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900" w:h="16820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5.44pt;height:841.68pt;margin-top:-0.68pt;margin-left:0;mso-position-horizontal-relative:page;position:absolute;z-index:-251658240" o:allowincell="f">
            <v:imagedata r:id="rId4" o:title=""/>
            <w10:anchorlock/>
          </v:shape>
        </w:pict>
      </w:r>
    </w:p>
    <w:p w:rsidR="005C50DC">
      <w:pPr>
        <w:widowControl w:val="0"/>
        <w:autoSpaceDE w:val="0"/>
        <w:autoSpaceDN w:val="0"/>
        <w:spacing w:before="41"/>
        <w:ind w:left="593" w:right="493"/>
        <w:jc w:val="center"/>
        <w:rPr>
          <w:spacing w:val="-4"/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Муниципальное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бюджетное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дошкольное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образовательное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учреждение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</w:p>
    <w:p w:rsidR="005C50DC">
      <w:pPr>
        <w:widowControl w:val="0"/>
        <w:autoSpaceDE w:val="0"/>
        <w:autoSpaceDN w:val="0"/>
        <w:spacing w:before="41"/>
        <w:ind w:left="593" w:right="493"/>
        <w:jc w:val="center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детский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сад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№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39</w:t>
      </w:r>
    </w:p>
    <w:p w:rsidR="005C50DC">
      <w:pPr>
        <w:widowControl w:val="0"/>
        <w:autoSpaceDE w:val="0"/>
        <w:autoSpaceDN w:val="0"/>
        <w:ind w:left="3671" w:right="3572" w:hanging="7"/>
        <w:jc w:val="center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города Каменск-Шахтинский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(МБДОУ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детский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сад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№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39)</w:t>
      </w: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3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3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3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3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3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3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3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3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5"/>
        <w:ind w:left="0"/>
        <w:jc w:val="left"/>
        <w:rPr>
          <w:rFonts w:eastAsia="Calibri"/>
          <w:b/>
          <w:sz w:val="45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1610" w:right="1410"/>
        <w:jc w:val="center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ФЕДЕРАЛЬН</w:t>
      </w:r>
      <w:r>
        <w:rPr>
          <w:b/>
          <w:sz w:val="28"/>
          <w:szCs w:val="22"/>
          <w:lang w:val="ru-RU" w:eastAsia="en-US" w:bidi="ar-SA"/>
        </w:rPr>
        <w:t>АЯ ОБРАЗОВАТЕЛЬНАЯ ПРОГРАММА</w:t>
      </w:r>
      <w:r>
        <w:rPr>
          <w:b/>
          <w:spacing w:val="-68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ДОШКОЛЬНОГО</w:t>
      </w:r>
      <w:r>
        <w:rPr>
          <w:b/>
          <w:spacing w:val="-3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ОБРАЗОВАНИЯ</w:t>
      </w:r>
    </w:p>
    <w:p w:rsidR="005C50DC">
      <w:pPr>
        <w:widowControl w:val="0"/>
        <w:autoSpaceDE w:val="0"/>
        <w:autoSpaceDN w:val="0"/>
        <w:spacing w:before="70" w:line="242" w:lineRule="auto"/>
        <w:ind w:left="1610" w:right="1405"/>
        <w:jc w:val="center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муниципального бюджетного дошкольного образовательного учреждения детский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>39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Каменск-Шахтинский</w:t>
      </w:r>
    </w:p>
    <w:p w:rsidR="005C50DC">
      <w:pPr>
        <w:widowControl w:val="0"/>
        <w:autoSpaceDE w:val="0"/>
        <w:autoSpaceDN w:val="0"/>
        <w:spacing w:before="5"/>
        <w:ind w:left="0"/>
        <w:jc w:val="left"/>
        <w:rPr>
          <w:rFonts w:eastAsia="Calibri"/>
          <w:sz w:val="37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593" w:right="398"/>
        <w:jc w:val="center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на</w:t>
      </w:r>
      <w:r>
        <w:rPr>
          <w:b/>
          <w:spacing w:val="-5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2023</w:t>
      </w:r>
      <w:r>
        <w:rPr>
          <w:b/>
          <w:spacing w:val="-3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-</w:t>
      </w:r>
      <w:r>
        <w:rPr>
          <w:b/>
          <w:spacing w:val="-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2025</w:t>
      </w:r>
      <w:r>
        <w:rPr>
          <w:b/>
          <w:spacing w:val="-4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годы</w:t>
      </w: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b/>
          <w:sz w:val="3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b/>
          <w:sz w:val="3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178"/>
        <w:ind w:left="593" w:right="390"/>
        <w:jc w:val="center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Соответствует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ФГОС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ФОП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</w:t>
      </w:r>
    </w:p>
    <w:p w:rsidR="005C50DC">
      <w:pPr>
        <w:widowControl w:val="0"/>
        <w:autoSpaceDE w:val="0"/>
        <w:autoSpaceDN w:val="0"/>
        <w:jc w:val="center"/>
        <w:rPr>
          <w:sz w:val="28"/>
          <w:szCs w:val="22"/>
          <w:lang w:val="ru-RU" w:eastAsia="en-US" w:bidi="ar-SA"/>
        </w:rPr>
        <w:sectPr>
          <w:headerReference w:type="default" r:id="rId5"/>
          <w:footerReference w:type="default" r:id="rId6"/>
          <w:type w:val="continuous"/>
          <w:pgSz w:w="11920" w:h="16840"/>
          <w:pgMar w:top="1000" w:right="0" w:bottom="640" w:left="520" w:header="737" w:footer="446" w:gutter="0"/>
          <w:pgNumType w:start="1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1"/>
        <w:gridCol w:w="7931"/>
        <w:gridCol w:w="719"/>
      </w:tblGrid>
      <w:tr>
        <w:tblPrEx>
          <w:tblW w:w="0" w:type="auto"/>
          <w:tblInd w:w="85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0" w:right="1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№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3194" w:right="3187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0" w:right="133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Стр.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791" w:type="dxa"/>
            <w:gridSpan w:val="3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922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1. Целевой</w:t>
            </w:r>
            <w:r>
              <w:rPr>
                <w:b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раздел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07" w:right="298"/>
              <w:jc w:val="center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1.1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4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Обязательная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часть</w:t>
            </w:r>
          </w:p>
        </w:tc>
        <w:tc>
          <w:tcPr>
            <w:tcW w:w="719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before="9"/>
              <w:ind w:left="0"/>
              <w:rPr>
                <w:sz w:val="23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1"/>
              <w:ind w:left="0" w:right="1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4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1.1.1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Пояснительная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записка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1141" w:type="dxa"/>
            <w:vMerge w:val="restart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4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цели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задачи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реализации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72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б)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принципы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подходы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формированию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before="20" w:line="261" w:lineRule="exact"/>
              <w:ind w:left="0" w:right="1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6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4" w:right="52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в) характеристики особенностей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раннего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дошкольного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возраста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before="130"/>
              <w:ind w:left="0" w:right="1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6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1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before="130"/>
              <w:ind w:left="32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1.1.2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Планируемые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результаты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освоения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22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</w:t>
            </w:r>
            <w:r w:rsidR="00122AC2">
              <w:rPr>
                <w:szCs w:val="22"/>
                <w:lang w:val="ru-RU" w:eastAsia="en-US" w:bidi="ar-SA"/>
              </w:rPr>
              <w:t>6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перечень оценочных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материалов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23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22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1141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72" w:lineRule="exact"/>
              <w:ind w:left="307" w:right="298"/>
              <w:jc w:val="center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1.2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48" w:lineRule="exact"/>
              <w:ind w:left="4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Часть,</w:t>
            </w:r>
            <w:r>
              <w:rPr>
                <w:b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формируемая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участниками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образовательных</w:t>
            </w:r>
            <w:r>
              <w:rPr>
                <w:b/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отношений</w:t>
            </w:r>
          </w:p>
        </w:tc>
        <w:tc>
          <w:tcPr>
            <w:tcW w:w="719" w:type="dxa"/>
          </w:tcPr>
          <w:p w:rsidR="005C50DC" w:rsidRPr="00122AC2" w:rsidP="00122AC2">
            <w:pPr>
              <w:widowControl w:val="0"/>
              <w:autoSpaceDE w:val="0"/>
              <w:autoSpaceDN w:val="0"/>
              <w:ind w:left="0"/>
              <w:jc w:val="center"/>
              <w:rPr>
                <w:lang w:val="ru-RU" w:eastAsia="en-US" w:bidi="ar-SA"/>
              </w:rPr>
            </w:pPr>
            <w:r w:rsidRPr="00122AC2">
              <w:rPr>
                <w:lang w:val="ru-RU" w:eastAsia="en-US" w:bidi="ar-SA"/>
              </w:rPr>
              <w:t>25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цели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задачи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23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</w:t>
            </w:r>
            <w:r w:rsidR="00122AC2">
              <w:rPr>
                <w:szCs w:val="22"/>
                <w:lang w:val="ru-RU" w:eastAsia="en-US" w:bidi="ar-SA"/>
              </w:rPr>
              <w:t>5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before="10" w:line="261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принципы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подходы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before="10" w:line="261" w:lineRule="exact"/>
              <w:ind w:left="23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</w:t>
            </w:r>
            <w:r w:rsidR="00122AC2">
              <w:rPr>
                <w:szCs w:val="22"/>
                <w:lang w:val="ru-RU" w:eastAsia="en-US" w:bidi="ar-SA"/>
              </w:rPr>
              <w:t>6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4" w:right="103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особенности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дошкольного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выбранному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направлению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3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</w:t>
            </w:r>
            <w:r w:rsidR="00122AC2">
              <w:rPr>
                <w:szCs w:val="22"/>
                <w:lang w:val="ru-RU" w:eastAsia="en-US" w:bidi="ar-SA"/>
              </w:rPr>
              <w:t>8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планируемые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результаты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освоения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выбранному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направлению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72" w:lineRule="exact"/>
              <w:ind w:left="23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26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перечень оценочных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материалов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22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</w:t>
            </w:r>
            <w:r w:rsidR="00122AC2">
              <w:rPr>
                <w:szCs w:val="22"/>
                <w:lang w:val="ru-RU" w:eastAsia="en-US" w:bidi="ar-SA"/>
              </w:rPr>
              <w:t>8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791" w:type="dxa"/>
            <w:gridSpan w:val="3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437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2.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Содержательный</w:t>
            </w:r>
            <w:r>
              <w:rPr>
                <w:b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раздел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before="20" w:line="261" w:lineRule="exact"/>
              <w:ind w:left="287" w:right="303"/>
              <w:jc w:val="center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2.1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4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Обязательная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часть</w:t>
            </w:r>
          </w:p>
        </w:tc>
        <w:tc>
          <w:tcPr>
            <w:tcW w:w="719" w:type="dxa"/>
            <w:vMerge w:val="restart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6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5"/>
              <w:ind w:left="0"/>
              <w:rPr>
                <w:sz w:val="22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23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</w:t>
            </w:r>
            <w:r w:rsidR="00122AC2">
              <w:rPr>
                <w:szCs w:val="22"/>
                <w:lang w:val="ru-RU" w:eastAsia="en-US" w:bidi="ar-SA"/>
              </w:rPr>
              <w:t>9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141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2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2.1.1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Описание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 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соответствии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направлениями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развития</w:t>
            </w:r>
            <w:r>
              <w:rPr>
                <w:spacing w:val="5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ребенка,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представленными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пяти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образовательных</w:t>
            </w:r>
            <w:r>
              <w:rPr>
                <w:spacing w:val="5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областях,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соответствии</w:t>
            </w:r>
            <w:r>
              <w:rPr>
                <w:spacing w:val="2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ФОП,</w:t>
            </w:r>
            <w:r>
              <w:rPr>
                <w:spacing w:val="1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2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указанием</w:t>
            </w:r>
            <w:r>
              <w:rPr>
                <w:spacing w:val="2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методических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пособий,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обеспечивающих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реализацию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данного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содержания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before="3" w:line="264" w:lineRule="exact"/>
              <w:ind w:left="4" w:right="25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а)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особенности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разных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видов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культурных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практик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before="125"/>
              <w:ind w:left="0" w:right="16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</w:t>
            </w:r>
            <w:r w:rsidR="00122AC2">
              <w:rPr>
                <w:szCs w:val="22"/>
                <w:lang w:val="ru-RU" w:eastAsia="en-US" w:bidi="ar-SA"/>
              </w:rPr>
              <w:t>2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б)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способы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направления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поддержки детской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инициативы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0" w:right="16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</w:t>
            </w:r>
            <w:r w:rsidR="00FD0FE4">
              <w:rPr>
                <w:szCs w:val="22"/>
                <w:lang w:val="ru-RU" w:eastAsia="en-US" w:bidi="ar-SA"/>
              </w:rPr>
              <w:t>5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в)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особенности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взаимодействия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педагогического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коллектива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семьями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воспитанников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before="130"/>
              <w:ind w:left="0" w:right="16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</w:t>
            </w:r>
            <w:r w:rsidR="00FD0FE4">
              <w:rPr>
                <w:szCs w:val="22"/>
                <w:lang w:val="ru-RU" w:eastAsia="en-US" w:bidi="ar-SA"/>
              </w:rPr>
              <w:t>8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2.1.2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Описание вариативных форм, способов, методов и средств реализации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учетом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возрастных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индивидуальных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особенностей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танников,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специфики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их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образовательных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потребностей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интересов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16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</w:t>
            </w:r>
            <w:r w:rsidR="00FD0FE4">
              <w:rPr>
                <w:szCs w:val="22"/>
                <w:lang w:val="ru-RU" w:eastAsia="en-US" w:bidi="ar-SA"/>
              </w:rPr>
              <w:t>11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2.1.3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Рабочая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0" w:right="16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11</w:t>
            </w:r>
            <w:r w:rsidR="00FD0FE4">
              <w:rPr>
                <w:szCs w:val="22"/>
                <w:lang w:val="ru-RU" w:eastAsia="en-US" w:bidi="ar-SA"/>
              </w:rPr>
              <w:t>2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3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2.1.4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ind w:left="4" w:right="25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Описание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образовательной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профессиональной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коррекции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нарушений развития детей (направления и задачи, содержание коррекци-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онно-развивающей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работы)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4" w:right="40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а)</w:t>
            </w:r>
            <w:r>
              <w:rPr>
                <w:spacing w:val="2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специальные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условия для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получения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образования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ограничен-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ными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возможностями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здоровья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б)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механизмы адаптации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 с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ОВЗ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4" w:right="23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в) использование специальных образовательных программ и методов, спе-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циальных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методических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пособий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дидактических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материалов</w:t>
            </w:r>
          </w:p>
          <w:p w:rsidR="005C50DC">
            <w:pPr>
              <w:widowControl w:val="0"/>
              <w:autoSpaceDE w:val="0"/>
              <w:autoSpaceDN w:val="0"/>
              <w:spacing w:line="260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г)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проведение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групповых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индивидуальных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коррекционных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занятий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174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</w:t>
            </w:r>
            <w:r w:rsidR="00FD0FE4">
              <w:rPr>
                <w:szCs w:val="22"/>
                <w:lang w:val="ru-RU" w:eastAsia="en-US" w:bidi="ar-SA"/>
              </w:rPr>
              <w:t>38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07" w:right="298"/>
              <w:jc w:val="center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2.2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4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Часть,</w:t>
            </w:r>
            <w:r>
              <w:rPr>
                <w:b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формируемая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участниками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образовательных</w:t>
            </w:r>
            <w:r>
              <w:rPr>
                <w:b/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отношений</w:t>
            </w:r>
          </w:p>
        </w:tc>
        <w:tc>
          <w:tcPr>
            <w:tcW w:w="719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before="5"/>
              <w:ind w:left="0"/>
              <w:rPr>
                <w:sz w:val="23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18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14</w:t>
            </w:r>
            <w:r w:rsidR="00FD0FE4">
              <w:rPr>
                <w:szCs w:val="22"/>
                <w:lang w:val="ru-RU" w:eastAsia="en-US" w:bidi="ar-SA"/>
              </w:rPr>
              <w:t>5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before="130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2.2.1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before="3" w:line="264" w:lineRule="exact"/>
              <w:ind w:left="4" w:right="4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Специфика национальных, социокультурных и иных условий, в которых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осуществляется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образовательная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2.2.2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" w:right="15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Направления, выбранные участниками образовательных отношений из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числа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парциальных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иных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 и/или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созданных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ими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самостоятельно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174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14</w:t>
            </w:r>
            <w:r w:rsidR="00FD0FE4">
              <w:rPr>
                <w:szCs w:val="22"/>
                <w:lang w:val="ru-RU" w:eastAsia="en-US" w:bidi="ar-SA"/>
              </w:rPr>
              <w:t>6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2.2.3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before="12" w:line="264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Комплексно-тематическое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планирование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сложившиеся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традиции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низации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или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группы,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план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16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</w:t>
            </w:r>
            <w:r w:rsidR="00FD0FE4">
              <w:rPr>
                <w:szCs w:val="22"/>
                <w:lang w:val="ru-RU" w:eastAsia="en-US" w:bidi="ar-SA"/>
              </w:rPr>
              <w:t>50</w:t>
            </w:r>
          </w:p>
        </w:tc>
      </w:tr>
    </w:tbl>
    <w:p w:rsidR="005C50DC">
      <w:pPr>
        <w:widowControl w:val="0"/>
        <w:autoSpaceDE w:val="0"/>
        <w:autoSpaceDN w:val="0"/>
        <w:spacing w:line="267" w:lineRule="exact"/>
        <w:jc w:val="right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1"/>
        <w:gridCol w:w="7931"/>
        <w:gridCol w:w="719"/>
      </w:tblGrid>
      <w:tr>
        <w:tblPrEx>
          <w:tblW w:w="0" w:type="auto"/>
          <w:tblInd w:w="85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9791" w:type="dxa"/>
            <w:gridSpan w:val="3"/>
          </w:tcPr>
          <w:p w:rsidR="005C50DC">
            <w:pPr>
              <w:widowControl w:val="0"/>
              <w:autoSpaceDE w:val="0"/>
              <w:autoSpaceDN w:val="0"/>
              <w:spacing w:before="49" w:line="261" w:lineRule="exact"/>
              <w:ind w:left="3366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3.</w:t>
            </w:r>
            <w:r>
              <w:rPr>
                <w:b/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Организационный</w:t>
            </w:r>
            <w:r>
              <w:rPr>
                <w:b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раздел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07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3.1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72" w:lineRule="exact"/>
              <w:ind w:left="4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Обязательная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часть</w:t>
            </w:r>
          </w:p>
        </w:tc>
        <w:tc>
          <w:tcPr>
            <w:tcW w:w="719" w:type="dxa"/>
            <w:vMerge w:val="restart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38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18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</w:t>
            </w:r>
            <w:r w:rsidR="00FD0FE4">
              <w:rPr>
                <w:szCs w:val="22"/>
                <w:lang w:val="ru-RU" w:eastAsia="en-US" w:bidi="ar-SA"/>
              </w:rPr>
              <w:t>5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1141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2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3.1.1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before="125" w:line="242" w:lineRule="auto"/>
              <w:ind w:left="4" w:right="7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Описание материально-технического обеспечения Программы, обеспе-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ченности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методическими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материалами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средствами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обучения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before="3" w:line="264" w:lineRule="exact"/>
              <w:ind w:left="4" w:right="37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Перечень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художественной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литературы,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музыкальных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произведений,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изведений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изобразительного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искусства для разных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возрастных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8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157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14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before="3" w:line="264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Перечень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рекомендованных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семейного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просмотра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анимационных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изведений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7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167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3.1.2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Описание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психолого-педагогических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кадровых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условий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8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  <w:r w:rsidR="00FD0FE4">
              <w:rPr>
                <w:sz w:val="22"/>
                <w:szCs w:val="22"/>
                <w:lang w:val="ru-RU" w:eastAsia="en-US" w:bidi="ar-SA"/>
              </w:rPr>
              <w:t>71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3.1.3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Режим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дня,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календарный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учебный график, учебный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план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8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17</w:t>
            </w:r>
            <w:r w:rsidR="00FD0FE4">
              <w:rPr>
                <w:szCs w:val="22"/>
                <w:lang w:val="ru-RU" w:eastAsia="en-US" w:bidi="ar-SA"/>
              </w:rPr>
              <w:t>2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3.1.4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Особенности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традиционных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событий,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праздников,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мероприятий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7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17</w:t>
            </w:r>
            <w:r w:rsidR="0023145B">
              <w:rPr>
                <w:szCs w:val="22"/>
                <w:lang w:val="ru-RU" w:eastAsia="en-US" w:bidi="ar-SA"/>
              </w:rPr>
              <w:t>4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3.1.5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before="5"/>
              <w:ind w:left="0"/>
              <w:rPr>
                <w:sz w:val="23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Особенности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организации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развивающей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предметно-пространственной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среды</w:t>
            </w:r>
          </w:p>
        </w:tc>
        <w:tc>
          <w:tcPr>
            <w:tcW w:w="7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7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</w:t>
            </w:r>
            <w:r w:rsidR="0023145B">
              <w:rPr>
                <w:szCs w:val="22"/>
                <w:lang w:val="ru-RU" w:eastAsia="en-US" w:bidi="ar-SA"/>
              </w:rPr>
              <w:t>76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07" w:right="298"/>
              <w:jc w:val="center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3.2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Часть,</w:t>
            </w:r>
            <w:r>
              <w:rPr>
                <w:b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формируемая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участниками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образовательных</w:t>
            </w:r>
            <w:r>
              <w:rPr>
                <w:b/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отношений</w:t>
            </w:r>
            <w:r>
              <w:rPr>
                <w:szCs w:val="22"/>
                <w:lang w:val="ru-RU" w:eastAsia="en-US" w:bidi="ar-SA"/>
              </w:rPr>
              <w:t>.</w:t>
            </w:r>
          </w:p>
        </w:tc>
        <w:tc>
          <w:tcPr>
            <w:tcW w:w="719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before="6"/>
              <w:ind w:left="0"/>
              <w:rPr>
                <w:sz w:val="35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18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</w:t>
            </w:r>
            <w:r w:rsidR="0023145B">
              <w:rPr>
                <w:szCs w:val="22"/>
                <w:lang w:val="ru-RU" w:eastAsia="en-US" w:bidi="ar-SA"/>
              </w:rPr>
              <w:t>81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07" w:right="30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3.2.1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Методическая литература, позволяющая ознакомиться с содержанием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парциальных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программ, методик,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форм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организации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образовательной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ра-</w:t>
            </w:r>
          </w:p>
          <w:p w:rsidR="005C50DC">
            <w:pPr>
              <w:widowControl w:val="0"/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</w:t>
            </w:r>
            <w:r>
              <w:rPr>
                <w:szCs w:val="22"/>
                <w:lang w:val="ru-RU" w:eastAsia="en-US" w:bidi="ar-SA"/>
              </w:rPr>
              <w:t>оты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791" w:type="dxa"/>
            <w:gridSpan w:val="3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2771"/>
              <w:rPr>
                <w:b/>
                <w:szCs w:val="22"/>
                <w:lang w:val="ru-RU" w:eastAsia="en-US" w:bidi="ar-SA"/>
              </w:rPr>
            </w:pPr>
            <w:r>
              <w:rPr>
                <w:b/>
                <w:szCs w:val="22"/>
                <w:lang w:val="ru-RU" w:eastAsia="en-US" w:bidi="ar-SA"/>
              </w:rPr>
              <w:t>4. Дополнительный</w:t>
            </w:r>
            <w:r>
              <w:rPr>
                <w:b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раздел</w:t>
            </w:r>
            <w:r>
              <w:rPr>
                <w:b/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szCs w:val="22"/>
                <w:lang w:val="ru-RU" w:eastAsia="en-US" w:bidi="ar-SA"/>
              </w:rPr>
              <w:t>программы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307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4.1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Краткая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презентация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Программы.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4" w:right="2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Возрастные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иные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категории детей,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ориентирована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ООП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</w:t>
            </w:r>
          </w:p>
        </w:tc>
        <w:tc>
          <w:tcPr>
            <w:tcW w:w="719" w:type="dxa"/>
            <w:vMerge w:val="restart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6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6"/>
              <w:ind w:left="0"/>
              <w:rPr>
                <w:sz w:val="34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18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</w:t>
            </w:r>
            <w:r w:rsidR="0023145B">
              <w:rPr>
                <w:szCs w:val="22"/>
                <w:lang w:val="ru-RU" w:eastAsia="en-US" w:bidi="ar-SA"/>
              </w:rPr>
              <w:t>82</w:t>
            </w: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07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4.2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Используемые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8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1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07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4.3</w:t>
            </w:r>
          </w:p>
        </w:tc>
        <w:tc>
          <w:tcPr>
            <w:tcW w:w="7931" w:type="dxa"/>
          </w:tcPr>
          <w:p w:rsidR="005C50DC">
            <w:pPr>
              <w:widowControl w:val="0"/>
              <w:autoSpaceDE w:val="0"/>
              <w:autoSpaceDN w:val="0"/>
              <w:spacing w:before="12" w:line="264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Характеристика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взаимодействия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педагогического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коллектива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семьями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</w:tbl>
    <w:p w:rsidR="005C50DC">
      <w:pPr>
        <w:widowControl w:val="0"/>
        <w:autoSpaceDE w:val="0"/>
        <w:autoSpaceDN w:val="0"/>
        <w:rPr>
          <w:sz w:val="2"/>
          <w:szCs w:val="2"/>
          <w:lang w:val="ru-RU" w:eastAsia="en-US" w:bidi="ar-SA"/>
        </w:rPr>
        <w:sectPr>
          <w:pgSz w:w="11920" w:h="16840"/>
          <w:pgMar w:top="1000" w:right="0" w:bottom="760" w:left="520" w:header="737" w:footer="446" w:gutter="0"/>
          <w:cols w:space="720"/>
        </w:sectPr>
      </w:pPr>
    </w:p>
    <w:p w:rsidR="005C50DC">
      <w:pPr>
        <w:widowControl w:val="0"/>
        <w:numPr>
          <w:ilvl w:val="0"/>
          <w:numId w:val="1"/>
        </w:numPr>
        <w:tabs>
          <w:tab w:val="left" w:pos="5399"/>
        </w:tabs>
        <w:autoSpaceDE w:val="0"/>
        <w:autoSpaceDN w:val="0"/>
        <w:spacing w:before="40" w:line="240" w:lineRule="auto"/>
        <w:ind w:left="5398" w:hanging="246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Целевой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раздел</w:t>
      </w:r>
    </w:p>
    <w:p w:rsidR="005C50DC">
      <w:pPr>
        <w:widowControl w:val="0"/>
        <w:autoSpaceDE w:val="0"/>
        <w:autoSpaceDN w:val="0"/>
        <w:spacing w:before="7"/>
        <w:ind w:left="0"/>
        <w:jc w:val="left"/>
        <w:rPr>
          <w:rFonts w:eastAsia="Calibri"/>
          <w:b/>
          <w:sz w:val="16"/>
          <w:szCs w:val="20"/>
          <w:lang w:val="x-none" w:eastAsia="en-US" w:bidi="ar-SA"/>
        </w:rPr>
      </w:pPr>
    </w:p>
    <w:p w:rsidR="005C50DC">
      <w:pPr>
        <w:widowControl w:val="0"/>
        <w:numPr>
          <w:ilvl w:val="1"/>
          <w:numId w:val="2"/>
        </w:numPr>
        <w:tabs>
          <w:tab w:val="left" w:pos="5111"/>
        </w:tabs>
        <w:autoSpaceDE w:val="0"/>
        <w:autoSpaceDN w:val="0"/>
        <w:spacing w:before="90" w:line="272" w:lineRule="exact"/>
        <w:ind w:left="5110" w:hanging="4639"/>
        <w:jc w:val="left"/>
        <w:rPr>
          <w:b/>
          <w:szCs w:val="22"/>
          <w:lang w:val="ru-RU" w:eastAsia="en-US" w:bidi="ar-SA"/>
        </w:rPr>
      </w:pPr>
      <w:r>
        <w:rPr>
          <w:b/>
          <w:spacing w:val="-1"/>
          <w:szCs w:val="22"/>
          <w:lang w:val="ru-RU" w:eastAsia="en-US" w:bidi="ar-SA"/>
        </w:rPr>
        <w:t>Обязательная</w:t>
      </w:r>
      <w:r>
        <w:rPr>
          <w:b/>
          <w:spacing w:val="-1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часть</w:t>
      </w:r>
    </w:p>
    <w:p w:rsidR="005C50DC">
      <w:pPr>
        <w:widowControl w:val="0"/>
        <w:autoSpaceDE w:val="0"/>
        <w:autoSpaceDN w:val="0"/>
        <w:spacing w:line="272" w:lineRule="exact"/>
        <w:ind w:left="593" w:right="7028"/>
        <w:jc w:val="center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1.1.1.Пояснительная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записка</w:t>
      </w:r>
    </w:p>
    <w:p w:rsidR="005C50DC">
      <w:pPr>
        <w:widowControl w:val="0"/>
        <w:autoSpaceDE w:val="0"/>
        <w:autoSpaceDN w:val="0"/>
        <w:ind w:left="905" w:right="71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Основная общеобразовательная программа - образовательная программа 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 муниципального бюджетного дошкольного образовательного учреждения детский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39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Каменск-Шахтинский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(далее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Программа)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разработана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с:</w:t>
      </w:r>
    </w:p>
    <w:p w:rsidR="005C50DC">
      <w:pPr>
        <w:widowControl w:val="0"/>
        <w:autoSpaceDE w:val="0"/>
        <w:autoSpaceDN w:val="0"/>
        <w:spacing w:before="15" w:line="270" w:lineRule="exact"/>
        <w:ind w:left="129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1.png" o:spid="_x0000_s1026" type="#_x0000_t75" style="width:4.55pt;height:4.55pt;margin-top:6.9pt;margin-left:71.75pt;mso-position-horizontal-relative:page;mso-wrap-distance-left:0;mso-wrap-distance-right:0;position:absolute;visibility:visible;z-index:251659264">
            <v:imagedata r:id="rId7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Федеральным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законом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«Об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Федерации»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29.12.2012г.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273-</w:t>
      </w:r>
    </w:p>
    <w:p w:rsidR="005C50DC">
      <w:pPr>
        <w:widowControl w:val="0"/>
        <w:autoSpaceDE w:val="0"/>
        <w:autoSpaceDN w:val="0"/>
        <w:spacing w:line="270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ФЗ (в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ред.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29.12.2022г.);</w:t>
      </w:r>
    </w:p>
    <w:p w:rsidR="005C50DC">
      <w:pPr>
        <w:widowControl w:val="0"/>
        <w:autoSpaceDE w:val="0"/>
        <w:autoSpaceDN w:val="0"/>
        <w:spacing w:before="38" w:line="232" w:lineRule="auto"/>
        <w:ind w:left="1264" w:right="732" w:firstLine="8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.png" o:spid="_x0000_s1027" type="#_x0000_t75" style="width:4.55pt;height:4.1pt;margin-top:7.95pt;margin-left:71.75pt;mso-position-horizontal-relative:page;mso-wrap-distance-left:0;mso-wrap-distance-right:0;position:absolute;visibility:visible;z-index:251660288">
            <v:imagedata r:id="rId8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Федеральным государственным образовательным стандартом дошкольного образования,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утвержденным приказом Министерства образования и науки РФ от 17.10.2013г. № 1155 (в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ред.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 8.11.2022г.);</w:t>
      </w:r>
    </w:p>
    <w:p w:rsidR="005C50DC">
      <w:pPr>
        <w:widowControl w:val="0"/>
        <w:autoSpaceDE w:val="0"/>
        <w:autoSpaceDN w:val="0"/>
        <w:spacing w:before="43" w:line="230" w:lineRule="auto"/>
        <w:ind w:left="1264" w:right="731" w:firstLine="23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3.png" o:spid="_x0000_s1028" type="#_x0000_t75" style="width:4.55pt;height:4.1pt;margin-top:8.1pt;margin-left:71.75pt;mso-position-horizontal-relative:page;mso-wrap-distance-left:0;mso-wrap-distance-right:0;position:absolute;visibility:visible;z-index:251661312">
            <v:imagedata r:id="rId9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Федеральной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утвержденной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приказом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Министерства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просвещения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РФ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25.11.2022г.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1028;</w:t>
      </w:r>
    </w:p>
    <w:p w:rsidR="005C50DC">
      <w:pPr>
        <w:widowControl w:val="0"/>
        <w:autoSpaceDE w:val="0"/>
        <w:autoSpaceDN w:val="0"/>
        <w:spacing w:before="31" w:line="235" w:lineRule="auto"/>
        <w:ind w:left="1264" w:right="717" w:firstLine="21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4.png" o:spid="_x0000_s1029" type="#_x0000_t75" style="width:4.55pt;height:4.3pt;margin-top:7.75pt;margin-left:71.75pt;mso-position-horizontal-relative:page;mso-wrap-distance-left:0;mso-wrap-distance-right:0;position:absolute;visibility:visible;z-index:251662336">
            <v:imagedata r:id="rId10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СанПиН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1.2.3685-21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«Гигиеническими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нормативами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(или)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безвредности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факторов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обитания»,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утвержденными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Постановлением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Главного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санитарного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врача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РФ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28.01.2021г.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2;</w:t>
      </w:r>
    </w:p>
    <w:p w:rsidR="005C50DC">
      <w:pPr>
        <w:widowControl w:val="0"/>
        <w:autoSpaceDE w:val="0"/>
        <w:autoSpaceDN w:val="0"/>
        <w:spacing w:before="38" w:line="232" w:lineRule="auto"/>
        <w:ind w:left="1264" w:right="721" w:firstLine="38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5.png" o:spid="_x0000_s1030" type="#_x0000_t75" style="width:4.55pt;height:4.55pt;margin-top:7.75pt;margin-left:71.75pt;mso-position-horizontal-relative:page;mso-wrap-distance-left:0;mso-wrap-distance-right:0;position:absolute;visibility:visible;z-index:251663360">
            <v:imagedata r:id="rId11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СП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2.4.3648-20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«Санитарно-эпидемиологическими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оздоровления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молодежи»,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утвержденными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Постановлением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Главного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государственного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санитарного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врача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РФ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28.09.2020г.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28;</w:t>
      </w:r>
    </w:p>
    <w:p w:rsidR="005C50DC">
      <w:pPr>
        <w:widowControl w:val="0"/>
        <w:autoSpaceDE w:val="0"/>
        <w:autoSpaceDN w:val="0"/>
        <w:spacing w:before="39" w:line="235" w:lineRule="auto"/>
        <w:ind w:left="1264" w:right="724" w:firstLine="23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6.png" o:spid="_x0000_s1031" type="#_x0000_t75" style="width:4.55pt;height:4.55pt;margin-top:7.9pt;margin-left:71.75pt;mso-position-horizontal-relative:page;mso-wrap-distance-left:0;mso-wrap-distance-right:0;position:absolute;visibility:visible;z-index:251664384">
            <v:imagedata r:id="rId12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СП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2.3/2.4.3590-20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«Санитарно-эпидемиологическими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питания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населения»,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утвержденными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Постановлением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Главного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санитарного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врача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РФ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27.10.2020г.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32;</w:t>
      </w:r>
    </w:p>
    <w:p w:rsidR="005C50DC">
      <w:pPr>
        <w:widowControl w:val="0"/>
        <w:autoSpaceDE w:val="0"/>
        <w:autoSpaceDN w:val="0"/>
        <w:spacing w:before="33"/>
        <w:ind w:left="126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7.png" o:spid="_x0000_s1032" type="#_x0000_t75" style="width:4.55pt;height:4.3pt;margin-top:7.6pt;margin-left:71.75pt;mso-position-horizontal-relative:page;mso-wrap-distance-left:0;mso-wrap-distance-right:0;position:absolute;visibility:visible;z-index:251665408">
            <v:imagedata r:id="rId13" o:title=""/>
          </v:shape>
        </w:pic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другими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нормативными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методическими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документами.</w:t>
      </w:r>
    </w:p>
    <w:p w:rsidR="005C50DC">
      <w:pPr>
        <w:widowControl w:val="0"/>
        <w:autoSpaceDE w:val="0"/>
        <w:autoSpaceDN w:val="0"/>
        <w:spacing w:before="8" w:line="232" w:lineRule="auto"/>
        <w:ind w:left="905" w:right="597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а) Цели и задачи реализации Программы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Цели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(ФГОС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</w:t>
      </w:r>
      <w:r>
        <w:rPr>
          <w:rFonts w:ascii="Cambria" w:eastAsia="Calibri" w:hAnsi="Cambria"/>
          <w:b/>
          <w:bCs/>
          <w:spacing w:val="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1.5):</w:t>
      </w:r>
    </w:p>
    <w:p w:rsidR="005C50DC">
      <w:pPr>
        <w:widowControl w:val="0"/>
        <w:numPr>
          <w:ilvl w:val="0"/>
          <w:numId w:val="3"/>
        </w:numPr>
        <w:tabs>
          <w:tab w:val="left" w:pos="1160"/>
        </w:tabs>
        <w:autoSpaceDE w:val="0"/>
        <w:autoSpaceDN w:val="0"/>
        <w:spacing w:line="272" w:lineRule="exact"/>
        <w:ind w:left="1159" w:hanging="260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повышение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социального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статуса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образования;</w:t>
      </w:r>
    </w:p>
    <w:p w:rsidR="005C50D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before="3" w:line="232" w:lineRule="auto"/>
        <w:ind w:left="905" w:right="741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государством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равенства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получении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качественного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образования;</w:t>
      </w:r>
    </w:p>
    <w:p w:rsidR="005C50DC">
      <w:pPr>
        <w:widowControl w:val="0"/>
        <w:numPr>
          <w:ilvl w:val="0"/>
          <w:numId w:val="3"/>
        </w:numPr>
        <w:tabs>
          <w:tab w:val="left" w:pos="1227"/>
        </w:tabs>
        <w:autoSpaceDE w:val="0"/>
        <w:autoSpaceDN w:val="0"/>
        <w:spacing w:before="5" w:line="242" w:lineRule="auto"/>
        <w:ind w:left="905" w:right="733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 государственных гарантий уровня и качества дошкольного образования 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 единства обязательных требований к условиям реализации образовательных программ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структуре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результатам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освоения;</w:t>
      </w:r>
    </w:p>
    <w:p w:rsidR="005C50DC">
      <w:pPr>
        <w:widowControl w:val="0"/>
        <w:numPr>
          <w:ilvl w:val="0"/>
          <w:numId w:val="3"/>
        </w:numPr>
        <w:tabs>
          <w:tab w:val="left" w:pos="1193"/>
        </w:tabs>
        <w:autoSpaceDE w:val="0"/>
        <w:autoSpaceDN w:val="0"/>
        <w:spacing w:line="242" w:lineRule="auto"/>
        <w:ind w:left="905" w:right="744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сохранение единства образовательного пространства Российской Федерации относительно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уровня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образования.</w:t>
      </w:r>
    </w:p>
    <w:p w:rsidR="005C50DC">
      <w:pPr>
        <w:widowControl w:val="0"/>
        <w:autoSpaceDE w:val="0"/>
        <w:autoSpaceDN w:val="0"/>
        <w:spacing w:line="275" w:lineRule="exact"/>
        <w:ind w:left="90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Цель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(ФОП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14.1):</w:t>
      </w:r>
    </w:p>
    <w:p w:rsidR="005C50DC">
      <w:pPr>
        <w:widowControl w:val="0"/>
        <w:autoSpaceDE w:val="0"/>
        <w:autoSpaceDN w:val="0"/>
        <w:ind w:left="905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разностороннее развитие ребенка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период 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духовно-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национально-культурных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традиций.</w:t>
      </w:r>
    </w:p>
    <w:p w:rsidR="005C50DC">
      <w:pPr>
        <w:widowControl w:val="0"/>
        <w:autoSpaceDE w:val="0"/>
        <w:autoSpaceDN w:val="0"/>
        <w:ind w:left="905" w:right="72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 традиционным российским духовно-нравственным ценностям относятся, прежде всего,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жизнь, достоинство, права и свободы человека, патриотизм, гражданственность, служение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Отечеству и ответственность за его судьбу, высокие нравственные идеалы, крепкая семья,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созидательный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приоритет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духовного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материальным,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гуманизм,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милосердие,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справедливость,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коллективизм,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взаимопомощь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взаимоуважение,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историческая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преемственность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поколений,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единство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</w:t>
      </w:r>
      <w:r>
        <w:rPr>
          <w:rFonts w:eastAsia="Calibri"/>
          <w:sz w:val="20"/>
          <w:szCs w:val="20"/>
          <w:vertAlign w:val="superscript"/>
          <w:lang w:val="x-none" w:eastAsia="en-US" w:bidi="ar-SA"/>
        </w:rPr>
        <w:t>1</w:t>
      </w:r>
      <w:r>
        <w:rPr>
          <w:rFonts w:eastAsia="Calibri"/>
          <w:sz w:val="20"/>
          <w:szCs w:val="20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before="7" w:line="240" w:lineRule="auto"/>
        <w:ind w:left="90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Задачи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(ФГОС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1.6):</w:t>
      </w:r>
    </w:p>
    <w:p w:rsidR="005C50DC">
      <w:pPr>
        <w:widowControl w:val="0"/>
        <w:autoSpaceDE w:val="0"/>
        <w:autoSpaceDN w:val="0"/>
        <w:spacing w:before="9"/>
        <w:ind w:left="0"/>
        <w:jc w:val="left"/>
        <w:rPr>
          <w:rFonts w:eastAsia="Calibri"/>
          <w:b/>
          <w:sz w:val="13"/>
          <w:szCs w:val="20"/>
          <w:lang w:val="x-none" w:eastAsia="en-US" w:bidi="ar-SA"/>
        </w:rPr>
      </w:pPr>
      <w:r>
        <w:rPr>
          <w:noProof/>
          <w:lang w:eastAsia="ru-RU"/>
        </w:rPr>
        <w:pict>
          <v:rect id="_x0000_s1033" style="width:143.85pt;height:0.7pt;margin-top:9.9pt;margin-left:76.55pt;mso-position-horizontal-relative:page;mso-wrap-distance-left:0;mso-wrap-distance-right:0;position:absolute;z-index:-251618304" fillcolor="black" stroked="f">
            <w10:wrap type="topAndBottom"/>
          </v:rect>
        </w:pict>
      </w:r>
    </w:p>
    <w:p w:rsidR="005C50DC">
      <w:pPr>
        <w:widowControl w:val="0"/>
        <w:autoSpaceDE w:val="0"/>
        <w:autoSpaceDN w:val="0"/>
        <w:spacing w:before="54" w:line="237" w:lineRule="auto"/>
        <w:ind w:left="905" w:right="993"/>
        <w:jc w:val="both"/>
        <w:rPr>
          <w:sz w:val="20"/>
          <w:szCs w:val="22"/>
          <w:lang w:val="ru-RU" w:eastAsia="en-US" w:bidi="ar-SA"/>
        </w:rPr>
      </w:pPr>
      <w:r>
        <w:rPr>
          <w:sz w:val="20"/>
          <w:szCs w:val="22"/>
          <w:vertAlign w:val="superscript"/>
          <w:lang w:val="ru-RU" w:eastAsia="en-US" w:bidi="ar-SA"/>
        </w:rPr>
        <w:t>1</w:t>
      </w:r>
      <w:r>
        <w:rPr>
          <w:sz w:val="20"/>
          <w:szCs w:val="22"/>
          <w:lang w:val="ru-RU" w:eastAsia="en-US" w:bidi="ar-SA"/>
        </w:rPr>
        <w:t xml:space="preserve"> Пункт 5 Основ государственной политики по сохранению и укреплению традиционных российских духовно-</w:t>
      </w:r>
      <w:r>
        <w:rPr>
          <w:spacing w:val="-47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нравственных ценностей, утвержденных Указом Президента Российской Федерации от 9 ноября 2022 г. № 809</w:t>
      </w:r>
      <w:r>
        <w:rPr>
          <w:spacing w:val="-48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(Собрание</w:t>
      </w:r>
      <w:r>
        <w:rPr>
          <w:spacing w:val="-4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законодательства</w:t>
      </w:r>
      <w:r>
        <w:rPr>
          <w:spacing w:val="8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Российской</w:t>
      </w:r>
      <w:r>
        <w:rPr>
          <w:spacing w:val="-6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Федерации,</w:t>
      </w:r>
      <w:r>
        <w:rPr>
          <w:spacing w:val="9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2022,</w:t>
      </w:r>
      <w:r>
        <w:rPr>
          <w:spacing w:val="9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№</w:t>
      </w:r>
      <w:r>
        <w:rPr>
          <w:spacing w:val="-8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46,</w:t>
      </w:r>
      <w:r>
        <w:rPr>
          <w:spacing w:val="4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ст. 7977).</w:t>
      </w:r>
    </w:p>
    <w:p w:rsidR="005C50DC">
      <w:pPr>
        <w:widowControl w:val="0"/>
        <w:autoSpaceDE w:val="0"/>
        <w:autoSpaceDN w:val="0"/>
        <w:spacing w:line="237" w:lineRule="auto"/>
        <w:jc w:val="both"/>
        <w:rPr>
          <w:sz w:val="20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8"/>
        <w:ind w:left="0"/>
        <w:jc w:val="left"/>
        <w:rPr>
          <w:rFonts w:eastAsia="Calibri"/>
          <w:sz w:val="10"/>
          <w:szCs w:val="20"/>
          <w:lang w:val="x-none" w:eastAsia="en-US" w:bidi="ar-SA"/>
        </w:rPr>
      </w:pPr>
    </w:p>
    <w:p w:rsidR="005C50DC">
      <w:pPr>
        <w:widowControl w:val="0"/>
        <w:numPr>
          <w:ilvl w:val="0"/>
          <w:numId w:val="4"/>
        </w:numPr>
        <w:tabs>
          <w:tab w:val="left" w:pos="1164"/>
        </w:tabs>
        <w:autoSpaceDE w:val="0"/>
        <w:autoSpaceDN w:val="0"/>
        <w:spacing w:before="92" w:line="237" w:lineRule="auto"/>
        <w:ind w:left="905" w:right="1917" w:hanging="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охрана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психического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благополучия;</w:t>
      </w:r>
    </w:p>
    <w:p w:rsidR="005C50DC">
      <w:pPr>
        <w:widowControl w:val="0"/>
        <w:numPr>
          <w:ilvl w:val="0"/>
          <w:numId w:val="4"/>
        </w:numPr>
        <w:tabs>
          <w:tab w:val="left" w:pos="1198"/>
        </w:tabs>
        <w:autoSpaceDE w:val="0"/>
        <w:autoSpaceDN w:val="0"/>
        <w:spacing w:before="3"/>
        <w:ind w:left="905" w:right="716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 равных возможностей для полноценного развития каждого ребенка в период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независимо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жительства,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нации,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языка,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статуса,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психофизиологических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ограниченных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здоровья);</w:t>
      </w:r>
    </w:p>
    <w:p w:rsidR="005C50DC">
      <w:pPr>
        <w:widowControl w:val="0"/>
        <w:numPr>
          <w:ilvl w:val="0"/>
          <w:numId w:val="4"/>
        </w:numPr>
        <w:tabs>
          <w:tab w:val="left" w:pos="1241"/>
        </w:tabs>
        <w:autoSpaceDE w:val="0"/>
        <w:autoSpaceDN w:val="0"/>
        <w:ind w:left="905" w:right="723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преемственности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реализуемых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рамках образовательных программ различных уровней (далее – преемственность основных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начального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общего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образования);</w:t>
      </w:r>
    </w:p>
    <w:p w:rsidR="005C50DC">
      <w:pPr>
        <w:widowControl w:val="0"/>
        <w:numPr>
          <w:ilvl w:val="0"/>
          <w:numId w:val="4"/>
        </w:numPr>
        <w:tabs>
          <w:tab w:val="left" w:pos="1241"/>
        </w:tabs>
        <w:autoSpaceDE w:val="0"/>
        <w:autoSpaceDN w:val="0"/>
        <w:ind w:left="905" w:right="714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благоприятных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склонностями,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творческого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потенциала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субъекта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самим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собой,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детьми,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взрослыми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миром;</w:t>
      </w:r>
    </w:p>
    <w:p w:rsidR="005C50DC">
      <w:pPr>
        <w:widowControl w:val="0"/>
        <w:numPr>
          <w:ilvl w:val="0"/>
          <w:numId w:val="4"/>
        </w:numPr>
        <w:tabs>
          <w:tab w:val="left" w:pos="1231"/>
        </w:tabs>
        <w:autoSpaceDE w:val="0"/>
        <w:autoSpaceDN w:val="0"/>
        <w:ind w:left="905" w:right="718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объединение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целостный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духовно-нравственных и социокультурных ценностей и принятых в обществе правил, и норм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 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интересах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человека,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общества;</w:t>
      </w:r>
    </w:p>
    <w:p w:rsidR="005C50DC">
      <w:pPr>
        <w:widowControl w:val="0"/>
        <w:numPr>
          <w:ilvl w:val="0"/>
          <w:numId w:val="4"/>
        </w:numPr>
        <w:tabs>
          <w:tab w:val="left" w:pos="1203"/>
        </w:tabs>
        <w:autoSpaceDE w:val="0"/>
        <w:autoSpaceDN w:val="0"/>
        <w:ind w:left="905" w:right="716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 общей культуры личности детей, в том числе ценностей здорового образа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жизни, развития их социальных, нравственных, эстетических, интеллектуальных, физических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инициативности,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ответственности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предпосылок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учебной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4"/>
        </w:numPr>
        <w:tabs>
          <w:tab w:val="left" w:pos="1164"/>
        </w:tabs>
        <w:autoSpaceDE w:val="0"/>
        <w:autoSpaceDN w:val="0"/>
        <w:ind w:left="905" w:right="720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вариативности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разнообразия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организационных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 образования, возможности формирования Программ различной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направленности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учетом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потребностей,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способностей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0"/>
          <w:numId w:val="4"/>
        </w:numPr>
        <w:tabs>
          <w:tab w:val="left" w:pos="1227"/>
        </w:tabs>
        <w:autoSpaceDE w:val="0"/>
        <w:autoSpaceDN w:val="0"/>
        <w:spacing w:line="242" w:lineRule="auto"/>
        <w:ind w:left="905" w:right="747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 социокультурной среды, соответствующей возрастным, индивидуальным,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психологическим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физиологическим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особенностям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0"/>
          <w:numId w:val="4"/>
        </w:numPr>
        <w:tabs>
          <w:tab w:val="left" w:pos="1231"/>
        </w:tabs>
        <w:autoSpaceDE w:val="0"/>
        <w:autoSpaceDN w:val="0"/>
        <w:ind w:left="905" w:right="722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 психолого-педагогической поддержки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повышения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компетентности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line="272" w:lineRule="exact"/>
        <w:ind w:left="90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Задачи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(ФОП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 14.2):</w:t>
      </w:r>
    </w:p>
    <w:p w:rsidR="005C50DC">
      <w:pPr>
        <w:widowControl w:val="0"/>
        <w:numPr>
          <w:ilvl w:val="0"/>
          <w:numId w:val="5"/>
        </w:numPr>
        <w:tabs>
          <w:tab w:val="left" w:pos="1265"/>
        </w:tabs>
        <w:autoSpaceDE w:val="0"/>
        <w:autoSpaceDN w:val="0"/>
        <w:spacing w:line="237" w:lineRule="auto"/>
        <w:ind w:left="1264" w:right="837" w:hanging="36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единых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планируемых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результатов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освоения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ДО;</w:t>
      </w:r>
    </w:p>
    <w:p w:rsidR="005C50DC">
      <w:pPr>
        <w:widowControl w:val="0"/>
        <w:numPr>
          <w:ilvl w:val="0"/>
          <w:numId w:val="5"/>
        </w:numPr>
        <w:tabs>
          <w:tab w:val="left" w:pos="1265"/>
        </w:tabs>
        <w:autoSpaceDE w:val="0"/>
        <w:autoSpaceDN w:val="0"/>
        <w:ind w:left="1264" w:right="924" w:hanging="364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приобщение детей (в соответствии с возрастными особенностями) к базовым ценностям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–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достоинство,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свободы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патриотизм,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гражданственность, высокие нравственные идеалы, крепкая семья, созидательный труд,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приоритет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духовного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материальным,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гуманизм,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милосердие,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справедливость,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коллективизм,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взаимопомощь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взаимоуважение,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историческая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память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преемственность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поколений,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единство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народов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России;</w:t>
      </w:r>
    </w:p>
    <w:p w:rsidR="005C50DC">
      <w:pPr>
        <w:widowControl w:val="0"/>
        <w:numPr>
          <w:ilvl w:val="0"/>
          <w:numId w:val="5"/>
        </w:numPr>
        <w:tabs>
          <w:tab w:val="left" w:pos="1265"/>
        </w:tabs>
        <w:autoSpaceDE w:val="0"/>
        <w:autoSpaceDN w:val="0"/>
        <w:spacing w:line="237" w:lineRule="auto"/>
        <w:ind w:left="1264" w:right="1006" w:hanging="36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</w:t>
      </w:r>
      <w:r>
        <w:rPr>
          <w:spacing w:val="5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4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формирования</w:t>
      </w:r>
      <w:r>
        <w:rPr>
          <w:spacing w:val="5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ценностного</w:t>
      </w:r>
      <w:r>
        <w:rPr>
          <w:spacing w:val="5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отношения</w:t>
      </w:r>
      <w:r>
        <w:rPr>
          <w:spacing w:val="4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окружающему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миру,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становление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действий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поступков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осмысления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ценностей;</w:t>
      </w:r>
    </w:p>
    <w:p w:rsidR="005C50DC">
      <w:pPr>
        <w:widowControl w:val="0"/>
        <w:numPr>
          <w:ilvl w:val="0"/>
          <w:numId w:val="5"/>
        </w:numPr>
        <w:tabs>
          <w:tab w:val="left" w:pos="1265"/>
        </w:tabs>
        <w:autoSpaceDE w:val="0"/>
        <w:autoSpaceDN w:val="0"/>
        <w:spacing w:before="4" w:line="232" w:lineRule="auto"/>
        <w:ind w:left="1264" w:right="739" w:hanging="36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построение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(структурирование)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содержания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учета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особенностей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развития;</w:t>
      </w:r>
    </w:p>
    <w:p w:rsidR="005C50DC">
      <w:pPr>
        <w:widowControl w:val="0"/>
        <w:numPr>
          <w:ilvl w:val="0"/>
          <w:numId w:val="5"/>
        </w:numPr>
        <w:tabs>
          <w:tab w:val="left" w:pos="1265"/>
        </w:tabs>
        <w:autoSpaceDE w:val="0"/>
        <w:autoSpaceDN w:val="0"/>
        <w:spacing w:before="9"/>
        <w:ind w:left="1264" w:right="843" w:hanging="36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равного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доступа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разнообразия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потребностей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возможностей;</w:t>
      </w:r>
    </w:p>
    <w:p w:rsidR="005C50DC">
      <w:pPr>
        <w:widowControl w:val="0"/>
        <w:numPr>
          <w:ilvl w:val="0"/>
          <w:numId w:val="5"/>
        </w:numPr>
        <w:tabs>
          <w:tab w:val="left" w:pos="1265"/>
        </w:tabs>
        <w:autoSpaceDE w:val="0"/>
        <w:autoSpaceDN w:val="0"/>
        <w:spacing w:line="242" w:lineRule="auto"/>
        <w:ind w:left="1264" w:right="887" w:hanging="36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охрана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психического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эмоционального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благополучия;</w:t>
      </w:r>
    </w:p>
    <w:p w:rsidR="005C50DC">
      <w:pPr>
        <w:widowControl w:val="0"/>
        <w:numPr>
          <w:ilvl w:val="0"/>
          <w:numId w:val="5"/>
        </w:numPr>
        <w:tabs>
          <w:tab w:val="left" w:pos="1265"/>
        </w:tabs>
        <w:autoSpaceDE w:val="0"/>
        <w:autoSpaceDN w:val="0"/>
        <w:ind w:left="1264" w:right="797" w:hanging="36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физических,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личностных,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нравственных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патриотизма, интеллектуальных и художественно-творческих способностей ребенка, 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инициативности,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самостоятельности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ответственности;</w:t>
      </w:r>
    </w:p>
    <w:p w:rsidR="005C50DC">
      <w:pPr>
        <w:widowControl w:val="0"/>
        <w:numPr>
          <w:ilvl w:val="0"/>
          <w:numId w:val="5"/>
        </w:numPr>
        <w:tabs>
          <w:tab w:val="left" w:pos="1265"/>
        </w:tabs>
        <w:autoSpaceDE w:val="0"/>
        <w:autoSpaceDN w:val="0"/>
        <w:ind w:left="1264" w:right="915" w:hanging="364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обеспечения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безопасности;</w:t>
      </w:r>
    </w:p>
    <w:p w:rsidR="005C50DC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0"/>
        <w:ind w:left="0"/>
        <w:jc w:val="left"/>
        <w:rPr>
          <w:rFonts w:eastAsia="Calibri"/>
          <w:sz w:val="19"/>
          <w:szCs w:val="20"/>
          <w:lang w:val="x-none" w:eastAsia="en-US" w:bidi="ar-SA"/>
        </w:rPr>
      </w:pPr>
    </w:p>
    <w:p w:rsidR="005C50DC">
      <w:pPr>
        <w:widowControl w:val="0"/>
        <w:numPr>
          <w:ilvl w:val="0"/>
          <w:numId w:val="5"/>
        </w:numPr>
        <w:tabs>
          <w:tab w:val="left" w:pos="1265"/>
        </w:tabs>
        <w:autoSpaceDE w:val="0"/>
        <w:autoSpaceDN w:val="0"/>
        <w:spacing w:before="90"/>
        <w:ind w:left="1264" w:right="771" w:hanging="36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достижение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детьми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этапе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завершения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уровня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достаточного для успешного освоения ими образовательных программ начального общего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образования.</w:t>
      </w:r>
    </w:p>
    <w:p w:rsidR="005C50DC">
      <w:pPr>
        <w:widowControl w:val="0"/>
        <w:autoSpaceDE w:val="0"/>
        <w:autoSpaceDN w:val="0"/>
        <w:spacing w:before="11" w:line="242" w:lineRule="auto"/>
        <w:ind w:left="905" w:right="454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б)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Принципы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подходы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формированию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Программы</w:t>
      </w:r>
      <w:r>
        <w:rPr>
          <w:rFonts w:ascii="Cambria" w:eastAsia="Calibri" w:hAnsi="Cambria"/>
          <w:b/>
          <w:bCs/>
          <w:spacing w:val="-5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Принципы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(п.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1.4</w:t>
      </w:r>
      <w:r>
        <w:rPr>
          <w:rFonts w:ascii="Cambria" w:eastAsia="Calibri" w:hAnsi="Cambria"/>
          <w:b/>
          <w:bCs/>
          <w:spacing w:val="4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ФГОС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ДО):</w:t>
      </w:r>
    </w:p>
    <w:p w:rsidR="005C50DC">
      <w:pPr>
        <w:widowControl w:val="0"/>
        <w:numPr>
          <w:ilvl w:val="0"/>
          <w:numId w:val="6"/>
        </w:numPr>
        <w:tabs>
          <w:tab w:val="left" w:pos="1279"/>
        </w:tabs>
        <w:autoSpaceDE w:val="0"/>
        <w:autoSpaceDN w:val="0"/>
        <w:spacing w:line="259" w:lineRule="exact"/>
        <w:ind w:left="1278" w:hanging="374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полноценное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проживание</w:t>
      </w:r>
      <w:r>
        <w:rPr>
          <w:spacing w:val="7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ребенком</w:t>
      </w:r>
      <w:r>
        <w:rPr>
          <w:spacing w:val="8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7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этапов</w:t>
      </w:r>
      <w:r>
        <w:rPr>
          <w:spacing w:val="8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детства,</w:t>
      </w:r>
      <w:r>
        <w:rPr>
          <w:spacing w:val="8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обогащение</w:t>
      </w:r>
      <w:r>
        <w:rPr>
          <w:spacing w:val="8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(амплификация)</w:t>
      </w:r>
    </w:p>
    <w:p w:rsidR="005C50DC">
      <w:pPr>
        <w:widowControl w:val="0"/>
        <w:autoSpaceDE w:val="0"/>
        <w:autoSpaceDN w:val="0"/>
        <w:spacing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развития;</w:t>
      </w:r>
    </w:p>
    <w:p w:rsidR="005C50DC">
      <w:pPr>
        <w:widowControl w:val="0"/>
        <w:numPr>
          <w:ilvl w:val="0"/>
          <w:numId w:val="6"/>
        </w:numPr>
        <w:tabs>
          <w:tab w:val="left" w:pos="1279"/>
        </w:tabs>
        <w:autoSpaceDE w:val="0"/>
        <w:autoSpaceDN w:val="0"/>
        <w:spacing w:before="2"/>
        <w:ind w:left="905" w:right="721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построение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каждого ребенка, при котором сам ребенок становится активным в выборе содержания своего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становится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субъектом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(далее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–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образования);</w:t>
      </w:r>
    </w:p>
    <w:p w:rsidR="005C50DC">
      <w:pPr>
        <w:widowControl w:val="0"/>
        <w:numPr>
          <w:ilvl w:val="0"/>
          <w:numId w:val="6"/>
        </w:numPr>
        <w:tabs>
          <w:tab w:val="left" w:pos="1294"/>
        </w:tabs>
        <w:autoSpaceDE w:val="0"/>
        <w:autoSpaceDN w:val="0"/>
        <w:spacing w:before="6" w:line="232" w:lineRule="auto"/>
        <w:ind w:left="905" w:right="723" w:hanging="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содействие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сотрудничество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признание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полноценным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(субъектом)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отношений;</w:t>
      </w:r>
    </w:p>
    <w:p w:rsidR="005C50DC">
      <w:pPr>
        <w:widowControl w:val="0"/>
        <w:numPr>
          <w:ilvl w:val="0"/>
          <w:numId w:val="6"/>
        </w:numPr>
        <w:tabs>
          <w:tab w:val="left" w:pos="1160"/>
        </w:tabs>
        <w:autoSpaceDE w:val="0"/>
        <w:autoSpaceDN w:val="0"/>
        <w:spacing w:before="9"/>
        <w:ind w:left="1159" w:hanging="260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поддержка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инициативы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различных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видах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6"/>
        </w:numPr>
        <w:tabs>
          <w:tab w:val="left" w:pos="1160"/>
        </w:tabs>
        <w:autoSpaceDE w:val="0"/>
        <w:autoSpaceDN w:val="0"/>
        <w:spacing w:before="2" w:line="275" w:lineRule="exact"/>
        <w:ind w:left="1159" w:hanging="260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сотрудничество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учреждения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семьей;</w:t>
      </w:r>
    </w:p>
    <w:p w:rsidR="005C50DC">
      <w:pPr>
        <w:widowControl w:val="0"/>
        <w:numPr>
          <w:ilvl w:val="0"/>
          <w:numId w:val="6"/>
        </w:numPr>
        <w:tabs>
          <w:tab w:val="left" w:pos="1160"/>
        </w:tabs>
        <w:autoSpaceDE w:val="0"/>
        <w:autoSpaceDN w:val="0"/>
        <w:spacing w:line="273" w:lineRule="exact"/>
        <w:ind w:left="1159" w:hanging="260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приобщение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детей к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социокультурным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нормам,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традициям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семьи,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общества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государства;</w:t>
      </w:r>
    </w:p>
    <w:p w:rsidR="005C50DC">
      <w:pPr>
        <w:widowControl w:val="0"/>
        <w:numPr>
          <w:ilvl w:val="0"/>
          <w:numId w:val="6"/>
        </w:numPr>
        <w:tabs>
          <w:tab w:val="left" w:pos="1179"/>
        </w:tabs>
        <w:autoSpaceDE w:val="0"/>
        <w:autoSpaceDN w:val="0"/>
        <w:spacing w:before="6" w:line="232" w:lineRule="auto"/>
        <w:ind w:left="905" w:right="749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 познавательных интересов и познавательных действий ребенка в различных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видах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6"/>
        </w:numPr>
        <w:tabs>
          <w:tab w:val="left" w:pos="1241"/>
        </w:tabs>
        <w:autoSpaceDE w:val="0"/>
        <w:autoSpaceDN w:val="0"/>
        <w:spacing w:before="16" w:line="232" w:lineRule="auto"/>
        <w:ind w:left="905" w:right="728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возрастная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адекватность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(соответствие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возрасту</w:t>
      </w:r>
      <w:r>
        <w:rPr>
          <w:spacing w:val="-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особенностям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развития);</w:t>
      </w:r>
    </w:p>
    <w:p w:rsidR="005C50DC">
      <w:pPr>
        <w:widowControl w:val="0"/>
        <w:numPr>
          <w:ilvl w:val="0"/>
          <w:numId w:val="6"/>
        </w:numPr>
        <w:tabs>
          <w:tab w:val="left" w:pos="1279"/>
        </w:tabs>
        <w:autoSpaceDE w:val="0"/>
        <w:autoSpaceDN w:val="0"/>
        <w:spacing w:before="9"/>
        <w:ind w:left="1278" w:hanging="379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учет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этнокультурных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ситуаций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before="2" w:line="272" w:lineRule="exact"/>
        <w:ind w:left="90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Принципы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(п.</w:t>
      </w:r>
      <w:r>
        <w:rPr>
          <w:rFonts w:ascii="Cambria" w:eastAsia="Calibri" w:hAnsi="Cambria"/>
          <w:b/>
          <w:bCs/>
          <w:spacing w:val="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14.3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ФОП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ДО):</w:t>
      </w:r>
    </w:p>
    <w:p w:rsidR="005C50DC">
      <w:pPr>
        <w:widowControl w:val="0"/>
        <w:numPr>
          <w:ilvl w:val="0"/>
          <w:numId w:val="7"/>
        </w:numPr>
        <w:tabs>
          <w:tab w:val="left" w:pos="1227"/>
        </w:tabs>
        <w:autoSpaceDE w:val="0"/>
        <w:autoSpaceDN w:val="0"/>
        <w:spacing w:line="271" w:lineRule="exact"/>
        <w:ind w:left="1226" w:hanging="32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полноценное</w:t>
      </w:r>
      <w:r>
        <w:rPr>
          <w:spacing w:val="3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проживание</w:t>
      </w:r>
      <w:r>
        <w:rPr>
          <w:spacing w:val="9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ребенком</w:t>
      </w:r>
      <w:r>
        <w:rPr>
          <w:spacing w:val="8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8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этапов</w:t>
      </w:r>
      <w:r>
        <w:rPr>
          <w:spacing w:val="8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детства,</w:t>
      </w:r>
      <w:r>
        <w:rPr>
          <w:spacing w:val="8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обогащение</w:t>
      </w:r>
      <w:r>
        <w:rPr>
          <w:spacing w:val="8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(амплификация)</w:t>
      </w:r>
    </w:p>
    <w:p w:rsidR="005C50DC">
      <w:pPr>
        <w:widowControl w:val="0"/>
        <w:autoSpaceDE w:val="0"/>
        <w:autoSpaceDN w:val="0"/>
        <w:spacing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развития;</w:t>
      </w:r>
    </w:p>
    <w:p w:rsidR="005C50DC">
      <w:pPr>
        <w:widowControl w:val="0"/>
        <w:numPr>
          <w:ilvl w:val="0"/>
          <w:numId w:val="7"/>
        </w:numPr>
        <w:tabs>
          <w:tab w:val="left" w:pos="1174"/>
        </w:tabs>
        <w:autoSpaceDE w:val="0"/>
        <w:autoSpaceDN w:val="0"/>
        <w:spacing w:before="10" w:line="237" w:lineRule="auto"/>
        <w:ind w:left="905" w:right="729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построение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каждого ребенка, при котором сам ребенок становится активным в выборе содержания своего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становится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субъектом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образования;</w:t>
      </w:r>
    </w:p>
    <w:p w:rsidR="005C50DC">
      <w:pPr>
        <w:widowControl w:val="0"/>
        <w:numPr>
          <w:ilvl w:val="0"/>
          <w:numId w:val="7"/>
        </w:numPr>
        <w:tabs>
          <w:tab w:val="left" w:pos="1193"/>
        </w:tabs>
        <w:autoSpaceDE w:val="0"/>
        <w:autoSpaceDN w:val="0"/>
        <w:spacing w:before="2"/>
        <w:ind w:left="905" w:right="731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содействие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сотрудничество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совершеннолетних членов семьи, принимающих участие в воспитании детей 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работников</w:t>
      </w:r>
      <w:r>
        <w:rPr>
          <w:szCs w:val="22"/>
          <w:vertAlign w:val="superscript"/>
          <w:lang w:val="ru-RU" w:eastAsia="en-US" w:bidi="ar-SA"/>
        </w:rPr>
        <w:t>2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(далее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вместе –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взрослые);</w:t>
      </w:r>
    </w:p>
    <w:p w:rsidR="005C50DC">
      <w:pPr>
        <w:widowControl w:val="0"/>
        <w:numPr>
          <w:ilvl w:val="0"/>
          <w:numId w:val="7"/>
        </w:numPr>
        <w:tabs>
          <w:tab w:val="left" w:pos="1160"/>
        </w:tabs>
        <w:autoSpaceDE w:val="0"/>
        <w:autoSpaceDN w:val="0"/>
        <w:spacing w:before="2"/>
        <w:ind w:left="1159" w:hanging="260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признание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ребенка полноценным</w:t>
      </w:r>
      <w:r>
        <w:rPr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участником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(субъектом)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отношений;</w:t>
      </w:r>
    </w:p>
    <w:p w:rsidR="005C50DC">
      <w:pPr>
        <w:widowControl w:val="0"/>
        <w:numPr>
          <w:ilvl w:val="0"/>
          <w:numId w:val="7"/>
        </w:numPr>
        <w:tabs>
          <w:tab w:val="left" w:pos="1160"/>
        </w:tabs>
        <w:autoSpaceDE w:val="0"/>
        <w:autoSpaceDN w:val="0"/>
        <w:spacing w:before="2" w:line="275" w:lineRule="exact"/>
        <w:ind w:left="1159" w:hanging="26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поддержка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инициативы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различных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видах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7"/>
        </w:numPr>
        <w:tabs>
          <w:tab w:val="left" w:pos="1160"/>
        </w:tabs>
        <w:autoSpaceDE w:val="0"/>
        <w:autoSpaceDN w:val="0"/>
        <w:spacing w:line="275" w:lineRule="exact"/>
        <w:ind w:left="1159" w:hanging="2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сотрудничество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семьей;</w:t>
      </w:r>
    </w:p>
    <w:p w:rsidR="005C50DC">
      <w:pPr>
        <w:widowControl w:val="0"/>
        <w:numPr>
          <w:ilvl w:val="0"/>
          <w:numId w:val="7"/>
        </w:numPr>
        <w:tabs>
          <w:tab w:val="left" w:pos="1160"/>
        </w:tabs>
        <w:autoSpaceDE w:val="0"/>
        <w:autoSpaceDN w:val="0"/>
        <w:spacing w:before="2" w:line="272" w:lineRule="exact"/>
        <w:ind w:left="1159" w:hanging="26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приобщение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социокультурным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нормам,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традициям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семьи,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общества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государства;</w:t>
      </w:r>
    </w:p>
    <w:p w:rsidR="005C50DC">
      <w:pPr>
        <w:widowControl w:val="0"/>
        <w:numPr>
          <w:ilvl w:val="0"/>
          <w:numId w:val="7"/>
        </w:numPr>
        <w:tabs>
          <w:tab w:val="left" w:pos="1179"/>
        </w:tabs>
        <w:autoSpaceDE w:val="0"/>
        <w:autoSpaceDN w:val="0"/>
        <w:spacing w:line="237" w:lineRule="auto"/>
        <w:ind w:left="905" w:right="732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интересов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познавательных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действий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различных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видах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7"/>
        </w:numPr>
        <w:tabs>
          <w:tab w:val="left" w:pos="1179"/>
        </w:tabs>
        <w:autoSpaceDE w:val="0"/>
        <w:autoSpaceDN w:val="0"/>
        <w:spacing w:line="237" w:lineRule="auto"/>
        <w:ind w:left="905" w:right="733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возрастная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адекватность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(соответствие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условий,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требований,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возрасту</w:t>
      </w:r>
      <w:r>
        <w:rPr>
          <w:spacing w:val="-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особенностям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развития);</w:t>
      </w:r>
    </w:p>
    <w:p w:rsidR="005C50DC">
      <w:pPr>
        <w:widowControl w:val="0"/>
        <w:numPr>
          <w:ilvl w:val="0"/>
          <w:numId w:val="7"/>
        </w:numPr>
        <w:tabs>
          <w:tab w:val="left" w:pos="1289"/>
        </w:tabs>
        <w:autoSpaceDE w:val="0"/>
        <w:autoSpaceDN w:val="0"/>
        <w:spacing w:before="7" w:line="272" w:lineRule="exact"/>
        <w:ind w:left="1288" w:hanging="38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учет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этнокультурной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ситуации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line="242" w:lineRule="auto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Подходами</w:t>
      </w:r>
      <w:r>
        <w:rPr>
          <w:rFonts w:eastAsia="Calibri"/>
          <w:b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формированию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деятельностный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подход;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ориентированный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подход;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индивидуальный подход;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дифференцированный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подход.</w:t>
      </w:r>
    </w:p>
    <w:p w:rsidR="005C50DC" w:rsidP="003D0EA7">
      <w:pPr>
        <w:widowControl w:val="0"/>
        <w:autoSpaceDE w:val="0"/>
        <w:autoSpaceDN w:val="0"/>
        <w:spacing w:line="275" w:lineRule="exact"/>
        <w:ind w:left="3501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Младший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дошкольный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возраст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</w:t>
      </w:r>
      <w:r w:rsidR="00BA1854"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1,5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-3года).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lang w:val="ru-RU" w:eastAsia="ru-RU" w:bidi="ar-SA"/>
        </w:rPr>
        <w:t xml:space="preserve">               </w:t>
      </w:r>
      <w:r w:rsidRPr="00673285">
        <w:rPr>
          <w:rFonts w:eastAsia="Calibri"/>
          <w:color w:val="1F1F1F"/>
          <w:lang w:val="ru-RU" w:eastAsia="ru-RU" w:bidi="ar-SA"/>
        </w:rPr>
        <w:t>Период раннего детства имеет ряд качественных физиологических и психических особенностей, которые требуют создания специальных условий для развития детей этого возраста.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Помимо того, что период раннего детства один из самых насыщенных в познавательном аспекте из всех возрастных периодов, в настоящее время наблюдается заметная акселерация развития, которая отражается на результатах развития детей раннего возраста. Многие дети имеют более высокие показатели уже к моменту рождения, раньше начинаются процессы прорезывания зубов, хождения, говорения. Опережающим отмечается и социальное развитие, значительно раньше отмечается кризис трёх лет.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Ребёнок 2-3 лет очень эмоционален, однако его эмоции непостоянны, малыша легко отвлечь и переключить с одного эмоционального состояния на другое. Этому способствуют ритмичное покачивание, подбрасывание, поглаживание и т.п.  Маленький ребёнок обучается только тому, что его заинтересовало, и принимает что-то только от того человека, которому он доверяет. В этом отношении очень важно, как проходит адаптация ребёнка к детскому саду и испытывает ли он в группе эмоциональный комфорт.      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У детей 2-3 лет недостаточно сформированы механизмы саморегуляции организма. 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Педагог должен быть уверен, что малыша ничего не беспокоит.      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Общение у детей носит ситуативно-личностный характер. Это означает, что каждому ребёнку необходимо индивидуальное внимание педагога, индивидуальный контакт с ним. Поэтому занятия кратковременны, построены так, чтобы воспитатель мог говорить понемногу, но с каждым ребёнком в отдельности.           Обучение в этом возрасте происходит и на собственном практическом опыте, и на основе подражания приятному взрослому. При этом ребёнок подражает всему, что делает взрослый, - и хорошему, и плохому; и правильному, и не правильному.    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Сверстник ещё не представляет для малыша особого интереса и рассматривается им как ещё один предмет. Дети играют «рядом, но не вместе». Друг для друга они нередко становятся источниками отрицательных эмоций.  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Им присуще наглядно действенное мышление; их интеллектуальное развитие зависит от того, насколько богата окружающая среда, т.е. позволяет ль она разнообразно и содержательно исследовать окружающий мир, манипулируя различными предметами.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Речь находится на стадии формирования; Внимание, мышление, память - непроизвольны.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Социально-эмоциональное развитие: Играет самостоятельно, проявляет фантазию. Любит нравиться другим; подражает сверстникам. Играет в простые групповые игры.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Общая моторика, моторика рук: Учится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Зрительно-моторная координация: Может крутить пальцем диск телефона, рисует черточки, воспроизводит простые формы. Режет ножницами. Рисует по образцу крест.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Восприятие, предметно-игровая деятельность: Рассматривает картинки. Разбирает и складывает пирамиду без учета величины колец. Выделяет парную картинку по образцу.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Психическое развитие: Слушает простые рассказы. Понимает значение некоторых абстрактных слов (большой-маленький,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(больше-меньше, полный-пустой).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Понимание речи: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   ВОЗРАСТНЫЕ ОСОБЕННОСТИ ПСИХИЧЕСКОГО РАЗВИТИЯ ДЕТЕЙ 2 – 3 ЛЕТ  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   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 xml:space="preserve"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</w:t>
      </w:r>
      <w:r w:rsidRPr="00673285">
        <w:rPr>
          <w:rFonts w:eastAsia="Calibri"/>
          <w:color w:val="1F1F1F"/>
          <w:lang w:val="ru-RU" w:eastAsia="ru-RU" w:bidi="ar-SA"/>
        </w:rPr>
        <w:t>качестве не только объекта подражания, но и образца, регулирующего собственную активность ребенка.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В этом возрасте у детей формируются новые виды деятельности: игра, рисование, конструирование.    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— окружности и отходящих от нее линий.  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 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 Основной формой мышления становится наглядно-действенная: возникающие в жизни ребенка проблемные ситуации разрешаются путем реального действия с предметами.    </w:t>
      </w:r>
    </w:p>
    <w:p w:rsidR="005C50DC" w:rsidRPr="00673285" w:rsidP="00B6731D">
      <w:pPr>
        <w:widowControl/>
        <w:shd w:val="clear" w:color="auto" w:fill="FFFFFF"/>
        <w:autoSpaceDE/>
        <w:autoSpaceDN/>
        <w:spacing w:before="0" w:beforeAutospacing="0" w:after="0" w:afterAutospacing="0"/>
        <w:ind w:left="880" w:right="620" w:firstLine="708"/>
        <w:jc w:val="both"/>
        <w:rPr>
          <w:rFonts w:eastAsia="Calibri"/>
          <w:color w:val="000000"/>
          <w:lang w:val="ru-RU" w:eastAsia="ru-RU" w:bidi="ar-SA"/>
        </w:rPr>
      </w:pPr>
      <w:r w:rsidRPr="00673285">
        <w:rPr>
          <w:rFonts w:eastAsia="Calibri"/>
          <w:color w:val="1F1F1F"/>
          <w:lang w:val="ru-RU" w:eastAsia="ru-RU" w:bidi="ar-SA"/>
        </w:rPr>
        <w:t>  Для детей этого возраста характерна неосознанность мотивов, импульсивность и зависимость чувств и желаний от ситуации.  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 </w:t>
      </w:r>
    </w:p>
    <w:p w:rsidR="005C50DC" w:rsidP="00673285">
      <w:pPr>
        <w:widowControl w:val="0"/>
        <w:autoSpaceDE w:val="0"/>
        <w:autoSpaceDN w:val="0"/>
        <w:spacing w:line="275" w:lineRule="exact"/>
        <w:ind w:left="0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</w:p>
    <w:p w:rsidR="005C50DC" w:rsidP="00B6731D">
      <w:pPr>
        <w:widowControl w:val="0"/>
        <w:autoSpaceDE w:val="0"/>
        <w:autoSpaceDN w:val="0"/>
        <w:spacing w:line="275" w:lineRule="exact"/>
        <w:ind w:left="0"/>
        <w:jc w:val="left"/>
        <w:outlineLvl w:val="0"/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75" w:lineRule="exact"/>
        <w:ind w:left="3501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Младший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дошкольный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возраст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(3-4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года).</w:t>
      </w:r>
    </w:p>
    <w:p w:rsidR="005C50DC">
      <w:pPr>
        <w:widowControl w:val="0"/>
        <w:autoSpaceDE w:val="0"/>
        <w:autoSpaceDN w:val="0"/>
        <w:ind w:left="904" w:right="719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 рубеже трех лет любимым выражением ребенка становится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«Я сам!» Отделение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 от взрослого и вместе с тем желание быть как взрослый — характерное противоречие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кризиса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ind w:left="904" w:right="71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Эмоциональное развитие ребенка этого возраста характеризуется проявлениями таких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 и эмоций, как любовь к близким, привязанность к воспитателю, доброжелательное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 к окружающим, сверстникам. Ребенок способен к эмоциональной отзывчивости —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другому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ребенку.</w:t>
      </w:r>
    </w:p>
    <w:p w:rsidR="005C50DC">
      <w:pPr>
        <w:widowControl w:val="0"/>
        <w:autoSpaceDE w:val="0"/>
        <w:autoSpaceDN w:val="0"/>
        <w:ind w:left="904" w:right="71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младшем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непроизвольно,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ситуативны,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чаще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представляет,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нормативно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развивающемуся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ощущение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доверчиво-активное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окружающему.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2" w:lineRule="auto"/>
        <w:ind w:left="905" w:right="71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Дети 3—4-х лет усваивают элементарные нормы и правила поведения, связанные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определенными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разрешениями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запретами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(«можно»,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«нужно»,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«нельзя»).</w:t>
      </w:r>
    </w:p>
    <w:p w:rsidR="005C50DC">
      <w:pPr>
        <w:widowControl w:val="0"/>
        <w:autoSpaceDE w:val="0"/>
        <w:autoSpaceDN w:val="0"/>
        <w:spacing w:before="5"/>
        <w:ind w:left="905" w:right="71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3 года ребенок идентифицирует себя с представителями своего пола. В этом возрасте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 дифференцируют других людей по полу, возрасту; распознают детей, взрослых, пожилых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иллюстрациях.</w:t>
      </w:r>
    </w:p>
    <w:p w:rsidR="005C50DC">
      <w:pPr>
        <w:widowControl w:val="0"/>
        <w:autoSpaceDE w:val="0"/>
        <w:autoSpaceDN w:val="0"/>
        <w:spacing w:before="1"/>
        <w:ind w:left="904" w:right="65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 развивающегося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трехлетнего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 есть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 овладения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самообслуживания (становление предпосылок трудовой деятельности) — самостоятельно есть,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одеваться, раздеваться, умываться,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носовым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платком, расческой, полотенцем,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отправлять свои естественные нужды. К концу четвертого года жизни младший дошкольник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умывания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туалетной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комнате.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основываются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уровне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 сферы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 основных компонентов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уровень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моторной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координации.</w:t>
      </w:r>
    </w:p>
    <w:p w:rsidR="005C50DC">
      <w:pPr>
        <w:widowControl w:val="0"/>
        <w:autoSpaceDE w:val="0"/>
        <w:autoSpaceDN w:val="0"/>
        <w:spacing w:before="3"/>
        <w:ind w:left="904" w:right="70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этот период высока потребность ребенка в движении (его двигательная активность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составляет не менее половины времени бодрствования). Ребенок начинает осваивать основные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обнаруживая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целеполаганию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(быстро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пробежать,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дальше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прыгнуть,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воспроизвести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др.).</w:t>
      </w:r>
    </w:p>
    <w:p w:rsidR="005C50DC">
      <w:pPr>
        <w:widowControl w:val="0"/>
        <w:autoSpaceDE w:val="0"/>
        <w:autoSpaceDN w:val="0"/>
        <w:ind w:left="904" w:right="702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Накапливается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запас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 при правильно организованном развитии уже должны быть сформированы основные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сенсорные эталоны. Он знаком с основными цветами (красный, желтый, синий, зеленый).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Трехлетний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выбрать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(круг,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овал,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квадрат,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прямоугольник,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треугольник)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допуская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иногда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незначительные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ошибки.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известны слова «больше», «меньше», и из двух предметов (палочек, кубиков, мячей и т. п.) он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успешно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выбирает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больший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меньший.</w:t>
      </w:r>
    </w:p>
    <w:p w:rsidR="005C50DC">
      <w:pPr>
        <w:widowControl w:val="0"/>
        <w:autoSpaceDE w:val="0"/>
        <w:autoSpaceDN w:val="0"/>
        <w:ind w:left="904" w:right="71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комнаты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(квартиры),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групповой комнаты в детском саду, двора, где гуляют и т. п. На основании опыта у 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складываются некоторые пространственные представления (рядом, перед, на, под). Освоение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одновременно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словами,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пространственные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(предлоги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наречия).</w:t>
      </w:r>
    </w:p>
    <w:p w:rsidR="005C50DC">
      <w:pPr>
        <w:widowControl w:val="0"/>
        <w:autoSpaceDE w:val="0"/>
        <w:autoSpaceDN w:val="0"/>
        <w:ind w:left="903" w:right="70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Малыш знаком с предметами ближайшего окружения, их назначением (на стуле сидят,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 чашки пьют и т. п.), с назначением некоторых общественно-бытовых зданий (в магазине,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супермаркете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покупают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хлеб,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молоко,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одежду,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обувь);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знакомых средствах передвижения (легковая машина, грузовая машина, троллейбус, самолет,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велосипед и т. п.), о некоторых профессиях (врач, шофер, дворник), праздниках (Новый год,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 своего рождения), свойствах воды, снега, песка (снег белый,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холодный, вода теплая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вода холодная, лед скользкий, твердый; из влажного песка можно лепить, делать куличики, 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сухой песок рассыпается); различает и называет состояния погоды (холодно, тепло, дует ветер,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идет дождь). На четвертом году жизни ребенок различает по форме, окраске, вкусу некоторые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фрукты и овощи, знает два-три вида птиц, некоторых домашних животных, наиболее часто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встречающихся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насекомых.</w:t>
      </w:r>
    </w:p>
    <w:p w:rsidR="005C50DC">
      <w:pPr>
        <w:widowControl w:val="0"/>
        <w:autoSpaceDE w:val="0"/>
        <w:autoSpaceDN w:val="0"/>
        <w:ind w:left="903" w:right="70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четвертого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непроизвольно,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однако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зависит от интереса к деятельности. Обычно ребенок этого возраста может сосредоточиться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течение 10—15 минут, но привлекательное для него дело может длиться достаточно долго.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Память детей непосредственна, непроизвольна и имеет яркую эмоциональную окраску. 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сохраняют и воспроизводят только ту информацию, которая остается в их памяти без всяких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внутренних усилий (понравившиеся стихи и песенки, 2—3 новых слова, рассмешивших 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огорчивших его). Мышление трехлетнего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 является наглядно-действенным: малыш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путем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непосредственного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(складывание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матрешки,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пирамидки,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мисочек,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образцу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п.).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прежде всего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Малыш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одним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предметом и при этом воображает на его месте другой: палочка вместо ложечки, камешек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мыла,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машина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путешествий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</w:t>
      </w:r>
    </w:p>
    <w:p w:rsidR="005C50DC">
      <w:pPr>
        <w:widowControl w:val="0"/>
        <w:autoSpaceDE w:val="0"/>
        <w:autoSpaceDN w:val="0"/>
        <w:spacing w:line="273" w:lineRule="exact"/>
        <w:ind w:left="160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младшем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 ярко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деятельности.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Взрослый</w:t>
      </w:r>
    </w:p>
    <w:p w:rsidR="005C50DC">
      <w:pPr>
        <w:widowControl w:val="0"/>
        <w:autoSpaceDE w:val="0"/>
        <w:autoSpaceDN w:val="0"/>
        <w:spacing w:line="273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2"/>
        <w:ind w:left="905" w:right="65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для ребенка — носитель определенной общественной функции. Желание ребенка 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функцию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 овладевают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действиями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игрушками и предметами-заместителями, приобретают первичные умения ролевого поведения.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 ребенка первой половины четвертого года жизни — это скорее игра рядом, чем вместе.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играх, возникающих по инициативе детей, отражаются умения, приобретенные в совместных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Сюжеты игр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неразвернутые,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содержащие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одну-две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роли.</w:t>
      </w:r>
    </w:p>
    <w:p w:rsidR="005C50DC">
      <w:pPr>
        <w:widowControl w:val="0"/>
        <w:autoSpaceDE w:val="0"/>
        <w:autoSpaceDN w:val="0"/>
        <w:ind w:left="904" w:right="71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Неумение объяснить свои действия партнеру по игре, договориться с ним приводит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конфликтам,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 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разрешить.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Конфликты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чаще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возникают по поводу игрушек. Постепенно к четырем годам ребенок начинает согласовывать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договариваться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вежливого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общения.</w:t>
      </w:r>
    </w:p>
    <w:p w:rsidR="005C50DC">
      <w:pPr>
        <w:widowControl w:val="0"/>
        <w:autoSpaceDE w:val="0"/>
        <w:autoSpaceDN w:val="0"/>
        <w:ind w:left="904" w:right="72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3—4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начинает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чаще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охотнее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вступать 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 сверстниками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ради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участия в общей игре или продуктивной деятельности. Однако ему все еще нужны поддержка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взрослого.</w:t>
      </w:r>
    </w:p>
    <w:p w:rsidR="005C50DC">
      <w:pPr>
        <w:widowControl w:val="0"/>
        <w:autoSpaceDE w:val="0"/>
        <w:autoSpaceDN w:val="0"/>
        <w:ind w:left="904" w:right="71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Главным средством общения со взрослыми и сверстниками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является речь. Словарь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младшего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обихода,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близких ему людей.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 овладевает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грамматическим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 начинает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 сложные предложения. Девочки по многим показателям развития (артикуляция,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запас,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беглость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прочитанного,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запоминание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увиденного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услышанного)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превосходят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мальчиков.</w:t>
      </w:r>
    </w:p>
    <w:p w:rsidR="005C50DC">
      <w:pPr>
        <w:widowControl w:val="0"/>
        <w:autoSpaceDE w:val="0"/>
        <w:autoSpaceDN w:val="0"/>
        <w:ind w:left="904" w:right="719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3—4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персонажам.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пополняется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произведениями,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известные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тексты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по-прежнему</w:t>
      </w:r>
      <w:r>
        <w:rPr>
          <w:rFonts w:eastAsia="Calibri"/>
          <w:spacing w:val="-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вызывают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интерес.</w:t>
      </w:r>
    </w:p>
    <w:p w:rsidR="005C50DC">
      <w:pPr>
        <w:widowControl w:val="0"/>
        <w:autoSpaceDE w:val="0"/>
        <w:autoSpaceDN w:val="0"/>
        <w:ind w:left="904" w:right="716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Интерес к продуктивной деятельности неустойчив. Замысел управляется изображением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меняется по ходу работы, происходит овладение изображением формы предметов. Работы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чаще всего схематичны, поэтому трудно догадаться, что изобразил ребенок. Конструирование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процессуальный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лишь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конструкции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двух-трех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частей.</w:t>
      </w:r>
    </w:p>
    <w:p w:rsidR="005C50DC">
      <w:pPr>
        <w:widowControl w:val="0"/>
        <w:autoSpaceDE w:val="0"/>
        <w:autoSpaceDN w:val="0"/>
        <w:ind w:left="904" w:right="70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Музыкально-художественная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непосредственный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синкретический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(проиграть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рассмотреть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др.).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звукоразличение,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дифференцирует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звуковые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предэталоны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(громко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тихо,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высоко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низко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пр.).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избирательность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(пению,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слушанию,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музыкально-ритмическим движениям).</w:t>
      </w:r>
    </w:p>
    <w:p w:rsidR="005C50DC">
      <w:pPr>
        <w:widowControl w:val="0"/>
        <w:autoSpaceDE w:val="0"/>
        <w:autoSpaceDN w:val="0"/>
        <w:spacing w:before="2" w:line="272" w:lineRule="exact"/>
        <w:ind w:left="3652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Средний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дошкольный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возраст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(4-5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лет)</w:t>
      </w:r>
    </w:p>
    <w:p w:rsidR="005C50DC">
      <w:pPr>
        <w:widowControl w:val="0"/>
        <w:autoSpaceDE w:val="0"/>
        <w:autoSpaceDN w:val="0"/>
        <w:ind w:left="903" w:right="706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Дети 4—5 лет все еще не осознают социальные нормы и правила поведения, однако 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 уже начинают складываться обобщенные представления о том, как надо и не надо себя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вести. Как правило, к пяти годам дети без напоминания взрослого здороваются и прощаются,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говорят «спасибо» и «пожалуйста», не перебивают взрослого, вежливо обращаются к нему.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Кроме того, 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инициативе убирать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обязанности,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появляются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о том, как положено себя вести девочкам и как — мальчикам. Дети хорошо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выделяют несоответствие нормам и правилам не только в поведении другого, но и в своем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4—5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импульсивно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непосредственно,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3—4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хотя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еще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напоминание взрослого или сверстников о необходимости придерживаться тех или иных норм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правил.</w:t>
      </w:r>
    </w:p>
    <w:p w:rsidR="005C50DC">
      <w:pPr>
        <w:widowControl w:val="0"/>
        <w:autoSpaceDE w:val="0"/>
        <w:autoSpaceDN w:val="0"/>
        <w:ind w:left="903" w:right="715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хорошо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алгоритм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умывания,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купания, приема пищи, уборки помещения. Дошкольники знают и используют по назначению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атрибуты,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процессы: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мыло,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полотенце,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платок,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салфетку,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приборы.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Уровень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культурно-гигиенических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переносят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сюжетно-ролевую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игру.</w:t>
      </w:r>
    </w:p>
    <w:p w:rsidR="005C50DC">
      <w:pPr>
        <w:widowControl w:val="0"/>
        <w:autoSpaceDE w:val="0"/>
        <w:autoSpaceDN w:val="0"/>
        <w:ind w:left="16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4—5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годам</w:t>
      </w:r>
      <w:r>
        <w:rPr>
          <w:rFonts w:eastAsia="Calibri"/>
          <w:spacing w:val="6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7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6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элементарно  охарактеризовать</w:t>
      </w:r>
      <w:r>
        <w:rPr>
          <w:rFonts w:eastAsia="Calibri"/>
          <w:spacing w:val="7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</w:t>
      </w:r>
      <w:r>
        <w:rPr>
          <w:rFonts w:eastAsia="Calibri"/>
          <w:spacing w:val="6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самочувствие,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7" w:line="272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привлечь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случае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недомогания.</w:t>
      </w:r>
    </w:p>
    <w:p w:rsidR="005C50DC">
      <w:pPr>
        <w:widowControl w:val="0"/>
        <w:autoSpaceDE w:val="0"/>
        <w:autoSpaceDN w:val="0"/>
        <w:ind w:left="904" w:right="70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дифференцированное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гендерной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принадлежности, аргументируют ее по ряду признаков («Я мальчик, я ношу брючки, а 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платьица,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короткая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прическа»).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особенностях наиболее распространенных мужских и женских профессий, о видах отдыха,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специфике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людьми,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женских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мужских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качествах.</w:t>
      </w:r>
    </w:p>
    <w:p w:rsidR="005C50DC">
      <w:pPr>
        <w:widowControl w:val="0"/>
        <w:autoSpaceDE w:val="0"/>
        <w:autoSpaceDN w:val="0"/>
        <w:ind w:left="904" w:right="71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 четырем годам основные трудности в поведении и общении ребенка с окружающими,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 были связаны с кризисом трех лет (упрямство, строптивость, конфликтность и др.),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постепенно уходят в прошлое, и любознательный ребенок активно осваивает окружающий его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 предметов и вещей, мир человеческих отношений. Лучше всего это удается детям в игре.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4—5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проигрывать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теперь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внешняя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этих действий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сначала режет хлеб и только потом ставит его на стол перед куклами (в раннем и в самом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значения).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принятых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разделение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4—5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 для ребенка более привлекательными и предпочитаемыми партнерами по игре, чем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взрослый.</w:t>
      </w:r>
    </w:p>
    <w:p w:rsidR="005C50DC">
      <w:pPr>
        <w:widowControl w:val="0"/>
        <w:autoSpaceDE w:val="0"/>
        <w:autoSpaceDN w:val="0"/>
        <w:ind w:left="904" w:right="70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возрасте 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4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 продолжается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усвоение детьми общепринятых сенсорных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эталонов,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обследования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хорошо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геометрических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произвольно наблюдать, рассматривать и искать предметы в окружающем его пространстве.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постепенно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осмысленным,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целенаправленным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анализирующим.</w:t>
      </w:r>
    </w:p>
    <w:p w:rsidR="005C50DC">
      <w:pPr>
        <w:widowControl w:val="0"/>
        <w:autoSpaceDE w:val="0"/>
        <w:autoSpaceDN w:val="0"/>
        <w:ind w:left="904" w:right="70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среднем дошкольном возрасте связь мышления и действий сохраняется, но уже 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является такой непосредственной, как раньше. Во многих случаях не требуется практического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манипулирования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объектом,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случаях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ребенку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отчетливо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воспринимать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наглядно представлять этот объект. Внимание становится все более устойчивым, в отличие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 возраста трех лет (если ребенок пошел за мячом, то уже не будет отвлекаться на другие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интересные предметы). Важным показателем развития внимания является то, что к пяти годам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появляется действие по правилу — первый необходимый элемент произвольного внимания.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Именно в этом возрасте дети начинают активно играть в игры с правилами: настольные (лото,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детское домино) и подвижные (прятки, салочки). В среднем дошкольном возрасте интенсивно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развивается память ребенка. В 5 лет он может запомнить уже 5—6 предметов (из 10—15),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предъявляемых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ему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картинках.</w:t>
      </w:r>
    </w:p>
    <w:p w:rsidR="005C50DC">
      <w:pPr>
        <w:widowControl w:val="0"/>
        <w:autoSpaceDE w:val="0"/>
        <w:autoSpaceDN w:val="0"/>
        <w:ind w:left="904" w:right="71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возрасте 4—5 лет преобладает репродуктивное воображение, воссоздающее образы,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 описываются в стихах, рассказах взрослого, встречаются в мультфильмах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 д.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складываться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конструировании.</w:t>
      </w:r>
    </w:p>
    <w:p w:rsidR="005C50DC">
      <w:pPr>
        <w:widowControl w:val="0"/>
        <w:autoSpaceDE w:val="0"/>
        <w:autoSpaceDN w:val="0"/>
        <w:ind w:left="918" w:right="702" w:firstLine="73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этом возрасте происходит развитие инициативности и самостоятельности ребенка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(совместные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поручения),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наряду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стремятся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интеллектуальному общению, что проявляется в многочисленных вопросах (почему? Зачем?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чего?),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стремлении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получить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взрослого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новую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информацию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характера.</w:t>
      </w:r>
    </w:p>
    <w:p w:rsidR="005C50DC">
      <w:pPr>
        <w:widowControl w:val="0"/>
        <w:autoSpaceDE w:val="0"/>
        <w:autoSpaceDN w:val="0"/>
        <w:ind w:left="918" w:right="704" w:firstLine="73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Возможность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устанавливать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причинно-следственные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сложноподчиненных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уважении взрослых, их похвале, поэтому на замечания взрослых ребенок пятого года жизни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реагирует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повышенной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обидчивостью.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по-прежнему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тесно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переплетено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(игрой,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деятельностью),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однако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отмечаются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чистого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общения.</w:t>
      </w:r>
    </w:p>
    <w:p w:rsidR="005C50DC">
      <w:pPr>
        <w:widowControl w:val="0"/>
        <w:autoSpaceDE w:val="0"/>
        <w:autoSpaceDN w:val="0"/>
        <w:spacing w:line="242" w:lineRule="auto"/>
        <w:ind w:left="903" w:right="72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сотрудничества,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установления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появляются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выражения,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отражающие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нравственные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представления: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участия,</w:t>
      </w:r>
    </w:p>
    <w:p w:rsidR="005C50DC">
      <w:pPr>
        <w:widowControl w:val="0"/>
        <w:autoSpaceDE w:val="0"/>
        <w:autoSpaceDN w:val="0"/>
        <w:spacing w:line="242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2"/>
        <w:ind w:left="905" w:right="7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сочувствия, сострадания. Стремясь привлечь внимание сверстника и удержать его в 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выразительности: регулировать силу голоса, интонацию, ритм, темп речи в зависимости 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 общения. В процессе общения со взрослыми дети используют правила речевого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этикета: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приветствия,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прощания,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благодарности,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вежливой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просьбы,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утешения,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сочувствия.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последовательной.</w:t>
      </w:r>
    </w:p>
    <w:p w:rsidR="005C50DC">
      <w:pPr>
        <w:widowControl w:val="0"/>
        <w:autoSpaceDE w:val="0"/>
        <w:autoSpaceDN w:val="0"/>
        <w:ind w:left="904" w:right="709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нарастанием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произвольности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постепенным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усилением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(взрослого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управлении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возможным решение более сложных задач в области безопасности. Но при этом взрослому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следует учитывать несформированность волевых процессов, зависимость поведенияребенка от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доминирование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эгоцентрической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позиции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мышлении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поведении.</w:t>
      </w:r>
    </w:p>
    <w:p w:rsidR="005C50DC">
      <w:pPr>
        <w:widowControl w:val="0"/>
        <w:autoSpaceDE w:val="0"/>
        <w:autoSpaceDN w:val="0"/>
        <w:spacing w:before="4"/>
        <w:ind w:left="904" w:right="70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художественной и продуктивной деятельности дети эмоционально откликаются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 музыкального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изобразительного искусства,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художественную литературу,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которых с помощью образных средств переданы различные эмоциональные состояния людей,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целостно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сюжеты и понимать образы. Важным показателем развития ребенка-дошкольника является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четырем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довольно широк. В рисунках появляются детали. Замысел детского рисунка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 меняться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навыками.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Конструирование начинает носить характер продуктивной деятельности: дети замысливают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будущую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конструкцию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осуществляют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поиск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исполнения.</w:t>
      </w:r>
    </w:p>
    <w:p w:rsidR="005C50DC">
      <w:pPr>
        <w:widowControl w:val="0"/>
        <w:autoSpaceDE w:val="0"/>
        <w:autoSpaceDN w:val="0"/>
        <w:spacing w:line="272" w:lineRule="exact"/>
        <w:ind w:left="361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Старший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дошкольный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возраст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(5-6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лет)</w:t>
      </w:r>
    </w:p>
    <w:p w:rsidR="005C50DC">
      <w:pPr>
        <w:widowControl w:val="0"/>
        <w:autoSpaceDE w:val="0"/>
        <w:autoSpaceDN w:val="0"/>
        <w:ind w:left="904" w:right="72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5—6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общества, постепенно начинает осознавать связи и зависимости в социальном поведении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взаимоотношениях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людей.</w:t>
      </w:r>
    </w:p>
    <w:p w:rsidR="005C50DC">
      <w:pPr>
        <w:widowControl w:val="0"/>
        <w:autoSpaceDE w:val="0"/>
        <w:autoSpaceDN w:val="0"/>
        <w:ind w:left="904" w:right="702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этом возрасте в поведении дошкольников происходят качественные изменения 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формируется возможность саморегуляции, дети начинают предъявлять к себе те требования,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раньше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предъявлялись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отвлекаясь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интересные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доводить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конца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малопривлекательную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работу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(убирать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игрушки,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наводить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порядок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комнате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п.).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благодаря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общепринятых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обязательности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выполнения.</w:t>
      </w:r>
    </w:p>
    <w:p w:rsidR="005C50DC">
      <w:pPr>
        <w:widowControl w:val="0"/>
        <w:autoSpaceDE w:val="0"/>
        <w:autoSpaceDN w:val="0"/>
        <w:ind w:left="933" w:right="653" w:firstLine="791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происходят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представлениях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себе.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начинают включать не только характеристики, которыми ребенок наделяет себя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настоящего в данный отрезок времени, но и качества, которыми он хотел бы или, наоборот, 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хотел бы обладать в будущем («Я хочу быть таким, как Человек-Паук», «Я буду 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принцесса» и т. п.). В них проявляются усваиваемые детьми этические нормы. В этом возрасте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 в значительной степени ориентированы на сверстников, большую часть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проводят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ними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совместных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беседах,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мнения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существенными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них.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Повышается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избирательность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устойчивость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взаимоотношений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ровесниками. Свои предпочтения дети объясняют успешностью того или иного ребенка в игре.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этом возрасте дети имеют дифференцированное представление о своей гендерной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принадлежности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признакам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(женские 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мужские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</w:p>
    <w:p w:rsidR="005C50DC">
      <w:pPr>
        <w:widowControl w:val="0"/>
        <w:autoSpaceDE w:val="0"/>
        <w:autoSpaceDN w:val="0"/>
        <w:spacing w:line="274" w:lineRule="exact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чувств,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эмоций,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специфика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гендерного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поведения).</w:t>
      </w:r>
    </w:p>
    <w:p w:rsidR="005C50DC">
      <w:pPr>
        <w:widowControl w:val="0"/>
        <w:autoSpaceDE w:val="0"/>
        <w:autoSpaceDN w:val="0"/>
        <w:ind w:left="904" w:right="650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Значительные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распределении детьми этого возраста ролей для игры можно иногда наблюдать и попытки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(«Кто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будет…»).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распределение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обязанностей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чаще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еще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Усложняется игровое пространство (например, в игре «Театр» выделяются сцена и гримерная).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разнообразными.</w:t>
      </w:r>
    </w:p>
    <w:p w:rsidR="005C50DC">
      <w:pPr>
        <w:widowControl w:val="0"/>
        <w:autoSpaceDE w:val="0"/>
        <w:autoSpaceDN w:val="0"/>
        <w:ind w:left="904" w:right="66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Вне игры общение детей становится менее ситуативным. Они охотно рассказывают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том,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 с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произошло: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где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были,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видели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внимательно слушают друг друга,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сопереживают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друзей.</w:t>
      </w:r>
    </w:p>
    <w:p w:rsidR="005C50DC">
      <w:pPr>
        <w:widowControl w:val="0"/>
        <w:autoSpaceDE w:val="0"/>
        <w:autoSpaceDN w:val="0"/>
        <w:ind w:left="16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совершенной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крупная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моторика.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этого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2"/>
        <w:ind w:left="905" w:right="70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пройти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неширокой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скамейке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перешагнуть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препятствие;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отбивать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землю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несколько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подряд.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мальчиков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девочек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мальчиков — более порывистые, у девочек — мягкие, плавные, уравновешенные), в общей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конфигурации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</w:p>
    <w:p w:rsidR="005C50DC">
      <w:pPr>
        <w:widowControl w:val="0"/>
        <w:autoSpaceDE w:val="0"/>
        <w:autoSpaceDN w:val="0"/>
        <w:spacing w:before="1"/>
        <w:ind w:left="904" w:right="70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обладают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довольно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запасом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окружающем, которые получают благодаря своей активности, стремлению задавать вопросы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экспериментировать.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хорошо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об оттенках (например, может показать два оттенка одного цвета — светло-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темно-красный).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шестого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отличаются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геометрические фигуры друг от друга. Для них не составит труда сопоставить между собой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 большое количество предметов: например, расставить по порядку 7—10 тарелок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разной величины и разложить к ним соответствующее количество ложек разного размера.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Возрастает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ориентироваться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пространстве.</w:t>
      </w:r>
    </w:p>
    <w:p w:rsidR="005C50DC">
      <w:pPr>
        <w:widowControl w:val="0"/>
        <w:autoSpaceDE w:val="0"/>
        <w:autoSpaceDN w:val="0"/>
        <w:ind w:left="904" w:right="70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Внимание детей становится более устойчивым и произвольным. Они могут заниматься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 очень привлекательным, но нужным делом в течение 20—25 минут вместе со взрослым.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 этого возраста уже способен действовать по правилу, которое задается взрослым.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улучшается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устойчивость.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запоминания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несложные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приемы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средства.</w:t>
      </w:r>
    </w:p>
    <w:p w:rsidR="005C50DC">
      <w:pPr>
        <w:widowControl w:val="0"/>
        <w:autoSpaceDE w:val="0"/>
        <w:autoSpaceDN w:val="0"/>
        <w:ind w:left="904" w:right="70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5—6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ведущее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наглядно-образное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мышление,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 ребенку решать более сложные задачи с использованием обобщенных наглядных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 (схем, чертежей и пр.) и представлений о свойствах различных предметов и явлений.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5—6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охарактеризовать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(продуктивным) воображением, которое начинает приобретать самостоятельность, отделяясь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 практической деятельности и предваряя ее. Образы воображения значительно полнее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точнее воспроизводят действительность. Ребенок четко начинает различать действительное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вымышленное.</w:t>
      </w:r>
    </w:p>
    <w:p w:rsidR="005C50DC">
      <w:pPr>
        <w:widowControl w:val="0"/>
        <w:autoSpaceDE w:val="0"/>
        <w:autoSpaceDN w:val="0"/>
        <w:ind w:left="904" w:right="66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Действия воображения — создание и воплощение замысла — начинают складываться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первоначально в игре. Это проявляется в том, что прежде игры рождаются ее замысел и сюжет.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Постепенно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предварительному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замыслу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конструировании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рисовании.</w:t>
      </w:r>
    </w:p>
    <w:p w:rsidR="005C50DC">
      <w:pPr>
        <w:widowControl w:val="0"/>
        <w:autoSpaceDE w:val="0"/>
        <w:autoSpaceDN w:val="0"/>
        <w:ind w:left="904" w:right="707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 шестом году жизни ребенка происходят важные изменения в развитии речи.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этого возраста становится нормой правильное произношение звуков. Дети начинают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 обобщающие слова, синонимы, антонимы, оттенки значений слов, многозначные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пополняется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обозначающими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учреждений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(библиотека,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почта,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универсам,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клуб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прилагательными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наречиями,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отражающими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деловые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этикета,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речью;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описательном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повествовательном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монологах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настроение,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событию,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эпитеты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сравнения.</w:t>
      </w:r>
    </w:p>
    <w:p w:rsidR="005C50DC">
      <w:pPr>
        <w:widowControl w:val="0"/>
        <w:autoSpaceDE w:val="0"/>
        <w:autoSpaceDN w:val="0"/>
        <w:ind w:left="903" w:right="71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Круг чтения ребенка 5—6 лет пополняется произведениями разнообразной тематики,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 числе связанной с проблемами семьи, взаимоотношений со взрослыми, сверстниками,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продолжением.</w:t>
      </w:r>
    </w:p>
    <w:p w:rsidR="005C50DC">
      <w:pPr>
        <w:widowControl w:val="0"/>
        <w:autoSpaceDE w:val="0"/>
        <w:autoSpaceDN w:val="0"/>
        <w:ind w:left="903" w:right="70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Повышаются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жизнедеятельности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5—6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связано с ростом осознанности и произвольности поведения, преодолением эгоцентрической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другого).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прогностическая функция мышления, 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 ребенку видеть перспективу событий,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предвидеть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(предвосхищать)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отдаленные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поступков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людей.</w:t>
      </w:r>
    </w:p>
    <w:p w:rsidR="005C50DC">
      <w:pPr>
        <w:widowControl w:val="0"/>
        <w:autoSpaceDE w:val="0"/>
        <w:autoSpaceDN w:val="0"/>
        <w:spacing w:line="237" w:lineRule="auto"/>
        <w:ind w:left="903" w:right="715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старшем дошкольном возрасте освоенные ранее виды детского труда выполняются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качественно,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быстро,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осознанно.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возможным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освоение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7" w:line="272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ручного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труда.</w:t>
      </w:r>
    </w:p>
    <w:p w:rsidR="005C50DC">
      <w:pPr>
        <w:widowControl w:val="0"/>
        <w:autoSpaceDE w:val="0"/>
        <w:autoSpaceDN w:val="0"/>
        <w:ind w:left="905" w:right="70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процессе восприятия художественных произведений, произведений музыкального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(произведений,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нравится,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обосновывая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которых переданы понятные им чувства и отношения, различные эмоциональные состояния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борьба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злом.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(образ,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продумываются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сознательно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подбираются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продуктивной деятельности дети также могут изобразить задуманное (замысел ведет за собой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изображение).</w:t>
      </w:r>
    </w:p>
    <w:p w:rsidR="005C50DC">
      <w:pPr>
        <w:widowControl w:val="0"/>
        <w:autoSpaceDE w:val="0"/>
        <w:autoSpaceDN w:val="0"/>
        <w:spacing w:before="3" w:line="275" w:lineRule="exact"/>
        <w:ind w:left="3901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Ребенок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пороге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школы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(6-7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лет)</w:t>
      </w:r>
    </w:p>
    <w:p w:rsidR="005C50DC">
      <w:pPr>
        <w:widowControl w:val="0"/>
        <w:autoSpaceDE w:val="0"/>
        <w:autoSpaceDN w:val="0"/>
        <w:ind w:left="904" w:right="720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на пороге школы обладает устойчивыми социально-нравственными чувства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самосознанием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субъект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поведения.</w:t>
      </w:r>
    </w:p>
    <w:p w:rsidR="005C50DC">
      <w:pPr>
        <w:widowControl w:val="0"/>
        <w:autoSpaceDE w:val="0"/>
        <w:autoSpaceDN w:val="0"/>
        <w:ind w:left="904" w:right="70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Мотивационная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сфера дошкольников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6—7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мотивов,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просоциальные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(побуждающие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добро),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самореализации. Поведение ребенка начинает регулироваться также его представлениями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 что хорошо и что плохо. С развитием морально-нравственных представлений напрямую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связана и возможность эмоционально оценивать свои поступки. Ребенок испытывает чувство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удовлетворения, радости, когда поступает правильно, хорошо, и смущение, неловкость, когда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нарушает правила, поступает плохо. Общая самооценка детей представляет собой глобальное,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недифференцированное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формирующееся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влиянием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эмоционального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взрослых.</w:t>
      </w:r>
    </w:p>
    <w:p w:rsidR="005C50DC">
      <w:pPr>
        <w:widowControl w:val="0"/>
        <w:autoSpaceDE w:val="0"/>
        <w:autoSpaceDN w:val="0"/>
        <w:ind w:left="904" w:right="710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 концу дошкольного возраста происходят существенные изменения в эмоциональной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сфере.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богатая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жизнь,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эмоции глубоки и разнообразны по содержанию. С другой стороны, они более сдержанны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избирательны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формируются обобщенные эмоциональные представления, что позволяет им предвосхищать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влияет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эффективность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произвольной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регуляции поведения — ребенок может не только отказаться от нежелательных действий 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хорошо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неинтересное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полученные результаты принесут кому-то пользу, радость и т. п. Благодаря таким изменениям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сфере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ситуативным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чаще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выстраивается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потребностей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людей.</w:t>
      </w:r>
    </w:p>
    <w:p w:rsidR="005C50DC">
      <w:pPr>
        <w:widowControl w:val="0"/>
        <w:autoSpaceDE w:val="0"/>
        <w:autoSpaceDN w:val="0"/>
        <w:ind w:left="904" w:right="70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Сложнее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богаче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 внимательно слушает рассказы родителей о том, что у них произошло на работе,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 интересуется тем, как они познакомились, при встрече с незнакомыми людьми часто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спрашивает, где они живут, есть ли у них дети, кем они работают и т. п. Большую значимость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6—7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собой.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избирательные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устойчивыми,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период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зарождается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дружба.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конкурентные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 — в общении и взаимодействии они стремятся в первую очередь проявить себя,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привлечь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Однако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соперничеству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избегать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негативных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поведения.</w:t>
      </w:r>
    </w:p>
    <w:p w:rsidR="005C50DC">
      <w:pPr>
        <w:widowControl w:val="0"/>
        <w:autoSpaceDE w:val="0"/>
        <w:autoSpaceDN w:val="0"/>
        <w:ind w:left="904" w:right="71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 семи годам дети определяют перспективы взросления в соответствии с гендерной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ролью,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ориентированных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будущих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ролей.</w:t>
      </w:r>
    </w:p>
    <w:p w:rsidR="005C50DC">
      <w:pPr>
        <w:widowControl w:val="0"/>
        <w:autoSpaceDE w:val="0"/>
        <w:autoSpaceDN w:val="0"/>
        <w:spacing w:line="232" w:lineRule="auto"/>
        <w:ind w:left="904" w:right="73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 6—7 годам ребенок уверенно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 культурой самообслуживания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культурой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здоровья.</w:t>
      </w:r>
    </w:p>
    <w:p w:rsidR="005C50DC">
      <w:pPr>
        <w:widowControl w:val="0"/>
        <w:autoSpaceDE w:val="0"/>
        <w:autoSpaceDN w:val="0"/>
        <w:spacing w:before="7"/>
        <w:ind w:left="904" w:right="703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играх дети 6—7 лет способны отражать достаточно сложные социальные события 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рождение ребенка, свадьба, праздник, война и др. В игре может быть несколько центров,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каждом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которых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отражается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иная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сюжетная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линия.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этого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6" w:line="235" w:lineRule="auto"/>
        <w:ind w:left="905" w:right="7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ходу игры брать на себя две роли, переходя от исполнения одной к исполнению другой. 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 вступать во взаимодействие с несколькими партнерами по игре, исполняя как главную,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подчиненную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роль.</w:t>
      </w:r>
    </w:p>
    <w:p w:rsidR="005C50DC">
      <w:pPr>
        <w:widowControl w:val="0"/>
        <w:autoSpaceDE w:val="0"/>
        <w:autoSpaceDN w:val="0"/>
        <w:spacing w:before="9"/>
        <w:ind w:left="904" w:right="712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дальнейшее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моторики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наращивание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самостоятельное использование двигательного опыта. Расширяются представления о самом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себе, своих физических возможностях, физическом облике. Совершенствуются ходьба, бег,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шаги становятся равномерными, увеличивается их длина, появляется гармония в движениях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 и ног. Ребенок способен быстро перемещаться, ходить и бегать, держать правильную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осанку.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соревнования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сверстниками.</w:t>
      </w:r>
    </w:p>
    <w:p w:rsidR="005C50DC">
      <w:pPr>
        <w:widowControl w:val="0"/>
        <w:autoSpaceDE w:val="0"/>
        <w:autoSpaceDN w:val="0"/>
        <w:spacing w:before="1"/>
        <w:ind w:left="904" w:right="700" w:firstLine="64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6—7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происходит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расширение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углубление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форме,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целенаправленно,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обследует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внешние особенности предметов. При этом он ориентируется не на единичные признаки, а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весь комплекс (цвет, форма, величина и др.). К концу дошкольного возраста существенно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увеличивается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непроизвольного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меньшей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отвлекаемости детей. Сосредоточенность и длительность деятельности ребенка зависит от 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привлекательности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него.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мальчиков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6—7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увеличивается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непроизвольно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запоминать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достаточно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большой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информации.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Девочек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отличает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больший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устойчивость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памяти.</w:t>
      </w:r>
    </w:p>
    <w:p w:rsidR="005C50DC">
      <w:pPr>
        <w:widowControl w:val="0"/>
        <w:autoSpaceDE w:val="0"/>
        <w:autoSpaceDN w:val="0"/>
        <w:ind w:left="904" w:right="703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Воображение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богаче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оригинальнее, а с другой — более логичным и последовательным, оно уже не похоже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стихийное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фантазирование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младших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Несмотря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увиденное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услышанное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преобразуется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неузнаваемости,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конечных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четче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прослеживаются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закономерности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например,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фантастических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установить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причинно-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фантастических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перспективу.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т.п.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6—7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удерживают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первоначальный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замысел,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обдумывать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4" w:right="701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наглядно-образного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 ребенку решать более сложные задачи с использованием обобщенных наглядных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(схем,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чертежей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пр.)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свойствах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 и явлений. Действия наглядно-образного мышления (например, при нахождении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выхода из нарисованного лабиринта) ребенок этого возраста, как правило, совершает уже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прибегая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случаях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затруднений.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Возможность успешно совершать действия сериации и классификации во многом связана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тем, что на седьмом году жизни в процесс мышления все более активно включается речь.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 ребенком (вслед за взрослым) слова для обозначения существенных признаков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приводит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появлению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понятий.</w:t>
      </w:r>
    </w:p>
    <w:p w:rsidR="005C50DC">
      <w:pPr>
        <w:widowControl w:val="0"/>
        <w:autoSpaceDE w:val="0"/>
        <w:autoSpaceDN w:val="0"/>
        <w:ind w:left="903" w:right="701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Речевые умения детей позволяют полноценно общаться с разным контингентом людей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(взрослыми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незнакомыми).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произносят, но и хорошо различают фонемы (звуки) и слова. Овладение морфологической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системой языка позволяет им успешно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образовывать достаточно сложные грамматические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 существительных, прилагательных, глаголов. В своей речи старший дошкольник все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чаще использует сложные предложения (с сочинительными и подчинительными связями).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6—7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увеличивается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запас.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исчерпывающе ответить на вопросы, сам задает вопросы, понятные собеседнику, согласует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реплики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репликами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монологическая.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рассказывать.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Важнейшим итогом развития речи на протяжении всего дошкольного детства является то, 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периода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подлинным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познавательной деятельности,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планирования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регуляции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поведения.</w:t>
      </w:r>
    </w:p>
    <w:p w:rsidR="005C50DC">
      <w:pPr>
        <w:widowControl w:val="0"/>
        <w:autoSpaceDE w:val="0"/>
        <w:autoSpaceDN w:val="0"/>
        <w:ind w:left="903" w:right="703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 концу 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детства ребенок формируется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будущий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читатель.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Тяга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содержательной,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важнейший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итог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дошкольника-читателя.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tabs>
          <w:tab w:val="left" w:pos="5345"/>
          <w:tab w:val="left" w:pos="7392"/>
          <w:tab w:val="left" w:pos="9766"/>
        </w:tabs>
        <w:autoSpaceDE w:val="0"/>
        <w:autoSpaceDN w:val="0"/>
        <w:spacing w:before="35"/>
        <w:ind w:left="904" w:right="707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Музыкально-художественная</w:t>
      </w:r>
      <w:r>
        <w:rPr>
          <w:rFonts w:eastAsia="Calibri"/>
          <w:sz w:val="20"/>
          <w:szCs w:val="20"/>
          <w:lang w:val="x-none" w:eastAsia="en-US" w:bidi="ar-SA"/>
        </w:rPr>
        <w:tab/>
        <w:t>деятельность</w:t>
      </w:r>
      <w:r>
        <w:rPr>
          <w:rFonts w:eastAsia="Calibri"/>
          <w:sz w:val="20"/>
          <w:szCs w:val="20"/>
          <w:lang w:val="x-none" w:eastAsia="en-US" w:bidi="ar-SA"/>
        </w:rPr>
        <w:tab/>
        <w:t>характеризуется</w:t>
      </w:r>
      <w:r>
        <w:rPr>
          <w:rFonts w:eastAsia="Calibri"/>
          <w:sz w:val="20"/>
          <w:szCs w:val="20"/>
          <w:lang w:val="x-none" w:eastAsia="en-US" w:bidi="ar-SA"/>
        </w:rPr>
        <w:tab/>
        <w:t>большой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самостоятельностью. Развитие познавательных интересов приводит к стремлению получить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(история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шедевров,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композиторов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исполнителей).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посещению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искусства.В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знают,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хотят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целенаправленно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преодолевая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препятствия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отказываясь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замысла,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который теперь становится опережающим. Они способны изображать все, что вызывает у 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похожи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узнаваемы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включают множество деталей. Совершенствуется и усложняется техника рисования, лепки,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аппликации.</w:t>
      </w:r>
    </w:p>
    <w:p w:rsidR="005C50DC">
      <w:pPr>
        <w:widowControl w:val="0"/>
        <w:autoSpaceDE w:val="0"/>
        <w:autoSpaceDN w:val="0"/>
        <w:spacing w:before="5"/>
        <w:ind w:left="904" w:right="65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схеме,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фотографиям,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собственному замыслу постройки из разнообразного строительного материала, дополняя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архитектурными деталями; делать игрушки путем складывания бумаги в разных направлениях;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героев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материала. Наиболее важным достижением детей в данной образовательной области является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композицией.</w:t>
      </w:r>
    </w:p>
    <w:p w:rsidR="005C50DC">
      <w:pPr>
        <w:widowControl w:val="0"/>
        <w:autoSpaceDE w:val="0"/>
        <w:autoSpaceDN w:val="0"/>
        <w:spacing w:before="3" w:line="240" w:lineRule="auto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1.1.2 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>Планируемые</w:t>
      </w:r>
      <w:r>
        <w:rPr>
          <w:rFonts w:ascii="Cambria" w:eastAsia="Calibri" w:hAnsi="Cambria"/>
          <w:b/>
          <w:bCs/>
          <w:spacing w:val="-2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результаты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освоения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Программы</w:t>
      </w:r>
    </w:p>
    <w:p w:rsidR="005C50DC">
      <w:pPr>
        <w:widowControl w:val="0"/>
        <w:autoSpaceDE w:val="0"/>
        <w:autoSpaceDN w:val="0"/>
        <w:spacing w:before="9" w:line="232" w:lineRule="auto"/>
        <w:ind w:left="1245" w:right="1064" w:firstLine="383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Планируемые результаты освоения Программы в каждой возрастной группе,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конкретизирующие</w:t>
      </w:r>
      <w:r>
        <w:rPr>
          <w:rFonts w:ascii="Cambria" w:eastAsia="Calibri" w:hAnsi="Cambria"/>
          <w:b/>
          <w:bCs/>
          <w:i/>
          <w:iCs/>
          <w:spacing w:val="-1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требования</w:t>
      </w:r>
      <w:r>
        <w:rPr>
          <w:rFonts w:ascii="Cambria" w:eastAsia="Calibri" w:hAnsi="Cambria"/>
          <w:b/>
          <w:bCs/>
          <w:i/>
          <w:iCs/>
          <w:spacing w:val="-10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ФГОС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i/>
          <w:iCs/>
          <w:spacing w:val="-1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целевым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ориентирам</w:t>
      </w:r>
      <w:r>
        <w:rPr>
          <w:rFonts w:ascii="Cambria" w:eastAsia="Calibri" w:hAnsi="Cambria"/>
          <w:b/>
          <w:bCs/>
          <w:i/>
          <w:iCs/>
          <w:spacing w:val="-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по</w:t>
      </w:r>
      <w:r>
        <w:rPr>
          <w:rFonts w:ascii="Cambria" w:eastAsia="Calibri" w:hAnsi="Cambria"/>
          <w:b/>
          <w:bCs/>
          <w:i/>
          <w:iCs/>
          <w:spacing w:val="-1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ФОП ДО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(п.15)</w:t>
      </w:r>
    </w:p>
    <w:p w:rsidR="005C50DC">
      <w:pPr>
        <w:widowControl w:val="0"/>
        <w:autoSpaceDE w:val="0"/>
        <w:autoSpaceDN w:val="0"/>
        <w:ind w:left="904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соответствии с ФГОС ДО специфика дошкольного возраста и системные 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неправомерными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конкретных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Поэтому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планируемые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представляют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достижений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этапах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завершению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Обозначенные в Программе возрастные ориентиры «к трем годам» и так далее имеют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условный характер, что предполагает широкий возрастной диапазон для достижения ребенком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планируемых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неустойчивостью,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гетерохронностью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индивидуальным темпом психического развития детей в дошкольном детстве, особенно 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прохождении критических периодов. По этой причине ребенок может продемонстрировать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обозначенные в планируемых результатах возрастные характеристики развития раньше 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позже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возрастных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ориентиров.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Степень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различаться у детей одного возраста по причине высокой индивидуализации их психического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 и разных стартовых условий освоения образовательной программы. Обозначенные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различия не должны быть констатированы как трудности ребенка в освоении образовательной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подразумевают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 включения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соответствующую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целевую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группу.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Планируемые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результаты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раннем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возрасте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(к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трем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годам):</w:t>
      </w:r>
    </w:p>
    <w:p w:rsidR="005C50DC">
      <w:pPr>
        <w:widowControl w:val="0"/>
        <w:autoSpaceDE w:val="0"/>
        <w:autoSpaceDN w:val="0"/>
        <w:ind w:left="904" w:right="72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 ребенка развита крупная моторика, он активно использует освоенные ранее движения,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начинает осваивать бег, прыжки, повторяет за взрослым простые имитационные упражнения,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понимает указания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взрослого, выполняет движения по зрительному и звуковому ориентирам;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игры;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культурно-гигиенические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простейшими навыками самообслуживания (одевание, раздевание, самостоятельно ест и 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подобное);</w:t>
      </w:r>
    </w:p>
    <w:p w:rsidR="005C50DC">
      <w:pPr>
        <w:widowControl w:val="0"/>
        <w:autoSpaceDE w:val="0"/>
        <w:autoSpaceDN w:val="0"/>
        <w:spacing w:line="272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общению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реагирует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настроение;</w:t>
      </w:r>
    </w:p>
    <w:p w:rsidR="005C50DC">
      <w:pPr>
        <w:widowControl w:val="0"/>
        <w:autoSpaceDE w:val="0"/>
        <w:autoSpaceDN w:val="0"/>
        <w:spacing w:line="242" w:lineRule="auto"/>
        <w:ind w:left="904" w:right="72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интерес к сверстникам; наблюдает за их действиями и подражает им;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играет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рядом;</w:t>
      </w:r>
    </w:p>
    <w:p w:rsidR="005C50DC">
      <w:pPr>
        <w:widowControl w:val="0"/>
        <w:autoSpaceDE w:val="0"/>
        <w:autoSpaceDN w:val="0"/>
        <w:spacing w:line="273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понимает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выполняет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поручения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взрослого;</w:t>
      </w:r>
    </w:p>
    <w:p w:rsidR="005C50DC">
      <w:pPr>
        <w:widowControl w:val="0"/>
        <w:autoSpaceDE w:val="0"/>
        <w:autoSpaceDN w:val="0"/>
        <w:spacing w:line="232" w:lineRule="auto"/>
        <w:ind w:left="1417" w:right="7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направлять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простой,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</w:p>
    <w:p w:rsidR="005C50DC">
      <w:pPr>
        <w:widowControl w:val="0"/>
        <w:autoSpaceDE w:val="0"/>
        <w:autoSpaceDN w:val="0"/>
        <w:spacing w:before="5" w:line="237" w:lineRule="auto"/>
        <w:ind w:left="904" w:right="72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поставленной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продвигаться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цели;</w:t>
      </w:r>
    </w:p>
    <w:p w:rsidR="005C50DC">
      <w:pPr>
        <w:widowControl w:val="0"/>
        <w:autoSpaceDE w:val="0"/>
        <w:autoSpaceDN w:val="0"/>
        <w:spacing w:before="7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активной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речью,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части</w:t>
      </w:r>
      <w:r>
        <w:rPr>
          <w:rFonts w:eastAsia="Calibri"/>
          <w:spacing w:val="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4" w:line="237" w:lineRule="auto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предложения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4-х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более,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включенные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общение;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обращаться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вопросами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просьбами;</w:t>
      </w:r>
    </w:p>
    <w:p w:rsidR="005C50DC">
      <w:pPr>
        <w:widowControl w:val="0"/>
        <w:autoSpaceDE w:val="0"/>
        <w:autoSpaceDN w:val="0"/>
        <w:spacing w:line="237" w:lineRule="auto"/>
        <w:ind w:left="905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стихам,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сказкам,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повторяет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отдельные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фразы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взрослым;</w:t>
      </w:r>
    </w:p>
    <w:p w:rsidR="005C50DC">
      <w:pPr>
        <w:widowControl w:val="0"/>
        <w:autoSpaceDE w:val="0"/>
        <w:autoSpaceDN w:val="0"/>
        <w:spacing w:before="8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рассматривает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картинки,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показывает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называет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предметы,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изображенные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</w:p>
    <w:p w:rsidR="005C50DC">
      <w:pPr>
        <w:widowControl w:val="0"/>
        <w:autoSpaceDE w:val="0"/>
        <w:autoSpaceDN w:val="0"/>
        <w:spacing w:before="2" w:line="272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них;</w:t>
      </w:r>
    </w:p>
    <w:p w:rsidR="005C50DC">
      <w:pPr>
        <w:widowControl w:val="0"/>
        <w:autoSpaceDE w:val="0"/>
        <w:autoSpaceDN w:val="0"/>
        <w:spacing w:line="237" w:lineRule="auto"/>
        <w:ind w:left="1413" w:right="100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различает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называет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цвета,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ориентируется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отношениях;</w:t>
      </w:r>
    </w:p>
    <w:p w:rsidR="005C50DC">
      <w:pPr>
        <w:widowControl w:val="0"/>
        <w:autoSpaceDE w:val="0"/>
        <w:autoSpaceDN w:val="0"/>
        <w:spacing w:before="11" w:line="275" w:lineRule="exact"/>
        <w:ind w:left="14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осуществляет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поисковые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обследовательские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действия;</w:t>
      </w:r>
    </w:p>
    <w:p w:rsidR="005C50DC">
      <w:pPr>
        <w:widowControl w:val="0"/>
        <w:autoSpaceDE w:val="0"/>
        <w:autoSpaceDN w:val="0"/>
        <w:spacing w:line="275" w:lineRule="exact"/>
        <w:ind w:left="14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внешнего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облика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</w:t>
      </w:r>
    </w:p>
    <w:p w:rsidR="005C50DC">
      <w:pPr>
        <w:widowControl w:val="0"/>
        <w:autoSpaceDE w:val="0"/>
        <w:autoSpaceDN w:val="0"/>
        <w:spacing w:line="242" w:lineRule="auto"/>
        <w:ind w:left="904" w:right="73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имя, имена близких; демонстрирует первоначальные представления о населенном пункте,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живет (город,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село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далее);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неживой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ближайшего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взаимодействию с природой, наблюдает за явлениями природы, старается не причинять вред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живым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объектам;</w:t>
      </w:r>
    </w:p>
    <w:p w:rsidR="005C50DC">
      <w:pPr>
        <w:widowControl w:val="0"/>
        <w:autoSpaceDE w:val="0"/>
        <w:autoSpaceDN w:val="0"/>
        <w:spacing w:line="237" w:lineRule="auto"/>
        <w:ind w:left="904" w:right="71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 удовольствием слушает музыку, подпевает, выполняет простые танцевальные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движения;</w:t>
      </w:r>
    </w:p>
    <w:p w:rsidR="005C50DC">
      <w:pPr>
        <w:widowControl w:val="0"/>
        <w:autoSpaceDE w:val="0"/>
        <w:autoSpaceDN w:val="0"/>
        <w:spacing w:before="2" w:line="232" w:lineRule="auto"/>
        <w:ind w:left="1417" w:right="7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осваивает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основы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(лепка,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рисование)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</w:p>
    <w:p w:rsidR="005C50DC">
      <w:pPr>
        <w:widowControl w:val="0"/>
        <w:autoSpaceDE w:val="0"/>
        <w:autoSpaceDN w:val="0"/>
        <w:spacing w:before="6" w:line="237" w:lineRule="auto"/>
        <w:ind w:left="904" w:right="72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конструирования: может выполнять уже довольно сложные постройки (гараж, дорогу к нему,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забор)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играть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ними;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дорожки,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дождик,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шарики;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лепит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палочки,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колечки,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лепешки;</w:t>
      </w:r>
    </w:p>
    <w:p w:rsidR="005C50DC">
      <w:pPr>
        <w:widowControl w:val="0"/>
        <w:autoSpaceDE w:val="0"/>
        <w:autoSpaceDN w:val="0"/>
        <w:spacing w:before="10" w:line="237" w:lineRule="auto"/>
        <w:ind w:left="904" w:right="72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активно действует к окружающими его предметами, знает названия, свойства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назначение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многих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находящихся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 повседневном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обиходе;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отображает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(«готовит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обед»,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«ухаживает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больным» и другое), воспроизводит не только их последовательность и взаимосвязь, но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(ласково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куклой,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замечания),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заранее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(«Я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лечить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куклу»).</w:t>
      </w:r>
    </w:p>
    <w:p w:rsidR="005C50DC">
      <w:pPr>
        <w:widowControl w:val="0"/>
        <w:autoSpaceDE w:val="0"/>
        <w:autoSpaceDN w:val="0"/>
        <w:spacing w:before="11" w:line="242" w:lineRule="auto"/>
        <w:ind w:left="1417" w:right="453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Планируемы результаты в дошкольном возрасте.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четырем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годам:</w:t>
      </w:r>
    </w:p>
    <w:p w:rsidR="005C50DC">
      <w:pPr>
        <w:widowControl w:val="0"/>
        <w:autoSpaceDE w:val="0"/>
        <w:autoSpaceDN w:val="0"/>
        <w:ind w:left="904" w:right="72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избирательный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(бросание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ловля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ходьба,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прыжки)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играм;</w:t>
      </w:r>
    </w:p>
    <w:p w:rsidR="005C50DC">
      <w:pPr>
        <w:widowControl w:val="0"/>
        <w:autoSpaceDE w:val="0"/>
        <w:autoSpaceDN w:val="0"/>
        <w:ind w:left="904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интересом включается в подвижные игры, стремится к выполнению правил и основных ролей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игре, выполняет простейшие правила построения и перестроения, выполняет ритмические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музыку;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демонстрирует координацию движений при выполнении упражнений, сохраняет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равновесие при ходьбе, беге, прыжках, способен реагировать на сигналы, переключаться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темпе;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культурно-гигиеническими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навыками: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умывание,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пообное,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гигиены,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первичные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факторах,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влияющих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здоровье;</w:t>
      </w:r>
    </w:p>
    <w:p w:rsidR="005C50DC">
      <w:pPr>
        <w:widowControl w:val="0"/>
        <w:autoSpaceDE w:val="0"/>
        <w:autoSpaceDN w:val="0"/>
        <w:spacing w:line="242" w:lineRule="auto"/>
        <w:ind w:left="904" w:right="71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доверие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говорит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первом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лице;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ярко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близких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 по показу и побуждению взрослых; дружелюбно настроен в отношении 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</w:p>
    <w:p w:rsidR="005C50DC">
      <w:pPr>
        <w:widowControl w:val="0"/>
        <w:autoSpaceDE w:val="0"/>
        <w:autoSpaceDN w:val="0"/>
        <w:ind w:left="904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определенными разрешениями и запретами («можно», «нельзя»), демонстрирует стремление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положительным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поступкам;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повседневном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сверстниками;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4" w:line="237" w:lineRule="auto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интерес к правилам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поведения; осваивает безопасные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обращения со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ближайшего окружения;</w:t>
      </w:r>
    </w:p>
    <w:p w:rsidR="005C50DC">
      <w:pPr>
        <w:widowControl w:val="0"/>
        <w:autoSpaceDE w:val="0"/>
        <w:autoSpaceDN w:val="0"/>
        <w:spacing w:before="3"/>
        <w:ind w:left="905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охотно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подражает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комментирует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ind w:left="905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произносит правильно в словах все гласные и согласные звуки,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кроме шипящих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сонорных,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падеже,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повторяет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педагогическим работником (далее – педагог) рассказы из 3-4 предложений, пересказывает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знакомыелитературные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вежливого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общения;</w:t>
      </w:r>
    </w:p>
    <w:p w:rsidR="005C50DC">
      <w:pPr>
        <w:widowControl w:val="0"/>
        <w:autoSpaceDE w:val="0"/>
        <w:autoSpaceDN w:val="0"/>
        <w:ind w:left="905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драматизации,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запоминает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потешки,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стихотворения,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откликается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них;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демонстрирует умения вступать в речевое общение со знакомыми взрослыми: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обращенную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пространственные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предложения;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речевую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сверстником;</w:t>
      </w:r>
    </w:p>
    <w:p w:rsidR="005C50DC">
      <w:pPr>
        <w:widowControl w:val="0"/>
        <w:autoSpaceDE w:val="0"/>
        <w:autoSpaceDN w:val="0"/>
        <w:spacing w:before="3"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совместно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взрослым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пересказывает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короткие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стихи;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демонстрирует познавательную активность в деятельности, проявляет эмоции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удивления в процессе познания, отражает в общении и совместной деятельности со взрослыми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сверстниками полученные представления о предметах и объектах ближайшего окружения,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задает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констатирующего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проблемного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характера;</w:t>
      </w:r>
    </w:p>
    <w:p w:rsidR="005C50DC">
      <w:pPr>
        <w:widowControl w:val="0"/>
        <w:autoSpaceDE w:val="0"/>
        <w:autoSpaceDN w:val="0"/>
        <w:spacing w:line="237" w:lineRule="auto"/>
        <w:ind w:left="904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потребность в познавательном общении со взрослыми; демонстрирует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наблюдению,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обследованию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простейшему экспериментированию с предметами и материалами: проявляет элементарные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о величине, форме и количестве предметов и умения сравнивать предметы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характеристикам;</w:t>
      </w:r>
    </w:p>
    <w:p w:rsidR="005C50DC">
      <w:pPr>
        <w:widowControl w:val="0"/>
        <w:autoSpaceDE w:val="0"/>
        <w:autoSpaceDN w:val="0"/>
        <w:spacing w:before="13" w:line="272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людям;</w:t>
      </w:r>
    </w:p>
    <w:p w:rsidR="005C50DC">
      <w:pPr>
        <w:widowControl w:val="0"/>
        <w:autoSpaceDE w:val="0"/>
        <w:autoSpaceDN w:val="0"/>
        <w:spacing w:line="237" w:lineRule="auto"/>
        <w:ind w:left="904" w:right="72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знает об объектах ближайшего окружения: о родном населенном пункте, 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названии,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достопримечательностях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традициях;</w:t>
      </w:r>
    </w:p>
    <w:p w:rsidR="005C50DC">
      <w:pPr>
        <w:widowControl w:val="0"/>
        <w:autoSpaceDE w:val="0"/>
        <w:autoSpaceDN w:val="0"/>
        <w:spacing w:before="1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преставление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неживой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ближайшего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отличительные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сезонных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изменениях в жизни животных, растений и человека, интересуется природой, положительно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относится 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 живым существам, знает о правилах поведения в природе, заботится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растениях,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причиняет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вред;</w:t>
      </w:r>
    </w:p>
    <w:p w:rsidR="005C50DC">
      <w:pPr>
        <w:widowControl w:val="0"/>
        <w:autoSpaceDE w:val="0"/>
        <w:autoSpaceDN w:val="0"/>
        <w:ind w:left="904" w:right="72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способен создавать простые образы в рисовании и аппликации, строить простую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композицию с использованием нескольких цветов, создавать несложные формы из глины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теста, видоизменять их и украшать; использовать простые строительные детали для создания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последующим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анализом;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вслушивается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запоминает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отзывчивость,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движении;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активно взаимодействует 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игре, принимает на себя роль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действует от имени героя, строит ролевые высказывания, использует предметы-заместители,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разворачивает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несложный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нескольких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эпизодов;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в дидактических играх действует в рамках правил, в театрализованных играх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разыгрывает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отрывки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мимические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движения.</w:t>
      </w:r>
    </w:p>
    <w:p w:rsidR="005C50DC">
      <w:pPr>
        <w:widowControl w:val="0"/>
        <w:autoSpaceDE w:val="0"/>
        <w:autoSpaceDN w:val="0"/>
        <w:spacing w:before="7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пяти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годам: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физкультурными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пособиями,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настойчивость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испытывает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активности;</w:t>
      </w:r>
    </w:p>
    <w:p w:rsidR="005C50DC">
      <w:pPr>
        <w:widowControl w:val="0"/>
        <w:autoSpaceDE w:val="0"/>
        <w:autoSpaceDN w:val="0"/>
        <w:spacing w:line="237" w:lineRule="auto"/>
        <w:ind w:left="904" w:right="72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демонстрирует координацию, быстроту, силу, выносливость, гибкость, ловкость,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крупной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мелкой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моторики,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выполняет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движения,</w:t>
      </w:r>
    </w:p>
    <w:p w:rsidR="005C50DC">
      <w:pPr>
        <w:widowControl w:val="0"/>
        <w:autoSpaceDE w:val="0"/>
        <w:autoSpaceDN w:val="0"/>
        <w:spacing w:before="89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общеразвивающие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спортивных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упражнений,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желанием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играет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64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4" w:line="237" w:lineRule="auto"/>
        <w:ind w:left="905" w:right="71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переносит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самостоятельную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деятельность;</w:t>
      </w:r>
    </w:p>
    <w:p w:rsidR="005C50DC">
      <w:pPr>
        <w:widowControl w:val="0"/>
        <w:autoSpaceDE w:val="0"/>
        <w:autoSpaceDN w:val="0"/>
        <w:spacing w:line="237" w:lineRule="auto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узнать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охарактеризовать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самочувствие,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привлечь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 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случае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недомогания;</w:t>
      </w:r>
    </w:p>
    <w:p w:rsidR="005C50DC">
      <w:pPr>
        <w:widowControl w:val="0"/>
        <w:autoSpaceDE w:val="0"/>
        <w:autoSpaceDN w:val="0"/>
        <w:spacing w:before="10" w:line="237" w:lineRule="auto"/>
        <w:ind w:left="905" w:right="72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стремится к самостоятельному осуществлению процессов личной гигиены,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организации;</w:t>
      </w:r>
    </w:p>
    <w:p w:rsidR="005C50DC">
      <w:pPr>
        <w:widowControl w:val="0"/>
        <w:autoSpaceDE w:val="0"/>
        <w:autoSpaceDN w:val="0"/>
        <w:spacing w:before="3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 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внимателен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словам и мнению, стремится к познавательному, интеллектуальному общению со взрослыми: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задает много вопросов поискового характера, стремится к одобряемым формам поведения,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ярко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сочувствие;</w:t>
      </w:r>
    </w:p>
    <w:p w:rsidR="005C50DC">
      <w:pPr>
        <w:widowControl w:val="0"/>
        <w:autoSpaceDE w:val="0"/>
        <w:autoSpaceDN w:val="0"/>
        <w:spacing w:before="1"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напоминания</w:t>
      </w:r>
      <w:r>
        <w:rPr>
          <w:rFonts w:eastAsia="Calibri"/>
          <w:spacing w:val="6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</w:t>
      </w:r>
      <w:r>
        <w:rPr>
          <w:rFonts w:eastAsia="Calibri"/>
          <w:spacing w:val="7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здоровается</w:t>
      </w:r>
      <w:r>
        <w:rPr>
          <w:rFonts w:eastAsia="Calibri"/>
          <w:spacing w:val="7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прощается,</w:t>
      </w:r>
      <w:r>
        <w:rPr>
          <w:rFonts w:eastAsia="Calibri"/>
          <w:spacing w:val="6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говорит</w:t>
      </w:r>
      <w:r>
        <w:rPr>
          <w:rFonts w:eastAsia="Calibri"/>
          <w:spacing w:val="7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«спасибо»</w:t>
      </w:r>
      <w:r>
        <w:rPr>
          <w:rFonts w:eastAsia="Calibri"/>
          <w:spacing w:val="6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</w:p>
    <w:p w:rsidR="005C50DC">
      <w:pPr>
        <w:widowControl w:val="0"/>
        <w:autoSpaceDE w:val="0"/>
        <w:autoSpaceDN w:val="0"/>
        <w:spacing w:line="273" w:lineRule="exact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«пожалуйста»;</w:t>
      </w:r>
    </w:p>
    <w:p w:rsidR="005C50DC">
      <w:pPr>
        <w:widowControl w:val="0"/>
        <w:autoSpaceDE w:val="0"/>
        <w:autoSpaceDN w:val="0"/>
        <w:spacing w:before="1" w:line="237" w:lineRule="auto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договориться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самовыражению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признаниюи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сверстников;</w:t>
      </w:r>
    </w:p>
    <w:p w:rsidR="005C50DC">
      <w:pPr>
        <w:widowControl w:val="0"/>
        <w:autoSpaceDE w:val="0"/>
        <w:autoSpaceDN w:val="0"/>
        <w:spacing w:before="10" w:line="237" w:lineRule="auto"/>
        <w:ind w:left="904" w:right="72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повседневной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жизни;</w:t>
      </w:r>
    </w:p>
    <w:p w:rsidR="005C50DC">
      <w:pPr>
        <w:widowControl w:val="0"/>
        <w:autoSpaceDE w:val="0"/>
        <w:autoSpaceDN w:val="0"/>
        <w:spacing w:before="2" w:line="275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самостоятелен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самообслуживании;</w:t>
      </w:r>
    </w:p>
    <w:p w:rsidR="005C50DC">
      <w:pPr>
        <w:widowControl w:val="0"/>
        <w:autoSpaceDE w:val="0"/>
        <w:autoSpaceDN w:val="0"/>
        <w:spacing w:line="242" w:lineRule="auto"/>
        <w:ind w:left="904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технике;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отражает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играх;</w:t>
      </w:r>
    </w:p>
    <w:p w:rsidR="005C50DC">
      <w:pPr>
        <w:widowControl w:val="0"/>
        <w:autoSpaceDE w:val="0"/>
        <w:autoSpaceDN w:val="0"/>
        <w:spacing w:line="242" w:lineRule="auto"/>
        <w:ind w:left="904" w:right="72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обязанностей,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охотно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сверстниками;</w:t>
      </w:r>
    </w:p>
    <w:p w:rsidR="005C50DC">
      <w:pPr>
        <w:widowControl w:val="0"/>
        <w:autoSpaceDE w:val="0"/>
        <w:autoSpaceDN w:val="0"/>
        <w:spacing w:line="242" w:lineRule="auto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инициативен в разговоре,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 типы реплик и простые 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объяснительной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контакты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длительными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активными;</w:t>
      </w:r>
    </w:p>
    <w:p w:rsidR="005C50DC">
      <w:pPr>
        <w:widowControl w:val="0"/>
        <w:autoSpaceDE w:val="0"/>
        <w:autoSpaceDN w:val="0"/>
        <w:spacing w:line="242" w:lineRule="auto"/>
        <w:ind w:left="904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большинство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эмоциональной 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выразительности;</w:t>
      </w:r>
    </w:p>
    <w:p w:rsidR="005C50DC">
      <w:pPr>
        <w:widowControl w:val="0"/>
        <w:autoSpaceDE w:val="0"/>
        <w:autoSpaceDN w:val="0"/>
        <w:spacing w:line="242" w:lineRule="auto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описательные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загадки;</w:t>
      </w:r>
    </w:p>
    <w:p w:rsidR="005C50DC">
      <w:pPr>
        <w:widowControl w:val="0"/>
        <w:autoSpaceDE w:val="0"/>
        <w:autoSpaceDN w:val="0"/>
        <w:spacing w:line="242" w:lineRule="auto"/>
        <w:ind w:left="904" w:right="73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словотворчество, интерес к языку, с интересом слушает литературные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тексты,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воспроизводит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текст;</w:t>
      </w:r>
    </w:p>
    <w:p w:rsidR="005C50DC">
      <w:pPr>
        <w:widowControl w:val="0"/>
        <w:autoSpaceDE w:val="0"/>
        <w:autoSpaceDN w:val="0"/>
        <w:spacing w:line="242" w:lineRule="auto"/>
        <w:ind w:left="904" w:right="72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способен рассказать о предмете, его назначении и особенностях, о том, как он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был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создан;</w:t>
      </w:r>
    </w:p>
    <w:p w:rsidR="005C50DC">
      <w:pPr>
        <w:widowControl w:val="0"/>
        <w:autoSpaceDE w:val="0"/>
        <w:autoSpaceDN w:val="0"/>
        <w:ind w:left="904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стремление к общению со сверстниками в процессе познавательной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обмен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охотно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 в совместной деятельности, но и в свободной самостоятельной; отличается высокой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активностью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любознательностью;</w:t>
      </w:r>
    </w:p>
    <w:p w:rsidR="005C50DC">
      <w:pPr>
        <w:widowControl w:val="0"/>
        <w:autoSpaceDE w:val="0"/>
        <w:autoSpaceDN w:val="0"/>
        <w:ind w:left="904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 природы, обследовательские действия; объединяет предметы и объекты в видовые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категории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указанием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признаков;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поискового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исследовательские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предпринимает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попытки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сделать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логические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выводы;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удовольствием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семейном быте, традициях; активно участвует в мероприятиях и праздниках, готовящихся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группе, в ДОО, имеет представления о малой родине, названии населенного пункта, улицы,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мест;</w:t>
      </w:r>
    </w:p>
    <w:p w:rsidR="005C50DC">
      <w:pPr>
        <w:widowControl w:val="0"/>
        <w:autoSpaceDE w:val="0"/>
        <w:autoSpaceDN w:val="0"/>
        <w:spacing w:line="237" w:lineRule="auto"/>
        <w:ind w:left="904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имеет представление о разнообразных представителях живой природы 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края, их особенностях, свойствах объектов неживой природы, сезонных изменениях в жизни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экспериментирует,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ухаживать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животными,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беречь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их;</w:t>
      </w:r>
    </w:p>
    <w:p w:rsidR="005C50DC">
      <w:pPr>
        <w:widowControl w:val="0"/>
        <w:autoSpaceDE w:val="0"/>
        <w:autoSpaceDN w:val="0"/>
        <w:spacing w:before="56" w:line="237" w:lineRule="auto"/>
        <w:ind w:left="904" w:right="72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количественным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порядковым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счетом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пределах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непосредственно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сравнивать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различает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суток,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64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6" w:line="235" w:lineRule="auto"/>
        <w:ind w:left="905" w:right="72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последовательность,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«вчера,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сегодня,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завтра»,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ориентируется от себя в движении; использует математические представления для познания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действительности;</w:t>
      </w:r>
    </w:p>
    <w:p w:rsidR="005C50DC">
      <w:pPr>
        <w:widowControl w:val="0"/>
        <w:autoSpaceDE w:val="0"/>
        <w:autoSpaceDN w:val="0"/>
        <w:spacing w:before="11" w:line="237" w:lineRule="auto"/>
        <w:ind w:left="905" w:right="72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интерес к различным видам искусства, эмоционально откликается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отраженные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события;</w:t>
      </w:r>
    </w:p>
    <w:p w:rsidR="005C50DC">
      <w:pPr>
        <w:widowControl w:val="0"/>
        <w:autoSpaceDE w:val="0"/>
        <w:autoSpaceDN w:val="0"/>
        <w:spacing w:before="3" w:line="242" w:lineRule="auto"/>
        <w:ind w:left="905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себя в разных видах музыкальной, изобразительной, театрализованной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изобразительные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средства;</w:t>
      </w:r>
    </w:p>
    <w:p w:rsidR="005C50DC">
      <w:pPr>
        <w:widowControl w:val="0"/>
        <w:autoSpaceDE w:val="0"/>
        <w:autoSpaceDN w:val="0"/>
        <w:ind w:left="905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накопленный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художественно-творческий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культурно-досуговой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(праздниках,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культурно-досуговой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деятельности);</w:t>
      </w:r>
    </w:p>
    <w:p w:rsidR="005C50DC">
      <w:pPr>
        <w:widowControl w:val="0"/>
        <w:autoSpaceDE w:val="0"/>
        <w:autoSpaceDN w:val="0"/>
        <w:spacing w:line="242" w:lineRule="auto"/>
        <w:ind w:left="905" w:right="72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 техническими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изобразительными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умениями;</w:t>
      </w:r>
    </w:p>
    <w:p w:rsidR="005C50DC">
      <w:pPr>
        <w:widowControl w:val="0"/>
        <w:autoSpaceDE w:val="0"/>
        <w:autoSpaceDN w:val="0"/>
        <w:ind w:left="904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называет роль до начала игры, обозначает новую роль по ходу игры, активно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предметы-заместители,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игровой замысел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инициативу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развитии сюжета, активно включается в ролевой диалог, проявляет творчество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создании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обстановки;</w:t>
      </w:r>
    </w:p>
    <w:p w:rsidR="005C50DC">
      <w:pPr>
        <w:widowControl w:val="0"/>
        <w:autoSpaceDE w:val="0"/>
        <w:autoSpaceDN w:val="0"/>
        <w:ind w:left="904" w:right="72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принимает игровую задачу в играх с правилами, проявляет интерес к результату,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выигрышу;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негромкий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комментирует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«действия»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режиссерских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играх.</w:t>
      </w:r>
    </w:p>
    <w:p w:rsidR="005C50DC">
      <w:pPr>
        <w:widowControl w:val="0"/>
        <w:autoSpaceDE w:val="0"/>
        <w:autoSpaceDN w:val="0"/>
        <w:spacing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шести годам: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ярко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пешим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показывает избирательность и инициативу при выполнении упражнений, имеет представления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спорта,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туризме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отдыха;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осознанность во время занятий физической культурой, демонстрирует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выносливость, быстроту, силу, гибкость, ловкость, координацию, выполняет упражнения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несложных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комбинаций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знакомых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упражнений;</w:t>
      </w:r>
    </w:p>
    <w:p w:rsidR="005C50DC">
      <w:pPr>
        <w:widowControl w:val="0"/>
        <w:autoSpaceDE w:val="0"/>
        <w:autoSpaceDN w:val="0"/>
        <w:spacing w:line="242" w:lineRule="auto"/>
        <w:ind w:left="904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самоконтроль,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привлечь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организовать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знакомую подвижную игру;</w:t>
      </w:r>
    </w:p>
    <w:p w:rsidR="005C50DC">
      <w:pPr>
        <w:widowControl w:val="0"/>
        <w:autoSpaceDE w:val="0"/>
        <w:autoSpaceDN w:val="0"/>
        <w:spacing w:line="242" w:lineRule="auto"/>
        <w:ind w:left="904" w:right="71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духовно-нравственные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патриотизма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российских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спортсменов;</w:t>
      </w:r>
    </w:p>
    <w:p w:rsidR="005C50DC">
      <w:pPr>
        <w:widowControl w:val="0"/>
        <w:autoSpaceDE w:val="0"/>
        <w:autoSpaceDN w:val="0"/>
        <w:ind w:left="904" w:right="72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(закаливание,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утренняя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гимнастика, соблюдение личной гигиены, безопасное поведение и другие); мотивирован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сбережение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окружающих;</w:t>
      </w:r>
    </w:p>
    <w:p w:rsidR="005C50DC">
      <w:pPr>
        <w:widowControl w:val="0"/>
        <w:autoSpaceDE w:val="0"/>
        <w:autoSpaceDN w:val="0"/>
        <w:ind w:left="904" w:right="71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настроен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охотно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вступает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общение со взрослыми и сверстниками, проявляет сдержанность по отношению к незнакомым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людям, при общении со взрослыми и сверстниками ориентируется на общепринятые нормы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 культуры поведения, проявляет в поведении уважение и привязанность к родителям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интересуется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ДОО;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способен различать разные эмоциональные состояния взрослых и сверстников,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просьбу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помочь,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опирается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нравственные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представления;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профессий, бережно относится к предметному миру как результату труда взрослых, стремится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участвовать в труде взрослых, самостоятелен, инициативен в самообслуживании, участвует 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повседневного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ручного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 видах 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присмотром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приборами,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незнакомыми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животными,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улице;</w:t>
      </w:r>
    </w:p>
    <w:p w:rsidR="005C50DC">
      <w:pPr>
        <w:widowControl w:val="0"/>
        <w:autoSpaceDE w:val="0"/>
        <w:autoSpaceDN w:val="0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регулирует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свою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активность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умеет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очередность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35" w:lineRule="auto"/>
        <w:ind w:left="905" w:right="72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учитывать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 людей,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инициативу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 различной направленности, слушает и понимает взрослого, действует по правилу или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образцу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произвольным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действиям;</w:t>
      </w:r>
    </w:p>
    <w:p w:rsidR="005C50DC">
      <w:pPr>
        <w:widowControl w:val="0"/>
        <w:autoSpaceDE w:val="0"/>
        <w:autoSpaceDN w:val="0"/>
        <w:spacing w:before="9"/>
        <w:ind w:left="904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инициативу и самостоятельность в процессе придумывания загадок,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первичными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аргументации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доказательства,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 богатый словарный запас, безошибочно пользуется обобщающими словами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понятиями,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избирательное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тематики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жанра;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испытывает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находящимся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рамками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фантазирует,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устанавливает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закономерности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высказывания;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любознательность;</w:t>
      </w:r>
    </w:p>
    <w:p w:rsidR="005C50DC">
      <w:pPr>
        <w:widowControl w:val="0"/>
        <w:autoSpaceDE w:val="0"/>
        <w:autoSpaceDN w:val="0"/>
        <w:spacing w:before="2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математические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окружающего мира; способен к произвольным умственным действиям; логическим операциям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систематизации,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классификации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оперируя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количеству;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счетом,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времени;</w:t>
      </w:r>
    </w:p>
    <w:p w:rsidR="005C50DC">
      <w:pPr>
        <w:widowControl w:val="0"/>
        <w:autoSpaceDE w:val="0"/>
        <w:autoSpaceDN w:val="0"/>
        <w:spacing w:line="237" w:lineRule="auto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цифровых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придерживаясь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обращения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ними;</w:t>
      </w:r>
    </w:p>
    <w:p w:rsidR="005C50DC">
      <w:pPr>
        <w:widowControl w:val="0"/>
        <w:autoSpaceDE w:val="0"/>
        <w:autoSpaceDN w:val="0"/>
        <w:spacing w:before="1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познавательный интерес к населенному пункту, в котором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сведения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достопримечательностях,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событиях городской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сельской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символы;</w:t>
      </w:r>
    </w:p>
    <w:p w:rsidR="005C50DC">
      <w:pPr>
        <w:widowControl w:val="0"/>
        <w:autoSpaceDE w:val="0"/>
        <w:autoSpaceDN w:val="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классифицировать объекты по разным признакам; имеет представление об особенностях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организма,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сезоны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соблюдает правила поведения в природе, ухаживает за растениями и животными, бережно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относится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(или)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занимается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изобразительной, театрализованной деятельностью; различает виды, жанры, формы в музыке,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способности;</w:t>
      </w:r>
    </w:p>
    <w:p w:rsidR="005C50DC">
      <w:pPr>
        <w:widowControl w:val="0"/>
        <w:autoSpaceDE w:val="0"/>
        <w:autoSpaceDN w:val="0"/>
        <w:spacing w:before="4" w:line="232" w:lineRule="auto"/>
        <w:ind w:left="904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принимает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подготовке;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взаимодействует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участниками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культурно-досуговых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мероприятий;</w:t>
      </w:r>
    </w:p>
    <w:p w:rsidR="005C50DC">
      <w:pPr>
        <w:widowControl w:val="0"/>
        <w:autoSpaceDE w:val="0"/>
        <w:autoSpaceDN w:val="0"/>
        <w:spacing w:before="9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замысел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 образы и композиционные изображения, интегрируя освоенные техники и 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материалы;</w:t>
      </w:r>
    </w:p>
    <w:p w:rsidR="005C50DC">
      <w:pPr>
        <w:widowControl w:val="0"/>
        <w:autoSpaceDE w:val="0"/>
        <w:autoSpaceDN w:val="0"/>
        <w:ind w:left="904" w:right="71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согласовывает свои интересы с интересами партнеров в игровой 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объяснить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замысел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комбинировать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событий,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образы,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режиссерской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игре;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экспериментированию,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развивающим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познавательным играм,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играх с готовым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содержанием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 действует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соответствиис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задачей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правилами.</w:t>
      </w:r>
    </w:p>
    <w:p w:rsidR="005C50DC">
      <w:pPr>
        <w:widowControl w:val="0"/>
        <w:autoSpaceDE w:val="0"/>
        <w:autoSpaceDN w:val="0"/>
        <w:spacing w:before="7" w:line="237" w:lineRule="auto"/>
        <w:ind w:left="904" w:right="709" w:firstLine="513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Планируемые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результаты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этапе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завершения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освоения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Программы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(к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концу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дошкольного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возраста):</w:t>
      </w:r>
    </w:p>
    <w:p w:rsidR="005C50DC">
      <w:pPr>
        <w:widowControl w:val="0"/>
        <w:autoSpaceDE w:val="0"/>
        <w:autoSpaceDN w:val="0"/>
        <w:ind w:left="1417" w:right="6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 ребенка сформированы основные психофизические и нравственно-волевые качества;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контролировать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управлять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ими;</w:t>
      </w:r>
    </w:p>
    <w:p w:rsidR="005C50DC">
      <w:pPr>
        <w:widowControl w:val="0"/>
        <w:autoSpaceDE w:val="0"/>
        <w:autoSpaceDN w:val="0"/>
        <w:spacing w:line="242" w:lineRule="auto"/>
        <w:ind w:left="904" w:right="708" w:firstLine="513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соблюдает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элементарные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здорового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личной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гигиены;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 результативно выполняет физические упражнения (общеразвивающие, основные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спортивные),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участвует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туристских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пеших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прогулках,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осваивает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простейшие</w:t>
      </w:r>
    </w:p>
    <w:p w:rsidR="005C50DC">
      <w:pPr>
        <w:widowControl w:val="0"/>
        <w:autoSpaceDE w:val="0"/>
        <w:autoSpaceDN w:val="0"/>
        <w:spacing w:line="274" w:lineRule="exact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туристские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ориентируется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местности;</w:t>
      </w:r>
    </w:p>
    <w:p w:rsidR="005C50DC">
      <w:pPr>
        <w:widowControl w:val="0"/>
        <w:autoSpaceDE w:val="0"/>
        <w:autoSpaceDN w:val="0"/>
        <w:spacing w:before="74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before="6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нравственно-волевые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качества,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самоконтроль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осуществлять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2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анализ своей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37" w:lineRule="auto"/>
        <w:ind w:left="905" w:right="71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духовно-нравственные качества и основы патриотизма в ходе занятий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культурой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ознакомлением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достижениями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спорта;</w:t>
      </w:r>
    </w:p>
    <w:p w:rsidR="005C50DC">
      <w:pPr>
        <w:widowControl w:val="0"/>
        <w:autoSpaceDE w:val="0"/>
        <w:autoSpaceDN w:val="0"/>
        <w:spacing w:before="6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 деятельности; о том, что такое здоровье, понимает, как поддержать, укрепить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сохранить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его;</w:t>
      </w:r>
    </w:p>
    <w:p w:rsidR="005C50DC">
      <w:pPr>
        <w:widowControl w:val="0"/>
        <w:autoSpaceDE w:val="0"/>
        <w:autoSpaceDN w:val="0"/>
        <w:spacing w:line="242" w:lineRule="auto"/>
        <w:ind w:left="905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гигиены,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заботливо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относиться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здоровью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здоровью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окружающих,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оказать</w:t>
      </w:r>
      <w:r>
        <w:rPr>
          <w:rFonts w:eastAsia="Calibri"/>
          <w:sz w:val="20"/>
          <w:szCs w:val="20"/>
          <w:lang w:val="x-none" w:eastAsia="en-US" w:bidi="ar-SA"/>
        </w:rPr>
        <w:t xml:space="preserve"> помощь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поддержку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людям;</w:t>
      </w:r>
    </w:p>
    <w:p w:rsidR="005C50DC">
      <w:pPr>
        <w:widowControl w:val="0"/>
        <w:autoSpaceDE w:val="0"/>
        <w:autoSpaceDN w:val="0"/>
        <w:spacing w:line="242" w:lineRule="auto"/>
        <w:ind w:left="905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соблюдает элементарные социальные нормы и правила поведения в 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взаимоотношениях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сверстниками;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сверстниками; способен понимать и учитывать интересы и чувства других; договариваться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дружить со сверстниками; старается разрешать возникающие конфликты конструктивными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способами;</w:t>
      </w:r>
    </w:p>
    <w:p w:rsidR="005C50DC">
      <w:pPr>
        <w:widowControl w:val="0"/>
        <w:autoSpaceDE w:val="0"/>
        <w:autoSpaceDN w:val="0"/>
        <w:ind w:left="904" w:right="71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переживания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возникновения,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регулировать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одобряемых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конкретных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обосновывать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ценностные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ориентации;</w:t>
      </w:r>
    </w:p>
    <w:p w:rsidR="005C50DC">
      <w:pPr>
        <w:widowControl w:val="0"/>
        <w:autoSpaceDE w:val="0"/>
        <w:autoSpaceDN w:val="0"/>
        <w:spacing w:line="270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сохранять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позитивную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самооценку;</w:t>
      </w:r>
    </w:p>
    <w:p w:rsidR="005C50DC">
      <w:pPr>
        <w:widowControl w:val="0"/>
        <w:autoSpaceDE w:val="0"/>
        <w:autoSpaceDN w:val="0"/>
        <w:spacing w:line="237" w:lineRule="auto"/>
        <w:ind w:left="904" w:right="73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самому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себе;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выражено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заниматься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значимой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деятельностью;</w:t>
      </w:r>
    </w:p>
    <w:p w:rsidR="005C50DC">
      <w:pPr>
        <w:widowControl w:val="0"/>
        <w:autoSpaceDE w:val="0"/>
        <w:autoSpaceDN w:val="0"/>
        <w:spacing w:line="242" w:lineRule="auto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эмпатию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(сочувствие,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сопереживание,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содействие);</w:t>
      </w:r>
    </w:p>
    <w:p w:rsidR="005C50DC">
      <w:pPr>
        <w:widowControl w:val="0"/>
        <w:autoSpaceDE w:val="0"/>
        <w:autoSpaceDN w:val="0"/>
        <w:spacing w:line="242" w:lineRule="auto"/>
        <w:ind w:left="904" w:right="74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способен к осуществлению социальной навигации как ориентации в социуме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соблюдению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безопасности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цифровом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взаимодействии;</w:t>
      </w:r>
    </w:p>
    <w:p w:rsidR="005C50DC">
      <w:pPr>
        <w:widowControl w:val="0"/>
        <w:autoSpaceDE w:val="0"/>
        <w:autoSpaceDN w:val="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адекватные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интеллектуальные,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накопленный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принимать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собственные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инициативу;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сверстниками, использует формулы речевого этикета в соответствии с ситуацией общения,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коммуникативно-речевыми умениями;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осмысленно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воспринимает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предпочтения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мотивы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героев;</w:t>
      </w:r>
    </w:p>
    <w:p w:rsidR="005C50DC">
      <w:pPr>
        <w:widowControl w:val="0"/>
        <w:autoSpaceDE w:val="0"/>
        <w:autoSpaceDN w:val="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обладает начальными знаниями о природном и социальном мире, в котором он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живет: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естествознания,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математики,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информатики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инженерии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принадлежности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принадлежности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взаимосвязях,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семейных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обществе,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национально-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ценностях;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принадлежности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нему;</w:t>
      </w:r>
    </w:p>
    <w:p w:rsidR="005C50DC">
      <w:pPr>
        <w:widowControl w:val="0"/>
        <w:autoSpaceDE w:val="0"/>
        <w:autoSpaceDN w:val="0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проявляет любознательность, активно задает вопросы взрослым и сверстникам;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субъективно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неизвестным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объяснения явлениям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склонен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экспериментировать;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смысловую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ind w:left="904" w:right="72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имеет представление о жизни людей в России, имеет некоторые представления 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многообразии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мира;</w:t>
      </w:r>
    </w:p>
    <w:p w:rsidR="005C50DC">
      <w:pPr>
        <w:widowControl w:val="0"/>
        <w:autoSpaceDE w:val="0"/>
        <w:autoSpaceDN w:val="0"/>
        <w:spacing w:before="67"/>
        <w:ind w:left="904" w:right="72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способен применять в жизненных и игровых ситуациях знания о количестве,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форме, величине предметов, пространстве и времени, умения считать, измерять, сравнивать,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вычислять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подобное;</w:t>
      </w:r>
    </w:p>
    <w:p w:rsidR="005C50DC">
      <w:pPr>
        <w:widowControl w:val="0"/>
        <w:autoSpaceDE w:val="0"/>
        <w:autoSpaceDN w:val="0"/>
        <w:spacing w:before="9" w:line="237" w:lineRule="auto"/>
        <w:ind w:left="904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противоречия,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формулирует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задачу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исследования,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проверки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124" w:line="237" w:lineRule="auto"/>
        <w:ind w:left="905" w:right="72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предположений: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эталонами,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классификацию,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систематизацию,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цифровые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другое;</w:t>
      </w:r>
    </w:p>
    <w:p w:rsidR="005C50DC">
      <w:pPr>
        <w:widowControl w:val="0"/>
        <w:autoSpaceDE w:val="0"/>
        <w:autoSpaceDN w:val="0"/>
        <w:ind w:left="905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наиболее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ярких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 России и планеты, росте и развитии живых существ; свойствах неживой природы,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сезонных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погодой,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сформированный познавательный интерес к природе, осознанно соблюдает правила поведения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охраны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заботливое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ней;</w:t>
      </w:r>
    </w:p>
    <w:p w:rsidR="005C50DC">
      <w:pPr>
        <w:widowControl w:val="0"/>
        <w:autoSpaceDE w:val="0"/>
        <w:autoSpaceDN w:val="0"/>
        <w:ind w:left="904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способен воспринимать и понимать произведения различных видов искусства,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предпочтения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before="8" w:line="237" w:lineRule="auto"/>
        <w:ind w:left="905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выражает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культурным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обладает начальными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искусстве;</w:t>
      </w:r>
    </w:p>
    <w:p w:rsidR="005C50DC">
      <w:pPr>
        <w:widowControl w:val="0"/>
        <w:autoSpaceDE w:val="0"/>
        <w:autoSpaceDN w:val="0"/>
        <w:ind w:left="904" w:right="71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владеет умениями, навыками и средствами художественной выразительности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 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тематических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утренникам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проектах;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выбирает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наиболее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замысла,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объекты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преобразовывать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ситуации;</w:t>
      </w:r>
    </w:p>
    <w:p w:rsidR="005C50DC">
      <w:pPr>
        <w:widowControl w:val="0"/>
        <w:autoSpaceDE w:val="0"/>
        <w:autoSpaceDN w:val="0"/>
        <w:ind w:left="904" w:right="71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 предлагает и объясняет замысел игры, комбинирует сюжеты на основе реальных,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вымышленных событий, выполняет несколько ролей в одной игре, подбирает разные 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создания игровых образов, согласовывает свои интересы с интересами партнеров по игре,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управляет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персонажами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режиссерской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игре;</w:t>
      </w:r>
    </w:p>
    <w:p w:rsidR="005C50DC">
      <w:pPr>
        <w:widowControl w:val="0"/>
        <w:autoSpaceDE w:val="0"/>
        <w:autoSpaceDN w:val="0"/>
        <w:ind w:left="904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развивающим и познавательным играм, в играх с готовым содержанием и правилами 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объяснить содержание и правила игры другим детям, в совместной игре следит за точным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выполнением правил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участниками;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способен планировать свои действия, направленные на достижение конкретной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сформированные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предпосылки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учебной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готовности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школьному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обучению.</w:t>
      </w:r>
    </w:p>
    <w:p w:rsidR="005C50DC">
      <w:pPr>
        <w:widowControl w:val="0"/>
        <w:autoSpaceDE w:val="0"/>
        <w:autoSpaceDN w:val="0"/>
        <w:spacing w:before="10"/>
        <w:ind w:left="0"/>
        <w:jc w:val="left"/>
        <w:rPr>
          <w:rFonts w:eastAsia="Calibri"/>
          <w:sz w:val="23"/>
          <w:szCs w:val="20"/>
          <w:lang w:val="x-none" w:eastAsia="en-US" w:bidi="ar-SA"/>
        </w:rPr>
      </w:pPr>
    </w:p>
    <w:p w:rsidR="005C50DC" w:rsidP="00122AC2">
      <w:pPr>
        <w:widowControl w:val="0"/>
        <w:autoSpaceDE w:val="0"/>
        <w:autoSpaceDN w:val="0"/>
        <w:spacing w:line="232" w:lineRule="auto"/>
        <w:ind w:left="904" w:right="716"/>
        <w:jc w:val="center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Перечень оценочных материалов </w:t>
      </w:r>
      <w:r>
        <w:rPr>
          <w:szCs w:val="22"/>
          <w:lang w:val="ru-RU" w:eastAsia="en-US" w:bidi="ar-SA"/>
        </w:rPr>
        <w:t>(педагогическая диагностика индивидуального 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детей)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(ФГОС</w:t>
      </w:r>
      <w:r>
        <w:rPr>
          <w:b/>
          <w:spacing w:val="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ДО,</w:t>
      </w:r>
      <w:r>
        <w:rPr>
          <w:b/>
          <w:spacing w:val="-5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ФОП</w:t>
      </w:r>
      <w:r>
        <w:rPr>
          <w:b/>
          <w:spacing w:val="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</w:t>
      </w:r>
      <w:r>
        <w:rPr>
          <w:b/>
          <w:spacing w:val="-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п.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16)</w:t>
      </w:r>
    </w:p>
    <w:p w:rsidR="005C50DC">
      <w:pPr>
        <w:widowControl w:val="0"/>
        <w:autoSpaceDE w:val="0"/>
        <w:autoSpaceDN w:val="0"/>
        <w:spacing w:before="9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Педагогическая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планируемых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изучение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предпочтений,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склонностей,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выявлять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динамику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полученных данных индивидуальные образовательные маршруты освоения 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своевременно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вносить изменения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планирование,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 и организацию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деятельности.</w:t>
      </w:r>
    </w:p>
    <w:p w:rsidR="005C50DC">
      <w:pPr>
        <w:widowControl w:val="0"/>
        <w:autoSpaceDE w:val="0"/>
        <w:autoSpaceDN w:val="0"/>
        <w:spacing w:before="6"/>
        <w:ind w:left="905" w:right="705" w:firstLine="1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u w:val="single"/>
          <w:lang w:val="x-none" w:eastAsia="en-US" w:bidi="ar-SA"/>
        </w:rPr>
        <w:t>Цели</w:t>
      </w:r>
      <w:r>
        <w:rPr>
          <w:rFonts w:eastAsia="Calibri"/>
          <w:spacing w:val="1"/>
          <w:sz w:val="20"/>
          <w:szCs w:val="20"/>
          <w:u w:val="single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u w:val="single"/>
          <w:lang w:val="x-none" w:eastAsia="en-US" w:bidi="ar-SA"/>
        </w:rPr>
        <w:t>педагогической</w:t>
      </w:r>
      <w:r>
        <w:rPr>
          <w:rFonts w:eastAsia="Calibri"/>
          <w:spacing w:val="1"/>
          <w:sz w:val="20"/>
          <w:szCs w:val="20"/>
          <w:u w:val="single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u w:val="single"/>
          <w:lang w:val="x-none" w:eastAsia="en-US" w:bidi="ar-SA"/>
        </w:rPr>
        <w:t>д</w:t>
      </w:r>
      <w:r>
        <w:rPr>
          <w:rFonts w:eastAsia="Calibri"/>
          <w:sz w:val="20"/>
          <w:szCs w:val="20"/>
          <w:lang w:val="x-none" w:eastAsia="en-US" w:bidi="ar-SA"/>
        </w:rPr>
        <w:t>иагностики,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ФГОС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z w:val="20"/>
          <w:szCs w:val="20"/>
          <w:vertAlign w:val="superscript"/>
          <w:lang w:val="x-none" w:eastAsia="en-US" w:bidi="ar-SA"/>
        </w:rPr>
        <w:t>3</w:t>
      </w:r>
      <w:r>
        <w:rPr>
          <w:rFonts w:eastAsia="Calibri"/>
          <w:sz w:val="20"/>
          <w:szCs w:val="20"/>
          <w:lang w:val="x-none" w:eastAsia="en-US" w:bidi="ar-SA"/>
        </w:rPr>
        <w:t>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рамках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проведении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получения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динамике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возрастного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успешности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формах</w:t>
      </w:r>
    </w:p>
    <w:p w:rsidR="005C50DC">
      <w:pPr>
        <w:widowControl w:val="0"/>
        <w:autoSpaceDE w:val="0"/>
        <w:autoSpaceDN w:val="0"/>
        <w:spacing w:before="97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методах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непосредственно ДОО.</w:t>
      </w:r>
    </w:p>
    <w:p w:rsidR="005C50DC">
      <w:pPr>
        <w:widowControl w:val="0"/>
        <w:autoSpaceDE w:val="0"/>
        <w:autoSpaceDN w:val="0"/>
        <w:spacing w:before="1" w:line="237" w:lineRule="auto"/>
        <w:ind w:left="905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Специфика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планируемых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результатов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обусловлена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следующими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требованиями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ФГОС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ДО:</w:t>
      </w:r>
    </w:p>
    <w:p w:rsidR="005C50DC">
      <w:pPr>
        <w:widowControl w:val="0"/>
        <w:autoSpaceDE w:val="0"/>
        <w:autoSpaceDN w:val="0"/>
        <w:spacing w:before="10" w:line="237" w:lineRule="auto"/>
        <w:ind w:left="905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планируемые результаты освоения основной образовательной программы ДО заданы 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целевые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ориентиры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представляют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собой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социально-нормативные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возрастные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характеристики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этапах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детства;</w:t>
      </w:r>
    </w:p>
    <w:p w:rsidR="005C50DC">
      <w:pPr>
        <w:widowControl w:val="0"/>
        <w:autoSpaceDE w:val="0"/>
        <w:autoSpaceDN w:val="0"/>
        <w:spacing w:before="79"/>
        <w:ind w:left="905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подлежат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непосредственной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педагогической диагностики (мониторинга), и не являются основанием для их формального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сравнения с реальными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основой объективной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установленным требованиям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 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подготовки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z w:val="20"/>
          <w:szCs w:val="20"/>
          <w:vertAlign w:val="superscript"/>
          <w:lang w:val="x-none" w:eastAsia="en-US" w:bidi="ar-SA"/>
        </w:rPr>
        <w:t>4</w:t>
      </w:r>
      <w:r>
        <w:rPr>
          <w:rFonts w:eastAsia="Calibri"/>
          <w:sz w:val="20"/>
          <w:szCs w:val="20"/>
          <w:lang w:val="x-none" w:eastAsia="en-US" w:bidi="ar-SA"/>
        </w:rPr>
        <w:t>;</w:t>
      </w:r>
    </w:p>
    <w:p w:rsidR="005C50DC">
      <w:pPr>
        <w:widowControl w:val="0"/>
        <w:autoSpaceDE w:val="0"/>
        <w:autoSpaceDN w:val="0"/>
        <w:spacing w:before="4" w:line="242" w:lineRule="auto"/>
        <w:ind w:left="905" w:right="72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освоение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проведением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промежуточных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аттестаций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итоговой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аттестации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обучающихся</w:t>
      </w:r>
      <w:r>
        <w:rPr>
          <w:rFonts w:eastAsia="Calibri"/>
          <w:sz w:val="20"/>
          <w:szCs w:val="20"/>
          <w:vertAlign w:val="superscript"/>
          <w:lang w:val="x-none" w:eastAsia="en-US" w:bidi="ar-SA"/>
        </w:rPr>
        <w:t>5</w:t>
      </w:r>
      <w:r>
        <w:rPr>
          <w:rFonts w:eastAsia="Calibri"/>
          <w:sz w:val="20"/>
          <w:szCs w:val="20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ind w:left="905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Данные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подчеркивают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эффективность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дальнейшее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планирование.</w:t>
      </w:r>
    </w:p>
    <w:p w:rsidR="005C50DC">
      <w:pPr>
        <w:widowControl w:val="0"/>
        <w:autoSpaceDE w:val="0"/>
        <w:autoSpaceDN w:val="0"/>
        <w:spacing w:line="237" w:lineRule="auto"/>
        <w:ind w:left="905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Результаты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(мониторинга)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использоваться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исключительно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задач:</w:t>
      </w:r>
    </w:p>
    <w:p w:rsidR="005C50DC">
      <w:pPr>
        <w:widowControl w:val="0"/>
        <w:numPr>
          <w:ilvl w:val="1"/>
          <w:numId w:val="7"/>
        </w:numPr>
        <w:tabs>
          <w:tab w:val="left" w:pos="1682"/>
        </w:tabs>
        <w:autoSpaceDE w:val="0"/>
        <w:autoSpaceDN w:val="0"/>
        <w:spacing w:before="5" w:line="232" w:lineRule="auto"/>
        <w:ind w:left="905" w:right="74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индивидуализация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построения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траектории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профессиональной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коррекции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особенностей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развития);</w:t>
      </w:r>
    </w:p>
    <w:p w:rsidR="005C50DC">
      <w:pPr>
        <w:widowControl w:val="0"/>
        <w:numPr>
          <w:ilvl w:val="1"/>
          <w:numId w:val="7"/>
        </w:numPr>
        <w:tabs>
          <w:tab w:val="left" w:pos="1677"/>
        </w:tabs>
        <w:autoSpaceDE w:val="0"/>
        <w:autoSpaceDN w:val="0"/>
        <w:spacing w:before="9" w:line="275" w:lineRule="exact"/>
        <w:ind w:left="1676" w:hanging="26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оптимизация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работы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</w:t>
      </w:r>
      <w:r>
        <w:rPr>
          <w:spacing w:val="-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группой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autoSpaceDE w:val="0"/>
        <w:autoSpaceDN w:val="0"/>
        <w:ind w:left="905" w:right="70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Периодичность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Оптимальным является ее проведение на начальном этапе освоения ребенком образовательной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(стартовая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диагностика)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завершающем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этапе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(заключительная, финальная диагностика). При проведении диагностики на начальном этапе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учитывается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адаптационный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период пребывания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Сравнение результатов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стартовой и финальной диагностики позволяет выявить индивидуальную динамику 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</w:p>
    <w:p w:rsidR="005C50DC">
      <w:pPr>
        <w:widowControl w:val="0"/>
        <w:autoSpaceDE w:val="0"/>
        <w:autoSpaceDN w:val="0"/>
        <w:ind w:left="905" w:right="714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Педагогическая диагностика индивидуального развития детей проводится педагогов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произвольной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малоформализованных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диагностических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методов</w:t>
      </w:r>
      <w:r>
        <w:rPr>
          <w:szCs w:val="22"/>
          <w:lang w:val="ru-RU" w:eastAsia="en-US" w:bidi="ar-SA"/>
        </w:rPr>
        <w:t>: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наблюдения,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свободных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бесед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детьми,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анализа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продуктов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детской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деятельности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(рисунков,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работ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по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лепке,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аппликации,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построек,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поделок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тому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подобное),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 xml:space="preserve">специальных диагностических ситуаций. </w:t>
      </w:r>
      <w:r>
        <w:rPr>
          <w:szCs w:val="22"/>
          <w:lang w:val="ru-RU" w:eastAsia="en-US" w:bidi="ar-SA"/>
        </w:rPr>
        <w:t>При необходимости педагог может использовать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специальные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методики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диагностики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физического,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коммуникативного,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познавательного,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речевого,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художественно-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эстетического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развития.</w:t>
      </w:r>
    </w:p>
    <w:p w:rsidR="005C50DC">
      <w:pPr>
        <w:widowControl w:val="0"/>
        <w:autoSpaceDE w:val="0"/>
        <w:autoSpaceDN w:val="0"/>
        <w:ind w:left="905" w:right="711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Основным методом педагогической диагностики является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наблюдение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наблюдения являются возрастные характеристики развития ребенка. Они выступают 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обобщенные показатели возможных достижений детей на разных этапах дошкольного детства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соответствующих образовательных областях. Педагог наблюдает за поведением ребенка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(игровой,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познавательно-исследовательской,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конструировании, двигательной), разных ситуациях (в режимных процессах, в группе и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прогулке, совместной и самостоятельной деятельности детей и других ситуациях). В 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отмечает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деятельностных умений, интересов, предпочтений, фиксирует реакции на успехи и неудачи,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конфликтных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подобное.</w:t>
      </w:r>
    </w:p>
    <w:p w:rsidR="005C50DC">
      <w:pPr>
        <w:widowControl w:val="0"/>
        <w:autoSpaceDE w:val="0"/>
        <w:autoSpaceDN w:val="0"/>
        <w:ind w:left="904" w:right="71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Наблюдая за поведением ребенка, педагог обращает внимание на частоту 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каждого показателя, самостоятельность и инициативность ребенка в деятельности. Частота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периодичность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степень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показателя.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зону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актуального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ближайшего развития ребенка. Инициативность свидетельствует о проявлении субъектности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взаимодействии.</w:t>
      </w:r>
    </w:p>
    <w:p w:rsidR="005C50DC">
      <w:pPr>
        <w:widowControl w:val="0"/>
        <w:autoSpaceDE w:val="0"/>
        <w:autoSpaceDN w:val="0"/>
        <w:ind w:left="904" w:right="715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Результаты наблюдения фиксируются, способ и форму их регистрации педагог выбирает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Оптимальной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формой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фиксации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результатов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наблюдения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может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являться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карта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развития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ребенка.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Педагог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может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составить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ее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самостоятельно,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 xml:space="preserve">отразив показатели возрастного развития ребенка и критерии их оценивания. </w:t>
      </w:r>
      <w:r>
        <w:rPr>
          <w:szCs w:val="22"/>
          <w:lang w:val="ru-RU" w:eastAsia="en-US" w:bidi="ar-SA"/>
        </w:rPr>
        <w:t>Фиксация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данных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наблюдения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позволит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педагогу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выявить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проанализировать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динамику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развитии</w:t>
      </w: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25"/>
          <w:szCs w:val="20"/>
          <w:lang w:val="x-none" w:eastAsia="en-US" w:bidi="ar-SA"/>
        </w:rPr>
      </w:pPr>
      <w:r>
        <w:rPr>
          <w:noProof/>
          <w:lang w:eastAsia="ru-RU"/>
        </w:rPr>
        <w:pict>
          <v:rect id="_x0000_s1034" style="width:143.85pt;height:0.7pt;margin-top:16.4pt;margin-left:76.55pt;mso-position-horizontal-relative:page;mso-wrap-distance-left:0;mso-wrap-distance-right:0;position:absolute;z-index:-251617280" fillcolor="black" stroked="f">
            <w10:wrap type="topAndBottom"/>
          </v:rect>
        </w:pict>
      </w:r>
    </w:p>
    <w:p w:rsidR="005C50DC">
      <w:pPr>
        <w:widowControl w:val="0"/>
        <w:autoSpaceDE w:val="0"/>
        <w:autoSpaceDN w:val="0"/>
        <w:ind w:left="401"/>
        <w:rPr>
          <w:sz w:val="20"/>
          <w:szCs w:val="22"/>
          <w:lang w:val="ru-RU" w:eastAsia="en-US" w:bidi="ar-SA"/>
        </w:rPr>
      </w:pPr>
      <w:r>
        <w:rPr>
          <w:sz w:val="20"/>
          <w:szCs w:val="22"/>
          <w:vertAlign w:val="superscript"/>
          <w:lang w:val="ru-RU" w:eastAsia="en-US" w:bidi="ar-SA"/>
        </w:rPr>
        <w:t>4</w:t>
      </w:r>
      <w:r>
        <w:rPr>
          <w:spacing w:val="40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Пункт</w:t>
      </w:r>
      <w:r>
        <w:rPr>
          <w:spacing w:val="-6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4.3</w:t>
      </w:r>
      <w:r>
        <w:rPr>
          <w:spacing w:val="-3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ФГОС</w:t>
      </w:r>
      <w:r>
        <w:rPr>
          <w:spacing w:val="-8"/>
          <w:sz w:val="20"/>
          <w:szCs w:val="22"/>
          <w:lang w:val="ru-RU" w:eastAsia="en-US" w:bidi="ar-SA"/>
        </w:rPr>
        <w:t xml:space="preserve"> </w:t>
      </w:r>
      <w:r>
        <w:rPr>
          <w:sz w:val="20"/>
          <w:szCs w:val="22"/>
          <w:lang w:val="ru-RU" w:eastAsia="en-US" w:bidi="ar-SA"/>
        </w:rPr>
        <w:t>ДО.</w:t>
      </w:r>
    </w:p>
    <w:p w:rsidR="005C50DC">
      <w:pPr>
        <w:widowControl w:val="0"/>
        <w:autoSpaceDE w:val="0"/>
        <w:autoSpaceDN w:val="0"/>
        <w:rPr>
          <w:sz w:val="20"/>
          <w:szCs w:val="22"/>
          <w:lang w:val="ru-RU" w:eastAsia="en-US" w:bidi="ar-SA"/>
        </w:rPr>
        <w:sectPr>
          <w:pgSz w:w="11920" w:h="16840"/>
          <w:pgMar w:top="1000" w:right="0" w:bottom="70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2" w:lineRule="auto"/>
        <w:ind w:left="905" w:right="72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ребенка на определенном возрастном этапе, а также скорректировать образовательную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 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 потребностей.</w:t>
      </w:r>
    </w:p>
    <w:p w:rsidR="005C50DC">
      <w:pPr>
        <w:widowControl w:val="0"/>
        <w:autoSpaceDE w:val="0"/>
        <w:autoSpaceDN w:val="0"/>
        <w:spacing w:before="9"/>
        <w:ind w:left="905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Результаты наблюдения могут быть дополнены </w:t>
      </w:r>
      <w:r>
        <w:rPr>
          <w:rFonts w:eastAsia="Calibri"/>
          <w:b/>
          <w:sz w:val="20"/>
          <w:szCs w:val="20"/>
          <w:lang w:val="x-none" w:eastAsia="en-US" w:bidi="ar-SA"/>
        </w:rPr>
        <w:t>беседами с детьми в свободной форме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,</w:t>
      </w:r>
      <w:r>
        <w:rPr>
          <w:rFonts w:eastAsia="Calibri"/>
          <w:b/>
          <w:i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выявить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наличие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уточнить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другое.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Анализ продуктов детской деятельности </w:t>
      </w:r>
      <w:r>
        <w:rPr>
          <w:rFonts w:eastAsia="Calibri"/>
          <w:sz w:val="20"/>
          <w:szCs w:val="20"/>
          <w:lang w:val="x-none" w:eastAsia="en-US" w:bidi="ar-SA"/>
        </w:rPr>
        <w:t>может осуществляться на основе изучения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 портфолио ребенка (рисунков, работ по аппликации, фотографий работ по лепке,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построек, поделок и другого). Полученные в процессе анализа качественные характеристики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(изобразительной,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конструктивной,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деятельностью).</w:t>
      </w:r>
    </w:p>
    <w:p w:rsidR="005C50DC">
      <w:pPr>
        <w:widowControl w:val="0"/>
        <w:autoSpaceDE w:val="0"/>
        <w:autoSpaceDN w:val="0"/>
        <w:ind w:left="904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Педагогическая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завершается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которых педагог выстраивает взаимодействие с детьми, организует РППС, мотивирующую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обучающихся,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маршруты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целенаправленно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проектирует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процесс.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Источник и авторы диагностики. </w:t>
      </w:r>
      <w:r>
        <w:rPr>
          <w:rFonts w:eastAsia="Calibri"/>
          <w:sz w:val="20"/>
          <w:szCs w:val="20"/>
          <w:lang w:val="x-none" w:eastAsia="en-US" w:bidi="ar-SA"/>
        </w:rPr>
        <w:t>Карты развития ребенка составляются педагогами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(ФОП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ДО).</w:t>
      </w:r>
    </w:p>
    <w:p w:rsidR="005C50DC">
      <w:pPr>
        <w:widowControl w:val="0"/>
        <w:autoSpaceDE w:val="0"/>
        <w:autoSpaceDN w:val="0"/>
        <w:ind w:left="904" w:right="69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психологическая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диагностика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(выявление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изучение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индивидуально-психологических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возникновения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квалифицированные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(педагоги-психологи,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допускается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использоваться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оказания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адресной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помощи.</w:t>
      </w:r>
    </w:p>
    <w:p w:rsidR="005C50DC">
      <w:pPr>
        <w:widowControl w:val="0"/>
        <w:numPr>
          <w:ilvl w:val="1"/>
          <w:numId w:val="2"/>
        </w:numPr>
        <w:tabs>
          <w:tab w:val="left" w:pos="1063"/>
        </w:tabs>
        <w:autoSpaceDE w:val="0"/>
        <w:autoSpaceDN w:val="0"/>
        <w:spacing w:before="8" w:line="237" w:lineRule="auto"/>
        <w:ind w:left="1062" w:right="716" w:hanging="53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Часть,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формируемая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участниками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образовательных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отношений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выбранному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направлению</w:t>
      </w:r>
    </w:p>
    <w:p w:rsidR="005C50DC">
      <w:pPr>
        <w:widowControl w:val="0"/>
        <w:autoSpaceDE w:val="0"/>
        <w:autoSpaceDN w:val="0"/>
        <w:ind w:left="904" w:right="713" w:firstLine="704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В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Программе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b/>
          <w:i/>
          <w:szCs w:val="22"/>
          <w:lang w:val="ru-RU" w:eastAsia="en-US" w:bidi="ar-SA"/>
        </w:rPr>
        <w:t>оотношение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обязательной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части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и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части,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формируемой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участниками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образовательных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отношений</w:t>
      </w:r>
      <w:r>
        <w:rPr>
          <w:szCs w:val="22"/>
          <w:lang w:val="ru-RU" w:eastAsia="en-US" w:bidi="ar-SA"/>
        </w:rPr>
        <w:t>: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92%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8%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старшая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группа;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93%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7%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подготовительная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школе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группа.</w:t>
      </w:r>
    </w:p>
    <w:p w:rsidR="005C50DC">
      <w:pPr>
        <w:widowControl w:val="0"/>
        <w:autoSpaceDE w:val="0"/>
        <w:autoSpaceDN w:val="0"/>
        <w:spacing w:line="242" w:lineRule="auto"/>
        <w:ind w:left="904" w:right="71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Вариативная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парциальной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приобщению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Донского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</w:t>
      </w:r>
    </w:p>
    <w:p w:rsidR="005C50DC">
      <w:pPr>
        <w:widowControl w:val="0"/>
        <w:autoSpaceDE w:val="0"/>
        <w:autoSpaceDN w:val="0"/>
        <w:spacing w:before="3" w:line="242" w:lineRule="auto"/>
        <w:ind w:left="904" w:right="70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«Родники Дона»: авторы Р. М. Чумичева, О. Л. Ведмедь, Н. А. Платохина ; под общей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редакцией Р.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Чумичевой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; Министерство образования и науки Российской Федерации,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Федеральное государственное автономное образовательное учреждение высшего образования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"Южный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университет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"Ростов-на-Дону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Таганрог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Изд-во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Южного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ун-та,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2017</w:t>
      </w:r>
    </w:p>
    <w:p w:rsidR="005C50DC">
      <w:pPr>
        <w:widowControl w:val="0"/>
        <w:autoSpaceDE w:val="0"/>
        <w:autoSpaceDN w:val="0"/>
        <w:spacing w:before="2" w:line="272" w:lineRule="exact"/>
        <w:ind w:left="90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Цели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задачи</w:t>
      </w:r>
    </w:p>
    <w:p w:rsidR="005C50DC">
      <w:pPr>
        <w:widowControl w:val="0"/>
        <w:autoSpaceDE w:val="0"/>
        <w:autoSpaceDN w:val="0"/>
        <w:ind w:left="904" w:right="100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приобщения детей к социокультурным нормам, традициям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семьи, общества и государства посредством казачьей народной педагогики, развитие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любви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Донскому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краю.</w:t>
      </w:r>
    </w:p>
    <w:p w:rsidR="005C50DC">
      <w:pPr>
        <w:widowControl w:val="0"/>
        <w:autoSpaceDE w:val="0"/>
        <w:autoSpaceDN w:val="0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Задачи.</w:t>
      </w:r>
    </w:p>
    <w:p w:rsidR="005C50DC">
      <w:pPr>
        <w:widowControl w:val="0"/>
        <w:numPr>
          <w:ilvl w:val="2"/>
          <w:numId w:val="2"/>
        </w:numPr>
        <w:tabs>
          <w:tab w:val="left" w:pos="1082"/>
        </w:tabs>
        <w:autoSpaceDE w:val="0"/>
        <w:autoSpaceDN w:val="0"/>
        <w:ind w:left="1081" w:hanging="36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приобщать детей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культурному</w:t>
      </w:r>
      <w:r>
        <w:rPr>
          <w:spacing w:val="-2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наследию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Донского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края;</w:t>
      </w:r>
    </w:p>
    <w:p w:rsidR="005C50DC">
      <w:pPr>
        <w:widowControl w:val="0"/>
        <w:numPr>
          <w:ilvl w:val="2"/>
          <w:numId w:val="2"/>
        </w:numPr>
        <w:tabs>
          <w:tab w:val="left" w:pos="1149"/>
        </w:tabs>
        <w:autoSpaceDE w:val="0"/>
        <w:autoSpaceDN w:val="0"/>
        <w:spacing w:before="11" w:line="254" w:lineRule="auto"/>
        <w:ind w:left="1081" w:right="1141" w:hanging="360"/>
        <w:jc w:val="left"/>
        <w:rPr>
          <w:szCs w:val="22"/>
          <w:lang w:val="ru-RU" w:eastAsia="en-US" w:bidi="ar-SA"/>
        </w:rPr>
      </w:pPr>
      <w:r>
        <w:rPr>
          <w:sz w:val="22"/>
          <w:szCs w:val="22"/>
          <w:lang w:val="ru-RU" w:eastAsia="en-US" w:bidi="ar-SA"/>
        </w:rPr>
        <w:tab/>
      </w:r>
      <w:r>
        <w:rPr>
          <w:spacing w:val="-1"/>
          <w:szCs w:val="22"/>
          <w:lang w:val="ru-RU" w:eastAsia="en-US" w:bidi="ar-SA"/>
        </w:rPr>
        <w:t>воспитывать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у</w:t>
      </w:r>
      <w:r>
        <w:rPr>
          <w:spacing w:val="-2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детей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дошкольного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возраста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чувства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гордости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за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своих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земляков,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события,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происходящие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Ростовской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области;</w:t>
      </w:r>
    </w:p>
    <w:p w:rsidR="005C50DC">
      <w:pPr>
        <w:widowControl w:val="0"/>
        <w:numPr>
          <w:ilvl w:val="2"/>
          <w:numId w:val="2"/>
        </w:numPr>
        <w:tabs>
          <w:tab w:val="left" w:pos="1082"/>
        </w:tabs>
        <w:autoSpaceDE w:val="0"/>
        <w:autoSpaceDN w:val="0"/>
        <w:spacing w:line="266" w:lineRule="exact"/>
        <w:ind w:left="1081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развивать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бережное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созидательное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отношение</w:t>
      </w:r>
      <w:r>
        <w:rPr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Донской земле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(достопримечательности,</w:t>
      </w:r>
    </w:p>
    <w:p w:rsidR="005C50DC">
      <w:pPr>
        <w:widowControl w:val="0"/>
        <w:autoSpaceDE w:val="0"/>
        <w:autoSpaceDN w:val="0"/>
        <w:spacing w:before="7"/>
        <w:ind w:left="1081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культура, природа);</w:t>
      </w:r>
    </w:p>
    <w:p w:rsidR="005C50DC">
      <w:pPr>
        <w:widowControl w:val="0"/>
        <w:numPr>
          <w:ilvl w:val="2"/>
          <w:numId w:val="2"/>
        </w:numPr>
        <w:tabs>
          <w:tab w:val="left" w:pos="1082"/>
        </w:tabs>
        <w:autoSpaceDE w:val="0"/>
        <w:autoSpaceDN w:val="0"/>
        <w:spacing w:before="12" w:line="254" w:lineRule="auto"/>
        <w:ind w:left="1081" w:right="2464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совершенствовать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умения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участников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разработкеконструктивных стратегий совместной деятельности с детьми 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ознакомления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правами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обязанностями представителей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казачества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культурными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традициями;</w:t>
      </w:r>
    </w:p>
    <w:p w:rsidR="005C50DC">
      <w:pPr>
        <w:widowControl w:val="0"/>
        <w:autoSpaceDE w:val="0"/>
        <w:autoSpaceDN w:val="0"/>
        <w:spacing w:line="254" w:lineRule="auto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46" w:gutter="0"/>
          <w:cols w:space="720"/>
        </w:sectPr>
      </w:pPr>
    </w:p>
    <w:p w:rsidR="005C50DC">
      <w:pPr>
        <w:widowControl w:val="0"/>
        <w:numPr>
          <w:ilvl w:val="2"/>
          <w:numId w:val="2"/>
        </w:numPr>
        <w:tabs>
          <w:tab w:val="left" w:pos="1083"/>
        </w:tabs>
        <w:autoSpaceDE w:val="0"/>
        <w:autoSpaceDN w:val="0"/>
        <w:spacing w:before="35" w:line="242" w:lineRule="auto"/>
        <w:ind w:left="1082" w:right="2585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повышать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профессиональную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компетентность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через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реализацию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парциальной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«Родники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Дона»;</w:t>
      </w:r>
    </w:p>
    <w:p w:rsidR="005C50DC">
      <w:pPr>
        <w:widowControl w:val="0"/>
        <w:numPr>
          <w:ilvl w:val="2"/>
          <w:numId w:val="2"/>
        </w:numPr>
        <w:tabs>
          <w:tab w:val="left" w:pos="1145"/>
        </w:tabs>
        <w:autoSpaceDE w:val="0"/>
        <w:autoSpaceDN w:val="0"/>
        <w:spacing w:before="6" w:line="232" w:lineRule="auto"/>
        <w:ind w:left="1082" w:right="617" w:hanging="360"/>
        <w:jc w:val="left"/>
        <w:rPr>
          <w:szCs w:val="22"/>
          <w:lang w:val="ru-RU" w:eastAsia="en-US" w:bidi="ar-SA"/>
        </w:rPr>
      </w:pPr>
      <w:r>
        <w:rPr>
          <w:sz w:val="22"/>
          <w:szCs w:val="22"/>
          <w:lang w:val="ru-RU" w:eastAsia="en-US" w:bidi="ar-SA"/>
        </w:rPr>
        <w:tab/>
      </w:r>
      <w:r>
        <w:rPr>
          <w:szCs w:val="22"/>
          <w:lang w:val="ru-RU" w:eastAsia="en-US" w:bidi="ar-SA"/>
        </w:rPr>
        <w:t>определять</w:t>
      </w:r>
      <w:r>
        <w:rPr>
          <w:spacing w:val="4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перспективы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дальнейшего</w:t>
      </w:r>
      <w:r>
        <w:rPr>
          <w:spacing w:val="4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через</w:t>
      </w:r>
      <w:r>
        <w:rPr>
          <w:spacing w:val="4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осуществление</w:t>
      </w:r>
      <w:r>
        <w:rPr>
          <w:spacing w:val="4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анализа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качества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казачьих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традиций,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обрядов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ремесел;</w:t>
      </w:r>
    </w:p>
    <w:p w:rsidR="005C50DC">
      <w:pPr>
        <w:widowControl w:val="0"/>
        <w:numPr>
          <w:ilvl w:val="2"/>
          <w:numId w:val="2"/>
        </w:numPr>
        <w:tabs>
          <w:tab w:val="left" w:pos="1150"/>
        </w:tabs>
        <w:autoSpaceDE w:val="0"/>
        <w:autoSpaceDN w:val="0"/>
        <w:spacing w:before="91" w:line="272" w:lineRule="exact"/>
        <w:ind w:left="1149" w:hanging="42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создавать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условия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активного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погружения</w:t>
      </w:r>
      <w:r>
        <w:rPr>
          <w:spacing w:val="2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участников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воспитательно-</w:t>
      </w:r>
    </w:p>
    <w:p w:rsidR="005C50DC">
      <w:pPr>
        <w:widowControl w:val="0"/>
        <w:autoSpaceDE w:val="0"/>
        <w:autoSpaceDN w:val="0"/>
        <w:spacing w:line="237" w:lineRule="auto"/>
        <w:ind w:left="108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практико-ориентированную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 оптимизацию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казачьего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компонента;</w:t>
      </w:r>
    </w:p>
    <w:p w:rsidR="005C50DC">
      <w:pPr>
        <w:widowControl w:val="0"/>
        <w:numPr>
          <w:ilvl w:val="2"/>
          <w:numId w:val="2"/>
        </w:numPr>
        <w:tabs>
          <w:tab w:val="left" w:pos="1145"/>
        </w:tabs>
        <w:autoSpaceDE w:val="0"/>
        <w:autoSpaceDN w:val="0"/>
        <w:spacing w:before="11" w:line="272" w:lineRule="exact"/>
        <w:ind w:left="1144" w:hanging="423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оптимизировать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модель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развивающей</w:t>
      </w:r>
      <w:r>
        <w:rPr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предметно-</w:t>
      </w:r>
    </w:p>
    <w:p w:rsidR="005C50DC">
      <w:pPr>
        <w:widowControl w:val="0"/>
        <w:autoSpaceDE w:val="0"/>
        <w:autoSpaceDN w:val="0"/>
        <w:spacing w:line="242" w:lineRule="auto"/>
        <w:ind w:left="108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пространственной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среды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реализуемыми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проектами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программами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региональной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направленности;</w:t>
      </w:r>
    </w:p>
    <w:p w:rsidR="005C50DC">
      <w:pPr>
        <w:widowControl w:val="0"/>
        <w:numPr>
          <w:ilvl w:val="2"/>
          <w:numId w:val="2"/>
        </w:numPr>
        <w:tabs>
          <w:tab w:val="left" w:pos="1030"/>
        </w:tabs>
        <w:autoSpaceDE w:val="0"/>
        <w:autoSpaceDN w:val="0"/>
        <w:spacing w:line="237" w:lineRule="auto"/>
        <w:ind w:left="363" w:right="818" w:firstLine="364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создать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условия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для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внедрения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модели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сетевого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национально-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регионального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компонента.</w:t>
      </w:r>
    </w:p>
    <w:p w:rsidR="005C50DC">
      <w:pPr>
        <w:widowControl w:val="0"/>
        <w:autoSpaceDE w:val="0"/>
        <w:autoSpaceDN w:val="0"/>
        <w:spacing w:before="9" w:line="272" w:lineRule="exact"/>
        <w:ind w:left="905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Принципы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подходы</w:t>
      </w:r>
    </w:p>
    <w:p w:rsidR="005C50DC">
      <w:pPr>
        <w:widowControl w:val="0"/>
        <w:autoSpaceDE w:val="0"/>
        <w:autoSpaceDN w:val="0"/>
        <w:spacing w:line="237" w:lineRule="auto"/>
        <w:ind w:left="905" w:firstLine="7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основу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реализации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части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Программы,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формируемой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участниками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положены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принципы</w:t>
      </w:r>
      <w:r>
        <w:rPr>
          <w:rFonts w:eastAsia="Calibri"/>
          <w:sz w:val="20"/>
          <w:szCs w:val="20"/>
          <w:lang w:val="x-none" w:eastAsia="en-US" w:bidi="ar-SA"/>
        </w:rPr>
        <w:t>:</w:t>
      </w:r>
    </w:p>
    <w:p w:rsidR="005C50DC">
      <w:pPr>
        <w:widowControl w:val="0"/>
        <w:tabs>
          <w:tab w:val="left" w:pos="1346"/>
          <w:tab w:val="left" w:pos="4576"/>
          <w:tab w:val="left" w:pos="5876"/>
          <w:tab w:val="left" w:pos="7104"/>
          <w:tab w:val="left" w:pos="8327"/>
          <w:tab w:val="left" w:pos="9468"/>
        </w:tabs>
        <w:autoSpaceDE w:val="0"/>
        <w:autoSpaceDN w:val="0"/>
        <w:spacing w:line="237" w:lineRule="auto"/>
        <w:ind w:left="905" w:right="15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а)</w:t>
      </w:r>
      <w:r>
        <w:rPr>
          <w:rFonts w:eastAsia="Calibri"/>
          <w:sz w:val="20"/>
          <w:szCs w:val="20"/>
          <w:lang w:val="x-none" w:eastAsia="en-US" w:bidi="ar-SA"/>
        </w:rPr>
        <w:tab/>
        <w:t>личностно-ориентированные</w:t>
      </w:r>
      <w:r>
        <w:rPr>
          <w:rFonts w:eastAsia="Calibri"/>
          <w:sz w:val="20"/>
          <w:szCs w:val="20"/>
          <w:lang w:val="x-none" w:eastAsia="en-US" w:bidi="ar-SA"/>
        </w:rPr>
        <w:tab/>
        <w:t>принципы</w:t>
      </w:r>
      <w:r>
        <w:rPr>
          <w:rFonts w:eastAsia="Calibri"/>
          <w:sz w:val="20"/>
          <w:szCs w:val="20"/>
          <w:lang w:val="x-none" w:eastAsia="en-US" w:bidi="ar-SA"/>
        </w:rPr>
        <w:tab/>
        <w:t>(принцип</w:t>
      </w:r>
      <w:r>
        <w:rPr>
          <w:rFonts w:eastAsia="Calibri"/>
          <w:sz w:val="20"/>
          <w:szCs w:val="20"/>
          <w:lang w:val="x-none" w:eastAsia="en-US" w:bidi="ar-SA"/>
        </w:rPr>
        <w:tab/>
        <w:t>развития;</w:t>
      </w:r>
      <w:r>
        <w:rPr>
          <w:rFonts w:eastAsia="Calibri"/>
          <w:sz w:val="20"/>
          <w:szCs w:val="20"/>
          <w:lang w:val="x-none" w:eastAsia="en-US" w:bidi="ar-SA"/>
        </w:rPr>
        <w:tab/>
        <w:t>принцип</w:t>
      </w:r>
      <w:r>
        <w:rPr>
          <w:rFonts w:eastAsia="Calibri"/>
          <w:sz w:val="20"/>
          <w:szCs w:val="20"/>
          <w:lang w:val="x-none" w:eastAsia="en-US" w:bidi="ar-SA"/>
        </w:rPr>
        <w:tab/>
        <w:t>психологической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комфортности);</w:t>
      </w:r>
    </w:p>
    <w:p w:rsidR="005C50DC">
      <w:pPr>
        <w:widowControl w:val="0"/>
        <w:autoSpaceDE w:val="0"/>
        <w:autoSpaceDN w:val="0"/>
        <w:spacing w:before="6"/>
        <w:ind w:left="905" w:right="73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культурно-ориентированные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принципы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(принцип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целостности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содержания образования;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принцип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смыслового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принцип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систематичности;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принцип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ориентировочной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функции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знаний;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принцип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культурой);</w:t>
      </w:r>
    </w:p>
    <w:p w:rsidR="005C50DC">
      <w:pPr>
        <w:widowControl w:val="0"/>
        <w:autoSpaceDE w:val="0"/>
        <w:autoSpaceDN w:val="0"/>
        <w:spacing w:line="242" w:lineRule="auto"/>
        <w:ind w:left="904" w:right="121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в) деятельностно-ориентированные принципы (принцип обучения деятельности; принцип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опоры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предшествующее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(спонтанное)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креативный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принцип).</w:t>
      </w:r>
    </w:p>
    <w:p w:rsidR="005C50DC">
      <w:pPr>
        <w:widowControl w:val="0"/>
        <w:autoSpaceDE w:val="0"/>
        <w:autoSpaceDN w:val="0"/>
        <w:spacing w:line="274" w:lineRule="exact"/>
        <w:ind w:left="126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отборе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содержания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учитываются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принципы:</w:t>
      </w:r>
    </w:p>
    <w:p w:rsidR="005C50DC">
      <w:pPr>
        <w:widowControl w:val="0"/>
        <w:numPr>
          <w:ilvl w:val="0"/>
          <w:numId w:val="8"/>
        </w:numPr>
        <w:tabs>
          <w:tab w:val="left" w:pos="1069"/>
        </w:tabs>
        <w:autoSpaceDE w:val="0"/>
        <w:autoSpaceDN w:val="0"/>
        <w:ind w:left="905" w:right="722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региональных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пропаганде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патриотических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идей,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предполагает пропаганду идей и ценностей не только общероссийского патриотизма, а прежде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всего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местного,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характеризующегося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любовью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городу,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краю;</w:t>
      </w:r>
    </w:p>
    <w:p w:rsidR="005C50DC">
      <w:pPr>
        <w:widowControl w:val="0"/>
        <w:numPr>
          <w:ilvl w:val="0"/>
          <w:numId w:val="8"/>
        </w:numPr>
        <w:tabs>
          <w:tab w:val="left" w:pos="1083"/>
        </w:tabs>
        <w:autoSpaceDE w:val="0"/>
        <w:autoSpaceDN w:val="0"/>
        <w:ind w:left="905" w:right="719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принципы научной обоснованности и практической применимости, которые означают, что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формироваться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имеют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непосредственное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возраста;</w:t>
      </w:r>
    </w:p>
    <w:p w:rsidR="005C50DC">
      <w:pPr>
        <w:widowControl w:val="0"/>
        <w:numPr>
          <w:ilvl w:val="0"/>
          <w:numId w:val="8"/>
        </w:numPr>
        <w:tabs>
          <w:tab w:val="left" w:pos="1097"/>
        </w:tabs>
        <w:autoSpaceDE w:val="0"/>
        <w:autoSpaceDN w:val="0"/>
        <w:ind w:left="905" w:right="737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соответствие содержания критериям полноты, необходимости и достаточности: требуется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подбирать материал, максимально приближенный к разумному «минимуму»; такие сведения 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понятия,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дошкольник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небольшим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жизненным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опытом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способен усвоить.</w:t>
      </w:r>
    </w:p>
    <w:p w:rsidR="005C50DC">
      <w:pPr>
        <w:widowControl w:val="0"/>
        <w:autoSpaceDE w:val="0"/>
        <w:autoSpaceDN w:val="0"/>
        <w:spacing w:line="242" w:lineRule="auto"/>
        <w:ind w:left="905" w:right="7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Подходы: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подход;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личностно-ориентированный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подход;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подход;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дифференцированный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подход.</w:t>
      </w:r>
    </w:p>
    <w:p w:rsidR="005C50DC">
      <w:pPr>
        <w:widowControl w:val="0"/>
        <w:autoSpaceDE w:val="0"/>
        <w:autoSpaceDN w:val="0"/>
        <w:spacing w:line="275" w:lineRule="exact"/>
        <w:ind w:left="1609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Особенности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развития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дошкольного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возраста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выбранному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направлению</w:t>
      </w:r>
    </w:p>
    <w:p w:rsidR="005C50DC">
      <w:pPr>
        <w:widowControl w:val="0"/>
        <w:autoSpaceDE w:val="0"/>
        <w:autoSpaceDN w:val="0"/>
        <w:spacing w:line="273" w:lineRule="exact"/>
        <w:ind w:left="904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5-6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лет</w:t>
      </w:r>
      <w:r>
        <w:rPr>
          <w:b/>
          <w:spacing w:val="-5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(старшая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группа)</w:t>
      </w:r>
    </w:p>
    <w:p w:rsidR="005C50DC">
      <w:pPr>
        <w:widowControl w:val="0"/>
        <w:autoSpaceDE w:val="0"/>
        <w:autoSpaceDN w:val="0"/>
        <w:ind w:left="904" w:right="725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5—6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общества, постепенно начинает осознавать связи и зависимости в социальном поведении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взаимоотношениях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людей.</w:t>
      </w:r>
    </w:p>
    <w:p w:rsidR="005C50DC">
      <w:pPr>
        <w:widowControl w:val="0"/>
        <w:autoSpaceDE w:val="0"/>
        <w:autoSpaceDN w:val="0"/>
        <w:ind w:left="904" w:right="71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этом возрасте в поведении дошкольников происходят качественные изменения 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формируется возможность саморегуляции, дети начинают предъявлять к себе те требования,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раньше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предъявлялись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отвлекаясь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интересные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доводить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конца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малопривлекательную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(убирать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игрушки,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наводить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порядок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комнате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п.).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благодаря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общепринятых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обязательности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выполнения.</w:t>
      </w:r>
    </w:p>
    <w:p w:rsidR="005C50DC">
      <w:pPr>
        <w:widowControl w:val="0"/>
        <w:autoSpaceDE w:val="0"/>
        <w:autoSpaceDN w:val="0"/>
        <w:ind w:left="938" w:right="660" w:firstLine="795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происходят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представлениях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себе.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начинают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наделяет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настоящего в данный отрезок времени, но и качества, которыми он хотел бы или, наоборот, 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хотел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 обладать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будущем.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них проявляются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усваиваемые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этические нормы.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 возрасте дети в значительной степени ориентированы на сверстников, большую часть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беседах,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мнения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существенными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них.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Повышается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избирательность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устойчивость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взаимоотношений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ровесниками.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предпочтения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объясняют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успешностью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дифференцированное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гендерной</w:t>
      </w:r>
    </w:p>
    <w:p w:rsidR="005C50DC">
      <w:pPr>
        <w:widowControl w:val="0"/>
        <w:autoSpaceDE w:val="0"/>
        <w:autoSpaceDN w:val="0"/>
        <w:jc w:val="righ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42" w:lineRule="auto"/>
        <w:ind w:left="905" w:right="648" w:firstLine="54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принадлежности по существенным признакам (женские и мужские качества, 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эмоций,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специфика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гендерного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поведения).</w:t>
      </w:r>
    </w:p>
    <w:p w:rsidR="005C50DC">
      <w:pPr>
        <w:widowControl w:val="0"/>
        <w:autoSpaceDE w:val="0"/>
        <w:autoSpaceDN w:val="0"/>
        <w:spacing w:line="237" w:lineRule="auto"/>
        <w:ind w:left="905" w:right="706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Значительные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распределении детьми этого возраста ролей для игры можно иногда наблюдать и попытки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распределение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обязанностей у детей чаще всего возникают еще по ходу самой игры. Усложняется игровое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пространство.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разнообразными.</w:t>
      </w:r>
    </w:p>
    <w:p w:rsidR="005C50DC">
      <w:pPr>
        <w:widowControl w:val="0"/>
        <w:autoSpaceDE w:val="0"/>
        <w:autoSpaceDN w:val="0"/>
        <w:ind w:left="904" w:right="660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Вне игры общение детей становится менее ситуативным. Они охотно рассказывают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 что с ними произошло: где были, что видели и т. д. Дети внимательно слушают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сопереживают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друзей.</w:t>
      </w:r>
    </w:p>
    <w:p w:rsidR="005C50DC">
      <w:pPr>
        <w:widowControl w:val="0"/>
        <w:autoSpaceDE w:val="0"/>
        <w:autoSpaceDN w:val="0"/>
        <w:ind w:left="904" w:right="70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обладают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довольно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запасом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окружающем, которые получают благодаря своей активности, стремлению задавать вопросы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экспериментировать.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хорошо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оттенках.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шестого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отличаются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геометрические фигуры друг от друга. Для них не составит труда сопоставить между собой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 большое количество предметов. Возрастает способность ребенка ориентироваться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пространстве.</w:t>
      </w:r>
    </w:p>
    <w:p w:rsidR="005C50DC">
      <w:pPr>
        <w:widowControl w:val="0"/>
        <w:autoSpaceDE w:val="0"/>
        <w:autoSpaceDN w:val="0"/>
        <w:ind w:left="904" w:right="70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Внимание детей становится более устойчивым и произвольным. Они могут заниматься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 очень привлекательным, но нужным делом в течение 20—25 минут вместе со взрослым.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 этого возраста уже способен действовать по правилу, которое задается взрослым.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улучшается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устойчивость.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запоминания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несложные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приемы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средства.</w:t>
      </w:r>
    </w:p>
    <w:p w:rsidR="005C50DC">
      <w:pPr>
        <w:widowControl w:val="0"/>
        <w:autoSpaceDE w:val="0"/>
        <w:autoSpaceDN w:val="0"/>
        <w:ind w:left="904" w:right="70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5—6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ведущее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наглядно-образное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мышление,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 ребенку решать более сложные задачи с использованием обобщенных наглядных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 (схем, чертежей и пр.) и представлений о свойствах различных предметов и явлений.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5—6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охарактеризовать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(продуктивным) воображением, которое начинает приобретать самостоятельность, отделяясь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 практической деятельности и предваряя ее. Образы воображения значительно полнее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точнее воспроизводят действительность. Ребенок четко начинает различать действительное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вымышленное.</w:t>
      </w:r>
    </w:p>
    <w:p w:rsidR="005C50DC">
      <w:pPr>
        <w:widowControl w:val="0"/>
        <w:autoSpaceDE w:val="0"/>
        <w:autoSpaceDN w:val="0"/>
        <w:spacing w:line="272" w:lineRule="exact"/>
        <w:ind w:left="90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6-7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(подготовительная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школе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группа)</w:t>
      </w:r>
    </w:p>
    <w:p w:rsidR="005C50DC">
      <w:pPr>
        <w:widowControl w:val="0"/>
        <w:autoSpaceDE w:val="0"/>
        <w:autoSpaceDN w:val="0"/>
        <w:ind w:left="904" w:right="720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Ребенок на пороге школы обладает устойчивыми социально-нравственными чувства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самосознанием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субъект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поведения.</w:t>
      </w:r>
    </w:p>
    <w:p w:rsidR="005C50DC">
      <w:pPr>
        <w:widowControl w:val="0"/>
        <w:autoSpaceDE w:val="0"/>
        <w:autoSpaceDN w:val="0"/>
        <w:ind w:left="904" w:right="70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Мотивационная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сфера дошкольников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6—7 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мотивов,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просоциальные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(побуждающие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добро),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самореализации. Поведение ребенка начинает регулироваться также его представлениями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 что хорошо и что плохо. С развитием морально-нравственных представлений напрямую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связана и возможность эмоционально оценивать свои поступки. Ребенок испытывает чувство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удовлетворения, радости, когда поступает правильно, хорошо, и смущение, неловкость, когда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нарушает правила, поступает плохо. Общая самооценка детей представляет собой глобальное,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недифференцированное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формирующееся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влиянием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эмоционального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взрослых.</w:t>
      </w:r>
    </w:p>
    <w:p w:rsidR="005C50DC">
      <w:pPr>
        <w:widowControl w:val="0"/>
        <w:autoSpaceDE w:val="0"/>
        <w:autoSpaceDN w:val="0"/>
        <w:ind w:left="904" w:right="70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 концу дошкольного возраста происходят существенные изменения в эмоциональной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сфере.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этого 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богатая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эмоциональная жизнь,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эмоции глубоки и разнообразны по содержанию. С другой стороны, они более сдержанны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избирательны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формируются обобщенные эмоциональные представления, что позволяет им предвосхищать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влияет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эффективность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произвольной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регуляции поведения — ребенок может не только отказаться от нежелательных действий 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хорошо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неинтересное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полученные результаты принесут кому-то пользу, радость и т. п. Благодаря таким изменениям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эмоциональной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сфере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поведение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дошкольника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менее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ситуативным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чаще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46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выстраивается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потребностей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людей.</w:t>
      </w:r>
    </w:p>
    <w:p w:rsidR="005C50DC">
      <w:pPr>
        <w:widowControl w:val="0"/>
        <w:autoSpaceDE w:val="0"/>
        <w:autoSpaceDN w:val="0"/>
        <w:ind w:left="905" w:right="71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Сложнее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богаче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 внимательно слушает рассказы родителей о том, что у них произошло на работе,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 интересуется тем, как они познакомились, при встрече с незнакомыми людьми часто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спрашивает, где они живут, есть ли у них дети, кем они работают и т. п. Большую значимость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6—7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собой.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избирательные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устойчивыми,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период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зарождается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дружба.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конкурентные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взаимодействии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стремятся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первую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очередь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проявить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себя,</w:t>
      </w:r>
    </w:p>
    <w:p w:rsidR="005C50DC">
      <w:pPr>
        <w:widowControl w:val="0"/>
        <w:autoSpaceDE w:val="0"/>
        <w:autoSpaceDN w:val="0"/>
        <w:spacing w:before="88"/>
        <w:ind w:left="905" w:right="72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привлечь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Однако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соперничеству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избегать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негативных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поведения.</w:t>
      </w:r>
    </w:p>
    <w:p w:rsidR="005C50DC">
      <w:pPr>
        <w:widowControl w:val="0"/>
        <w:autoSpaceDE w:val="0"/>
        <w:autoSpaceDN w:val="0"/>
        <w:spacing w:before="6" w:line="235" w:lineRule="auto"/>
        <w:ind w:left="905" w:right="72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 семи годам дети определяют перспективы взросления в соответствии с гендерной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ролью,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ориентированных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будущих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ролей.</w:t>
      </w:r>
    </w:p>
    <w:p w:rsidR="005C50DC">
      <w:pPr>
        <w:widowControl w:val="0"/>
        <w:autoSpaceDE w:val="0"/>
        <w:autoSpaceDN w:val="0"/>
        <w:spacing w:before="9"/>
        <w:ind w:left="905" w:right="71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играх дети 6—7 лет способны отражать достаточно сложные социальные события 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рождение ребенка, свадьба, праздник, война и др. В игре может быть несколько центров,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каждом из которых отражается та или иная сюжетная линия. Дети этого возраста могут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ходу игры брать на себя две роли, переходя от исполнения одной к исполнению другой. 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 вступать во взаимодействие с несколькими партнерами по игре, исполняя как главную,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подчиненную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роль.</w:t>
      </w:r>
    </w:p>
    <w:p w:rsidR="005C50DC">
      <w:pPr>
        <w:widowControl w:val="0"/>
        <w:autoSpaceDE w:val="0"/>
        <w:autoSpaceDN w:val="0"/>
        <w:ind w:left="905" w:right="718" w:firstLine="64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В возрасте 6—7 лет происходит расширение </w:t>
      </w:r>
      <w:r>
        <w:rPr>
          <w:rFonts w:eastAsia="Calibri"/>
          <w:sz w:val="20"/>
          <w:szCs w:val="20"/>
          <w:lang w:val="x-none" w:eastAsia="en-US" w:bidi="ar-SA"/>
        </w:rPr>
        <w:t>и углубление представлений детей о форме,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целенаправленно,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обследует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внешние особенности предметов. При этом он ориентируется не на единичные признаки, а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весь комплекс (цвет, форма, величина и др.). К концу дошкольного возраста существенно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увеличивается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непроизвольного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меньшей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отвлекаемости детей. Сосредоточенность и длительность деятельности ребенка зависит от 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привлекательности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него.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мальчиков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6—7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увеличивается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непроизвольно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запоминать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достаточно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большой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информации.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Девочек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отличает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больший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устойчивость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памяти.</w:t>
      </w:r>
    </w:p>
    <w:p w:rsidR="005C50DC">
      <w:pPr>
        <w:widowControl w:val="0"/>
        <w:autoSpaceDE w:val="0"/>
        <w:autoSpaceDN w:val="0"/>
        <w:ind w:left="905" w:right="71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Воображение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становится,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богаче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оригинальнее, а с другой — более логичным и последовательным, оно уже не похоже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стихийное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фантазирование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младших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Несмотря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увиденное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услышанное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преобразуется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неузнаваемости,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конечных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четче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прослеживаются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закономерности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например,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фантастических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установить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причинно-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фантастических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перспективу.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т.п.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6—7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удерживают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первоначальный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замысел,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обдумывать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5" w:right="715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наглядно-образного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 ребенку решать более сложные задачи с использованием обобщенных наглядных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(схем,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чертежей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пр.)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свойствах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 и явлений. Действия наглядно-образного мышления (например, при нахождении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выхода из нарисованного лабиринта) ребенок этого возраста, как правило, совершает уже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прибегая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случаях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затруднений.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Возможность успешно совершать действия сериации и классификации во многом связана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тем, что на седьмом году жизни в процесс мышления все более активно включается речь.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 ребенком (вслед за взрослым) слова для обозначения существенных признаков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приводит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появлению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понятий.</w:t>
      </w:r>
    </w:p>
    <w:p w:rsidR="005C50DC">
      <w:pPr>
        <w:widowControl w:val="0"/>
        <w:autoSpaceDE w:val="0"/>
        <w:autoSpaceDN w:val="0"/>
        <w:spacing w:before="6" w:line="240" w:lineRule="auto"/>
        <w:ind w:left="161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Планируемые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результаты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освоения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Программы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по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выбранному</w:t>
      </w:r>
      <w:r>
        <w:rPr>
          <w:rFonts w:ascii="Cambria" w:eastAsia="Calibri" w:hAnsi="Cambria"/>
          <w:b/>
          <w:bCs/>
          <w:spacing w:val="-1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направлению</w:t>
      </w:r>
    </w:p>
    <w:p w:rsidR="005C50DC">
      <w:pPr>
        <w:widowControl w:val="0"/>
        <w:autoSpaceDE w:val="0"/>
        <w:autoSpaceDN w:val="0"/>
        <w:spacing w:before="9" w:line="237" w:lineRule="auto"/>
        <w:ind w:left="905" w:right="794" w:firstLine="16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8.png" o:spid="_x0000_s1035" type="#_x0000_t75" style="width:4.55pt;height:4.3pt;margin-top:6.75pt;margin-left:71.75pt;mso-position-horizontal-relative:page;mso-wrap-distance-left:0;mso-wrap-distance-right:0;position:absolute;visibility:visible;z-index:-251623424">
            <v:imagedata r:id="rId14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местоимение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«мой»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отношению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городу.</w:t>
      </w:r>
    </w:p>
    <w:p w:rsidR="005C50DC">
      <w:pPr>
        <w:widowControl w:val="0"/>
        <w:autoSpaceDE w:val="0"/>
        <w:autoSpaceDN w:val="0"/>
        <w:spacing w:before="24" w:line="232" w:lineRule="auto"/>
        <w:ind w:left="905" w:right="797" w:firstLine="16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9.png" o:spid="_x0000_s1036" type="#_x0000_t75" style="width:4.55pt;height:4.1pt;margin-top:7.75pt;margin-left:71.75pt;mso-position-horizontal-relative:page;mso-wrap-distance-left:0;mso-wrap-distance-right:0;position:absolute;visibility:visible;z-index:-251622400">
            <v:imagedata r:id="rId15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Хорошо ориентируется не только в ближайшем к детскому саду и дому окружении, но и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центральных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улицах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города.</w:t>
      </w:r>
    </w:p>
    <w:p w:rsidR="005C50DC">
      <w:pPr>
        <w:widowControl w:val="0"/>
        <w:autoSpaceDE w:val="0"/>
        <w:autoSpaceDN w:val="0"/>
        <w:spacing w:line="182" w:lineRule="exact"/>
        <w:ind w:left="1010"/>
        <w:rPr>
          <w:sz w:val="16"/>
          <w:szCs w:val="22"/>
          <w:lang w:val="ru-RU" w:eastAsia="en-US" w:bidi="ar-SA"/>
        </w:rPr>
      </w:pPr>
      <w:r>
        <w:rPr>
          <w:noProof/>
          <w:lang w:eastAsia="ru-RU"/>
        </w:rPr>
        <w:pict>
          <v:shape id="image10.png" o:spid="_x0000_s1037" type="#_x0000_t75" style="width:12.95pt;height:29.75pt;margin-top:1.35pt;margin-left:71.25pt;mso-position-horizontal-relative:page;mso-wrap-distance-left:0;mso-wrap-distance-right:0;position:absolute;visibility:visible;z-index:-251621376">
            <v:imagedata r:id="rId16" o:title=""/>
          </v:shape>
        </w:pict>
      </w:r>
      <w:r>
        <w:rPr>
          <w:w w:val="95"/>
          <w:sz w:val="16"/>
          <w:szCs w:val="22"/>
          <w:lang w:val="ru-RU" w:eastAsia="en-US" w:bidi="ar-SA"/>
        </w:rPr>
        <w:t>ФОП</w:t>
      </w:r>
      <w:r>
        <w:rPr>
          <w:spacing w:val="6"/>
          <w:w w:val="95"/>
          <w:sz w:val="16"/>
          <w:szCs w:val="22"/>
          <w:lang w:val="ru-RU" w:eastAsia="en-US" w:bidi="ar-SA"/>
        </w:rPr>
        <w:t xml:space="preserve"> </w:t>
      </w:r>
      <w:r>
        <w:rPr>
          <w:w w:val="95"/>
          <w:sz w:val="16"/>
          <w:szCs w:val="22"/>
          <w:lang w:val="ru-RU" w:eastAsia="en-US" w:bidi="ar-SA"/>
        </w:rPr>
        <w:t>ДО</w:t>
      </w:r>
      <w:r>
        <w:rPr>
          <w:spacing w:val="16"/>
          <w:w w:val="95"/>
          <w:sz w:val="16"/>
          <w:szCs w:val="22"/>
          <w:lang w:val="ru-RU" w:eastAsia="en-US" w:bidi="ar-SA"/>
        </w:rPr>
        <w:t xml:space="preserve"> </w:t>
      </w:r>
      <w:r>
        <w:rPr>
          <w:w w:val="95"/>
          <w:sz w:val="16"/>
          <w:szCs w:val="22"/>
          <w:lang w:val="ru-RU" w:eastAsia="en-US" w:bidi="ar-SA"/>
        </w:rPr>
        <w:t>-</w:t>
      </w:r>
      <w:r>
        <w:rPr>
          <w:spacing w:val="-5"/>
          <w:w w:val="95"/>
          <w:sz w:val="16"/>
          <w:szCs w:val="22"/>
          <w:lang w:val="ru-RU" w:eastAsia="en-US" w:bidi="ar-SA"/>
        </w:rPr>
        <w:t xml:space="preserve"> </w:t>
      </w:r>
      <w:r>
        <w:rPr>
          <w:w w:val="95"/>
          <w:sz w:val="16"/>
          <w:szCs w:val="22"/>
          <w:lang w:val="ru-RU" w:eastAsia="en-US" w:bidi="ar-SA"/>
        </w:rPr>
        <w:t>03</w:t>
      </w:r>
    </w:p>
    <w:p w:rsidR="005C50DC">
      <w:pPr>
        <w:widowControl w:val="0"/>
        <w:autoSpaceDE w:val="0"/>
        <w:autoSpaceDN w:val="0"/>
        <w:spacing w:line="182" w:lineRule="exact"/>
        <w:rPr>
          <w:sz w:val="16"/>
          <w:szCs w:val="22"/>
          <w:lang w:val="ru-RU" w:eastAsia="en-US" w:bidi="ar-SA"/>
        </w:rPr>
        <w:sectPr>
          <w:headerReference w:type="default" r:id="rId17"/>
          <w:footerReference w:type="default" r:id="rId18"/>
          <w:pgSz w:w="11920" w:h="16840"/>
          <w:pgMar w:top="1000" w:right="0" w:bottom="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107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Знает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городе.</w:t>
      </w:r>
    </w:p>
    <w:p w:rsidR="005C50DC">
      <w:pPr>
        <w:widowControl w:val="0"/>
        <w:autoSpaceDE w:val="0"/>
        <w:autoSpaceDN w:val="0"/>
        <w:spacing w:before="14" w:line="237" w:lineRule="auto"/>
        <w:ind w:left="905" w:firstLine="16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Проявляет</w:t>
      </w:r>
      <w:r>
        <w:rPr>
          <w:rFonts w:eastAsia="Calibri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любознательность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отношению к</w:t>
      </w:r>
      <w:r>
        <w:rPr>
          <w:rFonts w:eastAsia="Calibri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родному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городу,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истории,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необычным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памятникам,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зданиям.</w:t>
      </w:r>
    </w:p>
    <w:p w:rsidR="005C50DC">
      <w:pPr>
        <w:widowControl w:val="0"/>
        <w:autoSpaceDE w:val="0"/>
        <w:autoSpaceDN w:val="0"/>
        <w:spacing w:before="87" w:line="237" w:lineRule="auto"/>
        <w:ind w:left="905" w:right="742" w:firstLine="16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удовольствием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включается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проектную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детское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коллекционирование,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мини-музеев,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познанием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малой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родины,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коллекционирование.</w:t>
      </w:r>
    </w:p>
    <w:p w:rsidR="005C50DC">
      <w:pPr>
        <w:widowControl w:val="0"/>
        <w:autoSpaceDE w:val="0"/>
        <w:autoSpaceDN w:val="0"/>
        <w:spacing w:before="89"/>
        <w:ind w:left="905" w:right="713" w:firstLine="16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11.png" o:spid="_x0000_s1038" type="#_x0000_t75" style="width:4.55pt;height:4.55pt;margin-top:11.1pt;margin-left:71.75pt;mso-position-horizontal-relative:page;mso-wrap-distance-left:0;mso-wrap-distance-right:0;position:absolute;visibility:visible;z-index:-251620352">
            <v:imagedata r:id="rId19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Проявляет инициативу в социально значимых делах: участвует в социально значимых собы-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тиях, переживает эмоции, связанные с событиями военных лет и подвигами горожан, стремит-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w w:val="95"/>
          <w:sz w:val="20"/>
          <w:szCs w:val="20"/>
          <w:lang w:val="x-none" w:eastAsia="en-US" w:bidi="ar-SA"/>
        </w:rPr>
        <w:t>ся</w:t>
      </w:r>
      <w:r>
        <w:rPr>
          <w:rFonts w:eastAsia="Calibri"/>
          <w:spacing w:val="8"/>
          <w:w w:val="9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w w:val="95"/>
          <w:sz w:val="20"/>
          <w:szCs w:val="20"/>
          <w:lang w:val="x-none" w:eastAsia="en-US" w:bidi="ar-SA"/>
        </w:rPr>
        <w:t>выразить</w:t>
      </w:r>
      <w:r>
        <w:rPr>
          <w:rFonts w:eastAsia="Calibri"/>
          <w:spacing w:val="8"/>
          <w:w w:val="9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w w:val="95"/>
          <w:sz w:val="20"/>
          <w:szCs w:val="20"/>
          <w:lang w:val="x-none" w:eastAsia="en-US" w:bidi="ar-SA"/>
        </w:rPr>
        <w:t>позитивное</w:t>
      </w:r>
      <w:r>
        <w:rPr>
          <w:rFonts w:eastAsia="Calibri"/>
          <w:spacing w:val="4"/>
          <w:w w:val="9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w w:val="95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3"/>
          <w:w w:val="9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w w:val="95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8"/>
          <w:w w:val="9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w w:val="95"/>
          <w:sz w:val="20"/>
          <w:szCs w:val="20"/>
          <w:lang w:val="x-none" w:eastAsia="en-US" w:bidi="ar-SA"/>
        </w:rPr>
        <w:t>пожилым</w:t>
      </w:r>
      <w:r>
        <w:rPr>
          <w:rFonts w:eastAsia="Calibri"/>
          <w:spacing w:val="-7"/>
          <w:w w:val="9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w w:val="95"/>
          <w:sz w:val="20"/>
          <w:szCs w:val="20"/>
          <w:lang w:val="x-none" w:eastAsia="en-US" w:bidi="ar-SA"/>
        </w:rPr>
        <w:t>жителям</w:t>
      </w:r>
      <w:r>
        <w:rPr>
          <w:rFonts w:eastAsia="Calibri"/>
          <w:spacing w:val="3"/>
          <w:w w:val="9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w w:val="95"/>
          <w:sz w:val="20"/>
          <w:szCs w:val="20"/>
          <w:lang w:val="x-none" w:eastAsia="en-US" w:bidi="ar-SA"/>
        </w:rPr>
        <w:t>города.</w:t>
      </w:r>
    </w:p>
    <w:p w:rsidR="005C50DC">
      <w:pPr>
        <w:widowControl w:val="0"/>
        <w:autoSpaceDE w:val="0"/>
        <w:autoSpaceDN w:val="0"/>
        <w:spacing w:before="16" w:line="275" w:lineRule="exact"/>
        <w:ind w:left="106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12.png" o:spid="_x0000_s1039" type="#_x0000_t75" style="width:4.55pt;height:4.55pt;margin-top:7.45pt;margin-left:71.75pt;mso-position-horizontal-relative:page;mso-wrap-distance-left:0;mso-wrap-distance-right:0;position:absolute;visibility:visible;z-index:251666432">
            <v:imagedata r:id="rId20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Отражает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впечатления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малой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предпочитаемой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(рассказывает,</w:t>
      </w:r>
    </w:p>
    <w:p w:rsidR="005C50DC">
      <w:pPr>
        <w:widowControl w:val="0"/>
        <w:autoSpaceDE w:val="0"/>
        <w:autoSpaceDN w:val="0"/>
        <w:spacing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изображает, воплощает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образы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разворачивает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п.).</w:t>
      </w:r>
    </w:p>
    <w:p w:rsidR="005C50DC">
      <w:pPr>
        <w:widowControl w:val="0"/>
        <w:autoSpaceDE w:val="0"/>
        <w:autoSpaceDN w:val="0"/>
        <w:spacing w:before="2" w:line="242" w:lineRule="auto"/>
        <w:ind w:left="905" w:right="732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Перечень оценочных материалов </w:t>
      </w:r>
      <w:r>
        <w:rPr>
          <w:szCs w:val="22"/>
          <w:lang w:val="ru-RU" w:eastAsia="en-US" w:bidi="ar-SA"/>
        </w:rPr>
        <w:t>(педагогическая диагностика индивидуального 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детей)</w:t>
      </w:r>
    </w:p>
    <w:p w:rsidR="005C50DC">
      <w:pPr>
        <w:widowControl w:val="0"/>
        <w:autoSpaceDE w:val="0"/>
        <w:autoSpaceDN w:val="0"/>
        <w:spacing w:line="242" w:lineRule="auto"/>
        <w:ind w:left="905" w:right="1007" w:firstLine="704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оценки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отобраны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следующие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методы</w:t>
      </w:r>
      <w:r>
        <w:rPr>
          <w:b/>
          <w:spacing w:val="-5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диагностики</w:t>
      </w:r>
      <w:r>
        <w:rPr>
          <w:szCs w:val="22"/>
          <w:lang w:val="ru-RU" w:eastAsia="en-US" w:bidi="ar-SA"/>
        </w:rPr>
        <w:t>:</w:t>
      </w:r>
    </w:p>
    <w:p w:rsidR="005C50DC">
      <w:pPr>
        <w:widowControl w:val="0"/>
        <w:numPr>
          <w:ilvl w:val="0"/>
          <w:numId w:val="8"/>
        </w:numPr>
        <w:tabs>
          <w:tab w:val="left" w:pos="1040"/>
        </w:tabs>
        <w:autoSpaceDE w:val="0"/>
        <w:autoSpaceDN w:val="0"/>
        <w:spacing w:line="273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pacing w:val="-2"/>
          <w:szCs w:val="22"/>
          <w:lang w:val="ru-RU" w:eastAsia="en-US" w:bidi="ar-SA"/>
        </w:rPr>
        <w:t>беседа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детьми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«Моя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Родина»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(родной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город);</w:t>
      </w:r>
    </w:p>
    <w:p w:rsidR="005C50DC">
      <w:pPr>
        <w:widowControl w:val="0"/>
        <w:numPr>
          <w:ilvl w:val="0"/>
          <w:numId w:val="8"/>
        </w:numPr>
        <w:tabs>
          <w:tab w:val="left" w:pos="1040"/>
        </w:tabs>
        <w:autoSpaceDE w:val="0"/>
        <w:autoSpaceDN w:val="0"/>
        <w:spacing w:line="275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pacing w:val="-2"/>
          <w:szCs w:val="22"/>
          <w:lang w:val="ru-RU" w:eastAsia="en-US" w:bidi="ar-SA"/>
        </w:rPr>
        <w:t>анализ детских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2"/>
          <w:szCs w:val="22"/>
          <w:lang w:val="ru-RU" w:eastAsia="en-US" w:bidi="ar-SA"/>
        </w:rPr>
        <w:t>рисунков</w:t>
      </w:r>
      <w:r>
        <w:rPr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«Моя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Родина»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(родной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город);</w:t>
      </w:r>
    </w:p>
    <w:p w:rsidR="005C50DC">
      <w:pPr>
        <w:widowControl w:val="0"/>
        <w:numPr>
          <w:ilvl w:val="0"/>
          <w:numId w:val="8"/>
        </w:numPr>
        <w:tabs>
          <w:tab w:val="left" w:pos="1040"/>
        </w:tabs>
        <w:autoSpaceDE w:val="0"/>
        <w:autoSpaceDN w:val="0"/>
        <w:spacing w:before="1" w:line="275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диагностическая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ситуация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«Выбери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книгу»;</w:t>
      </w:r>
    </w:p>
    <w:p w:rsidR="005C50DC">
      <w:pPr>
        <w:widowControl w:val="0"/>
        <w:numPr>
          <w:ilvl w:val="0"/>
          <w:numId w:val="8"/>
        </w:numPr>
        <w:tabs>
          <w:tab w:val="left" w:pos="1040"/>
        </w:tabs>
        <w:autoSpaceDE w:val="0"/>
        <w:autoSpaceDN w:val="0"/>
        <w:spacing w:line="273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карты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наблюдений: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использует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местоимение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«мой»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отношению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родному</w:t>
      </w:r>
      <w:r>
        <w:rPr>
          <w:spacing w:val="-2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городу;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before="4" w:line="237" w:lineRule="auto"/>
        <w:ind w:left="1624" w:right="798" w:hanging="36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проявляет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интерес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любознательность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истории,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достопримечательностям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г.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Каменск-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Шахтинска,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Ростовской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line="274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имеет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представление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 символике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Ростовской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(герб,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флаг);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before="2"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эмоционально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отзывается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на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красоту</w:t>
      </w:r>
      <w:r>
        <w:rPr>
          <w:spacing w:val="-2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Донского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края;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бережно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относится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родному</w:t>
      </w:r>
      <w:r>
        <w:rPr>
          <w:spacing w:val="-2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городу;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before="3"/>
        <w:ind w:left="1624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знает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стремится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выполнять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правила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городе;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before="2"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ориентируется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на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центральных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улицах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Каменск-Шахтинский;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знаком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жизнью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творчеством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некоторых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знаменитых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горожан;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before="2"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участвует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традициях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Донского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края,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культурных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мероприятиях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социальных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акциях;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участвует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коллекционировании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проектной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деятельности</w:t>
      </w:r>
      <w:r>
        <w:rPr>
          <w:spacing w:val="-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Донском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крае;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before="2" w:line="272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отражает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свои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впечатления</w:t>
      </w:r>
      <w:r>
        <w:rPr>
          <w:spacing w:val="-2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Донском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крае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предпочитаемой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1"/>
          <w:numId w:val="8"/>
        </w:numPr>
        <w:tabs>
          <w:tab w:val="left" w:pos="1625"/>
        </w:tabs>
        <w:autoSpaceDE w:val="0"/>
        <w:autoSpaceDN w:val="0"/>
        <w:spacing w:line="272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гордится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Донским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краем,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ее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достижениями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культурой.</w:t>
      </w:r>
    </w:p>
    <w:p w:rsidR="005C50DC">
      <w:pPr>
        <w:widowControl w:val="0"/>
        <w:autoSpaceDE w:val="0"/>
        <w:autoSpaceDN w:val="0"/>
        <w:spacing w:before="12" w:line="272" w:lineRule="exact"/>
        <w:ind w:left="1418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Источник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авторы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диагностики.</w:t>
      </w:r>
    </w:p>
    <w:p w:rsidR="005C50DC">
      <w:pPr>
        <w:widowControl w:val="0"/>
        <w:autoSpaceDE w:val="0"/>
        <w:autoSpaceDN w:val="0"/>
        <w:spacing w:line="244" w:lineRule="auto"/>
        <w:ind w:left="905" w:right="71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Мониторинг в детском саду под общей редакцией Р. М. Чумичевой / авт.-сост.: Р. 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Чумичева, О. Л. Ведмедь, Н. А. Платохина; Министерство образования и науки Российской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Федерации, Федеральное государственное автономное образовательное учреждение высшего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 "Южный федеральный университет "Ростов-на-Дону ; Таганрог : Изд-во Южного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ун-та,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2017</w:t>
      </w:r>
    </w:p>
    <w:p w:rsidR="005C50DC">
      <w:pPr>
        <w:widowControl w:val="0"/>
        <w:autoSpaceDE w:val="0"/>
        <w:autoSpaceDN w:val="0"/>
        <w:spacing w:line="237" w:lineRule="auto"/>
        <w:ind w:left="900" w:right="742" w:firstLine="719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Карты наблюдений составлены педагогами самостоятельно, с отражением показателей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возрастного развития ребенка и критериев их оценивания, на основе парциальной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приобщению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дошкольников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Донского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«Родники Дона.»; под общ. ред. Р. М. Чумичевой / авт.-сост.: Р. М. Чумичева, О. 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Ведмедь,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Платохина;</w:t>
      </w:r>
    </w:p>
    <w:p w:rsidR="005C50DC">
      <w:pPr>
        <w:widowControl w:val="0"/>
        <w:autoSpaceDE w:val="0"/>
        <w:autoSpaceDN w:val="0"/>
        <w:spacing w:before="10"/>
        <w:ind w:left="0"/>
        <w:jc w:val="left"/>
        <w:rPr>
          <w:rFonts w:eastAsia="Calibri"/>
          <w:sz w:val="22"/>
          <w:szCs w:val="20"/>
          <w:lang w:val="x-none" w:eastAsia="en-US" w:bidi="ar-SA"/>
        </w:rPr>
      </w:pPr>
    </w:p>
    <w:p w:rsidR="005C50DC">
      <w:pPr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line="240" w:lineRule="auto"/>
        <w:ind w:left="1144" w:hanging="782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Содержательный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раздел</w:t>
      </w:r>
    </w:p>
    <w:p w:rsidR="005C50DC">
      <w:pPr>
        <w:widowControl w:val="0"/>
        <w:numPr>
          <w:ilvl w:val="1"/>
          <w:numId w:val="1"/>
        </w:numPr>
        <w:tabs>
          <w:tab w:val="left" w:pos="1778"/>
        </w:tabs>
        <w:autoSpaceDE w:val="0"/>
        <w:autoSpaceDN w:val="0"/>
        <w:spacing w:before="7" w:line="275" w:lineRule="exact"/>
        <w:ind w:left="1777" w:hanging="360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Обязательная</w:t>
      </w:r>
      <w:r>
        <w:rPr>
          <w:b/>
          <w:spacing w:val="-1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часть</w:t>
      </w:r>
    </w:p>
    <w:p w:rsidR="005C50DC">
      <w:pPr>
        <w:widowControl w:val="0"/>
        <w:numPr>
          <w:ilvl w:val="2"/>
          <w:numId w:val="9"/>
        </w:numPr>
        <w:tabs>
          <w:tab w:val="left" w:pos="1653"/>
        </w:tabs>
        <w:autoSpaceDE w:val="0"/>
        <w:autoSpaceDN w:val="0"/>
        <w:ind w:left="905" w:right="711" w:firstLine="0"/>
        <w:jc w:val="both"/>
        <w:rPr>
          <w:b/>
          <w:i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Описание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образовательной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деятельности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в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соответствии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направлениями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развитияребенка, представленными в пяти образовательных областях, в соответствии с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ФОП,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указанием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методических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пособий,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обеспечивающих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реализацию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данного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содержания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Содержание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и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задачи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образования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(обучения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и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воспитания)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по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5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образовательным областям в ракурсе всех возрастных групп с перечнем необходимых для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воспитательно-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образовательного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процесса методических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пособий)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в соответствии с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ФОП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Программа  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определяет   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содержательные   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линии   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образовательной   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</w:p>
    <w:p w:rsidR="005C50DC">
      <w:pPr>
        <w:widowControl w:val="0"/>
        <w:autoSpaceDE w:val="0"/>
        <w:autoSpaceDN w:val="0"/>
        <w:spacing w:line="272" w:lineRule="exact"/>
        <w:rPr>
          <w:sz w:val="22"/>
          <w:szCs w:val="22"/>
          <w:lang w:val="ru-RU" w:eastAsia="en-US" w:bidi="ar-SA"/>
        </w:rPr>
        <w:sectPr>
          <w:headerReference w:type="default" r:id="rId21"/>
          <w:footerReference w:type="default" r:id="rId22"/>
          <w:pgSz w:w="11920" w:h="16840"/>
          <w:pgMar w:top="1000" w:right="0" w:bottom="68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реализуемые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(социально-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коммуникативного,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художественно-эстетического,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физического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развития).</w:t>
      </w:r>
    </w:p>
    <w:p w:rsidR="005C50DC">
      <w:pPr>
        <w:widowControl w:val="0"/>
        <w:autoSpaceDE w:val="0"/>
        <w:autoSpaceDN w:val="0"/>
        <w:ind w:left="905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сформулированы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деятельности, предусмотренное для освоения в каждой возрастной группе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в возрасте от 3 до семи-восьми лет. Представлены задачи воспитания, направленные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миру.</w:t>
      </w:r>
    </w:p>
    <w:p w:rsidR="005C50DC">
      <w:pPr>
        <w:widowControl w:val="0"/>
        <w:autoSpaceDE w:val="0"/>
        <w:autoSpaceDN w:val="0"/>
        <w:spacing w:before="82" w:line="237" w:lineRule="auto"/>
        <w:ind w:left="905" w:right="75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Более конкретное и дифференцированное по возрастам описание воспитательных задач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приводится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spacing w:before="122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3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4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before="3" w:line="232" w:lineRule="auto"/>
        <w:ind w:left="905" w:right="72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социально-коммуникативного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3"/>
          <w:numId w:val="9"/>
        </w:numPr>
        <w:tabs>
          <w:tab w:val="left" w:pos="1678"/>
        </w:tabs>
        <w:autoSpaceDE w:val="0"/>
        <w:autoSpaceDN w:val="0"/>
        <w:spacing w:before="20" w:line="240" w:lineRule="auto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социальных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отношений:</w:t>
      </w:r>
    </w:p>
    <w:p w:rsidR="005C50DC">
      <w:pPr>
        <w:widowControl w:val="0"/>
        <w:autoSpaceDE w:val="0"/>
        <w:autoSpaceDN w:val="0"/>
        <w:spacing w:before="81" w:line="237" w:lineRule="auto"/>
        <w:ind w:left="905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эмоциональную отзывчивость, способность откликаться на ярко выраженные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эмоции сверстников и взрослых, различать и понимать отдельные эмоциональные проявления,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называть;</w:t>
      </w:r>
    </w:p>
    <w:p w:rsidR="005C50DC">
      <w:pPr>
        <w:widowControl w:val="0"/>
        <w:autoSpaceDE w:val="0"/>
        <w:autoSpaceDN w:val="0"/>
        <w:spacing w:before="7" w:line="242" w:lineRule="auto"/>
        <w:ind w:left="905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 представления детей о действиях, в которых проявляются доброе отношение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забота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членах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близком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окружении;</w:t>
      </w:r>
    </w:p>
    <w:p w:rsidR="005C50DC">
      <w:pPr>
        <w:widowControl w:val="0"/>
        <w:autoSpaceDE w:val="0"/>
        <w:autoSpaceDN w:val="0"/>
        <w:spacing w:line="242" w:lineRule="auto"/>
        <w:ind w:left="905" w:right="72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 в установлении положительных контактов между детьми, основанных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интересах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взаимной симпатии;</w:t>
      </w:r>
    </w:p>
    <w:p w:rsidR="005C50DC">
      <w:pPr>
        <w:widowControl w:val="0"/>
        <w:autoSpaceDE w:val="0"/>
        <w:autoSpaceDN w:val="0"/>
        <w:spacing w:line="242" w:lineRule="auto"/>
        <w:ind w:left="905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оказывать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повседневном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бытовой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приучать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 к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выполнению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элементарных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культуры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ДОО;</w:t>
      </w:r>
    </w:p>
    <w:p w:rsidR="005C50DC">
      <w:pPr>
        <w:widowControl w:val="0"/>
        <w:numPr>
          <w:ilvl w:val="3"/>
          <w:numId w:val="9"/>
        </w:numPr>
        <w:tabs>
          <w:tab w:val="left" w:pos="1678"/>
        </w:tabs>
        <w:autoSpaceDE w:val="0"/>
        <w:autoSpaceDN w:val="0"/>
        <w:spacing w:line="270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гражданственности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патриотизма:</w:t>
      </w:r>
    </w:p>
    <w:p w:rsidR="005C50DC">
      <w:pPr>
        <w:widowControl w:val="0"/>
        <w:autoSpaceDE w:val="0"/>
        <w:autoSpaceDN w:val="0"/>
        <w:spacing w:line="237" w:lineRule="auto"/>
        <w:ind w:left="905" w:right="71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numPr>
          <w:ilvl w:val="3"/>
          <w:numId w:val="9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трудового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воспитания:</w:t>
      </w:r>
    </w:p>
    <w:p w:rsidR="005C50DC">
      <w:pPr>
        <w:widowControl w:val="0"/>
        <w:autoSpaceDE w:val="0"/>
        <w:autoSpaceDN w:val="0"/>
        <w:ind w:left="905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интерес к труду взрослых в ДОО и в семье, формировать представления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конкретных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хозяйственно-бытового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(мытье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посуды,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уборка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помещений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навыки;</w:t>
      </w:r>
    </w:p>
    <w:p w:rsidR="005C50DC">
      <w:pPr>
        <w:widowControl w:val="0"/>
        <w:autoSpaceDE w:val="0"/>
        <w:autoSpaceDN w:val="0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самообслуживанию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(одевание,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раздевание,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умывание),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уверенность,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положительную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самооценку;</w:t>
      </w:r>
    </w:p>
    <w:p w:rsidR="005C50DC">
      <w:pPr>
        <w:widowControl w:val="0"/>
        <w:numPr>
          <w:ilvl w:val="3"/>
          <w:numId w:val="9"/>
        </w:numPr>
        <w:tabs>
          <w:tab w:val="left" w:pos="1678"/>
        </w:tabs>
        <w:autoSpaceDE w:val="0"/>
        <w:autoSpaceDN w:val="0"/>
        <w:spacing w:before="1" w:line="275" w:lineRule="exact"/>
        <w:ind w:left="1677" w:hanging="265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безопасного</w:t>
      </w:r>
      <w:r>
        <w:rPr>
          <w:rFonts w:ascii="Cambria" w:eastAsia="Calibri" w:hAnsi="Cambria"/>
          <w:b/>
          <w:bCs/>
          <w:spacing w:val="-1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поведения:</w:t>
      </w:r>
    </w:p>
    <w:p w:rsidR="005C50DC">
      <w:pPr>
        <w:widowControl w:val="0"/>
        <w:autoSpaceDE w:val="0"/>
        <w:autoSpaceDN w:val="0"/>
        <w:spacing w:line="273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поведения;</w:t>
      </w:r>
    </w:p>
    <w:p w:rsidR="005C50DC">
      <w:pPr>
        <w:widowControl w:val="0"/>
        <w:autoSpaceDE w:val="0"/>
        <w:autoSpaceDN w:val="0"/>
        <w:ind w:left="905" w:right="71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гаджетов,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исключая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электронных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обучения.</w:t>
      </w:r>
    </w:p>
    <w:p w:rsidR="005C50DC">
      <w:pPr>
        <w:widowControl w:val="0"/>
        <w:autoSpaceDE w:val="0"/>
        <w:autoSpaceDN w:val="0"/>
        <w:spacing w:before="10"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10"/>
        </w:numPr>
        <w:tabs>
          <w:tab w:val="left" w:pos="1678"/>
        </w:tabs>
        <w:autoSpaceDE w:val="0"/>
        <w:autoSpaceDN w:val="0"/>
        <w:spacing w:line="271" w:lineRule="exact"/>
        <w:ind w:left="1677" w:hanging="2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В</w:t>
      </w:r>
      <w:r>
        <w:rPr>
          <w:b/>
          <w:spacing w:val="-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сфере</w:t>
      </w:r>
      <w:r>
        <w:rPr>
          <w:b/>
          <w:spacing w:val="-1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социальных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отношений.</w:t>
      </w:r>
    </w:p>
    <w:p w:rsidR="005C50DC">
      <w:pPr>
        <w:widowControl w:val="0"/>
        <w:autoSpaceDE w:val="0"/>
        <w:autoSpaceDN w:val="0"/>
        <w:ind w:left="905" w:right="71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говорить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лице;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проговаривает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отличающие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 друг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(внешность,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предпочтения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личные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достижения).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Педагоги способствуют различению детьми основных эмоций (радость, печаль, грусть,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гнев,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удивление)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ярко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настроением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предоставляет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переживаниях,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эмпатийного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(поддержать,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пожалеть,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обнадежить,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отвлечь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порадовать).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 обращает внимание на проявления,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характеризующие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настроения, эмоции и чувства героев, комментирует их отношения и поведение, 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подражание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позитивному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опыту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персонажей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мультипликации.</w:t>
      </w:r>
    </w:p>
    <w:p w:rsidR="005C50DC">
      <w:pPr>
        <w:widowControl w:val="0"/>
        <w:autoSpaceDE w:val="0"/>
        <w:autoSpaceDN w:val="0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проявляются доброе отношение и забота о членах семьи, близком окружении, о животных,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растениях;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произведениями,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отражающими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членами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семьи.</w:t>
      </w:r>
    </w:p>
    <w:p w:rsidR="005C50DC">
      <w:pPr>
        <w:widowControl w:val="0"/>
        <w:autoSpaceDE w:val="0"/>
        <w:autoSpaceDN w:val="0"/>
        <w:spacing w:before="1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создает в группе положительный эмоциональный фон для объединения детей,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 игры и упражнения в кругу, где дети видят и слышат друг друга. Педагог 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позитивный опыт взаимодействия детей, создает условия для совместных игр, 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позитивный настрой и удовольствие, которое можно испытывать от общения и совместной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игры. Помогает детям обращаться друг к другу, распознавать проявление основных эмоций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реагировать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взаимодействия: обращаться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детям по именам,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договариваться о совместных действиях,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вступать в парное общение (спокойно играть рядом, обмениваться игрушками, объединяться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парной игре, вместе рассматривать картинки, наблюдать и прочее). В совместных игровых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согласованно,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возникновения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договоренности.</w:t>
      </w:r>
    </w:p>
    <w:p w:rsidR="005C50DC">
      <w:pPr>
        <w:widowControl w:val="0"/>
        <w:autoSpaceDE w:val="0"/>
        <w:autoSpaceDN w:val="0"/>
        <w:spacing w:before="3" w:line="235" w:lineRule="auto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(здороваться,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прощаться,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благодарить),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одобрение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самостоятельном выполнении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поведения.</w:t>
      </w:r>
    </w:p>
    <w:p w:rsidR="005C50DC">
      <w:pPr>
        <w:widowControl w:val="0"/>
        <w:numPr>
          <w:ilvl w:val="0"/>
          <w:numId w:val="10"/>
        </w:numPr>
        <w:tabs>
          <w:tab w:val="left" w:pos="1678"/>
        </w:tabs>
        <w:autoSpaceDE w:val="0"/>
        <w:autoSpaceDN w:val="0"/>
        <w:spacing w:before="19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 области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гражданственности и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патриотизма.</w:t>
      </w:r>
    </w:p>
    <w:p w:rsidR="005C50DC">
      <w:pPr>
        <w:widowControl w:val="0"/>
        <w:autoSpaceDE w:val="0"/>
        <w:autoSpaceDN w:val="0"/>
        <w:ind w:left="905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обогащает представления детей о малой родине: регулярно напоминает название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живут;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близлежащим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(зданиями,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объектами),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территории.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любимые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времяпрепровождения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пункте.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отзывчивость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восхищается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природными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явлениями.</w:t>
      </w:r>
    </w:p>
    <w:p w:rsidR="005C50DC">
      <w:pPr>
        <w:widowControl w:val="0"/>
        <w:autoSpaceDE w:val="0"/>
        <w:autoSpaceDN w:val="0"/>
        <w:ind w:left="904" w:right="71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Поддерживает отражение детьми своих впечатлений о малой родине в различных 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 (рассказывает, изображает, воплощает образы в играх, разворачивает сюжет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далее).</w:t>
      </w:r>
    </w:p>
    <w:p w:rsidR="005C50DC">
      <w:pPr>
        <w:widowControl w:val="0"/>
        <w:numPr>
          <w:ilvl w:val="0"/>
          <w:numId w:val="10"/>
        </w:numPr>
        <w:tabs>
          <w:tab w:val="left" w:pos="1678"/>
        </w:tabs>
        <w:autoSpaceDE w:val="0"/>
        <w:autoSpaceDN w:val="0"/>
        <w:spacing w:before="1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трудового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первоначальные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людьми,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например,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процессы изготовления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атрибутов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назначением их частей (например, ручка на входной двери нужна для того, чтобы удобнее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было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открыть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дверь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материалов, из которых изготовлены предметы, знакомые ребенку (картон, бумага, дерево,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ткань),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вызывающие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дидактические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группировку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схожим признакам, моделирует ситуации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активизации желания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включиться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выполнение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простейших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бытового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первоначальные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хозяйственно-бытовом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 дома и в группе ДОО, поощряет желание детей соблюдать порядок при раздевании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дневной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(аккуратное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складывание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одежды),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уборке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рабочего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(лепки,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одобрения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элементарных трудовых действий (убирает за собой посуду на раздаточный стол, убирает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рабочее место после занятий, собирает игрушки, помогает раздать наглядный материал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 самообслуживания: одевание на прогулку, умывание после сна или перед приемом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пищи, элементарный уход за собой (расчесывание волос, поддержание опрятности одежды,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пользование носовым платком и тому подобное). Педагог создает условия для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приучения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к соблюдению порядка, используя приемы напоминания, упражнения, личного примера,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одобрения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самообслуживанию.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42" w:lineRule="auto"/>
        <w:ind w:left="905" w:right="73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организует специальные игры и упражнения для развития мелкой моторики рук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целью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повышения качества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самообслуживанию.</w:t>
      </w:r>
    </w:p>
    <w:p w:rsidR="005C50DC">
      <w:pPr>
        <w:widowControl w:val="0"/>
        <w:numPr>
          <w:ilvl w:val="0"/>
          <w:numId w:val="10"/>
        </w:numPr>
        <w:tabs>
          <w:tab w:val="left" w:pos="1678"/>
        </w:tabs>
        <w:autoSpaceDE w:val="0"/>
        <w:autoSpaceDN w:val="0"/>
        <w:spacing w:before="4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безопасного</w:t>
      </w:r>
      <w:r>
        <w:rPr>
          <w:rFonts w:ascii="Cambria" w:eastAsia="Calibri" w:hAnsi="Cambria"/>
          <w:b/>
          <w:bCs/>
          <w:spacing w:val="-1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поведения.</w:t>
      </w:r>
    </w:p>
    <w:p w:rsidR="005C50DC">
      <w:pPr>
        <w:widowControl w:val="0"/>
        <w:autoSpaceDE w:val="0"/>
        <w:autoSpaceDN w:val="0"/>
        <w:ind w:left="905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поддерживает интерес детей к бытовым предметам, объясняет их назначение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 использования, доброжелательно и корректно обращает внимание, что несоблюдение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небезопасные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здоровья.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создавая условия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демонстрации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</w:p>
    <w:p w:rsidR="005C50DC">
      <w:pPr>
        <w:widowControl w:val="0"/>
        <w:autoSpaceDE w:val="0"/>
        <w:autoSpaceDN w:val="0"/>
        <w:spacing w:before="77" w:line="237" w:lineRule="auto"/>
        <w:ind w:left="905" w:right="7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формирования умений ребенка пользоваться простыми бытовыми приборами, обсуждает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 какими предметами быта детям можно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 только вместе со взрослыми: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ножи,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иголки,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ножницы,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лекарства,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спички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далее.</w:t>
      </w:r>
    </w:p>
    <w:p w:rsidR="005C50DC">
      <w:pPr>
        <w:widowControl w:val="0"/>
        <w:autoSpaceDE w:val="0"/>
        <w:autoSpaceDN w:val="0"/>
        <w:spacing w:before="10" w:line="237" w:lineRule="auto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рассказывает,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почему игрушки нужно убирать на свои места, демонстрирует детям, как безопасно вести себя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столом,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одевания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прогулку,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игр.</w:t>
      </w:r>
    </w:p>
    <w:p w:rsidR="005C50DC">
      <w:pPr>
        <w:widowControl w:val="0"/>
        <w:autoSpaceDE w:val="0"/>
        <w:autoSpaceDN w:val="0"/>
        <w:spacing w:before="94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рассказывает детям о том, как себя вести на площадке ДОО, игровой площадке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рядом с домом. Обращает внимание детей на необходимость оповещать взрослых (педагога,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 (законных представителей)), если ребенок хочет покинуть игровую площадку, уйти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участка ДОО. Обсуждает вместе с детьми их действия, дает возможность ребенку рассказать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рядом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бездомными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нужно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подходить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близко,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пугать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рядом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незнакомыми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разрешения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незнакомые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ягоды,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листья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попробовать,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обязательно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сначала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спросить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можно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есть).</w:t>
      </w:r>
    </w:p>
    <w:p w:rsidR="005C50DC">
      <w:pPr>
        <w:widowControl w:val="0"/>
        <w:autoSpaceDE w:val="0"/>
        <w:autoSpaceDN w:val="0"/>
        <w:spacing w:before="3"/>
        <w:ind w:left="904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готовностью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отвечает,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привлекая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обсуждению всех детей. Использует приемы упражнения, напоминания, личного примера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формируемых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представлений.</w:t>
      </w:r>
    </w:p>
    <w:p w:rsidR="005C50DC">
      <w:pPr>
        <w:widowControl w:val="0"/>
        <w:autoSpaceDE w:val="0"/>
        <w:autoSpaceDN w:val="0"/>
        <w:spacing w:before="3"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4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42" w:lineRule="auto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социально-коммуникативного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11"/>
        </w:numPr>
        <w:tabs>
          <w:tab w:val="left" w:pos="1677"/>
        </w:tabs>
        <w:autoSpaceDE w:val="0"/>
        <w:autoSpaceDN w:val="0"/>
        <w:spacing w:line="271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социальных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отношений:</w:t>
      </w:r>
    </w:p>
    <w:p w:rsidR="005C50DC">
      <w:pPr>
        <w:widowControl w:val="0"/>
        <w:autoSpaceDE w:val="0"/>
        <w:autoSpaceDN w:val="0"/>
        <w:spacing w:line="242" w:lineRule="auto"/>
        <w:ind w:left="905" w:right="71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самооценку,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уверенность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самостоятельности;</w:t>
      </w:r>
    </w:p>
    <w:p w:rsidR="005C50DC">
      <w:pPr>
        <w:widowControl w:val="0"/>
        <w:autoSpaceDE w:val="0"/>
        <w:autoSpaceDN w:val="0"/>
        <w:ind w:left="905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эмоциональную отзывчивость к взрослым и детям, слабым и нуждающимся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помощи, воспитывать сопереживание героям литературных и анимационных произведений,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доброе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растениям;</w:t>
      </w:r>
    </w:p>
    <w:p w:rsidR="005C50DC">
      <w:pPr>
        <w:widowControl w:val="0"/>
        <w:autoSpaceDE w:val="0"/>
        <w:autoSpaceDN w:val="0"/>
        <w:spacing w:line="237" w:lineRule="auto"/>
        <w:ind w:left="905" w:right="73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позитивное отношение и чувство принадлежности детей к семье, уважение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доброжелательное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детям;</w:t>
      </w:r>
    </w:p>
    <w:p w:rsidR="005C50DC">
      <w:pPr>
        <w:widowControl w:val="0"/>
        <w:autoSpaceDE w:val="0"/>
        <w:autoSpaceDN w:val="0"/>
        <w:spacing w:line="242" w:lineRule="auto"/>
        <w:ind w:left="905" w:right="71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вежливыми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сверстниками;</w:t>
      </w:r>
    </w:p>
    <w:p w:rsidR="005C50DC">
      <w:pPr>
        <w:widowControl w:val="0"/>
        <w:autoSpaceDE w:val="0"/>
        <w:autoSpaceDN w:val="0"/>
        <w:spacing w:line="242" w:lineRule="auto"/>
        <w:ind w:left="905" w:right="72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подгруппе,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взаимодействию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numPr>
          <w:ilvl w:val="0"/>
          <w:numId w:val="11"/>
        </w:numPr>
        <w:tabs>
          <w:tab w:val="left" w:pos="1677"/>
        </w:tabs>
        <w:autoSpaceDE w:val="0"/>
        <w:autoSpaceDN w:val="0"/>
        <w:spacing w:line="269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гражданственности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патриотизма:</w:t>
      </w:r>
    </w:p>
    <w:p w:rsidR="005C50DC">
      <w:pPr>
        <w:widowControl w:val="0"/>
        <w:autoSpaceDE w:val="0"/>
        <w:autoSpaceDN w:val="0"/>
        <w:spacing w:line="237" w:lineRule="auto"/>
        <w:ind w:left="1418" w:right="72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уважительное 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датам;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гордость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 страны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спорта, науки,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</w:p>
    <w:p w:rsidR="005C50DC">
      <w:pPr>
        <w:widowControl w:val="0"/>
        <w:autoSpaceDE w:val="0"/>
        <w:autoSpaceDN w:val="0"/>
        <w:spacing w:line="272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областях;</w:t>
      </w:r>
    </w:p>
    <w:p w:rsidR="005C50DC">
      <w:pPr>
        <w:widowControl w:val="0"/>
        <w:autoSpaceDE w:val="0"/>
        <w:autoSpaceDN w:val="0"/>
        <w:spacing w:line="242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основным достопримечательностями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котором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живут;</w:t>
      </w:r>
    </w:p>
    <w:p w:rsidR="005C50DC">
      <w:pPr>
        <w:widowControl w:val="0"/>
        <w:numPr>
          <w:ilvl w:val="0"/>
          <w:numId w:val="11"/>
        </w:numPr>
        <w:tabs>
          <w:tab w:val="left" w:pos="1677"/>
        </w:tabs>
        <w:autoSpaceDE w:val="0"/>
        <w:autoSpaceDN w:val="0"/>
        <w:spacing w:line="275" w:lineRule="exact"/>
        <w:ind w:left="1676" w:hanging="26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трудового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воспитания:</w:t>
      </w:r>
    </w:p>
    <w:p w:rsidR="005C50DC">
      <w:pPr>
        <w:widowControl w:val="0"/>
        <w:autoSpaceDE w:val="0"/>
        <w:autoSpaceDN w:val="0"/>
        <w:spacing w:line="242" w:lineRule="auto"/>
        <w:ind w:left="905" w:right="77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представления об отдельных профессиях взрослых на основе ознакомления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конкретными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 труда;</w:t>
      </w:r>
    </w:p>
    <w:p w:rsidR="005C50DC">
      <w:pPr>
        <w:widowControl w:val="0"/>
        <w:autoSpaceDE w:val="0"/>
        <w:autoSpaceDN w:val="0"/>
        <w:spacing w:line="232" w:lineRule="auto"/>
        <w:ind w:left="1418" w:right="2141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воспитывать уважение и благодарность взрослым за </w:t>
      </w:r>
      <w:r>
        <w:rPr>
          <w:rFonts w:eastAsia="Calibri"/>
          <w:sz w:val="20"/>
          <w:szCs w:val="20"/>
          <w:lang w:val="x-none" w:eastAsia="en-US" w:bidi="ar-SA"/>
        </w:rPr>
        <w:t>их труд, заботу о детях;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вовлекать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хозяйственно-бытового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труда;</w:t>
      </w:r>
    </w:p>
    <w:p w:rsidR="005C50DC">
      <w:pPr>
        <w:widowControl w:val="0"/>
        <w:autoSpaceDE w:val="0"/>
        <w:autoSpaceDN w:val="0"/>
        <w:spacing w:line="232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2" w:lineRule="auto"/>
        <w:ind w:left="905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 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уверенность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самообслуживании,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повседневные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семье;</w:t>
      </w:r>
    </w:p>
    <w:p w:rsidR="005C50DC">
      <w:pPr>
        <w:widowControl w:val="0"/>
        <w:numPr>
          <w:ilvl w:val="0"/>
          <w:numId w:val="11"/>
        </w:numPr>
        <w:tabs>
          <w:tab w:val="left" w:pos="1677"/>
        </w:tabs>
        <w:autoSpaceDE w:val="0"/>
        <w:autoSpaceDN w:val="0"/>
        <w:spacing w:before="14" w:line="272" w:lineRule="exact"/>
        <w:ind w:left="1676" w:hanging="26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49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39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42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42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безопасного</w:t>
      </w:r>
      <w:r>
        <w:rPr>
          <w:rFonts w:ascii="Cambria" w:eastAsia="Calibri" w:hAnsi="Cambria"/>
          <w:b/>
          <w:bCs/>
          <w:spacing w:val="16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поведения:</w:t>
      </w:r>
    </w:p>
    <w:p w:rsidR="005C50DC">
      <w:pPr>
        <w:widowControl w:val="0"/>
        <w:autoSpaceDE w:val="0"/>
        <w:autoSpaceDN w:val="0"/>
        <w:spacing w:before="3" w:line="232" w:lineRule="auto"/>
        <w:ind w:left="905" w:right="742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источниках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опасности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быту,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улице,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незнакомыми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людьми;</w:t>
      </w:r>
    </w:p>
    <w:p w:rsidR="005C50DC">
      <w:pPr>
        <w:widowControl w:val="0"/>
        <w:autoSpaceDE w:val="0"/>
        <w:autoSpaceDN w:val="0"/>
        <w:spacing w:before="5" w:line="242" w:lineRule="auto"/>
        <w:ind w:left="1418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опасных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дорожного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 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пешехода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пассажира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транспортного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средства;</w:t>
      </w:r>
    </w:p>
    <w:p w:rsidR="005C50DC">
      <w:pPr>
        <w:widowControl w:val="0"/>
        <w:autoSpaceDE w:val="0"/>
        <w:autoSpaceDN w:val="0"/>
        <w:spacing w:before="77" w:line="237" w:lineRule="auto"/>
        <w:ind w:left="905" w:right="71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электронных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гаджетов, в том числе мобильных устройств, планшетов и прочее, исключая практическое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электронных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обучения.</w:t>
      </w:r>
    </w:p>
    <w:p w:rsidR="005C50DC">
      <w:pPr>
        <w:widowControl w:val="0"/>
        <w:autoSpaceDE w:val="0"/>
        <w:autoSpaceDN w:val="0"/>
        <w:spacing w:before="12" w:line="240" w:lineRule="auto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12"/>
        </w:numPr>
        <w:tabs>
          <w:tab w:val="left" w:pos="1677"/>
        </w:tabs>
        <w:autoSpaceDE w:val="0"/>
        <w:autoSpaceDN w:val="0"/>
        <w:spacing w:before="3"/>
        <w:ind w:left="1676" w:hanging="264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в</w:t>
      </w:r>
      <w:r>
        <w:rPr>
          <w:b/>
          <w:spacing w:val="-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сфере</w:t>
      </w:r>
      <w:r>
        <w:rPr>
          <w:b/>
          <w:spacing w:val="-1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социальных</w:t>
      </w:r>
      <w:r>
        <w:rPr>
          <w:b/>
          <w:spacing w:val="-1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отношений.</w:t>
      </w:r>
    </w:p>
    <w:p w:rsidR="005C50DC">
      <w:pPr>
        <w:widowControl w:val="0"/>
        <w:autoSpaceDE w:val="0"/>
        <w:autoSpaceDN w:val="0"/>
        <w:spacing w:before="78"/>
        <w:ind w:left="905" w:right="71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проговаривает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фиксирует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 на разнообразных возрастных изменениях (когда я был маленький, когда я буду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гендерных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различиях,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семейных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ролях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отношениях.</w:t>
      </w:r>
    </w:p>
    <w:p w:rsidR="005C50DC">
      <w:pPr>
        <w:widowControl w:val="0"/>
        <w:autoSpaceDE w:val="0"/>
        <w:autoSpaceDN w:val="0"/>
        <w:spacing w:before="9" w:line="235" w:lineRule="auto"/>
        <w:ind w:left="905" w:right="72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самооценку,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уверенность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силах,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отмечает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позитивные изменения в развитии и поведении детей, бережно и тактично помогает ребенку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обнаружить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ошибки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найти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адекватный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устранения.</w:t>
      </w:r>
    </w:p>
    <w:p w:rsidR="005C50DC">
      <w:pPr>
        <w:widowControl w:val="0"/>
        <w:autoSpaceDE w:val="0"/>
        <w:autoSpaceDN w:val="0"/>
        <w:spacing w:before="9"/>
        <w:ind w:left="905" w:right="71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способствует распознаванию и пониманию детьми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эмоциональных состояний,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 разнообразных проявлений, связи эмоций и поступков людей. Создает ситуации получения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сочувствия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(эмпатийного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чувствительность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внимательность к затруднениям и переживаниям окружающих. При чтении художественной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литературы, просмотре фрагментов анимационных фильмов педагог обращает внимание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героев,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комментирует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обусловившие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причины.</w:t>
      </w:r>
    </w:p>
    <w:p w:rsidR="005C50DC">
      <w:pPr>
        <w:widowControl w:val="0"/>
        <w:autoSpaceDE w:val="0"/>
        <w:autoSpaceDN w:val="0"/>
        <w:ind w:left="905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принадлежности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 к родителям (законным представителям): обогащает представление о структуре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родственных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отношениях;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семейных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делах.</w:t>
      </w:r>
    </w:p>
    <w:p w:rsidR="005C50DC">
      <w:pPr>
        <w:widowControl w:val="0"/>
        <w:autoSpaceDE w:val="0"/>
        <w:autoSpaceDN w:val="0"/>
        <w:ind w:left="905" w:right="71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Обеспечивает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включенность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сообщество,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взаимоотношения со сверстниками. Побуждает детей наблюдать за поведением сверстников,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 чувствительность к поступкам сверстников, интерес к их действиям. 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освоению детьми вербальных и невербальных средств и способов обращения к сверстникам,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расположения.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когда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урегулировании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конфликтов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партнеров,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договариваться, поддерживает совместные дела детей в небольших группах (3-4 человека).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моральных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сверстником.</w:t>
      </w:r>
    </w:p>
    <w:p w:rsidR="005C50DC">
      <w:pPr>
        <w:widowControl w:val="0"/>
        <w:autoSpaceDE w:val="0"/>
        <w:autoSpaceDN w:val="0"/>
        <w:ind w:left="905" w:right="71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детско-взрослого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сообщества.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 и форм проявления вежливости, уважения к старшим: напоминает и 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различные формы приветствия, прощания, выражения благодарности и просьбы. 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общественных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местах.</w:t>
      </w:r>
    </w:p>
    <w:p w:rsidR="005C50DC">
      <w:pPr>
        <w:widowControl w:val="0"/>
        <w:autoSpaceDE w:val="0"/>
        <w:autoSpaceDN w:val="0"/>
        <w:ind w:left="904" w:right="72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работниками ДОО, с доступными для восприятия детьми правилами жизнедеятельности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ДОО;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традициями;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 бережное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пространству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оборудованию ДОО.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украшение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помещений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территории,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 инициативу детей и совместно планирует презентацию продуктов деятельности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(рисунков,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поделок)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группы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прилегающих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помещениях.</w:t>
      </w:r>
    </w:p>
    <w:p w:rsidR="005C50DC">
      <w:pPr>
        <w:widowControl w:val="0"/>
        <w:numPr>
          <w:ilvl w:val="0"/>
          <w:numId w:val="12"/>
        </w:numPr>
        <w:tabs>
          <w:tab w:val="left" w:pos="1677"/>
        </w:tabs>
        <w:autoSpaceDE w:val="0"/>
        <w:autoSpaceDN w:val="0"/>
        <w:spacing w:before="1" w:line="240" w:lineRule="auto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 области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гражданственности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патриотизма.</w:t>
      </w:r>
    </w:p>
    <w:p w:rsidR="005C50DC">
      <w:pPr>
        <w:widowControl w:val="0"/>
        <w:autoSpaceDE w:val="0"/>
        <w:autoSpaceDN w:val="0"/>
        <w:jc w:val="both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уважительное отношение к нашей Родине - России. Продолжает 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символикой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флаг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символам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страны.</w:t>
      </w:r>
    </w:p>
    <w:p w:rsidR="005C50DC">
      <w:pPr>
        <w:widowControl w:val="0"/>
        <w:autoSpaceDE w:val="0"/>
        <w:autoSpaceDN w:val="0"/>
        <w:ind w:left="905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защитника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Отечества, День Победы. Знакомит детей с содержанием праздника, с памятными местами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пункте,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посвященными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празднику.</w:t>
      </w:r>
    </w:p>
    <w:p w:rsidR="005C50DC">
      <w:pPr>
        <w:widowControl w:val="0"/>
        <w:autoSpaceDE w:val="0"/>
        <w:autoSpaceDN w:val="0"/>
        <w:spacing w:line="237" w:lineRule="auto"/>
        <w:ind w:left="904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достопримечательностями населенного пункта, развивает интерес детей к их посещению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родителями (законными представителями); знакомит с названиями улиц, на которых живут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дети. Поддерживает эмоциональную отзывчивость детей на красоту родного края. 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 для отражения детьми впечатлений о малой родине в различных видах 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(рассказывает,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изображает,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воплощает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образы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разворачивает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далее).</w:t>
      </w:r>
    </w:p>
    <w:p w:rsidR="005C50DC">
      <w:pPr>
        <w:widowControl w:val="0"/>
        <w:autoSpaceDE w:val="0"/>
        <w:autoSpaceDN w:val="0"/>
        <w:spacing w:before="83" w:line="237" w:lineRule="auto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(традициям,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устному народному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творчеству,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музыке,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танцам,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играм,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игрушкам).</w:t>
      </w:r>
    </w:p>
    <w:p w:rsidR="005C50DC">
      <w:pPr>
        <w:widowControl w:val="0"/>
        <w:numPr>
          <w:ilvl w:val="0"/>
          <w:numId w:val="12"/>
        </w:numPr>
        <w:tabs>
          <w:tab w:val="left" w:pos="1677"/>
        </w:tabs>
        <w:autoSpaceDE w:val="0"/>
        <w:autoSpaceDN w:val="0"/>
        <w:spacing w:before="13" w:line="275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трудового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ind w:left="905" w:right="71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знакомит детей с содержанием и структурой процессов хозяйственно-бытового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 с моделированием конкретных трудовых процессов взрослых, работающих в ДОО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руководитель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электрик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электрические лампочки в групповой комнате, повар делает салат на обед). Беседует с детьми,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целостность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результат, вызывает у детей добрые и уважительные чувства к взрослым, которые заботятся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жизнедеятельности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ДОО.</w:t>
      </w:r>
    </w:p>
    <w:p w:rsidR="005C50DC">
      <w:pPr>
        <w:widowControl w:val="0"/>
        <w:autoSpaceDE w:val="0"/>
        <w:autoSpaceDN w:val="0"/>
        <w:ind w:left="905" w:right="73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поддерживает инициативу детей узнать и рассказать о трудовой 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взрослых, поощряет коммуникативную активность ребенка, связанную с желанием рассказать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 профессии мамы или папы, описать их трудовые действия, рассказать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результатах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труда.</w:t>
      </w:r>
    </w:p>
    <w:p w:rsidR="005C50DC">
      <w:pPr>
        <w:widowControl w:val="0"/>
        <w:autoSpaceDE w:val="0"/>
        <w:autoSpaceDN w:val="0"/>
        <w:ind w:left="905" w:right="71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расширяет представление детей о предметах как результате труда взрослых,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многообразии предметного мира материалов (металл, стекло, бумага, картон, кожа и 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ключевыми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отличительных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(прочный/ломкий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промокаемый/водоотталкивающий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материал,</w:t>
      </w:r>
      <w:r>
        <w:rPr>
          <w:rFonts w:eastAsia="Calibri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мягкий/твердый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подобное).</w:t>
      </w:r>
    </w:p>
    <w:p w:rsidR="005C50DC">
      <w:pPr>
        <w:widowControl w:val="0"/>
        <w:autoSpaceDE w:val="0"/>
        <w:autoSpaceDN w:val="0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бытовой технике,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помогающей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 организовать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дома: стиральная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посудомоечная машины,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пылесос,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мультиварка,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миксер,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мясорубка; беседует с детьми о назначении бытовой техники, формирует представление о 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назначении для ускорения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облегчения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процессов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труда.</w:t>
      </w:r>
    </w:p>
    <w:p w:rsidR="005C50DC">
      <w:pPr>
        <w:widowControl w:val="0"/>
        <w:autoSpaceDE w:val="0"/>
        <w:autoSpaceDN w:val="0"/>
        <w:ind w:left="905" w:right="71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режимных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моментах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 и инициативность, используя приемы поощрения и одобрения правильных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Одобряет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направленные на оказание взаимопомощи (помочь доделать поделку, помочь одеться, помочь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убрать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подобное).</w:t>
      </w:r>
    </w:p>
    <w:p w:rsidR="005C50DC">
      <w:pPr>
        <w:widowControl w:val="0"/>
        <w:autoSpaceDE w:val="0"/>
        <w:autoSpaceDN w:val="0"/>
        <w:ind w:left="905" w:right="72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процессе самообслуживания обращает внимание детей на необходимость бережного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 к вещам: аккуратное складывание одежды, возвращение игрушек на место после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 и тому подобное. В процессе самообслуживания педагог напоминает детям о важности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очередности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самоконтроля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 детей, направленные на применение способов самоконтроля в процессе выполнения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действий.</w:t>
      </w:r>
    </w:p>
    <w:p w:rsidR="005C50DC">
      <w:pPr>
        <w:widowControl w:val="0"/>
        <w:numPr>
          <w:ilvl w:val="0"/>
          <w:numId w:val="12"/>
        </w:numPr>
        <w:tabs>
          <w:tab w:val="left" w:pos="1677"/>
        </w:tabs>
        <w:autoSpaceDE w:val="0"/>
        <w:autoSpaceDN w:val="0"/>
        <w:spacing w:line="275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 области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безопасности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поведения.</w:t>
      </w:r>
    </w:p>
    <w:p w:rsidR="005C50DC">
      <w:pPr>
        <w:widowControl w:val="0"/>
        <w:autoSpaceDE w:val="0"/>
        <w:autoSpaceDN w:val="0"/>
        <w:ind w:left="905" w:right="73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 поведения в быту, в природе, на улице, в реальном общении с незнакомыми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людьми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телефонных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разговорах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ними.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Создает условия для расширения и углубления интереса детей к бытовым приборам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 быта, обсуждает вместе с детьми правила их использования, поощряет 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поделиться своим опытом с другими, предлагает детям рассказать о том, как они дома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выбирает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лучшие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примеры.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порядок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красоты, но и для безопасности человека, что предметы и игрушки необходимо класть на свое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место.</w:t>
      </w:r>
    </w:p>
    <w:p w:rsidR="005C50DC">
      <w:pPr>
        <w:widowControl w:val="0"/>
        <w:autoSpaceDE w:val="0"/>
        <w:autoSpaceDN w:val="0"/>
        <w:spacing w:before="77"/>
        <w:ind w:left="905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Рассматривает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алгоритмами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опасных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произойти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условиях ДОО, в ближайшем с домом окружении: если неосторожно пользоваться, брать без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разрешения или играть острыми, колющими, режущими предметами, то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можно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порезаться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уколоться,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лучше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предупредить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присмотром.</w:t>
      </w:r>
    </w:p>
    <w:p w:rsidR="005C50DC">
      <w:pPr>
        <w:widowControl w:val="0"/>
        <w:autoSpaceDE w:val="0"/>
        <w:autoSpaceDN w:val="0"/>
        <w:spacing w:before="93"/>
        <w:ind w:left="904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 в быту, на улице, в природе, в общении с незнакомыми людьми. Обсуждают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 правила безопасного поведения в чрезвычайных ситуациях: как позвать взрослого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помощь,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вызвать</w:t>
      </w:r>
      <w:r>
        <w:rPr>
          <w:rFonts w:eastAsia="Calibri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помощь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мобильному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устройству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подобное.</w:t>
      </w:r>
    </w:p>
    <w:p w:rsidR="005C50DC">
      <w:pPr>
        <w:widowControl w:val="0"/>
        <w:autoSpaceDE w:val="0"/>
        <w:autoSpaceDN w:val="0"/>
        <w:spacing w:before="8"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42" w:lineRule="auto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социально-коммуникативного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13"/>
        </w:numPr>
        <w:tabs>
          <w:tab w:val="left" w:pos="1677"/>
        </w:tabs>
        <w:autoSpaceDE w:val="0"/>
        <w:autoSpaceDN w:val="0"/>
        <w:spacing w:line="269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социальных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отношений:</w:t>
      </w:r>
    </w:p>
    <w:p w:rsidR="005C50DC">
      <w:pPr>
        <w:widowControl w:val="0"/>
        <w:autoSpaceDE w:val="0"/>
        <w:autoSpaceDN w:val="0"/>
        <w:spacing w:line="237" w:lineRule="auto"/>
        <w:ind w:left="905" w:right="73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 представления детей о формах поведения и действиях в различных ситуациях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ДОО;</w:t>
      </w:r>
    </w:p>
    <w:p w:rsidR="005C50DC">
      <w:pPr>
        <w:widowControl w:val="0"/>
        <w:autoSpaceDE w:val="0"/>
        <w:autoSpaceDN w:val="0"/>
        <w:ind w:left="905" w:right="71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содействовать пониманию детьми собственных и чужих эмоциональных состояний,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переживаний,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эмпатийного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взрослых;</w:t>
      </w:r>
    </w:p>
    <w:p w:rsidR="005C50DC">
      <w:pPr>
        <w:widowControl w:val="0"/>
        <w:autoSpaceDE w:val="0"/>
        <w:autoSpaceDN w:val="0"/>
        <w:spacing w:line="242" w:lineRule="auto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собой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заинтересованности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37" w:lineRule="auto"/>
        <w:ind w:left="905" w:right="74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обеспечивать умение детей вырабатывать и принимать правила взаимодействия в группе,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последствий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несоблюдения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принятых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правил;</w:t>
      </w:r>
    </w:p>
    <w:p w:rsidR="005C50DC">
      <w:pPr>
        <w:widowControl w:val="0"/>
        <w:autoSpaceDE w:val="0"/>
        <w:autoSpaceDN w:val="0"/>
        <w:spacing w:line="237" w:lineRule="auto"/>
        <w:ind w:left="905" w:right="72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расширять представления о правилах поведения в общественных местах; об обязанностях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группе;</w:t>
      </w:r>
    </w:p>
    <w:p w:rsidR="005C50DC">
      <w:pPr>
        <w:widowControl w:val="0"/>
        <w:numPr>
          <w:ilvl w:val="0"/>
          <w:numId w:val="13"/>
        </w:numPr>
        <w:tabs>
          <w:tab w:val="left" w:pos="1677"/>
        </w:tabs>
        <w:autoSpaceDE w:val="0"/>
        <w:autoSpaceDN w:val="0"/>
        <w:spacing w:before="8" w:line="272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гражданственности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патриотизма:</w:t>
      </w:r>
    </w:p>
    <w:p w:rsidR="005C50DC">
      <w:pPr>
        <w:widowControl w:val="0"/>
        <w:autoSpaceDE w:val="0"/>
        <w:autoSpaceDN w:val="0"/>
        <w:spacing w:before="3" w:line="232" w:lineRule="auto"/>
        <w:ind w:left="905" w:right="71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национальностей,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проживающим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территории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России,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культурному</w:t>
      </w:r>
      <w:r>
        <w:rPr>
          <w:rFonts w:eastAsia="Calibri"/>
          <w:spacing w:val="-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наследию;</w:t>
      </w:r>
    </w:p>
    <w:p w:rsidR="005C50DC">
      <w:pPr>
        <w:widowControl w:val="0"/>
        <w:autoSpaceDE w:val="0"/>
        <w:autoSpaceDN w:val="0"/>
        <w:spacing w:before="5"/>
        <w:ind w:left="905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празднования, развивать патриотические чувства, уважение и гордость за поступки героев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страны;</w:t>
      </w:r>
    </w:p>
    <w:p w:rsidR="005C50DC">
      <w:pPr>
        <w:widowControl w:val="0"/>
        <w:autoSpaceDE w:val="0"/>
        <w:autoSpaceDN w:val="0"/>
        <w:spacing w:before="1"/>
        <w:ind w:left="905" w:right="72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любознательность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природы;</w:t>
      </w:r>
    </w:p>
    <w:p w:rsidR="005C50DC">
      <w:pPr>
        <w:widowControl w:val="0"/>
        <w:numPr>
          <w:ilvl w:val="0"/>
          <w:numId w:val="13"/>
        </w:numPr>
        <w:tabs>
          <w:tab w:val="left" w:pos="1677"/>
        </w:tabs>
        <w:autoSpaceDE w:val="0"/>
        <w:autoSpaceDN w:val="0"/>
        <w:spacing w:before="7" w:line="275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трудового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воспитания:</w:t>
      </w:r>
    </w:p>
    <w:p w:rsidR="005C50DC">
      <w:pPr>
        <w:widowControl w:val="0"/>
        <w:autoSpaceDE w:val="0"/>
        <w:autoSpaceDN w:val="0"/>
        <w:spacing w:before="3" w:line="235" w:lineRule="auto"/>
        <w:ind w:left="1418" w:right="197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представления о профессиях и трудовых процессах;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воспитывать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бережное отношение к труду взрослых, к результатам их труда;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инициативу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трудовой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</w:p>
    <w:p w:rsidR="005C50DC">
      <w:pPr>
        <w:widowControl w:val="0"/>
        <w:autoSpaceDE w:val="0"/>
        <w:autoSpaceDN w:val="0"/>
        <w:spacing w:before="4" w:line="242" w:lineRule="auto"/>
        <w:ind w:left="905" w:right="144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самообслуживаию, хозяйственно-бытовому, ручному труду и конструированию, </w:t>
      </w:r>
      <w:r>
        <w:rPr>
          <w:rFonts w:eastAsia="Calibri"/>
          <w:sz w:val="20"/>
          <w:szCs w:val="20"/>
          <w:lang w:val="x-none" w:eastAsia="en-US" w:bidi="ar-SA"/>
        </w:rPr>
        <w:t>труду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природе;</w:t>
      </w:r>
    </w:p>
    <w:p w:rsidR="005C50DC">
      <w:pPr>
        <w:widowControl w:val="0"/>
        <w:autoSpaceDE w:val="0"/>
        <w:autoSpaceDN w:val="0"/>
        <w:spacing w:line="242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экономическими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знаниями,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первоначальные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финансовой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грамотности;</w:t>
      </w:r>
    </w:p>
    <w:p w:rsidR="005C50DC">
      <w:pPr>
        <w:widowControl w:val="0"/>
        <w:numPr>
          <w:ilvl w:val="0"/>
          <w:numId w:val="13"/>
        </w:numPr>
        <w:tabs>
          <w:tab w:val="left" w:pos="1677"/>
        </w:tabs>
        <w:autoSpaceDE w:val="0"/>
        <w:autoSpaceDN w:val="0"/>
        <w:spacing w:line="275" w:lineRule="exact"/>
        <w:ind w:left="1676" w:hanging="26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безопасного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поведения:</w:t>
      </w:r>
    </w:p>
    <w:p w:rsidR="005C50DC">
      <w:pPr>
        <w:widowControl w:val="0"/>
        <w:autoSpaceDE w:val="0"/>
        <w:autoSpaceDN w:val="0"/>
        <w:ind w:left="905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представления детей об основных источниках и видах опасности в быту,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улице, в природе, в информационно-телекоммуникационной сети «Интернет» (далее – сеть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Интернет) и способах безопасного поведения; о правилах безопасности дорожного движения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пешехода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пассажира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транспортного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средства;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33" w:line="237" w:lineRule="auto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осмотрительное отношение к потенциально опасным для человека ситуациям;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пользования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сети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Интернет,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цифровыми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ресурсами,</w:t>
      </w:r>
    </w:p>
    <w:p w:rsidR="005C50DC">
      <w:pPr>
        <w:widowControl w:val="0"/>
        <w:autoSpaceDE w:val="0"/>
        <w:autoSpaceDN w:val="0"/>
        <w:spacing w:line="242" w:lineRule="auto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исключая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 электронных средств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пользования.</w:t>
      </w:r>
    </w:p>
    <w:p w:rsidR="005C50DC">
      <w:pPr>
        <w:widowControl w:val="0"/>
        <w:autoSpaceDE w:val="0"/>
        <w:autoSpaceDN w:val="0"/>
        <w:spacing w:before="6" w:line="275" w:lineRule="exact"/>
        <w:ind w:left="1418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14"/>
        </w:numPr>
        <w:tabs>
          <w:tab w:val="left" w:pos="1678"/>
        </w:tabs>
        <w:autoSpaceDE w:val="0"/>
        <w:autoSpaceDN w:val="0"/>
        <w:spacing w:line="271" w:lineRule="exact"/>
        <w:ind w:left="1677" w:hanging="265"/>
        <w:jc w:val="left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В</w:t>
      </w:r>
      <w:r>
        <w:rPr>
          <w:b/>
          <w:spacing w:val="-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сфере</w:t>
      </w:r>
      <w:r>
        <w:rPr>
          <w:b/>
          <w:spacing w:val="-1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социальных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отношений.</w:t>
      </w:r>
    </w:p>
    <w:p w:rsidR="005C50DC">
      <w:pPr>
        <w:widowControl w:val="0"/>
        <w:autoSpaceDE w:val="0"/>
        <w:autoSpaceDN w:val="0"/>
        <w:spacing w:line="237" w:lineRule="auto"/>
        <w:ind w:left="1418" w:right="17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предоставляет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потребности и желания, воспитывает самоуважение и уверенность в себе, подчеркивает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 ребенка. Знакомит детей с их правами. Обогащает представления детей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расширении форм поведения и действий детей в ситуации взросления (помощь взрослым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сочувствие 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поддержка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ОВЗ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ДОО;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поддержка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младших).</w:t>
      </w:r>
    </w:p>
    <w:p w:rsidR="005C50DC">
      <w:pPr>
        <w:widowControl w:val="0"/>
        <w:autoSpaceDE w:val="0"/>
        <w:autoSpaceDN w:val="0"/>
        <w:spacing w:before="78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знакомит детей с основными эмоциями и чувствами, их выражением в мимике,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пантомимике,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способствующие возникновению эмоций, рассматривает примеры из жизненного опыта детей,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 литературы и изобразительного искусства, кинематографа и мультипликации.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чужие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разговаривать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 примеры эмоциональной поддержки и адекватные возрасту способы регуляции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состояний.</w:t>
      </w:r>
    </w:p>
    <w:p w:rsidR="005C50DC">
      <w:pPr>
        <w:widowControl w:val="0"/>
        <w:autoSpaceDE w:val="0"/>
        <w:autoSpaceDN w:val="0"/>
        <w:spacing w:before="1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Обогащает представления о семье, семейных и родственных отношениях: члены семьи,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ближайшие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родственники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отца.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(переписка,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разговор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телефону,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посещения,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любовь,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семейных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пожилым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членам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 представления детей о заботе и правилах оказания посильной помощи больному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члену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семьи.</w:t>
      </w:r>
    </w:p>
    <w:p w:rsidR="005C50DC">
      <w:pPr>
        <w:widowControl w:val="0"/>
        <w:autoSpaceDE w:val="0"/>
        <w:autoSpaceDN w:val="0"/>
        <w:ind w:left="938" w:right="706" w:firstLine="987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членом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коллектива: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ближайшее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окружение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предпочтения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общении;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стремиться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деловому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сотрудничеству;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совместной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ориентироваться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сверстника.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овладению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деятельности: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принимать общую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цель,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договариваться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способах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материалах,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общего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внимательными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другу, проявлять заинтересовать в достижении результата, выражать свое отношение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результату и взаимоотношениям. Поддерживает предотвращение и самостоятельное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преодоление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конфликтных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ситуаций,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уступки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другу,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уточнения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несогласия.</w:t>
      </w:r>
    </w:p>
    <w:p w:rsidR="005C50DC">
      <w:pPr>
        <w:widowControl w:val="0"/>
        <w:autoSpaceDE w:val="0"/>
        <w:autoSpaceDN w:val="0"/>
        <w:ind w:left="952" w:right="704" w:hanging="10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Обогащает опыт освоения детьми групповых форм совместной деятельности со сверстниками.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совместной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7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6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6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5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обсуждение</w:t>
      </w:r>
      <w:r>
        <w:rPr>
          <w:rFonts w:eastAsia="Calibri"/>
          <w:spacing w:val="7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установление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пониманию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последствий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несоблюдения</w:t>
      </w:r>
    </w:p>
    <w:p w:rsidR="005C50DC">
      <w:pPr>
        <w:widowControl w:val="0"/>
        <w:autoSpaceDE w:val="0"/>
        <w:autoSpaceDN w:val="0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принятых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правил.</w:t>
      </w:r>
    </w:p>
    <w:p w:rsidR="005C50DC">
      <w:pPr>
        <w:widowControl w:val="0"/>
        <w:autoSpaceDE w:val="0"/>
        <w:autoSpaceDN w:val="0"/>
        <w:spacing w:before="4" w:line="237" w:lineRule="auto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Расширяет представления о правилах поведения в общественных местах; об обязанностях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группе. Обогащает словарь детей вежливыми словами (доброе утро, добрый вечер, хорошего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дня,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будьте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здоровы,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пожалуйста,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извините,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спасибо).</w:t>
      </w:r>
    </w:p>
    <w:p w:rsidR="005C50DC">
      <w:pPr>
        <w:widowControl w:val="0"/>
        <w:autoSpaceDE w:val="0"/>
        <w:autoSpaceDN w:val="0"/>
        <w:spacing w:before="3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порядок и чистоту в группе, преобразовывать пространство в зависимости от предстоящих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(праздники,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мероприятия),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оборудованию ДОО. Включает детей в подготовку мероприятий для родителей (законных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представителей), пожилых людей, младших детей в ДОО. Поддерживает чувство гордости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удовлетворение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проведенных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мероприятий.</w:t>
      </w:r>
    </w:p>
    <w:p w:rsidR="005C50DC">
      <w:pPr>
        <w:widowControl w:val="0"/>
        <w:numPr>
          <w:ilvl w:val="0"/>
          <w:numId w:val="14"/>
        </w:numPr>
        <w:tabs>
          <w:tab w:val="left" w:pos="1678"/>
        </w:tabs>
        <w:autoSpaceDE w:val="0"/>
        <w:autoSpaceDN w:val="0"/>
        <w:spacing w:before="9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 области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гражданственности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патриотизма.</w:t>
      </w:r>
    </w:p>
    <w:p w:rsidR="005C50DC">
      <w:pPr>
        <w:widowControl w:val="0"/>
        <w:autoSpaceDE w:val="0"/>
        <w:autoSpaceDN w:val="0"/>
        <w:ind w:left="905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уважительное 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нашей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о государственных символах России - гербе, флаге, гимне, знакомит с историей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 возникновения в доступной для детей форме. Обогащает представления детей о том, 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>‒</w:t>
      </w:r>
      <w:r>
        <w:rPr>
          <w:rFonts w:ascii="Cambria Math" w:eastAsia="Calibri" w:hAnsi="Cambria Math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многонациональная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национальностей, их культуре. Развивает интерес к жизни людей разных национальностей,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проживающих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территории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выражению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(рисуют,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играют,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обсуждают).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Уделяет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5" w:right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особое внимание традициям и обычаям народов, которые проживают на территории малой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родины.</w:t>
      </w:r>
    </w:p>
    <w:p w:rsidR="005C50DC">
      <w:pPr>
        <w:widowControl w:val="0"/>
        <w:autoSpaceDE w:val="0"/>
        <w:autoSpaceDN w:val="0"/>
        <w:spacing w:before="3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флага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Государственного герба Российской Федерации, День защитника Отечества, День Победы,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Всемирный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авиации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космонавтики.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посвященными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защитникам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яркими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биографическими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фактами,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героев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гордости.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родине: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любознательность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краю;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почему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устроен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(расположение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улиц,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площадей,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инфраструктуры);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смыслом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первичной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 в значимых событиях, переживание эмоций, связанных с событиями военных лет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подвигами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горожан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(чествование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ветеранов,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акции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прочее).</w:t>
      </w:r>
    </w:p>
    <w:p w:rsidR="005C50DC">
      <w:pPr>
        <w:widowControl w:val="0"/>
        <w:numPr>
          <w:ilvl w:val="0"/>
          <w:numId w:val="14"/>
        </w:numPr>
        <w:tabs>
          <w:tab w:val="left" w:pos="1678"/>
        </w:tabs>
        <w:autoSpaceDE w:val="0"/>
        <w:autoSpaceDN w:val="0"/>
        <w:spacing w:before="6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 сфере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трудового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обогащает представления детей о труде взрослых, знакомит детей 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 с разными видами производительного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(промышленность, строительство, сельское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хозяйство) и обслуживающего (сфера досуга и отдыха, сфера культуры, медицина, торговля)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труда. Создает образовательные ситуации по ознакомлению детей с конкретными профессия-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 взрослых, демонстрирует возможные связи между профессиями, обращает внимание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содержание каждой профессии в соответствии с общей структурой трудового процесса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(мотив, цель, инструменты и оборудование, содержание действий, выбор трудовых действий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 с целью, результат): продавец продает товар покупателю, рабочий на фабрике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изготавливает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товар,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шофер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развозит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товар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магазинам,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грузчик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разгружает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товар.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представление детей о современной технике, в том числе цифровой,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конкретными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приборами,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показывает,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ускорению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облегчению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взрослых.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создает условия для знакомства детей с экономическими знаниями, рассказывает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 назначении рекламы для распространения информации о товаре, формирует представление 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финансовой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грамотности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назначение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денег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 приобретения товаров или услуг, организует проблемные и игровые ситуации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расходы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покупку необходимых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товаров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услуг,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труду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представителей).</w:t>
      </w:r>
    </w:p>
    <w:p w:rsidR="005C50DC">
      <w:pPr>
        <w:widowControl w:val="0"/>
        <w:autoSpaceDE w:val="0"/>
        <w:autoSpaceDN w:val="0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поощрять инициативность и самостоятельность детей в процессах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самообслуживания в группе (убрать постель после сна, расставить ровно стулья за столами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зоне учебной деятельности), создает проблемные и игровые ситуации для развития 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 отдельные трудовые действия, привлекает к решению поставленных задач родите-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реализовывать элементы хозяйственно-бытового труда: вымыть тарелку после обеда, вытереть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пыль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комнате,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застелить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кровать,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погладить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платок,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покормить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домашнего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питомцаи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подобное.</w:t>
      </w:r>
    </w:p>
    <w:p w:rsidR="005C50DC">
      <w:pPr>
        <w:widowControl w:val="0"/>
        <w:autoSpaceDE w:val="0"/>
        <w:autoSpaceDN w:val="0"/>
        <w:ind w:left="904" w:right="72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создает условия для коллективного выполнения детьми трудовых поручений 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 дежурства, учит детей распределять между собой трудовые поручения для получения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трудового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результата.</w:t>
      </w:r>
    </w:p>
    <w:p w:rsidR="005C50DC">
      <w:pPr>
        <w:widowControl w:val="0"/>
        <w:numPr>
          <w:ilvl w:val="0"/>
          <w:numId w:val="14"/>
        </w:numPr>
        <w:tabs>
          <w:tab w:val="left" w:pos="1678"/>
        </w:tabs>
        <w:autoSpaceDE w:val="0"/>
        <w:autoSpaceDN w:val="0"/>
        <w:spacing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безопасного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поведения.</w:t>
      </w:r>
    </w:p>
    <w:p w:rsidR="005C50DC">
      <w:pPr>
        <w:widowControl w:val="0"/>
        <w:autoSpaceDE w:val="0"/>
        <w:autoSpaceDN w:val="0"/>
        <w:ind w:left="905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создает условия для закрепления представлений детей о правилах 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 в быту, на улице, в природе, в общении с людьми, в том числе в сети Интернет.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попадают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опасные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побуждает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рассуждениям,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нужно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было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сделать,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чтобы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избежать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опасности,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обговаривает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алгоритм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картинки, постеры, где раскрывается связь между необдуманным и неосторожным действиями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опасными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последствиями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разрешения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(наступил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провалился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шахту,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толкнул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мальчик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упал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острый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подобное). Инициирует проблемными вопросами желание детей рассказать о том, как можно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было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избежать опасной ситуации,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советы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 могли бы дать героям, представленным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картинках.</w:t>
      </w:r>
    </w:p>
    <w:p w:rsidR="005C50DC">
      <w:pPr>
        <w:widowControl w:val="0"/>
        <w:autoSpaceDE w:val="0"/>
        <w:autoSpaceDN w:val="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создает условия для самостоятельной деятельности детей, где можно было 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применить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проблемные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решая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закрепить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поведения.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Инициирует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вместе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детьми создание общих правил безопасного поведения в группе, на улице, в природе,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людьми, 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данной теме, 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 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Читает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эпизодов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попадают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опасную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активизирует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проблемными вопросами желание детей рассказать, как нужно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было себя вести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подобной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чтобы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избежать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опасности.</w:t>
      </w:r>
    </w:p>
    <w:p w:rsidR="005C50DC">
      <w:pPr>
        <w:widowControl w:val="0"/>
        <w:autoSpaceDE w:val="0"/>
        <w:autoSpaceDN w:val="0"/>
        <w:spacing w:line="242" w:lineRule="auto"/>
        <w:ind w:left="1417" w:right="17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обсуждает с детьми правила пользования сетью Интернет, цифровыми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ресурсами.</w:t>
      </w:r>
    </w:p>
    <w:p w:rsidR="005C50DC">
      <w:pPr>
        <w:widowControl w:val="0"/>
        <w:autoSpaceDE w:val="0"/>
        <w:autoSpaceDN w:val="0"/>
        <w:spacing w:line="273" w:lineRule="exact"/>
        <w:ind w:left="27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7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before="1" w:line="232" w:lineRule="auto"/>
        <w:ind w:left="684" w:right="745" w:hanging="4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социально-коммуникативного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задачами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15"/>
        </w:numPr>
        <w:tabs>
          <w:tab w:val="left" w:pos="1116"/>
        </w:tabs>
        <w:autoSpaceDE w:val="0"/>
        <w:autoSpaceDN w:val="0"/>
        <w:spacing w:before="10" w:line="275" w:lineRule="exact"/>
        <w:ind w:left="1115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социальных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отношений:</w:t>
      </w:r>
    </w:p>
    <w:p w:rsidR="005C50DC">
      <w:pPr>
        <w:widowControl w:val="0"/>
        <w:autoSpaceDE w:val="0"/>
        <w:autoSpaceDN w:val="0"/>
        <w:spacing w:before="1" w:line="237" w:lineRule="auto"/>
        <w:ind w:left="684" w:right="72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 положительную самооценку ребенка, уверенность в себе, осознание роста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достоинства,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школьником;</w:t>
      </w:r>
    </w:p>
    <w:p w:rsidR="005C50DC">
      <w:pPr>
        <w:widowControl w:val="0"/>
        <w:autoSpaceDE w:val="0"/>
        <w:autoSpaceDN w:val="0"/>
        <w:spacing w:line="237" w:lineRule="auto"/>
        <w:ind w:left="684" w:right="741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социально-значимой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активности;</w:t>
      </w:r>
    </w:p>
    <w:p w:rsidR="005C50DC">
      <w:pPr>
        <w:widowControl w:val="0"/>
        <w:autoSpaceDE w:val="0"/>
        <w:autoSpaceDN w:val="0"/>
        <w:spacing w:before="10" w:line="237" w:lineRule="auto"/>
        <w:ind w:left="684" w:right="72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 эмоциональный опыт ребенка, развивать способность ребенка распознавать свои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переживания и эмоции окружающих, осуществлять выбор социально одобряемых действий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конкретных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обосновывать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намерения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ценностные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ориентации;</w:t>
      </w:r>
    </w:p>
    <w:p w:rsidR="005C50DC">
      <w:pPr>
        <w:widowControl w:val="0"/>
        <w:autoSpaceDE w:val="0"/>
        <w:autoSpaceDN w:val="0"/>
        <w:spacing w:before="3"/>
        <w:ind w:left="684" w:right="71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договариваться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дружить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разрешать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конфликты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способами;</w:t>
      </w:r>
    </w:p>
    <w:p w:rsidR="005C50DC">
      <w:pPr>
        <w:widowControl w:val="0"/>
        <w:autoSpaceDE w:val="0"/>
        <w:autoSpaceDN w:val="0"/>
        <w:spacing w:line="242" w:lineRule="auto"/>
        <w:ind w:left="684" w:right="72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 привычки культурного поведения и общения с людьми, основ этикета, правил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 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общественных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местах;</w:t>
      </w:r>
    </w:p>
    <w:p w:rsidR="005C50DC">
      <w:pPr>
        <w:widowControl w:val="0"/>
        <w:numPr>
          <w:ilvl w:val="0"/>
          <w:numId w:val="15"/>
        </w:numPr>
        <w:tabs>
          <w:tab w:val="left" w:pos="1116"/>
        </w:tabs>
        <w:autoSpaceDE w:val="0"/>
        <w:autoSpaceDN w:val="0"/>
        <w:spacing w:line="272" w:lineRule="exact"/>
        <w:ind w:left="1115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гражданственности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 xml:space="preserve"> и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патриотизма:</w:t>
      </w:r>
    </w:p>
    <w:p w:rsidR="005C50DC">
      <w:pPr>
        <w:widowControl w:val="0"/>
        <w:autoSpaceDE w:val="0"/>
        <w:autoSpaceDN w:val="0"/>
        <w:spacing w:line="242" w:lineRule="auto"/>
        <w:ind w:left="684" w:right="72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интернациональные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уважительное 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национальностей,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обычаям;</w:t>
      </w:r>
    </w:p>
    <w:p w:rsidR="005C50DC">
      <w:pPr>
        <w:widowControl w:val="0"/>
        <w:autoSpaceDE w:val="0"/>
        <w:autoSpaceDN w:val="0"/>
        <w:ind w:left="684" w:right="71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расширять представления детей о государственных праздниках и поддерживать 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к событиям, происходящим в стране, развивать чувство гордости за достижения страны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 спорта,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науки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служения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верности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интересам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страны;</w:t>
      </w:r>
    </w:p>
    <w:p w:rsidR="005C50DC">
      <w:pPr>
        <w:widowControl w:val="0"/>
        <w:autoSpaceDE w:val="0"/>
        <w:autoSpaceDN w:val="0"/>
        <w:ind w:left="684" w:right="72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целями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доступными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практиками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волонтерства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включать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 поддержке взрослых в социальные акции, волонтерские мероприятия в ДОО и в населенном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пункте;</w:t>
      </w:r>
    </w:p>
    <w:p w:rsidR="005C50DC">
      <w:pPr>
        <w:widowControl w:val="0"/>
        <w:autoSpaceDE w:val="0"/>
        <w:autoSpaceDN w:val="0"/>
        <w:ind w:left="684" w:right="70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интерес детей к населенному пункту, в котором живет, переживание чувства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удивления,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восхищения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достопримечательностями,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прошлого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настоящего;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активное участие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праздновании событий,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его местом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проживания;</w:t>
      </w:r>
    </w:p>
    <w:p w:rsidR="005C50DC">
      <w:pPr>
        <w:widowControl w:val="0"/>
        <w:numPr>
          <w:ilvl w:val="0"/>
          <w:numId w:val="15"/>
        </w:numPr>
        <w:tabs>
          <w:tab w:val="left" w:pos="1116"/>
        </w:tabs>
        <w:autoSpaceDE w:val="0"/>
        <w:autoSpaceDN w:val="0"/>
        <w:spacing w:line="240" w:lineRule="auto"/>
        <w:ind w:left="1115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трудового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воспитания:</w:t>
      </w:r>
    </w:p>
    <w:p w:rsidR="005C50DC">
      <w:pPr>
        <w:widowControl w:val="0"/>
        <w:autoSpaceDE w:val="0"/>
        <w:autoSpaceDN w:val="0"/>
        <w:spacing w:line="272" w:lineRule="exact"/>
        <w:ind w:left="119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ценностное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взрослых;</w:t>
      </w:r>
    </w:p>
    <w:p w:rsidR="005C50DC">
      <w:pPr>
        <w:widowControl w:val="0"/>
        <w:autoSpaceDE w:val="0"/>
        <w:autoSpaceDN w:val="0"/>
        <w:spacing w:line="242" w:lineRule="auto"/>
        <w:ind w:left="684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 труде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 ценности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общества,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взаимосвязи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профессий;</w:t>
      </w:r>
    </w:p>
    <w:p w:rsidR="005C50DC">
      <w:pPr>
        <w:widowControl w:val="0"/>
        <w:autoSpaceDE w:val="0"/>
        <w:autoSpaceDN w:val="0"/>
        <w:spacing w:line="237" w:lineRule="auto"/>
        <w:ind w:left="684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элементы финансовой грамотности, осознания материальных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возможностейродителей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(законных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ограниченности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материальныхресурсов;</w:t>
      </w:r>
    </w:p>
    <w:p w:rsidR="005C50DC">
      <w:pPr>
        <w:widowControl w:val="0"/>
        <w:autoSpaceDE w:val="0"/>
        <w:autoSpaceDN w:val="0"/>
        <w:spacing w:before="81" w:line="237" w:lineRule="auto"/>
        <w:ind w:left="904" w:right="172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доступного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труда,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включаться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сверстниками;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5" w:line="272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-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освоение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сотрудничества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труде;</w:t>
      </w:r>
    </w:p>
    <w:p w:rsidR="005C50DC">
      <w:pPr>
        <w:widowControl w:val="0"/>
        <w:autoSpaceDE w:val="0"/>
        <w:autoSpaceDN w:val="0"/>
        <w:spacing w:line="237" w:lineRule="auto"/>
        <w:ind w:left="905" w:right="15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 ответственность, добросовестность, стремление к участию в труде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оказанию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посильной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помощи;</w:t>
      </w:r>
    </w:p>
    <w:p w:rsidR="005C50DC">
      <w:pPr>
        <w:widowControl w:val="0"/>
        <w:numPr>
          <w:ilvl w:val="0"/>
          <w:numId w:val="15"/>
        </w:numPr>
        <w:tabs>
          <w:tab w:val="left" w:pos="1332"/>
        </w:tabs>
        <w:autoSpaceDE w:val="0"/>
        <w:autoSpaceDN w:val="0"/>
        <w:spacing w:before="6" w:line="275" w:lineRule="exact"/>
        <w:ind w:left="1331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безопасного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поведения:</w:t>
      </w:r>
    </w:p>
    <w:p w:rsidR="005C50DC">
      <w:pPr>
        <w:widowControl w:val="0"/>
        <w:autoSpaceDE w:val="0"/>
        <w:autoSpaceDN w:val="0"/>
        <w:ind w:left="905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представления об опасных для человека ситуациях в быту, в природе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способах правильного поведения; о правилах безопасности дорожного движения в качестве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пешехода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пассажира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транспортного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средства;</w:t>
      </w:r>
    </w:p>
    <w:p w:rsidR="005C50DC">
      <w:pPr>
        <w:widowControl w:val="0"/>
        <w:autoSpaceDE w:val="0"/>
        <w:autoSpaceDN w:val="0"/>
        <w:spacing w:line="237" w:lineRule="auto"/>
        <w:ind w:left="905" w:right="731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осторожное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осмотрительное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потенциально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опасным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быту,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улице,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сети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Интернет.</w:t>
      </w:r>
    </w:p>
    <w:p w:rsidR="005C50DC">
      <w:pPr>
        <w:widowControl w:val="0"/>
        <w:autoSpaceDE w:val="0"/>
        <w:autoSpaceDN w:val="0"/>
        <w:spacing w:before="10" w:line="240" w:lineRule="auto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1"/>
          <w:numId w:val="15"/>
        </w:numPr>
        <w:tabs>
          <w:tab w:val="left" w:pos="1678"/>
        </w:tabs>
        <w:autoSpaceDE w:val="0"/>
        <w:autoSpaceDN w:val="0"/>
        <w:spacing w:before="2"/>
        <w:ind w:left="1677" w:hanging="2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В</w:t>
      </w:r>
      <w:r>
        <w:rPr>
          <w:b/>
          <w:spacing w:val="-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сфере</w:t>
      </w:r>
      <w:r>
        <w:rPr>
          <w:b/>
          <w:spacing w:val="-1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социальных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отношений.</w:t>
      </w:r>
    </w:p>
    <w:p w:rsidR="005C50DC">
      <w:pPr>
        <w:widowControl w:val="0"/>
        <w:autoSpaceDE w:val="0"/>
        <w:autoSpaceDN w:val="0"/>
        <w:spacing w:before="74"/>
        <w:ind w:left="905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обеспечивает детям возможность осознания и признания собственных ошибок,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рефлексии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поставленных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с их правами, возможными вариантами поведения и реакций в случае их нарушения.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будущему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полезным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обществу.</w:t>
      </w:r>
    </w:p>
    <w:p w:rsidR="005C50DC">
      <w:pPr>
        <w:widowControl w:val="0"/>
        <w:autoSpaceDE w:val="0"/>
        <w:autoSpaceDN w:val="0"/>
        <w:spacing w:before="6"/>
        <w:ind w:left="904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изменением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позиции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возрастом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(ребенок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посещает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затем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учится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общеобразовательной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колледже, вузе,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взрослый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работает,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пожилой человек передает опыт последующим поколениям). Объясняет детям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необходимости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укрепления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поколениями,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поддержки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 представления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общеобразовательной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школьниках,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учителе;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школьному обучению,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познанию, освоению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чтения,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письма.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представление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общеобразовательной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умение детей распознавать собственные эмоции и чувства, понимать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переживания окружающих;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эмоциональное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состояние сверстников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невербальным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мимику,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поведение);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находить причины и следствия возникновения эмоций, анализировать свои переживания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приемлемые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доступных возрасту способы произвольной регуляции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эмоциональных состояний (сменить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 деятельности и прочее).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 отражение эмоциональных состояний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искусства.</w:t>
      </w:r>
    </w:p>
    <w:p w:rsidR="005C50DC">
      <w:pPr>
        <w:widowControl w:val="0"/>
        <w:autoSpaceDE w:val="0"/>
        <w:autoSpaceDN w:val="0"/>
        <w:spacing w:before="3" w:line="235" w:lineRule="auto"/>
        <w:ind w:left="904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семейных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отношениях: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чувства, правила общения в семье, значимые и памятные события, досуг семьи, семейный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бюджет.</w:t>
      </w:r>
    </w:p>
    <w:p w:rsidR="005C50DC">
      <w:pPr>
        <w:widowControl w:val="0"/>
        <w:autoSpaceDE w:val="0"/>
        <w:autoSpaceDN w:val="0"/>
        <w:spacing w:before="16" w:line="232" w:lineRule="auto"/>
        <w:ind w:left="904" w:right="73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Обогащает представления о нравственных качествах людей, их проявлении в поступках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взаимоотношениях.</w:t>
      </w:r>
    </w:p>
    <w:p w:rsidR="005C50DC">
      <w:pPr>
        <w:widowControl w:val="0"/>
        <w:autoSpaceDE w:val="0"/>
        <w:autoSpaceDN w:val="0"/>
        <w:spacing w:before="9"/>
        <w:ind w:left="904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планов, советуется с детьми по поводу дел в группе; поддерживает обращенность и интерес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взаимопомощи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подчеркивает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вклада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дело;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течение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дня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 видах 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выбирали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партнеров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интересам;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помогает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устанавливать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 темп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действий.</w:t>
      </w:r>
    </w:p>
    <w:p w:rsidR="005C50DC">
      <w:pPr>
        <w:widowControl w:val="0"/>
        <w:autoSpaceDE w:val="0"/>
        <w:autoSpaceDN w:val="0"/>
        <w:spacing w:before="5" w:line="232" w:lineRule="auto"/>
        <w:ind w:left="904" w:right="73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Воспитывает привычку без напоминаний использовать в общении 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формулы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словесной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вежливости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(приветствие,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прощание,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просьбы,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извинения).</w:t>
      </w:r>
    </w:p>
    <w:p w:rsidR="005C50DC">
      <w:pPr>
        <w:widowControl w:val="0"/>
        <w:autoSpaceDE w:val="0"/>
        <w:autoSpaceDN w:val="0"/>
        <w:spacing w:before="9"/>
        <w:ind w:left="904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Приучает детей самостоятельно соблюдать установленный порядок поведения в группе,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регулировать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активность.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старшие среди детей в ДОО, показывают другим хороший пример, заботятся о малышах,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помогают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взрослым,</w:t>
      </w:r>
      <w:r>
        <w:rPr>
          <w:rFonts w:eastAsia="Calibri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готовятся к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обучению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общеобразовательной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организации.</w:t>
      </w:r>
    </w:p>
    <w:p w:rsidR="005C50DC">
      <w:pPr>
        <w:widowControl w:val="0"/>
        <w:numPr>
          <w:ilvl w:val="1"/>
          <w:numId w:val="15"/>
        </w:numPr>
        <w:tabs>
          <w:tab w:val="left" w:pos="1678"/>
        </w:tabs>
        <w:autoSpaceDE w:val="0"/>
        <w:autoSpaceDN w:val="0"/>
        <w:spacing w:before="5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основ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гражданственности и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патриотизма.</w:t>
      </w:r>
    </w:p>
    <w:p w:rsidR="005C50DC">
      <w:pPr>
        <w:widowControl w:val="0"/>
        <w:autoSpaceDE w:val="0"/>
        <w:autoSpaceDN w:val="0"/>
        <w:spacing w:line="237" w:lineRule="auto"/>
        <w:ind w:left="904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интернациональные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нашей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возрастных особенностей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(территория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государства и его границы, столица и так далее). Рассказывает, что Россия - самая большая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страна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показывает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глобусе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карте.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столице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35" w:lineRule="auto"/>
        <w:ind w:left="905" w:right="7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Москве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административном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центре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округа,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территории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проживают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порядка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символики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(бережно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хранить,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вставать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исполнения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страны).</w:t>
      </w:r>
    </w:p>
    <w:p w:rsidR="005C50DC">
      <w:pPr>
        <w:widowControl w:val="0"/>
        <w:autoSpaceDE w:val="0"/>
        <w:autoSpaceDN w:val="0"/>
        <w:spacing w:before="4"/>
        <w:ind w:left="905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нашей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национальностей, воспитывает уважение к представителям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 национальностей, 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обычаям.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назначением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волонтерства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вызывает эмоциональный отклик, осознание важности и значимости волонтерского движения.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включиться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акции,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волонтерские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мероприятия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пункте.</w:t>
      </w:r>
    </w:p>
    <w:p w:rsidR="005C50DC">
      <w:pPr>
        <w:widowControl w:val="0"/>
        <w:autoSpaceDE w:val="0"/>
        <w:autoSpaceDN w:val="0"/>
        <w:spacing w:before="87"/>
        <w:ind w:left="904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флага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Государственного герба Российской Федерации, День защитника Отечества, День Победы,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Всемирный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авиации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космонавтики.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освобождения Ленинграда от фашистской блокады; Международный день родного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 добровольца (волонтера) в России, День Конституции Российской Федерации. Включает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рождения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города, празднование военных триумфов, памятные даты, связанные с жизнью и творчеством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знаменитых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горожан.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происходящим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стране,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гордости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защитникам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павших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бойцов.</w:t>
      </w:r>
    </w:p>
    <w:p w:rsidR="005C50DC">
      <w:pPr>
        <w:widowControl w:val="0"/>
        <w:autoSpaceDE w:val="0"/>
        <w:autoSpaceDN w:val="0"/>
        <w:spacing w:before="4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переживание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удивления,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восхищения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достопримечательностями,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прошлого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настоящего.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непосредственное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достопримечательностей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экскурсиях,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художественно-эстетическая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оценка родного края. Учит детей действовать с картой города, создавать коллажи и макеты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локаций, использовать макеты в различных видах деятельности. Знакомит детей с жизнью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знаменитых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горожан;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спецификой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населенного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пункта.</w:t>
      </w:r>
    </w:p>
    <w:p w:rsidR="005C50DC">
      <w:pPr>
        <w:widowControl w:val="0"/>
        <w:numPr>
          <w:ilvl w:val="1"/>
          <w:numId w:val="15"/>
        </w:numPr>
        <w:tabs>
          <w:tab w:val="left" w:pos="1678"/>
        </w:tabs>
        <w:autoSpaceDE w:val="0"/>
        <w:autoSpaceDN w:val="0"/>
        <w:spacing w:before="5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сфере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трудового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ind w:left="905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углубляет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путем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знакомства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современных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возникших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экскурсии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продемонстрировать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просмотры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видеофильмов,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мультфильмов,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многообразием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современного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беседы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предъявляемых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раскрывает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личностные качества, помогающие человеку стать профессионалом и качественно 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профессиональные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обязанности.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создает игровые и проблемные ситуации для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расширения представлений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 обмене ценностями в процессе производства и потребления товаров и услуг, о денежных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отношениях в сфере обмена товаров и услуг, развития умений бережливости, рационального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 в процессе реализации обменных операций: деньги – товар (продажа – покупка),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питания,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финансовой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грамотности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потребления: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ресурсам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потребления: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воде,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электричеству,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продуктам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питания,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одежде,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обуви,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жилищу.</w:t>
      </w:r>
    </w:p>
    <w:p w:rsidR="005C50DC">
      <w:pPr>
        <w:widowControl w:val="0"/>
        <w:autoSpaceDE w:val="0"/>
        <w:autoSpaceDN w:val="0"/>
        <w:spacing w:line="274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инициативность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процессах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</w:p>
    <w:p w:rsidR="005C50DC">
      <w:pPr>
        <w:widowControl w:val="0"/>
        <w:autoSpaceDE w:val="0"/>
        <w:autoSpaceDN w:val="0"/>
        <w:spacing w:before="78"/>
        <w:ind w:left="904" w:right="7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группе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(убрать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постель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расставить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стулья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учебной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отдельные  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трудовые  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действия,  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привлекает</w:t>
      </w:r>
      <w:r>
        <w:rPr>
          <w:rFonts w:eastAsia="Calibri"/>
          <w:spacing w:val="1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к  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решению  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поставленных  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задач  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(законных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реализовывать элементы хозяйственно-бытового труда: вымыть тарелку после обеда, вытереть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пыль в комнате, застелить кровать, погладить носовой платок, покормить домашнего питомца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подобное.</w:t>
      </w:r>
    </w:p>
    <w:p w:rsidR="005C50DC">
      <w:pPr>
        <w:widowControl w:val="0"/>
        <w:autoSpaceDE w:val="0"/>
        <w:autoSpaceDN w:val="0"/>
        <w:ind w:left="905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поручений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дежурства, учит детей распределять между собой трудовые поручения для получения единого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ножниц,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иголки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подобное.</w:t>
      </w:r>
    </w:p>
    <w:p w:rsidR="005C50DC">
      <w:pPr>
        <w:widowControl w:val="0"/>
        <w:numPr>
          <w:ilvl w:val="1"/>
          <w:numId w:val="15"/>
        </w:numPr>
        <w:tabs>
          <w:tab w:val="left" w:pos="1678"/>
        </w:tabs>
        <w:autoSpaceDE w:val="0"/>
        <w:autoSpaceDN w:val="0"/>
        <w:spacing w:before="3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формирования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безопасного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поведения.</w:t>
      </w:r>
    </w:p>
    <w:p w:rsidR="005C50DC">
      <w:pPr>
        <w:widowControl w:val="0"/>
        <w:autoSpaceDE w:val="0"/>
        <w:autoSpaceDN w:val="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ситуациях, создающих угрозу жизни и здоровью ребенка (погас свет, остался один в темноте,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потерялся на улице, в лесу, в магазине, во время массового праздника, получил травму (ушиб,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порез)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проблемные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активизирует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сформированные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поведением.</w:t>
      </w:r>
    </w:p>
    <w:p w:rsidR="005C50DC">
      <w:pPr>
        <w:widowControl w:val="0"/>
        <w:autoSpaceDE w:val="0"/>
        <w:autoSpaceDN w:val="0"/>
        <w:spacing w:before="4" w:line="232" w:lineRule="auto"/>
        <w:ind w:left="904" w:right="72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инициирует самостоятельность и активность детей в соблюдении норм и правил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 поведения,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ободряет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похвалой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выполненные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действия.</w:t>
      </w:r>
    </w:p>
    <w:p w:rsidR="005C50DC">
      <w:pPr>
        <w:widowControl w:val="0"/>
        <w:autoSpaceDE w:val="0"/>
        <w:autoSpaceDN w:val="0"/>
        <w:spacing w:before="9"/>
        <w:ind w:left="904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рассказывает детям об элементарных правилах оказания первой медицинской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помощи при первых признаках недомогания, травмах, ушибах. Закрепляет через организацию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дидактических игр, упражнений действия детей, связанные с оказанием первой медицинской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помощи.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Организует встречи детей со специалистами, чьи профессии связаны с безопасностью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(врач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врач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травматолог,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полицейский,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охранник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пожарный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 с целью обогащения представлений детей о безопасном поведении дома, на улице,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скопления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магазинах,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вокзалах,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развлекательных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центрах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парках.</w:t>
      </w:r>
    </w:p>
    <w:p w:rsidR="005C50DC">
      <w:pPr>
        <w:widowControl w:val="0"/>
        <w:autoSpaceDE w:val="0"/>
        <w:autoSpaceDN w:val="0"/>
        <w:ind w:left="904" w:right="72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Обсуждает с детьми правила безопасного общения и взаимодействия со сверстниками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группе.</w:t>
      </w:r>
    </w:p>
    <w:p w:rsidR="005C50DC">
      <w:pPr>
        <w:widowControl w:val="0"/>
        <w:autoSpaceDE w:val="0"/>
        <w:autoSpaceDN w:val="0"/>
        <w:spacing w:line="237" w:lineRule="auto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Обсуждает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 цифровых ресурсов, 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пользования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мобильными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телефонами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Санитарных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2.4.3648-</w:t>
      </w:r>
    </w:p>
    <w:p w:rsidR="005C50DC">
      <w:pPr>
        <w:widowControl w:val="0"/>
        <w:autoSpaceDE w:val="0"/>
        <w:autoSpaceDN w:val="0"/>
        <w:ind w:left="904" w:right="70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20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«Санитарно-эпидемиологические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оздоровления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молодежи»,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утвержденных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постановлением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Главного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санитарного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врача Российской Федерации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28 сентября 2020 г.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 28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(зарегистрировано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Министерством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юстиции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18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декабря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2020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регистрационный</w:t>
      </w:r>
    </w:p>
    <w:p w:rsidR="005C50DC">
      <w:pPr>
        <w:widowControl w:val="0"/>
        <w:autoSpaceDE w:val="0"/>
        <w:autoSpaceDN w:val="0"/>
        <w:ind w:left="904" w:right="70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№ 61573), действующим до 1 января 2027 года (далее – СП 2.4.3648-20), и Санитарных правил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СанПиН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1.2.3685-21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«Гигиенические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нормативы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безопасности и (или) безвредности для человека факторов среды обитания», утвержденных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постановлением Главного государственного санитарного врача Российской Федерации от 28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января 2021 г. № 2 (зарегистрировано Министерством юстиции Российской Федерации 29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января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2021 г.,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регистрационный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 62296), действующим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 марта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2027 года (далее 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СанПиН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1.2.3685-21).</w:t>
      </w:r>
    </w:p>
    <w:p w:rsidR="005C50DC">
      <w:pPr>
        <w:widowControl w:val="0"/>
        <w:autoSpaceDE w:val="0"/>
        <w:autoSpaceDN w:val="0"/>
        <w:spacing w:line="270" w:lineRule="exact"/>
        <w:ind w:left="0" w:right="738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Решение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совокупных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рамках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«Социально-</w:t>
      </w:r>
    </w:p>
    <w:p w:rsidR="005C50DC">
      <w:pPr>
        <w:widowControl w:val="0"/>
        <w:autoSpaceDE w:val="0"/>
        <w:autoSpaceDN w:val="0"/>
        <w:spacing w:line="275" w:lineRule="exact"/>
        <w:ind w:left="0" w:right="758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коммуникативное</w:t>
      </w:r>
      <w:r>
        <w:rPr>
          <w:rFonts w:eastAsia="Calibri"/>
          <w:spacing w:val="1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развитие»</w:t>
      </w:r>
      <w:r>
        <w:rPr>
          <w:rFonts w:eastAsia="Calibri"/>
          <w:spacing w:val="10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направлено</w:t>
      </w:r>
      <w:r>
        <w:rPr>
          <w:rFonts w:eastAsia="Calibri"/>
          <w:spacing w:val="1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9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приобщение</w:t>
      </w:r>
      <w:r>
        <w:rPr>
          <w:rFonts w:eastAsia="Calibri"/>
          <w:spacing w:val="10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0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ценностям</w:t>
      </w:r>
      <w:r>
        <w:rPr>
          <w:rFonts w:eastAsia="Calibri"/>
          <w:spacing w:val="1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«Родина»,</w:t>
      </w:r>
    </w:p>
    <w:p w:rsidR="005C50DC">
      <w:pPr>
        <w:widowControl w:val="0"/>
        <w:autoSpaceDE w:val="0"/>
        <w:autoSpaceDN w:val="0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«Природа»,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«Семья»,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«Человек»,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«Жизнь»,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«Милосердие»,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«Добро»,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«Дружба»,</w:t>
      </w:r>
    </w:p>
    <w:p w:rsidR="005C50DC">
      <w:pPr>
        <w:widowControl w:val="0"/>
        <w:autoSpaceDE w:val="0"/>
        <w:autoSpaceDN w:val="0"/>
        <w:spacing w:before="2"/>
        <w:ind w:left="903" w:right="83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«Сотрудничество», «Труд».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нескольких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воспитания: воспитание уважения к своей семье, своему городу, родному краю, своей стране;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уважительного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(родителям</w:t>
      </w:r>
    </w:p>
    <w:p w:rsidR="005C50DC">
      <w:pPr>
        <w:widowControl w:val="0"/>
        <w:autoSpaceDE w:val="0"/>
        <w:autoSpaceDN w:val="0"/>
        <w:spacing w:before="76" w:line="237" w:lineRule="auto"/>
        <w:ind w:left="903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(законным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представителям),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педагогам,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соседям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другим),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этнической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национальной принадлежности; воспитание ценностного отношения к культурному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наследию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кнравственным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России;</w:t>
      </w:r>
    </w:p>
    <w:p w:rsidR="005C50DC">
      <w:pPr>
        <w:widowControl w:val="0"/>
        <w:autoSpaceDE w:val="0"/>
        <w:autoSpaceDN w:val="0"/>
        <w:spacing w:before="7"/>
        <w:ind w:left="141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содействие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становлению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целостной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картины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основанной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добре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зле,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уродстве,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правде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лжи;</w:t>
      </w:r>
    </w:p>
    <w:p w:rsidR="005C50DC">
      <w:pPr>
        <w:widowControl w:val="0"/>
        <w:autoSpaceDE w:val="0"/>
        <w:autoSpaceDN w:val="0"/>
        <w:ind w:left="905" w:right="1007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 социальных чувств и навыков: способности к сопереживанию,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общительности,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дружелюбия,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сотрудничества,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позиции;</w:t>
      </w:r>
    </w:p>
    <w:p w:rsidR="005C50DC">
      <w:pPr>
        <w:widowControl w:val="0"/>
        <w:autoSpaceDE w:val="0"/>
        <w:autoSpaceDN w:val="0"/>
        <w:spacing w:before="1" w:line="242" w:lineRule="auto"/>
        <w:ind w:left="905" w:right="1007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возникновения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нравственного,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значимого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приобретения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милосердия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заботы;</w:t>
      </w:r>
    </w:p>
    <w:p w:rsidR="005C50DC">
      <w:pPr>
        <w:widowControl w:val="0"/>
        <w:autoSpaceDE w:val="0"/>
        <w:autoSpaceDN w:val="0"/>
        <w:spacing w:line="232" w:lineRule="auto"/>
        <w:ind w:left="904" w:right="1007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поддержка трудового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усилия,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привычки к доступному дошкольнику напряжению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физических,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умственных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решения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задачи;</w:t>
      </w:r>
    </w:p>
    <w:p w:rsidR="005C50DC">
      <w:pPr>
        <w:widowControl w:val="0"/>
        <w:autoSpaceDE w:val="0"/>
        <w:autoSpaceDN w:val="0"/>
        <w:spacing w:before="5" w:line="242" w:lineRule="auto"/>
        <w:ind w:left="904" w:right="1007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формирование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 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относиться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людей.</w:t>
      </w:r>
    </w:p>
    <w:p w:rsidR="005C50DC">
      <w:pPr>
        <w:widowControl w:val="0"/>
        <w:autoSpaceDE w:val="0"/>
        <w:autoSpaceDN w:val="0"/>
        <w:spacing w:before="3" w:line="240" w:lineRule="auto"/>
        <w:ind w:left="167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Используемые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методические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пособия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по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социально-коммуникативному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развитию</w:t>
      </w: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5"/>
        <w:gridCol w:w="4393"/>
        <w:gridCol w:w="2125"/>
        <w:gridCol w:w="1674"/>
      </w:tblGrid>
      <w:tr>
        <w:tblPrEx>
          <w:tblW w:w="0" w:type="auto"/>
          <w:tblInd w:w="54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before="3"/>
              <w:ind w:left="0"/>
              <w:rPr>
                <w:b/>
                <w:sz w:val="26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38" w:lineRule="exact"/>
              <w:ind w:left="16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Автор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-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составитель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102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Наименование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издания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2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Издательство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81" w:right="17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Год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издания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before="15" w:line="238" w:lineRule="exact"/>
              <w:ind w:left="0" w:right="3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15" w:line="238" w:lineRule="exact"/>
              <w:ind w:left="0" w:right="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before="5" w:line="248" w:lineRule="exact"/>
              <w:ind w:left="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5" w:line="248" w:lineRule="exact"/>
              <w:ind w:left="0" w:right="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10427" w:type="dxa"/>
            <w:gridSpan w:val="4"/>
            <w:tcBorders>
              <w:bottom w:val="double" w:sz="2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before="29" w:line="235" w:lineRule="exact"/>
              <w:ind w:left="2284" w:right="229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Программное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обеспечение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2235" w:type="dxa"/>
            <w:tcBorders>
              <w:top w:val="double" w:sz="2" w:space="0" w:color="000000"/>
            </w:tcBorders>
          </w:tcPr>
          <w:p w:rsidR="005C50DC" w:rsidP="00B87182">
            <w:pPr>
              <w:widowControl w:val="0"/>
              <w:autoSpaceDE w:val="0"/>
              <w:autoSpaceDN w:val="0"/>
              <w:spacing w:before="84"/>
              <w:ind w:left="229" w:right="212" w:firstLine="7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Под редакцией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 w:rsidR="00B87182">
              <w:rPr>
                <w:sz w:val="22"/>
                <w:szCs w:val="22"/>
                <w:lang w:val="ru-RU" w:eastAsia="en-US" w:bidi="ar-SA"/>
              </w:rPr>
              <w:t>Т.Н. Бабаевой, З.А. Михайловой, Л.И. Гуров</w:t>
            </w:r>
            <w:r w:rsidR="00DD0CC7">
              <w:rPr>
                <w:sz w:val="22"/>
                <w:szCs w:val="22"/>
                <w:lang w:val="ru-RU" w:eastAsia="en-US" w:bidi="ar-SA"/>
              </w:rPr>
              <w:t>ич</w:t>
            </w:r>
          </w:p>
        </w:tc>
        <w:tc>
          <w:tcPr>
            <w:tcW w:w="4393" w:type="dxa"/>
            <w:tcBorders>
              <w:top w:val="double" w:sz="2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4" w:right="2"/>
              <w:jc w:val="both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Основная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образовательная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дошкольного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образования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«</w:t>
            </w:r>
            <w:r w:rsidR="00B87182">
              <w:rPr>
                <w:sz w:val="22"/>
                <w:szCs w:val="22"/>
                <w:lang w:val="ru-RU" w:eastAsia="en-US" w:bidi="ar-SA"/>
              </w:rPr>
              <w:t>Детство</w:t>
            </w:r>
            <w:r>
              <w:rPr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2125" w:type="dxa"/>
            <w:tcBorders>
              <w:top w:val="double" w:sz="2" w:space="0" w:color="000000"/>
            </w:tcBorders>
          </w:tcPr>
          <w:p w:rsidR="005C50DC" w:rsidP="00B87182">
            <w:pPr>
              <w:widowControl w:val="0"/>
              <w:autoSpaceDE w:val="0"/>
              <w:autoSpaceDN w:val="0"/>
              <w:spacing w:line="237" w:lineRule="auto"/>
              <w:ind w:left="114" w:right="28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Детство пресс</w:t>
            </w:r>
          </w:p>
        </w:tc>
        <w:tc>
          <w:tcPr>
            <w:tcW w:w="1674" w:type="dxa"/>
            <w:tcBorders>
              <w:top w:val="double" w:sz="2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41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</w:t>
            </w:r>
            <w:r w:rsidR="00B87182">
              <w:rPr>
                <w:sz w:val="22"/>
                <w:szCs w:val="22"/>
                <w:lang w:val="ru-RU" w:eastAsia="en-US" w:bidi="ar-SA"/>
              </w:rPr>
              <w:t>0</w:t>
            </w:r>
            <w:r w:rsidR="00DD0CC7">
              <w:rPr>
                <w:sz w:val="22"/>
                <w:szCs w:val="22"/>
                <w:lang w:val="ru-RU" w:eastAsia="en-US" w:bidi="ar-SA"/>
              </w:rPr>
              <w:t>7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427" w:type="dxa"/>
            <w:gridSpan w:val="4"/>
          </w:tcPr>
          <w:p w:rsidR="005C50DC">
            <w:pPr>
              <w:widowControl w:val="0"/>
              <w:autoSpaceDE w:val="0"/>
              <w:autoSpaceDN w:val="0"/>
              <w:spacing w:before="10" w:line="243" w:lineRule="exact"/>
              <w:ind w:left="2285" w:right="229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Методическое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обеспечение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427" w:type="dxa"/>
            <w:gridSpan w:val="4"/>
          </w:tcPr>
          <w:p w:rsidR="005C50DC">
            <w:pPr>
              <w:widowControl w:val="0"/>
              <w:autoSpaceDE w:val="0"/>
              <w:autoSpaceDN w:val="0"/>
              <w:spacing w:before="15" w:line="243" w:lineRule="exact"/>
              <w:ind w:left="2292" w:right="229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Социализация,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развитие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общения,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нравственное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воспитание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0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Алешина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Н.В.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43" w:line="244" w:lineRule="exact"/>
              <w:ind w:left="4" w:right="100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«Патриотическое воспитание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дошкольников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(конспекты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занятий)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272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Перспектива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139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2008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0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Алешина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Н.В.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45" w:line="250" w:lineRule="atLeast"/>
              <w:ind w:left="4" w:right="110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Ознакомление дошкольников с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окружающим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миром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социальной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действительностью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655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ЦГЛ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2010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before="15" w:line="243" w:lineRule="exact"/>
              <w:ind w:left="30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Шорыгина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Т.А.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15" w:line="243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Беседы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этикете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детьми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5-8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before="15" w:line="243" w:lineRule="exact"/>
              <w:ind w:left="29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 «Сфера»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15" w:line="243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2011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Буре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С.С.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25" w:line="250" w:lineRule="atLeas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Социально-нравственное</w:t>
            </w:r>
            <w:r>
              <w:rPr>
                <w:sz w:val="22"/>
                <w:szCs w:val="22"/>
                <w:lang w:val="ru-RU" w:eastAsia="en-US" w:bidi="ar-SA"/>
              </w:rPr>
              <w:t xml:space="preserve"> воспитание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дошкольников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(3-7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 w:val="25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1" w:line="243" w:lineRule="exact"/>
              <w:ind w:left="7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 :Мозаика-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139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2011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before="25" w:line="250" w:lineRule="atLeast"/>
              <w:ind w:left="4" w:right="82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Чебан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А.Я.,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БурлаковаЛ.Л.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25" w:line="250" w:lineRule="atLeast"/>
              <w:ind w:left="4" w:right="91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Знакомим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дошкольников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</w:t>
            </w:r>
            <w:r>
              <w:rPr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народной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культурой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139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2012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Шорыгина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Т.А.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25" w:line="250" w:lineRule="atLeast"/>
              <w:ind w:left="4" w:right="16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Детям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самом важном: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Детский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сад.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Беседы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сказки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для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детей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139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2012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Микляева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Н.В.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31" w:line="250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Нравственно-патриотическое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духовное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воспитание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дошкольников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М.:ТЦ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Микляева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Н.В.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31" w:line="250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Социально-нравственное</w:t>
            </w:r>
            <w:r>
              <w:rPr>
                <w:sz w:val="22"/>
                <w:szCs w:val="22"/>
                <w:lang w:val="ru-RU" w:eastAsia="en-US" w:bidi="ar-SA"/>
              </w:rPr>
              <w:t xml:space="preserve"> воспитание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дошкольников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Микляева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Н.В.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31" w:line="250" w:lineRule="exact"/>
              <w:ind w:left="4" w:right="935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Социально-эмоциональное развитие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дошкольников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Шорыгина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Т.А.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31" w:line="250" w:lineRule="exact"/>
              <w:ind w:left="4" w:right="13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Детям о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самом важном: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Моя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семья. Беседы и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сказки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для детей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М.:ТЦ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0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Баринова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Е.В.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Учимся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дружить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before="36" w:line="250" w:lineRule="exact"/>
              <w:ind w:left="593" w:right="467" w:hanging="10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Ростов н/Д.: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ФЕНИКС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6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Белова О. Е.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58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Циклы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игровых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комплексов с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детьми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2</w:t>
            </w:r>
          </w:p>
          <w:p w:rsidR="005C50DC">
            <w:pPr>
              <w:widowControl w:val="0"/>
              <w:autoSpaceDE w:val="0"/>
              <w:autoSpaceDN w:val="0"/>
              <w:spacing w:line="250" w:lineRule="exact"/>
              <w:ind w:left="4" w:right="82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4 лет в адаптационный период: методическое</w:t>
            </w:r>
            <w:r>
              <w:rPr>
                <w:spacing w:val="-5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пособие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502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В.: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Учитель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Шорыгина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А.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31" w:line="250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Детям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самом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важном: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Наша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Родина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Россия.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Беседы</w:t>
            </w:r>
            <w:r>
              <w:rPr>
                <w:spacing w:val="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сказки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для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детей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М.:ТЦ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427" w:type="dxa"/>
            <w:gridSpan w:val="4"/>
          </w:tcPr>
          <w:p w:rsidR="005C50DC">
            <w:pPr>
              <w:widowControl w:val="0"/>
              <w:autoSpaceDE w:val="0"/>
              <w:autoSpaceDN w:val="0"/>
              <w:spacing w:before="15" w:line="243" w:lineRule="exact"/>
              <w:ind w:left="2292" w:right="229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Самообслуживание,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самостоятельность,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трудовое</w:t>
            </w:r>
            <w:r>
              <w:rPr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воспитание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235" w:type="dxa"/>
            <w:tcBorders>
              <w:bottom w:val="nil"/>
            </w:tcBorders>
          </w:tcPr>
          <w:p w:rsidR="005C50DC">
            <w:pPr>
              <w:widowControl w:val="0"/>
              <w:tabs>
                <w:tab w:val="left" w:pos="1543"/>
                <w:tab w:val="left" w:pos="2023"/>
              </w:tabs>
              <w:autoSpaceDE w:val="0"/>
              <w:autoSpaceDN w:val="0"/>
              <w:spacing w:before="58"/>
              <w:ind w:left="306" w:firstLine="3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Комарова</w:t>
            </w:r>
            <w:r>
              <w:rPr>
                <w:sz w:val="22"/>
                <w:szCs w:val="22"/>
                <w:lang w:val="ru-RU" w:eastAsia="en-US" w:bidi="ar-SA"/>
              </w:rPr>
              <w:tab/>
              <w:t>Т.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>С,</w:t>
            </w:r>
          </w:p>
          <w:p w:rsidR="005C50DC">
            <w:pPr>
              <w:widowControl w:val="0"/>
              <w:tabs>
                <w:tab w:val="left" w:pos="1481"/>
                <w:tab w:val="left" w:pos="1970"/>
              </w:tabs>
              <w:autoSpaceDE w:val="0"/>
              <w:autoSpaceDN w:val="0"/>
              <w:spacing w:line="250" w:lineRule="exact"/>
              <w:ind w:left="30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Куцакова</w:t>
            </w:r>
            <w:r>
              <w:rPr>
                <w:sz w:val="22"/>
                <w:szCs w:val="22"/>
                <w:lang w:val="ru-RU" w:eastAsia="en-US" w:bidi="ar-SA"/>
              </w:rPr>
              <w:tab/>
              <w:t>Л.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>В.,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Павлова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Л. Ю.</w:t>
            </w:r>
          </w:p>
        </w:tc>
        <w:tc>
          <w:tcPr>
            <w:tcW w:w="4393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Трудовое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воспитание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 детском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</w:t>
            </w:r>
          </w:p>
        </w:tc>
        <w:tc>
          <w:tcPr>
            <w:tcW w:w="2125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7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:Мозаика-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74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8" w:right="18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2010</w:t>
            </w:r>
          </w:p>
        </w:tc>
      </w:tr>
    </w:tbl>
    <w:p w:rsidR="005C50DC">
      <w:pPr>
        <w:widowControl w:val="0"/>
        <w:autoSpaceDE w:val="0"/>
        <w:autoSpaceDN w:val="0"/>
        <w:spacing w:line="244" w:lineRule="exact"/>
        <w:jc w:val="center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5"/>
        <w:gridCol w:w="4393"/>
        <w:gridCol w:w="2125"/>
        <w:gridCol w:w="1674"/>
      </w:tblGrid>
      <w:tr w:rsidTr="00DD0CC7">
        <w:tblPrEx>
          <w:tblW w:w="0" w:type="auto"/>
          <w:tblInd w:w="54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before="25" w:line="250" w:lineRule="atLeast"/>
              <w:ind w:left="306" w:right="483" w:firstLine="3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Павлова Л. Ю.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Куцакова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Л.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25" w:line="250" w:lineRule="atLeast"/>
              <w:ind w:left="4" w:right="75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Трудовое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воспитание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саду: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Для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занятий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детьми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3-7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 w:val="25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1" w:line="243" w:lineRule="exact"/>
              <w:ind w:left="7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 :Мозаика-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139"/>
              <w:ind w:left="58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2010</w:t>
            </w: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before="30" w:line="250" w:lineRule="atLeast"/>
              <w:ind w:left="306" w:right="377" w:firstLine="3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Маханева М.Д.,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Скворцова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О.В.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14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Учим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детей трудиться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58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2013</w:t>
            </w: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427" w:type="dxa"/>
            <w:gridSpan w:val="4"/>
          </w:tcPr>
          <w:p w:rsidR="005C50DC">
            <w:pPr>
              <w:widowControl w:val="0"/>
              <w:autoSpaceDE w:val="0"/>
              <w:autoSpaceDN w:val="0"/>
              <w:spacing w:before="10" w:line="243" w:lineRule="exact"/>
              <w:ind w:left="2285" w:right="229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Формирование</w:t>
            </w:r>
            <w:r>
              <w:rPr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основ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безопасности</w:t>
            </w: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446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Шорыгина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Т.А.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25" w:line="250" w:lineRule="atLeast"/>
              <w:ind w:left="4" w:right="1662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Беседы о правилахпожарной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безопасности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29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 «Сфера»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58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Старцева О.Ю.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4"/>
              <w:ind w:left="0"/>
              <w:rPr>
                <w:b/>
                <w:sz w:val="26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50" w:lineRule="atLeast"/>
              <w:ind w:left="4" w:right="13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Школа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дорожных наук.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Дошкольникам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правилах дорожного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движения.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3-е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изд.,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доп.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58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Шорыгина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Т.А.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25" w:line="250" w:lineRule="atLeas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Беседы</w:t>
            </w:r>
            <w:r>
              <w:rPr>
                <w:spacing w:val="2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</w:t>
            </w:r>
            <w:r>
              <w:rPr>
                <w:spacing w:val="2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правилах</w:t>
            </w:r>
            <w:r>
              <w:rPr>
                <w:spacing w:val="2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дорожного</w:t>
            </w:r>
            <w:r>
              <w:rPr>
                <w:spacing w:val="2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движения</w:t>
            </w:r>
            <w:r>
              <w:rPr>
                <w:spacing w:val="2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детьми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5—8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58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Шорыгина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Т.А.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34" w:line="250" w:lineRule="atLeast"/>
              <w:ind w:left="4" w:right="756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Сказки-подсказки. </w:t>
            </w:r>
            <w:r>
              <w:rPr>
                <w:sz w:val="22"/>
                <w:szCs w:val="22"/>
                <w:lang w:val="ru-RU" w:eastAsia="en-US" w:bidi="ar-SA"/>
              </w:rPr>
              <w:t>Безопасные сказки.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Беседы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детьми о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безопасном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58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spacing w:before="15" w:line="243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поведении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дома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улице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575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Белая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К.Ю.</w:t>
            </w:r>
          </w:p>
        </w:tc>
        <w:tc>
          <w:tcPr>
            <w:tcW w:w="4393" w:type="dxa"/>
          </w:tcPr>
          <w:p w:rsidR="005C50DC">
            <w:pPr>
              <w:widowControl w:val="0"/>
              <w:tabs>
                <w:tab w:val="left" w:pos="1763"/>
                <w:tab w:val="left" w:pos="2649"/>
                <w:tab w:val="left" w:pos="4265"/>
              </w:tabs>
              <w:autoSpaceDE w:val="0"/>
              <w:autoSpaceDN w:val="0"/>
              <w:spacing w:before="25" w:line="250" w:lineRule="atLeast"/>
              <w:ind w:left="4" w:right="5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Формирование</w:t>
            </w:r>
            <w:r>
              <w:rPr>
                <w:sz w:val="22"/>
                <w:szCs w:val="22"/>
                <w:lang w:val="ru-RU" w:eastAsia="en-US" w:bidi="ar-SA"/>
              </w:rPr>
              <w:tab/>
              <w:t>основ</w:t>
            </w:r>
            <w:r>
              <w:rPr>
                <w:sz w:val="22"/>
                <w:szCs w:val="22"/>
                <w:lang w:val="ru-RU" w:eastAsia="en-US" w:bidi="ar-SA"/>
              </w:rPr>
              <w:tab/>
              <w:t>безопасности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>у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дошкольников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(3-7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 w:val="25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1" w:line="243" w:lineRule="exact"/>
              <w:ind w:left="7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Мозаика-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139"/>
              <w:ind w:left="60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2011</w:t>
            </w: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475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Саулина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Т.Ф.</w:t>
            </w:r>
          </w:p>
        </w:tc>
        <w:tc>
          <w:tcPr>
            <w:tcW w:w="4393" w:type="dxa"/>
          </w:tcPr>
          <w:p w:rsidR="005C50DC">
            <w:pPr>
              <w:widowControl w:val="0"/>
              <w:tabs>
                <w:tab w:val="left" w:pos="651"/>
                <w:tab w:val="left" w:pos="1663"/>
                <w:tab w:val="left" w:pos="2054"/>
                <w:tab w:val="left" w:pos="3015"/>
                <w:tab w:val="left" w:pos="3356"/>
              </w:tabs>
              <w:autoSpaceDE w:val="0"/>
              <w:autoSpaceDN w:val="0"/>
              <w:spacing w:before="65" w:line="237" w:lineRule="auto"/>
              <w:ind w:left="4" w:right="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Три</w:t>
            </w:r>
            <w:r>
              <w:rPr>
                <w:sz w:val="22"/>
                <w:szCs w:val="22"/>
                <w:lang w:val="ru-RU" w:eastAsia="en-US" w:bidi="ar-SA"/>
              </w:rPr>
              <w:tab/>
              <w:t>сигнала</w:t>
            </w:r>
            <w:r>
              <w:rPr>
                <w:sz w:val="22"/>
                <w:szCs w:val="22"/>
                <w:lang w:val="ru-RU" w:eastAsia="en-US" w:bidi="ar-SA"/>
              </w:rPr>
              <w:tab/>
              <w:t>Светофора:</w:t>
            </w:r>
            <w:r>
              <w:rPr>
                <w:sz w:val="22"/>
                <w:szCs w:val="22"/>
                <w:lang w:val="ru-RU" w:eastAsia="en-US" w:bidi="ar-SA"/>
              </w:rPr>
              <w:tab/>
              <w:t>Ознакомление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дошкольников</w:t>
            </w:r>
            <w:r>
              <w:rPr>
                <w:sz w:val="22"/>
                <w:szCs w:val="22"/>
                <w:lang w:val="ru-RU" w:eastAsia="en-US" w:bidi="ar-SA"/>
              </w:rPr>
              <w:tab/>
              <w:t>с</w:t>
            </w:r>
            <w:r>
              <w:rPr>
                <w:sz w:val="22"/>
                <w:szCs w:val="22"/>
                <w:lang w:val="ru-RU" w:eastAsia="en-US" w:bidi="ar-SA"/>
              </w:rPr>
              <w:tab/>
              <w:t>правилами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дорожного</w:t>
            </w:r>
          </w:p>
          <w:p w:rsidR="005C50DC">
            <w:pPr>
              <w:widowControl w:val="0"/>
              <w:autoSpaceDE w:val="0"/>
              <w:autoSpaceDN w:val="0"/>
              <w:spacing w:line="243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движения: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Для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работы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детьми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3-7 лет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7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:Мозаика-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60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2009</w:t>
            </w: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Павлова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Г.Я.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др.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ind w:left="4" w:right="50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Безопасность: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знакомим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дошкольников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источниками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опасности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3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М.:ТЦ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60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2013</w:t>
            </w:r>
          </w:p>
        </w:tc>
      </w:tr>
      <w:tr w:rsidTr="00DD0CC7"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Романова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Е.А.</w:t>
            </w:r>
          </w:p>
        </w:tc>
        <w:tc>
          <w:tcPr>
            <w:tcW w:w="4393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 w:val="25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1" w:line="243" w:lineRule="exact"/>
              <w:ind w:left="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Занятия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по</w:t>
            </w:r>
            <w:r>
              <w:rPr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правилам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дорожного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движения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3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М.:ТЦ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60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2013</w:t>
            </w:r>
          </w:p>
        </w:tc>
      </w:tr>
    </w:tbl>
    <w:p w:rsidR="005C50DC">
      <w:pPr>
        <w:widowControl w:val="0"/>
        <w:autoSpaceDE w:val="0"/>
        <w:autoSpaceDN w:val="0"/>
        <w:spacing w:before="88" w:line="242" w:lineRule="auto"/>
        <w:ind w:left="1418" w:right="710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Познавательное развитие.</w:t>
      </w:r>
      <w:r>
        <w:rPr>
          <w:b/>
          <w:spacing w:val="-5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От</w:t>
      </w:r>
      <w:r>
        <w:rPr>
          <w:b/>
          <w:spacing w:val="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3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лет</w:t>
      </w:r>
      <w:r>
        <w:rPr>
          <w:b/>
          <w:spacing w:val="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</w:t>
      </w:r>
      <w:r>
        <w:rPr>
          <w:b/>
          <w:spacing w:val="-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4</w:t>
      </w:r>
      <w:r>
        <w:rPr>
          <w:b/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32" w:lineRule="auto"/>
        <w:ind w:left="905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познавательного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деятельности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16"/>
        </w:numPr>
        <w:tabs>
          <w:tab w:val="left" w:pos="1687"/>
        </w:tabs>
        <w:autoSpaceDE w:val="0"/>
        <w:autoSpaceDN w:val="0"/>
        <w:spacing w:before="94" w:line="232" w:lineRule="auto"/>
        <w:ind w:left="905" w:right="71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сенсорных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эталонах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цвета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16"/>
        </w:numPr>
        <w:tabs>
          <w:tab w:val="left" w:pos="1687"/>
        </w:tabs>
        <w:autoSpaceDE w:val="0"/>
        <w:autoSpaceDN w:val="0"/>
        <w:spacing w:before="9"/>
        <w:ind w:left="905" w:right="71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умение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непосредственного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попарного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сравнения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величине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количеству,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определяя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соотношение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между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собой;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помогать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осваивать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чувственные способы ориентировки в пространстве и времени; развивать исследовательские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умения;</w:t>
      </w:r>
    </w:p>
    <w:p w:rsidR="005C50DC">
      <w:pPr>
        <w:widowControl w:val="0"/>
        <w:numPr>
          <w:ilvl w:val="0"/>
          <w:numId w:val="16"/>
        </w:numPr>
        <w:tabs>
          <w:tab w:val="left" w:pos="1797"/>
        </w:tabs>
        <w:autoSpaceDE w:val="0"/>
        <w:autoSpaceDN w:val="0"/>
        <w:spacing w:before="6" w:line="232" w:lineRule="auto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обогащать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себе,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людях,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положительного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членам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другим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сверстникам;</w:t>
      </w:r>
    </w:p>
    <w:p w:rsidR="005C50DC">
      <w:pPr>
        <w:widowControl w:val="0"/>
        <w:numPr>
          <w:ilvl w:val="0"/>
          <w:numId w:val="16"/>
        </w:numPr>
        <w:tabs>
          <w:tab w:val="left" w:pos="1687"/>
        </w:tabs>
        <w:autoSpaceDE w:val="0"/>
        <w:autoSpaceDN w:val="0"/>
        <w:spacing w:before="9"/>
        <w:ind w:left="905" w:right="72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конкретизировать представления детей об объектах ближайшего окружения: о родном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населенном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пункте,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названии,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достопримечательностях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традициях,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накапливать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участия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праздниках;</w:t>
      </w:r>
    </w:p>
    <w:p w:rsidR="005C50DC">
      <w:pPr>
        <w:widowControl w:val="0"/>
        <w:numPr>
          <w:ilvl w:val="0"/>
          <w:numId w:val="16"/>
        </w:numPr>
        <w:tabs>
          <w:tab w:val="left" w:pos="1701"/>
        </w:tabs>
        <w:autoSpaceDE w:val="0"/>
        <w:autoSpaceDN w:val="0"/>
        <w:ind w:left="905" w:right="71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расширять представления детей о многообразии и особенностях растений, животных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ближайшего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существенных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отличительных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признаках,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неживой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явлениях природы и деятельности человека в природе в разные сезоны года, знакомить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правилами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отношению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живым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объектам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природы.</w:t>
      </w:r>
    </w:p>
    <w:p w:rsidR="005C50DC">
      <w:pPr>
        <w:widowControl w:val="0"/>
        <w:autoSpaceDE w:val="0"/>
        <w:autoSpaceDN w:val="0"/>
        <w:spacing w:before="10"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17"/>
        </w:numPr>
        <w:tabs>
          <w:tab w:val="left" w:pos="1678"/>
        </w:tabs>
        <w:autoSpaceDE w:val="0"/>
        <w:autoSpaceDN w:val="0"/>
        <w:spacing w:line="273" w:lineRule="exact"/>
        <w:ind w:left="1677" w:hanging="2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Сенсорные</w:t>
      </w:r>
      <w:r>
        <w:rPr>
          <w:b/>
          <w:spacing w:val="-1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эталоны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познавательные</w:t>
      </w:r>
      <w:r>
        <w:rPr>
          <w:b/>
          <w:spacing w:val="-9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действия: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осязательно-двигательные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поглаживание, ощупывание ладонью, пальцами по контуру, прокатывание, бросание и др.,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(красный,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желтый,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зеленый,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белый),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(розовый,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голубой,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серый)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 слова, обозначающие цвет. Организуя поисковую деятельность, конкретизирует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познавательные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задает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обращает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постановку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образец,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инструкцию взрослого, 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 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завершить начатое действие.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Организует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 ребенка 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сверстниками;</w:t>
      </w:r>
    </w:p>
    <w:p w:rsidR="005C50DC">
      <w:pPr>
        <w:widowControl w:val="0"/>
        <w:autoSpaceDE w:val="0"/>
        <w:autoSpaceDN w:val="0"/>
        <w:ind w:left="905" w:right="72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 сравнении двух предметов по одному признаку педагог направляет внимание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сходства,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соединения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ярко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выраженными признаками сходства, группировкой по заданному предметному образцу и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слову.</w:t>
      </w:r>
    </w:p>
    <w:p w:rsidR="005C50DC">
      <w:pPr>
        <w:widowControl w:val="0"/>
        <w:numPr>
          <w:ilvl w:val="0"/>
          <w:numId w:val="17"/>
        </w:numPr>
        <w:tabs>
          <w:tab w:val="left" w:pos="1678"/>
        </w:tabs>
        <w:autoSpaceDE w:val="0"/>
        <w:autoSpaceDN w:val="0"/>
        <w:spacing w:before="1"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Математические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представления:</w:t>
      </w:r>
    </w:p>
    <w:p w:rsidR="005C50DC">
      <w:pPr>
        <w:widowControl w:val="0"/>
        <w:autoSpaceDE w:val="0"/>
        <w:autoSpaceDN w:val="0"/>
        <w:ind w:left="904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практического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установления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пространственно-количественных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меньше,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короче-длиннее,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шире-уже,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выше-ниже,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размеру;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меньше, столь- ко же, поровну, не поровну по количеству, используя приемы наложения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приложения;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уравниванием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неравных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путем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добавления одного предмета к меньшей группе или удаления одного предмета из большей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группы; расширяет диапазон слов, обозначающих свойства, качества предметов и отношений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ними;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фигурами: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куб,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квадрат,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треугольник,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активизируя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(дальше),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раньше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(позже);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уровне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ориентироваться в пространстве от себя: впереди (сзади), сверху (снизу), справа (слева)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(понимать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контрастные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утра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вечера,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дня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ночи).</w:t>
      </w:r>
    </w:p>
    <w:p w:rsidR="005C50DC">
      <w:pPr>
        <w:widowControl w:val="0"/>
        <w:numPr>
          <w:ilvl w:val="0"/>
          <w:numId w:val="17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Окружающий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мир:</w:t>
      </w:r>
    </w:p>
    <w:p w:rsidR="005C50DC">
      <w:pPr>
        <w:widowControl w:val="0"/>
        <w:autoSpaceDE w:val="0"/>
        <w:autoSpaceDN w:val="0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начальные представления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эмоционально-положительное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членам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ближайшего окружения, поощряет стремление детей называть их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имени, включаться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общение и игры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ними; побуждает ребенка благодарить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 подарки, оказывать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посильную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родным,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 наиболее важных праздниках и событиях. Включая детей в отдельные бытовые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 знакомит с трудом людей близкого окружения, (ходят в магазин, убирают квартиру,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двор,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водят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транспорт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трудом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работников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(помощника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повара,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дворника,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водителя).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сделанным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проявление</w:t>
      </w:r>
    </w:p>
    <w:p w:rsidR="005C50DC">
      <w:pPr>
        <w:widowControl w:val="0"/>
        <w:autoSpaceDE w:val="0"/>
        <w:autoSpaceDN w:val="0"/>
        <w:spacing w:before="79"/>
        <w:ind w:left="904" w:right="70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аккуратности (не сорить, убирать за собой, не расходовать лишние материалы зря и так далее).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вещей: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транспорта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(машина,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автобус, корабль и другие), книг (большие, маленькие, толстые, тонкие, книжки-игрушки,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книжки- картинки и другие). В ходе практического обследования знакомит с некоторыми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овощами и фруктами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(морковка, репка, яблоко, банан, апельсин и другие),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 вкусовыми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качествами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(кислый,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сладкий,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соленый).</w:t>
      </w:r>
    </w:p>
    <w:p w:rsidR="005C50DC">
      <w:pPr>
        <w:widowControl w:val="0"/>
        <w:numPr>
          <w:ilvl w:val="0"/>
          <w:numId w:val="17"/>
        </w:numPr>
        <w:tabs>
          <w:tab w:val="left" w:pos="1678"/>
        </w:tabs>
        <w:autoSpaceDE w:val="0"/>
        <w:autoSpaceDN w:val="0"/>
        <w:spacing w:before="14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Природа:</w:t>
      </w:r>
    </w:p>
    <w:p w:rsidR="005C50DC">
      <w:pPr>
        <w:widowControl w:val="0"/>
        <w:autoSpaceDE w:val="0"/>
        <w:autoSpaceDN w:val="0"/>
        <w:ind w:left="904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расширяет представления о диких и домашних животных, деревьях, кустарниках,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цветковых, травянистых растениях, овощах и фруктах, ягодах данной местности, помогает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 и группировать на основе существенных признаков: внешний вид, питание; польза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человека; знакомит с объектами неживой природы и некоторыми свойствами воды, песка,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глины, камней. Продолжает развивать способность наблюдать за явлениями природы в разные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сезоны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изменениями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 животных,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 года по состоянию листвы на деревьях, почвенному покрову). Способствует усвоению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 поведения в природе (не ломать ветки, не рвать растения, осторожно обращаться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заботиться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сменой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года.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4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42" w:lineRule="auto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познавательного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деятельности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autoSpaceDE w:val="0"/>
        <w:autoSpaceDN w:val="0"/>
        <w:spacing w:line="242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numPr>
          <w:ilvl w:val="0"/>
          <w:numId w:val="18"/>
        </w:numPr>
        <w:tabs>
          <w:tab w:val="left" w:pos="1692"/>
        </w:tabs>
        <w:autoSpaceDE w:val="0"/>
        <w:autoSpaceDN w:val="0"/>
        <w:spacing w:before="40"/>
        <w:ind w:left="905" w:right="723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обогащать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сенсорный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целенаправленное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восприятие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самостоятельное обследование окружающих предметов (объектов) с опорой на разные органы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чувств;</w:t>
      </w:r>
    </w:p>
    <w:p w:rsidR="005C50DC">
      <w:pPr>
        <w:widowControl w:val="0"/>
        <w:numPr>
          <w:ilvl w:val="0"/>
          <w:numId w:val="18"/>
        </w:numPr>
        <w:tabs>
          <w:tab w:val="left" w:pos="1740"/>
        </w:tabs>
        <w:autoSpaceDE w:val="0"/>
        <w:autoSpaceDN w:val="0"/>
        <w:spacing w:line="237" w:lineRule="auto"/>
        <w:ind w:left="905" w:right="74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решения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поисковых задач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сверстниками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взрослыми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18"/>
        </w:numPr>
        <w:tabs>
          <w:tab w:val="left" w:pos="1706"/>
        </w:tabs>
        <w:autoSpaceDE w:val="0"/>
        <w:autoSpaceDN w:val="0"/>
        <w:spacing w:before="4" w:line="232" w:lineRule="auto"/>
        <w:ind w:left="905" w:right="73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обогащать элементарные математические представления о количестве, числе, форме,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величине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предметов,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пространственных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временных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отношениях;</w:t>
      </w:r>
    </w:p>
    <w:p w:rsidR="005C50DC">
      <w:pPr>
        <w:widowControl w:val="0"/>
        <w:numPr>
          <w:ilvl w:val="0"/>
          <w:numId w:val="18"/>
        </w:numPr>
        <w:tabs>
          <w:tab w:val="left" w:pos="1677"/>
        </w:tabs>
        <w:autoSpaceDE w:val="0"/>
        <w:autoSpaceDN w:val="0"/>
        <w:spacing w:before="9"/>
        <w:ind w:left="905" w:right="734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расширять представления о себе и своих возможностях в познавательной деятельности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членам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продолжать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представления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взрослого;</w:t>
      </w:r>
    </w:p>
    <w:p w:rsidR="005C50DC">
      <w:pPr>
        <w:widowControl w:val="0"/>
        <w:numPr>
          <w:ilvl w:val="0"/>
          <w:numId w:val="18"/>
        </w:numPr>
        <w:tabs>
          <w:tab w:val="left" w:pos="1701"/>
        </w:tabs>
        <w:autoSpaceDE w:val="0"/>
        <w:autoSpaceDN w:val="0"/>
        <w:ind w:left="905" w:right="723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развивать представления детей о своей малой родине, населенном пункте, в котором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живут, его достопримечательностях, поддерживать интерес к стране; знакомить с традициями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праздниками, принимать участие в подготовке к праздникам, эмоционально откликаться 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них;</w:t>
      </w:r>
    </w:p>
    <w:p w:rsidR="005C50DC">
      <w:pPr>
        <w:widowControl w:val="0"/>
        <w:numPr>
          <w:ilvl w:val="0"/>
          <w:numId w:val="18"/>
        </w:numPr>
        <w:tabs>
          <w:tab w:val="left" w:pos="1692"/>
        </w:tabs>
        <w:autoSpaceDE w:val="0"/>
        <w:autoSpaceDN w:val="0"/>
        <w:spacing w:line="242" w:lineRule="auto"/>
        <w:ind w:left="905" w:right="73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расширять представления о многообразии объектов живой природы, их особенностях,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питании,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месте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обитания,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жизненных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проявлениях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потребностях;</w:t>
      </w:r>
    </w:p>
    <w:p w:rsidR="005C50DC">
      <w:pPr>
        <w:widowControl w:val="0"/>
        <w:numPr>
          <w:ilvl w:val="0"/>
          <w:numId w:val="18"/>
        </w:numPr>
        <w:tabs>
          <w:tab w:val="left" w:pos="1687"/>
        </w:tabs>
        <w:autoSpaceDE w:val="0"/>
        <w:autoSpaceDN w:val="0"/>
        <w:ind w:left="905" w:right="713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обучать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сравнению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группировке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живой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признаков,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знакомить с объектами и свойствами неживой природы, отличительными признаками времен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явлениями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сезоны,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воспитывать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эмоционально-положительное отношение ко всем живым существам, желание их беречь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заботиться.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19"/>
        </w:numPr>
        <w:tabs>
          <w:tab w:val="left" w:pos="1678"/>
        </w:tabs>
        <w:autoSpaceDE w:val="0"/>
        <w:autoSpaceDN w:val="0"/>
        <w:spacing w:line="271" w:lineRule="exact"/>
        <w:ind w:left="1677" w:hanging="2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Сенсорные</w:t>
      </w:r>
      <w:r>
        <w:rPr>
          <w:b/>
          <w:spacing w:val="-9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эталоны</w:t>
      </w:r>
      <w:r>
        <w:rPr>
          <w:b/>
          <w:spacing w:val="-8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познавательные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действия:</w:t>
      </w:r>
    </w:p>
    <w:p w:rsidR="005C50DC">
      <w:pPr>
        <w:widowControl w:val="0"/>
        <w:autoSpaceDE w:val="0"/>
        <w:autoSpaceDN w:val="0"/>
        <w:spacing w:line="242" w:lineRule="auto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 основе обследовательских действий педагог формирует у детей умение различать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 уже известные цвета (красный, синий, зеленый, желтый, белый, черный) и оттенки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(розовый, голубой, серый); знакомит с новыми цветами и оттенками (коричневый, оранжевый,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светло-зеленый). Развивает способность различать и называть форму окружающих предметов,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 сенсорные эталоны геометрические фигуры (круг, квадрат, овал, прямоугольник,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треугольник); находить отличия и сходства между предметами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2-3-м признакам путем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непосредственного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группировку,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классификацию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сериацию;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описывать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3-4-м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свойствам.</w:t>
      </w:r>
    </w:p>
    <w:p w:rsidR="005C50DC">
      <w:pPr>
        <w:widowControl w:val="0"/>
        <w:numPr>
          <w:ilvl w:val="0"/>
          <w:numId w:val="19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Математические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представления:</w:t>
      </w:r>
    </w:p>
    <w:p w:rsidR="005C50DC">
      <w:pPr>
        <w:widowControl w:val="0"/>
        <w:autoSpaceDE w:val="0"/>
        <w:autoSpaceDN w:val="0"/>
        <w:ind w:left="905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считать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пределах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анализаторов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ощупь,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пересчитывать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отсчитывать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образцу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названному числу; 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пониманию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независимости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числа от формы, величины и пространственного расположения предметов; помогает освоить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порядковый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пределах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(вперед, назад,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вниз,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налево,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направо,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утро,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вечер,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ночь,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вчера,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сегодня,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завтра).</w:t>
      </w:r>
    </w:p>
    <w:p w:rsidR="005C50DC">
      <w:pPr>
        <w:widowControl w:val="0"/>
        <w:numPr>
          <w:ilvl w:val="0"/>
          <w:numId w:val="19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Окружающий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мир:</w:t>
      </w:r>
    </w:p>
    <w:p w:rsidR="005C50DC">
      <w:pPr>
        <w:widowControl w:val="0"/>
        <w:autoSpaceDE w:val="0"/>
        <w:autoSpaceDN w:val="0"/>
        <w:ind w:left="905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объединения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поставленных поисковых задач (обсуждать проблему, договариваться, оказывать помощь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поисковых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распределять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решениизадач,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формулировать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далее);</w:t>
      </w:r>
    </w:p>
    <w:p w:rsidR="005C50DC">
      <w:pPr>
        <w:widowControl w:val="0"/>
        <w:autoSpaceDE w:val="0"/>
        <w:autoSpaceDN w:val="0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детей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свойствах разных материалов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ними; подводит к пониманию того, что сходные по назначению предметы могут быть разной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формы, сделаны из разных материалов; дает почувствовать и ощутить, что предметы имеют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разъясняет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взвешивания,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 между собой, показывая избегание возможности сделать ложные выводы (большой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всегда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оказывается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тяжелым);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существующие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закономерности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зависимости, например, если холодно - нужно теплее одеться, если темно - нужно зажечь свет,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если сильный ветер - закрыть окно. Указывает на необходимость замечать целесообразность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целенаправленность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действий;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35"/>
        <w:ind w:left="904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расширять представления детей о членах семьи, о малой родине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живут,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транспорта;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стране,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общественных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событиях.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трудом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городеи сельской местности; знакомит со спецификой зданий и их устройством в городе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(дома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высокие,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балконами,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лифтами,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ванной;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невысокие,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печкой,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огородом, будкой для собаки и так далее), с разными учреждениями: общеобразовательные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поликлиники,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магазины,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парки,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стадионы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другие.</w:t>
      </w:r>
    </w:p>
    <w:p w:rsidR="005C50DC">
      <w:pPr>
        <w:widowControl w:val="0"/>
        <w:numPr>
          <w:ilvl w:val="0"/>
          <w:numId w:val="19"/>
        </w:numPr>
        <w:tabs>
          <w:tab w:val="left" w:pos="1678"/>
        </w:tabs>
        <w:autoSpaceDE w:val="0"/>
        <w:autoSpaceDN w:val="0"/>
        <w:spacing w:before="13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Природа:</w:t>
      </w:r>
    </w:p>
    <w:p w:rsidR="005C50DC">
      <w:pPr>
        <w:widowControl w:val="0"/>
        <w:autoSpaceDE w:val="0"/>
        <w:autoSpaceDN w:val="0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многообразием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представителями животного и растительного мира, изменениями в их жизни в разные сезоны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группировки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(дикие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домашние,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хищные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травоядные,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перелетные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зимующие,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деревья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кустарники, травы - цветковые растения, овощи - фрукты, ягоды, грибы и другое). Знакомит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объектами и свойствами неживой природы (камни, песок, глина, почва, вода), с явлениями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сезоны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(листопад,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ледоход,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гололед,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ветер);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качествами природных материалов (дерево, металл и др.), используя для этого простейшие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опыты,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экспериментирование;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процессе труда в природе педагог формирует представление детей об элементарных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потребностях растений и животных: питание, вода, тепло, свет; углубляет представление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 что человек ухаживает за домашними животными, комнатными растениями, за огородом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садом,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накоплению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впечатлений ребенка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природе.</w:t>
      </w:r>
    </w:p>
    <w:p w:rsidR="005C50DC">
      <w:pPr>
        <w:widowControl w:val="0"/>
        <w:autoSpaceDE w:val="0"/>
        <w:autoSpaceDN w:val="0"/>
        <w:spacing w:line="271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42" w:lineRule="auto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познавательного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деятельности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20"/>
        </w:numPr>
        <w:tabs>
          <w:tab w:val="left" w:pos="1687"/>
        </w:tabs>
        <w:autoSpaceDE w:val="0"/>
        <w:autoSpaceDN w:val="0"/>
        <w:spacing w:before="75" w:line="237" w:lineRule="auto"/>
        <w:ind w:left="905" w:right="746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развивать интерес детей к самостоятельному познанию объектов окружающего мира 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разнообразных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проявлениях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простейших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зависимостях;</w:t>
      </w:r>
    </w:p>
    <w:p w:rsidR="005C50DC">
      <w:pPr>
        <w:widowControl w:val="0"/>
        <w:numPr>
          <w:ilvl w:val="0"/>
          <w:numId w:val="20"/>
        </w:numPr>
        <w:tabs>
          <w:tab w:val="left" w:pos="1697"/>
        </w:tabs>
        <w:autoSpaceDE w:val="0"/>
        <w:autoSpaceDN w:val="0"/>
        <w:spacing w:before="3" w:line="242" w:lineRule="auto"/>
        <w:ind w:left="905" w:right="744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цифровых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мира,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способах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безопасного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использования;</w:t>
      </w:r>
    </w:p>
    <w:p w:rsidR="005C50DC">
      <w:pPr>
        <w:widowControl w:val="0"/>
        <w:numPr>
          <w:ilvl w:val="0"/>
          <w:numId w:val="20"/>
        </w:numPr>
        <w:tabs>
          <w:tab w:val="left" w:pos="1687"/>
        </w:tabs>
        <w:autoSpaceDE w:val="0"/>
        <w:autoSpaceDN w:val="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развивать способность использовать математические знания и аналитические способы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математической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стороны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мира: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опосредованное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сравнение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объектов с помощью заместителей (условной меры), сравнение по разным основаниям, счет,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упорядочивание, классификация, сериация и тому подобное); совершенствовать ориентировку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пространстве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времени;</w:t>
      </w:r>
    </w:p>
    <w:p w:rsidR="005C50DC">
      <w:pPr>
        <w:widowControl w:val="0"/>
        <w:numPr>
          <w:ilvl w:val="0"/>
          <w:numId w:val="20"/>
        </w:numPr>
        <w:tabs>
          <w:tab w:val="left" w:pos="1682"/>
        </w:tabs>
        <w:autoSpaceDE w:val="0"/>
        <w:autoSpaceDN w:val="0"/>
        <w:spacing w:before="86"/>
        <w:ind w:left="905" w:right="72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развивать способы взаимодействия с членами семьи и людьми ближайшего окружения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расширять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различной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направленности, закреплять позитивный опыт в самостоятельной и совместной со взрослым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сверстниками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20"/>
        </w:numPr>
        <w:tabs>
          <w:tab w:val="left" w:pos="1692"/>
        </w:tabs>
        <w:autoSpaceDE w:val="0"/>
        <w:autoSpaceDN w:val="0"/>
        <w:ind w:left="905" w:right="73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расширять представления о многообразии объектов живой природы, их особенностях,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среде обитания и образе жизни, в разные сезоны года, их потребностях; продолжать учить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группировать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объекты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живой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природы;</w:t>
      </w:r>
    </w:p>
    <w:p w:rsidR="005C50DC">
      <w:pPr>
        <w:widowControl w:val="0"/>
        <w:numPr>
          <w:ilvl w:val="0"/>
          <w:numId w:val="20"/>
        </w:numPr>
        <w:tabs>
          <w:tab w:val="left" w:pos="1740"/>
        </w:tabs>
        <w:autoSpaceDE w:val="0"/>
        <w:autoSpaceDN w:val="0"/>
        <w:spacing w:line="242" w:lineRule="auto"/>
        <w:ind w:left="905" w:right="72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продолжать учить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использовать приемы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экспериментирования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объектов живой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неживой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природы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свойств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качеств;</w:t>
      </w:r>
    </w:p>
    <w:p w:rsidR="005C50DC">
      <w:pPr>
        <w:widowControl w:val="0"/>
        <w:numPr>
          <w:ilvl w:val="0"/>
          <w:numId w:val="20"/>
        </w:numPr>
        <w:tabs>
          <w:tab w:val="left" w:pos="1692"/>
        </w:tabs>
        <w:autoSpaceDE w:val="0"/>
        <w:autoSpaceDN w:val="0"/>
        <w:ind w:left="905" w:right="72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продолжать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знакомить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сезонными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изменениями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человека в разные сезоны, воспитывать положительное отношение ко всем живым существам,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желание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беречь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заботиться.</w:t>
      </w:r>
    </w:p>
    <w:p w:rsidR="005C50DC">
      <w:pPr>
        <w:widowControl w:val="0"/>
        <w:autoSpaceDE w:val="0"/>
        <w:autoSpaceDN w:val="0"/>
        <w:spacing w:before="6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21"/>
        </w:numPr>
        <w:tabs>
          <w:tab w:val="left" w:pos="1678"/>
        </w:tabs>
        <w:autoSpaceDE w:val="0"/>
        <w:autoSpaceDN w:val="0"/>
        <w:spacing w:line="269" w:lineRule="exact"/>
        <w:ind w:left="1677" w:hanging="2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Сенсорные</w:t>
      </w:r>
      <w:r>
        <w:rPr>
          <w:b/>
          <w:spacing w:val="-1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эталоны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познавательные</w:t>
      </w:r>
      <w:r>
        <w:rPr>
          <w:b/>
          <w:spacing w:val="-9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действия: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ахроматические цвета, оттенки цвета, тоны цвета, теплые и холодные оттенки; 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 об известных цветах, знакомит с новыми цветами (фиолетовый) и оттенками (голубой,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розовый,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темно-зеленый,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сиреневый);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геометрические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воссоздания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 частей,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деления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части; выделять структуру плоских геометрических фигур, использовать сенсорные эталоны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оценки свойств и качеств предметов. Посредством игровой и познавательной мотивации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 организует освоение детьми умений выделять сходство и отличие между группами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3-5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основаниям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преимущественно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зрительной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сравнения, упорядочивания и классификации на основе выделения их существенных свойств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цифровые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познания окружающего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какие 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 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использования;</w:t>
      </w:r>
    </w:p>
    <w:p w:rsidR="005C50DC">
      <w:pPr>
        <w:widowControl w:val="0"/>
        <w:autoSpaceDE w:val="0"/>
        <w:autoSpaceDN w:val="0"/>
        <w:ind w:left="905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демонстрирует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контроля,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самоконтроля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взаимоконтроля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 для обсуждения проблемы, для совместного нахождения способов ее решения,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 проявление инициативы, способности формулировать и отвечать на поставленные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вопросы.</w:t>
      </w:r>
    </w:p>
    <w:p w:rsidR="005C50DC">
      <w:pPr>
        <w:widowControl w:val="0"/>
        <w:numPr>
          <w:ilvl w:val="0"/>
          <w:numId w:val="21"/>
        </w:numPr>
        <w:tabs>
          <w:tab w:val="left" w:pos="1678"/>
        </w:tabs>
        <w:autoSpaceDE w:val="0"/>
        <w:autoSpaceDN w:val="0"/>
        <w:spacing w:before="3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Математические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представления:</w:t>
      </w:r>
    </w:p>
    <w:p w:rsidR="005C50DC">
      <w:pPr>
        <w:widowControl w:val="0"/>
        <w:autoSpaceDE w:val="0"/>
        <w:autoSpaceDN w:val="0"/>
        <w:ind w:left="905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процессе обучения количественному и порядковому счету в пределах десяти 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 счетные умения детей, понимание независимости числа от пространственно-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цифрами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количества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сравнения предметов, с составом чисел из единиц в пределах пяти; подводит к пониманию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рядом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стоящими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числами;</w:t>
      </w:r>
    </w:p>
    <w:p w:rsidR="005C50DC">
      <w:pPr>
        <w:widowControl w:val="0"/>
        <w:autoSpaceDE w:val="0"/>
        <w:autoSpaceDN w:val="0"/>
        <w:spacing w:before="2" w:line="235" w:lineRule="auto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выстраивать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сериационные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ряды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различающихся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размеру, в возрастающем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убывающем порядке в пределах десяти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 непосредственного сравнения, показывает взаимоотношения между ними; организует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освоение детьми опосредованного сравнения предметов по длине, ширине, высоте с 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устанавливать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календарных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единицах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времени: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сутки,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неделя,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месяц,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год.</w:t>
      </w:r>
    </w:p>
    <w:p w:rsidR="005C50DC">
      <w:pPr>
        <w:widowControl w:val="0"/>
        <w:numPr>
          <w:ilvl w:val="0"/>
          <w:numId w:val="21"/>
        </w:numPr>
        <w:tabs>
          <w:tab w:val="left" w:pos="1678"/>
        </w:tabs>
        <w:autoSpaceDE w:val="0"/>
        <w:autoSpaceDN w:val="0"/>
        <w:spacing w:before="16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Окружающий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мир:</w:t>
      </w:r>
    </w:p>
    <w:p w:rsidR="005C50DC">
      <w:pPr>
        <w:widowControl w:val="0"/>
        <w:autoSpaceDE w:val="0"/>
        <w:autoSpaceDN w:val="0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расширяет первичные представления о малой родине и Отечестве, о населенном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(местах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близких,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достопримечательностях). Закрепляет представления о названии ближайших улиц, назначении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учреждений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магазинов,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поликлиники,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больниц,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кинотеатров,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кафе. Развивает познавательный интерес к родной стране, к освоению представлений о 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столице, государственном флаге и гербе, о государственных праздниках России, памятных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исторических событиях, героях Отечества. Формирует представления о многообразии стран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многообразия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национальностей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особенностей их внешнего вида, одежды, традиций; развивает интерес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странах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народах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понимание,</w:t>
      </w:r>
    </w:p>
    <w:p w:rsidR="005C50DC">
      <w:pPr>
        <w:widowControl w:val="0"/>
        <w:autoSpaceDE w:val="0"/>
        <w:autoSpaceDN w:val="0"/>
        <w:spacing w:line="275" w:lineRule="exact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странах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достопримечательности,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традиции,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флаги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гербы.</w:t>
      </w:r>
    </w:p>
    <w:p w:rsidR="005C50DC">
      <w:pPr>
        <w:widowControl w:val="0"/>
        <w:numPr>
          <w:ilvl w:val="0"/>
          <w:numId w:val="21"/>
        </w:numPr>
        <w:tabs>
          <w:tab w:val="left" w:pos="1678"/>
        </w:tabs>
        <w:autoSpaceDE w:val="0"/>
        <w:autoSpaceDN w:val="0"/>
        <w:spacing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Природа:</w:t>
      </w:r>
    </w:p>
    <w:p w:rsidR="005C50DC">
      <w:pPr>
        <w:widowControl w:val="0"/>
        <w:autoSpaceDE w:val="0"/>
        <w:autoSpaceDN w:val="0"/>
        <w:ind w:left="904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представления о многообразии объектов животного и растительного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мира, их сходстве и различии во внешнем виде и образе жизни поведении в разные сезоны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года; совершенствует умения сравнивать, выделять признаки, группировать объекты живой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 по их особенностям, месту обитания, образу жизни, питанию; направляет 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на наличие потребностей у животных и растений (свет, тепло, вода, воздух, питание);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ухода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относительно их потребностей; педагог организует целенаправленное экспериментирование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неживой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об объектах неживой природы, как среде обитания животных и растений (вода,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почва,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воздух,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горы).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Уточняет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признаках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(погодные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изменения, состояние деревьев, покров, изменений в жизни человека, животных и растений); 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 человека в разные сезоны года (выращивание растений, сбор урожая, народные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праздники и развлечения другое); способствует усвоению детьми правил поведения в природе,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формируя понимание ценности живого, воспитывает желание защитить и сохранить живую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природу.</w:t>
      </w:r>
    </w:p>
    <w:p w:rsidR="005C50DC">
      <w:pPr>
        <w:widowControl w:val="0"/>
        <w:autoSpaceDE w:val="0"/>
        <w:autoSpaceDN w:val="0"/>
        <w:spacing w:before="6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7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37" w:lineRule="auto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познавательного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деятельности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22"/>
        </w:numPr>
        <w:tabs>
          <w:tab w:val="left" w:pos="1845"/>
        </w:tabs>
        <w:autoSpaceDE w:val="0"/>
        <w:autoSpaceDN w:val="0"/>
        <w:spacing w:before="8" w:line="232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расширять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самостоятельность,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поощрять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творчество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исследовательской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избирательность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познавательных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интересов;</w:t>
      </w:r>
    </w:p>
    <w:p w:rsidR="005C50DC">
      <w:pPr>
        <w:widowControl w:val="0"/>
        <w:numPr>
          <w:ilvl w:val="0"/>
          <w:numId w:val="22"/>
        </w:numPr>
        <w:tabs>
          <w:tab w:val="left" w:pos="1692"/>
        </w:tabs>
        <w:autoSpaceDE w:val="0"/>
        <w:autoSpaceDN w:val="0"/>
        <w:spacing w:before="10"/>
        <w:ind w:left="905" w:right="72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развивать умения детей включаться в коллективное исследование, обсуждать его ход,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договариваться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продуктивных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действиях,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выдвигать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доказывать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предположения,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представлять совместные результаты познания;</w:t>
      </w:r>
    </w:p>
    <w:p w:rsidR="005C50DC">
      <w:pPr>
        <w:widowControl w:val="0"/>
        <w:numPr>
          <w:ilvl w:val="0"/>
          <w:numId w:val="22"/>
        </w:numPr>
        <w:tabs>
          <w:tab w:val="left" w:pos="1725"/>
        </w:tabs>
        <w:autoSpaceDE w:val="0"/>
        <w:autoSpaceDN w:val="0"/>
        <w:ind w:left="905" w:right="73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обогащать пространственные и временные представления, поощрять использование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счета,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вычислений,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измерения,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логических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операций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преобразования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предметов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окружающего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мира;</w:t>
      </w:r>
    </w:p>
    <w:p w:rsidR="005C50DC">
      <w:pPr>
        <w:widowControl w:val="0"/>
        <w:numPr>
          <w:ilvl w:val="0"/>
          <w:numId w:val="22"/>
        </w:numPr>
        <w:tabs>
          <w:tab w:val="left" w:pos="1697"/>
        </w:tabs>
        <w:autoSpaceDE w:val="0"/>
        <w:autoSpaceDN w:val="0"/>
        <w:spacing w:before="5" w:line="232" w:lineRule="auto"/>
        <w:ind w:left="905" w:right="719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умения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применять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некоторые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цифровые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окружающего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мира,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соблюдая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правила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безопасного использования;</w:t>
      </w:r>
    </w:p>
    <w:p w:rsidR="005C50DC">
      <w:pPr>
        <w:widowControl w:val="0"/>
        <w:numPr>
          <w:ilvl w:val="0"/>
          <w:numId w:val="22"/>
        </w:numPr>
        <w:tabs>
          <w:tab w:val="left" w:pos="1677"/>
        </w:tabs>
        <w:autoSpaceDE w:val="0"/>
        <w:autoSpaceDN w:val="0"/>
        <w:spacing w:before="9"/>
        <w:ind w:left="905" w:right="725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закреплять и расширять представления детей о способах взаимодействия со взрослыми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сверстниками в разных видах деятельности, развивать чувство собственной компетентности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решении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различных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задач;</w:t>
      </w:r>
    </w:p>
    <w:p w:rsidR="005C50DC">
      <w:pPr>
        <w:widowControl w:val="0"/>
        <w:numPr>
          <w:ilvl w:val="0"/>
          <w:numId w:val="22"/>
        </w:numPr>
        <w:tabs>
          <w:tab w:val="left" w:pos="1682"/>
        </w:tabs>
        <w:autoSpaceDE w:val="0"/>
        <w:autoSpaceDN w:val="0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расширять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культурно-исторических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событиях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малой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Отечества,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достопримечательностям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страны,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праздникам;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воспитывать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эмоционально-положительное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отношение к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ним;</w:t>
      </w:r>
    </w:p>
    <w:p w:rsidR="005C50DC">
      <w:pPr>
        <w:widowControl w:val="0"/>
        <w:numPr>
          <w:ilvl w:val="0"/>
          <w:numId w:val="22"/>
        </w:numPr>
        <w:tabs>
          <w:tab w:val="left" w:pos="1677"/>
        </w:tabs>
        <w:autoSpaceDE w:val="0"/>
        <w:autoSpaceDN w:val="0"/>
        <w:spacing w:before="3"/>
        <w:ind w:left="1676" w:hanging="26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формировать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представления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многообразии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стран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народов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мира;</w:t>
      </w:r>
    </w:p>
    <w:p w:rsidR="005C50DC">
      <w:pPr>
        <w:widowControl w:val="0"/>
        <w:numPr>
          <w:ilvl w:val="0"/>
          <w:numId w:val="22"/>
        </w:numPr>
        <w:tabs>
          <w:tab w:val="left" w:pos="1692"/>
        </w:tabs>
        <w:autoSpaceDE w:val="0"/>
        <w:autoSpaceDN w:val="0"/>
        <w:spacing w:before="79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расширять и уточнять представления детей о богатстве природного мира в разных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регионах России и на планете, о некоторых способах приспособления животных и растений 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среде обитания, их потребностях, образе жизни живой природы и человека в разные сезоны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закреплять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умения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классифицировать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объекты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живой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природы;</w:t>
      </w:r>
    </w:p>
    <w:p w:rsidR="005C50DC">
      <w:pPr>
        <w:widowControl w:val="0"/>
        <w:numPr>
          <w:ilvl w:val="0"/>
          <w:numId w:val="22"/>
        </w:numPr>
        <w:tabs>
          <w:tab w:val="left" w:pos="1687"/>
        </w:tabs>
        <w:autoSpaceDE w:val="0"/>
        <w:autoSpaceDN w:val="0"/>
        <w:spacing w:before="4"/>
        <w:ind w:left="905" w:right="719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расширять и углублять представления детей о неживой природе и ее свойствах, 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использовании человеком, явлениях природы, воспитывать бережное и заботливое отношения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ней, формировать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представления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профессиях,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связанных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защитой.</w:t>
      </w:r>
    </w:p>
    <w:p w:rsidR="005C50DC">
      <w:pPr>
        <w:widowControl w:val="0"/>
        <w:autoSpaceDE w:val="0"/>
        <w:autoSpaceDN w:val="0"/>
        <w:spacing w:before="6"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23"/>
        </w:numPr>
        <w:tabs>
          <w:tab w:val="left" w:pos="1678"/>
        </w:tabs>
        <w:autoSpaceDE w:val="0"/>
        <w:autoSpaceDN w:val="0"/>
        <w:spacing w:line="273" w:lineRule="exact"/>
        <w:ind w:left="1677" w:hanging="2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Сенсорные</w:t>
      </w:r>
      <w:r>
        <w:rPr>
          <w:b/>
          <w:spacing w:val="-1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эталоны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познавательные</w:t>
      </w:r>
      <w:r>
        <w:rPr>
          <w:b/>
          <w:spacing w:val="-9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действия:</w:t>
      </w:r>
    </w:p>
    <w:p w:rsidR="005C50DC">
      <w:pPr>
        <w:widowControl w:val="0"/>
        <w:autoSpaceDE w:val="0"/>
        <w:autoSpaceDN w:val="0"/>
        <w:ind w:left="905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процессе исследовательской деятельности педагог совершенствует способы познания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 и отношений между различными предметами, сравнения нескольких предметов по 4-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6-ти основаниям с выделением сходства, отличия свойств материалов. В ходе специально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организованной деятельности осуществляет развитие у детей способности к различению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называнию всех цветов спектра и ахроматических цветов, оттенков цвета, умения смешивать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нужного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оттенка;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самоконтроля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взаимоконтроля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инициативу;</w:t>
      </w:r>
    </w:p>
    <w:p w:rsidR="005C50DC">
      <w:pPr>
        <w:widowControl w:val="0"/>
        <w:autoSpaceDE w:val="0"/>
        <w:autoSpaceDN w:val="0"/>
        <w:spacing w:line="242" w:lineRule="auto"/>
        <w:ind w:left="904" w:right="71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цифровых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окружающего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обращения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ними.</w:t>
      </w:r>
    </w:p>
    <w:p w:rsidR="005C50DC">
      <w:pPr>
        <w:widowControl w:val="0"/>
        <w:numPr>
          <w:ilvl w:val="0"/>
          <w:numId w:val="23"/>
        </w:numPr>
        <w:tabs>
          <w:tab w:val="left" w:pos="1678"/>
        </w:tabs>
        <w:autoSpaceDE w:val="0"/>
        <w:autoSpaceDN w:val="0"/>
        <w:spacing w:line="274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Математические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представления:</w:t>
      </w:r>
    </w:p>
    <w:p w:rsidR="005C50DC">
      <w:pPr>
        <w:widowControl w:val="0"/>
        <w:autoSpaceDE w:val="0"/>
        <w:autoSpaceDN w:val="0"/>
        <w:ind w:left="905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окружающего мира математические способы нахождения решений: вычисление, измерение,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сравнение по количеству, форме и величине с помощью условной меры, создание планов,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схем,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знаков,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эталонов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специально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организованной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считать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</w:p>
    <w:p w:rsidR="005C50DC">
      <w:pPr>
        <w:widowControl w:val="0"/>
        <w:autoSpaceDE w:val="0"/>
        <w:autoSpaceDN w:val="0"/>
        <w:spacing w:line="275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прямом и обратном порядке, знакомит с составом чисел из двух меньших в пределах первого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десятка,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цифрах,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арифметические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вычитание;</w:t>
      </w:r>
    </w:p>
    <w:p w:rsidR="005C50DC">
      <w:pPr>
        <w:widowControl w:val="0"/>
        <w:autoSpaceDE w:val="0"/>
        <w:autoSpaceDN w:val="0"/>
        <w:ind w:left="905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плоских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геометрических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структуру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геометрических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устанавливать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взаимосвязи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классифицировать фигуры по внешним структурным признакам: округлые, многоугольники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(треугольники,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четырехугольники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видоизменения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геометрических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наложение,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соединение,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разрезание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другое;</w:t>
      </w:r>
    </w:p>
    <w:p w:rsidR="005C50DC">
      <w:pPr>
        <w:widowControl w:val="0"/>
        <w:autoSpaceDE w:val="0"/>
        <w:autoSpaceDN w:val="0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формирует представления и умение измерять протяженность, массу и объем веществ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взаимообратных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измерения.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показывает способы ориентировки в двухмерном пространстве, по схеме, плану, на странице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тетради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клетку.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 представления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календаре как системе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измерения времени,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 определять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часам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точностью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четверти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часа.</w:t>
      </w:r>
    </w:p>
    <w:p w:rsidR="005C50DC">
      <w:pPr>
        <w:widowControl w:val="0"/>
        <w:numPr>
          <w:ilvl w:val="0"/>
          <w:numId w:val="23"/>
        </w:numPr>
        <w:tabs>
          <w:tab w:val="left" w:pos="1678"/>
        </w:tabs>
        <w:autoSpaceDE w:val="0"/>
        <w:autoSpaceDN w:val="0"/>
        <w:spacing w:before="4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Окружающий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мир: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(название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улиц,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достопримечательностей), о стране (герб, гимн, атрибуты государственной власти, Президент,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столица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крупные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населения).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Раскрывает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уточняет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назначения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учреждений,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транспорта,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рассказывает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 и отдыха людей в городе, об истории города и выдающихся горожанах,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Посредством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поисковой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ярким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фактам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выдающимся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России;</w:t>
      </w:r>
    </w:p>
    <w:p w:rsidR="005C50DC">
      <w:pPr>
        <w:widowControl w:val="0"/>
        <w:autoSpaceDE w:val="0"/>
        <w:autoSpaceDN w:val="0"/>
        <w:spacing w:before="80" w:line="237" w:lineRule="auto"/>
        <w:ind w:left="904" w:right="71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формирует представление о планете Земля как общем доме людей, о многообразии стран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ней.</w:t>
      </w:r>
    </w:p>
    <w:p w:rsidR="005C50DC">
      <w:pPr>
        <w:widowControl w:val="0"/>
        <w:numPr>
          <w:ilvl w:val="0"/>
          <w:numId w:val="23"/>
        </w:numPr>
        <w:tabs>
          <w:tab w:val="left" w:pos="1678"/>
        </w:tabs>
        <w:autoSpaceDE w:val="0"/>
        <w:autoSpaceDN w:val="0"/>
        <w:spacing w:before="7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Природа: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актуализирует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многообразии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Земле,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наиболее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ярких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(пустыня,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степь,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тайга,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тундра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образе жизни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приспособлении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обитания, изменениях жизни в разные сезоны года. Закрепляет умение сравнивать, 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 объектов, классифицировать их по признакам, формирует представления об отличии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сходстве животных и растений, их жизненных потребностях, этапах роста и развития, 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уходе взрослых животных за своим потомством, способах выращивания человеком растений,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лекарственных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растений),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связанных;</w:t>
      </w:r>
    </w:p>
    <w:p w:rsidR="005C50DC">
      <w:pPr>
        <w:widowControl w:val="0"/>
        <w:autoSpaceDE w:val="0"/>
        <w:autoSpaceDN w:val="0"/>
        <w:spacing w:before="85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живимыми и неживыми объектами, самостоятельному экспериментированию, наблюдению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 способам деятельности для познания свойств объектов неживой природы (воды, воз-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духа, песка, глины, почвы, камней и других), знакомит с многообразием водных ресурсов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(моря, океаны, озера, реки, водопады), камней и минералов, некоторых полезных ископаемых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проживания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(нефть,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уголь,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серебро,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золото,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алмазы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неживой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хозяйственных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нужд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(ветряные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мельницы,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водохранилища, солнечные батареи, ледяные катки); о некоторых небесных телах (планеты,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кометы,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звезды),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солнечного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света,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тепла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природы;</w:t>
      </w:r>
    </w:p>
    <w:p w:rsidR="005C50DC">
      <w:pPr>
        <w:widowControl w:val="0"/>
        <w:autoSpaceDE w:val="0"/>
        <w:autoSpaceDN w:val="0"/>
        <w:spacing w:before="9" w:line="235" w:lineRule="auto"/>
        <w:ind w:left="904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углубляет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сезоны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(изменение температуры воздуха, роль ветра, листопада и осадков в природе), изменениях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человека,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влиянии деятельности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природу;</w:t>
      </w:r>
    </w:p>
    <w:p w:rsidR="005C50DC">
      <w:pPr>
        <w:widowControl w:val="0"/>
        <w:autoSpaceDE w:val="0"/>
        <w:autoSpaceDN w:val="0"/>
        <w:spacing w:before="11" w:line="232" w:lineRule="auto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осознанное,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заботливое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ресурсам.</w:t>
      </w:r>
    </w:p>
    <w:p w:rsidR="005C50DC">
      <w:pPr>
        <w:widowControl w:val="0"/>
        <w:autoSpaceDE w:val="0"/>
        <w:autoSpaceDN w:val="0"/>
        <w:spacing w:before="9"/>
        <w:ind w:left="14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Решение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совокупных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рамках</w:t>
      </w:r>
      <w:r>
        <w:rPr>
          <w:rFonts w:eastAsia="Calibri"/>
          <w:spacing w:val="-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«Познавательное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5" w:line="275" w:lineRule="exact"/>
        <w:ind w:left="14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развитие»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направлено</w:t>
      </w:r>
      <w:r>
        <w:rPr>
          <w:rFonts w:eastAsia="Calibri"/>
          <w:spacing w:val="10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0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приобщение</w:t>
      </w:r>
      <w:r>
        <w:rPr>
          <w:rFonts w:eastAsia="Calibri"/>
          <w:spacing w:val="10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9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ценностям</w:t>
      </w:r>
      <w:r>
        <w:rPr>
          <w:rFonts w:eastAsia="Calibri"/>
          <w:spacing w:val="1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«Человек»,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«Семья»,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«Познание»,</w:t>
      </w:r>
    </w:p>
    <w:p w:rsidR="005C50DC">
      <w:pPr>
        <w:widowControl w:val="0"/>
        <w:autoSpaceDE w:val="0"/>
        <w:autoSpaceDN w:val="0"/>
        <w:spacing w:line="271" w:lineRule="exact"/>
        <w:ind w:left="14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«Родина»</w:t>
      </w:r>
      <w:r>
        <w:rPr>
          <w:rFonts w:eastAsia="Calibri"/>
          <w:spacing w:val="-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«Природа»,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предполагает:</w:t>
      </w:r>
    </w:p>
    <w:p w:rsidR="005C50DC">
      <w:pPr>
        <w:widowControl w:val="0"/>
        <w:autoSpaceDE w:val="0"/>
        <w:autoSpaceDN w:val="0"/>
        <w:spacing w:line="242" w:lineRule="auto"/>
        <w:ind w:left="904" w:right="1211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 отношения к знанию как ценности, понимание значения образования для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страны;</w:t>
      </w:r>
    </w:p>
    <w:p w:rsidR="005C50DC">
      <w:pPr>
        <w:widowControl w:val="0"/>
        <w:autoSpaceDE w:val="0"/>
        <w:autoSpaceDN w:val="0"/>
        <w:spacing w:line="242" w:lineRule="auto"/>
        <w:ind w:left="904" w:right="725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приобщение к отечественным традициям и праздникам, к истории и достижениям родной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культурному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наследию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России;</w:t>
      </w:r>
    </w:p>
    <w:p w:rsidR="005C50DC">
      <w:pPr>
        <w:widowControl w:val="0"/>
        <w:autoSpaceDE w:val="0"/>
        <w:autoSpaceDN w:val="0"/>
        <w:spacing w:line="237" w:lineRule="auto"/>
        <w:ind w:left="904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уважения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>‒</w:t>
      </w:r>
      <w:r>
        <w:rPr>
          <w:rFonts w:ascii="Cambria Math" w:eastAsia="Calibri" w:hAnsi="Cambria Math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независимо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этнической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принадлежности;</w:t>
      </w:r>
    </w:p>
    <w:p w:rsidR="005C50DC">
      <w:pPr>
        <w:widowControl w:val="0"/>
        <w:autoSpaceDE w:val="0"/>
        <w:autoSpaceDN w:val="0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уважительного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государственным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символам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(флагу,</w:t>
      </w:r>
    </w:p>
    <w:p w:rsidR="005C50DC">
      <w:pPr>
        <w:widowControl w:val="0"/>
        <w:autoSpaceDE w:val="0"/>
        <w:autoSpaceDN w:val="0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гербу,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гимну);</w:t>
      </w:r>
    </w:p>
    <w:p w:rsidR="005C50DC">
      <w:pPr>
        <w:widowControl w:val="0"/>
        <w:autoSpaceDE w:val="0"/>
        <w:autoSpaceDN w:val="0"/>
        <w:spacing w:line="242" w:lineRule="auto"/>
        <w:ind w:left="904" w:right="1007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 бережного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ответственного отношения к природе родного края, родной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приобретение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сохранению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природы.</w:t>
      </w:r>
    </w:p>
    <w:p w:rsidR="005C50DC">
      <w:pPr>
        <w:widowControl w:val="0"/>
        <w:autoSpaceDE w:val="0"/>
        <w:autoSpaceDN w:val="0"/>
        <w:spacing w:line="275" w:lineRule="exact"/>
        <w:ind w:left="242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Используемые</w:t>
      </w:r>
      <w:r>
        <w:rPr>
          <w:rFonts w:ascii="Cambria" w:eastAsia="Calibri" w:hAnsi="Cambria"/>
          <w:b/>
          <w:bCs/>
          <w:spacing w:val="44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методические</w:t>
      </w:r>
      <w:r>
        <w:rPr>
          <w:rFonts w:ascii="Cambria" w:eastAsia="Calibri" w:hAnsi="Cambria"/>
          <w:b/>
          <w:bCs/>
          <w:spacing w:val="43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пособия</w:t>
      </w:r>
      <w:r>
        <w:rPr>
          <w:rFonts w:ascii="Cambria" w:eastAsia="Calibri" w:hAnsi="Cambria"/>
          <w:b/>
          <w:bCs/>
          <w:spacing w:val="37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по</w:t>
      </w:r>
      <w:r>
        <w:rPr>
          <w:rFonts w:ascii="Cambria" w:eastAsia="Calibri" w:hAnsi="Cambria"/>
          <w:b/>
          <w:bCs/>
          <w:spacing w:val="27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познавательному</w:t>
      </w:r>
      <w:r>
        <w:rPr>
          <w:rFonts w:ascii="Cambria" w:eastAsia="Calibri" w:hAnsi="Cambria"/>
          <w:b/>
          <w:bCs/>
          <w:spacing w:val="39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развитию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53"/>
        <w:gridCol w:w="235"/>
        <w:gridCol w:w="3712"/>
        <w:gridCol w:w="389"/>
        <w:gridCol w:w="2283"/>
        <w:gridCol w:w="245"/>
        <w:gridCol w:w="1127"/>
      </w:tblGrid>
      <w:tr>
        <w:tblPrEx>
          <w:tblW w:w="0" w:type="auto"/>
          <w:tblInd w:w="6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2153" w:type="dxa"/>
          </w:tcPr>
          <w:p w:rsidR="005C50DC">
            <w:pPr>
              <w:widowControl w:val="0"/>
              <w:autoSpaceDE w:val="0"/>
              <w:autoSpaceDN w:val="0"/>
              <w:spacing w:before="5"/>
              <w:ind w:left="0"/>
              <w:rPr>
                <w:b/>
                <w:sz w:val="23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66" w:lineRule="exact"/>
              <w:ind w:left="4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Автор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составитель</w:t>
            </w:r>
          </w:p>
        </w:tc>
        <w:tc>
          <w:tcPr>
            <w:tcW w:w="3947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78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Наименование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издания</w:t>
            </w:r>
          </w:p>
        </w:tc>
        <w:tc>
          <w:tcPr>
            <w:tcW w:w="2672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64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Издательство</w:t>
            </w:r>
          </w:p>
        </w:tc>
        <w:tc>
          <w:tcPr>
            <w:tcW w:w="1372" w:type="dxa"/>
            <w:gridSpan w:val="2"/>
          </w:tcPr>
          <w:p w:rsidR="005C50DC">
            <w:pPr>
              <w:widowControl w:val="0"/>
              <w:autoSpaceDE w:val="0"/>
              <w:autoSpaceDN w:val="0"/>
              <w:spacing w:before="8" w:line="264" w:lineRule="exact"/>
              <w:ind w:left="271" w:right="251" w:firstLine="22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Год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издания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15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9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1</w:t>
            </w:r>
          </w:p>
        </w:tc>
        <w:tc>
          <w:tcPr>
            <w:tcW w:w="3947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9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2</w:t>
            </w:r>
          </w:p>
        </w:tc>
        <w:tc>
          <w:tcPr>
            <w:tcW w:w="2672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3</w:t>
            </w:r>
          </w:p>
        </w:tc>
        <w:tc>
          <w:tcPr>
            <w:tcW w:w="1372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144" w:type="dxa"/>
            <w:gridSpan w:val="7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640" w:right="364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Программное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обеспечение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2388" w:type="dxa"/>
            <w:gridSpan w:val="2"/>
          </w:tcPr>
          <w:p w:rsidR="005C50DC">
            <w:pPr>
              <w:widowControl w:val="0"/>
              <w:autoSpaceDE w:val="0"/>
              <w:autoSpaceDN w:val="0"/>
              <w:ind w:left="172" w:right="16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 xml:space="preserve">Под редакцией </w:t>
            </w:r>
            <w:r w:rsidR="00DD0CC7">
              <w:rPr>
                <w:szCs w:val="22"/>
                <w:lang w:val="ru-RU" w:eastAsia="en-US" w:bidi="ar-SA"/>
              </w:rPr>
              <w:t>Т.И. Бабаевой, А.Г. Гогобижзе</w:t>
            </w:r>
          </w:p>
        </w:tc>
        <w:tc>
          <w:tcPr>
            <w:tcW w:w="3712" w:type="dxa"/>
          </w:tcPr>
          <w:p w:rsidR="005C50DC">
            <w:pPr>
              <w:widowControl w:val="0"/>
              <w:tabs>
                <w:tab w:val="left" w:pos="2012"/>
              </w:tabs>
              <w:autoSpaceDE w:val="0"/>
              <w:autoSpaceDN w:val="0"/>
              <w:spacing w:line="268" w:lineRule="exact"/>
              <w:ind w:left="9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Основная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pacing w:val="-1"/>
                <w:szCs w:val="22"/>
                <w:lang w:val="ru-RU" w:eastAsia="en-US" w:bidi="ar-SA"/>
              </w:rPr>
              <w:t>образовательная</w:t>
            </w:r>
          </w:p>
          <w:p w:rsidR="005C50DC">
            <w:pPr>
              <w:widowControl w:val="0"/>
              <w:tabs>
                <w:tab w:val="left" w:pos="2343"/>
              </w:tabs>
              <w:autoSpaceDE w:val="0"/>
              <w:autoSpaceDN w:val="0"/>
              <w:spacing w:before="2"/>
              <w:ind w:left="9" w:right="-15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программа</w:t>
            </w:r>
            <w:r>
              <w:rPr>
                <w:szCs w:val="22"/>
                <w:lang w:val="ru-RU" w:eastAsia="en-US" w:bidi="ar-SA"/>
              </w:rPr>
              <w:tab/>
              <w:t>дошкольного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</w:t>
            </w:r>
            <w:r w:rsidR="00DD0CC7">
              <w:rPr>
                <w:szCs w:val="22"/>
                <w:lang w:val="ru-RU" w:eastAsia="en-US" w:bidi="ar-SA"/>
              </w:rPr>
              <w:t>Детство»</w:t>
            </w:r>
          </w:p>
        </w:tc>
        <w:tc>
          <w:tcPr>
            <w:tcW w:w="2672" w:type="dxa"/>
            <w:gridSpan w:val="2"/>
          </w:tcPr>
          <w:p w:rsidR="005C50DC" w:rsidP="00DD0CC7">
            <w:pPr>
              <w:widowControl w:val="0"/>
              <w:autoSpaceDE w:val="0"/>
              <w:autoSpaceDN w:val="0"/>
              <w:spacing w:line="268" w:lineRule="exact"/>
              <w:ind w:left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Детство пресс</w:t>
            </w:r>
          </w:p>
        </w:tc>
        <w:tc>
          <w:tcPr>
            <w:tcW w:w="1372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44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</w:t>
            </w:r>
            <w:r w:rsidR="00DD0CC7">
              <w:rPr>
                <w:szCs w:val="22"/>
                <w:lang w:val="ru-RU" w:eastAsia="en-US" w:bidi="ar-SA"/>
              </w:rPr>
              <w:t>07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144" w:type="dxa"/>
            <w:gridSpan w:val="7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644" w:right="364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Методическое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обеспечение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153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991" w:type="dxa"/>
            <w:gridSpan w:val="6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’азвитие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познавательно-исследовательской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153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450" w:right="380" w:hanging="82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 xml:space="preserve">Веракса </w:t>
            </w:r>
            <w:r>
              <w:rPr>
                <w:szCs w:val="22"/>
                <w:lang w:val="ru-RU" w:eastAsia="en-US" w:bidi="ar-SA"/>
              </w:rPr>
              <w:t>Н.Е.,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Веракса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А.Н</w:t>
            </w:r>
          </w:p>
        </w:tc>
        <w:tc>
          <w:tcPr>
            <w:tcW w:w="4336" w:type="dxa"/>
            <w:gridSpan w:val="3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Проектная</w:t>
            </w:r>
            <w:r>
              <w:rPr>
                <w:spacing w:val="9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9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дошкольников.</w:t>
            </w:r>
          </w:p>
          <w:p w:rsidR="005C50DC">
            <w:pPr>
              <w:widowControl w:val="0"/>
              <w:tabs>
                <w:tab w:val="left" w:pos="1144"/>
                <w:tab w:val="left" w:pos="1753"/>
                <w:tab w:val="left" w:pos="3025"/>
              </w:tabs>
              <w:autoSpaceDE w:val="0"/>
              <w:autoSpaceDN w:val="0"/>
              <w:spacing w:line="274" w:lineRule="exact"/>
              <w:ind w:left="9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Пособие</w:t>
            </w:r>
            <w:r>
              <w:rPr>
                <w:szCs w:val="22"/>
                <w:lang w:val="ru-RU" w:eastAsia="en-US" w:bidi="ar-SA"/>
              </w:rPr>
              <w:tab/>
              <w:t>для</w:t>
            </w:r>
            <w:r>
              <w:rPr>
                <w:szCs w:val="22"/>
                <w:lang w:val="ru-RU" w:eastAsia="en-US" w:bidi="ar-SA"/>
              </w:rPr>
              <w:tab/>
              <w:t>педагогов</w:t>
            </w:r>
            <w:r>
              <w:rPr>
                <w:szCs w:val="22"/>
                <w:lang w:val="ru-RU" w:eastAsia="en-US" w:bidi="ar-SA"/>
              </w:rPr>
              <w:tab/>
              <w:t>дошкольных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учреждений</w:t>
            </w:r>
          </w:p>
        </w:tc>
        <w:tc>
          <w:tcPr>
            <w:tcW w:w="2528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799" w:right="414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98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153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393" w:right="365" w:hanging="1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 xml:space="preserve">Веракса </w:t>
            </w:r>
            <w:r>
              <w:rPr>
                <w:szCs w:val="22"/>
                <w:lang w:val="ru-RU" w:eastAsia="en-US" w:bidi="ar-SA"/>
              </w:rPr>
              <w:t>Н.Е.,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Галимов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О.Р.</w:t>
            </w:r>
          </w:p>
        </w:tc>
        <w:tc>
          <w:tcPr>
            <w:tcW w:w="4336" w:type="dxa"/>
            <w:gridSpan w:val="3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2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Познавательно-исследовательская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занятий</w:t>
            </w:r>
          </w:p>
          <w:p w:rsidR="005C50DC">
            <w:pPr>
              <w:widowControl w:val="0"/>
              <w:autoSpaceDE w:val="0"/>
              <w:autoSpaceDN w:val="0"/>
              <w:spacing w:before="1" w:line="261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4-7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</w:t>
            </w:r>
          </w:p>
        </w:tc>
        <w:tc>
          <w:tcPr>
            <w:tcW w:w="2528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799" w:right="414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98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153" w:type="dxa"/>
          </w:tcPr>
          <w:p w:rsidR="005C50DC">
            <w:pPr>
              <w:widowControl w:val="0"/>
              <w:autoSpaceDE w:val="0"/>
              <w:autoSpaceDN w:val="0"/>
              <w:spacing w:before="7"/>
              <w:ind w:left="0"/>
              <w:rPr>
                <w:b/>
                <w:sz w:val="21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80" w:lineRule="atLeast"/>
              <w:ind w:left="52" w:right="40" w:firstLine="18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Крашенинников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Е.Е.,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Холодова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О.Л.</w:t>
            </w:r>
          </w:p>
        </w:tc>
        <w:tc>
          <w:tcPr>
            <w:tcW w:w="4336" w:type="dxa"/>
            <w:gridSpan w:val="3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Развитие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познавательных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способностей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дошкольника.</w:t>
            </w:r>
            <w:r>
              <w:rPr>
                <w:spacing w:val="4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4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занятий</w:t>
            </w:r>
            <w:r>
              <w:rPr>
                <w:spacing w:val="4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</w:t>
            </w:r>
            <w:r>
              <w:rPr>
                <w:spacing w:val="4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4-7</w:t>
            </w:r>
          </w:p>
          <w:p w:rsidR="005C50DC">
            <w:pPr>
              <w:widowControl w:val="0"/>
              <w:autoSpaceDE w:val="0"/>
              <w:autoSpaceDN w:val="0"/>
              <w:spacing w:before="1" w:line="261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лет</w:t>
            </w:r>
          </w:p>
        </w:tc>
        <w:tc>
          <w:tcPr>
            <w:tcW w:w="2528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799" w:right="414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98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53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ДыбинаО.В.</w:t>
            </w:r>
          </w:p>
        </w:tc>
        <w:tc>
          <w:tcPr>
            <w:tcW w:w="4336" w:type="dxa"/>
            <w:gridSpan w:val="3"/>
          </w:tcPr>
          <w:p w:rsidR="005C50DC">
            <w:pPr>
              <w:widowControl w:val="0"/>
              <w:autoSpaceDE w:val="0"/>
              <w:autoSpaceDN w:val="0"/>
              <w:spacing w:before="4"/>
              <w:ind w:left="0"/>
              <w:rPr>
                <w:b/>
                <w:sz w:val="21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Ребенок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мире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поиска.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ДОУ</w:t>
            </w:r>
          </w:p>
        </w:tc>
        <w:tc>
          <w:tcPr>
            <w:tcW w:w="2528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8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ТЦ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98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53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ДыбинаО.В.</w:t>
            </w:r>
          </w:p>
        </w:tc>
        <w:tc>
          <w:tcPr>
            <w:tcW w:w="4336" w:type="dxa"/>
            <w:gridSpan w:val="3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Из чего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сделаны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предметы.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Игры-занятия</w:t>
            </w:r>
          </w:p>
          <w:p w:rsidR="005C50DC">
            <w:pPr>
              <w:widowControl w:val="0"/>
              <w:autoSpaceDE w:val="0"/>
              <w:autoSpaceDN w:val="0"/>
              <w:spacing w:before="2" w:line="261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</w:p>
        </w:tc>
        <w:tc>
          <w:tcPr>
            <w:tcW w:w="2528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8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ТЦ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98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53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ДыбинаО.В.</w:t>
            </w:r>
          </w:p>
        </w:tc>
        <w:tc>
          <w:tcPr>
            <w:tcW w:w="4336" w:type="dxa"/>
            <w:gridSpan w:val="3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Неизведанное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рядом.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Опыты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</w:p>
          <w:p w:rsidR="005C50DC">
            <w:pPr>
              <w:widowControl w:val="0"/>
              <w:autoSpaceDE w:val="0"/>
              <w:autoSpaceDN w:val="0"/>
              <w:spacing w:before="2" w:line="261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эксперименты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</w:p>
        </w:tc>
        <w:tc>
          <w:tcPr>
            <w:tcW w:w="2528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8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М.:ТЦ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98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8"/>
        </w:trPr>
        <w:tc>
          <w:tcPr>
            <w:tcW w:w="2153" w:type="dxa"/>
          </w:tcPr>
          <w:p w:rsidR="005C50DC">
            <w:pPr>
              <w:widowControl w:val="0"/>
              <w:autoSpaceDE w:val="0"/>
              <w:autoSpaceDN w:val="0"/>
              <w:spacing w:before="7"/>
              <w:ind w:left="0"/>
              <w:rPr>
                <w:b/>
                <w:sz w:val="37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66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ДыбинаО.В.</w:t>
            </w:r>
          </w:p>
        </w:tc>
        <w:tc>
          <w:tcPr>
            <w:tcW w:w="4336" w:type="dxa"/>
            <w:gridSpan w:val="3"/>
          </w:tcPr>
          <w:p w:rsidR="005C50DC">
            <w:pPr>
              <w:widowControl w:val="0"/>
              <w:autoSpaceDE w:val="0"/>
              <w:autoSpaceDN w:val="0"/>
              <w:spacing w:before="151" w:line="274" w:lineRule="exact"/>
              <w:ind w:left="9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Творим,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изменяем,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преобразуем.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занятия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</w:p>
        </w:tc>
        <w:tc>
          <w:tcPr>
            <w:tcW w:w="2528" w:type="dxa"/>
            <w:gridSpan w:val="2"/>
          </w:tcPr>
          <w:p w:rsidR="005C50DC">
            <w:pPr>
              <w:widowControl w:val="0"/>
              <w:autoSpaceDE w:val="0"/>
              <w:autoSpaceDN w:val="0"/>
              <w:spacing w:before="7"/>
              <w:ind w:left="0"/>
              <w:rPr>
                <w:b/>
                <w:sz w:val="37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66" w:lineRule="exact"/>
              <w:ind w:left="58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ТЦ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7" w:type="dxa"/>
          </w:tcPr>
          <w:p w:rsidR="005C50DC">
            <w:pPr>
              <w:widowControl w:val="0"/>
              <w:autoSpaceDE w:val="0"/>
              <w:autoSpaceDN w:val="0"/>
              <w:spacing w:before="7"/>
              <w:ind w:left="0"/>
              <w:rPr>
                <w:b/>
                <w:sz w:val="37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66" w:lineRule="exact"/>
              <w:ind w:left="298" w:right="29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</w:tbl>
    <w:p w:rsidR="005C50DC">
      <w:pPr>
        <w:widowControl w:val="0"/>
        <w:autoSpaceDE w:val="0"/>
        <w:autoSpaceDN w:val="0"/>
        <w:spacing w:line="266" w:lineRule="exact"/>
        <w:jc w:val="center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7"/>
        <w:gridCol w:w="143"/>
        <w:gridCol w:w="4176"/>
        <w:gridCol w:w="2526"/>
        <w:gridCol w:w="1126"/>
      </w:tblGrid>
      <w:tr>
        <w:tblPrEx>
          <w:tblW w:w="0" w:type="auto"/>
          <w:tblInd w:w="6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48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Лосева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Е.В.</w:t>
            </w:r>
          </w:p>
        </w:tc>
        <w:tc>
          <w:tcPr>
            <w:tcW w:w="4319" w:type="dxa"/>
            <w:gridSpan w:val="2"/>
          </w:tcPr>
          <w:p w:rsidR="005C50DC">
            <w:pPr>
              <w:widowControl w:val="0"/>
              <w:tabs>
                <w:tab w:val="left" w:pos="2747"/>
              </w:tabs>
              <w:autoSpaceDE w:val="0"/>
              <w:autoSpaceDN w:val="0"/>
              <w:ind w:left="9" w:right="-15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Развитие</w:t>
            </w:r>
            <w:r>
              <w:rPr>
                <w:szCs w:val="22"/>
                <w:lang w:val="ru-RU" w:eastAsia="en-US" w:bidi="ar-SA"/>
              </w:rPr>
              <w:tab/>
              <w:t>познавательно-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исследовательской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82" w:right="7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СПб.: ООО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88" w:right="7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«ИЗДАТЕЛЬСТВО</w:t>
            </w:r>
          </w:p>
          <w:p w:rsidR="005C50DC">
            <w:pPr>
              <w:widowControl w:val="0"/>
              <w:autoSpaceDE w:val="0"/>
              <w:autoSpaceDN w:val="0"/>
              <w:spacing w:before="2"/>
              <w:ind w:left="92" w:right="7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«ДЕТСТВО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ПРЕСС»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ИвановаА.И.</w:t>
            </w:r>
          </w:p>
        </w:tc>
        <w:tc>
          <w:tcPr>
            <w:tcW w:w="4319" w:type="dxa"/>
            <w:gridSpan w:val="2"/>
          </w:tcPr>
          <w:p w:rsidR="005C50DC">
            <w:pPr>
              <w:widowControl w:val="0"/>
              <w:tabs>
                <w:tab w:val="left" w:pos="1131"/>
                <w:tab w:val="left" w:pos="3567"/>
              </w:tabs>
              <w:autoSpaceDE w:val="0"/>
              <w:autoSpaceDN w:val="0"/>
              <w:spacing w:line="266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Человек.</w:t>
            </w:r>
            <w:r>
              <w:rPr>
                <w:szCs w:val="22"/>
                <w:lang w:val="ru-RU" w:eastAsia="en-US" w:bidi="ar-SA"/>
              </w:rPr>
              <w:tab/>
              <w:t>Естественно-научные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pacing w:val="-1"/>
                <w:szCs w:val="22"/>
                <w:lang w:val="ru-RU" w:eastAsia="en-US" w:bidi="ar-SA"/>
              </w:rPr>
              <w:t>наблю-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дения 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эксперименты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саду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2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before="130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2010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Одинцова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Л.И.</w:t>
            </w:r>
          </w:p>
        </w:tc>
        <w:tc>
          <w:tcPr>
            <w:tcW w:w="4319" w:type="dxa"/>
            <w:gridSpan w:val="2"/>
          </w:tcPr>
          <w:p w:rsidR="005C50DC">
            <w:pPr>
              <w:widowControl w:val="0"/>
              <w:autoSpaceDE w:val="0"/>
              <w:autoSpaceDN w:val="0"/>
              <w:spacing w:before="10"/>
              <w:ind w:left="0"/>
              <w:rPr>
                <w:b/>
                <w:sz w:val="20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1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Экспериментальная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ДОУ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8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М.:ТЦ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Иванова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А.И.</w:t>
            </w:r>
          </w:p>
        </w:tc>
        <w:tc>
          <w:tcPr>
            <w:tcW w:w="4319" w:type="dxa"/>
            <w:gridSpan w:val="2"/>
          </w:tcPr>
          <w:p w:rsidR="005C50DC">
            <w:pPr>
              <w:widowControl w:val="0"/>
              <w:autoSpaceDE w:val="0"/>
              <w:autoSpaceDN w:val="0"/>
              <w:spacing w:before="8"/>
              <w:ind w:left="0"/>
              <w:rPr>
                <w:b/>
                <w:sz w:val="22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tabs>
                <w:tab w:val="left" w:pos="800"/>
                <w:tab w:val="left" w:pos="2124"/>
                <w:tab w:val="left" w:pos="3998"/>
              </w:tabs>
              <w:autoSpaceDE w:val="0"/>
              <w:autoSpaceDN w:val="0"/>
              <w:spacing w:line="274" w:lineRule="exact"/>
              <w:ind w:left="9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Мир</w:t>
            </w:r>
            <w:r>
              <w:rPr>
                <w:szCs w:val="22"/>
                <w:lang w:val="ru-RU" w:eastAsia="en-US" w:bidi="ar-SA"/>
              </w:rPr>
              <w:tab/>
              <w:t>растений.</w:t>
            </w:r>
            <w:r>
              <w:rPr>
                <w:szCs w:val="22"/>
                <w:lang w:val="ru-RU" w:eastAsia="en-US" w:bidi="ar-SA"/>
              </w:rPr>
              <w:tab/>
              <w:t>Экологические</w:t>
            </w:r>
            <w:r>
              <w:rPr>
                <w:szCs w:val="22"/>
                <w:lang w:val="ru-RU" w:eastAsia="en-US" w:bidi="ar-SA"/>
              </w:rPr>
              <w:tab/>
              <w:t>на-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блюдения и эксперименты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детском саду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2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2010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138" w:type="dxa"/>
            <w:gridSpan w:val="5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776" w:right="1767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Ознакомление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предметным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окружением и социальным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миром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31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Дыбина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О.В.</w:t>
            </w:r>
          </w:p>
        </w:tc>
        <w:tc>
          <w:tcPr>
            <w:tcW w:w="4176" w:type="dxa"/>
          </w:tcPr>
          <w:p w:rsidR="005C50DC">
            <w:pPr>
              <w:widowControl w:val="0"/>
              <w:tabs>
                <w:tab w:val="left" w:pos="1880"/>
                <w:tab w:val="left" w:pos="2373"/>
                <w:tab w:val="left" w:pos="4041"/>
              </w:tabs>
              <w:autoSpaceDE w:val="0"/>
              <w:autoSpaceDN w:val="0"/>
              <w:spacing w:line="267" w:lineRule="exact"/>
              <w:ind w:left="10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Ознакомление</w:t>
            </w:r>
            <w:r>
              <w:rPr>
                <w:szCs w:val="22"/>
                <w:lang w:val="ru-RU" w:eastAsia="en-US" w:bidi="ar-SA"/>
              </w:rPr>
              <w:tab/>
              <w:t>с</w:t>
            </w:r>
            <w:r>
              <w:rPr>
                <w:szCs w:val="22"/>
                <w:lang w:val="ru-RU" w:eastAsia="en-US" w:bidi="ar-SA"/>
              </w:rPr>
              <w:tab/>
              <w:t>предметным</w:t>
            </w:r>
            <w:r>
              <w:rPr>
                <w:szCs w:val="22"/>
                <w:lang w:val="ru-RU" w:eastAsia="en-US" w:bidi="ar-SA"/>
              </w:rPr>
              <w:tab/>
              <w:t>и</w:t>
            </w:r>
          </w:p>
          <w:p w:rsidR="005C50DC">
            <w:pPr>
              <w:widowControl w:val="0"/>
              <w:tabs>
                <w:tab w:val="left" w:pos="1573"/>
                <w:tab w:val="left" w:pos="3208"/>
              </w:tabs>
              <w:autoSpaceDE w:val="0"/>
              <w:autoSpaceDN w:val="0"/>
              <w:spacing w:line="274" w:lineRule="exact"/>
              <w:ind w:left="10" w:right="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социальным</w:t>
            </w:r>
            <w:r>
              <w:rPr>
                <w:szCs w:val="22"/>
                <w:lang w:val="ru-RU" w:eastAsia="en-US" w:bidi="ar-SA"/>
              </w:rPr>
              <w:tab/>
              <w:t>окружением.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pacing w:val="-2"/>
                <w:szCs w:val="22"/>
                <w:lang w:val="ru-RU" w:eastAsia="en-US" w:bidi="ar-SA"/>
              </w:rPr>
              <w:t>Младшая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(3-4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года)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802" w:right="409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31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Дыбина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О.В.</w:t>
            </w:r>
          </w:p>
        </w:tc>
        <w:tc>
          <w:tcPr>
            <w:tcW w:w="4176" w:type="dxa"/>
          </w:tcPr>
          <w:p w:rsidR="005C50DC">
            <w:pPr>
              <w:widowControl w:val="0"/>
              <w:tabs>
                <w:tab w:val="left" w:pos="1880"/>
                <w:tab w:val="left" w:pos="2373"/>
                <w:tab w:val="left" w:pos="4041"/>
              </w:tabs>
              <w:autoSpaceDE w:val="0"/>
              <w:autoSpaceDN w:val="0"/>
              <w:spacing w:line="267" w:lineRule="exact"/>
              <w:ind w:left="10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Ознакомление</w:t>
            </w:r>
            <w:r>
              <w:rPr>
                <w:szCs w:val="22"/>
                <w:lang w:val="ru-RU" w:eastAsia="en-US" w:bidi="ar-SA"/>
              </w:rPr>
              <w:tab/>
              <w:t>с</w:t>
            </w:r>
            <w:r>
              <w:rPr>
                <w:szCs w:val="22"/>
                <w:lang w:val="ru-RU" w:eastAsia="en-US" w:bidi="ar-SA"/>
              </w:rPr>
              <w:tab/>
              <w:t>предметным</w:t>
            </w:r>
            <w:r>
              <w:rPr>
                <w:szCs w:val="22"/>
                <w:lang w:val="ru-RU" w:eastAsia="en-US" w:bidi="ar-SA"/>
              </w:rPr>
              <w:tab/>
              <w:t>и</w:t>
            </w:r>
          </w:p>
          <w:p w:rsidR="005C50DC">
            <w:pPr>
              <w:widowControl w:val="0"/>
              <w:tabs>
                <w:tab w:val="left" w:pos="1626"/>
                <w:tab w:val="left" w:pos="3314"/>
              </w:tabs>
              <w:autoSpaceDE w:val="0"/>
              <w:autoSpaceDN w:val="0"/>
              <w:spacing w:line="274" w:lineRule="exact"/>
              <w:ind w:left="10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социальным</w:t>
            </w:r>
            <w:r>
              <w:rPr>
                <w:szCs w:val="22"/>
                <w:lang w:val="ru-RU" w:eastAsia="en-US" w:bidi="ar-SA"/>
              </w:rPr>
              <w:tab/>
              <w:t>окружением.</w:t>
            </w:r>
            <w:r>
              <w:rPr>
                <w:szCs w:val="22"/>
                <w:lang w:val="ru-RU" w:eastAsia="en-US" w:bidi="ar-SA"/>
              </w:rPr>
              <w:tab/>
              <w:t>Средняя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(4-5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802" w:right="409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31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Дыбина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О.В.</w:t>
            </w:r>
          </w:p>
        </w:tc>
        <w:tc>
          <w:tcPr>
            <w:tcW w:w="4176" w:type="dxa"/>
          </w:tcPr>
          <w:p w:rsidR="005C50DC">
            <w:pPr>
              <w:widowControl w:val="0"/>
              <w:tabs>
                <w:tab w:val="left" w:pos="1612"/>
                <w:tab w:val="left" w:pos="1880"/>
                <w:tab w:val="left" w:pos="2373"/>
                <w:tab w:val="left" w:pos="3276"/>
                <w:tab w:val="left" w:pos="4041"/>
              </w:tabs>
              <w:autoSpaceDE w:val="0"/>
              <w:autoSpaceDN w:val="0"/>
              <w:spacing w:line="237" w:lineRule="auto"/>
              <w:ind w:left="10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Ознакомление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zCs w:val="22"/>
                <w:lang w:val="ru-RU" w:eastAsia="en-US" w:bidi="ar-SA"/>
              </w:rPr>
              <w:tab/>
              <w:t>с</w:t>
            </w:r>
            <w:r>
              <w:rPr>
                <w:szCs w:val="22"/>
                <w:lang w:val="ru-RU" w:eastAsia="en-US" w:bidi="ar-SA"/>
              </w:rPr>
              <w:tab/>
              <w:t>предметным</w:t>
            </w:r>
            <w:r>
              <w:rPr>
                <w:szCs w:val="22"/>
                <w:lang w:val="ru-RU" w:eastAsia="en-US" w:bidi="ar-SA"/>
              </w:rPr>
              <w:tab/>
              <w:t>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социальным</w:t>
            </w:r>
            <w:r>
              <w:rPr>
                <w:szCs w:val="22"/>
                <w:lang w:val="ru-RU" w:eastAsia="en-US" w:bidi="ar-SA"/>
              </w:rPr>
              <w:tab/>
              <w:t>окружением.</w:t>
            </w:r>
            <w:r>
              <w:rPr>
                <w:szCs w:val="22"/>
                <w:lang w:val="ru-RU" w:eastAsia="en-US" w:bidi="ar-SA"/>
              </w:rPr>
              <w:tab/>
              <w:t>Старшая</w:t>
            </w: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(5-6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802" w:right="409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31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Дыбина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О.В.</w:t>
            </w:r>
          </w:p>
        </w:tc>
        <w:tc>
          <w:tcPr>
            <w:tcW w:w="4176" w:type="dxa"/>
          </w:tcPr>
          <w:p w:rsidR="005C50DC">
            <w:pPr>
              <w:widowControl w:val="0"/>
              <w:tabs>
                <w:tab w:val="left" w:pos="1880"/>
                <w:tab w:val="left" w:pos="2373"/>
                <w:tab w:val="left" w:pos="4041"/>
              </w:tabs>
              <w:autoSpaceDE w:val="0"/>
              <w:autoSpaceDN w:val="0"/>
              <w:spacing w:line="237" w:lineRule="auto"/>
              <w:ind w:left="10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Ознакомление</w:t>
            </w:r>
            <w:r>
              <w:rPr>
                <w:szCs w:val="22"/>
                <w:lang w:val="ru-RU" w:eastAsia="en-US" w:bidi="ar-SA"/>
              </w:rPr>
              <w:tab/>
              <w:t>с</w:t>
            </w:r>
            <w:r>
              <w:rPr>
                <w:szCs w:val="22"/>
                <w:lang w:val="ru-RU" w:eastAsia="en-US" w:bidi="ar-SA"/>
              </w:rPr>
              <w:tab/>
              <w:t>предметным</w:t>
            </w:r>
            <w:r>
              <w:rPr>
                <w:szCs w:val="22"/>
                <w:lang w:val="ru-RU" w:eastAsia="en-US" w:bidi="ar-SA"/>
              </w:rPr>
              <w:tab/>
              <w:t>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социальным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окружением.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10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Подготовительная</w:t>
            </w:r>
            <w:r>
              <w:rPr>
                <w:spacing w:val="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школе</w:t>
            </w:r>
            <w:r>
              <w:rPr>
                <w:spacing w:val="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(67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802" w:right="409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31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16" w:firstLine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Дыбина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О.В.,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369" w:right="304" w:hanging="5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Рахманова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Н.П.,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Щетинина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В.В.</w:t>
            </w:r>
          </w:p>
        </w:tc>
        <w:tc>
          <w:tcPr>
            <w:tcW w:w="4176" w:type="dxa"/>
          </w:tcPr>
          <w:p w:rsidR="005C50DC">
            <w:pPr>
              <w:widowControl w:val="0"/>
              <w:tabs>
                <w:tab w:val="left" w:pos="1673"/>
                <w:tab w:val="left" w:pos="2595"/>
              </w:tabs>
              <w:autoSpaceDE w:val="0"/>
              <w:autoSpaceDN w:val="0"/>
              <w:spacing w:line="267" w:lineRule="exact"/>
              <w:ind w:left="10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Неизведанное</w:t>
            </w:r>
            <w:r>
              <w:rPr>
                <w:szCs w:val="22"/>
                <w:lang w:val="ru-RU" w:eastAsia="en-US" w:bidi="ar-SA"/>
              </w:rPr>
              <w:tab/>
              <w:t>рядом:</w:t>
            </w:r>
            <w:r>
              <w:rPr>
                <w:szCs w:val="22"/>
                <w:lang w:val="ru-RU" w:eastAsia="en-US" w:bidi="ar-SA"/>
              </w:rPr>
              <w:tab/>
              <w:t>Занимательные</w:t>
            </w:r>
          </w:p>
          <w:p w:rsidR="005C50DC">
            <w:pPr>
              <w:widowControl w:val="0"/>
              <w:tabs>
                <w:tab w:val="left" w:pos="1204"/>
                <w:tab w:val="left" w:pos="1847"/>
                <w:tab w:val="left" w:pos="3817"/>
              </w:tabs>
              <w:autoSpaceDE w:val="0"/>
              <w:autoSpaceDN w:val="0"/>
              <w:spacing w:line="274" w:lineRule="exact"/>
              <w:ind w:left="10" w:right="-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опыты</w:t>
            </w:r>
            <w:r>
              <w:rPr>
                <w:szCs w:val="22"/>
                <w:lang w:val="ru-RU" w:eastAsia="en-US" w:bidi="ar-SA"/>
              </w:rPr>
              <w:tab/>
              <w:t>и</w:t>
            </w:r>
            <w:r>
              <w:rPr>
                <w:szCs w:val="22"/>
                <w:lang w:val="ru-RU" w:eastAsia="en-US" w:bidi="ar-SA"/>
              </w:rPr>
              <w:tab/>
              <w:t>эксперименты</w:t>
            </w:r>
            <w:r>
              <w:rPr>
                <w:szCs w:val="22"/>
                <w:lang w:val="ru-RU" w:eastAsia="en-US" w:bidi="ar-SA"/>
              </w:rPr>
              <w:tab/>
              <w:t>для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4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138" w:type="dxa"/>
            <w:gridSpan w:val="5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776" w:right="176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Формирование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элементарных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математических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представлений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50" w:right="203" w:hanging="22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Помораева И.А.,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Позина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В.А.</w:t>
            </w:r>
          </w:p>
        </w:tc>
        <w:tc>
          <w:tcPr>
            <w:tcW w:w="4319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106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Формирование элементарных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математических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представлений</w:t>
            </w: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Младшая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(3-4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года)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802" w:right="409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2015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50" w:right="203" w:hanging="22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Помораева И.А.,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Позина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В.А.</w:t>
            </w:r>
          </w:p>
        </w:tc>
        <w:tc>
          <w:tcPr>
            <w:tcW w:w="4319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Формирование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элементарных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9" w:right="1054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 xml:space="preserve">математических </w:t>
            </w:r>
            <w:r>
              <w:rPr>
                <w:szCs w:val="22"/>
                <w:lang w:val="ru-RU" w:eastAsia="en-US" w:bidi="ar-SA"/>
              </w:rPr>
              <w:t>представлений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Младшая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(3-4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года)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802" w:right="409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2015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50" w:right="203" w:hanging="22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Помораева И.А.,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Позина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В.А.</w:t>
            </w:r>
          </w:p>
        </w:tc>
        <w:tc>
          <w:tcPr>
            <w:tcW w:w="4319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106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Формирование элементарных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математических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представлений</w:t>
            </w: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Средняя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 (4-5лет)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802" w:right="409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2015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5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before="215" w:line="280" w:lineRule="atLeast"/>
              <w:ind w:left="450" w:right="203" w:hanging="22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Помораева И.А.,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Позина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В.А.</w:t>
            </w:r>
          </w:p>
        </w:tc>
        <w:tc>
          <w:tcPr>
            <w:tcW w:w="4319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106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Формирование элементарных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математических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представлений</w:t>
            </w:r>
          </w:p>
          <w:p w:rsidR="005C50DC">
            <w:pPr>
              <w:widowControl w:val="0"/>
              <w:autoSpaceDE w:val="0"/>
              <w:autoSpaceDN w:val="0"/>
              <w:spacing w:line="233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Старшая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(5-6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526" w:type="dxa"/>
          </w:tcPr>
          <w:p w:rsidR="005C50DC">
            <w:pPr>
              <w:widowControl w:val="0"/>
              <w:autoSpaceDE w:val="0"/>
              <w:autoSpaceDN w:val="0"/>
              <w:spacing w:before="215" w:line="280" w:lineRule="atLeast"/>
              <w:ind w:left="802" w:right="409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288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2015</w:t>
            </w:r>
          </w:p>
        </w:tc>
      </w:tr>
    </w:tbl>
    <w:p w:rsidR="005C50DC">
      <w:pPr>
        <w:widowControl w:val="0"/>
        <w:autoSpaceDE w:val="0"/>
        <w:autoSpaceDN w:val="0"/>
        <w:spacing w:line="268" w:lineRule="exact"/>
        <w:jc w:val="center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7"/>
        <w:gridCol w:w="4320"/>
        <w:gridCol w:w="220"/>
        <w:gridCol w:w="2306"/>
        <w:gridCol w:w="1126"/>
      </w:tblGrid>
      <w:tr>
        <w:tblPrEx>
          <w:tblW w:w="0" w:type="auto"/>
          <w:tblInd w:w="6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50" w:right="203" w:hanging="22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Помораева И.А.,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Позина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В.А.</w:t>
            </w:r>
          </w:p>
        </w:tc>
        <w:tc>
          <w:tcPr>
            <w:tcW w:w="4320" w:type="dxa"/>
          </w:tcPr>
          <w:p w:rsidR="005C50DC">
            <w:pPr>
              <w:widowControl w:val="0"/>
              <w:autoSpaceDE w:val="0"/>
              <w:autoSpaceDN w:val="0"/>
              <w:ind w:left="9" w:right="42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Формирование элементарных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математических представлений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Подготовительная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 школе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(6-</w:t>
            </w:r>
          </w:p>
          <w:p w:rsidR="005C50DC">
            <w:pPr>
              <w:widowControl w:val="0"/>
              <w:autoSpaceDE w:val="0"/>
              <w:autoSpaceDN w:val="0"/>
              <w:spacing w:line="263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7лет)</w:t>
            </w:r>
          </w:p>
        </w:tc>
        <w:tc>
          <w:tcPr>
            <w:tcW w:w="2526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801" w:right="410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М.: 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294" w:right="285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2015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139" w:type="dxa"/>
            <w:gridSpan w:val="5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3383" w:right="3369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Ознакомление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миром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природы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50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Соломенникова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О.А.</w:t>
            </w:r>
          </w:p>
        </w:tc>
        <w:tc>
          <w:tcPr>
            <w:tcW w:w="454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19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Ознакомление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природой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детском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саду.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Младшая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(3-4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года)</w:t>
            </w:r>
          </w:p>
        </w:tc>
        <w:tc>
          <w:tcPr>
            <w:tcW w:w="2306" w:type="dxa"/>
          </w:tcPr>
          <w:p w:rsidR="005C50DC">
            <w:pPr>
              <w:widowControl w:val="0"/>
              <w:tabs>
                <w:tab w:val="left" w:pos="835"/>
              </w:tabs>
              <w:autoSpaceDE w:val="0"/>
              <w:autoSpaceDN w:val="0"/>
              <w:spacing w:line="237" w:lineRule="auto"/>
              <w:ind w:left="10" w:right="19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pacing w:val="-2"/>
                <w:szCs w:val="22"/>
                <w:lang w:val="ru-RU" w:eastAsia="en-US" w:bidi="ar-SA"/>
              </w:rPr>
              <w:t>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94" w:right="285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2015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50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Соломенникова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О.А.</w:t>
            </w:r>
          </w:p>
        </w:tc>
        <w:tc>
          <w:tcPr>
            <w:tcW w:w="454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19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Соломенникова О.А. Ознакомление 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природой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детском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саду.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Средняя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(4-5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306" w:type="dxa"/>
          </w:tcPr>
          <w:p w:rsidR="005C50DC">
            <w:pPr>
              <w:widowControl w:val="0"/>
              <w:tabs>
                <w:tab w:val="left" w:pos="835"/>
              </w:tabs>
              <w:autoSpaceDE w:val="0"/>
              <w:autoSpaceDN w:val="0"/>
              <w:spacing w:line="237" w:lineRule="auto"/>
              <w:ind w:left="10" w:right="19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pacing w:val="-2"/>
                <w:szCs w:val="22"/>
                <w:lang w:val="ru-RU" w:eastAsia="en-US" w:bidi="ar-SA"/>
              </w:rPr>
              <w:t>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94" w:right="285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2015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50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Соломенникова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О.А.</w:t>
            </w:r>
          </w:p>
        </w:tc>
        <w:tc>
          <w:tcPr>
            <w:tcW w:w="454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19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Ознакомление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природой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детском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саду.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Старшая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(5-6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306" w:type="dxa"/>
          </w:tcPr>
          <w:p w:rsidR="005C50DC">
            <w:pPr>
              <w:widowControl w:val="0"/>
              <w:tabs>
                <w:tab w:val="left" w:pos="835"/>
              </w:tabs>
              <w:autoSpaceDE w:val="0"/>
              <w:autoSpaceDN w:val="0"/>
              <w:spacing w:line="237" w:lineRule="auto"/>
              <w:ind w:left="10" w:right="19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pacing w:val="-2"/>
                <w:szCs w:val="22"/>
                <w:lang w:val="ru-RU" w:eastAsia="en-US" w:bidi="ar-SA"/>
              </w:rPr>
              <w:t>МОЗАИКА-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94" w:right="285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2015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ВахрушеваЛ.Н.</w:t>
            </w:r>
          </w:p>
        </w:tc>
        <w:tc>
          <w:tcPr>
            <w:tcW w:w="454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Воспитание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познавательных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интересов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5—7 лет</w:t>
            </w:r>
          </w:p>
        </w:tc>
        <w:tc>
          <w:tcPr>
            <w:tcW w:w="230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М.:ТЦ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before="130"/>
              <w:ind w:left="286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2012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Вострухина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Т.Н.</w:t>
            </w:r>
          </w:p>
        </w:tc>
        <w:tc>
          <w:tcPr>
            <w:tcW w:w="454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Знакомим с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окружающим миром детей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3—5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</w:t>
            </w:r>
          </w:p>
        </w:tc>
        <w:tc>
          <w:tcPr>
            <w:tcW w:w="230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6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Вострухина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Т.Н.</w:t>
            </w:r>
          </w:p>
        </w:tc>
        <w:tc>
          <w:tcPr>
            <w:tcW w:w="454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Знакомим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окружающим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миром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5—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 лет</w:t>
            </w:r>
          </w:p>
        </w:tc>
        <w:tc>
          <w:tcPr>
            <w:tcW w:w="230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6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Федотова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А.М.</w:t>
            </w:r>
          </w:p>
        </w:tc>
        <w:tc>
          <w:tcPr>
            <w:tcW w:w="454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before="8"/>
              <w:ind w:left="0"/>
              <w:rPr>
                <w:b/>
                <w:sz w:val="22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9" w:right="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Познаем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окружающий мир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играя: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сюжетно-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дидактические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</w:p>
        </w:tc>
        <w:tc>
          <w:tcPr>
            <w:tcW w:w="230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6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"/>
        </w:trPr>
        <w:tc>
          <w:tcPr>
            <w:tcW w:w="216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Шорыгина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А.</w:t>
            </w:r>
          </w:p>
        </w:tc>
        <w:tc>
          <w:tcPr>
            <w:tcW w:w="454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9" w:right="7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Сказки-подсказки.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Познавательные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сказки.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Беседы с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Земле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ее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жителях</w:t>
            </w:r>
          </w:p>
        </w:tc>
        <w:tc>
          <w:tcPr>
            <w:tcW w:w="230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12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86" w:right="29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</w:tbl>
    <w:p w:rsidR="005C50DC">
      <w:pPr>
        <w:widowControl w:val="0"/>
        <w:autoSpaceDE w:val="0"/>
        <w:autoSpaceDN w:val="0"/>
        <w:spacing w:before="5"/>
        <w:ind w:left="0"/>
        <w:jc w:val="left"/>
        <w:rPr>
          <w:rFonts w:eastAsia="Calibri"/>
          <w:b/>
          <w:sz w:val="14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0" w:line="247" w:lineRule="auto"/>
        <w:ind w:left="1418" w:right="8081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Речевое развитие</w:t>
      </w:r>
      <w:r>
        <w:rPr>
          <w:b/>
          <w:spacing w:val="-5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От</w:t>
      </w:r>
      <w:r>
        <w:rPr>
          <w:b/>
          <w:spacing w:val="-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3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лет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</w:t>
      </w:r>
      <w:r>
        <w:rPr>
          <w:b/>
          <w:spacing w:val="-5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4 лет.</w:t>
      </w:r>
    </w:p>
    <w:p w:rsidR="005C50DC">
      <w:pPr>
        <w:widowControl w:val="0"/>
        <w:autoSpaceDE w:val="0"/>
        <w:autoSpaceDN w:val="0"/>
        <w:spacing w:line="232" w:lineRule="auto"/>
        <w:ind w:left="905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задачами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24"/>
        </w:numPr>
        <w:tabs>
          <w:tab w:val="left" w:pos="1678"/>
        </w:tabs>
        <w:autoSpaceDE w:val="0"/>
        <w:autoSpaceDN w:val="0"/>
        <w:spacing w:before="4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Формирование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словаря:</w:t>
      </w:r>
    </w:p>
    <w:p w:rsidR="005C50DC">
      <w:pPr>
        <w:widowControl w:val="0"/>
        <w:autoSpaceDE w:val="0"/>
        <w:autoSpaceDN w:val="0"/>
        <w:spacing w:line="237" w:lineRule="auto"/>
        <w:ind w:left="905" w:right="72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обогащение словаря: закреплять у детей умение различать и называть части 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сходные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назначению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обобщающие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слова;</w:t>
      </w:r>
    </w:p>
    <w:p w:rsidR="005C50DC">
      <w:pPr>
        <w:widowControl w:val="0"/>
        <w:autoSpaceDE w:val="0"/>
        <w:autoSpaceDN w:val="0"/>
        <w:spacing w:line="237" w:lineRule="auto"/>
        <w:ind w:left="905" w:right="72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активизация словаря: активизировать в речи слова, обозначающие названия 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ближайшего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окружения.</w:t>
      </w:r>
    </w:p>
    <w:p w:rsidR="005C50DC">
      <w:pPr>
        <w:widowControl w:val="0"/>
        <w:numPr>
          <w:ilvl w:val="0"/>
          <w:numId w:val="24"/>
        </w:numPr>
        <w:tabs>
          <w:tab w:val="left" w:pos="1678"/>
        </w:tabs>
        <w:autoSpaceDE w:val="0"/>
        <w:autoSpaceDN w:val="0"/>
        <w:spacing w:before="6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Звуковая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культура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5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внятно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гласные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кроме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шипящих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сонорных.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Вырабатывать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выразительность;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отчетливо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произносить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короткие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фразы.</w:t>
      </w:r>
    </w:p>
    <w:p w:rsidR="005C50DC">
      <w:pPr>
        <w:widowControl w:val="0"/>
        <w:numPr>
          <w:ilvl w:val="0"/>
          <w:numId w:val="24"/>
        </w:numPr>
        <w:tabs>
          <w:tab w:val="left" w:pos="1678"/>
        </w:tabs>
        <w:autoSpaceDE w:val="0"/>
        <w:autoSpaceDN w:val="0"/>
        <w:spacing w:before="3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Грамматический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строй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формировать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 согласовывать слова в роде, числе, падеже;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 существительные с предлогами, использовать в речи имена существительные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 единственного и множественного числа, обозначающие животных и их детенышей;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множественного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падеже;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однородными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членами.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повелительную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приставочный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глаголов, знакомить детей с образованием звукоподражательных глаголов. 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словообразования.</w:t>
      </w:r>
    </w:p>
    <w:p w:rsidR="005C50DC">
      <w:pPr>
        <w:widowControl w:val="0"/>
        <w:numPr>
          <w:ilvl w:val="0"/>
          <w:numId w:val="24"/>
        </w:numPr>
        <w:tabs>
          <w:tab w:val="left" w:pos="1678"/>
        </w:tabs>
        <w:autoSpaceDE w:val="0"/>
        <w:autoSpaceDN w:val="0"/>
        <w:spacing w:before="4"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Связная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речь:</w:t>
      </w:r>
    </w:p>
    <w:p w:rsidR="005C50DC">
      <w:pPr>
        <w:widowControl w:val="0"/>
        <w:autoSpaceDE w:val="0"/>
        <w:autoSpaceDN w:val="0"/>
        <w:ind w:left="905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рассматривании предметов, картин, иллюстраций; свободно вступать в общение со взрослыми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формулами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этикета.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повторять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3-4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игрушке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содержанию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картины,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0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122"/>
        <w:ind w:left="905" w:right="71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побуждать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участвовать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драматизации отрывков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знакомых сказок.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воспроизводить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текст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знакомой сказки или короткого рассказа сначала по вопросам педагога, а затем совместно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ним.</w:t>
      </w:r>
    </w:p>
    <w:p w:rsidR="005C50DC">
      <w:pPr>
        <w:widowControl w:val="0"/>
        <w:numPr>
          <w:ilvl w:val="0"/>
          <w:numId w:val="24"/>
        </w:numPr>
        <w:tabs>
          <w:tab w:val="left" w:pos="1678"/>
        </w:tabs>
        <w:autoSpaceDE w:val="0"/>
        <w:autoSpaceDN w:val="0"/>
        <w:spacing w:before="4"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Подготовка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обучению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грамоте: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вслушиваться</w:t>
      </w:r>
      <w:r>
        <w:rPr>
          <w:rFonts w:eastAsia="Calibri"/>
          <w:spacing w:val="7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звучание</w:t>
      </w:r>
      <w:r>
        <w:rPr>
          <w:rFonts w:eastAsia="Calibri"/>
          <w:spacing w:val="7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слова,</w:t>
      </w:r>
      <w:r>
        <w:rPr>
          <w:rFonts w:eastAsia="Calibri"/>
          <w:spacing w:val="7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7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6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6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терминами</w:t>
      </w:r>
    </w:p>
    <w:p w:rsidR="005C50DC">
      <w:pPr>
        <w:widowControl w:val="0"/>
        <w:autoSpaceDE w:val="0"/>
        <w:autoSpaceDN w:val="0"/>
        <w:spacing w:before="2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«слово»,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«звук»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плане.</w:t>
      </w:r>
    </w:p>
    <w:p w:rsidR="005C50DC">
      <w:pPr>
        <w:widowControl w:val="0"/>
        <w:numPr>
          <w:ilvl w:val="0"/>
          <w:numId w:val="24"/>
        </w:numPr>
        <w:tabs>
          <w:tab w:val="left" w:pos="1678"/>
        </w:tabs>
        <w:autoSpaceDE w:val="0"/>
        <w:autoSpaceDN w:val="0"/>
        <w:spacing w:before="7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Интерес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художественной литературе: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 опыт восприятия жанров фольклора (потешки, песенки, прибаутки, сказки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(небольшие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авторские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стихотворения);</w:t>
      </w:r>
    </w:p>
    <w:p w:rsidR="005C50DC">
      <w:pPr>
        <w:widowControl w:val="0"/>
        <w:autoSpaceDE w:val="0"/>
        <w:autoSpaceDN w:val="0"/>
        <w:spacing w:line="242" w:lineRule="auto"/>
        <w:ind w:left="904" w:right="72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навык совместного слушания выразительного чтения и рассказывания (с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наглядным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сопровождением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него);</w:t>
      </w:r>
    </w:p>
    <w:p w:rsidR="005C50DC">
      <w:pPr>
        <w:widowControl w:val="0"/>
        <w:autoSpaceDE w:val="0"/>
        <w:autoSpaceDN w:val="0"/>
        <w:spacing w:line="242" w:lineRule="auto"/>
        <w:ind w:left="904" w:right="73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способствовать восприятию и пониманию содержания и композиции текста (поступки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последовательность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сказках,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рассказах);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внятно,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спеша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потешки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стихотворения, воспроизводить короткие ролевые диалоги из сказок и прибауток в играх-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драматизациях,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повторять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строчки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рифмы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пальчиковых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игр;</w:t>
      </w:r>
    </w:p>
    <w:p w:rsidR="005C50DC">
      <w:pPr>
        <w:widowControl w:val="0"/>
        <w:autoSpaceDE w:val="0"/>
        <w:autoSpaceDN w:val="0"/>
        <w:spacing w:line="242" w:lineRule="auto"/>
        <w:ind w:left="904" w:right="72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рассматривания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книжек-картинок,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иллюстраций;</w:t>
      </w:r>
    </w:p>
    <w:p w:rsidR="005C50DC">
      <w:pPr>
        <w:widowControl w:val="0"/>
        <w:autoSpaceDE w:val="0"/>
        <w:autoSpaceDN w:val="0"/>
        <w:spacing w:line="242" w:lineRule="auto"/>
        <w:ind w:left="904" w:right="72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 положительные эмоциональные проявления (улыбки, смех, жесты) детей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слушания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произведений.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25"/>
        </w:numPr>
        <w:tabs>
          <w:tab w:val="left" w:pos="1678"/>
        </w:tabs>
        <w:autoSpaceDE w:val="0"/>
        <w:autoSpaceDN w:val="0"/>
        <w:spacing w:line="271" w:lineRule="exact"/>
        <w:ind w:left="1677" w:hanging="2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Формирование</w:t>
      </w:r>
      <w:r>
        <w:rPr>
          <w:b/>
          <w:spacing w:val="-9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словаря:</w:t>
      </w:r>
    </w:p>
    <w:p w:rsidR="005C50DC">
      <w:pPr>
        <w:widowControl w:val="0"/>
        <w:autoSpaceDE w:val="0"/>
        <w:autoSpaceDN w:val="0"/>
        <w:ind w:left="904" w:right="71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обогащение словаря: педагог обогащает словарь детей за счет расширения представлений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 людях, предметах, частях предметов (у рубашки – рукава, воротник, пуговица), качеств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 (величина, цвет, форма, материал), некоторых сходных по назначению 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(стул – табурет), объектах природы ближайшего окружения, их действиях, ярко выраженных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особенностях,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обобщающие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(мебель,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одежда);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активизация словаря: педагог формирует у детей умение использовать в речи названия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ближайшего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назначение,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 с ними; названия действий гигиенических процессов умывания, одевания, купания,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еды, ухода за внешним видом и поддержания порядка; названия некоторых качеств и свойств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предметов;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природы.</w:t>
      </w:r>
    </w:p>
    <w:p w:rsidR="005C50DC">
      <w:pPr>
        <w:widowControl w:val="0"/>
        <w:numPr>
          <w:ilvl w:val="0"/>
          <w:numId w:val="25"/>
        </w:numPr>
        <w:tabs>
          <w:tab w:val="left" w:pos="1678"/>
        </w:tabs>
        <w:autoSpaceDE w:val="0"/>
        <w:autoSpaceDN w:val="0"/>
        <w:spacing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Звуковая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культура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4" w:right="704" w:firstLine="56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фонематический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гласные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твердые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мягкие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согласные звуки ([м], [б], [п], [т], [д], [н], [к], [г], [х], [ф], [в], [л], [с], [ц]); слышать специально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интонируемый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дыхание,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слуховое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внимание, моторику речевого аппарата, совершенствует умение детей воспроизводить ритм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стихотворения.</w:t>
      </w:r>
    </w:p>
    <w:p w:rsidR="005C50DC">
      <w:pPr>
        <w:widowControl w:val="0"/>
        <w:numPr>
          <w:ilvl w:val="0"/>
          <w:numId w:val="25"/>
        </w:numPr>
        <w:tabs>
          <w:tab w:val="left" w:pos="1678"/>
        </w:tabs>
        <w:autoSpaceDE w:val="0"/>
        <w:autoSpaceDN w:val="0"/>
        <w:spacing w:line="273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Грамматический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строй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прилагательные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падеже,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предлогами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детенышей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единственном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множественном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(кошка,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котенок,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котята);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распространенное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предложения;</w:t>
      </w:r>
    </w:p>
    <w:p w:rsidR="005C50DC">
      <w:pPr>
        <w:widowControl w:val="0"/>
        <w:autoSpaceDE w:val="0"/>
        <w:autoSpaceDN w:val="0"/>
        <w:spacing w:before="58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словообразования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(наименования предметов посуды с помощью суффиксов), формирует умение образовывать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повелительную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(беги,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лови),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приставочный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(вошел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вышел),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звукоподражательные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(чирикает).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numPr>
          <w:ilvl w:val="0"/>
          <w:numId w:val="25"/>
        </w:numPr>
        <w:tabs>
          <w:tab w:val="left" w:pos="1678"/>
        </w:tabs>
        <w:autoSpaceDE w:val="0"/>
        <w:autoSpaceDN w:val="0"/>
        <w:spacing w:before="127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Связная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речь: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 детей следующие умения: по инициативе взрослого называть членов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 семьи, знакомых литературных героев и их действия на картинках, разговаривать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любимых игрушках; элементарно договариваться со сверстником о совместных действиях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ярко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пожалеть,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развеселить,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ласковые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этикета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общения;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обращения педагога; сообщать о своих впечатлениях, желаниях; задавать вопросы в условиях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наглядно представленной ситуации общения. Педагог формирует умения у детей использовать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дружелюбный,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спокойный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тон,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вежливого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здороваться,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прощаться,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благодарить,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просьбу,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 у детей умения отвечать на вопросы, используя форму простого предложения 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высказывания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2-3-х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фраз;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способствует освоению умений монологической речи: по вопросам 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3-4-х предложений; совместно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педагогом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пересказывать хорошо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 сказки; читать наизусть короткие стихотворения, слушать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чтение детских книг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рас-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сматривать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иллюстрации.</w:t>
      </w:r>
    </w:p>
    <w:p w:rsidR="005C50DC">
      <w:pPr>
        <w:widowControl w:val="0"/>
        <w:numPr>
          <w:ilvl w:val="0"/>
          <w:numId w:val="25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Подготовка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обучению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грамоте:</w:t>
      </w:r>
    </w:p>
    <w:p w:rsidR="005C50DC">
      <w:pPr>
        <w:widowControl w:val="0"/>
        <w:autoSpaceDE w:val="0"/>
        <w:autoSpaceDN w:val="0"/>
        <w:spacing w:line="242" w:lineRule="auto"/>
        <w:ind w:left="905" w:right="1007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вслушиваться 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звучание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слова, закрепляет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термины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«слово»,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«звук»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плане.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4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37" w:lineRule="auto"/>
        <w:ind w:left="905" w:right="1007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деятельности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26"/>
        </w:numPr>
        <w:tabs>
          <w:tab w:val="left" w:pos="1678"/>
        </w:tabs>
        <w:autoSpaceDE w:val="0"/>
        <w:autoSpaceDN w:val="0"/>
        <w:spacing w:before="6" w:line="272" w:lineRule="exact"/>
        <w:ind w:left="1677" w:hanging="265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Развитие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словаря:</w:t>
      </w:r>
    </w:p>
    <w:p w:rsidR="005C50DC">
      <w:pPr>
        <w:widowControl w:val="0"/>
        <w:autoSpaceDE w:val="0"/>
        <w:autoSpaceDN w:val="0"/>
        <w:ind w:left="905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местоположение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суток,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характеризовать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настроение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людей;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активизация словаря: закреплять у детей умения использовать в речи существительные,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обозначающие названия частей и деталей предметов, прилагательные, обозначающие свойства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наиболее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наречия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предлоги;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обобщающим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значением.</w:t>
      </w:r>
    </w:p>
    <w:p w:rsidR="005C50DC">
      <w:pPr>
        <w:widowControl w:val="0"/>
        <w:numPr>
          <w:ilvl w:val="0"/>
          <w:numId w:val="26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Звуковая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культура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5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гласных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отрабатывать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произношение свистящих, шипящих и сонорных звуков. Продолжать работу над дикцией: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совершенствовать отчетливое произношение слов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словосочетаний.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Проводить работу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развитию фонематического слуха: учить различать на слух и называть слова с определенным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звуком.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интонационную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речи.</w:t>
      </w:r>
    </w:p>
    <w:p w:rsidR="005C50DC">
      <w:pPr>
        <w:widowControl w:val="0"/>
        <w:numPr>
          <w:ilvl w:val="0"/>
          <w:numId w:val="26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Грамматический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строй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4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формировать у детей умение правильно согласовывать слова в предложении.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речи; образовывать форму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множественного числа существительных, обозначающих детенышей животных, употреблять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 существительные в именительном и родительном падежах; правильно использовать форму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множественного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падежа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повелительного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наклонения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глаголов;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сложносочиненные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сложноподчиненные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около);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посуды.</w:t>
      </w:r>
    </w:p>
    <w:p w:rsidR="005C50DC">
      <w:pPr>
        <w:widowControl w:val="0"/>
        <w:numPr>
          <w:ilvl w:val="0"/>
          <w:numId w:val="26"/>
        </w:numPr>
        <w:tabs>
          <w:tab w:val="left" w:pos="1678"/>
        </w:tabs>
        <w:autoSpaceDE w:val="0"/>
        <w:autoSpaceDN w:val="0"/>
        <w:spacing w:before="5" w:line="240" w:lineRule="auto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Связная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речь:</w:t>
      </w:r>
    </w:p>
    <w:p w:rsidR="005C50DC">
      <w:pPr>
        <w:widowControl w:val="0"/>
        <w:autoSpaceDE w:val="0"/>
        <w:autoSpaceDN w:val="0"/>
        <w:spacing w:before="83" w:line="235" w:lineRule="auto"/>
        <w:ind w:left="905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диалогическую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поддерживать беседу: задавать вопросы по поводу предметов, их качеств, действий с ними,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взаимоотношений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окружающими,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содержанию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отвечать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вопросы.</w:t>
      </w:r>
    </w:p>
    <w:p w:rsidR="005C50DC">
      <w:pPr>
        <w:widowControl w:val="0"/>
        <w:autoSpaceDE w:val="0"/>
        <w:autoSpaceDN w:val="0"/>
        <w:spacing w:line="235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122"/>
        <w:ind w:left="904" w:right="70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наблюдениях,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переживаниях;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вновь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прочитанные;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 по образцу небольшие рассказы о предмете, игрушке, по содержанию сюжетной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приветствовать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знакомых, детей по группе. Использовать формулы речевого этикета при ответе по телефону,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вступлении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разговор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незнакомыми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людьми,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встрече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гостей.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коммуникативно-речевые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вступить,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завершить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общение).</w:t>
      </w:r>
    </w:p>
    <w:p w:rsidR="005C50DC">
      <w:pPr>
        <w:widowControl w:val="0"/>
        <w:numPr>
          <w:ilvl w:val="0"/>
          <w:numId w:val="26"/>
        </w:numPr>
        <w:tabs>
          <w:tab w:val="left" w:pos="1678"/>
        </w:tabs>
        <w:autoSpaceDE w:val="0"/>
        <w:autoSpaceDN w:val="0"/>
        <w:spacing w:before="7"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Подготовка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обучению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грамоте:</w:t>
      </w:r>
    </w:p>
    <w:p w:rsidR="005C50DC">
      <w:pPr>
        <w:widowControl w:val="0"/>
        <w:autoSpaceDE w:val="0"/>
        <w:autoSpaceDN w:val="0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терминами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«слово»,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«звук»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 эти слова при выполнении упражнений, в речевых играх. Знакомить детей с тем,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звучат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по-разному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сходно,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произносятся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определенной последовательности, могут быть разные по длительности звучания (короткие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длинные). Формировать умения различать на слух твердые и мягкие согласные (без выделения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терминов), определять и изолированно произносить первый звук в слове, называть слова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голосом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протяжно,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громче,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четче,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чем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произносится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обычно,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изолированно.</w:t>
      </w:r>
    </w:p>
    <w:p w:rsidR="005C50DC">
      <w:pPr>
        <w:widowControl w:val="0"/>
        <w:numPr>
          <w:ilvl w:val="0"/>
          <w:numId w:val="26"/>
        </w:numPr>
        <w:tabs>
          <w:tab w:val="left" w:pos="1678"/>
        </w:tabs>
        <w:autoSpaceDE w:val="0"/>
        <w:autoSpaceDN w:val="0"/>
        <w:spacing w:before="2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Интерес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художественной литературе:</w:t>
      </w:r>
    </w:p>
    <w:p w:rsidR="005C50DC">
      <w:pPr>
        <w:widowControl w:val="0"/>
        <w:autoSpaceDE w:val="0"/>
        <w:autoSpaceDN w:val="0"/>
        <w:ind w:left="904" w:right="72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 опыт восприятия жанров фольклора (загадки, считалки, заклички, сказки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животных, волшебные сказки) и художественной литературы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(авторские сказки, рассказы,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стихотворения);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знать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жанров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произведений;</w:t>
      </w:r>
    </w:p>
    <w:p w:rsidR="005C50DC">
      <w:pPr>
        <w:widowControl w:val="0"/>
        <w:autoSpaceDE w:val="0"/>
        <w:autoSpaceDN w:val="0"/>
        <w:ind w:left="904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(устанавливать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причинно-следственные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повествовании,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героев;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привлекать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поэтической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образным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характеристикам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явлений);</w:t>
      </w:r>
    </w:p>
    <w:p w:rsidR="005C50DC">
      <w:pPr>
        <w:widowControl w:val="0"/>
        <w:autoSpaceDE w:val="0"/>
        <w:autoSpaceDN w:val="0"/>
        <w:ind w:left="904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художественно-речевые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исполнительские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(выразительное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наизусть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потешек,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прибауток,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инсценировках;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сказок);</w:t>
      </w:r>
    </w:p>
    <w:p w:rsidR="005C50DC">
      <w:pPr>
        <w:widowControl w:val="0"/>
        <w:autoSpaceDE w:val="0"/>
        <w:autoSpaceDN w:val="0"/>
        <w:spacing w:line="242" w:lineRule="auto"/>
        <w:ind w:left="904" w:right="71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писателей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иллюстраторов.</w:t>
      </w:r>
    </w:p>
    <w:p w:rsidR="005C50DC">
      <w:pPr>
        <w:widowControl w:val="0"/>
        <w:autoSpaceDE w:val="0"/>
        <w:autoSpaceDN w:val="0"/>
        <w:spacing w:line="240" w:lineRule="auto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27"/>
        </w:numPr>
        <w:tabs>
          <w:tab w:val="left" w:pos="1678"/>
        </w:tabs>
        <w:autoSpaceDE w:val="0"/>
        <w:autoSpaceDN w:val="0"/>
        <w:spacing w:line="272" w:lineRule="exact"/>
        <w:ind w:left="1677" w:hanging="2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Развитие</w:t>
      </w:r>
      <w:r>
        <w:rPr>
          <w:b/>
          <w:spacing w:val="-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словаря:</w:t>
      </w:r>
    </w:p>
    <w:p w:rsidR="005C50DC">
      <w:pPr>
        <w:widowControl w:val="0"/>
        <w:autoSpaceDE w:val="0"/>
        <w:autoSpaceDN w:val="0"/>
        <w:ind w:left="904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изготовлены;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обитания,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некоторые трудовые процессы; слова, обозначающие части предметов, объектов и явлений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 их свойства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цветовые оттенки, вкусовые качества,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степени качества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лежащие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извинения,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участия,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эмоционального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сочувствия.</w:t>
      </w:r>
    </w:p>
    <w:p w:rsidR="005C50DC">
      <w:pPr>
        <w:widowControl w:val="0"/>
        <w:numPr>
          <w:ilvl w:val="0"/>
          <w:numId w:val="27"/>
        </w:numPr>
        <w:tabs>
          <w:tab w:val="left" w:pos="1678"/>
        </w:tabs>
        <w:autoSpaceDE w:val="0"/>
        <w:autoSpaceDN w:val="0"/>
        <w:spacing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Звуковая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культура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5" w:right="71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помогает детям овладеть правильным произношением звуков родного языка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словопроизношением,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фонематический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свистящие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шипящие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воспроизводить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фонетический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морфологический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 умения говорить внятно, в среднем темпе, голосом средней силы, выразительно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читать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регулируя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тембр,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стихотворения.</w:t>
      </w:r>
    </w:p>
    <w:p w:rsidR="005C50DC">
      <w:pPr>
        <w:widowControl w:val="0"/>
        <w:numPr>
          <w:ilvl w:val="0"/>
          <w:numId w:val="27"/>
        </w:numPr>
        <w:tabs>
          <w:tab w:val="left" w:pos="1678"/>
        </w:tabs>
        <w:autoSpaceDE w:val="0"/>
        <w:autoSpaceDN w:val="0"/>
        <w:spacing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Грамматический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строй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5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у детей умение использовать полные, распространенные простые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однородными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членами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сложноподчиненные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причинно-следственных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суффиксы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словообразовании;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систему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окончаний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прилагательных,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оформления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высказывания.</w:t>
      </w:r>
    </w:p>
    <w:p w:rsidR="005C50DC">
      <w:pPr>
        <w:widowControl w:val="0"/>
        <w:numPr>
          <w:ilvl w:val="0"/>
          <w:numId w:val="27"/>
        </w:numPr>
        <w:tabs>
          <w:tab w:val="left" w:pos="1678"/>
        </w:tabs>
        <w:autoSpaceDE w:val="0"/>
        <w:autoSpaceDN w:val="0"/>
        <w:spacing w:before="10" w:line="240" w:lineRule="auto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Связная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речь:</w:t>
      </w:r>
    </w:p>
    <w:p w:rsidR="005C50DC">
      <w:pPr>
        <w:widowControl w:val="0"/>
        <w:autoSpaceDE w:val="0"/>
        <w:autoSpaceDN w:val="0"/>
        <w:jc w:val="both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0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2" w:lineRule="auto"/>
        <w:ind w:left="905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 детей связную, грамматически правильную диалогическую и моно-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логическую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речь,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обучает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поискового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(«Почему?»,</w:t>
      </w:r>
    </w:p>
    <w:p w:rsidR="005C50DC">
      <w:pPr>
        <w:widowControl w:val="0"/>
        <w:autoSpaceDE w:val="0"/>
        <w:autoSpaceDN w:val="0"/>
        <w:spacing w:before="5"/>
        <w:ind w:left="905" w:right="7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«Зачем?», «Для чего?»); составлять описательные рассказ из 5-6 предложений о предметах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повествовательные рассказы из личного опыта; использовать элементарные формы объясни-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речи;</w:t>
      </w:r>
    </w:p>
    <w:p w:rsidR="005C50DC">
      <w:pPr>
        <w:widowControl w:val="0"/>
        <w:autoSpaceDE w:val="0"/>
        <w:autoSpaceDN w:val="0"/>
        <w:spacing w:before="1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 детей речевое творчество, умения сочинять повествовательные рас-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сказы по игрушкам, картинам; составлять описательные загадки об игрушках, объектах при-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 и сверстниками; формирует умение использовать в практике общения описатель-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монологи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объяснительной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речи;</w:t>
      </w:r>
    </w:p>
    <w:p w:rsidR="005C50DC">
      <w:pPr>
        <w:widowControl w:val="0"/>
        <w:autoSpaceDE w:val="0"/>
        <w:autoSpaceDN w:val="0"/>
        <w:ind w:left="904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вариативные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приветствия,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прощания, благодарности, обращения с просьбой, поддерживает стремление детей задавать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формулировать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объясни-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объектах,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картинкам;</w:t>
      </w:r>
    </w:p>
    <w:p w:rsidR="005C50DC">
      <w:pPr>
        <w:widowControl w:val="0"/>
        <w:autoSpaceDE w:val="0"/>
        <w:autoSpaceDN w:val="0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помогает детям осваивать умения вступать в речевое общение с окружающими,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задавать вопросы, отвечать на вопросы, слушать ответы других детей, использовать 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типы реплик, рассказывать о событиях, приглашать к деятельности; адекватно реагировать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эмоциональное состояние собеседника речевым высказыванием. Педагог формирует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участвовать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разговоре,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поддерживая общую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беседу,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перебивая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собеседников,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объяснительной речи при разрешении конфликтов, закрепляет у детей умения использовать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 вариативные формы приветствия; прощания; обращения к взрослым и сверстникам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просьбой, благодарности, обиды, жалобы, формирует у детей навыки обращаться к сверстнику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имени,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взрослому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>‒</w:t>
      </w:r>
      <w:r>
        <w:rPr>
          <w:rFonts w:ascii="Cambria Math" w:eastAsia="Calibri" w:hAnsi="Cambria Math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имени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отчеству.</w:t>
      </w:r>
    </w:p>
    <w:p w:rsidR="005C50DC">
      <w:pPr>
        <w:widowControl w:val="0"/>
        <w:numPr>
          <w:ilvl w:val="0"/>
          <w:numId w:val="27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Подготовка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обучению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грамоте:</w:t>
      </w:r>
    </w:p>
    <w:p w:rsidR="005C50DC">
      <w:pPr>
        <w:widowControl w:val="0"/>
        <w:autoSpaceDE w:val="0"/>
        <w:autoSpaceDN w:val="0"/>
        <w:ind w:left="904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закрепляет у детей умение понимать термины «слово», «звук», использовать их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речи; формирует представления о том, что слова состоят из звуков, могут быть длинными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короткими; формирует умение сравнивать слова по протяженности; помогает детям осваивать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начальные умения звукового анализа слов: самостоятельно произносить слова, интонационно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подчеркивая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первый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звук;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узнавать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заданный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звук.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37" w:lineRule="auto"/>
        <w:ind w:left="904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задачами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28"/>
        </w:numPr>
        <w:tabs>
          <w:tab w:val="left" w:pos="1054"/>
        </w:tabs>
        <w:autoSpaceDE w:val="0"/>
        <w:autoSpaceDN w:val="0"/>
        <w:spacing w:before="5" w:line="275" w:lineRule="exact"/>
        <w:ind w:left="1053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Формирование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словаря:</w:t>
      </w:r>
    </w:p>
    <w:p w:rsidR="005C50DC">
      <w:pPr>
        <w:widowControl w:val="0"/>
        <w:autoSpaceDE w:val="0"/>
        <w:autoSpaceDN w:val="0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(каменщик,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тракторист,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швея);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(экскаватор,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комбайн);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прилагательные, обозначающие признаки предметов; наречия, характеризующие 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труду (старательно,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бережно); глаголы,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характеризующие трудовую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людей. Упражнять детей в умении подбирать </w:t>
      </w:r>
      <w:r>
        <w:rPr>
          <w:rFonts w:eastAsia="Calibri"/>
          <w:sz w:val="20"/>
          <w:szCs w:val="20"/>
          <w:lang w:val="x-none" w:eastAsia="en-US" w:bidi="ar-SA"/>
        </w:rPr>
        <w:t>слова со сходными значениями (синонимы)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противоположными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значениями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(антонимы);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активизация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смыслу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прилагательные,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наречия,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предлоги,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обобщающим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(строитель,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хлебороб).</w:t>
      </w:r>
    </w:p>
    <w:p w:rsidR="005C50DC">
      <w:pPr>
        <w:widowControl w:val="0"/>
        <w:numPr>
          <w:ilvl w:val="0"/>
          <w:numId w:val="28"/>
        </w:numPr>
        <w:tabs>
          <w:tab w:val="left" w:pos="1054"/>
        </w:tabs>
        <w:autoSpaceDE w:val="0"/>
        <w:autoSpaceDN w:val="0"/>
        <w:spacing w:line="275" w:lineRule="exact"/>
        <w:ind w:left="1053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Звуковая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культура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5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закреплять правильное, отчетливое произношение всех звуков 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языка; 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 на слух и отчетливо произносить часто смешиваемые звуки (с-ш, ж-з); определять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фонематический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Отрабатывать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интонационную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речи.</w:t>
      </w:r>
    </w:p>
    <w:p w:rsidR="005C50DC">
      <w:pPr>
        <w:widowControl w:val="0"/>
        <w:numPr>
          <w:ilvl w:val="0"/>
          <w:numId w:val="28"/>
        </w:numPr>
        <w:tabs>
          <w:tab w:val="left" w:pos="1802"/>
        </w:tabs>
        <w:autoSpaceDE w:val="0"/>
        <w:autoSpaceDN w:val="0"/>
        <w:spacing w:before="6" w:line="240" w:lineRule="auto"/>
        <w:ind w:left="1801" w:hanging="1012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Грамматический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строй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spacing w:before="79"/>
        <w:ind w:left="905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числительными,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прилагательным,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множественное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детенышей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несклоняемыми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существительными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(метро);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образцу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однокоренные</w:t>
      </w:r>
      <w:r>
        <w:rPr>
          <w:rFonts w:eastAsia="Calibri"/>
          <w:spacing w:val="5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5" w:right="6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(кот-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котенок-котище),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увеличительными,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уменьшительными,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ласкательными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суффиксами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улавливать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слов;</w:t>
      </w:r>
    </w:p>
    <w:p w:rsidR="005C50DC">
      <w:pPr>
        <w:widowControl w:val="0"/>
        <w:autoSpaceDE w:val="0"/>
        <w:autoSpaceDN w:val="0"/>
        <w:spacing w:before="13" w:line="235" w:lineRule="auto"/>
        <w:ind w:left="905" w:right="707" w:firstLine="56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познакомить с разными способами образования слов. Продолжать совершенствовать 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умение составлять по образцу простые и сложные предложения; при инсценировках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прямой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косвенной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речью.</w:t>
      </w:r>
    </w:p>
    <w:p w:rsidR="005C50DC">
      <w:pPr>
        <w:widowControl w:val="0"/>
        <w:numPr>
          <w:ilvl w:val="0"/>
          <w:numId w:val="28"/>
        </w:numPr>
        <w:tabs>
          <w:tab w:val="left" w:pos="1054"/>
        </w:tabs>
        <w:autoSpaceDE w:val="0"/>
        <w:autoSpaceDN w:val="0"/>
        <w:spacing w:before="18" w:line="275" w:lineRule="exact"/>
        <w:ind w:left="1053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Связная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речь:</w:t>
      </w:r>
    </w:p>
    <w:p w:rsidR="005C50DC">
      <w:pPr>
        <w:widowControl w:val="0"/>
        <w:autoSpaceDE w:val="0"/>
        <w:autoSpaceDN w:val="0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диалогическую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монологическую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речи: 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поддерживать непринужденную беседу, задавать вопросы, правильно отвечать на вопросы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 и детей; объединять в распространенном ответе реплики других детей, отвечать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один и тот же вопрос по-разному (кратко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распространенно). Закреплять умение участвовать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беседе,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собеседника,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перебивать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отвлекаться.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разговоры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поводу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прочитанных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просмотренных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формулы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этикета, употреблять их без напоминания; формировать культуру общения: называть взрослых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имени и отчеству, на «вы», называть друг друга ласковыми именами, во время разговора не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опускать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голову,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смотреть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лицо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собеседнику,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вмешиваться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разговор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 коммуникативно-речевые умения, умение связно, последовательно и выразительно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(сказки,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действующих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персонажей, формировать умение самостоятельно составлять по плану и образцу небольшие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предмете,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набору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письма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(педагогу,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 рассказы из опыта, передавая хорошо знакомые события. Формировать 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небольшие рас-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теме,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предложенной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педагогом.</w:t>
      </w:r>
    </w:p>
    <w:p w:rsidR="005C50DC">
      <w:pPr>
        <w:widowControl w:val="0"/>
        <w:numPr>
          <w:ilvl w:val="0"/>
          <w:numId w:val="28"/>
        </w:numPr>
        <w:tabs>
          <w:tab w:val="left" w:pos="1054"/>
        </w:tabs>
        <w:autoSpaceDE w:val="0"/>
        <w:autoSpaceDN w:val="0"/>
        <w:spacing w:line="273" w:lineRule="exact"/>
        <w:ind w:left="1053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Подготовка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обучению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грамоте:</w:t>
      </w:r>
    </w:p>
    <w:p w:rsidR="005C50DC">
      <w:pPr>
        <w:widowControl w:val="0"/>
        <w:autoSpaceDE w:val="0"/>
        <w:autoSpaceDN w:val="0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у детей умение производить анализ слов различной звуковой структуры,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словесное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ударение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структуре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характеризовать выделяемые звуки (гласные, твердый согласный, мягкий согласный, ударный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гласный,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безударный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гласный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употреблять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соответствующие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термины.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Познакомить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со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словесным составом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звуковым составом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слова.</w:t>
      </w:r>
    </w:p>
    <w:p w:rsidR="005C50DC">
      <w:pPr>
        <w:widowControl w:val="0"/>
        <w:numPr>
          <w:ilvl w:val="0"/>
          <w:numId w:val="28"/>
        </w:numPr>
        <w:tabs>
          <w:tab w:val="left" w:pos="1054"/>
        </w:tabs>
        <w:autoSpaceDE w:val="0"/>
        <w:autoSpaceDN w:val="0"/>
        <w:spacing w:line="275" w:lineRule="exact"/>
        <w:ind w:left="1053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Интерес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художественной литературе:</w:t>
      </w:r>
    </w:p>
    <w:p w:rsidR="005C50DC">
      <w:pPr>
        <w:widowControl w:val="0"/>
        <w:autoSpaceDE w:val="0"/>
        <w:autoSpaceDN w:val="0"/>
        <w:ind w:left="904" w:right="71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 опыт восприятия жанров фольклора (потешки, песенки, прибаутки, сказки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животных, волшебные сказки) и художественной литературы (небольшие авторские сказки,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стихотворения);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характера;</w:t>
      </w:r>
    </w:p>
    <w:p w:rsidR="005C50DC">
      <w:pPr>
        <w:widowControl w:val="0"/>
        <w:autoSpaceDE w:val="0"/>
        <w:autoSpaceDN w:val="0"/>
        <w:spacing w:line="237" w:lineRule="auto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«чтению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продолжением»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(сказка-повесть,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цикл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сквозным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персонажем);</w:t>
      </w:r>
    </w:p>
    <w:p w:rsidR="005C50DC">
      <w:pPr>
        <w:widowControl w:val="0"/>
        <w:autoSpaceDE w:val="0"/>
        <w:autoSpaceDN w:val="0"/>
        <w:spacing w:before="7" w:line="237" w:lineRule="auto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избирательное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известным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фольклора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 литературы, поддерживать инициативу детей в выборе произведений для сов-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местного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слушания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 числе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повторное);</w:t>
      </w:r>
    </w:p>
    <w:p w:rsidR="005C50DC">
      <w:pPr>
        <w:widowControl w:val="0"/>
        <w:autoSpaceDE w:val="0"/>
        <w:autoSpaceDN w:val="0"/>
        <w:spacing w:before="3"/>
        <w:ind w:left="904" w:right="69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жанровых,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композиционных,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поговорка,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загадка,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считалка,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скороговорка,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стихотворение;</w:t>
      </w:r>
    </w:p>
    <w:p w:rsidR="005C50DC">
      <w:pPr>
        <w:widowControl w:val="0"/>
        <w:autoSpaceDE w:val="0"/>
        <w:autoSpaceDN w:val="0"/>
        <w:ind w:left="904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углублять восприятие содержания и формы произведений (оценка характера персонажа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опорой на его портрет, поступки, мотивы поведения и другие средства раскрытия образа; ритм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поэтическом тексте; рассматривание иллюстраций разных художников к одному и тому 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произведению);</w:t>
      </w:r>
    </w:p>
    <w:p w:rsidR="005C50DC">
      <w:pPr>
        <w:widowControl w:val="0"/>
        <w:autoSpaceDE w:val="0"/>
        <w:autoSpaceDN w:val="0"/>
        <w:ind w:left="904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художественно-речевые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исполнительские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(выразительное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наизусть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потешек,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прибауток,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инсценировках;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близко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тексту);</w:t>
      </w:r>
    </w:p>
    <w:p w:rsidR="005C50DC">
      <w:pPr>
        <w:widowControl w:val="0"/>
        <w:autoSpaceDE w:val="0"/>
        <w:autoSpaceDN w:val="0"/>
        <w:spacing w:before="91" w:line="237" w:lineRule="auto"/>
        <w:ind w:left="904" w:right="72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образность речи и словесное творчество (умения выделять из текста 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единицы,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значение;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короткие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потешке,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прибаутке).</w:t>
      </w:r>
    </w:p>
    <w:p w:rsidR="005C50DC">
      <w:pPr>
        <w:widowControl w:val="0"/>
        <w:autoSpaceDE w:val="0"/>
        <w:autoSpaceDN w:val="0"/>
        <w:spacing w:before="17" w:line="240" w:lineRule="auto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1"/>
          <w:numId w:val="28"/>
        </w:numPr>
        <w:tabs>
          <w:tab w:val="left" w:pos="1678"/>
        </w:tabs>
        <w:autoSpaceDE w:val="0"/>
        <w:autoSpaceDN w:val="0"/>
        <w:spacing w:before="89"/>
        <w:ind w:left="1677" w:hanging="2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Формирование</w:t>
      </w:r>
      <w:r>
        <w:rPr>
          <w:b/>
          <w:spacing w:val="-9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словаря:</w:t>
      </w:r>
    </w:p>
    <w:p w:rsidR="005C50DC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осуществляет обогащение словаря за счет расширения представлений о явлениях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обозначающих: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 профессий, учреждений, предметов и инструментов труда, техники, помогающей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работе, трудовые действия и качество их выполнения; личностные характеристики человека,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 состояния и настроения, внутренние переживания; социально-нравственные категории,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тонкое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дифференцирование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размера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обследовательских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предметов. Педагог закрепляет у детей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обобщать предметы: объединять их в группы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существенным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признакам.</w:t>
      </w:r>
    </w:p>
    <w:p w:rsidR="005C50DC">
      <w:pPr>
        <w:widowControl w:val="0"/>
        <w:numPr>
          <w:ilvl w:val="1"/>
          <w:numId w:val="28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Звуковая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культура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 детей звуковую и интонационную культуру речи, фонематический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слух, способствует освоению правильного произношения сонорных звуков ([л], [л’], [р], [р’]);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упражняет в чистом звукопроизношении в процессе повседневного речевого общения и 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 (самостоятельное изменение темпа, ритма речи, силы и тембра голоса в зависимости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содержания).</w:t>
      </w:r>
    </w:p>
    <w:p w:rsidR="005C50DC">
      <w:pPr>
        <w:widowControl w:val="0"/>
        <w:numPr>
          <w:ilvl w:val="1"/>
          <w:numId w:val="28"/>
        </w:numPr>
        <w:tabs>
          <w:tab w:val="left" w:pos="1678"/>
        </w:tabs>
        <w:autoSpaceDE w:val="0"/>
        <w:autoSpaceDN w:val="0"/>
        <w:spacing w:before="4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Грамматический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строй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4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грамматически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несклоняемые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множественное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только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единственное число, глаголы «одеть» и «надеть», существительные множественного числа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родитель-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падеже;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образовывать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пользуясь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суффиксами,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приставками.</w:t>
      </w:r>
    </w:p>
    <w:p w:rsidR="005C50DC">
      <w:pPr>
        <w:widowControl w:val="0"/>
        <w:numPr>
          <w:ilvl w:val="1"/>
          <w:numId w:val="28"/>
        </w:numPr>
        <w:tabs>
          <w:tab w:val="left" w:pos="1678"/>
        </w:tabs>
        <w:autoSpaceDE w:val="0"/>
        <w:autoSpaceDN w:val="0"/>
        <w:spacing w:before="1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Связная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речь:</w:t>
      </w:r>
    </w:p>
    <w:p w:rsidR="005C50DC">
      <w:pPr>
        <w:widowControl w:val="0"/>
        <w:autoSpaceDE w:val="0"/>
        <w:autoSpaceDN w:val="0"/>
        <w:ind w:left="905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монологической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доброжелательно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исправлять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ошибки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детей о правилах речевого этикета, развивает умение соблюдать этику общения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условиях коллективного взаимодействия, поддерживает интерес детей к рассказыванию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собственной инициативе,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типов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реплик;</w:t>
      </w:r>
    </w:p>
    <w:p w:rsidR="005C50DC">
      <w:pPr>
        <w:widowControl w:val="0"/>
        <w:autoSpaceDE w:val="0"/>
        <w:autoSpaceDN w:val="0"/>
        <w:ind w:left="904" w:right="72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помогает детям осваивать этикет телефонного разговора, столового, гостевого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этикета, этикет взаимодействия в общественных местах; использовать невербальные 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 (мимика, жесты, позы); принятые нормы вежливого речевого общения; участвовать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коллективных разговорах, использовать разные виды деятельности и речевые ситуации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диалогической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речи;</w:t>
      </w:r>
    </w:p>
    <w:p w:rsidR="005C50DC">
      <w:pPr>
        <w:widowControl w:val="0"/>
        <w:autoSpaceDE w:val="0"/>
        <w:autoSpaceDN w:val="0"/>
        <w:ind w:left="904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у детей умения самостоятельно строить игровые и деловые диалоги;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пересказывать литературные произведения по ролям, по частям, правильно передавая идею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речью;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воспроизводить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логику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описательного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описательных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объектах и явлениях природы использовать прилагательные и наречия; сочинять сюжетные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картине,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логикой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повествования;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повествовании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типичные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рас-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сказа;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 детей речевое творчество, формирует интерес к самостоятельному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сочинению,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рассказов: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продолжения и окончания к рассказу, рассказы по аналогии, рассказы по плану педагога,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модели. Педагог закрепляет у детей умение внимательно выслушивать рассказы сверстников,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замечать речевые ошибки и доброжелательно исправлять их; использовать элементы речи-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доказательства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отгадывании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загадок,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повседневном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общении, помогает детям осваивать умения находить в текстах литературных 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эпитеты;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сочинении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загадок,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рассказов.</w:t>
      </w:r>
    </w:p>
    <w:p w:rsidR="005C50DC">
      <w:pPr>
        <w:widowControl w:val="0"/>
        <w:numPr>
          <w:ilvl w:val="1"/>
          <w:numId w:val="28"/>
        </w:numPr>
        <w:tabs>
          <w:tab w:val="left" w:pos="1678"/>
        </w:tabs>
        <w:autoSpaceDE w:val="0"/>
        <w:autoSpaceDN w:val="0"/>
        <w:spacing w:before="85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Подготовка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обучению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грамоте:</w:t>
      </w:r>
    </w:p>
    <w:p w:rsidR="005C50DC">
      <w:pPr>
        <w:widowControl w:val="0"/>
        <w:autoSpaceDE w:val="0"/>
        <w:autoSpaceDN w:val="0"/>
        <w:spacing w:line="242" w:lineRule="auto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термины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«слово»,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«звук»,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«буква»,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«предложение»,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«гласный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«согласный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проводить звуковой анализ слова, делить на слоги двух-, трехслоговые слова; осуществлять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трехзвуковых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</w:t>
      </w:r>
    </w:p>
    <w:p w:rsidR="005C50DC">
      <w:pPr>
        <w:widowControl w:val="0"/>
        <w:autoSpaceDE w:val="0"/>
        <w:autoSpaceDN w:val="0"/>
        <w:spacing w:line="242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42" w:lineRule="auto"/>
        <w:ind w:left="905" w:right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гласные и согласные звуки, определять твердость и мягкость согласных, составлять схемы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звукового состава слова; составлять предложения по живой модели; определять количество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мелкую моторику кистей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раскрашивания,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штриховки,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мелких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мозаик.</w:t>
      </w:r>
    </w:p>
    <w:p w:rsidR="005C50DC">
      <w:pPr>
        <w:widowControl w:val="0"/>
        <w:autoSpaceDE w:val="0"/>
        <w:autoSpaceDN w:val="0"/>
        <w:spacing w:before="3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7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42" w:lineRule="auto"/>
        <w:ind w:left="905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задачами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29"/>
        </w:numPr>
        <w:tabs>
          <w:tab w:val="left" w:pos="1678"/>
        </w:tabs>
        <w:autoSpaceDE w:val="0"/>
        <w:autoSpaceDN w:val="0"/>
        <w:spacing w:line="273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Формирование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словаря: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запас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синонимы,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обобщающими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значениями.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антонимы,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многозначные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слова;</w:t>
      </w:r>
    </w:p>
    <w:p w:rsidR="005C50DC">
      <w:pPr>
        <w:widowControl w:val="0"/>
        <w:autoSpaceDE w:val="0"/>
        <w:autoSpaceDN w:val="0"/>
        <w:spacing w:line="242" w:lineRule="auto"/>
        <w:ind w:left="904" w:right="72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активизация словаря: совершенствовать умение использовать разные части речи точно по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смыслу.</w:t>
      </w:r>
    </w:p>
    <w:p w:rsidR="005C50DC">
      <w:pPr>
        <w:widowControl w:val="0"/>
        <w:numPr>
          <w:ilvl w:val="0"/>
          <w:numId w:val="29"/>
        </w:numPr>
        <w:tabs>
          <w:tab w:val="left" w:pos="1678"/>
        </w:tabs>
        <w:autoSpaceDE w:val="0"/>
        <w:autoSpaceDN w:val="0"/>
        <w:spacing w:line="274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Звуковая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культура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совершенствовать умение различать на слух и в произношении все звуки родного языка.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Отрабатывать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дикцию: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внятно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отчетливо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словосочетания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естественной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фонематический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определенным звуком, находить слова с этим звуком в предложении, определять место звука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 (в начале, в середине, в конце).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 интонационную сторону речи (мелодика,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тембр,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голоса,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темп).</w:t>
      </w:r>
    </w:p>
    <w:p w:rsidR="005C50DC">
      <w:pPr>
        <w:widowControl w:val="0"/>
        <w:numPr>
          <w:ilvl w:val="0"/>
          <w:numId w:val="29"/>
        </w:numPr>
        <w:tabs>
          <w:tab w:val="left" w:pos="1678"/>
        </w:tabs>
        <w:autoSpaceDE w:val="0"/>
        <w:autoSpaceDN w:val="0"/>
        <w:spacing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Грамматический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строй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речи.</w:t>
      </w:r>
    </w:p>
    <w:p w:rsidR="005C50DC">
      <w:pPr>
        <w:widowControl w:val="0"/>
        <w:autoSpaceDE w:val="0"/>
        <w:autoSpaceDN w:val="0"/>
        <w:ind w:left="905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согласовывать существительные с числительными,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прилагательными, образовывать по образцу существительные с суффиксами, глаголы с при-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ставками, сравнительную и превосходную степени имен прилагательных. 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детей образовывать однокоренные слова, использовать в речи сложные предложения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видов.</w:t>
      </w:r>
    </w:p>
    <w:p w:rsidR="005C50DC">
      <w:pPr>
        <w:widowControl w:val="0"/>
        <w:numPr>
          <w:ilvl w:val="0"/>
          <w:numId w:val="29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Связная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речь:</w:t>
      </w:r>
    </w:p>
    <w:p w:rsidR="005C50DC">
      <w:pPr>
        <w:widowControl w:val="0"/>
        <w:autoSpaceDE w:val="0"/>
        <w:autoSpaceDN w:val="0"/>
        <w:ind w:left="904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совершенствовать диалогическую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монологическую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отвечать на вопросы и задавать их, воспитывать культуру речевого общения. 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коммуникативно-речевые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выразитель- но, последовательно, без повторов передавать содержание литературного текста,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Совершенствовать умение составлять рассказы о предмете, по картине, по серии сюжетных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картинок.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наглядного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 рассказы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типы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высказывания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(описание,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повествование, рассуждение), соблюдая их структуру и используя разнообразные типы связей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предложениями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частями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высказывания.</w:t>
      </w:r>
    </w:p>
    <w:p w:rsidR="005C50DC">
      <w:pPr>
        <w:widowControl w:val="0"/>
        <w:numPr>
          <w:ilvl w:val="0"/>
          <w:numId w:val="29"/>
        </w:numPr>
        <w:tabs>
          <w:tab w:val="left" w:pos="1678"/>
        </w:tabs>
        <w:autoSpaceDE w:val="0"/>
        <w:autoSpaceDN w:val="0"/>
        <w:spacing w:line="269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Подготовка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обучению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грамоте:</w:t>
      </w:r>
    </w:p>
    <w:p w:rsidR="005C50DC">
      <w:pPr>
        <w:widowControl w:val="0"/>
        <w:autoSpaceDE w:val="0"/>
        <w:autoSpaceDN w:val="0"/>
        <w:ind w:left="905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упражнять в составлении предложений из 2-4 слов, членении простых предложений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 с указанием их последовательности. Формировать у детей умение делить слова на слоги,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слогов,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трехсложные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открытыми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слогами;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буквами;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читать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слоги,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2-3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слов.</w:t>
      </w:r>
    </w:p>
    <w:p w:rsidR="005C50DC">
      <w:pPr>
        <w:widowControl w:val="0"/>
        <w:numPr>
          <w:ilvl w:val="0"/>
          <w:numId w:val="29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Интерес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художественной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литературе:</w:t>
      </w:r>
    </w:p>
    <w:p w:rsidR="005C50DC">
      <w:pPr>
        <w:widowControl w:val="0"/>
        <w:autoSpaceDE w:val="0"/>
        <w:autoSpaceDN w:val="0"/>
        <w:ind w:left="905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(радость,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удовольствие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произведений);</w:t>
      </w:r>
    </w:p>
    <w:p w:rsidR="005C50DC">
      <w:pPr>
        <w:widowControl w:val="0"/>
        <w:autoSpaceDE w:val="0"/>
        <w:autoSpaceDN w:val="0"/>
        <w:spacing w:line="242" w:lineRule="auto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изданиям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энциклопедического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разнообразными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жанру</w:t>
      </w:r>
      <w:r>
        <w:rPr>
          <w:rFonts w:eastAsia="Calibri"/>
          <w:spacing w:val="-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тематике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произведениями;</w:t>
      </w:r>
    </w:p>
    <w:p w:rsidR="005C50DC">
      <w:pPr>
        <w:widowControl w:val="0"/>
        <w:autoSpaceDE w:val="0"/>
        <w:autoSpaceDN w:val="0"/>
        <w:spacing w:line="237" w:lineRule="auto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«чтению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продолжением»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(сказка-повесть,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цикл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сквозным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персонажем);</w:t>
      </w:r>
    </w:p>
    <w:p w:rsidR="005C50DC">
      <w:pPr>
        <w:widowControl w:val="0"/>
        <w:autoSpaceDE w:val="0"/>
        <w:autoSpaceDN w:val="0"/>
        <w:spacing w:line="237" w:lineRule="auto"/>
        <w:ind w:left="1418" w:right="174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представления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жанровых,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композиционных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жанров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литературы: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литературная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стихотворение,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басня, пословица,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небылица,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былина;</w:t>
      </w:r>
    </w:p>
    <w:p w:rsidR="005C50DC">
      <w:pPr>
        <w:widowControl w:val="0"/>
        <w:autoSpaceDE w:val="0"/>
        <w:autoSpaceDN w:val="0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углублять восприятие содержания и формы произведений (оценка характера персонажа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опорой на его портрет, поступки, мотивы поведения и другие средства раскрытия образа;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поэтического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слуха);</w:t>
      </w:r>
    </w:p>
    <w:p w:rsidR="005C50DC">
      <w:pPr>
        <w:widowControl w:val="0"/>
        <w:autoSpaceDE w:val="0"/>
        <w:autoSpaceDN w:val="0"/>
        <w:spacing w:before="7" w:line="232" w:lineRule="auto"/>
        <w:ind w:left="905" w:right="73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 избирательные интересы детей к произведениям определенного жанра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тематики;</w:t>
      </w:r>
    </w:p>
    <w:p w:rsidR="005C50DC">
      <w:pPr>
        <w:widowControl w:val="0"/>
        <w:autoSpaceDE w:val="0"/>
        <w:autoSpaceDN w:val="0"/>
        <w:spacing w:before="1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образность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словесное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(составление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метафор,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описательных и метафорических загадок, сочинение текстов сказочного и реалистического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рифмованных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строк).</w:t>
      </w:r>
    </w:p>
    <w:p w:rsidR="005C50DC">
      <w:pPr>
        <w:widowControl w:val="0"/>
        <w:autoSpaceDE w:val="0"/>
        <w:autoSpaceDN w:val="0"/>
        <w:spacing w:before="11"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30"/>
        </w:numPr>
        <w:tabs>
          <w:tab w:val="left" w:pos="1678"/>
        </w:tabs>
        <w:autoSpaceDE w:val="0"/>
        <w:autoSpaceDN w:val="0"/>
        <w:spacing w:line="271" w:lineRule="exact"/>
        <w:ind w:left="1677" w:hanging="2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Формирование</w:t>
      </w:r>
      <w:r>
        <w:rPr>
          <w:b/>
          <w:spacing w:val="-9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словаря:</w:t>
      </w:r>
    </w:p>
    <w:p w:rsidR="005C50DC">
      <w:pPr>
        <w:widowControl w:val="0"/>
        <w:autoSpaceDE w:val="0"/>
        <w:autoSpaceDN w:val="0"/>
        <w:ind w:left="905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подбирать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мысли;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операцию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классификации,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понятий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выявленных признаков, использовать в речи средства языковой выразительности: антонимы,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синонимы,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многозначные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метафоры,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олицетворения.</w:t>
      </w:r>
    </w:p>
    <w:p w:rsidR="005C50DC">
      <w:pPr>
        <w:widowControl w:val="0"/>
        <w:numPr>
          <w:ilvl w:val="0"/>
          <w:numId w:val="30"/>
        </w:numPr>
        <w:tabs>
          <w:tab w:val="left" w:pos="1678"/>
        </w:tabs>
        <w:autoSpaceDE w:val="0"/>
        <w:autoSpaceDN w:val="0"/>
        <w:spacing w:before="5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Звуковая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культура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5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автоматизации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дифференциации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исправлению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имеющихся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нарушений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звукопроизношении.</w:t>
      </w:r>
    </w:p>
    <w:p w:rsidR="005C50DC">
      <w:pPr>
        <w:widowControl w:val="0"/>
        <w:numPr>
          <w:ilvl w:val="0"/>
          <w:numId w:val="30"/>
        </w:numPr>
        <w:tabs>
          <w:tab w:val="left" w:pos="1678"/>
        </w:tabs>
        <w:autoSpaceDE w:val="0"/>
        <w:autoSpaceDN w:val="0"/>
        <w:spacing w:before="2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Грамматический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строй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речи:</w:t>
      </w:r>
    </w:p>
    <w:p w:rsidR="005C50DC">
      <w:pPr>
        <w:widowControl w:val="0"/>
        <w:autoSpaceDE w:val="0"/>
        <w:autoSpaceDN w:val="0"/>
        <w:ind w:left="905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 образовывать сложные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посредством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слияния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типы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предложений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содержанием высказывания, с помощью игр и упражнений закрепляет умения согласовывать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 с числительными, существительные с прилагательными, образовывать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суффиксами,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глаголы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приставками,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сравнительную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превосходную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степени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имен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прилагательных.</w:t>
      </w:r>
    </w:p>
    <w:p w:rsidR="005C50DC">
      <w:pPr>
        <w:widowControl w:val="0"/>
        <w:numPr>
          <w:ilvl w:val="0"/>
          <w:numId w:val="30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Связная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речь:</w:t>
      </w:r>
    </w:p>
    <w:p w:rsidR="005C50DC">
      <w:pPr>
        <w:widowControl w:val="0"/>
        <w:autoSpaceDE w:val="0"/>
        <w:autoSpaceDN w:val="0"/>
        <w:ind w:left="904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этикетной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собеседника,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сочинении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загадок,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стихотворений, помогает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 осваивать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 коллективного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 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 выполнении поручений и игровых заданий, употреблять вариативные этикетные формулы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эмоционального взаимодействия с людьми, правила этикета в новых ситуациях. Например,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ставить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коммуникативно-речевых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пересказывать литературные произведения по ролям, близко к тексту, от лица литературного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героя, передавая идею и содержание, выразительно воспроизводя диалоги действующих лиц,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подводит к пониманию и запоминанию авторских средств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пересказе,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замечать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сверстников;</w:t>
      </w:r>
    </w:p>
    <w:p w:rsidR="005C50DC">
      <w:pPr>
        <w:widowControl w:val="0"/>
        <w:autoSpaceDE w:val="0"/>
        <w:autoSpaceDN w:val="0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описательных рассказах педагог формирует у детей умения передавать эмоциональное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 к образам, используя средства языковой выразительности: метафоры, сравнения,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эпитеты,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гиперболы,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олицетворения;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логику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описательного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 повествовательные рассказы по картине, из личного и коллективного опыта,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набору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структуру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повествования,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рассказы-контаминации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(сочетание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повествования;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описания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рассуждения);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 детей способность самостоятельно использовать в процессе 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объяснительную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речь-доказательство,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планирование,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сочинять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виды творческих рассказов. В творческих рассказах закрепляет умение использовать личный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индивидуальных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интересов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внимательно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выслушивать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сверстников,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помогать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5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случае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затруднений,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ошибки,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доброжелательно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исправлять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их.</w:t>
      </w:r>
    </w:p>
    <w:p w:rsidR="005C50DC">
      <w:pPr>
        <w:widowControl w:val="0"/>
        <w:numPr>
          <w:ilvl w:val="0"/>
          <w:numId w:val="30"/>
        </w:numPr>
        <w:tabs>
          <w:tab w:val="left" w:pos="1678"/>
        </w:tabs>
        <w:autoSpaceDE w:val="0"/>
        <w:autoSpaceDN w:val="0"/>
        <w:spacing w:before="13"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Подготовка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обучению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грамоте:</w:t>
      </w:r>
    </w:p>
    <w:p w:rsidR="005C50DC">
      <w:pPr>
        <w:widowControl w:val="0"/>
        <w:autoSpaceDE w:val="0"/>
        <w:autoSpaceDN w:val="0"/>
        <w:ind w:left="904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языковым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четырехзвуковых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пятизвуковых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последовательность, давать им характеристику, составлять схемы слова, выделять ударный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гласный звука в слове; определять количество и последовательность слов в предложении;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 предложения с заданным количеством слов; ориентироваться на листе, 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графические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диктанты;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штриховку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обводку;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букв,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читать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слоги.</w:t>
      </w:r>
    </w:p>
    <w:p w:rsidR="005C50DC">
      <w:pPr>
        <w:widowControl w:val="0"/>
        <w:autoSpaceDE w:val="0"/>
        <w:autoSpaceDN w:val="0"/>
        <w:ind w:left="904" w:right="816" w:firstLine="56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совокупных задач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рамках образовательной 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«Речевое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«Культура»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«Красота»,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предполагает:</w:t>
      </w:r>
    </w:p>
    <w:p w:rsidR="005C50DC">
      <w:pPr>
        <w:widowControl w:val="0"/>
        <w:autoSpaceDE w:val="0"/>
        <w:autoSpaceDN w:val="0"/>
        <w:spacing w:line="232" w:lineRule="auto"/>
        <w:ind w:left="904" w:right="128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владение формами речевого этикета, отражающими принятые в обществе правила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нормы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поведения;</w:t>
      </w:r>
    </w:p>
    <w:p w:rsidR="005C50DC">
      <w:pPr>
        <w:widowControl w:val="0"/>
        <w:autoSpaceDE w:val="0"/>
        <w:autoSpaceDN w:val="0"/>
        <w:spacing w:before="16" w:line="232" w:lineRule="auto"/>
        <w:ind w:left="904" w:right="129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 отношения к родному языку как ценности, умения чувствовать красоту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языка,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говорить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красиво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правильном,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богатом,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образном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языке).</w:t>
      </w:r>
    </w:p>
    <w:p w:rsidR="005C50DC">
      <w:pPr>
        <w:widowControl w:val="0"/>
        <w:autoSpaceDE w:val="0"/>
        <w:autoSpaceDN w:val="0"/>
        <w:spacing w:before="14" w:line="240" w:lineRule="auto"/>
        <w:ind w:left="2750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Используемые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методические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пособия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речевому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развитию</w:t>
      </w: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254"/>
        <w:gridCol w:w="4133"/>
        <w:gridCol w:w="177"/>
        <w:gridCol w:w="1956"/>
        <w:gridCol w:w="1419"/>
      </w:tblGrid>
      <w:tr>
        <w:tblPrEx>
          <w:tblW w:w="0" w:type="auto"/>
          <w:tblInd w:w="6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2546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3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Автор -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составитель</w:t>
            </w:r>
          </w:p>
        </w:tc>
        <w:tc>
          <w:tcPr>
            <w:tcW w:w="431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96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Наименование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издания</w:t>
            </w:r>
          </w:p>
        </w:tc>
        <w:tc>
          <w:tcPr>
            <w:tcW w:w="195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68" w:right="254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Издательство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before="12" w:line="264" w:lineRule="exact"/>
              <w:ind w:left="289" w:right="280" w:firstLine="22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Год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издания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546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0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1</w:t>
            </w:r>
          </w:p>
        </w:tc>
        <w:tc>
          <w:tcPr>
            <w:tcW w:w="431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2</w:t>
            </w:r>
          </w:p>
        </w:tc>
        <w:tc>
          <w:tcPr>
            <w:tcW w:w="195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3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0" w:right="8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231" w:type="dxa"/>
            <w:gridSpan w:val="6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3613" w:right="364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Программное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обеспечение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"/>
        </w:trPr>
        <w:tc>
          <w:tcPr>
            <w:tcW w:w="2546" w:type="dxa"/>
            <w:gridSpan w:val="2"/>
          </w:tcPr>
          <w:p w:rsidR="005C50DC" w:rsidP="00DD0CC7">
            <w:pPr>
              <w:widowControl w:val="0"/>
              <w:autoSpaceDE w:val="0"/>
              <w:autoSpaceDN w:val="0"/>
              <w:spacing w:line="272" w:lineRule="exact"/>
              <w:ind w:left="231" w:right="229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Под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редакцией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 w:rsidR="00DD0CC7">
              <w:rPr>
                <w:szCs w:val="22"/>
                <w:lang w:val="ru-RU" w:eastAsia="en-US" w:bidi="ar-SA"/>
              </w:rPr>
              <w:t>Т</w:t>
            </w:r>
            <w:r>
              <w:rPr>
                <w:szCs w:val="22"/>
                <w:lang w:val="ru-RU" w:eastAsia="en-US" w:bidi="ar-SA"/>
              </w:rPr>
              <w:t>.</w:t>
            </w:r>
            <w:r w:rsidR="00DD0CC7">
              <w:rPr>
                <w:szCs w:val="22"/>
                <w:lang w:val="ru-RU" w:eastAsia="en-US" w:bidi="ar-SA"/>
              </w:rPr>
              <w:t>И. Бабаева,В.И. Логинова</w:t>
            </w:r>
          </w:p>
        </w:tc>
        <w:tc>
          <w:tcPr>
            <w:tcW w:w="4310" w:type="dxa"/>
            <w:gridSpan w:val="2"/>
          </w:tcPr>
          <w:p w:rsidR="005C50DC">
            <w:pPr>
              <w:widowControl w:val="0"/>
              <w:autoSpaceDE w:val="0"/>
              <w:autoSpaceDN w:val="0"/>
              <w:spacing w:before="10" w:line="268" w:lineRule="exact"/>
              <w:ind w:left="4" w:right="39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Основная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образовательная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программа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дошкольного образования «</w:t>
            </w:r>
            <w:r w:rsidR="00DD0CC7">
              <w:rPr>
                <w:szCs w:val="22"/>
                <w:lang w:val="ru-RU" w:eastAsia="en-US" w:bidi="ar-SA"/>
              </w:rPr>
              <w:t>Детство</w:t>
            </w:r>
            <w:r>
              <w:rPr>
                <w:szCs w:val="22"/>
                <w:lang w:val="ru-RU" w:eastAsia="en-US" w:bidi="ar-SA"/>
              </w:rPr>
              <w:t>»</w:t>
            </w:r>
          </w:p>
        </w:tc>
        <w:tc>
          <w:tcPr>
            <w:tcW w:w="195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518" w:right="123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Детство пресс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8" w:right="45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</w:t>
            </w:r>
            <w:r w:rsidR="00DD0CC7">
              <w:rPr>
                <w:szCs w:val="22"/>
                <w:lang w:val="ru-RU" w:eastAsia="en-US" w:bidi="ar-SA"/>
              </w:rPr>
              <w:t>07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231" w:type="dxa"/>
            <w:gridSpan w:val="6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66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Васильевой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231" w:type="dxa"/>
            <w:gridSpan w:val="6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3638" w:right="363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Методическое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обеспечение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231" w:type="dxa"/>
            <w:gridSpan w:val="6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638" w:right="363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Развитие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речи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47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Гербова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В.В.</w:t>
            </w:r>
          </w:p>
        </w:tc>
        <w:tc>
          <w:tcPr>
            <w:tcW w:w="4387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" w:right="25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Развитие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речи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детском саду: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Младшая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(3-4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года)</w:t>
            </w:r>
          </w:p>
        </w:tc>
        <w:tc>
          <w:tcPr>
            <w:tcW w:w="2133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Мозаика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8" w:right="45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47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Гербова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В.В.</w:t>
            </w:r>
          </w:p>
        </w:tc>
        <w:tc>
          <w:tcPr>
            <w:tcW w:w="4387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Развитие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речи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детском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саду: Средняя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(4-5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33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Мозаика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8" w:right="45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47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Гербова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В.В.</w:t>
            </w:r>
          </w:p>
        </w:tc>
        <w:tc>
          <w:tcPr>
            <w:tcW w:w="4387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74" w:lineRule="exact"/>
              <w:ind w:left="4" w:right="32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Развитие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речи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детском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саду: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Старшая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(5-6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33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71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Мозаика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8" w:right="45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47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Гербова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В.В.</w:t>
            </w:r>
          </w:p>
        </w:tc>
        <w:tc>
          <w:tcPr>
            <w:tcW w:w="4387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" w:right="37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Развитие речи в детском саду: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Подготовительная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 школе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(6-7</w:t>
            </w: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33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Мозаика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8" w:right="45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422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Алябьева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Е.А.</w:t>
            </w:r>
          </w:p>
        </w:tc>
        <w:tc>
          <w:tcPr>
            <w:tcW w:w="4387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3" w:right="34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Грамматика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дошколят.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Ди-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33" w:right="34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дактические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материалы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развитию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речи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 5—7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33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8" w:right="45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422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Алябьева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Е.А.</w:t>
            </w:r>
          </w:p>
        </w:tc>
        <w:tc>
          <w:tcPr>
            <w:tcW w:w="4387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0" w:right="112" w:hanging="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слова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диалогу.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Дидактические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материалы по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развитию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речи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5—7</w:t>
            </w: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33" w:right="3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33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8" w:right="45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422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Алябьева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Е.А.</w:t>
            </w:r>
          </w:p>
        </w:tc>
        <w:tc>
          <w:tcPr>
            <w:tcW w:w="4387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0" w:right="112" w:hanging="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Учим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русский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язык.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Дидактические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материалы по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развитию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речи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5—7</w:t>
            </w:r>
          </w:p>
          <w:p w:rsidR="005C50DC">
            <w:pPr>
              <w:widowControl w:val="0"/>
              <w:autoSpaceDE w:val="0"/>
              <w:autoSpaceDN w:val="0"/>
              <w:spacing w:line="266" w:lineRule="exact"/>
              <w:ind w:left="33" w:right="3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33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8" w:right="45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231" w:type="dxa"/>
            <w:gridSpan w:val="6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638" w:right="364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Художественная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литература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292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387" w:type="dxa"/>
            <w:gridSpan w:val="2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Мой любимый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город. Сборник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стихов.</w:t>
            </w:r>
          </w:p>
        </w:tc>
        <w:tc>
          <w:tcPr>
            <w:tcW w:w="2133" w:type="dxa"/>
            <w:gridSpan w:val="2"/>
            <w:tcBorders>
              <w:bottom w:val="nil"/>
            </w:tcBorders>
          </w:tcPr>
          <w:p w:rsidR="005C50DC">
            <w:pPr>
              <w:widowControl w:val="0"/>
              <w:tabs>
                <w:tab w:val="left" w:pos="1036"/>
                <w:tab w:val="left" w:pos="1266"/>
                <w:tab w:val="left" w:pos="1750"/>
              </w:tabs>
              <w:autoSpaceDE w:val="0"/>
              <w:autoSpaceDN w:val="0"/>
              <w:ind w:left="5" w:right="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КГБУ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pacing w:val="-1"/>
                <w:szCs w:val="22"/>
                <w:lang w:val="ru-RU" w:eastAsia="en-US" w:bidi="ar-SA"/>
              </w:rPr>
              <w:t>«Редакция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газеты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zCs w:val="22"/>
                <w:lang w:val="ru-RU" w:eastAsia="en-US" w:bidi="ar-SA"/>
              </w:rPr>
              <w:tab/>
              <w:t>«Огни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Сибири»,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zCs w:val="22"/>
                <w:lang w:val="ru-RU" w:eastAsia="en-US" w:bidi="ar-SA"/>
              </w:rPr>
              <w:tab/>
              <w:t>г.</w:t>
            </w:r>
          </w:p>
          <w:p w:rsidR="005C50DC">
            <w:pPr>
              <w:widowControl w:val="0"/>
              <w:autoSpaceDE w:val="0"/>
              <w:autoSpaceDN w:val="0"/>
              <w:spacing w:line="263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Шарыпово</w:t>
            </w:r>
          </w:p>
        </w:tc>
        <w:tc>
          <w:tcPr>
            <w:tcW w:w="1419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38" w:right="45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2011</w:t>
            </w:r>
          </w:p>
        </w:tc>
      </w:tr>
    </w:tbl>
    <w:p w:rsidR="005C50DC">
      <w:pPr>
        <w:widowControl w:val="0"/>
        <w:autoSpaceDE w:val="0"/>
        <w:autoSpaceDN w:val="0"/>
        <w:spacing w:line="267" w:lineRule="exact"/>
        <w:jc w:val="center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4387"/>
        <w:gridCol w:w="2124"/>
        <w:gridCol w:w="1429"/>
      </w:tblGrid>
      <w:tr>
        <w:tblPrEx>
          <w:tblW w:w="0" w:type="auto"/>
          <w:tblInd w:w="6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48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Раицкая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Г.В.</w:t>
            </w:r>
          </w:p>
        </w:tc>
        <w:tc>
          <w:tcPr>
            <w:tcW w:w="4387" w:type="dxa"/>
          </w:tcPr>
          <w:p w:rsidR="005C50DC">
            <w:pPr>
              <w:widowControl w:val="0"/>
              <w:autoSpaceDE w:val="0"/>
              <w:autoSpaceDN w:val="0"/>
              <w:spacing w:line="274" w:lineRule="exact"/>
              <w:ind w:left="1783" w:right="327" w:hanging="143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Фольклорные страницы Ростовской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области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48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ККИПКРО</w:t>
            </w:r>
          </w:p>
        </w:tc>
        <w:tc>
          <w:tcPr>
            <w:tcW w:w="1429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58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Алиева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Т.И.,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8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Васюкова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Н.Е.</w:t>
            </w:r>
          </w:p>
        </w:tc>
        <w:tc>
          <w:tcPr>
            <w:tcW w:w="4387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28" w:right="34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Художественная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литература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33" w:right="29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3—5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36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42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37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58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Алиева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Т.И.,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8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Васюкова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Н.Е.</w:t>
            </w:r>
          </w:p>
        </w:tc>
        <w:tc>
          <w:tcPr>
            <w:tcW w:w="4387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28" w:right="34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Художественная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литература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33" w:right="29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5—7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36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42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37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Ушакова О.С.</w:t>
            </w:r>
          </w:p>
        </w:tc>
        <w:tc>
          <w:tcPr>
            <w:tcW w:w="438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Ознакомление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4" w:right="19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литературой и развитие речи. Занятия,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игры,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метод,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рекомендации,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мониторинг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36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42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2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Ипатьева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Е.В.</w:t>
            </w:r>
          </w:p>
        </w:tc>
        <w:tc>
          <w:tcPr>
            <w:tcW w:w="4387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Развиваем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речь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ребенка с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помощью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стихов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М.:ТЦ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42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Гуськова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А.А.</w:t>
            </w:r>
          </w:p>
        </w:tc>
        <w:tc>
          <w:tcPr>
            <w:tcW w:w="4387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 w:val="23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Обучаем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пересказыванию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М.:ТЦ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42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2292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Гуськова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А.А.</w:t>
            </w:r>
          </w:p>
        </w:tc>
        <w:tc>
          <w:tcPr>
            <w:tcW w:w="4387" w:type="dxa"/>
          </w:tcPr>
          <w:p w:rsidR="005C50DC">
            <w:pPr>
              <w:widowControl w:val="0"/>
              <w:autoSpaceDE w:val="0"/>
              <w:autoSpaceDN w:val="0"/>
              <w:spacing w:line="274" w:lineRule="exact"/>
              <w:ind w:left="4" w:right="7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Речевое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 средствами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загадки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429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</w:tbl>
    <w:p w:rsidR="005C50DC">
      <w:pPr>
        <w:widowControl w:val="0"/>
        <w:autoSpaceDE w:val="0"/>
        <w:autoSpaceDN w:val="0"/>
        <w:spacing w:before="8"/>
        <w:ind w:left="0"/>
        <w:jc w:val="left"/>
        <w:rPr>
          <w:rFonts w:eastAsia="Calibri"/>
          <w:b/>
          <w:sz w:val="15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2" w:line="237" w:lineRule="auto"/>
        <w:ind w:left="1418" w:right="5774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Художественно-эстетическое развитие</w:t>
      </w:r>
      <w:r>
        <w:rPr>
          <w:b/>
          <w:spacing w:val="-5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От</w:t>
      </w:r>
      <w:r>
        <w:rPr>
          <w:b/>
          <w:spacing w:val="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3 лет</w:t>
      </w:r>
      <w:r>
        <w:rPr>
          <w:b/>
          <w:spacing w:val="8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</w:t>
      </w:r>
      <w:r>
        <w:rPr>
          <w:b/>
          <w:spacing w:val="-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4</w:t>
      </w:r>
      <w:r>
        <w:rPr>
          <w:b/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42" w:lineRule="auto"/>
        <w:ind w:left="905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художественно-эстетического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31"/>
        </w:numPr>
        <w:tabs>
          <w:tab w:val="left" w:pos="1677"/>
        </w:tabs>
        <w:autoSpaceDE w:val="0"/>
        <w:autoSpaceDN w:val="0"/>
        <w:spacing w:line="266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приобщение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искусству:</w:t>
      </w:r>
    </w:p>
    <w:p w:rsidR="005C50DC">
      <w:pPr>
        <w:widowControl w:val="0"/>
        <w:autoSpaceDE w:val="0"/>
        <w:autoSpaceDN w:val="0"/>
        <w:spacing w:line="237" w:lineRule="auto"/>
        <w:ind w:left="905" w:right="71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(разглядывать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чувствовать);</w:t>
      </w:r>
    </w:p>
    <w:p w:rsidR="005C50DC">
      <w:pPr>
        <w:widowControl w:val="0"/>
        <w:autoSpaceDE w:val="0"/>
        <w:autoSpaceDN w:val="0"/>
        <w:spacing w:before="4" w:line="272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искусству;</w:t>
      </w:r>
    </w:p>
    <w:p w:rsidR="005C50DC">
      <w:pPr>
        <w:widowControl w:val="0"/>
        <w:autoSpaceDE w:val="0"/>
        <w:autoSpaceDN w:val="0"/>
        <w:spacing w:line="242" w:lineRule="auto"/>
        <w:ind w:left="905" w:right="721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искусством;</w:t>
      </w:r>
    </w:p>
    <w:p w:rsidR="005C50DC">
      <w:pPr>
        <w:widowControl w:val="0"/>
        <w:autoSpaceDE w:val="0"/>
        <w:autoSpaceDN w:val="0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декоративно-прикладного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содействовать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возникновению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</w:p>
    <w:p w:rsidR="005C50DC">
      <w:pPr>
        <w:widowControl w:val="0"/>
        <w:autoSpaceDE w:val="0"/>
        <w:autoSpaceDN w:val="0"/>
        <w:spacing w:line="242" w:lineRule="auto"/>
        <w:ind w:left="905" w:right="74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патриотическое отношение и чувство сопричастности к природе 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музыкальной,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театрализованной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before="74" w:line="242" w:lineRule="auto"/>
        <w:ind w:left="905" w:right="74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 детей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элементарными средствами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(музыке,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деятельности);</w:t>
      </w:r>
    </w:p>
    <w:p w:rsidR="005C50DC">
      <w:pPr>
        <w:widowControl w:val="0"/>
        <w:autoSpaceDE w:val="0"/>
        <w:autoSpaceDN w:val="0"/>
        <w:spacing w:line="235" w:lineRule="auto"/>
        <w:ind w:left="1418" w:right="75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готовить детей к посещению кукольного театра, выставки детских работ и так далее;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приобщать детей к участию в концертах, праздниках в семье и ДОО: исполнение танца,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стихов;</w:t>
      </w:r>
    </w:p>
    <w:p w:rsidR="005C50DC">
      <w:pPr>
        <w:widowControl w:val="0"/>
        <w:numPr>
          <w:ilvl w:val="0"/>
          <w:numId w:val="31"/>
        </w:numPr>
        <w:tabs>
          <w:tab w:val="left" w:pos="1677"/>
        </w:tabs>
        <w:autoSpaceDE w:val="0"/>
        <w:autoSpaceDN w:val="0"/>
        <w:spacing w:before="13" w:line="275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изобразительная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ind w:left="1418" w:right="2141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занятиям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деятельностью;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 у детей знания в области изобразительной деятельности;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восприятие;</w:t>
      </w:r>
    </w:p>
    <w:p w:rsidR="005C50DC">
      <w:pPr>
        <w:widowControl w:val="0"/>
        <w:autoSpaceDE w:val="0"/>
        <w:autoSpaceDN w:val="0"/>
        <w:spacing w:line="237" w:lineRule="auto"/>
        <w:ind w:left="905" w:right="70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единстве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изобразительно-выразительных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колористической,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композиционной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смысловой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трактовки;</w:t>
      </w:r>
    </w:p>
    <w:p w:rsidR="005C50DC">
      <w:pPr>
        <w:widowControl w:val="0"/>
        <w:autoSpaceDE w:val="0"/>
        <w:autoSpaceDN w:val="0"/>
        <w:spacing w:before="7" w:line="232" w:lineRule="auto"/>
        <w:ind w:left="905" w:right="70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передавая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образную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выразительность;</w:t>
      </w:r>
    </w:p>
    <w:p w:rsidR="005C50DC">
      <w:pPr>
        <w:widowControl w:val="0"/>
        <w:autoSpaceDE w:val="0"/>
        <w:autoSpaceDN w:val="0"/>
        <w:spacing w:before="2" w:line="237" w:lineRule="auto"/>
        <w:ind w:left="905" w:right="73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находить связь между предметами и явлениями окружающего мира и их изображениями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 рисунке,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лепке,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аппликации);</w:t>
      </w:r>
    </w:p>
    <w:p w:rsidR="005C50DC">
      <w:pPr>
        <w:widowControl w:val="0"/>
        <w:autoSpaceDE w:val="0"/>
        <w:autoSpaceDN w:val="0"/>
        <w:spacing w:before="7"/>
        <w:ind w:left="905" w:right="71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отображать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впечатления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графическими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живописными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8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8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8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зрительного</w:t>
      </w:r>
      <w:r>
        <w:rPr>
          <w:rFonts w:eastAsia="Calibri"/>
          <w:spacing w:val="8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9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тактильного</w:t>
      </w:r>
      <w:r>
        <w:rPr>
          <w:rFonts w:eastAsia="Calibri"/>
          <w:spacing w:val="8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обследования</w:t>
      </w:r>
      <w:r>
        <w:rPr>
          <w:rFonts w:eastAsia="Calibri"/>
          <w:spacing w:val="8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</w:p>
    <w:p w:rsidR="005C50DC">
      <w:pPr>
        <w:widowControl w:val="0"/>
        <w:autoSpaceDE w:val="0"/>
        <w:autoSpaceDN w:val="0"/>
        <w:spacing w:line="275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5" w:right="6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объектов для обогащения и уточнения восприятия особенностей их формы, пропорций, цвета,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фактуры;</w:t>
      </w:r>
    </w:p>
    <w:p w:rsidR="005C50DC">
      <w:pPr>
        <w:widowControl w:val="0"/>
        <w:autoSpaceDE w:val="0"/>
        <w:autoSpaceDN w:val="0"/>
        <w:spacing w:before="3"/>
        <w:ind w:left="905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вызывать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(книжные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изделия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промыслов,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другое);</w:t>
      </w:r>
    </w:p>
    <w:p w:rsidR="005C50DC">
      <w:pPr>
        <w:widowControl w:val="0"/>
        <w:autoSpaceDE w:val="0"/>
        <w:autoSpaceDN w:val="0"/>
        <w:spacing w:line="237" w:lineRule="auto"/>
        <w:ind w:left="905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лепке,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аппликации;</w:t>
      </w:r>
    </w:p>
    <w:p w:rsidR="005C50DC">
      <w:pPr>
        <w:widowControl w:val="0"/>
        <w:autoSpaceDE w:val="0"/>
        <w:autoSpaceDN w:val="0"/>
        <w:spacing w:before="2"/>
        <w:ind w:left="904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(филимоновской,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дымковской,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семеновской,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богородской)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зрительных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впечатлений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показа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условно-обобщенной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трактовки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образов;</w:t>
      </w:r>
    </w:p>
    <w:p w:rsidR="005C50DC">
      <w:pPr>
        <w:widowControl w:val="0"/>
        <w:autoSpaceDE w:val="0"/>
        <w:autoSpaceDN w:val="0"/>
        <w:spacing w:before="6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переводить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рисования-подражания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самостоятельному</w:t>
      </w:r>
      <w:r>
        <w:rPr>
          <w:rFonts w:eastAsia="Calibri"/>
          <w:spacing w:val="-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творчеству;</w:t>
      </w:r>
    </w:p>
    <w:p w:rsidR="005C50DC">
      <w:pPr>
        <w:widowControl w:val="0"/>
        <w:numPr>
          <w:ilvl w:val="0"/>
          <w:numId w:val="31"/>
        </w:numPr>
        <w:tabs>
          <w:tab w:val="left" w:pos="1677"/>
        </w:tabs>
        <w:autoSpaceDE w:val="0"/>
        <w:autoSpaceDN w:val="0"/>
        <w:spacing w:before="3" w:line="272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конструктивная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конструктивные умения;</w:t>
      </w:r>
    </w:p>
    <w:p w:rsidR="005C50DC">
      <w:pPr>
        <w:widowControl w:val="0"/>
        <w:autoSpaceDE w:val="0"/>
        <w:autoSpaceDN w:val="0"/>
        <w:ind w:left="905" w:right="71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умение у детей различать, называть и использовать основные строительные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 (кубики,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кирпичики,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пластины,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цилиндры,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трехгранные призмы); сооружать новые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(накладывание,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приставление,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прикладывание);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постройках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цвета;</w:t>
      </w:r>
    </w:p>
    <w:p w:rsidR="005C50DC">
      <w:pPr>
        <w:widowControl w:val="0"/>
        <w:numPr>
          <w:ilvl w:val="0"/>
          <w:numId w:val="31"/>
        </w:numPr>
        <w:tabs>
          <w:tab w:val="left" w:pos="1677"/>
        </w:tabs>
        <w:autoSpaceDE w:val="0"/>
        <w:autoSpaceDN w:val="0"/>
        <w:spacing w:before="5" w:line="275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музыкальная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2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эмоциональную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отзывчивость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музыку;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тремя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музыкальными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жанрами: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песней,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танцем,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маршем;</w:t>
      </w:r>
    </w:p>
    <w:p w:rsidR="005C50DC">
      <w:pPr>
        <w:widowControl w:val="0"/>
        <w:autoSpaceDE w:val="0"/>
        <w:autoSpaceDN w:val="0"/>
        <w:ind w:left="905" w:right="71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узнавать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пьесы;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(веселый,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бодрый,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спокойный),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реагировать;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настроение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музыку;</w:t>
      </w:r>
    </w:p>
    <w:p w:rsidR="005C50DC">
      <w:pPr>
        <w:widowControl w:val="0"/>
        <w:autoSpaceDE w:val="0"/>
        <w:autoSpaceDN w:val="0"/>
        <w:spacing w:before="7" w:line="232" w:lineRule="auto"/>
        <w:ind w:left="905" w:right="721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учить детей петь простые народные песни, попевки, прибаутки, передавая их настроение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характер;</w:t>
      </w:r>
    </w:p>
    <w:p w:rsidR="005C50DC">
      <w:pPr>
        <w:widowControl w:val="0"/>
        <w:autoSpaceDE w:val="0"/>
        <w:autoSpaceDN w:val="0"/>
        <w:spacing w:before="10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немузыкальными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(шумовыми,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природными) и музыкальными звуками и исследования качеств музыкального звука: высоты,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длительности,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динамики,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тембра;</w:t>
      </w:r>
    </w:p>
    <w:p w:rsidR="005C50DC">
      <w:pPr>
        <w:widowControl w:val="0"/>
        <w:numPr>
          <w:ilvl w:val="0"/>
          <w:numId w:val="31"/>
        </w:numPr>
        <w:tabs>
          <w:tab w:val="left" w:pos="1677"/>
        </w:tabs>
        <w:autoSpaceDE w:val="0"/>
        <w:autoSpaceDN w:val="0"/>
        <w:spacing w:before="6" w:line="272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театрализованная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42" w:lineRule="auto"/>
        <w:ind w:left="905" w:right="71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устойчивый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проведения;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положительные,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доброжелательные,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коллективные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взаимоотношения;</w:t>
      </w:r>
    </w:p>
    <w:p w:rsidR="005C50DC">
      <w:pPr>
        <w:widowControl w:val="0"/>
        <w:autoSpaceDE w:val="0"/>
        <w:autoSpaceDN w:val="0"/>
        <w:spacing w:before="82" w:line="237" w:lineRule="auto"/>
        <w:ind w:left="905" w:right="71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умение следить за развитием действия в играх-драматизациях и кукольных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спектаклях,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силами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старших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</w:p>
    <w:p w:rsidR="005C50DC">
      <w:pPr>
        <w:widowControl w:val="0"/>
        <w:autoSpaceDE w:val="0"/>
        <w:autoSpaceDN w:val="0"/>
        <w:spacing w:before="10" w:line="237" w:lineRule="auto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у детей имитировать характерные действия персонажей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(птички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летают, козленок скачет), передавать эмоциональное состояние человека (мимикой, позой,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жестом,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движением);</w:t>
      </w:r>
    </w:p>
    <w:p w:rsidR="005C50DC">
      <w:pPr>
        <w:widowControl w:val="0"/>
        <w:autoSpaceDE w:val="0"/>
        <w:autoSpaceDN w:val="0"/>
        <w:spacing w:before="87" w:line="237" w:lineRule="auto"/>
        <w:ind w:left="905" w:right="76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познакомить детей с различными видами театра (кукольным, настольным, пальчиковым,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театром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теней,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фланелеграфе);</w:t>
      </w:r>
    </w:p>
    <w:p w:rsidR="005C50DC">
      <w:pPr>
        <w:widowControl w:val="0"/>
        <w:autoSpaceDE w:val="0"/>
        <w:autoSpaceDN w:val="0"/>
        <w:spacing w:before="3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приемами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вождения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настольных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кукол;</w:t>
      </w:r>
    </w:p>
    <w:p w:rsidR="005C50DC">
      <w:pPr>
        <w:widowControl w:val="0"/>
        <w:autoSpaceDE w:val="0"/>
        <w:autoSpaceDN w:val="0"/>
        <w:spacing w:before="2" w:line="272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сопровождать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песенкой;</w:t>
      </w:r>
    </w:p>
    <w:p w:rsidR="005C50DC">
      <w:pPr>
        <w:widowControl w:val="0"/>
        <w:autoSpaceDE w:val="0"/>
        <w:autoSpaceDN w:val="0"/>
        <w:spacing w:line="242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вызывать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действовать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элементами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костюмов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(шапочки,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воротнички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атрибутами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внешними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символами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роли;</w:t>
      </w:r>
    </w:p>
    <w:p w:rsidR="005C50DC">
      <w:pPr>
        <w:widowControl w:val="0"/>
        <w:autoSpaceDE w:val="0"/>
        <w:autoSpaceDN w:val="0"/>
        <w:spacing w:line="242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интонационную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выразительность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театральноигровой деятельности;</w:t>
      </w:r>
    </w:p>
    <w:p w:rsidR="005C50DC">
      <w:pPr>
        <w:widowControl w:val="0"/>
        <w:autoSpaceDE w:val="0"/>
        <w:autoSpaceDN w:val="0"/>
        <w:spacing w:line="247" w:lineRule="auto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у детей диалогическую речь в процессе театрально-игровой деятельности;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 развитием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 в драматизациях и кукольных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спектаклях;</w:t>
      </w:r>
    </w:p>
    <w:p w:rsidR="005C50DC">
      <w:pPr>
        <w:widowControl w:val="0"/>
        <w:autoSpaceDE w:val="0"/>
        <w:autoSpaceDN w:val="0"/>
        <w:spacing w:line="242" w:lineRule="auto"/>
        <w:ind w:left="905" w:right="742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использовать импровизационные формы диалогов действу-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ющих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лиц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хорошо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сказках;</w:t>
      </w:r>
    </w:p>
    <w:p w:rsidR="005C50DC">
      <w:pPr>
        <w:widowControl w:val="0"/>
        <w:numPr>
          <w:ilvl w:val="0"/>
          <w:numId w:val="31"/>
        </w:numPr>
        <w:tabs>
          <w:tab w:val="left" w:pos="1677"/>
        </w:tabs>
        <w:autoSpaceDE w:val="0"/>
        <w:autoSpaceDN w:val="0"/>
        <w:spacing w:line="271" w:lineRule="exact"/>
        <w:ind w:left="1676" w:hanging="26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культурно-досуговая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способствовать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культурно-досуговой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интересам,</w:t>
      </w:r>
    </w:p>
    <w:p w:rsidR="005C50DC">
      <w:pPr>
        <w:widowControl w:val="0"/>
        <w:autoSpaceDE w:val="0"/>
        <w:autoSpaceDN w:val="0"/>
        <w:spacing w:line="272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обеспечивая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благополучие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отдых;</w:t>
      </w:r>
    </w:p>
    <w:p w:rsidR="005C50DC">
      <w:pPr>
        <w:widowControl w:val="0"/>
        <w:autoSpaceDE w:val="0"/>
        <w:autoSpaceDN w:val="0"/>
        <w:spacing w:before="2" w:line="242" w:lineRule="auto"/>
        <w:ind w:left="1418" w:right="302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помогать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организовывать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интересом;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активного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пассивного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отдыха;</w:t>
      </w:r>
    </w:p>
    <w:p w:rsidR="005C50DC">
      <w:pPr>
        <w:widowControl w:val="0"/>
        <w:autoSpaceDE w:val="0"/>
        <w:autoSpaceDN w:val="0"/>
        <w:spacing w:before="6" w:line="232" w:lineRule="auto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атмосферу эмоционального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благополучия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культурно-досуговой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просмотру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кукольных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спектаклей,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прослушиванию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</w:p>
    <w:p w:rsidR="005C50DC">
      <w:pPr>
        <w:widowControl w:val="0"/>
        <w:autoSpaceDE w:val="0"/>
        <w:autoSpaceDN w:val="0"/>
        <w:spacing w:before="4"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литературных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произведений;</w:t>
      </w:r>
    </w:p>
    <w:p w:rsidR="005C50DC">
      <w:pPr>
        <w:widowControl w:val="0"/>
        <w:autoSpaceDE w:val="0"/>
        <w:autoSpaceDN w:val="0"/>
        <w:spacing w:line="273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участвовать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развлечениях;</w:t>
      </w:r>
    </w:p>
    <w:p w:rsidR="005C50DC">
      <w:pPr>
        <w:widowControl w:val="0"/>
        <w:autoSpaceDE w:val="0"/>
        <w:autoSpaceDN w:val="0"/>
        <w:spacing w:before="1" w:line="237" w:lineRule="auto"/>
        <w:ind w:left="905" w:right="1007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основы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праздничной культуры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 общения в ходе праздника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развлечения.</w:t>
      </w:r>
    </w:p>
    <w:p w:rsidR="005C50DC">
      <w:pPr>
        <w:widowControl w:val="0"/>
        <w:autoSpaceDE w:val="0"/>
        <w:autoSpaceDN w:val="0"/>
        <w:spacing w:before="13" w:line="275" w:lineRule="exact"/>
        <w:ind w:left="1418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32"/>
        </w:numPr>
        <w:tabs>
          <w:tab w:val="left" w:pos="1678"/>
        </w:tabs>
        <w:autoSpaceDE w:val="0"/>
        <w:autoSpaceDN w:val="0"/>
        <w:spacing w:line="273" w:lineRule="exact"/>
        <w:ind w:left="1677" w:hanging="265"/>
        <w:jc w:val="left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Приобщение</w:t>
      </w:r>
      <w:r>
        <w:rPr>
          <w:b/>
          <w:spacing w:val="-8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к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искусству.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содействует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возникновению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элементарными средствами выразительности в разных видах искусства (цвет, звук, форма,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движение, жесты, интонация), подводит к различению видов искусства через художественный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образ. Педагог формирует у детей умение сосредотачивать внимание на эстетическую сторону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 пространственной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явлений.</w:t>
      </w:r>
    </w:p>
    <w:p w:rsidR="005C50DC">
      <w:pPr>
        <w:widowControl w:val="0"/>
        <w:autoSpaceDE w:val="0"/>
        <w:autoSpaceDN w:val="0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сопричастности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 родного края, к семье в процессе музыкальной, изобразительной, театрализованной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4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искусством: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глиняными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соломы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дерева,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одежды;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скульптурой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репродукциями картин русских художников, с детскими книгами (иллюстрации художников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 Васнецова, В. Сутеева, Е. Чарушина), с близкими детскому опыту живописными образами,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эмоционально-нравственное отношение к отражению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произведениях.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 детей эстетическое восприятие, умение видеть красоту и своеобразие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 поддерживать желание отображать полученные впечатления в продуктивных 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художественно-эстетической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spacing w:before="81" w:line="242" w:lineRule="auto"/>
        <w:ind w:left="904" w:right="73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начинает приобщать детей к посещению кукольного театра, различных детских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выставок.</w:t>
      </w:r>
    </w:p>
    <w:p w:rsidR="005C50DC">
      <w:pPr>
        <w:widowControl w:val="0"/>
        <w:numPr>
          <w:ilvl w:val="0"/>
          <w:numId w:val="32"/>
        </w:numPr>
        <w:tabs>
          <w:tab w:val="left" w:pos="1678"/>
        </w:tabs>
        <w:autoSpaceDE w:val="0"/>
        <w:autoSpaceDN w:val="0"/>
        <w:spacing w:before="4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Изобразительная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spacing w:line="242" w:lineRule="auto"/>
        <w:ind w:left="904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деятельностью;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вкус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гармонии;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художественное восприятие, закрепляет у детей умение выделять цвет, форму, величину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однородные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нескольким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сенсорным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признакам: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форме, цвету,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 органы чувств;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видеть и восхищаться красотой изображенных предметов (формой, цветом) на картинах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рассматривании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декоративно-прикладных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изделий.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Рисование: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у детей интерес к рисованию; умение передавать в рисунках красоту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окружающих предметов и природы (голубое небо с белыми облаками; кружащиеся на ветру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падающие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землю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разноцветные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листья;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снежинки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подобное);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продолжает учить правильно держать карандаш, фломастер,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кисть, не напрягая мышц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сжимая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пальцы; 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карандашом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кистью во время рисования; учит детей набирать краску на кисть: аккуратно обмакивать 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ворсом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баночку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лишнюю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баночки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легким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прикосновением ворса, хорошо промывать кисть, прежде чем набрать краску другого цвета;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приучает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осушать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промытую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мягкую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тряпочку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бумажную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салфетку;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(красный,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зеленый,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желтый,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белый,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черный);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оттенками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(розовый,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голубой,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серый);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обращает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0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подбор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соответствующего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изображаемому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нанесению линий, штрихов, пятен, мазков (опадают с деревьев листочки, идет дождь, «снег,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снег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кружится,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белая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улица»,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«дождик,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дождик,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кап,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кап,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кап...»).</w:t>
      </w:r>
    </w:p>
    <w:p w:rsidR="005C50DC">
      <w:pPr>
        <w:widowControl w:val="0"/>
        <w:autoSpaceDE w:val="0"/>
        <w:autoSpaceDN w:val="0"/>
        <w:ind w:left="904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линии (короткие, длинные) в разных направлениях, перекрещивать их (полоски, ленточки, до-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рожки, заборчик, клетчатый платочек и другое); подводит детей к изображению 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разной формы (округлая,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прямоугольная)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состоящих 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комбинаций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 и линий (неваляшка, снеговик, цыпленок, тележка, вагончик и другое); формирует 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несложные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повторяя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(елочки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нашем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неваляшки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гуляют)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предметы, насекомых и тому подобное (в траве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ползают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жучки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червячки; колобок катится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дорожкеи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другое);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располагать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листу.</w:t>
      </w:r>
    </w:p>
    <w:p w:rsidR="005C50DC">
      <w:pPr>
        <w:widowControl w:val="0"/>
        <w:autoSpaceDE w:val="0"/>
        <w:autoSpaceDN w:val="0"/>
        <w:spacing w:before="7" w:line="275" w:lineRule="exact"/>
        <w:ind w:left="141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Лепка:</w:t>
      </w:r>
    </w:p>
    <w:p w:rsidR="005C50DC">
      <w:pPr>
        <w:widowControl w:val="0"/>
        <w:autoSpaceDE w:val="0"/>
        <w:autoSpaceDN w:val="0"/>
        <w:ind w:left="903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у детей интерес к лепке; закрепляет представления детей о свойствах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глины, пластилина, пластической массы и способах лепки; учит детей раскатывать комочки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прямыми и круговыми движениями, соединять концы получившейся палочки, сплющивать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шар, сминая его ладонями обеих рук; педагог побуждает детей украшать вылепленные пред-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меты, используя палочку с заточенным концом; учит детей создавать предметы, состоящие 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2–3 частей, соединяя их путем прижимания друг к другу; закрепляет у детей умение аккурат-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 пользоваться глиной, класть комочки и вылепленные предметы на дощечку; учит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несложные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нескольких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(неваляшка,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цыпленок,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пирамидка и другие); педагог предлагает объединять вылепленные фигурки в коллективную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(неваляшки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водят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хоровод,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яблоки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лежат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тарелке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 у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 радоваться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работы.</w:t>
      </w:r>
    </w:p>
    <w:p w:rsidR="005C50DC">
      <w:pPr>
        <w:widowControl w:val="0"/>
        <w:autoSpaceDE w:val="0"/>
        <w:autoSpaceDN w:val="0"/>
        <w:spacing w:line="272" w:lineRule="exact"/>
        <w:ind w:left="141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Аппликация:</w:t>
      </w:r>
    </w:p>
    <w:p w:rsidR="005C50DC">
      <w:pPr>
        <w:widowControl w:val="0"/>
        <w:autoSpaceDE w:val="0"/>
        <w:autoSpaceDN w:val="0"/>
        <w:ind w:left="903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искусству аппликации,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 учит детей предварительно выкладывать (в определенной последовательности)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составляя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(заду-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наклеивать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аккуратно пользоваться клеем: намазывать его кисточкой тонким слоем на обратную сторону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наклеиваемой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приготовленной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клеенке);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прикладывать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намазанной</w:t>
      </w:r>
    </w:p>
    <w:p w:rsidR="005C50DC">
      <w:pPr>
        <w:widowControl w:val="0"/>
        <w:autoSpaceDE w:val="0"/>
        <w:autoSpaceDN w:val="0"/>
        <w:spacing w:before="81"/>
        <w:ind w:left="903" w:right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клеем, к листу бумаги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плотно прижимать салфеткой; педагог 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 навык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аккуратной работы; учит детей создавать в аппликации на бумаге разной формы (квадрат,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розетта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геометрических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природных материалов, повторяя и чередуя их по форме и цвету; развивает у детей чувство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ритма;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цвета.</w:t>
      </w:r>
    </w:p>
    <w:p w:rsidR="005C50DC">
      <w:pPr>
        <w:widowControl w:val="0"/>
        <w:autoSpaceDE w:val="0"/>
        <w:autoSpaceDN w:val="0"/>
        <w:spacing w:before="83" w:line="275" w:lineRule="exact"/>
        <w:ind w:left="1416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Народное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декоративно-прикладное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искусство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:</w:t>
      </w:r>
    </w:p>
    <w:p w:rsidR="005C50DC">
      <w:pPr>
        <w:widowControl w:val="0"/>
        <w:autoSpaceDE w:val="0"/>
        <w:autoSpaceDN w:val="0"/>
        <w:ind w:left="903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украшать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дымковскими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узорами силуэты игрушек, вырезанных педагогом (птичка, козлик, конь и другие), и 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(блюдечко,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рукавички).</w:t>
      </w:r>
    </w:p>
    <w:p w:rsidR="005C50DC">
      <w:pPr>
        <w:widowControl w:val="0"/>
        <w:numPr>
          <w:ilvl w:val="0"/>
          <w:numId w:val="32"/>
        </w:numPr>
        <w:tabs>
          <w:tab w:val="left" w:pos="1778"/>
        </w:tabs>
        <w:autoSpaceDE w:val="0"/>
        <w:autoSpaceDN w:val="0"/>
        <w:spacing w:before="6" w:line="275" w:lineRule="exact"/>
        <w:ind w:left="1777" w:hanging="3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Конструктивная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учит детей простейшему анализу созданных построек; вызывает чувство радости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 удавшейся постройке. Учит детей располагать кирпичики, пластины вертикально (в ряд,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кругу, по периметру четырехугольника), ставить их плотно друг к другу, на определенном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расстоянии (заборчик, ворота). Педагог побуждает детей к созданию вариантов конструкций,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добавляя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столбики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ворот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ставить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трехгранные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призмы,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рядом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столбами</w:t>
      </w:r>
    </w:p>
    <w:p w:rsidR="005C50DC">
      <w:pPr>
        <w:widowControl w:val="0"/>
        <w:autoSpaceDE w:val="0"/>
        <w:autoSpaceDN w:val="0"/>
        <w:ind w:left="904" w:right="69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кубики и другое). Учит детей изменять постройки двумя способами: заменяя одни детали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 или надстраивая их в высоту, длину (низкая и высокая башенка, короткий и длинный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поезд).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замыслу.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 формировать умение у детей обыгрывать постройки, объединять их по сюжету: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дорожка и дома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 xml:space="preserve">улица; стол, стул, диван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мебель для кукол. Педагог приучает детей после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аккуратно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складывать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коробки.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свойствами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песка,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снега,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сооружая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постройки.</w:t>
      </w:r>
    </w:p>
    <w:p w:rsidR="005C50DC">
      <w:pPr>
        <w:widowControl w:val="0"/>
        <w:numPr>
          <w:ilvl w:val="0"/>
          <w:numId w:val="32"/>
        </w:numPr>
        <w:tabs>
          <w:tab w:val="left" w:pos="1678"/>
        </w:tabs>
        <w:autoSpaceDE w:val="0"/>
        <w:autoSpaceDN w:val="0"/>
        <w:spacing w:line="271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Музыкальная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Слушание: </w:t>
      </w:r>
      <w:r>
        <w:rPr>
          <w:rFonts w:eastAsia="Calibri"/>
          <w:sz w:val="20"/>
          <w:szCs w:val="20"/>
          <w:lang w:val="x-none" w:eastAsia="en-US" w:bidi="ar-SA"/>
        </w:rPr>
        <w:t>педагог учит детей слушать музыкальное произведение до конца, понимать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узнавать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сколько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впечатления после прослушивания словом, мимикой, жестом. Развивает у детей способность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 звуки по высоте в пределах октавы, септимы, замечать изменение в силе звучания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мелодии (громко, тихо). Совершенствует у детей умение различать звучание 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(музыкальный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молоточек,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шарманка,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погремушка,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барабан,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бубен,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металлофон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Пение:</w:t>
      </w:r>
      <w:r>
        <w:rPr>
          <w:rFonts w:eastAsia="Calibri"/>
          <w:b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развитию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певческих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навыков: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петь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напряжения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диапазоне ре (ми) 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ля (си), в одном темпе 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всеми, чисто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ясно произносить слова,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(весело,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протяжно,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ласково,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напевно).</w:t>
      </w:r>
    </w:p>
    <w:p w:rsidR="005C50DC">
      <w:pPr>
        <w:widowControl w:val="0"/>
        <w:autoSpaceDE w:val="0"/>
        <w:autoSpaceDN w:val="0"/>
        <w:spacing w:line="272" w:lineRule="exact"/>
        <w:ind w:left="1417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Песенное</w:t>
      </w:r>
      <w:r>
        <w:rPr>
          <w:b/>
          <w:spacing w:val="1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творчество</w:t>
      </w:r>
      <w:r>
        <w:rPr>
          <w:szCs w:val="22"/>
          <w:lang w:val="ru-RU" w:eastAsia="en-US" w:bidi="ar-SA"/>
        </w:rPr>
        <w:t>: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учит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допевать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мелодии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колыбельных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песен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слог</w:t>
      </w:r>
    </w:p>
    <w:p w:rsidR="005C50DC">
      <w:pPr>
        <w:widowControl w:val="0"/>
        <w:autoSpaceDE w:val="0"/>
        <w:autoSpaceDN w:val="0"/>
        <w:spacing w:line="237" w:lineRule="auto"/>
        <w:ind w:left="904" w:right="72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«баю-баю» и веселых мелодий на слог «ля-ля». Способствует у детей формированию навыка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сочинительства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веселых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грустных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образцу.</w:t>
      </w:r>
    </w:p>
    <w:p w:rsidR="005C50DC">
      <w:pPr>
        <w:widowControl w:val="0"/>
        <w:autoSpaceDE w:val="0"/>
        <w:autoSpaceDN w:val="0"/>
        <w:spacing w:before="5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Музыкально-ритмические движения</w:t>
      </w:r>
      <w:r>
        <w:rPr>
          <w:rFonts w:eastAsia="Calibri"/>
          <w:sz w:val="20"/>
          <w:szCs w:val="20"/>
          <w:lang w:val="x-none" w:eastAsia="en-US" w:bidi="ar-SA"/>
        </w:rPr>
        <w:t>: педагог учит детей двигаться в соответствии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двухчастной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звучания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(громко,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тихо);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реагировать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звучания музыки и ее окончание. Совершенствует у детей навыки основных движений (ходьба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бег).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маршировать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бегать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легко,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умеренном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быстром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улучшает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исполнения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движений: притопывания попеременно двумя ногами и одной ногой. Развивает у детей умение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кружитьсяв парах, выполнять прямой галоп, двигаться под музыку ритмично и согласно темпу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 у детей развитию навыков выразительной и эмоциональной передачи игровых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сказочных об-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разов: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медведь,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крадется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кошка,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мышата,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скачет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зайка,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петушок,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клюют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зернышки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цыплята,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летают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птички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далее;</w:t>
      </w:r>
    </w:p>
    <w:p w:rsidR="005C50DC">
      <w:pPr>
        <w:widowControl w:val="0"/>
        <w:autoSpaceDE w:val="0"/>
        <w:autoSpaceDN w:val="0"/>
        <w:ind w:left="904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активизирует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танцевально-игровое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 в выполнение танцевальных движений под плясовые мелодии. Учит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точности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передающих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 изображаемых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животных;</w:t>
      </w:r>
    </w:p>
    <w:p w:rsidR="005C50DC">
      <w:pPr>
        <w:widowControl w:val="0"/>
        <w:autoSpaceDE w:val="0"/>
        <w:autoSpaceDN w:val="0"/>
        <w:spacing w:line="242" w:lineRule="auto"/>
        <w:ind w:left="904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музыкально-ритмических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повседневной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(праздниках,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досуговой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деятельности).</w:t>
      </w:r>
    </w:p>
    <w:p w:rsidR="005C50DC">
      <w:pPr>
        <w:widowControl w:val="0"/>
        <w:autoSpaceDE w:val="0"/>
        <w:autoSpaceDN w:val="0"/>
        <w:spacing w:before="80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Игра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на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детских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музыкальных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инструментах:</w:t>
      </w:r>
    </w:p>
    <w:p w:rsidR="005C50DC">
      <w:pPr>
        <w:widowControl w:val="0"/>
        <w:autoSpaceDE w:val="0"/>
        <w:autoSpaceDN w:val="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инструментами: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дудочкой,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металлофоном,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колокольчиком,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бубном,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погремушкой,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барабаном,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звучанием.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подыгрывать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ударных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инструментах.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звучанию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инструменты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(предметы)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манипулирования,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звукоизвлечения;</w:t>
      </w:r>
    </w:p>
    <w:p w:rsidR="005C50DC">
      <w:pPr>
        <w:widowControl w:val="0"/>
        <w:autoSpaceDE w:val="0"/>
        <w:autoSpaceDN w:val="0"/>
        <w:spacing w:line="237" w:lineRule="auto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поощряет детей в самостоятельном экспериментировании 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звуками в разных 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исследовании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звука: высоты,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длительности,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тембра.</w:t>
      </w:r>
    </w:p>
    <w:p w:rsidR="005C50DC">
      <w:pPr>
        <w:widowControl w:val="0"/>
        <w:autoSpaceDE w:val="0"/>
        <w:autoSpaceDN w:val="0"/>
        <w:spacing w:before="12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4)</w:t>
      </w:r>
      <w:r>
        <w:rPr>
          <w:rFonts w:ascii="Cambria" w:eastAsia="Calibri" w:hAnsi="Cambria"/>
          <w:b/>
          <w:bCs/>
          <w:spacing w:val="2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Театрализованная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3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у детей интерес к театрализованной деятельности, знакомит детей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(настольный,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плоскостной,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танцевальные характеристики персонажей (ласковая кошечка, мишка косолапый, маленькая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птичка и так далее). Формирует умение использовать в игре различные шапочки, воротники,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атрибуты. Педагог поощряет участие детей в играх-драматизациях, формирует умение следить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сюжетом.</w:t>
      </w:r>
    </w:p>
    <w:p w:rsidR="005C50DC">
      <w:pPr>
        <w:widowControl w:val="0"/>
        <w:autoSpaceDE w:val="0"/>
        <w:autoSpaceDN w:val="0"/>
        <w:spacing w:line="275" w:lineRule="exact"/>
        <w:ind w:left="141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6)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Культурно-досуговая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spacing w:line="242" w:lineRule="auto"/>
        <w:ind w:left="903" w:right="72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организует культурно-досуговую деятельность детей по интересам, обеспечивая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благополучие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отдых.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 интерес к различным видам досуговой деятельности (рассматривание иллюстраций,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 далее),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атмосферу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благополучия.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Побуждает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участию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(играх-забавах,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просмотрах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 и так далее). Формирует желание участвовать в праздниках. Педагог знакомит с культу-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мероприятий.</w:t>
      </w:r>
    </w:p>
    <w:p w:rsidR="005C50DC">
      <w:pPr>
        <w:widowControl w:val="0"/>
        <w:autoSpaceDE w:val="0"/>
        <w:autoSpaceDN w:val="0"/>
        <w:spacing w:before="2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4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42" w:lineRule="auto"/>
        <w:ind w:left="905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художественно-эстетического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33"/>
        </w:numPr>
        <w:tabs>
          <w:tab w:val="left" w:pos="1677"/>
        </w:tabs>
        <w:autoSpaceDE w:val="0"/>
        <w:autoSpaceDN w:val="0"/>
        <w:spacing w:line="273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приобщение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искусству:</w:t>
      </w:r>
    </w:p>
    <w:p w:rsidR="005C50DC">
      <w:pPr>
        <w:widowControl w:val="0"/>
        <w:autoSpaceDE w:val="0"/>
        <w:autoSpaceDN w:val="0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развивать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художественное и эстетическое восприятие в 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вкус;</w:t>
      </w:r>
    </w:p>
    <w:p w:rsidR="005C50DC">
      <w:pPr>
        <w:widowControl w:val="0"/>
        <w:autoSpaceDE w:val="0"/>
        <w:autoSpaceDN w:val="0"/>
        <w:ind w:left="1418" w:right="73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отзывчивость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действительности;</w:t>
      </w:r>
    </w:p>
    <w:p w:rsidR="005C50DC">
      <w:pPr>
        <w:widowControl w:val="0"/>
        <w:autoSpaceDE w:val="0"/>
        <w:autoSpaceDN w:val="0"/>
        <w:spacing w:line="237" w:lineRule="auto"/>
        <w:ind w:left="1418" w:right="143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искусству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виду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познакомить детей с видами и жанрами искусства, историей его возникновения,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</w:p>
    <w:p w:rsidR="005C50DC">
      <w:pPr>
        <w:widowControl w:val="0"/>
        <w:autoSpaceDE w:val="0"/>
        <w:autoSpaceDN w:val="0"/>
        <w:spacing w:line="237" w:lineRule="auto"/>
        <w:ind w:left="905" w:right="721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искусством;</w:t>
      </w:r>
    </w:p>
    <w:p w:rsidR="005C50DC">
      <w:pPr>
        <w:widowControl w:val="0"/>
        <w:autoSpaceDE w:val="0"/>
        <w:autoSpaceDN w:val="0"/>
        <w:spacing w:before="1" w:line="237" w:lineRule="auto"/>
        <w:ind w:left="905" w:right="73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у детей интерес к детским выставкам, спектаклям; желание посещать театр,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музей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подобное;</w:t>
      </w:r>
    </w:p>
    <w:p w:rsidR="005C50DC">
      <w:pPr>
        <w:widowControl w:val="0"/>
        <w:autoSpaceDE w:val="0"/>
        <w:autoSpaceDN w:val="0"/>
        <w:spacing w:before="2"/>
        <w:ind w:left="905" w:right="73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приобщать детей к лучшим образцам отечественного и мирового искусства. 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патриотизм и чувства гордости за свою страну, край в процессе ознакомления с различными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</w:p>
    <w:p w:rsidR="005C50DC">
      <w:pPr>
        <w:widowControl w:val="0"/>
        <w:numPr>
          <w:ilvl w:val="0"/>
          <w:numId w:val="33"/>
        </w:numPr>
        <w:tabs>
          <w:tab w:val="left" w:pos="1677"/>
        </w:tabs>
        <w:autoSpaceDE w:val="0"/>
        <w:autoSpaceDN w:val="0"/>
        <w:spacing w:before="7" w:line="275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изобразительная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before="1" w:line="237" w:lineRule="auto"/>
        <w:ind w:left="905" w:right="71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 деятельности;</w:t>
      </w:r>
    </w:p>
    <w:p w:rsidR="005C50DC">
      <w:pPr>
        <w:widowControl w:val="0"/>
        <w:autoSpaceDE w:val="0"/>
        <w:autoSpaceDN w:val="0"/>
        <w:spacing w:before="9" w:line="232" w:lineRule="auto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воображение,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художественно-творческие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способности;</w:t>
      </w:r>
    </w:p>
    <w:p w:rsidR="005C50DC">
      <w:pPr>
        <w:widowControl w:val="0"/>
        <w:autoSpaceDE w:val="0"/>
        <w:autoSpaceDN w:val="0"/>
        <w:spacing w:before="12" w:line="237" w:lineRule="auto"/>
        <w:ind w:left="905" w:right="72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последовательно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рассматривать произведения искусства и предметы окружающего мира; соотносить увиденное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опытом;</w:t>
      </w:r>
    </w:p>
    <w:p w:rsidR="005C50DC">
      <w:pPr>
        <w:widowControl w:val="0"/>
        <w:autoSpaceDE w:val="0"/>
        <w:autoSpaceDN w:val="0"/>
        <w:spacing w:before="91" w:line="237" w:lineRule="auto"/>
        <w:ind w:left="905" w:right="734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формировать у детей умение рассматривать и обследовать предметы, в 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 рук;</w:t>
      </w:r>
    </w:p>
    <w:p w:rsidR="005C50DC">
      <w:pPr>
        <w:widowControl w:val="0"/>
        <w:autoSpaceDE w:val="0"/>
        <w:autoSpaceDN w:val="0"/>
        <w:spacing w:before="3"/>
        <w:ind w:left="905" w:right="71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(иллюстрации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репродукции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живописи,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искусство, скульптура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творчества;</w:t>
      </w:r>
    </w:p>
    <w:p w:rsidR="005C50DC">
      <w:pPr>
        <w:widowControl w:val="0"/>
        <w:autoSpaceDE w:val="0"/>
        <w:autoSpaceDN w:val="0"/>
        <w:spacing w:before="2" w:line="242" w:lineRule="auto"/>
        <w:ind w:left="1418" w:right="136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у детей умение выделять и использовать средства выразительности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лепке,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аппликации;</w:t>
      </w:r>
    </w:p>
    <w:p w:rsidR="005C50DC">
      <w:pPr>
        <w:widowControl w:val="0"/>
        <w:autoSpaceDE w:val="0"/>
        <w:autoSpaceDN w:val="0"/>
        <w:spacing w:line="237" w:lineRule="auto"/>
        <w:ind w:left="905" w:right="714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лепке,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аппликации;</w:t>
      </w:r>
    </w:p>
    <w:p w:rsidR="005C50DC">
      <w:pPr>
        <w:widowControl w:val="0"/>
        <w:autoSpaceDE w:val="0"/>
        <w:autoSpaceDN w:val="0"/>
        <w:spacing w:line="232" w:lineRule="auto"/>
        <w:ind w:left="905" w:right="734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закреплять у детей умение сохранять правильную позу при рисовании: не горбиться, 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наклоняться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низко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над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столом,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мольберту;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сидеть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напрягаясь;</w:t>
      </w:r>
    </w:p>
    <w:p w:rsidR="005C50DC">
      <w:pPr>
        <w:widowControl w:val="0"/>
        <w:autoSpaceDE w:val="0"/>
        <w:autoSpaceDN w:val="0"/>
        <w:spacing w:before="12" w:line="232" w:lineRule="auto"/>
        <w:ind w:left="905" w:right="71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приучать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аккуратными: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сохранять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рабочее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порядке,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окончании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убирать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 стола;</w:t>
      </w:r>
    </w:p>
    <w:p w:rsidR="005C50DC">
      <w:pPr>
        <w:widowControl w:val="0"/>
        <w:autoSpaceDE w:val="0"/>
        <w:autoSpaceDN w:val="0"/>
        <w:spacing w:before="9"/>
        <w:ind w:left="905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поощрять детей воплощать в художественной форме свои представления, переживания,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мысли;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прекрасного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before="4" w:line="237" w:lineRule="auto"/>
        <w:ind w:left="905" w:right="71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before="9" w:line="232" w:lineRule="auto"/>
        <w:ind w:left="1417" w:right="121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дружелюбие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оценке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работ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</w:p>
    <w:p w:rsidR="005C50DC">
      <w:pPr>
        <w:widowControl w:val="0"/>
        <w:numPr>
          <w:ilvl w:val="0"/>
          <w:numId w:val="33"/>
        </w:numPr>
        <w:tabs>
          <w:tab w:val="left" w:pos="1677"/>
        </w:tabs>
        <w:autoSpaceDE w:val="0"/>
        <w:autoSpaceDN w:val="0"/>
        <w:spacing w:before="20" w:line="272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конструктивная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42" w:lineRule="auto"/>
        <w:ind w:left="905" w:right="72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развивать у детей способность различать и называть строительные детали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(куб,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пластина,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кирпичик,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брусок);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конструктивных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</w:t>
      </w:r>
    </w:p>
    <w:p w:rsidR="005C50DC">
      <w:pPr>
        <w:widowControl w:val="0"/>
        <w:autoSpaceDE w:val="0"/>
        <w:autoSpaceDN w:val="0"/>
        <w:spacing w:line="242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(устойчивость,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величина);</w:t>
      </w:r>
    </w:p>
    <w:p w:rsidR="005C50DC">
      <w:pPr>
        <w:widowControl w:val="0"/>
        <w:autoSpaceDE w:val="0"/>
        <w:autoSpaceDN w:val="0"/>
        <w:spacing w:line="242" w:lineRule="auto"/>
        <w:ind w:left="905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 крупного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мелкого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строительного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материала;</w:t>
      </w:r>
    </w:p>
    <w:p w:rsidR="005C50DC">
      <w:pPr>
        <w:widowControl w:val="0"/>
        <w:autoSpaceDE w:val="0"/>
        <w:autoSpaceDN w:val="0"/>
        <w:spacing w:line="273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обучать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конструированию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бумаги;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приобщать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изготовлению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поделок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материала.</w:t>
      </w:r>
    </w:p>
    <w:p w:rsidR="005C50DC">
      <w:pPr>
        <w:widowControl w:val="0"/>
        <w:numPr>
          <w:ilvl w:val="0"/>
          <w:numId w:val="33"/>
        </w:numPr>
        <w:tabs>
          <w:tab w:val="left" w:pos="1677"/>
        </w:tabs>
        <w:autoSpaceDE w:val="0"/>
        <w:autoSpaceDN w:val="0"/>
        <w:spacing w:before="1" w:line="272" w:lineRule="exact"/>
        <w:ind w:left="1676" w:hanging="26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музыкальная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37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музыке,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слушать,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вызывать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отзывчивость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произведений;</w:t>
      </w:r>
    </w:p>
    <w:p w:rsidR="005C50DC">
      <w:pPr>
        <w:widowControl w:val="0"/>
        <w:autoSpaceDE w:val="0"/>
        <w:autoSpaceDN w:val="0"/>
        <w:spacing w:before="8" w:line="232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впечатления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способствовать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дальнейшему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развитию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культуры;</w:t>
      </w:r>
    </w:p>
    <w:p w:rsidR="005C50DC">
      <w:pPr>
        <w:widowControl w:val="0"/>
        <w:autoSpaceDE w:val="0"/>
        <w:autoSpaceDN w:val="0"/>
        <w:spacing w:before="16" w:line="232" w:lineRule="auto"/>
        <w:ind w:left="1418" w:right="514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слушательскую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культуру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музыкальность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</w:p>
    <w:p w:rsidR="005C50DC">
      <w:pPr>
        <w:widowControl w:val="0"/>
        <w:autoSpaceDE w:val="0"/>
        <w:autoSpaceDN w:val="0"/>
        <w:spacing w:before="14" w:line="272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интерес 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любовь к</w:t>
      </w:r>
      <w:r>
        <w:rPr>
          <w:rFonts w:eastAsia="Calibri"/>
          <w:spacing w:val="-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высокохудожественной </w:t>
      </w:r>
      <w:r>
        <w:rPr>
          <w:rFonts w:eastAsia="Calibri"/>
          <w:sz w:val="20"/>
          <w:szCs w:val="20"/>
          <w:lang w:val="x-none" w:eastAsia="en-US" w:bidi="ar-SA"/>
        </w:rPr>
        <w:t>музыке;</w:t>
      </w:r>
    </w:p>
    <w:p w:rsidR="005C50DC">
      <w:pPr>
        <w:widowControl w:val="0"/>
        <w:autoSpaceDE w:val="0"/>
        <w:autoSpaceDN w:val="0"/>
        <w:spacing w:line="24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 выразительности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музыке,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высоте;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 пению;</w:t>
      </w:r>
    </w:p>
    <w:p w:rsidR="005C50DC">
      <w:pPr>
        <w:widowControl w:val="0"/>
        <w:autoSpaceDE w:val="0"/>
        <w:autoSpaceDN w:val="0"/>
        <w:spacing w:line="24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способствовать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освоению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элементов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танца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ритмопластики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двигательных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образов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играх,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драматизациях,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инсценировании;</w:t>
      </w:r>
    </w:p>
    <w:p w:rsidR="005C50DC">
      <w:pPr>
        <w:widowControl w:val="0"/>
        <w:autoSpaceDE w:val="0"/>
        <w:autoSpaceDN w:val="0"/>
        <w:spacing w:line="242" w:lineRule="auto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способствовать</w:t>
      </w:r>
      <w:r>
        <w:rPr>
          <w:rFonts w:eastAsia="Calibri"/>
          <w:spacing w:val="-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освоению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инструментах;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поощрять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самостоятельно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заниматься музыкальной деятельностью.</w:t>
      </w:r>
    </w:p>
    <w:p w:rsidR="005C50DC">
      <w:pPr>
        <w:widowControl w:val="0"/>
        <w:numPr>
          <w:ilvl w:val="0"/>
          <w:numId w:val="33"/>
        </w:numPr>
        <w:tabs>
          <w:tab w:val="left" w:pos="1677"/>
        </w:tabs>
        <w:autoSpaceDE w:val="0"/>
        <w:autoSpaceDN w:val="0"/>
        <w:spacing w:line="275" w:lineRule="exact"/>
        <w:ind w:left="1676" w:hanging="26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театрализованная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before="1" w:line="232" w:lineRule="auto"/>
        <w:ind w:left="1418" w:right="1319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развивать интерес детей к театрализованной деятельности;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навыков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</w:p>
    <w:p w:rsidR="005C50DC">
      <w:pPr>
        <w:widowControl w:val="0"/>
        <w:autoSpaceDE w:val="0"/>
        <w:autoSpaceDN w:val="0"/>
        <w:spacing w:before="4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творческой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 детей;</w:t>
      </w:r>
    </w:p>
    <w:p w:rsidR="005C50DC">
      <w:pPr>
        <w:widowControl w:val="0"/>
        <w:autoSpaceDE w:val="0"/>
        <w:autoSpaceDN w:val="0"/>
        <w:spacing w:before="2" w:line="24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учить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элементам художественно-образных выразительных средств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(интонация, мимика,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пантомимика);</w:t>
      </w:r>
    </w:p>
    <w:p w:rsidR="005C50DC">
      <w:pPr>
        <w:widowControl w:val="0"/>
        <w:autoSpaceDE w:val="0"/>
        <w:autoSpaceDN w:val="0"/>
        <w:spacing w:line="242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активизировать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словарь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звуковую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интонационный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строй,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диалогическую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речь;</w:t>
      </w:r>
    </w:p>
    <w:p w:rsidR="005C50DC">
      <w:pPr>
        <w:widowControl w:val="0"/>
        <w:autoSpaceDE w:val="0"/>
        <w:autoSpaceDN w:val="0"/>
        <w:spacing w:line="242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познакомить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(кукольный,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музыкальный,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детский,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зверей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другое);</w:t>
      </w:r>
    </w:p>
    <w:p w:rsidR="005C50DC">
      <w:pPr>
        <w:widowControl w:val="0"/>
        <w:autoSpaceDE w:val="0"/>
        <w:autoSpaceDN w:val="0"/>
        <w:spacing w:before="56" w:line="237" w:lineRule="auto"/>
        <w:ind w:left="905" w:right="175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у детей простейшие образно-выразительные умения, имитировать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сказочных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животных;</w:t>
      </w:r>
    </w:p>
    <w:p w:rsidR="005C50DC">
      <w:pPr>
        <w:widowControl w:val="0"/>
        <w:autoSpaceDE w:val="0"/>
        <w:autoSpaceDN w:val="0"/>
        <w:spacing w:before="15" w:line="232" w:lineRule="auto"/>
        <w:ind w:left="905" w:right="2201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эстетический вкус, воспитывать чувство прекрасного, побуждать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нравственноэстетические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переживания;</w:t>
      </w:r>
    </w:p>
    <w:p w:rsidR="005C50DC">
      <w:pPr>
        <w:widowControl w:val="0"/>
        <w:autoSpaceDE w:val="0"/>
        <w:autoSpaceDN w:val="0"/>
        <w:spacing w:before="9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побуждать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творческим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игровому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общению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сверстниками;</w:t>
      </w:r>
    </w:p>
    <w:p w:rsidR="005C50DC">
      <w:pPr>
        <w:widowControl w:val="0"/>
        <w:numPr>
          <w:ilvl w:val="0"/>
          <w:numId w:val="33"/>
        </w:numPr>
        <w:tabs>
          <w:tab w:val="left" w:pos="1806"/>
        </w:tabs>
        <w:autoSpaceDE w:val="0"/>
        <w:autoSpaceDN w:val="0"/>
        <w:spacing w:before="7" w:line="240" w:lineRule="auto"/>
        <w:ind w:left="1805" w:hanging="73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культурно-досуговая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before="79" w:line="275" w:lineRule="exact"/>
        <w:ind w:left="107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организовывать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пользой;</w:t>
      </w:r>
    </w:p>
    <w:p w:rsidR="005C50DC">
      <w:pPr>
        <w:widowControl w:val="0"/>
        <w:autoSpaceDE w:val="0"/>
        <w:autoSpaceDN w:val="0"/>
        <w:spacing w:line="242" w:lineRule="auto"/>
        <w:ind w:left="1072" w:right="100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поощрять желание заниматься интересной самостоятельной деятельностью, отмечать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красоту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окружающего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мира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(кружение</w:t>
      </w:r>
      <w:r>
        <w:rPr>
          <w:rFonts w:eastAsia="Calibri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снежинок,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пение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птиц,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шелест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деревьев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</w:t>
      </w:r>
    </w:p>
    <w:p w:rsidR="005C50DC">
      <w:pPr>
        <w:widowControl w:val="0"/>
        <w:autoSpaceDE w:val="0"/>
        <w:autoSpaceDN w:val="0"/>
        <w:spacing w:line="242" w:lineRule="auto"/>
        <w:ind w:left="1417" w:hanging="34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 передавать это в различных видах деятельности (изобразительной, словесной, музыкальной);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 интерес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развлечениям,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знакомящим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культурой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традициями народов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осуществлять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патриотическое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нравственное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воспитание,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приобщать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</w:p>
    <w:p w:rsidR="005C50DC">
      <w:pPr>
        <w:widowControl w:val="0"/>
        <w:autoSpaceDE w:val="0"/>
        <w:autoSpaceDN w:val="0"/>
        <w:spacing w:line="268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2"/>
          <w:sz w:val="20"/>
          <w:szCs w:val="20"/>
          <w:lang w:val="x-none" w:eastAsia="en-US" w:bidi="ar-SA"/>
        </w:rPr>
        <w:t>культуре,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эстетико-эмоциональному</w:t>
      </w:r>
      <w:r>
        <w:rPr>
          <w:rFonts w:eastAsia="Calibri"/>
          <w:spacing w:val="-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творчеству;</w:t>
      </w:r>
    </w:p>
    <w:p w:rsidR="005C50DC">
      <w:pPr>
        <w:widowControl w:val="0"/>
        <w:autoSpaceDE w:val="0"/>
        <w:autoSpaceDN w:val="0"/>
        <w:spacing w:line="24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приобщать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праздничной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принимать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 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(календарных,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государственных,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народных);</w:t>
      </w:r>
    </w:p>
    <w:p w:rsidR="005C50DC">
      <w:pPr>
        <w:widowControl w:val="0"/>
        <w:autoSpaceDE w:val="0"/>
        <w:autoSpaceDN w:val="0"/>
        <w:spacing w:line="272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причастности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событиям,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происходящим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стране;</w:t>
      </w:r>
    </w:p>
    <w:p w:rsidR="005C50DC">
      <w:pPr>
        <w:widowControl w:val="0"/>
        <w:autoSpaceDE w:val="0"/>
        <w:autoSpaceDN w:val="0"/>
        <w:spacing w:line="242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художественные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наклонности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ребенка;</w:t>
      </w:r>
    </w:p>
    <w:p w:rsidR="005C50DC">
      <w:pPr>
        <w:widowControl w:val="0"/>
        <w:autoSpaceDE w:val="0"/>
        <w:autoSpaceDN w:val="0"/>
        <w:spacing w:line="24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вовлекать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подготовки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развлечений;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участвовать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кукольном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спектакле,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композициях,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концертах.</w:t>
      </w:r>
    </w:p>
    <w:p w:rsidR="005C50DC">
      <w:pPr>
        <w:widowControl w:val="0"/>
        <w:autoSpaceDE w:val="0"/>
        <w:autoSpaceDN w:val="0"/>
        <w:spacing w:line="237" w:lineRule="auto"/>
        <w:ind w:left="1417" w:right="514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Содержание образовательной деятельности.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Приобщение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искусству.</w:t>
      </w:r>
    </w:p>
    <w:p w:rsidR="005C50DC">
      <w:pPr>
        <w:widowControl w:val="0"/>
        <w:autoSpaceDE w:val="0"/>
        <w:autoSpaceDN w:val="0"/>
        <w:spacing w:line="274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 приобщать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восприятию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нему.</w:t>
      </w:r>
    </w:p>
    <w:p w:rsidR="005C50DC">
      <w:pPr>
        <w:widowControl w:val="0"/>
        <w:autoSpaceDE w:val="0"/>
        <w:autoSpaceDN w:val="0"/>
        <w:spacing w:line="274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 народного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декоративно-прикладного искусства, прослушивании 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фольклора.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(артист,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художник,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композитор,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писатель);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патриотизм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гордости за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страну,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края.</w:t>
      </w:r>
    </w:p>
    <w:p w:rsidR="005C50DC">
      <w:pPr>
        <w:widowControl w:val="0"/>
        <w:autoSpaceDE w:val="0"/>
        <w:autoSpaceDN w:val="0"/>
        <w:ind w:left="904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узнавать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(литература,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искусство); развивает у детей умение различать жанры и виды искусства: стихи, проза, загадки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(литература),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(музыка),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(репродукция),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скульптура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(изобразительное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искусство), здание и сооружение (архитектура); учит детей выделять и называть основные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 выразительности (цвет, форма, величина, ритм, движение, жест, звук) и 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образы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музыкальной,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знакомит детей с жанрами живописи (натюрморт,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пейзаж, портрет), с 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художественному образу и настроению произведениями; знакомит детей со средствами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живописи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(цвет,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композиция);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многообразием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оттенков,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фактуры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предметах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скульптурой,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скульптуры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(пластика,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высекание),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(объемность,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статика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особенностями ее содержания - отображение животных (анималистика), портреты человека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сценки.</w:t>
      </w:r>
    </w:p>
    <w:p w:rsidR="005C50DC">
      <w:pPr>
        <w:widowControl w:val="0"/>
        <w:autoSpaceDE w:val="0"/>
        <w:autoSpaceDN w:val="0"/>
        <w:ind w:left="903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знакомит детей с архитектурой. Формирует представления о том, что дома,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которых они живут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(ДОО,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школа,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 здания)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>‒</w:t>
      </w:r>
      <w:r>
        <w:rPr>
          <w:rFonts w:ascii="Cambria Math" w:eastAsia="Calibri" w:hAnsi="Cambria Math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сооружения;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длине,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окнами,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количеством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этажей,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подъездов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 строениям, расположенным вокруг ДОО (дома, в которых живут ребенок и 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друзья, школа, кинотеатр); привлекает внимание детей к сходству и различиям разных зданий,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 самостоятельное выделение частей здания, его особенностей; учит детей замечать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различия в сходных по форме и строению зданиях (форма и величина входных дверей, окон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частей);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строения.</w:t>
      </w:r>
    </w:p>
    <w:p w:rsidR="005C50DC">
      <w:pPr>
        <w:widowControl w:val="0"/>
        <w:autoSpaceDE w:val="0"/>
        <w:autoSpaceDN w:val="0"/>
        <w:spacing w:line="232" w:lineRule="auto"/>
        <w:ind w:left="903" w:right="72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посещение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музея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(совместно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родителями),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назначении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музея;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посещению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кукольного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выставок.</w:t>
      </w:r>
    </w:p>
    <w:p w:rsidR="005C50DC">
      <w:pPr>
        <w:widowControl w:val="0"/>
        <w:autoSpaceDE w:val="0"/>
        <w:autoSpaceDN w:val="0"/>
        <w:spacing w:before="3" w:line="242" w:lineRule="auto"/>
        <w:ind w:left="903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книжной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иллюстрации;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библиотекой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центром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хранения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писателями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поэтами.</w:t>
      </w:r>
    </w:p>
    <w:p w:rsidR="005C50DC">
      <w:pPr>
        <w:widowControl w:val="0"/>
        <w:autoSpaceDE w:val="0"/>
        <w:autoSpaceDN w:val="0"/>
        <w:spacing w:line="271" w:lineRule="exact"/>
        <w:ind w:left="141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народного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(потешки,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сказки,</w:t>
      </w:r>
    </w:p>
    <w:p w:rsidR="005C50DC">
      <w:pPr>
        <w:widowControl w:val="0"/>
        <w:autoSpaceDE w:val="0"/>
        <w:autoSpaceDN w:val="0"/>
        <w:spacing w:before="3" w:line="232" w:lineRule="auto"/>
        <w:ind w:left="1416" w:right="36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загадки,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песни,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хороводы,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заклички,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изделия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народного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декоративно-прикладного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искусства).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5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детских  предпочтений: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любимых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песен,</w:t>
      </w:r>
    </w:p>
    <w:p w:rsidR="005C50DC">
      <w:pPr>
        <w:widowControl w:val="0"/>
        <w:autoSpaceDE w:val="0"/>
        <w:autoSpaceDN w:val="0"/>
        <w:spacing w:before="6" w:line="237" w:lineRule="auto"/>
        <w:ind w:left="903" w:right="69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иллюстраций,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промыслов,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пояснение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 искусства.</w:t>
      </w:r>
    </w:p>
    <w:p w:rsidR="005C50DC">
      <w:pPr>
        <w:widowControl w:val="0"/>
        <w:autoSpaceDE w:val="0"/>
        <w:autoSpaceDN w:val="0"/>
        <w:spacing w:before="18" w:line="275" w:lineRule="exact"/>
        <w:ind w:left="1416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Изобразительная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71" w:lineRule="exact"/>
        <w:ind w:left="1416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Рисование:</w:t>
      </w:r>
    </w:p>
    <w:p w:rsidR="005C50DC">
      <w:pPr>
        <w:widowControl w:val="0"/>
        <w:autoSpaceDE w:val="0"/>
        <w:autoSpaceDN w:val="0"/>
        <w:ind w:left="903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повторяя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(неваляшки гуляют, деревья на нашем участке зимой, цыплята гуляют по травке) и добавляя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(солнышко,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падающий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снег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(круглая,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овальная,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квадратная,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прямоугольная,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треугольная), величине, расположении частей; педагог помогает детям при передаче сюжета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располагать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включенными в действие объектами; направляет внимание детей на передачу соотношения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 по величине: дерево высокое, куст ниже дерева, цветы ниже куста; 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закреплять и обогащать представления </w:t>
      </w:r>
      <w:r>
        <w:rPr>
          <w:rFonts w:eastAsia="Calibri"/>
          <w:sz w:val="20"/>
          <w:szCs w:val="20"/>
          <w:lang w:val="x-none" w:eastAsia="en-US" w:bidi="ar-SA"/>
        </w:rPr>
        <w:t>детей о цветах и оттенках окружающих предметов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 природы; педагог формирует у детей умение к уже известным цветам и оттенкам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добавить новые (коричневый, оранжевый, светло- зеленый); формирует у детей представление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можно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получить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цвета;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смешивать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краски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получения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нужных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70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цветов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оттенков;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 цвета, обращает внимание детей на многоцветие окружающего мира; 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 у детей умение правильно держать карандаш, кисть, фломастер, цветной мелок;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закрашивать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кистью,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карандашом, проводя </w:t>
      </w:r>
      <w:r>
        <w:rPr>
          <w:rFonts w:eastAsia="Calibri"/>
          <w:sz w:val="20"/>
          <w:szCs w:val="20"/>
          <w:lang w:val="x-none" w:eastAsia="en-US" w:bidi="ar-SA"/>
        </w:rPr>
        <w:t>линии и штрихи только в одном направлении (сверху вниз или слева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направо); ритмично наносить мазки, штрихи по всей форме, не выходя за пределы контура;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широкие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кистью,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>‒</w:t>
      </w:r>
      <w:r>
        <w:rPr>
          <w:rFonts w:ascii="Cambria Math" w:eastAsia="Calibri" w:hAnsi="Cambria Math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промывать кисть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краски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цвета; к концу года педагог формирует у детей умение получать светлые и темные оттенки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нажим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карандаш;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расположение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(кукла,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зайчик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соотносить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величине.</w:t>
      </w:r>
    </w:p>
    <w:p w:rsidR="005C50DC">
      <w:pPr>
        <w:widowControl w:val="0"/>
        <w:autoSpaceDE w:val="0"/>
        <w:autoSpaceDN w:val="0"/>
        <w:spacing w:before="1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Народное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декоративно-прикладное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искусство: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у детей формировать умение создавать декоративные композиции по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мотивам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дымковских,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филимоновских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узоров;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дымковские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филимоновские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изделия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 эстетического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прекрасного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узоров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вылепленные детьми игрушки и силуэты игрушек, вырезанные из бумаги). Педагог 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с городецкими изделиями; учит детей выделять элементы городецкой росписи (бутоны,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купавки,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розаны,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листья);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используемые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росписи.</w:t>
      </w:r>
    </w:p>
    <w:p w:rsidR="005C50DC">
      <w:pPr>
        <w:widowControl w:val="0"/>
        <w:autoSpaceDE w:val="0"/>
        <w:autoSpaceDN w:val="0"/>
        <w:spacing w:line="270" w:lineRule="exact"/>
        <w:ind w:left="141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Лепка: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развивать интерес детей к лепке; совершенствует у детей 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лепить из глины (из пластилина, пластической массы). Закрепляет у детей приемы лепки,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освоенные в предыдущих группах; учит детей прищипыванию с легким оттягиванием всех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краев сплюснутого шара, вытягиванию отдельных частей из целого куска, прищипыванию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мелких деталей (ушки у котенка, клюв у птички). Педагог учит детей сглаживать пальцами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поверхность вылепленного предмета, фигурки. Учит детей приемам вдавливания середины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шара,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цилиндра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полой</w:t>
      </w:r>
      <w:r>
        <w:rPr>
          <w:rFonts w:eastAsia="Calibri"/>
          <w:spacing w:val="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формы.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приемами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стеки.</w:t>
      </w:r>
    </w:p>
    <w:p w:rsidR="005C50DC">
      <w:pPr>
        <w:widowControl w:val="0"/>
        <w:autoSpaceDE w:val="0"/>
        <w:autoSpaceDN w:val="0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Поощряет</w:t>
      </w:r>
    </w:p>
    <w:p w:rsidR="005C50DC">
      <w:pPr>
        <w:widowControl w:val="0"/>
        <w:autoSpaceDE w:val="0"/>
        <w:autoSpaceDN w:val="0"/>
        <w:spacing w:before="86" w:line="237" w:lineRule="auto"/>
        <w:ind w:left="904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украшать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вылепленные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изделия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узором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помощи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стеки.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приемы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аккуратной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лепки.</w:t>
      </w:r>
    </w:p>
    <w:p w:rsidR="005C50DC">
      <w:pPr>
        <w:widowControl w:val="0"/>
        <w:autoSpaceDE w:val="0"/>
        <w:autoSpaceDN w:val="0"/>
        <w:spacing w:before="13" w:line="275" w:lineRule="exact"/>
        <w:ind w:left="141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Аппликация:</w:t>
      </w:r>
    </w:p>
    <w:p w:rsidR="005C50DC">
      <w:pPr>
        <w:widowControl w:val="0"/>
        <w:autoSpaceDE w:val="0"/>
        <w:autoSpaceDN w:val="0"/>
        <w:ind w:left="903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 детей интерес к аппликации, усложняя ее содержание и расширяя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 создания разнообразных изображений. Формирует у детей умение 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держать ножницы и пользоваться ими. Обучает детей вырезыванию, начиная с формирования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навыка разрезания по прямой сначала коротких, а затем длинных полос. Учит детей состав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полос изображения разных предметов (забор, скамейка, лесенка, дерево, кустик и другое).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вырезать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круглые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квадрата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прямоугольника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путем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скругления углов; использовать этот прием для изображения в аппликации овощей, фруктов,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ягод, цветов и т. п. Педагог продолжает расширять количество изображаемых в аппликации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 (птицы, животные, цветы, насекомые, дома, как реальные, так и воображаемые) 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готовых форм. Учит детей преобразовывать эти формы, разрезая их на две или четыре части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(круг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 xml:space="preserve">на полукруги, четверти; квадрат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на треугольники и так далее). Закрепляет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 аккуратного вырезывания и наклеивания. Педагог поощряет проявление активности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творчества.</w:t>
      </w:r>
    </w:p>
    <w:p w:rsidR="005C50DC">
      <w:pPr>
        <w:widowControl w:val="0"/>
        <w:autoSpaceDE w:val="0"/>
        <w:autoSpaceDN w:val="0"/>
        <w:spacing w:line="271" w:lineRule="exact"/>
        <w:ind w:left="141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Конструктивная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3" w:right="72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развивать у детей способность различать и называть строительные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 (куб, пластина, кирпичик, брусок); учит использовать их с учетом конструктивных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свойств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(устойчивость,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величина).</w:t>
      </w:r>
    </w:p>
    <w:p w:rsidR="005C50DC">
      <w:pPr>
        <w:widowControl w:val="0"/>
        <w:autoSpaceDE w:val="0"/>
        <w:autoSpaceDN w:val="0"/>
        <w:ind w:left="903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устанавливать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ассоциативные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предлагая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вспомнить, какие похожие сооружения дети видели. Учит анализировать образец постройки: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 основные части, различать и соотносить их по величине и форме, устанавливать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пространственное расположение этих частей относительно друг друга (в домах стены, вверху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перекрытие,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крыша;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автомобиле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кабина,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кузов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побуждает детей создавать постройки разной конструктивной сложности (гараж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нескольких автомашин, дом в 2-3 этажа, широкий мост для проезда автомобилей 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поездов, идущих в двух направлениях и другое). Развивает у детей умение использовать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сюжетно-ролевой игре постройки из строительного материала. Учит детей 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измерять постройки (по высоте, длине и ширине), соблюдать заданный педагогом принцип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(построй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такой же домик,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 высокий). Учит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сооружать постройки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крупно-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украшения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построек.</w:t>
      </w:r>
    </w:p>
    <w:p w:rsidR="005C50DC">
      <w:pPr>
        <w:widowControl w:val="0"/>
        <w:autoSpaceDE w:val="0"/>
        <w:autoSpaceDN w:val="0"/>
        <w:spacing w:line="242" w:lineRule="auto"/>
        <w:ind w:left="904" w:right="71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учит детей договариваться о том, что они будут строить, распределять 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согласовывать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усилиями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достигать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результат.</w:t>
      </w:r>
    </w:p>
    <w:p w:rsidR="005C50DC">
      <w:pPr>
        <w:widowControl w:val="0"/>
        <w:autoSpaceDE w:val="0"/>
        <w:autoSpaceDN w:val="0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обучает детей конструированию из бумаги: сгибать прямоугольный лист бумаги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пополам, совмещая стороны и углы (альбом, флажки для украшения участка, поздравительная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открытка),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приклеивать к основной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 детали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 дому окна,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двери,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трубу;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автобусу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колеса; к стулу спинку). Приобщает детей к изготовлению поделок из природного материала: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коры, веток, листьев, шишек, каштанов, ореховой скорлупы, соломы (лодочки, ежики и так да-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лее). Учит детей использовать для закрепления частей клей, пластилин; применять в поделках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катушки,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коробки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предметы.</w:t>
      </w:r>
    </w:p>
    <w:p w:rsidR="005C50DC">
      <w:pPr>
        <w:widowControl w:val="0"/>
        <w:autoSpaceDE w:val="0"/>
        <w:autoSpaceDN w:val="0"/>
        <w:spacing w:line="270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Музыкальная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Слушание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отвлекаться,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дослушивать произведение до конца); педагог знакомит детей с биографиями и творчеством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зарубежных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композиторов,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оркестра,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музыки, о музыкальных инструментах; 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чувствовать характер музыки,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узнавать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 произведения, высказывать свои впечатления о прослушанном; учит детей замечать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тихо,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громко,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медленно,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быстро;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 у детей способность различать звуки по высоте (высокий, низкий в пределах сексты,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септимы); педагог учит детей выражать полученные впечатления с помощью слова, движения,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пан-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томимы.</w:t>
      </w:r>
    </w:p>
    <w:p w:rsidR="005C50DC">
      <w:pPr>
        <w:widowControl w:val="0"/>
        <w:autoSpaceDE w:val="0"/>
        <w:autoSpaceDN w:val="0"/>
        <w:spacing w:before="77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Пение</w:t>
      </w:r>
      <w:r>
        <w:rPr>
          <w:rFonts w:eastAsia="Calibri"/>
          <w:sz w:val="20"/>
          <w:szCs w:val="20"/>
          <w:lang w:val="x-none" w:eastAsia="en-US" w:bidi="ar-SA"/>
        </w:rPr>
        <w:t>: педагог учит детей выразительному пению, формирует умение петь протяжно,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подвижно, согласованно (в пределах ре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си первой октавы); развивает у детей умение брать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дыхание между короткими музыкальными фразами; формирует у детей умение петь мелодию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чисто, смягчать концы фраз, четко произносить слова, петь выразительно, передавая характер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инструментальным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педагога).</w:t>
      </w:r>
    </w:p>
    <w:p w:rsidR="005C50DC">
      <w:pPr>
        <w:widowControl w:val="0"/>
        <w:autoSpaceDE w:val="0"/>
        <w:autoSpaceDN w:val="0"/>
        <w:spacing w:line="237" w:lineRule="auto"/>
        <w:ind w:left="904" w:right="43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Песенное творчество</w:t>
      </w:r>
      <w:r>
        <w:rPr>
          <w:rFonts w:eastAsia="Calibri"/>
          <w:sz w:val="20"/>
          <w:szCs w:val="20"/>
          <w:lang w:val="x-none" w:eastAsia="en-US" w:bidi="ar-SA"/>
        </w:rPr>
        <w:t>: педагог учит детей самостоятельно сочинять мелодию колыбельной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отвечать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(«Как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тебя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зовут?»,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«Что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ты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хочешь,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кошечка?»,</w:t>
      </w:r>
    </w:p>
    <w:p w:rsidR="005C50DC">
      <w:pPr>
        <w:widowControl w:val="0"/>
        <w:autoSpaceDE w:val="0"/>
        <w:autoSpaceDN w:val="0"/>
        <w:spacing w:line="269" w:lineRule="exact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«Где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ты?»);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импровизировать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заданный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текст.</w:t>
      </w:r>
    </w:p>
    <w:p w:rsidR="005C50DC">
      <w:pPr>
        <w:widowControl w:val="0"/>
        <w:autoSpaceDE w:val="0"/>
        <w:autoSpaceDN w:val="0"/>
        <w:spacing w:before="2"/>
        <w:ind w:left="903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Музыкально-ритмические движения</w:t>
      </w:r>
      <w:r>
        <w:rPr>
          <w:rFonts w:eastAsia="Calibri"/>
          <w:sz w:val="20"/>
          <w:szCs w:val="20"/>
          <w:lang w:val="x-none" w:eastAsia="en-US" w:bidi="ar-SA"/>
        </w:rPr>
        <w:t>: педагог продолжает формировать у детей навык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двух-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трехчастной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музыки;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танце- вальные движения детей: прямой галоп, пружинка, кружение по одному и в парах; учит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двигаться в парах по кругу в танцах и хороводах, ставить ногу на носок и на пятку,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ритмично хлопать в ладоши, выполнять простейшие перестроения (из круга врассыпную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обратно),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подскоки;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(ходьба: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«торжественная»,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спокойная,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«таинственная»;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бег: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легкий,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стремительный).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Развитие танцевально-игрового творчества: </w:t>
      </w:r>
      <w:r>
        <w:rPr>
          <w:rFonts w:eastAsia="Calibri"/>
          <w:sz w:val="20"/>
          <w:szCs w:val="20"/>
          <w:lang w:val="x-none" w:eastAsia="en-US" w:bidi="ar-SA"/>
        </w:rPr>
        <w:t>педагог способствует у детей развитию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эмоционально-образного исполнения музыкально-игровых упражнений (кружатся листочки,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падают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снежинки)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сценок,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мимику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пантомиму (зайка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веселый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грустный,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хитрая лисичка, сердитый волк и так далее); учит детей инсценированию песен и постановке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не-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спектаклей.</w:t>
      </w:r>
    </w:p>
    <w:p w:rsidR="005C50DC">
      <w:pPr>
        <w:widowControl w:val="0"/>
        <w:autoSpaceDE w:val="0"/>
        <w:autoSpaceDN w:val="0"/>
        <w:spacing w:before="4" w:line="270" w:lineRule="exact"/>
        <w:ind w:left="141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Игра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на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детских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музыкальных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инструментах:</w:t>
      </w:r>
    </w:p>
    <w:p w:rsidR="005C50DC">
      <w:pPr>
        <w:widowControl w:val="0"/>
        <w:autoSpaceDE w:val="0"/>
        <w:autoSpaceDN w:val="0"/>
        <w:spacing w:line="237" w:lineRule="auto"/>
        <w:ind w:left="903" w:right="72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у детей умение подыгрывать простейшие мелодии на деревянных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ложках,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погремушках,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барабане,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металлофоне;</w:t>
      </w:r>
    </w:p>
    <w:p w:rsidR="005C50DC">
      <w:pPr>
        <w:widowControl w:val="0"/>
        <w:autoSpaceDE w:val="0"/>
        <w:autoSpaceDN w:val="0"/>
        <w:spacing w:before="10" w:line="232" w:lineRule="auto"/>
        <w:ind w:left="903" w:right="72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способствует реализации музыкальных способностей ребенка в повседневной жизни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досуговой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 (праздники,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другое).</w:t>
      </w:r>
    </w:p>
    <w:p w:rsidR="005C50DC">
      <w:pPr>
        <w:widowControl w:val="0"/>
        <w:autoSpaceDE w:val="0"/>
        <w:autoSpaceDN w:val="0"/>
        <w:spacing w:line="232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Театрализованная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развивать и поддерживать интерес детей к театрализованной игре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путем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(способность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художественный образ, следить за развитием и взаимодействием персонажей). Организует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 игровые этюды для развития восприятия, воображения, внимания, мышления. 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разыгрывать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сказочного сюжета; использовать для воплощения образа известные выразительные 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(интонацию, мимику, жест). Учит чувствовать и понимать эмоциональное состояние героя,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вступать в ролевое взаимодействие с другими персонажами. Развивает навык режиссерской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(место,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атрибуты).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использовать в театрализованных играх образные игрушки и различные виды театра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(бибабо,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настольный,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плоскостной).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театрализованных играх образные игрушки, самостоятельно вылепленные фигурки из глины,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пластмассы, пластилина. Поощряет проявление инициативы и самостоятельности в выборе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роли, сюжета, средств перевоплощения; предоставляет возможность для экспериментирования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 создании одного и того же образа. Учит чувствовать и понимать эмоциональное состояние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вступать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ролевое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персонажами.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разностороннему раз- витию детей в театрализованной деятельности путем прослеживания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количества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исполняемых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 возможности педагогического театра (взрослых) для накопления эмоционально-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чувственного опыта, понимания детьми комплекса выразительных средств, применяемых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спектакле.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Культурно-досуговая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организовывать свой досуг с пользой. Осуществляет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патриотическое и нравственное воспитание, приобщает к художественной культуре, эстетико-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эмоциональному творчеству.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выбранного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 (художественной, познавательной, музыкальной и другое). Вовлекает детей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 подготовки к развлечениям (концерт, кукольный спектакль, вечер загадок и прочее).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 с традициями и культурой народов страны, воспитывает чувство гордости за свою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(населенный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пункт).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(календарных,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Активизирует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посещать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объединения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дополнительного образования. Педагог развивает индивидуальные творческие способности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художественные </w:t>
      </w:r>
      <w:r>
        <w:rPr>
          <w:rFonts w:eastAsia="Calibri"/>
          <w:sz w:val="20"/>
          <w:szCs w:val="20"/>
          <w:lang w:val="x-none" w:eastAsia="en-US" w:bidi="ar-SA"/>
        </w:rPr>
        <w:t>наклонности детей. Педагог привлекает детей к процессу подготовки 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 развлечений; формирует желание участвовать в кукольном спектакле, музыкальных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 композициях, концертах. В процессе организации и проведения развлечений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 заботится о формировании потребности заниматься интересным и содержательным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делом.</w:t>
      </w:r>
    </w:p>
    <w:p w:rsidR="005C50DC">
      <w:pPr>
        <w:widowControl w:val="0"/>
        <w:autoSpaceDE w:val="0"/>
        <w:autoSpaceDN w:val="0"/>
        <w:spacing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37" w:lineRule="auto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художественно-эстетического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1"/>
          <w:numId w:val="33"/>
        </w:numPr>
        <w:tabs>
          <w:tab w:val="left" w:pos="1677"/>
        </w:tabs>
        <w:autoSpaceDE w:val="0"/>
        <w:autoSpaceDN w:val="0"/>
        <w:spacing w:before="11" w:line="272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приобщение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искусству:</w:t>
      </w:r>
    </w:p>
    <w:p w:rsidR="005C50DC">
      <w:pPr>
        <w:widowControl w:val="0"/>
        <w:autoSpaceDE w:val="0"/>
        <w:autoSpaceDN w:val="0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вкус,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прекрасное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природе;</w:t>
      </w:r>
    </w:p>
    <w:p w:rsidR="005C50DC">
      <w:pPr>
        <w:widowControl w:val="0"/>
        <w:autoSpaceDE w:val="0"/>
        <w:autoSpaceDN w:val="0"/>
        <w:ind w:left="905" w:right="71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работах;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оценок,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суждений;</w:t>
      </w:r>
    </w:p>
    <w:p w:rsidR="005C50DC">
      <w:pPr>
        <w:widowControl w:val="0"/>
        <w:autoSpaceDE w:val="0"/>
        <w:autoSpaceDN w:val="0"/>
        <w:spacing w:line="242" w:lineRule="auto"/>
        <w:ind w:left="905" w:right="73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духовно-нравственные качества, в процессе ознакомления с различными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духовно-нравственного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содержания;</w:t>
      </w:r>
    </w:p>
    <w:p w:rsidR="005C50DC">
      <w:pPr>
        <w:widowControl w:val="0"/>
        <w:autoSpaceDE w:val="0"/>
        <w:autoSpaceDN w:val="0"/>
        <w:spacing w:line="273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бережное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активизировать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проявление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эстетического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окружающему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миру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(искусству,</w:t>
      </w:r>
    </w:p>
    <w:p w:rsidR="005C50DC">
      <w:pPr>
        <w:widowControl w:val="0"/>
        <w:autoSpaceDE w:val="0"/>
        <w:autoSpaceDN w:val="0"/>
        <w:spacing w:line="272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природе,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быта,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явлениям);</w:t>
      </w:r>
    </w:p>
    <w:p w:rsidR="005C50DC">
      <w:pPr>
        <w:widowControl w:val="0"/>
        <w:autoSpaceDE w:val="0"/>
        <w:autoSpaceDN w:val="0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7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эстетические  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интересы,  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эстетические  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предпочтения,  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желание  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познавать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35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искусство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изобразительную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музыкальную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деятельность;</w:t>
      </w:r>
    </w:p>
    <w:p w:rsidR="005C50DC">
      <w:pPr>
        <w:widowControl w:val="0"/>
        <w:autoSpaceDE w:val="0"/>
        <w:autoSpaceDN w:val="0"/>
        <w:spacing w:before="9" w:line="232" w:lineRule="auto"/>
        <w:ind w:left="905" w:right="72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творческую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деятельность;</w:t>
      </w:r>
    </w:p>
    <w:p w:rsidR="005C50DC">
      <w:pPr>
        <w:widowControl w:val="0"/>
        <w:autoSpaceDE w:val="0"/>
        <w:autoSpaceDN w:val="0"/>
        <w:spacing w:before="10"/>
        <w:ind w:left="905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 искусства (литература, музыка, изобразительное искусство, архитектура, балет, театр,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цирк,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фотография);</w:t>
      </w:r>
    </w:p>
    <w:p w:rsidR="005C50DC">
      <w:pPr>
        <w:widowControl w:val="0"/>
        <w:autoSpaceDE w:val="0"/>
        <w:autoSpaceDN w:val="0"/>
        <w:spacing w:line="242" w:lineRule="auto"/>
        <w:ind w:left="905" w:right="72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знакомить детей с жанрами изобразительного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музыкального искусства;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архитектурой;</w:t>
      </w:r>
    </w:p>
    <w:p w:rsidR="005C50DC">
      <w:pPr>
        <w:widowControl w:val="0"/>
        <w:autoSpaceDE w:val="0"/>
        <w:autoSpaceDN w:val="0"/>
        <w:spacing w:line="242" w:lineRule="auto"/>
        <w:ind w:left="905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фольклоре,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промыслах;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фольклорных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праздниках;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знать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разных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37" w:lineRule="auto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уметь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работают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ином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инициативность,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индивидуальность,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организовать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посещение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выставки,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музея,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цирка;</w:t>
      </w:r>
    </w:p>
    <w:p w:rsidR="005C50DC">
      <w:pPr>
        <w:widowControl w:val="0"/>
        <w:numPr>
          <w:ilvl w:val="1"/>
          <w:numId w:val="33"/>
        </w:numPr>
        <w:tabs>
          <w:tab w:val="left" w:pos="1677"/>
        </w:tabs>
        <w:autoSpaceDE w:val="0"/>
        <w:autoSpaceDN w:val="0"/>
        <w:spacing w:line="273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изобразительная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42" w:lineRule="auto"/>
        <w:ind w:left="905" w:right="75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художественно-творческих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42" w:lineRule="auto"/>
        <w:ind w:left="905" w:right="75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 у детей сенсорный опыт, развивая органы восприятия: зрение, слух, обоняние,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осязание,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вкус;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знания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-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формах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природы;</w:t>
      </w:r>
    </w:p>
    <w:p w:rsidR="005C50DC">
      <w:pPr>
        <w:widowControl w:val="0"/>
        <w:autoSpaceDE w:val="0"/>
        <w:autoSpaceDN w:val="0"/>
        <w:spacing w:before="78" w:line="232" w:lineRule="auto"/>
        <w:ind w:left="905" w:right="731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у детей эстетическое восприятие, желание созерцать красоту окружающего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мира;</w:t>
      </w:r>
    </w:p>
    <w:p w:rsidR="005C50DC">
      <w:pPr>
        <w:widowControl w:val="0"/>
        <w:autoSpaceDE w:val="0"/>
        <w:autoSpaceDN w:val="0"/>
        <w:spacing w:before="9"/>
        <w:ind w:left="905" w:right="73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процессе восприятия предметов и явлений развивать у детей мыслительные операции: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анализ, сравнение, уподобление (на что похоже), установление сходства и различия предметов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частей,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выделение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единичного,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признаков,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обобщение;</w:t>
      </w:r>
    </w:p>
    <w:p w:rsidR="005C50DC">
      <w:pPr>
        <w:widowControl w:val="0"/>
        <w:autoSpaceDE w:val="0"/>
        <w:autoSpaceDN w:val="0"/>
        <w:ind w:left="905" w:right="73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умение у детей передавать в изображении не только основные свойства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 (форма, величина, цвет), но и характерные детали, соотношение предметов и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частей по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высоте,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расположению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относительно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друга;</w:t>
      </w:r>
    </w:p>
    <w:p w:rsidR="005C50DC">
      <w:pPr>
        <w:widowControl w:val="0"/>
        <w:autoSpaceDE w:val="0"/>
        <w:autoSpaceDN w:val="0"/>
        <w:spacing w:line="242" w:lineRule="auto"/>
        <w:ind w:left="1418" w:right="49" w:hanging="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художественно-творческие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способности;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формы,</w:t>
      </w:r>
      <w:r>
        <w:rPr>
          <w:rFonts w:eastAsia="Calibri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цвета,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пропорций;</w:t>
      </w:r>
    </w:p>
    <w:p w:rsidR="005C50DC">
      <w:pPr>
        <w:widowControl w:val="0"/>
        <w:autoSpaceDE w:val="0"/>
        <w:autoSpaceDN w:val="0"/>
        <w:spacing w:line="242" w:lineRule="auto"/>
        <w:ind w:left="905" w:right="72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 у детей стремление самостоятельно сочетать знакомые техники, помогать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объединять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изображения;</w:t>
      </w:r>
    </w:p>
    <w:p w:rsidR="005C50DC">
      <w:pPr>
        <w:widowControl w:val="0"/>
        <w:autoSpaceDE w:val="0"/>
        <w:autoSpaceDN w:val="0"/>
        <w:spacing w:line="242" w:lineRule="auto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социального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</w:p>
    <w:p w:rsidR="005C50DC">
      <w:pPr>
        <w:widowControl w:val="0"/>
        <w:autoSpaceDE w:val="0"/>
        <w:autoSpaceDN w:val="0"/>
        <w:ind w:left="904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инициировать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сюжетов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бытовых,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общественных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природных явлениях (воскресный день в семье, группа на прогулке, профессии близких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взрослых, любимые праздники, средства связи в их атрибутном воплощении, ферма, зоопарк,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лес,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луг,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аквариум,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эпизоды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любимых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мультфильмов);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декоративно-прикладным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(Городецкая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Полховско-майданская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Гжельская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роспись),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о народных игрушках (городецкая игрушка, богородская игрушка, матрешка,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бирюльки);</w:t>
      </w:r>
    </w:p>
    <w:p w:rsidR="005C50DC">
      <w:pPr>
        <w:widowControl w:val="0"/>
        <w:autoSpaceDE w:val="0"/>
        <w:autoSpaceDN w:val="0"/>
        <w:spacing w:line="270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декоративное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коллективное);</w:t>
      </w:r>
    </w:p>
    <w:p w:rsidR="005C50DC">
      <w:pPr>
        <w:widowControl w:val="0"/>
        <w:autoSpaceDE w:val="0"/>
        <w:autoSpaceDN w:val="0"/>
        <w:spacing w:line="237" w:lineRule="auto"/>
        <w:ind w:left="904" w:right="72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поощрять детей воплощать в художественной форме свои представления, переживания,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мысли;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личностное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начало;</w:t>
      </w:r>
    </w:p>
    <w:p w:rsidR="005C50DC">
      <w:pPr>
        <w:widowControl w:val="0"/>
        <w:autoSpaceDE w:val="0"/>
        <w:autoSpaceDN w:val="0"/>
        <w:spacing w:line="242" w:lineRule="auto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рабочее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необходимое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занятий;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работать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аккуратно,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экономно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расходовать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материалы,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сохранять</w:t>
      </w:r>
    </w:p>
    <w:p w:rsidR="005C50DC">
      <w:pPr>
        <w:widowControl w:val="0"/>
        <w:autoSpaceDE w:val="0"/>
        <w:autoSpaceDN w:val="0"/>
        <w:spacing w:line="242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рабочее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чистоте,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окончании работы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приводить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порядок;</w:t>
      </w:r>
    </w:p>
    <w:p w:rsidR="005C50DC">
      <w:pPr>
        <w:widowControl w:val="0"/>
        <w:numPr>
          <w:ilvl w:val="1"/>
          <w:numId w:val="33"/>
        </w:numPr>
        <w:tabs>
          <w:tab w:val="left" w:pos="1677"/>
        </w:tabs>
        <w:autoSpaceDE w:val="0"/>
        <w:autoSpaceDN w:val="0"/>
        <w:spacing w:before="7" w:line="272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конструктивная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ind w:left="905" w:right="70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устанавливать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создаваемыми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постройками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видят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жизни;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конструкции;</w:t>
      </w:r>
    </w:p>
    <w:p w:rsidR="005C50DC">
      <w:pPr>
        <w:widowControl w:val="0"/>
        <w:autoSpaceDE w:val="0"/>
        <w:autoSpaceDN w:val="0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2"/>
          <w:sz w:val="20"/>
          <w:szCs w:val="20"/>
          <w:lang w:val="x-none" w:eastAsia="en-US" w:bidi="ar-SA"/>
        </w:rPr>
        <w:t>поощрять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самостоятельность,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творчество,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инициативу,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дружелюбие;</w:t>
      </w:r>
    </w:p>
    <w:p w:rsidR="005C50DC">
      <w:pPr>
        <w:widowControl w:val="0"/>
        <w:numPr>
          <w:ilvl w:val="1"/>
          <w:numId w:val="33"/>
        </w:numPr>
        <w:tabs>
          <w:tab w:val="left" w:pos="1677"/>
        </w:tabs>
        <w:autoSpaceDE w:val="0"/>
        <w:autoSpaceDN w:val="0"/>
        <w:spacing w:line="272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музыкальная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37" w:lineRule="auto"/>
        <w:ind w:left="905" w:right="73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формировать у детей эстетическое восприятие музыки, умение различать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(песня,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танец,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марш);</w:t>
      </w:r>
    </w:p>
    <w:p w:rsidR="005C50DC">
      <w:pPr>
        <w:widowControl w:val="0"/>
        <w:autoSpaceDE w:val="0"/>
        <w:autoSpaceDN w:val="0"/>
        <w:spacing w:before="4" w:line="237" w:lineRule="auto"/>
        <w:ind w:left="905" w:right="73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музыкальную память,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различать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слух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инструменты;</w:t>
      </w:r>
    </w:p>
    <w:p w:rsidR="005C50DC">
      <w:pPr>
        <w:widowControl w:val="0"/>
        <w:autoSpaceDE w:val="0"/>
        <w:autoSpaceDN w:val="0"/>
        <w:spacing w:before="2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классической,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современной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музыкой;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накапливать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композиторов;</w:t>
      </w:r>
    </w:p>
    <w:p w:rsidR="005C50DC">
      <w:pPr>
        <w:widowControl w:val="0"/>
        <w:autoSpaceDE w:val="0"/>
        <w:autoSpaceDN w:val="0"/>
        <w:spacing w:before="7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любовь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музыке,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музыкальную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отзывчивость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</w:p>
    <w:p w:rsidR="005C50DC">
      <w:pPr>
        <w:widowControl w:val="0"/>
        <w:autoSpaceDE w:val="0"/>
        <w:autoSpaceDN w:val="0"/>
        <w:spacing w:before="2" w:line="272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нее;</w:t>
      </w:r>
    </w:p>
    <w:p w:rsidR="005C50DC">
      <w:pPr>
        <w:widowControl w:val="0"/>
        <w:autoSpaceDE w:val="0"/>
        <w:autoSpaceDN w:val="0"/>
        <w:spacing w:line="237" w:lineRule="auto"/>
        <w:ind w:left="1418" w:right="100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детей: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звуковысотный,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ритмический,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тембровый,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динамический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слух;</w:t>
      </w:r>
    </w:p>
    <w:p w:rsidR="005C50DC">
      <w:pPr>
        <w:widowControl w:val="0"/>
        <w:autoSpaceDE w:val="0"/>
        <w:autoSpaceDN w:val="0"/>
        <w:spacing w:line="269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9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0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9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творческой</w:t>
      </w:r>
      <w:r>
        <w:rPr>
          <w:rFonts w:eastAsia="Calibri"/>
          <w:spacing w:val="10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интерпретации</w:t>
      </w:r>
      <w:r>
        <w:rPr>
          <w:rFonts w:eastAsia="Calibri"/>
          <w:spacing w:val="9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</w:t>
      </w:r>
      <w:r>
        <w:rPr>
          <w:rFonts w:eastAsia="Calibri"/>
          <w:spacing w:val="9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9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</w:p>
    <w:p w:rsidR="005C50DC">
      <w:pPr>
        <w:widowControl w:val="0"/>
        <w:autoSpaceDE w:val="0"/>
        <w:autoSpaceDN w:val="0"/>
        <w:spacing w:line="272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выразительности;</w:t>
      </w:r>
    </w:p>
    <w:p w:rsidR="005C50DC">
      <w:pPr>
        <w:widowControl w:val="0"/>
        <w:autoSpaceDE w:val="0"/>
        <w:autoSpaceDN w:val="0"/>
        <w:spacing w:before="9" w:line="237" w:lineRule="auto"/>
        <w:ind w:left="905" w:right="72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способствовать дальнейшему развитию у детей навыков пения, движений под музыку,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импровизации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инструментах;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</w:p>
    <w:p w:rsidR="005C50DC">
      <w:pPr>
        <w:widowControl w:val="0"/>
        <w:autoSpaceDE w:val="0"/>
        <w:autoSpaceDN w:val="0"/>
        <w:spacing w:before="8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сотрудничества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коллективной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музыкальной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numPr>
          <w:ilvl w:val="1"/>
          <w:numId w:val="33"/>
        </w:numPr>
        <w:tabs>
          <w:tab w:val="left" w:pos="1677"/>
        </w:tabs>
        <w:autoSpaceDE w:val="0"/>
        <w:autoSpaceDN w:val="0"/>
        <w:spacing w:before="7" w:line="240" w:lineRule="auto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театрализованная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before="81" w:line="237" w:lineRule="auto"/>
        <w:ind w:left="905" w:right="72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 детей с различными видами театрального искусства (кукольный театр, балет,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опера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прочее);</w:t>
      </w:r>
    </w:p>
    <w:p w:rsidR="005C50DC">
      <w:pPr>
        <w:widowControl w:val="0"/>
        <w:autoSpaceDE w:val="0"/>
        <w:autoSpaceDN w:val="0"/>
        <w:spacing w:before="9" w:line="232" w:lineRule="auto"/>
        <w:ind w:left="1418" w:right="85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 детей с театральной терминологией (акт, актер, антракт, кулисы и так далее);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сценическому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искусству;</w:t>
      </w:r>
    </w:p>
    <w:p w:rsidR="005C50DC">
      <w:pPr>
        <w:widowControl w:val="0"/>
        <w:autoSpaceDE w:val="0"/>
        <w:autoSpaceDN w:val="0"/>
        <w:spacing w:before="10"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атмосферу</w:t>
      </w:r>
      <w:r>
        <w:rPr>
          <w:rFonts w:eastAsia="Calibri"/>
          <w:spacing w:val="-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творческого выбора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инициативы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для каждого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ребенка;</w:t>
      </w:r>
    </w:p>
    <w:p w:rsidR="005C50DC">
      <w:pPr>
        <w:widowControl w:val="0"/>
        <w:autoSpaceDE w:val="0"/>
        <w:autoSpaceDN w:val="0"/>
        <w:spacing w:line="242" w:lineRule="auto"/>
        <w:ind w:left="905" w:right="71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(коммуникативные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партнерские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взаимоотношения);</w:t>
      </w:r>
    </w:p>
    <w:p w:rsidR="005C50DC">
      <w:pPr>
        <w:widowControl w:val="0"/>
        <w:autoSpaceDE w:val="0"/>
        <w:autoSpaceDN w:val="0"/>
        <w:spacing w:line="242" w:lineRule="auto"/>
        <w:ind w:left="1418" w:right="156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 доброжелательность и контактность в отношениях со сверстниками;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воображаемыми предметами;</w:t>
      </w:r>
    </w:p>
    <w:p w:rsidR="005C50DC">
      <w:pPr>
        <w:widowControl w:val="0"/>
        <w:autoSpaceDE w:val="0"/>
        <w:autoSpaceDN w:val="0"/>
        <w:spacing w:line="237" w:lineRule="auto"/>
        <w:ind w:left="1418" w:right="17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способствовать развитию навыков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передачи образа различными способами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(речь, мимика,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жест,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пантомима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прочее);</w:t>
      </w:r>
    </w:p>
    <w:p w:rsidR="005C50DC">
      <w:pPr>
        <w:widowControl w:val="0"/>
        <w:autoSpaceDE w:val="0"/>
        <w:autoSpaceDN w:val="0"/>
        <w:spacing w:line="237" w:lineRule="auto"/>
        <w:ind w:left="905" w:right="70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показа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инициативу</w:t>
      </w:r>
      <w:r>
        <w:rPr>
          <w:rFonts w:eastAsia="Calibri"/>
          <w:spacing w:val="-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изготовления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декораций,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элементов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костюмов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атрибутов;</w:t>
      </w:r>
    </w:p>
    <w:p w:rsidR="005C50DC">
      <w:pPr>
        <w:widowControl w:val="0"/>
        <w:numPr>
          <w:ilvl w:val="1"/>
          <w:numId w:val="33"/>
        </w:numPr>
        <w:tabs>
          <w:tab w:val="left" w:pos="1677"/>
        </w:tabs>
        <w:autoSpaceDE w:val="0"/>
        <w:autoSpaceDN w:val="0"/>
        <w:spacing w:before="6" w:line="272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культурно-досуговая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42" w:lineRule="auto"/>
        <w:ind w:left="905" w:right="711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желание организовывать свободное время с интересом и пользой. Формировать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досуговой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 во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прочее;</w:t>
      </w:r>
    </w:p>
    <w:p w:rsidR="005C50DC">
      <w:pPr>
        <w:widowControl w:val="0"/>
        <w:autoSpaceDE w:val="0"/>
        <w:autoSpaceDN w:val="0"/>
        <w:spacing w:line="242" w:lineRule="auto"/>
        <w:ind w:left="905" w:right="71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создавать условия для проявления культурных потребностей и интересов, а также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досуга;</w:t>
      </w:r>
    </w:p>
    <w:p w:rsidR="005C50DC">
      <w:pPr>
        <w:widowControl w:val="0"/>
        <w:autoSpaceDE w:val="0"/>
        <w:autoSpaceDN w:val="0"/>
        <w:spacing w:line="269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понятия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праздничный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будний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день,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различия;</w:t>
      </w:r>
    </w:p>
    <w:p w:rsidR="005C50DC">
      <w:pPr>
        <w:widowControl w:val="0"/>
        <w:autoSpaceDE w:val="0"/>
        <w:autoSpaceDN w:val="0"/>
        <w:spacing w:line="237" w:lineRule="auto"/>
        <w:ind w:left="905" w:right="734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 с историей возникновения праздников, воспитывать бережное отношение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обычаям;</w:t>
      </w:r>
    </w:p>
    <w:p w:rsidR="005C50DC">
      <w:pPr>
        <w:widowControl w:val="0"/>
        <w:autoSpaceDE w:val="0"/>
        <w:autoSpaceDN w:val="0"/>
        <w:ind w:left="905" w:right="71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интерес к участию в праздничных программах и вызывать желание принимать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подготовке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помещений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(украшение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флажками,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гирляндами,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цветами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прочее);</w:t>
      </w:r>
    </w:p>
    <w:p w:rsidR="005C50DC">
      <w:pPr>
        <w:widowControl w:val="0"/>
        <w:autoSpaceDE w:val="0"/>
        <w:autoSpaceDN w:val="0"/>
        <w:spacing w:line="237" w:lineRule="auto"/>
        <w:ind w:left="905" w:right="116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внимание и отзывчивость к окружающим людям во время праздничных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(поздравлять,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приглашать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готовить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подарки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прочее);</w:t>
      </w:r>
    </w:p>
    <w:p w:rsidR="005C50DC">
      <w:pPr>
        <w:widowControl w:val="0"/>
        <w:autoSpaceDE w:val="0"/>
        <w:autoSpaceDN w:val="0"/>
        <w:spacing w:line="242" w:lineRule="auto"/>
        <w:ind w:left="905" w:right="742" w:firstLine="56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культуре, продолжать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 с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страны;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участвовать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развлечениях;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участию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объединениях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дополнительного</w:t>
      </w:r>
    </w:p>
    <w:p w:rsidR="005C50DC">
      <w:pPr>
        <w:widowControl w:val="0"/>
        <w:autoSpaceDE w:val="0"/>
        <w:autoSpaceDN w:val="0"/>
        <w:spacing w:line="275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образования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ее.</w:t>
      </w:r>
    </w:p>
    <w:p w:rsidR="005C50DC">
      <w:pPr>
        <w:widowControl w:val="0"/>
        <w:autoSpaceDE w:val="0"/>
        <w:autoSpaceDN w:val="0"/>
        <w:spacing w:before="9" w:line="232" w:lineRule="auto"/>
        <w:ind w:left="1418" w:right="515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Содержание образовательной деятельности.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Приобщение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искусству.</w:t>
      </w:r>
    </w:p>
    <w:p w:rsidR="005C50DC">
      <w:pPr>
        <w:widowControl w:val="0"/>
        <w:autoSpaceDE w:val="0"/>
        <w:autoSpaceDN w:val="0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живописи,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искусству, воспитывать бережное отношение к произведениям искусства. Развивает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вкус,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соотносить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художественный образ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 выразительности, характеризующие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 в разных 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 подбирать материал и пособия для самостоятельной художественной деятельности.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искусства: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литература,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архитектура,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цирк.</w:t>
      </w:r>
    </w:p>
    <w:p w:rsidR="005C50DC">
      <w:pPr>
        <w:widowControl w:val="0"/>
        <w:autoSpaceDE w:val="0"/>
        <w:autoSpaceDN w:val="0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 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 стремление к познанию культурных традиций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(изобразительную,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досуговую).</w:t>
      </w:r>
    </w:p>
    <w:p w:rsidR="005C50DC">
      <w:pPr>
        <w:widowControl w:val="0"/>
        <w:autoSpaceDE w:val="0"/>
        <w:autoSpaceDN w:val="0"/>
        <w:spacing w:line="242" w:lineRule="auto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духовно-нравственные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духовно-нравственного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содержания.</w:t>
      </w:r>
    </w:p>
    <w:p w:rsidR="005C50DC">
      <w:pPr>
        <w:widowControl w:val="0"/>
        <w:autoSpaceDE w:val="0"/>
        <w:autoSpaceDN w:val="0"/>
        <w:ind w:left="904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запоминания)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графика,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декоративно-прикладное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живопись,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скульптура,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фотоискусство. Педагог продолжает знакомить детей с основными жанрами изобразительного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искусства: натюрморт, пейзаж, портрет. Формирует у детей умение выделять и использовать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 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живописи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(И.И.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Шишкин,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Левитан,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И.Э.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Грабарь,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П.П.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Кончаловский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изображением родной природы в картинах художников. Расширяет представления о графике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(ее выразительных средствах). Знакомить с творчеством художников-иллюстраторов детских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(Ю.А.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Васнецов,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Е.М. Рачев,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Чарушин,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Билибин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творчеством русских и зарубежных композиторов, а также детских композиторов-песенников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(И.С. Бах, В.А. Моцарт, П.И. Чайковский, М.И. Глинка, С.С.Прокофьев, В.Я. Шаинский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другими).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знакомить детей с архитектурой. Закрепляет у детей знания о том,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 существуют различные по назначению здания: жилые дома, магазины, театры, кинотеатры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сходства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одинакового назначения: форма, пропорции (высота, длина, украшения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декор и так далее).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Подводит детей к пониманию зависимости конструкции здания от его назначения: жилой дом,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храм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т.д.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наблюдательность,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пропорций,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конструкций,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украшающих деталей. При чтении литературных произведений, сказок обращает 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(теремок,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рукавичка,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избушка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курьих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ножках),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дворцов.</w:t>
      </w:r>
    </w:p>
    <w:p w:rsidR="005C50DC">
      <w:pPr>
        <w:widowControl w:val="0"/>
        <w:autoSpaceDE w:val="0"/>
        <w:autoSpaceDN w:val="0"/>
        <w:spacing w:line="237" w:lineRule="auto"/>
        <w:ind w:left="903" w:right="71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фольклоре,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промыслах.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фольклора.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фольклорных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праздниках.</w:t>
      </w:r>
    </w:p>
    <w:p w:rsidR="005C50DC">
      <w:pPr>
        <w:widowControl w:val="0"/>
        <w:autoSpaceDE w:val="0"/>
        <w:autoSpaceDN w:val="0"/>
        <w:spacing w:before="1" w:line="242" w:lineRule="auto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собственному</w:t>
      </w:r>
      <w:r>
        <w:rPr>
          <w:rFonts w:eastAsia="Calibri"/>
          <w:spacing w:val="-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желанию,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руководством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взрослых.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значении,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особенностях: художник, композитор, музыкант, актер, артист балета и др. Педагог закрепляет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расширяет знания детей о телевидении, музеях, театре, цирке, кино, библиотеке; 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посещать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их.</w:t>
      </w:r>
    </w:p>
    <w:p w:rsidR="005C50DC">
      <w:pPr>
        <w:widowControl w:val="0"/>
        <w:autoSpaceDE w:val="0"/>
        <w:autoSpaceDN w:val="0"/>
        <w:spacing w:before="2" w:line="273" w:lineRule="exact"/>
        <w:ind w:left="141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Изобразительная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numPr>
          <w:ilvl w:val="0"/>
          <w:numId w:val="34"/>
        </w:numPr>
        <w:tabs>
          <w:tab w:val="left" w:pos="1615"/>
        </w:tabs>
        <w:autoSpaceDE w:val="0"/>
        <w:autoSpaceDN w:val="0"/>
        <w:ind w:left="905" w:right="699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Педагог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продолжает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изобразительной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Выявляет задатки у детей и развивает на их основе художественно-творческие способности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продуктивных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обогащает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сенсорный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закрепляет</w:t>
      </w:r>
      <w:r>
        <w:rPr>
          <w:spacing w:val="5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знания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основных</w:t>
      </w:r>
      <w:r>
        <w:rPr>
          <w:spacing w:val="3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формах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предметов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объектов</w:t>
      </w:r>
      <w:r>
        <w:rPr>
          <w:spacing w:val="4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природы.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Развивает</w:t>
      </w:r>
      <w:r>
        <w:rPr>
          <w:spacing w:val="5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</w:p>
    <w:p w:rsidR="005C50DC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69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созерцать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всматриваться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(вслушиваться)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объекты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замечать их изменения (например, как изменяются форма и цвет медленно плывущих облаков,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 постепенно раскрывается утром и закрывается вечером венчик цветка, как изменяется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освещение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солнце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тени).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 у детей мыслительные операции: анализ, сравнение, уподобление (на что похоже),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установление сходства и различия предметов и их частей, выделение общего и единичного,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характерных признаков, обобщения. Развивает у детей чувство формы, цвета, пропорций, учит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 в изображении основные свойства предметов (форма, величина, цвет), характерные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детали, соотношение предметов и их частей по величине, высоте, расположению относительно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(рисунки,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радоваться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достигнутому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изображений.</w:t>
      </w:r>
    </w:p>
    <w:p w:rsidR="005C50DC">
      <w:pPr>
        <w:widowControl w:val="0"/>
        <w:numPr>
          <w:ilvl w:val="0"/>
          <w:numId w:val="34"/>
        </w:numPr>
        <w:tabs>
          <w:tab w:val="left" w:pos="1702"/>
        </w:tabs>
        <w:autoSpaceDE w:val="0"/>
        <w:autoSpaceDN w:val="0"/>
        <w:spacing w:before="86"/>
        <w:ind w:left="904" w:right="711" w:firstLine="0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Предметное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рисование</w:t>
      </w:r>
      <w:r>
        <w:rPr>
          <w:szCs w:val="22"/>
          <w:lang w:val="ru-RU" w:eastAsia="en-US" w:bidi="ar-SA"/>
        </w:rPr>
        <w:t>: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продолжает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совершенствовать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умение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передавать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рисунке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персонажей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сказок,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литературных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произведений.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Обращает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внимание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отличия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величине,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пропорциям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частей;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побуждает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передавать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отличия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рисунках.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Учит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передавать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положение предметов в пространстве на листе бумаги, обращает внимание детей на то, что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предметы могут по-разному располагаться на плоскости (стоять, лежать, менять положение: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живые существа могут двигаться, менять позы, дерево в ветреный день - наклоняться и так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далее).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Учит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передавать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движения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фигур.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Способствует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овладению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композиционным умениям: учит располагать предмет на листе с учетом его пропорций (если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 вытянут в высоту, располагать его на листе по вертикали; если он вытянут в ширину,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например, не очень высокий, но длинный дом, располагать его по горизонтали). Закрепляет 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способы и приемы рисования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различными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изобразительными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материалами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(цветные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карандаши,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гуашь,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акварель,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цветные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мелки,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пастель,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сангина,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угольный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карандаш,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фломастеры, разнообразные кисти и тому подобное). Вырабатывает у детей навыки рисования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контура предмета простым карандашом с легким нажимом на него, чтобы при последующем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закрашивании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изображения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оставалось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жестких,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грубых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линий,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пачкающих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рисунок.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рисовать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акварелью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спецификой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(прозрачностью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легкостью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плавностью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перехода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другой).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широкие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ворсом,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тонкие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кисти; наносить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мазки,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прикладывая кисть всем ворсом к бумаге, рисовать концом кисти мелкие пятнышки. 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 знания детей об уже известных цветах, знакомить с новыми цветами (фиолетовый)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оттенками (голубой, розовый, темно-зеленый, сиреневый), развивать чувство цвета. 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смешивать краски для получения новых цветов и оттенков (при рисовании гуашью)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высветлять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добавляя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акварелью).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карандашами учит передавать оттенки цвета, регулируя нажим на карандаш. В карандашном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исполнении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регулируя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нажим,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передать до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Сюжетное рисование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сюжетные композиции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 жизни и на темы литературных произведений («Кого встретил Колобок», «Два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жадных медвежонка», «Где обедал воробей?» и другие). Развивает у детей композиционные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умения, учит располагать изображения на полосе внизу листа, по всему листу. Обращает вни-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мание детей на соотношение по величине разных предметов в сюжете (дома большие, деревья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высокие и низкие; люди меньше домов, но больше растущих на лугу цветов). Педагог 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располагать на рисунке предметы так, чтобы они загораживали друг друга (растущие перед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домом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деревья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частично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загораживающие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подобное).</w:t>
      </w:r>
    </w:p>
    <w:p w:rsidR="005C50DC">
      <w:pPr>
        <w:widowControl w:val="0"/>
        <w:autoSpaceDE w:val="0"/>
        <w:autoSpaceDN w:val="0"/>
        <w:ind w:left="903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Декоративное рисование</w:t>
      </w:r>
      <w:r>
        <w:rPr>
          <w:rFonts w:eastAsia="Calibri"/>
          <w:sz w:val="20"/>
          <w:szCs w:val="20"/>
          <w:lang w:val="x-none" w:eastAsia="en-US" w:bidi="ar-SA"/>
        </w:rPr>
        <w:t>: педагог продолжает знакомить детей с изделиями народных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промыслов, закрепляет и углубляет знания о дымковской и филимоновской игрушках и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мотивам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 с ее цветовым строем и элементами композиции, поощряет детей за разнообразие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используемых элементов. Продолжает знакомить детей с городецкой росписью, ее цветовым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спецификой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чистых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тонов,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оттенков),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украшения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оживки.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росписью Полхов-Майдана. Педагог включает городецкую и полхов-майданскую роспись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творческую работу детей, помогает осваивать специфику этих видов росписи. Знакомит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(местным)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узоры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мотивам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городецкой,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полхов-майданской,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гжельской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элементами (бутоны, цветы, листья, травка, усики, завитки, оживки). Педагог учит 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узоры на листах в форме народного изделия (поднос, солонка, чашка, розетка и другое).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ткани, предоставляя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бумагу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одежды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уборов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(кокошник, платок, свитер и другое), предметов быта (салфетка, полотенце), учит ритмично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располагать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узор.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расписывать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силуэты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фигуры.</w:t>
      </w:r>
    </w:p>
    <w:p w:rsidR="005C50DC">
      <w:pPr>
        <w:widowControl w:val="0"/>
        <w:autoSpaceDE w:val="0"/>
        <w:autoSpaceDN w:val="0"/>
        <w:spacing w:line="274" w:lineRule="exact"/>
        <w:ind w:left="141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Лепка:</w:t>
      </w:r>
    </w:p>
    <w:p w:rsidR="005C50DC">
      <w:pPr>
        <w:widowControl w:val="0"/>
        <w:autoSpaceDE w:val="0"/>
        <w:autoSpaceDN w:val="0"/>
        <w:ind w:left="904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 знакомить детей с особенностями лепки из глины, пластилина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пластической массы. Развивает у детей умение лепить с натуры и по представлению знакомые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 (овощи, фрукты, грибы, посуда, игрушки); передавать их характерные особенности.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 продолжает формировать умение у детей лепить посуду из целого куска глины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пластилина ленточным способом. Закрепляет у детей умение лепить предметы пластическим,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комбинированным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сглаживать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поверхность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делать предметы устойчивыми. Учит детей передавать в лепке выразительность образа, лепить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объединять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несложные сюжеты (в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коллективных композициях): «Курица с цыплятами»,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«Два жадных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медвежонка нашли сыр», «Дети на прогулке» и др. Формировать у детей умения лепить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героев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(Медведь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Колобок,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Зайчик,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Машенька и Медведь и тому подобное). </w:t>
      </w:r>
      <w:r>
        <w:rPr>
          <w:rFonts w:eastAsia="Calibri"/>
          <w:sz w:val="20"/>
          <w:szCs w:val="20"/>
          <w:lang w:val="x-none" w:eastAsia="en-US" w:bidi="ar-SA"/>
        </w:rPr>
        <w:t>Педагог развивает у детей творчество, инициативу.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 формировать у детей умение лепить мелкие детали; пользуясь стекой, наносить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рисунок чешуек у рыбки, обозначать глаза, шерсть животного, перышки птицы, узор, складки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одежде людей и тому подобное. Продолжает формировать у детей технические умения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дополнительные материалы (косточки, зернышки, бусинки и так далее). Педагог закрепляет 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детей навыки аккуратной лепки. Закрепляет </w:t>
      </w:r>
      <w:r>
        <w:rPr>
          <w:rFonts w:eastAsia="Calibri"/>
          <w:sz w:val="20"/>
          <w:szCs w:val="20"/>
          <w:lang w:val="x-none" w:eastAsia="en-US" w:bidi="ar-SA"/>
        </w:rPr>
        <w:t>у детей навык тщательно мыть руки по окончании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лепки.</w:t>
      </w:r>
    </w:p>
    <w:p w:rsidR="005C50DC">
      <w:pPr>
        <w:widowControl w:val="0"/>
        <w:autoSpaceDE w:val="0"/>
        <w:autoSpaceDN w:val="0"/>
        <w:ind w:left="903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Декоративная лепка: педагог продолжает знакомить детей с особенностями декоративной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декоративно-прикладного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птиц,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типу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(дымковской,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филимоновской,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каргопольской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умение украшать узорами предметы декоративного искусства. Учит детей расписывать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изделия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гуашью,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украшать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налепами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углубленным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рельефом,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стеку.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обмакивать пальцы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воду,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сгладить неровности вылепленного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когда это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передачи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образа.</w:t>
      </w:r>
    </w:p>
    <w:p w:rsidR="005C50DC">
      <w:pPr>
        <w:widowControl w:val="0"/>
        <w:autoSpaceDE w:val="0"/>
        <w:autoSpaceDN w:val="0"/>
        <w:spacing w:line="272" w:lineRule="exact"/>
        <w:ind w:left="1416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Аппликация:</w:t>
      </w:r>
    </w:p>
    <w:p w:rsidR="005C50DC">
      <w:pPr>
        <w:widowControl w:val="0"/>
        <w:autoSpaceDE w:val="0"/>
        <w:autoSpaceDN w:val="0"/>
        <w:spacing w:line="235" w:lineRule="auto"/>
        <w:ind w:left="903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закрепляет умение детей создавать изображения (разрезать бумагу на короткие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длинные полоски; вырезать круги из квадратов, овалы из прямоугольников, преобразовывать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одни геометрические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фигуры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другие: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квадрат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четыре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треугольника,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прямоугольник</w:t>
      </w:r>
    </w:p>
    <w:p w:rsidR="005C50DC">
      <w:pPr>
        <w:widowControl w:val="0"/>
        <w:autoSpaceDE w:val="0"/>
        <w:autoSpaceDN w:val="0"/>
        <w:spacing w:before="1" w:line="237" w:lineRule="auto"/>
        <w:ind w:left="903" w:right="7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в полоски, квадраты или маленькие прямоугольники), создавать из этих фигур изображения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 предметов или декоративные композиции. Учит детей вырезать одинаковые фигуры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или их детали из бумаги, сложенной гармошкой, а симметричные изображения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из бумаги,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сложенной пополам (стакан, ваза, цветок и другое). С целью создания выразительногообраза,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 учит детей приему обрывания. Побуждает детей создавать предметные и сюжетные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обогащающими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аккуратное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материалам.</w:t>
      </w:r>
    </w:p>
    <w:p w:rsidR="005C50DC">
      <w:pPr>
        <w:widowControl w:val="0"/>
        <w:autoSpaceDE w:val="0"/>
        <w:autoSpaceDN w:val="0"/>
        <w:spacing w:before="11" w:line="275" w:lineRule="exact"/>
        <w:ind w:left="141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Прикладное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творчество: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совершенствует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работать с бумагой: сгибать лист вчетверо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 направлениях; работать по готовой выкройке (шапочка, лодочка, домик, кошелек).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бумаги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объемные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фигуры: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делить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квадратный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69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несколько равных частей, сглаживать сгибы, надрезать по сгибам (домик, корзинка, кубик).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 умение детей делать игрушки, сувениры из природного материала (шишки, ветки,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ягоды)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(катушки,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проволока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обмотке,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пустые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коробки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другое), прочно соединяя части. Формирует умение самостоятельно создавать игрушки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сюжетно-ролевых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(флажки,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сумочки,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шапочки,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салфетки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сувениры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родителей, сотрудников ДОО, елочные украшения. Педагог привлекает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изготовлению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пособий для занятий и самостоятельной деятельности (коробки, счетный материал), ремонту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книг, настольно-печатных игр. Закрепляет умение детей экономно и рационально расходовать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материалы.</w:t>
      </w:r>
    </w:p>
    <w:p w:rsidR="005C50DC">
      <w:pPr>
        <w:widowControl w:val="0"/>
        <w:numPr>
          <w:ilvl w:val="0"/>
          <w:numId w:val="34"/>
        </w:numPr>
        <w:tabs>
          <w:tab w:val="left" w:pos="1678"/>
        </w:tabs>
        <w:autoSpaceDE w:val="0"/>
        <w:autoSpaceDN w:val="0"/>
        <w:spacing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Конструктивная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конструкций.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Помогает детям анализировать сделанные педагогом поделки и постройки; на основе анализа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находить конструктивные решения и планировать создание собственной постройки. 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деталями: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пластинами,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брусками,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цилиндрами,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конусами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 у детей умение создавать различные по величине и конструкции постройки 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того же объекта. Учит детей строить по рисунку, самостоятельно подбирать необходимый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объединять свои поделки в соответствии с общим замыслом, договариваться, кто какую часть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будет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выполнять.</w:t>
      </w:r>
    </w:p>
    <w:p w:rsidR="005C50DC">
      <w:pPr>
        <w:widowControl w:val="0"/>
        <w:numPr>
          <w:ilvl w:val="0"/>
          <w:numId w:val="34"/>
        </w:numPr>
        <w:tabs>
          <w:tab w:val="left" w:pos="1678"/>
        </w:tabs>
        <w:autoSpaceDE w:val="0"/>
        <w:autoSpaceDN w:val="0"/>
        <w:spacing w:before="4" w:line="272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Музыкальная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Слушание: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(марш,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танец,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узнавание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фрагментам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(вступление,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заключение,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музыкальная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фраза).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пределах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квинты,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звучания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(клавишно-ударные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струнные: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фортепиано,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скрипка,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виолончель,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балалайка).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композиторов.</w:t>
      </w:r>
    </w:p>
    <w:p w:rsidR="005C50DC">
      <w:pPr>
        <w:widowControl w:val="0"/>
        <w:autoSpaceDE w:val="0"/>
        <w:autoSpaceDN w:val="0"/>
        <w:spacing w:before="4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Пение: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певческие навыки,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петь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легким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диапазоне от «ре» первой октавы до «до» второй октавы, брать дыхание перед началом песни,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фразами,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отчетливо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своевременно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начинать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заканчивать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 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петь умеренно, громко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тихо.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сопровождением и без него. Педагог содействует проявлению у детей самостоятельности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творческому исполнению песен разного характера. Развивает у детей песенный музыкальный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вкус.</w:t>
      </w:r>
    </w:p>
    <w:p w:rsidR="005C50DC">
      <w:pPr>
        <w:widowControl w:val="0"/>
        <w:autoSpaceDE w:val="0"/>
        <w:autoSpaceDN w:val="0"/>
        <w:ind w:left="904" w:right="72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Песенное творчество</w:t>
      </w:r>
      <w:r>
        <w:rPr>
          <w:rFonts w:eastAsia="Calibri"/>
          <w:sz w:val="20"/>
          <w:szCs w:val="20"/>
          <w:lang w:val="x-none" w:eastAsia="en-US" w:bidi="ar-SA"/>
        </w:rPr>
        <w:t>: педагог учит детей импровизировать мелодию на заданный текст.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 детей сочинять мелодии различного характера: ласковую колыбельную, задорный 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бодрый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плавный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вальс,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веселую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плясовую.</w:t>
      </w:r>
    </w:p>
    <w:p w:rsidR="005C50DC">
      <w:pPr>
        <w:widowControl w:val="0"/>
        <w:autoSpaceDE w:val="0"/>
        <w:autoSpaceDN w:val="0"/>
        <w:ind w:left="904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Музыкально-ритмические движения</w:t>
      </w:r>
      <w:r>
        <w:rPr>
          <w:rFonts w:eastAsia="Calibri"/>
          <w:sz w:val="20"/>
          <w:szCs w:val="20"/>
          <w:lang w:val="x-none" w:eastAsia="en-US" w:bidi="ar-SA"/>
        </w:rPr>
        <w:t>: педагог развивает у детей чувство ритма, 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 через движения характер музыки, ее эмоционально-образное содержание. 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перестроения,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переходить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умеренного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быстрому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медленному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фразами.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формированию навыков исполнения танцевальных движений (поочередное выбрасывание ног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прыжке;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приседанием,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продвижением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кружение;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приседание с выставлением ноги вперед). Знакомит детей с русским хороводом, пляской, 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инсценирования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сказочных животных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птиц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(лошадка,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коза,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медведь,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заяц,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журавль,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ворон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ситуациях.</w:t>
      </w:r>
    </w:p>
    <w:p w:rsidR="005C50DC">
      <w:pPr>
        <w:widowControl w:val="0"/>
        <w:autoSpaceDE w:val="0"/>
        <w:autoSpaceDN w:val="0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Музыкально-игровое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и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танцевальное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пляскам,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придумывать движения, отражающие содержание песни. Побуждает детей к инсценированию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хороводов.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Игра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на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детских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инструментах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простейшие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инструментах;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динамику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побуждает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активным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самостоятельным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действиям.</w:t>
      </w:r>
    </w:p>
    <w:p w:rsidR="005C50DC">
      <w:pPr>
        <w:widowControl w:val="0"/>
        <w:autoSpaceDE w:val="0"/>
        <w:autoSpaceDN w:val="0"/>
        <w:ind w:left="905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активизирует использование детьми различных видов музыки в повседневной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 и различных видах досуговой деятельности для реализации музыкальных способностей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</w:p>
    <w:p w:rsidR="005C50DC">
      <w:pPr>
        <w:widowControl w:val="0"/>
        <w:autoSpaceDE w:val="0"/>
        <w:autoSpaceDN w:val="0"/>
        <w:spacing w:before="6"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Театрализованная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(кукольный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балет,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опера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театральной терминологии (акт, актер, антракт, кулисы и так далее). Способствует развитию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интереса к сценическому искусству, создает атмосферу творческого выбора и инициативы для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каждого ребенка, поддерживает различные творческие группы детей. Развивает личностные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 (коммуникативные навыки, партнѐрские взаимоотношения. Способствует развитию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навыков передачи образа различными способами (речь, мимика, жест, пантомима и прочее).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 условия для показа результатов творческой деятельности, поддерживает инициативу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изготовления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декораций,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костюмов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атрибутов.</w:t>
      </w:r>
    </w:p>
    <w:p w:rsidR="005C50DC">
      <w:pPr>
        <w:widowControl w:val="0"/>
        <w:autoSpaceDE w:val="0"/>
        <w:autoSpaceDN w:val="0"/>
        <w:spacing w:line="270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.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Культурно-досуговая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развивает желание детей проводить свободное время с интересом и пользой,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реализуя собственные творческие потребности (чтение книг, рисование, пение и так далее).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возникновения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относиться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обычаям.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оформлении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помещений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 и отзывчивость ко всем участникам праздничного действия (сверстники, педагоги,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гости). Педагог знакомит с русскими народными традициями, а также с обычаями 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 участвовать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развлечениях.</w:t>
      </w:r>
    </w:p>
    <w:p w:rsidR="005C50DC">
      <w:pPr>
        <w:widowControl w:val="0"/>
        <w:autoSpaceDE w:val="0"/>
        <w:autoSpaceDN w:val="0"/>
        <w:spacing w:before="9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7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42" w:lineRule="auto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 области художественно-эстетического развития основными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задачами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35"/>
        </w:numPr>
        <w:tabs>
          <w:tab w:val="left" w:pos="1677"/>
        </w:tabs>
        <w:autoSpaceDE w:val="0"/>
        <w:autoSpaceDN w:val="0"/>
        <w:spacing w:line="272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приобщение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искусству:</w:t>
      </w:r>
    </w:p>
    <w:p w:rsidR="005C50DC">
      <w:pPr>
        <w:widowControl w:val="0"/>
        <w:autoSpaceDE w:val="0"/>
        <w:autoSpaceDN w:val="0"/>
        <w:spacing w:line="237" w:lineRule="auto"/>
        <w:ind w:left="905" w:right="721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развивать у детей интерес к искусству, эстетический вкус; формировать 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предпочтения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37" w:lineRule="auto"/>
        <w:ind w:left="905" w:right="72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 уважительное отношение и чувство гордости за свою страну, в 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</w:p>
    <w:p w:rsidR="005C50DC">
      <w:pPr>
        <w:widowControl w:val="0"/>
        <w:autoSpaceDE w:val="0"/>
        <w:autoSpaceDN w:val="0"/>
        <w:spacing w:before="9" w:line="232" w:lineRule="auto"/>
        <w:ind w:left="905" w:right="70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закреплять знания детей о видах искусства (изобразительное, декоративно-прикладное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архитектура,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танец,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кино,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цирк);</w:t>
      </w:r>
    </w:p>
    <w:p w:rsidR="005C50DC">
      <w:pPr>
        <w:widowControl w:val="0"/>
        <w:autoSpaceDE w:val="0"/>
        <w:autoSpaceDN w:val="0"/>
        <w:spacing w:before="10"/>
        <w:ind w:left="905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духовно-нравственные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сопричастности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культурному наследию,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 с различными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ижанрами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</w:p>
    <w:p w:rsidR="005C50DC">
      <w:pPr>
        <w:widowControl w:val="0"/>
        <w:autoSpaceDE w:val="0"/>
        <w:autoSpaceDN w:val="0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патриотизма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гражданственности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гражданственно-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патриотического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содержания;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гуманное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отношение к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людям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природе;</w:t>
      </w:r>
    </w:p>
    <w:p w:rsidR="005C50DC">
      <w:pPr>
        <w:widowControl w:val="0"/>
        <w:autoSpaceDE w:val="0"/>
        <w:autoSpaceDN w:val="0"/>
        <w:spacing w:line="242" w:lineRule="auto"/>
        <w:ind w:left="905" w:right="71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духовно-нравственное отношение и чувство сопричастности к культурному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наследию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народа;</w:t>
      </w:r>
    </w:p>
    <w:p w:rsidR="005C50DC">
      <w:pPr>
        <w:widowControl w:val="0"/>
        <w:autoSpaceDE w:val="0"/>
        <w:autoSpaceDN w:val="0"/>
        <w:spacing w:line="242" w:lineRule="auto"/>
        <w:ind w:left="1418" w:right="159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закреплять у детей знания об искусстве как виде </w:t>
      </w:r>
      <w:r>
        <w:rPr>
          <w:rFonts w:eastAsia="Calibri"/>
          <w:sz w:val="20"/>
          <w:szCs w:val="20"/>
          <w:lang w:val="x-none" w:eastAsia="en-US" w:bidi="ar-SA"/>
        </w:rPr>
        <w:t>творческой деятельности людей;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помогать детям, различать народное и профессиональное искусство;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основы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культуры;</w:t>
      </w:r>
    </w:p>
    <w:p w:rsidR="005C50DC">
      <w:pPr>
        <w:widowControl w:val="0"/>
        <w:autoSpaceDE w:val="0"/>
        <w:autoSpaceDN w:val="0"/>
        <w:spacing w:line="237" w:lineRule="auto"/>
        <w:ind w:left="1418" w:right="197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расширять знания детей об изобразительном искусстве, музыке, театре;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расширять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знания детей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 творчестве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известных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художников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композиторов;</w:t>
      </w:r>
    </w:p>
    <w:p w:rsidR="005C50DC">
      <w:pPr>
        <w:widowControl w:val="0"/>
        <w:autoSpaceDE w:val="0"/>
        <w:autoSpaceDN w:val="0"/>
        <w:spacing w:line="23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расширять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творческой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  ее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особенностях;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виды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профессию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искусства;</w:t>
      </w:r>
    </w:p>
    <w:p w:rsidR="005C50DC">
      <w:pPr>
        <w:widowControl w:val="0"/>
        <w:autoSpaceDE w:val="0"/>
        <w:autoSpaceDN w:val="0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организовать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посещение</w:t>
      </w:r>
      <w:r>
        <w:rPr>
          <w:rFonts w:eastAsia="Calibri"/>
          <w:spacing w:val="10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выставки,</w:t>
      </w:r>
      <w:r>
        <w:rPr>
          <w:rFonts w:eastAsia="Calibri"/>
          <w:spacing w:val="1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театра,</w:t>
      </w:r>
      <w:r>
        <w:rPr>
          <w:rFonts w:eastAsia="Calibri"/>
          <w:spacing w:val="10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музея,</w:t>
      </w:r>
      <w:r>
        <w:rPr>
          <w:rFonts w:eastAsia="Calibri"/>
          <w:spacing w:val="1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цирка</w:t>
      </w:r>
      <w:r>
        <w:rPr>
          <w:rFonts w:eastAsia="Calibri"/>
          <w:spacing w:val="10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(совместно</w:t>
      </w:r>
      <w:r>
        <w:rPr>
          <w:rFonts w:eastAsia="Calibri"/>
          <w:spacing w:val="1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0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родителями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35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(законными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представителями));</w:t>
      </w:r>
    </w:p>
    <w:p w:rsidR="005C50DC">
      <w:pPr>
        <w:widowControl w:val="0"/>
        <w:numPr>
          <w:ilvl w:val="0"/>
          <w:numId w:val="35"/>
        </w:numPr>
        <w:tabs>
          <w:tab w:val="left" w:pos="1677"/>
        </w:tabs>
        <w:autoSpaceDE w:val="0"/>
        <w:autoSpaceDN w:val="0"/>
        <w:spacing w:before="7" w:line="240" w:lineRule="auto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изобразительная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before="3" w:line="270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устойчивый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37" w:lineRule="auto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вкус,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любознательность;</w:t>
      </w:r>
    </w:p>
    <w:p w:rsidR="005C50DC">
      <w:pPr>
        <w:widowControl w:val="0"/>
        <w:autoSpaceDE w:val="0"/>
        <w:autoSpaceDN w:val="0"/>
        <w:spacing w:before="10" w:line="232" w:lineRule="auto"/>
        <w:ind w:left="905" w:right="73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обогащать у детей сенсорный опыт, включать в процесс ознакомления с предметами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предмету;</w:t>
      </w:r>
    </w:p>
    <w:p w:rsidR="005C50DC">
      <w:pPr>
        <w:widowControl w:val="0"/>
        <w:autoSpaceDE w:val="0"/>
        <w:autoSpaceDN w:val="0"/>
        <w:spacing w:before="9"/>
        <w:ind w:left="905" w:right="70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суждения;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аргументированно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развернуто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оценивать изображения, созданные как самим ребенком, так и его сверстниками, обращая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доброжелательного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товарищей;</w:t>
      </w:r>
    </w:p>
    <w:p w:rsidR="005C50DC">
      <w:pPr>
        <w:widowControl w:val="0"/>
        <w:autoSpaceDE w:val="0"/>
        <w:autoSpaceDN w:val="0"/>
        <w:ind w:left="905" w:right="71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показывать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отличаются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тематике,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называть,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относятся,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произведений;</w:t>
      </w:r>
    </w:p>
    <w:p w:rsidR="005C50DC">
      <w:pPr>
        <w:widowControl w:val="0"/>
        <w:autoSpaceDE w:val="0"/>
        <w:autoSpaceDN w:val="0"/>
        <w:spacing w:line="242" w:lineRule="auto"/>
        <w:ind w:left="905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у детей эстетическое отношение к предметам и явлениям окружающего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художественно-творческой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42" w:lineRule="auto"/>
        <w:ind w:left="905" w:right="71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усвоенные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выразительные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средства;</w:t>
      </w:r>
    </w:p>
    <w:p w:rsidR="005C50DC">
      <w:pPr>
        <w:widowControl w:val="0"/>
        <w:autoSpaceDE w:val="0"/>
        <w:autoSpaceDN w:val="0"/>
        <w:spacing w:line="242" w:lineRule="auto"/>
        <w:ind w:left="905" w:right="70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разнопланового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материалами;</w:t>
      </w:r>
    </w:p>
    <w:p w:rsidR="005C50DC">
      <w:pPr>
        <w:widowControl w:val="0"/>
        <w:autoSpaceDE w:val="0"/>
        <w:autoSpaceDN w:val="0"/>
        <w:spacing w:line="242" w:lineRule="auto"/>
        <w:ind w:left="905" w:right="714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сделать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красивым,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содержательным,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выразительным;</w:t>
      </w:r>
    </w:p>
    <w:p w:rsidR="005C50DC">
      <w:pPr>
        <w:widowControl w:val="0"/>
        <w:autoSpaceDE w:val="0"/>
        <w:autoSpaceDN w:val="0"/>
        <w:spacing w:before="79" w:line="237" w:lineRule="auto"/>
        <w:ind w:left="905" w:right="73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поощрять стремление детей делать самостоятельный выбор, помогать другому, уважать и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понимать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относиться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продуктам 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труда;</w:t>
      </w:r>
    </w:p>
    <w:p w:rsidR="005C50DC">
      <w:pPr>
        <w:widowControl w:val="0"/>
        <w:autoSpaceDE w:val="0"/>
        <w:autoSpaceDN w:val="0"/>
        <w:spacing w:before="12"/>
        <w:ind w:left="904" w:right="71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натуры;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совершенствовать умение изображать предметы, передавая их форму, величину, строение,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пропорции,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композицию;</w:t>
      </w:r>
    </w:p>
    <w:p w:rsidR="005C50DC">
      <w:pPr>
        <w:widowControl w:val="0"/>
        <w:autoSpaceDE w:val="0"/>
        <w:autoSpaceDN w:val="0"/>
        <w:spacing w:before="6" w:line="232" w:lineRule="auto"/>
        <w:ind w:left="1417" w:right="198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художественно-творческие способности детей в изобразительной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70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коллективное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творчество;</w:t>
      </w:r>
    </w:p>
    <w:p w:rsidR="005C50DC">
      <w:pPr>
        <w:widowControl w:val="0"/>
        <w:autoSpaceDE w:val="0"/>
        <w:autoSpaceDN w:val="0"/>
        <w:spacing w:before="3" w:line="235" w:lineRule="auto"/>
        <w:ind w:left="904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стремление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действовать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согласованно,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договариваться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кто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какую часть работы будет выполнять, как отдельные изображения будут объединяться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общую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картину;</w:t>
      </w:r>
    </w:p>
    <w:p w:rsidR="005C50DC">
      <w:pPr>
        <w:widowControl w:val="0"/>
        <w:autoSpaceDE w:val="0"/>
        <w:autoSpaceDN w:val="0"/>
        <w:spacing w:before="1" w:line="237" w:lineRule="auto"/>
        <w:ind w:left="904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недостатки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исправлять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их;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вносить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большей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создаваемого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образа;</w:t>
      </w:r>
    </w:p>
    <w:p w:rsidR="005C50DC">
      <w:pPr>
        <w:widowControl w:val="0"/>
        <w:autoSpaceDE w:val="0"/>
        <w:autoSpaceDN w:val="0"/>
        <w:spacing w:before="1" w:line="237" w:lineRule="auto"/>
        <w:ind w:left="904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организовывать участие детей в создании индивидуальных творческих работ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тематических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композиций</w:t>
      </w:r>
      <w:r>
        <w:rPr>
          <w:rFonts w:eastAsia="Calibri"/>
          <w:sz w:val="20"/>
          <w:szCs w:val="20"/>
          <w:lang w:val="x-none" w:eastAsia="en-US" w:bidi="ar-SA"/>
        </w:rPr>
        <w:t xml:space="preserve"> к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утренникам 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развлечениям,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проектах);</w:t>
      </w:r>
    </w:p>
    <w:p w:rsidR="005C50DC">
      <w:pPr>
        <w:widowControl w:val="0"/>
        <w:numPr>
          <w:ilvl w:val="0"/>
          <w:numId w:val="35"/>
        </w:numPr>
        <w:tabs>
          <w:tab w:val="left" w:pos="1677"/>
        </w:tabs>
        <w:autoSpaceDE w:val="0"/>
        <w:autoSpaceDN w:val="0"/>
        <w:spacing w:before="13" w:line="272" w:lineRule="exact"/>
        <w:ind w:left="1676" w:hanging="26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конструктивная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42" w:lineRule="auto"/>
        <w:ind w:left="905" w:right="742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конструкцию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анализировать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функциональное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назначение;</w:t>
      </w:r>
    </w:p>
    <w:p w:rsidR="005C50DC">
      <w:pPr>
        <w:widowControl w:val="0"/>
        <w:autoSpaceDE w:val="0"/>
        <w:autoSpaceDN w:val="0"/>
        <w:spacing w:line="242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коллективной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работы: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распределять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обязанности,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работать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 соответствии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общим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замыслом,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мешая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другу;</w:t>
      </w:r>
    </w:p>
    <w:p w:rsidR="005C50DC">
      <w:pPr>
        <w:widowControl w:val="0"/>
        <w:autoSpaceDE w:val="0"/>
        <w:autoSpaceDN w:val="0"/>
        <w:spacing w:line="242" w:lineRule="auto"/>
        <w:ind w:left="1418" w:right="393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развивать у детей интерес </w:t>
      </w:r>
      <w:r>
        <w:rPr>
          <w:rFonts w:eastAsia="Calibri"/>
          <w:sz w:val="20"/>
          <w:szCs w:val="20"/>
          <w:lang w:val="x-none" w:eastAsia="en-US" w:bidi="ar-SA"/>
        </w:rPr>
        <w:t>к конструктивной деятельности;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конструкторов;</w:t>
      </w:r>
    </w:p>
    <w:p w:rsidR="005C50DC">
      <w:pPr>
        <w:widowControl w:val="0"/>
        <w:autoSpaceDE w:val="0"/>
        <w:autoSpaceDN w:val="0"/>
        <w:spacing w:line="235" w:lineRule="auto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профессиями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дизайнера,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конструктора,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архитектора,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строителя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художественно-творческие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самостоятельную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творческую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конструктивную деятельность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</w:p>
    <w:p w:rsidR="005C50DC">
      <w:pPr>
        <w:widowControl w:val="0"/>
        <w:numPr>
          <w:ilvl w:val="0"/>
          <w:numId w:val="35"/>
        </w:numPr>
        <w:tabs>
          <w:tab w:val="left" w:pos="1677"/>
        </w:tabs>
        <w:autoSpaceDE w:val="0"/>
        <w:autoSpaceDN w:val="0"/>
        <w:spacing w:before="11" w:line="270" w:lineRule="exact"/>
        <w:ind w:left="1676" w:hanging="26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музыкальная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37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гражданско-патриотические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изучение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Федерации;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2" w:lineRule="auto"/>
        <w:ind w:left="905" w:right="1575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приобщать детей к музыкальной культуре, воспитывать музыкально-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вкус;</w:t>
      </w:r>
    </w:p>
    <w:p w:rsidR="005C50DC">
      <w:pPr>
        <w:widowControl w:val="0"/>
        <w:autoSpaceDE w:val="0"/>
        <w:autoSpaceDN w:val="0"/>
        <w:spacing w:before="16" w:line="232" w:lineRule="auto"/>
        <w:ind w:left="905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музыкально-художественное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реализация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удовлетворение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самовыражении;</w:t>
      </w:r>
    </w:p>
    <w:p w:rsidR="005C50DC">
      <w:pPr>
        <w:widowControl w:val="0"/>
        <w:autoSpaceDE w:val="0"/>
        <w:autoSpaceDN w:val="0"/>
        <w:spacing w:before="16" w:line="232" w:lineRule="auto"/>
        <w:ind w:left="905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способности: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поэтический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музыкальный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музыкальную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память;</w:t>
      </w:r>
    </w:p>
    <w:p w:rsidR="005C50DC">
      <w:pPr>
        <w:widowControl w:val="0"/>
        <w:autoSpaceDE w:val="0"/>
        <w:autoSpaceDN w:val="0"/>
        <w:spacing w:before="7" w:line="237" w:lineRule="auto"/>
        <w:ind w:left="905" w:right="770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обогащать музыкальные впечатления детей, вызывать яркий эмоциональный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отклик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восприятии музыки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характера;</w:t>
      </w:r>
    </w:p>
    <w:p w:rsidR="005C50DC">
      <w:pPr>
        <w:widowControl w:val="0"/>
        <w:autoSpaceDE w:val="0"/>
        <w:autoSpaceDN w:val="0"/>
        <w:spacing w:before="3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художественно-эстетического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эмоционально-нравственного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музыке;</w:t>
      </w:r>
    </w:p>
    <w:p w:rsidR="005C50DC">
      <w:pPr>
        <w:widowControl w:val="0"/>
        <w:autoSpaceDE w:val="0"/>
        <w:autoSpaceDN w:val="0"/>
        <w:spacing w:before="1" w:line="242" w:lineRule="auto"/>
        <w:ind w:left="904" w:right="71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совершенствовать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звуковысотный,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ритмический,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тембровый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динамический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слух;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способствовать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дальнейшему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формированию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певческого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голоса;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навык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музыку;</w:t>
      </w:r>
    </w:p>
    <w:p w:rsidR="005C50DC">
      <w:pPr>
        <w:widowControl w:val="0"/>
        <w:autoSpaceDE w:val="0"/>
        <w:autoSpaceDN w:val="0"/>
        <w:spacing w:line="237" w:lineRule="auto"/>
        <w:ind w:left="1418" w:right="302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обучать детей игре на детских музыкальных инструментах;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элементарными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музыкальными понятиями;</w:t>
      </w:r>
    </w:p>
    <w:p w:rsidR="005C50DC">
      <w:pPr>
        <w:widowControl w:val="0"/>
        <w:autoSpaceDE w:val="0"/>
        <w:autoSpaceDN w:val="0"/>
        <w:spacing w:before="2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полученные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быту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досуге;</w:t>
      </w:r>
    </w:p>
    <w:p w:rsidR="005C50DC">
      <w:pPr>
        <w:widowControl w:val="0"/>
        <w:numPr>
          <w:ilvl w:val="0"/>
          <w:numId w:val="35"/>
        </w:numPr>
        <w:tabs>
          <w:tab w:val="left" w:pos="1677"/>
        </w:tabs>
        <w:autoSpaceDE w:val="0"/>
        <w:autoSpaceDN w:val="0"/>
        <w:spacing w:before="7" w:line="240" w:lineRule="auto"/>
        <w:ind w:left="1676" w:hanging="26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театрализованная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before="4" w:line="237" w:lineRule="auto"/>
        <w:ind w:left="1413" w:right="17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театральному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искусству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знакомство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историей театра,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жанрами,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устройством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профессиями;</w:t>
      </w:r>
    </w:p>
    <w:p w:rsidR="005C50DC">
      <w:pPr>
        <w:widowControl w:val="0"/>
        <w:autoSpaceDE w:val="0"/>
        <w:autoSpaceDN w:val="0"/>
        <w:spacing w:before="3"/>
        <w:ind w:left="14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театрализованной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before="88"/>
        <w:ind w:left="905" w:right="71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у детей умение создавать по предложенной схеме и словесной инструкции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декорации и персонажей из различных материалов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(бумага, ткань, бросового материала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прочее);</w:t>
      </w:r>
    </w:p>
    <w:p w:rsidR="005C50DC">
      <w:pPr>
        <w:widowControl w:val="0"/>
        <w:autoSpaceDE w:val="0"/>
        <w:autoSpaceDN w:val="0"/>
        <w:spacing w:before="9" w:line="237" w:lineRule="auto"/>
        <w:ind w:left="905" w:right="73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развивать у детей умение передавать особенности характера персонажа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мимики,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жеста,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интонационно-образной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речи;</w:t>
      </w:r>
    </w:p>
    <w:p w:rsidR="005C50DC">
      <w:pPr>
        <w:widowControl w:val="0"/>
        <w:autoSpaceDE w:val="0"/>
        <w:autoSpaceDN w:val="0"/>
        <w:spacing w:before="5" w:line="232" w:lineRule="auto"/>
        <w:ind w:left="905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кукловождения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системах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(перчаточными,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тростевыми,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марионеткам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далее);</w:t>
      </w:r>
    </w:p>
    <w:p w:rsidR="005C50DC">
      <w:pPr>
        <w:widowControl w:val="0"/>
        <w:autoSpaceDE w:val="0"/>
        <w:autoSpaceDN w:val="0"/>
        <w:spacing w:before="16" w:line="232" w:lineRule="auto"/>
        <w:ind w:left="905" w:right="73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умение согласовывать свои действия с партнерами, приучать правильно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оценивать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спектакле;</w:t>
      </w:r>
    </w:p>
    <w:p w:rsidR="005C50DC">
      <w:pPr>
        <w:widowControl w:val="0"/>
        <w:autoSpaceDE w:val="0"/>
        <w:autoSpaceDN w:val="0"/>
        <w:spacing w:before="9"/>
        <w:ind w:left="905" w:right="73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поощрять желание разыгрывать в творческих театральных, режиссерских играх и играх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драматизациях сюжетов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 произведений,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внесение в них изменений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сюжетных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линий,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введение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действий;</w:t>
      </w:r>
    </w:p>
    <w:p w:rsidR="005C50DC">
      <w:pPr>
        <w:widowControl w:val="0"/>
        <w:autoSpaceDE w:val="0"/>
        <w:autoSpaceDN w:val="0"/>
        <w:spacing w:before="2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поощрять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творчески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драматизациях,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спектаклях;</w:t>
      </w:r>
    </w:p>
    <w:p w:rsidR="005C50DC">
      <w:pPr>
        <w:widowControl w:val="0"/>
        <w:numPr>
          <w:ilvl w:val="0"/>
          <w:numId w:val="35"/>
        </w:numPr>
        <w:tabs>
          <w:tab w:val="left" w:pos="1677"/>
        </w:tabs>
        <w:autoSpaceDE w:val="0"/>
        <w:autoSpaceDN w:val="0"/>
        <w:spacing w:before="2" w:line="272" w:lineRule="exact"/>
        <w:ind w:left="1676" w:hanging="26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культурно-досуговая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деятельность: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полезной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свободное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(отдых,</w:t>
      </w:r>
    </w:p>
    <w:p w:rsidR="005C50DC">
      <w:pPr>
        <w:widowControl w:val="0"/>
        <w:autoSpaceDE w:val="0"/>
        <w:autoSpaceDN w:val="0"/>
        <w:spacing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творчество,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самообразование);</w:t>
      </w:r>
    </w:p>
    <w:p w:rsidR="005C50DC">
      <w:pPr>
        <w:widowControl w:val="0"/>
        <w:autoSpaceDE w:val="0"/>
        <w:autoSpaceDN w:val="0"/>
        <w:spacing w:before="14" w:line="232" w:lineRule="auto"/>
        <w:ind w:left="905" w:right="72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подготовке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культуру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(доброжелательность, </w:t>
      </w:r>
      <w:r>
        <w:rPr>
          <w:rFonts w:eastAsia="Calibri"/>
          <w:sz w:val="20"/>
          <w:szCs w:val="20"/>
          <w:lang w:val="x-none" w:eastAsia="en-US" w:bidi="ar-SA"/>
        </w:rPr>
        <w:t>отзывчивость,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такт,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уважение);</w:t>
      </w:r>
    </w:p>
    <w:p w:rsidR="005C50DC">
      <w:pPr>
        <w:widowControl w:val="0"/>
        <w:autoSpaceDE w:val="0"/>
        <w:autoSpaceDN w:val="0"/>
        <w:spacing w:before="11" w:line="237" w:lineRule="auto"/>
        <w:ind w:left="905" w:right="715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ранее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(календарных,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народных);</w:t>
      </w:r>
    </w:p>
    <w:p w:rsidR="005C50DC">
      <w:pPr>
        <w:widowControl w:val="0"/>
        <w:autoSpaceDE w:val="0"/>
        <w:autoSpaceDN w:val="0"/>
        <w:spacing w:before="10" w:line="237" w:lineRule="auto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стране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предпраздничной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подготовки;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удовлетворения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участия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коллективной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досуговой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поощрять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посещать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объединения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дополнительного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</w:t>
      </w:r>
    </w:p>
    <w:p w:rsidR="005C50DC">
      <w:pPr>
        <w:widowControl w:val="0"/>
        <w:autoSpaceDE w:val="0"/>
        <w:autoSpaceDN w:val="0"/>
        <w:spacing w:line="273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различной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направленности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(танцевальный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кружок,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изостудия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прочее).</w:t>
      </w:r>
    </w:p>
    <w:p w:rsidR="005C50DC">
      <w:pPr>
        <w:widowControl w:val="0"/>
        <w:autoSpaceDE w:val="0"/>
        <w:autoSpaceDN w:val="0"/>
        <w:spacing w:line="271" w:lineRule="exact"/>
        <w:ind w:left="141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numPr>
          <w:ilvl w:val="0"/>
          <w:numId w:val="36"/>
        </w:numPr>
        <w:tabs>
          <w:tab w:val="left" w:pos="1678"/>
        </w:tabs>
        <w:autoSpaceDE w:val="0"/>
        <w:autoSpaceDN w:val="0"/>
        <w:spacing w:line="271" w:lineRule="exact"/>
        <w:ind w:left="1677" w:hanging="265"/>
        <w:jc w:val="left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Приобщение</w:t>
      </w:r>
      <w:r>
        <w:rPr>
          <w:b/>
          <w:spacing w:val="-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к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искусству.</w:t>
      </w:r>
    </w:p>
    <w:p w:rsidR="005C50DC">
      <w:pPr>
        <w:widowControl w:val="0"/>
        <w:autoSpaceDE w:val="0"/>
        <w:autoSpaceDN w:val="0"/>
        <w:ind w:left="905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развивать у детей эстетическое восприятие, художественный вкус,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активное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собственному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желанию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руководством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взрослого.</w:t>
      </w:r>
    </w:p>
    <w:p w:rsidR="005C50DC">
      <w:pPr>
        <w:widowControl w:val="0"/>
        <w:autoSpaceDE w:val="0"/>
        <w:autoSpaceDN w:val="0"/>
        <w:spacing w:line="267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воспитывает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гражданско-патриотические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 видов и</w:t>
      </w:r>
    </w:p>
    <w:p w:rsidR="005C50DC">
      <w:pPr>
        <w:widowControl w:val="0"/>
        <w:autoSpaceDE w:val="0"/>
        <w:autoSpaceDN w:val="0"/>
        <w:spacing w:line="267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35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жанров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искусства.</w:t>
      </w:r>
    </w:p>
    <w:p w:rsidR="005C50DC">
      <w:pPr>
        <w:widowControl w:val="0"/>
        <w:autoSpaceDE w:val="0"/>
        <w:autoSpaceDN w:val="0"/>
        <w:spacing w:before="3"/>
        <w:ind w:left="905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(декоративно-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прикладное, изобразительное искусство, литература, музыка, архитектура, театр, танец, кино,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цирк);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различать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профессиональное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искусство.</w:t>
      </w:r>
    </w:p>
    <w:p w:rsidR="005C50DC">
      <w:pPr>
        <w:widowControl w:val="0"/>
        <w:autoSpaceDE w:val="0"/>
        <w:autoSpaceDN w:val="0"/>
        <w:spacing w:before="1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национальным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общечеловеческим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культурным традициям народа в процессе знакомства с классической и народной музыкой,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шедеврами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декоративно-прикладным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искусством.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любовь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бережное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искусства.</w:t>
      </w:r>
    </w:p>
    <w:p w:rsidR="005C50DC">
      <w:pPr>
        <w:widowControl w:val="0"/>
        <w:autoSpaceDE w:val="0"/>
        <w:autoSpaceDN w:val="0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 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искусстве как виде творческой деятельности людей, организует посещение выставки, театра,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музея,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цирка (совместно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представителями)).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расширяет представления детей о творческих профессиях (художник, композтор,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артист,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танцор,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певец,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пианист,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скрипач,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директор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архитектор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представление о значении органов чувств человека для художествен-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ной деятельности, формирует умение соотносить органы чувств с видами искусства (музыку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слушают,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картины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рассматривают,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читают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слушают 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далее).</w:t>
      </w:r>
    </w:p>
    <w:p w:rsidR="005C50DC">
      <w:pPr>
        <w:widowControl w:val="0"/>
        <w:autoSpaceDE w:val="0"/>
        <w:autoSpaceDN w:val="0"/>
        <w:spacing w:before="85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(живопись,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графика,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скульптура),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первичные представления об основных живописных жанрах (портрет,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пейзаж, натюрморт,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батальная и жанровая живопись). Продолжает знакомить детей с произведениями живописи: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Шишкин,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Левитан,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А.К.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Саврасов,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Пластов,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Васнецов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Расширять представления о художниках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иллюстраторах детской книги (И.Я. Билибин, Ю.А.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Васнецов,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В.М.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Конашевич,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В.В.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Лебедев,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Т.А.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Маврина,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Е.И.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Чарушин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другие).</w:t>
      </w:r>
    </w:p>
    <w:p w:rsidR="005C50DC">
      <w:pPr>
        <w:widowControl w:val="0"/>
        <w:autoSpaceDE w:val="0"/>
        <w:autoSpaceDN w:val="0"/>
        <w:ind w:left="903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композиторов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(Н.А.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Римский-Корсаков,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П.И.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Чайковский,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Глинка,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А.П.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Бородин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зарубежных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композиторов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Вивальди,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Шуберт,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Григ,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Сен-Санс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композиторов-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(Г.А.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Струве,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А.Л.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Рыбников,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Г.И.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Гладков,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Дунаевский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другие).</w:t>
      </w:r>
    </w:p>
    <w:p w:rsidR="005C50DC">
      <w:pPr>
        <w:widowControl w:val="0"/>
        <w:autoSpaceDE w:val="0"/>
        <w:autoSpaceDN w:val="0"/>
        <w:ind w:left="903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обогащает представления детей о скульптуре малых форм, выделяя 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 выразительности (форму, пропорции, цвет, характерные детали, позы, движения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декоративно-прикладным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(гжельская,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хохломская,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жостовская,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мезенская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роспись),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керамическими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изделиями,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художественных промыслов (различные виды материалов, разные регионы страны и мира).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края.</w:t>
      </w:r>
    </w:p>
    <w:p w:rsidR="005C50DC">
      <w:pPr>
        <w:widowControl w:val="0"/>
        <w:autoSpaceDE w:val="0"/>
        <w:autoSpaceDN w:val="0"/>
        <w:ind w:left="902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знакомить детей с архитектурой, закрепляет и обогащает 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существуют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назначения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(жилые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магазины,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кинотеатры, ДОО, общеобразовательные организации и другое). 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сходство и различия архитектурных сооружений одинакового назначения. Формирует 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одинаковые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спецификой храмовой архитектуры: купол, арки, аркатурный поясок по периметру здания,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барабан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(круглая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куполом)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т.д.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опорой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региональные особенности местности, в которой живут дети. Рассказывает детям о том, что,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 и в каждом виде искусства, в архитектуре есть памятники, которые известны во всем мире: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Кремль,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Василия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Блаженного,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Зимний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дворец,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Исаакиевский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собор,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Петергоф, памятники Золото- го кольца и другие - в каждом городе свои. Развивает 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 деятельности образы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архитектурных сооружений,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построек. Поощряет стремление изображать детали построек (наличники, резной подзор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контуру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крыши).</w:t>
      </w:r>
    </w:p>
    <w:p w:rsidR="005C50DC">
      <w:pPr>
        <w:widowControl w:val="0"/>
        <w:autoSpaceDE w:val="0"/>
        <w:autoSpaceDN w:val="0"/>
        <w:ind w:left="902" w:right="72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поощряет желание детей посещать выставки, спектакли детского театра, музея,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цирка. Педагог развивает у детей умение выражать в речи свои впечатления, высказывать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суждения,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оценки.</w:t>
      </w:r>
    </w:p>
    <w:p w:rsidR="005C50DC">
      <w:pPr>
        <w:widowControl w:val="0"/>
        <w:numPr>
          <w:ilvl w:val="0"/>
          <w:numId w:val="36"/>
        </w:numPr>
        <w:tabs>
          <w:tab w:val="left" w:pos="1678"/>
        </w:tabs>
        <w:autoSpaceDE w:val="0"/>
        <w:autoSpaceDN w:val="0"/>
        <w:spacing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Изобразительная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Предметное</w:t>
      </w:r>
      <w:r>
        <w:rPr>
          <w:b/>
          <w:spacing w:val="2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рисование</w:t>
      </w:r>
      <w:r>
        <w:rPr>
          <w:szCs w:val="22"/>
          <w:lang w:val="ru-RU" w:eastAsia="en-US" w:bidi="ar-SA"/>
        </w:rPr>
        <w:t>: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совершенствует</w:t>
      </w:r>
      <w:r>
        <w:rPr>
          <w:spacing w:val="2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умение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изображать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предметы</w:t>
      </w:r>
    </w:p>
    <w:p w:rsidR="005C50DC">
      <w:pPr>
        <w:widowControl w:val="0"/>
        <w:autoSpaceDE w:val="0"/>
        <w:autoSpaceDN w:val="0"/>
        <w:spacing w:line="275" w:lineRule="exact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701" w:firstLine="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натуры;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наблюдательность,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(форма,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пропорции,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расположение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бумаги).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одновременно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контролем зрения, их плавность, ритмичность. Педагог расширяет набор материалов, 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 использовать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 (гуашь,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акварель,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сухая и жирная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пастель,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сангина,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угольный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карандаш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соединять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рисунке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 для создания выразительного образа. Учит детей новым способам работы с 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знакомыми материалами (например, рисовать акварелью по сырому слою); разным способам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 фона для изображаемой картины: при рисовании акварелью и гуашью - до создания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основного изображения; при рисовании пастелью </w:t>
      </w:r>
      <w:r>
        <w:rPr>
          <w:rFonts w:eastAsia="Calibri"/>
          <w:sz w:val="20"/>
          <w:szCs w:val="20"/>
          <w:lang w:val="x-none" w:eastAsia="en-US" w:bidi="ar-SA"/>
        </w:rPr>
        <w:t>и цветными карандашами фон может быть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подготовлен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завершении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карандашом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линейного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 детей плавным поворотам руки при рисовании округлых линий, завитков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разном направлении (от веточки и от конца завитка к веточке, вертикально и горизонтально),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 детей осуществлять движение всей рукой при рисовании длинных линий, крупных форм,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пальцами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коротких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штрихов, травки (хохлома), оживок (городец) и тому подобного. Педагог учит детей видеть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 созданного изображения и в передаче формы, плавности, слитности линий или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тонкости,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изящности,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расположения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пятен,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равномерности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закрашивания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переходы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получившиеся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равномерном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закрашивании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регулировании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нажима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карандаш.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представление о разнообразии цветов и оттенков, опираясь на реальную окраску 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декоративную роспись,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сюжеты; 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оттенки.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постепенно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обозначению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например,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оттенка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(желто-зеленый,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серо-голубой)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уподобленных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(малиновый,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персиковый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изменчивость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(например, в процессе роста помидоры зеленые, а созревшие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красные). Учит детей замечать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изменение цвета в природе в связи с изменением погоды (небо голубое в солнечный день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серое в пасмурный). Развивает цветовое восприятие в целях обогащения колористической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гаммы рисунка. Учит детей различать оттенки цветов и передавать их в рисунке, 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сравнивать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(нежно-зеленые, только что появившиеся листочки, бледно-зеленые стебли одуванчиков и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темно-зеленые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листья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3" w:right="702" w:firstLine="56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Сюжетное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рисование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размещать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 на листе в соответствии с их реальным расположением (ближе или дальше 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рисующего; ближе к нижнему краю листа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>‒</w:t>
      </w:r>
      <w:r>
        <w:rPr>
          <w:rFonts w:ascii="Cambria Math" w:eastAsia="Calibri" w:hAnsi="Cambria Math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передний план или дальше от него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>‒</w:t>
      </w:r>
      <w:r>
        <w:rPr>
          <w:rFonts w:ascii="Cambria Math" w:eastAsia="Calibri" w:hAnsi="Cambria Math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изображаемых 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(дерево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высокое,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ниже дерева; воробышек маленький, ворона большая и тому подобное). Формирует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строить композицию рисунка; передавать движения людей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животных,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склоняющихся от ветра. Продолжает формировать у детей умение передавать в рисунках, 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сюжеты народных сказок, так и авторских произведений (стихотворений, сказок, рассказов);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темы,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композиционного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цветового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решения.</w:t>
      </w:r>
    </w:p>
    <w:p w:rsidR="005C50DC">
      <w:pPr>
        <w:widowControl w:val="0"/>
        <w:autoSpaceDE w:val="0"/>
        <w:autoSpaceDN w:val="0"/>
        <w:ind w:left="903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Декоративное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рисование: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декоративное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 умение создавать узоры по мотивам народных росписей, уже знакомых детям и новых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(городецкая, гжельская, хохломская, жостовская, мезенская роспись и другое). Учит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 и передавать цветовую гамму народного декоративного искусства определенного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вида. Закрепляет умение создавать композиции на листах бумаги разной формы, силуэтах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 и игрушек; расписывать вылепленные детьми игрушки. Закрепляет у детей 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узора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цветовую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гамму.</w:t>
      </w:r>
    </w:p>
    <w:p w:rsidR="005C50DC">
      <w:pPr>
        <w:widowControl w:val="0"/>
        <w:autoSpaceDE w:val="0"/>
        <w:autoSpaceDN w:val="0"/>
        <w:spacing w:line="275" w:lineRule="exact"/>
        <w:ind w:left="1416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Лепка:</w:t>
      </w:r>
    </w:p>
    <w:p w:rsidR="005C50DC">
      <w:pPr>
        <w:widowControl w:val="0"/>
        <w:autoSpaceDE w:val="0"/>
        <w:autoSpaceDN w:val="0"/>
        <w:spacing w:line="275" w:lineRule="exact"/>
        <w:ind w:left="141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создания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</w:t>
      </w:r>
    </w:p>
    <w:p w:rsidR="005C50DC">
      <w:pPr>
        <w:widowControl w:val="0"/>
        <w:autoSpaceDE w:val="0"/>
        <w:autoSpaceDN w:val="0"/>
        <w:spacing w:line="275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69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предметов,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усвоенные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ранее;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пропорции,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обрабатывать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поверхность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пальцев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стекой.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 человека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(птичка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подняла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крылышки,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приготовилась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лететь;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козлик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скачет,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девочка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танцует;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гимнастику 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композиция).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скульптурные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двух-трех фигур, развивать чувство композиции, умение передавать пропорции предметов,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соотношение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величине,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деталей.</w:t>
      </w:r>
    </w:p>
    <w:p w:rsidR="005C50DC">
      <w:pPr>
        <w:widowControl w:val="0"/>
        <w:autoSpaceDE w:val="0"/>
        <w:autoSpaceDN w:val="0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Декоративная лепка: педагог продолжает развивать у детей навыки декоративной лепки;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 использовать разные способы лепки (налеп, углубленный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рельеф), применять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стеку.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 при лепке из глины расписывать пластину, создавать узор стекой; создавать из глины,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разноцветного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пластилина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композиции.</w:t>
      </w:r>
    </w:p>
    <w:p w:rsidR="005C50DC">
      <w:pPr>
        <w:widowControl w:val="0"/>
        <w:autoSpaceDE w:val="0"/>
        <w:autoSpaceDN w:val="0"/>
        <w:ind w:left="904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Аппликация</w:t>
      </w:r>
      <w:r>
        <w:rPr>
          <w:rFonts w:eastAsia="Calibri"/>
          <w:sz w:val="20"/>
          <w:szCs w:val="20"/>
          <w:lang w:val="x-none" w:eastAsia="en-US" w:bidi="ar-SA"/>
        </w:rPr>
        <w:t>: педагог продолжает формировать умение детей создавать предметные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представлению: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(красиво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располагать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соответствующего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пропорциям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узоры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 из геометрических и растительных элементов на листах бумаги разной формы;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изображать птиц, животных по замыслу детей и по мотивам народного искусства. 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вырезания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симметричных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бумаги,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сложенной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вдвое;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несколько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 или их частей из бумаги, сложенной гармошкой. При создании образов 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 применение детьми разных приемов вырезания, обрывания бумаги, наклеивания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(намазывая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клеем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полностью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частично,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иллюзию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объема); 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мозаичному способу изображения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предварительным легким обозначением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карандашом формы частей и деталей картинки. Продолжает развивать у детей чувство цвета,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колорита,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творчества.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Прикладное творчество</w:t>
      </w:r>
      <w:r>
        <w:rPr>
          <w:rFonts w:eastAsia="Calibri"/>
          <w:sz w:val="20"/>
          <w:szCs w:val="20"/>
          <w:lang w:val="x-none" w:eastAsia="en-US" w:bidi="ar-SA"/>
        </w:rPr>
        <w:t>: при работе с бумагой и картоном педагог закрепляет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складывать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бумагу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прямоугольной,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квадратной,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круглой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направлениях (пилотка); использовать разную по фактуре бумагу, делать разметку с 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шаблона; создавать игрушки забавы (мишка-физкультурник, клюющий петушок и другие).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 формирует у детей умение создавать предметы из полосок цветной бумаги (коврик,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дорожка,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закладка),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подбирать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 оттенки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изготовлении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сувениров,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костюмов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украшений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образец.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 умение детей создавать объемные игрушки в технике оригами. При работе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тканью,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вдевать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нитку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иголку,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завязывать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узелок;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пришивать пуговицу, вешалку; шить простейшие изделия (мешочек для семян, фартучек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кукол,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игольница)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«вперед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иголку».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аппликацию, используя кусочки ткани разнообразной фактуры (шелк для бабочки, байка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зайчика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контур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вырезать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задуманным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сюжетом.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работе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фигуры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животных,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птиц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желудей,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шишек,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косточек,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травы,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веток,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корней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(«Лесная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поляна»,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«Сказочные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герои»).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аккуратно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экономно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фантазию,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воображение.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Народное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декоративно-прикладное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искусство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декоративное творчество детей; умение создавать узоры по мотивам народных росписей, уже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знакомых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новых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(городецкая,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гжельская,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хохломская,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жостовская,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мезенская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роспись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другие).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 формировать у детей умение свободно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владеть карандашом, кистью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 выполнении линейного рисунка, учит плавным поворотам руки при рисовании округлых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завитков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веточки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конца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завитка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веточке,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вертикально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горизонтально),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длинных линий, крупных форм, одними пальцами - при рисовании небольших форм и мелких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деталей,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коротких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линий,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штрихов,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травки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(хохлома),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оживок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(городец)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другое.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69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видеть красоту созданного изображения и в передаче формы, плавности, слитности линий 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тонкости,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изящности,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расположения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пятен,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равномерности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закрашивания рисунка; чувствовать плавные переходы оттенков цвета. 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выделять и передавать цветовую гамму народного декоративного искусства определенного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 композиции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листах бумаги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силуэтах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расписывать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вылепленные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композиции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 иного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народного искусства использовать характерные для него элементы узора и цветовую гамму.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 продолжает развивать у детей навыки декоративной лепки; учит использовать 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(налеп,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углубленный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рельеф),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применять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стеку.</w:t>
      </w:r>
    </w:p>
    <w:p w:rsidR="005C50DC">
      <w:pPr>
        <w:widowControl w:val="0"/>
        <w:numPr>
          <w:ilvl w:val="0"/>
          <w:numId w:val="36"/>
        </w:numPr>
        <w:tabs>
          <w:tab w:val="left" w:pos="1678"/>
        </w:tabs>
        <w:autoSpaceDE w:val="0"/>
        <w:autoSpaceDN w:val="0"/>
        <w:spacing w:before="3" w:line="272" w:lineRule="exact"/>
        <w:ind w:left="1677" w:hanging="265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Конструктивная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у детей интерес к разнообразным зданиям и сооружениям (жилые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 передавать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отдельные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наоснове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существующих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сооружений.</w:t>
      </w:r>
    </w:p>
    <w:p w:rsidR="005C50DC">
      <w:pPr>
        <w:widowControl w:val="0"/>
        <w:autoSpaceDE w:val="0"/>
        <w:autoSpaceDN w:val="0"/>
        <w:spacing w:before="86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Конструирование из строительного материала. Педагог учит детей сооружать различные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конструкции одного и того же объекта в соответствии с их назначением (мост для пешеходов,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мост для транспорта). Педагог учит детей определять, какие детали более всего подходят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постройки, как их целесообразнее скомбинировать; продолжает развивать умение планировать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постройки,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объединенных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(улица,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машины,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дома).</w:t>
      </w:r>
    </w:p>
    <w:p w:rsidR="005C50DC">
      <w:pPr>
        <w:widowControl w:val="0"/>
        <w:autoSpaceDE w:val="0"/>
        <w:autoSpaceDN w:val="0"/>
        <w:spacing w:before="3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Конструирование из деталей конструкторов. Педагог знакомит детей с разнообразными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пластмассовыми конструкторами. Учит детей создавать различные модели (здания, самолеты,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поезда и так далее) по рисунку, по словесной инструкции педагога, по собственному замыслу.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деревянным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конструктором,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крепятся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штифтами.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 различные конструкции (мебель, машины) по рисунку и по словесной инструкции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педагога. 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 детей создавать конструкции, объединенные общей темой (детская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площадка, стоянка машин и другое). Учит детей разбирать конструкции при помощи скобы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киянки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пластмассовых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конструкторах).</w:t>
      </w:r>
    </w:p>
    <w:p w:rsidR="005C50DC">
      <w:pPr>
        <w:widowControl w:val="0"/>
        <w:numPr>
          <w:ilvl w:val="0"/>
          <w:numId w:val="36"/>
        </w:numPr>
        <w:tabs>
          <w:tab w:val="left" w:pos="1678"/>
        </w:tabs>
        <w:autoSpaceDE w:val="0"/>
        <w:autoSpaceDN w:val="0"/>
        <w:spacing w:before="3" w:line="275" w:lineRule="exact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Музыкальная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Слушание</w:t>
      </w:r>
      <w:r>
        <w:rPr>
          <w:rFonts w:eastAsia="Calibri"/>
          <w:sz w:val="20"/>
          <w:szCs w:val="20"/>
          <w:lang w:val="x-none" w:eastAsia="en-US" w:bidi="ar-SA"/>
        </w:rPr>
        <w:t>: педагог развивает у детей навык восприятия звуков по высоте в пределах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квинты — терции; обогащает впечатления детей и формирует музыкальный вкус, 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музыкальную память. Способствует развитию у детей мышления, фантазии, памяти, слуха.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 знакомит детей с элементарными музыкальными понятиями (темп, ритм); жанрами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(опера, концерт, симфонический концерт), творчеством композиторов и музыкантов (русских,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зарубежных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Федерации.</w:t>
      </w:r>
    </w:p>
    <w:p w:rsidR="005C50DC">
      <w:pPr>
        <w:widowControl w:val="0"/>
        <w:autoSpaceDE w:val="0"/>
        <w:autoSpaceDN w:val="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Пение: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певческий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вокально-слуховую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координацию. Закрепляет у детей практические навыки выразительного исполнения песен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пределах от до первой октавы </w:t>
      </w:r>
      <w:r>
        <w:rPr>
          <w:rFonts w:eastAsia="Calibri"/>
          <w:sz w:val="20"/>
          <w:szCs w:val="20"/>
          <w:lang w:val="x-none" w:eastAsia="en-US" w:bidi="ar-SA"/>
        </w:rPr>
        <w:t>до ре второй октавы; учит брать дыхание и удерживать его до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фразы;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артикуляцию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(дикцию).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самостоятельно, индивидуально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сопровождением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него.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Песенное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 импровизировать мелодии на заданную тему по образцу и без него, используя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пьесы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танцы.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Музыкально-ритмические движения</w:t>
      </w:r>
      <w:r>
        <w:rPr>
          <w:rFonts w:eastAsia="Calibri"/>
          <w:sz w:val="20"/>
          <w:szCs w:val="20"/>
          <w:lang w:val="x-none" w:eastAsia="en-US" w:bidi="ar-SA"/>
        </w:rPr>
        <w:t>: педагог способствует дальнейшему развитию 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навыков танцевальных движений, совершенствует умение выразительно и ритмично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эмоционально-образное содержание.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Знакомит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национальными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плясками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(русские,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белорусские,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украинские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танцевально-игровое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инсценировании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постановок.</w:t>
      </w:r>
    </w:p>
    <w:p w:rsidR="005C50DC">
      <w:pPr>
        <w:widowControl w:val="0"/>
        <w:autoSpaceDE w:val="0"/>
        <w:autoSpaceDN w:val="0"/>
        <w:spacing w:line="272" w:lineRule="exact"/>
        <w:ind w:left="1417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Музыкально-игровое</w:t>
      </w:r>
      <w:r>
        <w:rPr>
          <w:b/>
          <w:spacing w:val="2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</w:t>
      </w:r>
      <w:r>
        <w:rPr>
          <w:b/>
          <w:spacing w:val="8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танцевальное</w:t>
      </w:r>
      <w:r>
        <w:rPr>
          <w:b/>
          <w:spacing w:val="8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творчество</w:t>
      </w:r>
      <w:r>
        <w:rPr>
          <w:szCs w:val="22"/>
          <w:lang w:val="ru-RU" w:eastAsia="en-US" w:bidi="ar-SA"/>
        </w:rPr>
        <w:t>:</w:t>
      </w:r>
      <w:r>
        <w:rPr>
          <w:spacing w:val="8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</w:t>
      </w:r>
      <w:r>
        <w:rPr>
          <w:spacing w:val="8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способствует</w:t>
      </w:r>
      <w:r>
        <w:rPr>
          <w:spacing w:val="8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развитию</w:t>
      </w:r>
    </w:p>
    <w:p w:rsidR="005C50DC">
      <w:pPr>
        <w:widowControl w:val="0"/>
        <w:autoSpaceDE w:val="0"/>
        <w:autoSpaceDN w:val="0"/>
        <w:spacing w:line="272" w:lineRule="exact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6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творческой активности детей в доступных видах музыкальной исполнительской 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(игра в оркестре, пение, танцевальные движения и тому подобное). Учит импровизировать под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музыку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соответствующего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характера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(лыжник,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конькобежец,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наездник,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рыбак;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лукавый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сердитый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козлик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воображаемыми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 передачи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движениях музыкальных образов.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способности;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содействует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самостоятельности.</w:t>
      </w:r>
    </w:p>
    <w:p w:rsidR="005C50DC">
      <w:pPr>
        <w:widowControl w:val="0"/>
        <w:autoSpaceDE w:val="0"/>
        <w:autoSpaceDN w:val="0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Игра на детских музыкальных инструментах</w:t>
      </w:r>
      <w:r>
        <w:rPr>
          <w:rFonts w:eastAsia="Calibri"/>
          <w:sz w:val="20"/>
          <w:szCs w:val="20"/>
          <w:lang w:val="x-none" w:eastAsia="en-US" w:bidi="ar-SA"/>
        </w:rPr>
        <w:t>: педагог знакомит детей с музыкальными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произведениями в исполнении на различных инструментах и в оркестровой обработке. 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играть на металлофоне, свирели, ударных и электронных музыкальных инструментах,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инструментах: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трещотках,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погремушках,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треугольниках;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исполнять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оркестре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ансамбле.</w:t>
      </w:r>
    </w:p>
    <w:p w:rsidR="005C50DC">
      <w:pPr>
        <w:widowControl w:val="0"/>
        <w:autoSpaceDE w:val="0"/>
        <w:autoSpaceDN w:val="0"/>
        <w:spacing w:line="235" w:lineRule="auto"/>
        <w:ind w:left="904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активизирует использование песен, музыкально-ритмических движений, игру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музыкально-театрализованную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повседневной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 и различных видах досуговой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 для реализации музыкально-творческих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способностей ребенка.</w:t>
      </w:r>
    </w:p>
    <w:p w:rsidR="005C50DC">
      <w:pPr>
        <w:widowControl w:val="0"/>
        <w:autoSpaceDE w:val="0"/>
        <w:autoSpaceDN w:val="0"/>
        <w:spacing w:before="18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Театрализованная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 желание самостоятельно выбирать литературный и музыкальный материал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постановки;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изготовления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атрибутов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декораций к спектаклю; умение распределять между собой обязанности и роли; 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вкус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передаче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отчетливость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произношения;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(поза,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жесты,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мимика,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любовь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 виды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(бибабо, пальчиковый,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ложках,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перчаточный,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кукольный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просмотр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постановок,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видеоматериалов; рассказывает о театре, театральных профессиях. Знакомит со средствами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погружения в художественные образы (музыка, слово, хореография, декорации, костюм, грим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другое) и возможностями распознавать их особенности. Педагог учит детей 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воображение и фантазию детей в создании и исполнении ролей. Педагог формирует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вносить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драматизации,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спектакле; формирует умение выразительно передавать в действии, мимике, пантомимике,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интонации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персонажей;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придумывать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костюма; формирует у детей умение действовать и говорить от имени разных персонажей,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сочетать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речью.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сыгранных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ролей,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просмотренных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спектаклей.</w:t>
      </w:r>
    </w:p>
    <w:p w:rsidR="005C50DC">
      <w:pPr>
        <w:widowControl w:val="0"/>
        <w:autoSpaceDE w:val="0"/>
        <w:autoSpaceDN w:val="0"/>
        <w:spacing w:line="273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Культурно-досуговая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(рассматривание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иллюстраций,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просмотр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анимационных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слушание музыки,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конструирование и так далее).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активность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подготовке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развлечений.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педагогами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гостями.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обычаях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 этносов.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удовлетворения 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участия в совместной досуговой деятельности. Поддерживает интерес к подготовке и участию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праздничных мероприятиях, опираясь на полученные навыки и опыт. Поощряет реализацию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объединениях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дополнительного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образования.</w:t>
      </w:r>
    </w:p>
    <w:p w:rsidR="005C50DC">
      <w:pPr>
        <w:widowControl w:val="0"/>
        <w:tabs>
          <w:tab w:val="left" w:pos="1188"/>
          <w:tab w:val="left" w:pos="2707"/>
          <w:tab w:val="left" w:pos="3551"/>
          <w:tab w:val="left" w:pos="5022"/>
          <w:tab w:val="left" w:pos="5429"/>
          <w:tab w:val="left" w:pos="6436"/>
          <w:tab w:val="left" w:pos="8453"/>
        </w:tabs>
        <w:autoSpaceDE w:val="0"/>
        <w:autoSpaceDN w:val="0"/>
        <w:spacing w:line="272" w:lineRule="exact"/>
        <w:ind w:left="0" w:right="711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Решение</w:t>
      </w:r>
      <w:r>
        <w:rPr>
          <w:rFonts w:eastAsia="Calibri"/>
          <w:sz w:val="20"/>
          <w:szCs w:val="20"/>
          <w:lang w:val="x-none" w:eastAsia="en-US" w:bidi="ar-SA"/>
        </w:rPr>
        <w:tab/>
        <w:t>совокупных</w:t>
      </w:r>
      <w:r>
        <w:rPr>
          <w:rFonts w:eastAsia="Calibri"/>
          <w:sz w:val="20"/>
          <w:szCs w:val="20"/>
          <w:lang w:val="x-none" w:eastAsia="en-US" w:bidi="ar-SA"/>
        </w:rPr>
        <w:tab/>
        <w:t>задач</w:t>
      </w:r>
      <w:r>
        <w:rPr>
          <w:rFonts w:eastAsia="Calibri"/>
          <w:sz w:val="20"/>
          <w:szCs w:val="20"/>
          <w:lang w:val="x-none" w:eastAsia="en-US" w:bidi="ar-SA"/>
        </w:rPr>
        <w:tab/>
        <w:t>воспитания</w:t>
      </w:r>
      <w:r>
        <w:rPr>
          <w:rFonts w:eastAsia="Calibri"/>
          <w:sz w:val="20"/>
          <w:szCs w:val="20"/>
          <w:lang w:val="x-none" w:eastAsia="en-US" w:bidi="ar-SA"/>
        </w:rPr>
        <w:tab/>
        <w:t>в</w:t>
      </w:r>
      <w:r>
        <w:rPr>
          <w:rFonts w:eastAsia="Calibri"/>
          <w:sz w:val="20"/>
          <w:szCs w:val="20"/>
          <w:lang w:val="x-none" w:eastAsia="en-US" w:bidi="ar-SA"/>
        </w:rPr>
        <w:tab/>
        <w:t>рамках</w:t>
      </w:r>
      <w:r>
        <w:rPr>
          <w:rFonts w:eastAsia="Calibri"/>
          <w:sz w:val="20"/>
          <w:szCs w:val="20"/>
          <w:lang w:val="x-none" w:eastAsia="en-US" w:bidi="ar-SA"/>
        </w:rPr>
        <w:tab/>
        <w:t>образовательной</w:t>
      </w:r>
      <w:r>
        <w:rPr>
          <w:rFonts w:eastAsia="Calibri"/>
          <w:sz w:val="20"/>
          <w:szCs w:val="20"/>
          <w:lang w:val="x-none" w:eastAsia="en-US" w:bidi="ar-SA"/>
        </w:rPr>
        <w:tab/>
        <w:t>области</w:t>
      </w:r>
    </w:p>
    <w:p w:rsidR="005C50DC">
      <w:pPr>
        <w:widowControl w:val="0"/>
        <w:autoSpaceDE w:val="0"/>
        <w:autoSpaceDN w:val="0"/>
        <w:spacing w:line="271" w:lineRule="exact"/>
        <w:ind w:left="0" w:right="709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«Художественно-эстетическое</w:t>
      </w:r>
      <w:r>
        <w:rPr>
          <w:rFonts w:eastAsia="Calibri"/>
          <w:spacing w:val="9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развитие»</w:t>
      </w:r>
      <w:r>
        <w:rPr>
          <w:rFonts w:eastAsia="Calibri"/>
          <w:spacing w:val="10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направлено</w:t>
      </w:r>
      <w:r>
        <w:rPr>
          <w:rFonts w:eastAsia="Calibri"/>
          <w:spacing w:val="1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0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приобщение</w:t>
      </w:r>
      <w:r>
        <w:rPr>
          <w:rFonts w:eastAsia="Calibri"/>
          <w:spacing w:val="10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0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9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ценностям</w:t>
      </w:r>
    </w:p>
    <w:p w:rsidR="005C50DC">
      <w:pPr>
        <w:widowControl w:val="0"/>
        <w:autoSpaceDE w:val="0"/>
        <w:autoSpaceDN w:val="0"/>
        <w:spacing w:line="275" w:lineRule="exact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«Культура»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</w:p>
    <w:p w:rsidR="005C50DC">
      <w:pPr>
        <w:widowControl w:val="0"/>
        <w:autoSpaceDE w:val="0"/>
        <w:autoSpaceDN w:val="0"/>
        <w:spacing w:before="2" w:line="272" w:lineRule="exact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«Красота», что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предполагает:</w:t>
      </w:r>
    </w:p>
    <w:p w:rsidR="005C50DC">
      <w:pPr>
        <w:widowControl w:val="0"/>
        <w:tabs>
          <w:tab w:val="left" w:pos="2793"/>
          <w:tab w:val="left" w:pos="5218"/>
          <w:tab w:val="left" w:pos="6643"/>
          <w:tab w:val="left" w:pos="9242"/>
        </w:tabs>
        <w:autoSpaceDE w:val="0"/>
        <w:autoSpaceDN w:val="0"/>
        <w:spacing w:line="272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z w:val="20"/>
          <w:szCs w:val="20"/>
          <w:lang w:val="x-none" w:eastAsia="en-US" w:bidi="ar-SA"/>
        </w:rPr>
        <w:tab/>
        <w:t xml:space="preserve">эстетических  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</w:t>
      </w:r>
      <w:r>
        <w:rPr>
          <w:rFonts w:eastAsia="Calibri"/>
          <w:sz w:val="20"/>
          <w:szCs w:val="20"/>
          <w:lang w:val="x-none" w:eastAsia="en-US" w:bidi="ar-SA"/>
        </w:rPr>
        <w:tab/>
        <w:t>(удивления,</w:t>
      </w:r>
      <w:r>
        <w:rPr>
          <w:rFonts w:eastAsia="Calibri"/>
          <w:sz w:val="20"/>
          <w:szCs w:val="20"/>
          <w:lang w:val="x-none" w:eastAsia="en-US" w:bidi="ar-SA"/>
        </w:rPr>
        <w:tab/>
        <w:t xml:space="preserve">радости,  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восхищения)</w:t>
      </w:r>
      <w:r>
        <w:rPr>
          <w:rFonts w:eastAsia="Calibri"/>
          <w:sz w:val="20"/>
          <w:szCs w:val="20"/>
          <w:lang w:val="x-none" w:eastAsia="en-US" w:bidi="ar-SA"/>
        </w:rPr>
        <w:tab/>
        <w:t>к</w:t>
      </w:r>
      <w:r>
        <w:rPr>
          <w:rFonts w:eastAsia="Calibri"/>
          <w:spacing w:val="7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различным</w:t>
      </w:r>
    </w:p>
    <w:p w:rsidR="005C50DC">
      <w:pPr>
        <w:widowControl w:val="0"/>
        <w:autoSpaceDE w:val="0"/>
        <w:autoSpaceDN w:val="0"/>
        <w:spacing w:line="272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69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объектам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(природного,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социального),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стилей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особенностями);</w:t>
      </w:r>
    </w:p>
    <w:p w:rsidR="005C50DC">
      <w:pPr>
        <w:widowControl w:val="0"/>
        <w:autoSpaceDE w:val="0"/>
        <w:autoSpaceDN w:val="0"/>
        <w:spacing w:line="237" w:lineRule="auto"/>
        <w:ind w:left="905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великому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наследию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шедеврам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мировой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культуры;</w:t>
      </w:r>
    </w:p>
    <w:p w:rsidR="005C50DC">
      <w:pPr>
        <w:widowControl w:val="0"/>
        <w:autoSpaceDE w:val="0"/>
        <w:autoSpaceDN w:val="0"/>
        <w:spacing w:before="9" w:line="232" w:lineRule="auto"/>
        <w:ind w:left="905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становление эстетического, эмоционально-ценностного отношения к окружающему миру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гармонизации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внешнего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внутреннего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ребенка;</w:t>
      </w:r>
    </w:p>
    <w:p w:rsidR="005C50DC">
      <w:pPr>
        <w:widowControl w:val="0"/>
        <w:autoSpaceDE w:val="0"/>
        <w:autoSpaceDN w:val="0"/>
        <w:spacing w:before="16" w:line="232" w:lineRule="auto"/>
        <w:ind w:left="905" w:right="73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создание условий для раскрытия детьми базовых ценностей и их проживания в 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художественно-творческой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before="16" w:line="232" w:lineRule="auto"/>
        <w:ind w:left="905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целостной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интеграции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интеллектуального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эмоционально-образного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детьми;</w:t>
      </w:r>
    </w:p>
    <w:p w:rsidR="005C50DC">
      <w:pPr>
        <w:widowControl w:val="0"/>
        <w:autoSpaceDE w:val="0"/>
        <w:autoSpaceDN w:val="0"/>
        <w:spacing w:before="9"/>
        <w:ind w:left="905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создание условий для выявления, развития и реализации творческого потенциала каждого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самореализации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сотворчеству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людьми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(детьми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взрослыми).</w:t>
      </w:r>
    </w:p>
    <w:p w:rsidR="005C50DC">
      <w:pPr>
        <w:widowControl w:val="0"/>
        <w:autoSpaceDE w:val="0"/>
        <w:autoSpaceDN w:val="0"/>
        <w:spacing w:before="8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1" w:line="240" w:lineRule="auto"/>
        <w:ind w:left="593" w:right="299"/>
        <w:jc w:val="center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Используемые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методические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пособия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художественно-эстетическому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развитию</w:t>
      </w:r>
    </w:p>
    <w:p w:rsidR="005C50DC">
      <w:pPr>
        <w:widowControl w:val="0"/>
        <w:autoSpaceDE w:val="0"/>
        <w:autoSpaceDN w:val="0"/>
        <w:spacing w:before="7" w:after="1"/>
        <w:ind w:left="0"/>
        <w:jc w:val="left"/>
        <w:rPr>
          <w:rFonts w:eastAsia="Calibri"/>
          <w:b/>
          <w:sz w:val="20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1"/>
        <w:gridCol w:w="4263"/>
        <w:gridCol w:w="2115"/>
        <w:gridCol w:w="1602"/>
      </w:tblGrid>
      <w:tr>
        <w:tblPrEx>
          <w:tblW w:w="0" w:type="auto"/>
          <w:tblInd w:w="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2201" w:type="dxa"/>
          </w:tcPr>
          <w:p w:rsidR="005C50DC">
            <w:pPr>
              <w:widowControl w:val="0"/>
              <w:autoSpaceDE w:val="0"/>
              <w:autoSpaceDN w:val="0"/>
              <w:spacing w:before="10"/>
              <w:ind w:left="0"/>
              <w:rPr>
                <w:b/>
                <w:sz w:val="25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38" w:lineRule="exact"/>
              <w:ind w:left="15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Автор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-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составитель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025" w:right="101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Наименование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издания</w:t>
            </w:r>
          </w:p>
        </w:tc>
        <w:tc>
          <w:tcPr>
            <w:tcW w:w="211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8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Издательство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76" w:right="22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Год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издания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01" w:type="dxa"/>
          </w:tcPr>
          <w:p w:rsidR="005C50DC">
            <w:pPr>
              <w:widowControl w:val="0"/>
              <w:autoSpaceDE w:val="0"/>
              <w:autoSpaceDN w:val="0"/>
              <w:spacing w:before="10" w:line="243" w:lineRule="exact"/>
              <w:ind w:left="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spacing w:before="10" w:line="243" w:lineRule="exact"/>
              <w:ind w:left="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15" w:type="dxa"/>
          </w:tcPr>
          <w:p w:rsidR="005C50DC">
            <w:pPr>
              <w:widowControl w:val="0"/>
              <w:autoSpaceDE w:val="0"/>
              <w:autoSpaceDN w:val="0"/>
              <w:spacing w:line="252" w:lineRule="exact"/>
              <w:ind w:left="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line="252" w:lineRule="exact"/>
              <w:ind w:left="3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181" w:type="dxa"/>
            <w:gridSpan w:val="4"/>
          </w:tcPr>
          <w:p w:rsidR="005C50DC">
            <w:pPr>
              <w:widowControl w:val="0"/>
              <w:autoSpaceDE w:val="0"/>
              <w:autoSpaceDN w:val="0"/>
              <w:spacing w:before="15" w:line="243" w:lineRule="exact"/>
              <w:ind w:left="3624" w:right="3618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Программное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обеспечение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201" w:type="dxa"/>
          </w:tcPr>
          <w:p w:rsidR="005C50DC" w:rsidP="000517FE">
            <w:pPr>
              <w:widowControl w:val="0"/>
              <w:autoSpaceDE w:val="0"/>
              <w:autoSpaceDN w:val="0"/>
              <w:ind w:left="215" w:right="208" w:firstLine="115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Под редакцией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 w:rsidR="000517FE">
              <w:rPr>
                <w:sz w:val="22"/>
                <w:szCs w:val="22"/>
                <w:lang w:val="ru-RU" w:eastAsia="en-US" w:bidi="ar-SA"/>
              </w:rPr>
              <w:t>Т.И. Бабаева, В.И. Логинова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9" w:right="11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Основная образовательная программа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дошкольного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образования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«</w:t>
            </w:r>
            <w:r w:rsidR="000517FE">
              <w:rPr>
                <w:sz w:val="22"/>
                <w:szCs w:val="22"/>
                <w:lang w:val="ru-RU" w:eastAsia="en-US" w:bidi="ar-SA"/>
              </w:rPr>
              <w:t>Детство</w:t>
            </w:r>
            <w:r>
              <w:rPr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2115" w:type="dxa"/>
          </w:tcPr>
          <w:p w:rsidR="005C50DC">
            <w:pPr>
              <w:widowControl w:val="0"/>
              <w:autoSpaceDE w:val="0"/>
              <w:autoSpaceDN w:val="0"/>
              <w:ind w:left="632" w:right="272" w:hanging="33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Детство пресс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76" w:right="168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</w:t>
            </w:r>
            <w:r w:rsidR="000517FE">
              <w:rPr>
                <w:sz w:val="22"/>
                <w:szCs w:val="22"/>
                <w:lang w:val="ru-RU" w:eastAsia="en-US" w:bidi="ar-SA"/>
              </w:rPr>
              <w:t>07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201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3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Буренина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А.И.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spacing w:before="82"/>
              <w:ind w:left="9" w:right="68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Ритмическая мозаика: (Программа по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ритмической пластике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для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детей</w:t>
            </w:r>
          </w:p>
          <w:p w:rsidR="005C50DC">
            <w:pPr>
              <w:widowControl w:val="0"/>
              <w:autoSpaceDE w:val="0"/>
              <w:autoSpaceDN w:val="0"/>
              <w:spacing w:line="250" w:lineRule="exact"/>
              <w:ind w:left="9" w:right="762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дошкольного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младшего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школьного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возраста)</w:t>
            </w:r>
          </w:p>
        </w:tc>
        <w:tc>
          <w:tcPr>
            <w:tcW w:w="211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8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СПб.: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ЛОИРО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76" w:right="168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2000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181" w:type="dxa"/>
            <w:gridSpan w:val="4"/>
          </w:tcPr>
          <w:p w:rsidR="005C50DC">
            <w:pPr>
              <w:widowControl w:val="0"/>
              <w:autoSpaceDE w:val="0"/>
              <w:autoSpaceDN w:val="0"/>
              <w:spacing w:before="15" w:line="243" w:lineRule="exact"/>
              <w:ind w:left="3624" w:right="3618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Методическое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обеспечение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181" w:type="dxa"/>
            <w:gridSpan w:val="4"/>
          </w:tcPr>
          <w:p w:rsidR="005C50DC">
            <w:pPr>
              <w:widowControl w:val="0"/>
              <w:autoSpaceDE w:val="0"/>
              <w:autoSpaceDN w:val="0"/>
              <w:spacing w:before="10" w:line="243" w:lineRule="exact"/>
              <w:ind w:left="3624" w:right="362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Приобщение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искусству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201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Комарова Т.С.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ind w:left="9" w:right="435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Развитие художественных </w:t>
            </w:r>
            <w:r>
              <w:rPr>
                <w:sz w:val="22"/>
                <w:szCs w:val="22"/>
                <w:lang w:val="ru-RU" w:eastAsia="en-US" w:bidi="ar-SA"/>
              </w:rPr>
              <w:t>способностей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дошкольников</w:t>
            </w:r>
          </w:p>
        </w:tc>
        <w:tc>
          <w:tcPr>
            <w:tcW w:w="211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6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Мозаика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before="1"/>
              <w:ind w:left="14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76" w:right="168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2010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01" w:type="dxa"/>
          </w:tcPr>
          <w:p w:rsidR="005C50DC">
            <w:pPr>
              <w:widowControl w:val="0"/>
              <w:autoSpaceDE w:val="0"/>
              <w:autoSpaceDN w:val="0"/>
              <w:spacing w:before="31" w:line="250" w:lineRule="exact"/>
              <w:ind w:left="9" w:right="754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Комарова </w:t>
            </w:r>
            <w:r>
              <w:rPr>
                <w:sz w:val="22"/>
                <w:szCs w:val="22"/>
                <w:lang w:val="ru-RU" w:eastAsia="en-US" w:bidi="ar-SA"/>
              </w:rPr>
              <w:t>Т.С.,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Зацепина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М.Б.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spacing w:before="39" w:line="251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Интеграция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воспитательно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line="241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образовательной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работе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детского</w:t>
            </w:r>
            <w:r>
              <w:rPr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сада</w:t>
            </w:r>
          </w:p>
        </w:tc>
        <w:tc>
          <w:tcPr>
            <w:tcW w:w="2115" w:type="dxa"/>
          </w:tcPr>
          <w:p w:rsidR="005C50DC">
            <w:pPr>
              <w:widowControl w:val="0"/>
              <w:tabs>
                <w:tab w:val="left" w:pos="1078"/>
              </w:tabs>
              <w:autoSpaceDE w:val="0"/>
              <w:autoSpaceDN w:val="0"/>
              <w:spacing w:before="31" w:line="250" w:lineRule="exact"/>
              <w:ind w:left="148" w:right="135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Мозаика-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before="139"/>
              <w:ind w:left="176" w:right="168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2006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181" w:type="dxa"/>
            <w:gridSpan w:val="4"/>
          </w:tcPr>
          <w:p w:rsidR="005C50DC">
            <w:pPr>
              <w:widowControl w:val="0"/>
              <w:autoSpaceDE w:val="0"/>
              <w:autoSpaceDN w:val="0"/>
              <w:spacing w:before="15" w:line="243" w:lineRule="exact"/>
              <w:ind w:left="3624" w:right="3623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Изобразительная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деятельность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201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Микляева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Н.В.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spacing w:before="63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Интеграция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образовательного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процесса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на</w:t>
            </w:r>
          </w:p>
          <w:p w:rsidR="005C50DC">
            <w:pPr>
              <w:widowControl w:val="0"/>
              <w:autoSpaceDE w:val="0"/>
              <w:autoSpaceDN w:val="0"/>
              <w:spacing w:line="250" w:lineRule="exact"/>
              <w:ind w:left="9" w:right="794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основе</w:t>
            </w:r>
            <w:r>
              <w:rPr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художественноэстетического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воспитания</w:t>
            </w:r>
          </w:p>
        </w:tc>
        <w:tc>
          <w:tcPr>
            <w:tcW w:w="211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6" w:right="22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201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Комарова Т.С.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Изобразительная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</w:p>
          <w:p w:rsidR="005C50DC">
            <w:pPr>
              <w:widowControl w:val="0"/>
              <w:autoSpaceDE w:val="0"/>
              <w:autoSpaceDN w:val="0"/>
              <w:spacing w:before="1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саду.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Младшая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группа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(3-4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года)</w:t>
            </w:r>
          </w:p>
        </w:tc>
        <w:tc>
          <w:tcPr>
            <w:tcW w:w="211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Мозаика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-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6" w:right="22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2010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201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Комарова Т.С.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ind w:left="9" w:right="56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Изобразительная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деятельность в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саду.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Средняя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группа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(4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-5лет)</w:t>
            </w:r>
          </w:p>
        </w:tc>
        <w:tc>
          <w:tcPr>
            <w:tcW w:w="211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Мозаика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-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6" w:right="22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2010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2201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Комарова Т.С.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ind w:left="9" w:right="58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Изобразительная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деятельность в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саду.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Старшая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группа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(5-6лет)</w:t>
            </w:r>
          </w:p>
        </w:tc>
        <w:tc>
          <w:tcPr>
            <w:tcW w:w="211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Мозаика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-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6" w:right="22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2010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7"/>
        </w:trPr>
        <w:tc>
          <w:tcPr>
            <w:tcW w:w="2201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Комарова Т.С.</w:t>
            </w:r>
          </w:p>
        </w:tc>
        <w:tc>
          <w:tcPr>
            <w:tcW w:w="4263" w:type="dxa"/>
          </w:tcPr>
          <w:p w:rsidR="005C50DC">
            <w:pPr>
              <w:widowControl w:val="0"/>
              <w:autoSpaceDE w:val="0"/>
              <w:autoSpaceDN w:val="0"/>
              <w:spacing w:before="101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Изобразительная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</w:p>
          <w:p w:rsidR="005C50DC">
            <w:pPr>
              <w:widowControl w:val="0"/>
              <w:autoSpaceDE w:val="0"/>
              <w:autoSpaceDN w:val="0"/>
              <w:spacing w:line="250" w:lineRule="exact"/>
              <w:ind w:left="9" w:right="35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саду.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Подготовительная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школе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группа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(6-7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15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Мозаика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-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0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26" w:right="22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2010</w:t>
            </w:r>
          </w:p>
        </w:tc>
      </w:tr>
    </w:tbl>
    <w:p w:rsidR="005C50DC">
      <w:pPr>
        <w:widowControl w:val="0"/>
        <w:autoSpaceDE w:val="0"/>
        <w:autoSpaceDN w:val="0"/>
        <w:spacing w:line="244" w:lineRule="exact"/>
        <w:jc w:val="center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2"/>
        <w:gridCol w:w="4254"/>
        <w:gridCol w:w="2119"/>
        <w:gridCol w:w="1628"/>
      </w:tblGrid>
      <w:tr>
        <w:tblPrEx>
          <w:tblW w:w="0" w:type="auto"/>
          <w:tblInd w:w="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Куцакова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Л.В.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ind w:left="28" w:right="1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Творим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мастерим.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Ручной труд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 и дома. Пособие для педагогов и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родителей.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Для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занятий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детьми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4-7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19" w:type="dxa"/>
          </w:tcPr>
          <w:p w:rsidR="005C50DC">
            <w:pPr>
              <w:widowControl w:val="0"/>
              <w:tabs>
                <w:tab w:val="left" w:pos="972"/>
              </w:tabs>
              <w:autoSpaceDE w:val="0"/>
              <w:autoSpaceDN w:val="0"/>
              <w:spacing w:line="237" w:lineRule="auto"/>
              <w:ind w:left="37" w:right="24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Мозаика-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624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2007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1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187" w:line="243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Лыкова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И.А.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ind w:left="28" w:right="35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Изобразительная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саду: планирование,конспекты занятий,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методические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рекомендации.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Средняя</w:t>
            </w:r>
          </w:p>
          <w:p w:rsidR="005C50DC">
            <w:pPr>
              <w:widowControl w:val="0"/>
              <w:autoSpaceDE w:val="0"/>
              <w:autoSpaceDN w:val="0"/>
              <w:spacing w:line="232" w:lineRule="exact"/>
              <w:ind w:left="2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группа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«КАРАПУЗ-</w:t>
            </w:r>
          </w:p>
          <w:p w:rsidR="005C50DC">
            <w:pPr>
              <w:widowControl w:val="0"/>
              <w:autoSpaceDE w:val="0"/>
              <w:autoSpaceDN w:val="0"/>
              <w:spacing w:before="1"/>
              <w:ind w:left="3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ДИДАКТИКА»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624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2011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12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3"/>
              <w:ind w:left="0"/>
              <w:rPr>
                <w:b/>
                <w:sz w:val="26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38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Лыкова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И.А.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ind w:left="28" w:right="35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Изобразительная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саду: планирование, конспекты занятий,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методические рекомендации. Старшая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группа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«КАРАПУЗ-</w:t>
            </w:r>
          </w:p>
          <w:p w:rsidR="005C50DC">
            <w:pPr>
              <w:widowControl w:val="0"/>
              <w:autoSpaceDE w:val="0"/>
              <w:autoSpaceDN w:val="0"/>
              <w:spacing w:before="1"/>
              <w:ind w:left="3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ДИДАКТИКА»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624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2011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99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0"/>
              <w:rPr>
                <w:b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3"/>
              <w:ind w:left="0"/>
              <w:rPr>
                <w:b/>
                <w:sz w:val="27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38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Лыкова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И.А.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ind w:left="28" w:right="35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Изобразительная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саду: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планирование,</w:t>
            </w:r>
          </w:p>
          <w:p w:rsidR="005C50DC">
            <w:pPr>
              <w:widowControl w:val="0"/>
              <w:autoSpaceDE w:val="0"/>
              <w:autoSpaceDN w:val="0"/>
              <w:ind w:left="28" w:right="2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конспекты занятий, методические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рекомендации.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Подготовительная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школе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группа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«КАРАПУЗ-</w:t>
            </w:r>
          </w:p>
          <w:p w:rsidR="005C50DC">
            <w:pPr>
              <w:widowControl w:val="0"/>
              <w:autoSpaceDE w:val="0"/>
              <w:autoSpaceDN w:val="0"/>
              <w:spacing w:before="1"/>
              <w:ind w:left="3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ДИДАКТИКА»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624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2011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183" w:type="dxa"/>
            <w:gridSpan w:val="4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175" w:right="3175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Музыкальная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деятельность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ind w:left="9" w:right="72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Зацепина М.Б.,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Антонова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Т.В.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ind w:left="-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Праздники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развлечения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саду.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Методическое</w:t>
            </w:r>
            <w:r>
              <w:rPr>
                <w:spacing w:val="1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пособие</w:t>
            </w:r>
            <w:r>
              <w:rPr>
                <w:spacing w:val="1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для</w:t>
            </w:r>
            <w:r>
              <w:rPr>
                <w:spacing w:val="2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педагогов</w:t>
            </w:r>
            <w:r>
              <w:rPr>
                <w:spacing w:val="2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музыкальных руководителей./Под ред. Т.С.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Комаровой</w:t>
            </w:r>
          </w:p>
        </w:tc>
        <w:tc>
          <w:tcPr>
            <w:tcW w:w="2119" w:type="dxa"/>
          </w:tcPr>
          <w:p w:rsidR="005C50DC">
            <w:pPr>
              <w:widowControl w:val="0"/>
              <w:tabs>
                <w:tab w:val="left" w:pos="929"/>
              </w:tabs>
              <w:autoSpaceDE w:val="0"/>
              <w:autoSpaceDN w:val="0"/>
              <w:ind w:left="-6" w:right="28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Мозаика-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590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2006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72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Зацепина М.Б.,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Антонова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Т.В.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ind w:left="-1" w:right="10"/>
              <w:jc w:val="both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Народные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праздники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саду.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Методическое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пособие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педагогов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музыкальных руководителей./Под ред. Т.С.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Комаровой</w:t>
            </w:r>
          </w:p>
        </w:tc>
        <w:tc>
          <w:tcPr>
            <w:tcW w:w="2119" w:type="dxa"/>
          </w:tcPr>
          <w:p w:rsidR="005C50DC">
            <w:pPr>
              <w:widowControl w:val="0"/>
              <w:tabs>
                <w:tab w:val="left" w:pos="929"/>
              </w:tabs>
              <w:autoSpaceDE w:val="0"/>
              <w:autoSpaceDN w:val="0"/>
              <w:ind w:left="-6" w:right="28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Мозаика-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590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2006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3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Зацепина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М.Б.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-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Музыкальное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воспитание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детском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саду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-6" w:right="10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Мозаика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-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590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2005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49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Радынова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О.П.</w:t>
            </w:r>
          </w:p>
        </w:tc>
        <w:tc>
          <w:tcPr>
            <w:tcW w:w="4254" w:type="dxa"/>
          </w:tcPr>
          <w:p w:rsidR="005C50DC">
            <w:pPr>
              <w:widowControl w:val="0"/>
              <w:tabs>
                <w:tab w:val="left" w:pos="1701"/>
                <w:tab w:val="left" w:pos="2986"/>
                <w:tab w:val="left" w:pos="4118"/>
              </w:tabs>
              <w:autoSpaceDE w:val="0"/>
              <w:autoSpaceDN w:val="0"/>
              <w:spacing w:line="237" w:lineRule="auto"/>
              <w:ind w:left="-1" w:right="1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Музыкальные</w:t>
            </w:r>
            <w:r>
              <w:rPr>
                <w:sz w:val="22"/>
                <w:szCs w:val="22"/>
                <w:lang w:val="ru-RU" w:eastAsia="en-US" w:bidi="ar-SA"/>
              </w:rPr>
              <w:tab/>
              <w:t>шедевры.</w:t>
            </w:r>
            <w:r>
              <w:rPr>
                <w:sz w:val="22"/>
                <w:szCs w:val="22"/>
                <w:lang w:val="ru-RU" w:eastAsia="en-US" w:bidi="ar-SA"/>
              </w:rPr>
              <w:tab/>
              <w:t>Музыка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>о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животных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птицах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spacing w:line="249" w:lineRule="exact"/>
              <w:ind w:left="50" w:right="10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9" w:lineRule="exact"/>
              <w:ind w:left="49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Радынова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О.П.</w:t>
            </w:r>
          </w:p>
        </w:tc>
        <w:tc>
          <w:tcPr>
            <w:tcW w:w="4254" w:type="dxa"/>
          </w:tcPr>
          <w:p w:rsidR="005C50DC">
            <w:pPr>
              <w:widowControl w:val="0"/>
              <w:tabs>
                <w:tab w:val="left" w:pos="1742"/>
                <w:tab w:val="left" w:pos="3068"/>
              </w:tabs>
              <w:autoSpaceDE w:val="0"/>
              <w:autoSpaceDN w:val="0"/>
              <w:spacing w:line="237" w:lineRule="auto"/>
              <w:ind w:left="-1" w:right="15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Музыкальные</w:t>
            </w:r>
            <w:r>
              <w:rPr>
                <w:sz w:val="22"/>
                <w:szCs w:val="22"/>
                <w:lang w:val="ru-RU" w:eastAsia="en-US" w:bidi="ar-SA"/>
              </w:rPr>
              <w:tab/>
              <w:t>шедевры.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Настроения,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чувства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музыке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50" w:right="10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9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Радынова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О.П.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-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Музыкальные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шедевры. Песня,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танец,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марш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55" w:right="45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М.:ТЦ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9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Радынова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О.П.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-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Музыкальные</w:t>
            </w:r>
            <w:r>
              <w:rPr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шедевры.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Природа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музыка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50" w:right="10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9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Радынова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О.П.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ind w:left="-1" w:right="12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Музыкальные</w:t>
            </w:r>
            <w:r>
              <w:rPr>
                <w:spacing w:val="1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шедевры.</w:t>
            </w:r>
            <w:r>
              <w:rPr>
                <w:spacing w:val="2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Сказка</w:t>
            </w:r>
            <w:r>
              <w:rPr>
                <w:spacing w:val="1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2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музыке.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Музыкальные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инструменты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50" w:right="10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М.: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ТЦ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49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183" w:type="dxa"/>
            <w:gridSpan w:val="4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3175" w:right="3175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Конструктивно-модельная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деятельность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Куцакова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Л.В</w:t>
            </w:r>
          </w:p>
        </w:tc>
        <w:tc>
          <w:tcPr>
            <w:tcW w:w="4254" w:type="dxa"/>
          </w:tcPr>
          <w:p w:rsidR="005C50DC">
            <w:pPr>
              <w:widowControl w:val="0"/>
              <w:tabs>
                <w:tab w:val="left" w:pos="2161"/>
                <w:tab w:val="left" w:pos="2870"/>
              </w:tabs>
              <w:autoSpaceDE w:val="0"/>
              <w:autoSpaceDN w:val="0"/>
              <w:spacing w:line="232" w:lineRule="auto"/>
              <w:ind w:left="-1" w:right="1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Конструирование</w:t>
            </w:r>
            <w:r>
              <w:rPr>
                <w:sz w:val="22"/>
                <w:szCs w:val="22"/>
                <w:lang w:val="ru-RU" w:eastAsia="en-US" w:bidi="ar-SA"/>
              </w:rPr>
              <w:tab/>
              <w:t>из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строительного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материала: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Средняя группа</w:t>
            </w:r>
            <w:r>
              <w:rPr>
                <w:spacing w:val="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(4-5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ind w:left="-6" w:right="632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М.:МОЗАИКА-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590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Куцакова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Л.В</w:t>
            </w:r>
          </w:p>
        </w:tc>
        <w:tc>
          <w:tcPr>
            <w:tcW w:w="4254" w:type="dxa"/>
          </w:tcPr>
          <w:p w:rsidR="005C50DC">
            <w:pPr>
              <w:widowControl w:val="0"/>
              <w:tabs>
                <w:tab w:val="left" w:pos="2161"/>
                <w:tab w:val="left" w:pos="2870"/>
              </w:tabs>
              <w:autoSpaceDE w:val="0"/>
              <w:autoSpaceDN w:val="0"/>
              <w:ind w:left="-1" w:right="1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Конструирование</w:t>
            </w:r>
            <w:r>
              <w:rPr>
                <w:sz w:val="22"/>
                <w:szCs w:val="22"/>
                <w:lang w:val="ru-RU" w:eastAsia="en-US" w:bidi="ar-SA"/>
              </w:rPr>
              <w:tab/>
              <w:t>из</w:t>
            </w: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строительного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материала: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Старшая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группа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(5-6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ind w:left="-6" w:right="632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М.:МОЗАИКА-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590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8"/>
        </w:trPr>
        <w:tc>
          <w:tcPr>
            <w:tcW w:w="2182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Куцакова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Л.В</w:t>
            </w:r>
          </w:p>
        </w:tc>
        <w:tc>
          <w:tcPr>
            <w:tcW w:w="4254" w:type="dxa"/>
          </w:tcPr>
          <w:p w:rsidR="005C50DC">
            <w:pPr>
              <w:widowControl w:val="0"/>
              <w:autoSpaceDE w:val="0"/>
              <w:autoSpaceDN w:val="0"/>
              <w:ind w:left="-1" w:right="14"/>
              <w:jc w:val="both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Конструирование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из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строительного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материала: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Подготовительная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школе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группа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(6-7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19" w:type="dxa"/>
          </w:tcPr>
          <w:p w:rsidR="005C50DC">
            <w:pPr>
              <w:widowControl w:val="0"/>
              <w:autoSpaceDE w:val="0"/>
              <w:autoSpaceDN w:val="0"/>
              <w:ind w:left="-6" w:right="632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М.:МОЗАИКА-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28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590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2014</w:t>
            </w:r>
          </w:p>
        </w:tc>
      </w:tr>
    </w:tbl>
    <w:p w:rsidR="005C50DC">
      <w:pPr>
        <w:widowControl w:val="0"/>
        <w:autoSpaceDE w:val="0"/>
        <w:autoSpaceDN w:val="0"/>
        <w:spacing w:before="4"/>
        <w:ind w:left="0"/>
        <w:jc w:val="left"/>
        <w:rPr>
          <w:rFonts w:eastAsia="Calibri"/>
          <w:b/>
          <w:sz w:val="17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2" w:line="237" w:lineRule="auto"/>
        <w:ind w:left="1475" w:right="7630" w:hanging="58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Физическое развитие</w:t>
      </w:r>
      <w:r>
        <w:rPr>
          <w:b/>
          <w:spacing w:val="-5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От</w:t>
      </w:r>
      <w:r>
        <w:rPr>
          <w:b/>
          <w:spacing w:val="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3</w:t>
      </w:r>
      <w:r>
        <w:rPr>
          <w:b/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лет</w:t>
      </w:r>
      <w:r>
        <w:rPr>
          <w:b/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</w:t>
      </w:r>
      <w:r>
        <w:rPr>
          <w:b/>
          <w:spacing w:val="-5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4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лет.</w:t>
      </w:r>
    </w:p>
    <w:p w:rsidR="005C50DC">
      <w:pPr>
        <w:widowControl w:val="0"/>
        <w:autoSpaceDE w:val="0"/>
        <w:autoSpaceDN w:val="0"/>
        <w:ind w:left="986" w:right="704" w:firstLine="935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задачи</w:t>
      </w:r>
      <w:r>
        <w:rPr>
          <w:rFonts w:eastAsia="Calibri"/>
          <w:b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физического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развития: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обогащать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двигательный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основной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(строевые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общеразвивающие,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</w:p>
    <w:p w:rsidR="005C50DC">
      <w:pPr>
        <w:widowControl w:val="0"/>
        <w:autoSpaceDE w:val="0"/>
        <w:autoSpaceDN w:val="0"/>
        <w:jc w:val="righ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42" w:lineRule="auto"/>
        <w:ind w:left="905" w:right="706" w:firstLine="5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ритмические упражнения), спортивные упражнения, подвижные игры, помогая согласовывать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действиями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игре;</w:t>
      </w:r>
    </w:p>
    <w:p w:rsidR="005C50DC">
      <w:pPr>
        <w:widowControl w:val="0"/>
        <w:autoSpaceDE w:val="0"/>
        <w:autoSpaceDN w:val="0"/>
        <w:spacing w:line="242" w:lineRule="auto"/>
        <w:ind w:left="905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психофизические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координацию,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равновесие,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быстро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реагировать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сигнал;</w:t>
      </w:r>
    </w:p>
    <w:p w:rsidR="005C50DC">
      <w:pPr>
        <w:widowControl w:val="0"/>
        <w:autoSpaceDE w:val="0"/>
        <w:autoSpaceDN w:val="0"/>
        <w:spacing w:line="242" w:lineRule="auto"/>
        <w:ind w:left="905" w:right="72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интерес и положительное отношение к занятиям физической культурой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активному</w:t>
      </w:r>
      <w:r>
        <w:rPr>
          <w:rFonts w:eastAsia="Calibri"/>
          <w:spacing w:val="-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отдыху,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самостоятельность;</w:t>
      </w:r>
    </w:p>
    <w:p w:rsidR="005C50DC">
      <w:pPr>
        <w:widowControl w:val="0"/>
        <w:autoSpaceDE w:val="0"/>
        <w:autoSpaceDN w:val="0"/>
        <w:ind w:left="905" w:right="72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укреплять здоровье детей средствами физического воспитания, создавать условия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формирования правильной осанки, способствовать усвоению правил безопасного поведения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</w:p>
    <w:p w:rsidR="005C50DC">
      <w:pPr>
        <w:widowControl w:val="0"/>
        <w:autoSpaceDE w:val="0"/>
        <w:autoSpaceDN w:val="0"/>
        <w:spacing w:line="237" w:lineRule="auto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культурно-гигиенические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полезные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привычки, </w:t>
      </w:r>
      <w:r>
        <w:rPr>
          <w:rFonts w:eastAsia="Calibri"/>
          <w:sz w:val="20"/>
          <w:szCs w:val="20"/>
          <w:lang w:val="x-none" w:eastAsia="en-US" w:bidi="ar-SA"/>
        </w:rPr>
        <w:t>приобщая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здоровому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образу</w:t>
      </w:r>
      <w:r>
        <w:rPr>
          <w:rFonts w:eastAsia="Calibri"/>
          <w:spacing w:val="-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жизни.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умение организованно выполнять строевые упражнения, находить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построениях,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передвижениях.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общеразвивающие,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музыкально-ритмические упражнения по показу; создает условия для активной 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 слушать и следить за показом, выполнять предложенные задания сообща, действуя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общем для всех темпе. Организует подвижные игры, помогая детям выполнять движения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эмоциональным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отражением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замысла,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игре.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продумывает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образу жизни, к овладению элементарными нормами и правилами поведения в 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гигиены,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полезные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привычки.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Основная</w:t>
      </w:r>
      <w:r>
        <w:rPr>
          <w:b/>
          <w:spacing w:val="-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гимнастика</w:t>
      </w:r>
      <w:r>
        <w:rPr>
          <w:b/>
          <w:spacing w:val="4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(основные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движения,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общеразвивающие</w:t>
      </w:r>
      <w:r>
        <w:rPr>
          <w:spacing w:val="4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строевые</w:t>
      </w:r>
      <w:r>
        <w:rPr>
          <w:spacing w:val="4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упражнения.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Основные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движения:</w:t>
      </w:r>
    </w:p>
    <w:p w:rsidR="005C50DC">
      <w:pPr>
        <w:widowControl w:val="0"/>
        <w:autoSpaceDE w:val="0"/>
        <w:autoSpaceDN w:val="0"/>
        <w:ind w:left="904" w:right="696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бросание,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ловля, метание: прокатывание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двумя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большого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 вокруг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предмета,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подталкивая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сверху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сзади;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скатывание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наклонной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доске;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катание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сидя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парами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врозь,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стоя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коленях;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прокатывание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воротца,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дугу,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стоя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парами;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ходьба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вдоль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скамейки,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прокатывая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ней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двумя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рукой;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произвольное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прокатывание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обруча,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ловля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обруча,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катящегося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педагога;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бросание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мешочка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горизонтальную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цель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(корзину)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двумя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рукой;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подбрасывание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вверх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ловля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его; бросание мяча о землю и ловля его; бросание и ловля мяча в парах; бросание, одной рукой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обруч,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расположенный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уровне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глаз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ребенка,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расстояния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1,5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м;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метание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вдаль;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перебрасывание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сетку;</w:t>
      </w:r>
    </w:p>
    <w:p w:rsidR="005C50DC">
      <w:pPr>
        <w:widowControl w:val="0"/>
        <w:autoSpaceDE w:val="0"/>
        <w:autoSpaceDN w:val="0"/>
        <w:spacing w:before="77"/>
        <w:ind w:left="903" w:right="7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ползание, лазанье: ползание на четвереньках на расстояние 4-5-6 м до кегли (взять ее, встать,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выпрямиться, поднять двумя руками над головой); по гимнастической скамейке, за катящимся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мячом; проползание на четвереньках под 34 дугами (высота 50 см, расстояние 1 м); ползание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четвереньках с опорой на ладони и ступни по доске; влезание на лесенку - стремянку 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стенку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произвольным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пропуская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реек)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спуск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подлезание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дугу,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касаясь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руками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пола;</w:t>
      </w:r>
    </w:p>
    <w:p w:rsidR="005C50DC">
      <w:pPr>
        <w:widowControl w:val="0"/>
        <w:autoSpaceDE w:val="0"/>
        <w:autoSpaceDN w:val="0"/>
        <w:ind w:left="903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ходьба: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ходьба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ориентирам (по прямой, по кругу, обходя предметы, врассыпную, «змейкой», с поворотом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сменой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носках;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поднимая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колени,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перешагивая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остановкой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сигналу;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заданий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(присесть,встать,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дальше);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наклонной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доске;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чередовании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бегом;</w:t>
      </w:r>
    </w:p>
    <w:p w:rsidR="005C50DC">
      <w:pPr>
        <w:widowControl w:val="0"/>
        <w:autoSpaceDE w:val="0"/>
        <w:autoSpaceDN w:val="0"/>
        <w:spacing w:before="4"/>
        <w:ind w:left="903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бег: бег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группами и по одному за направляющим, врассыпную,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сменой темпа;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обегая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вдоль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сменой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остановками, мелким шагом, на носках; в чередовании с ходьбой; убегание от ловящего, ловля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убегающего;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течение 50–60 сек;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быстрый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1015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медленный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120-150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м;</w:t>
      </w:r>
    </w:p>
    <w:p w:rsidR="005C50DC">
      <w:pPr>
        <w:widowControl w:val="0"/>
        <w:autoSpaceDE w:val="0"/>
        <w:autoSpaceDN w:val="0"/>
        <w:ind w:left="902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прыжки: прыжки на двух и на одной ноге; на месте, продвигаясь вперед на 23 м; через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(вперед 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развернувшись,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обратную сторону);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длину с места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менее 40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(расстояние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25-30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 обруча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обруч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(плоский)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прямой; через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4-6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параллельных линий (расстояние 15-20 см); спрыгивание (высота 10-15 см), перепрыгивание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веревку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(высота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2-5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см);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704" w:firstLine="56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упражнение в равновесии: ходьба по прямой и извилистой дорожке (ширина 15–20 см,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длина 2–2,5 м.), обычным и приставным шагом; по гимнастической скамье, по ребристой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доске, наклонной доске; перешагивая рейки лестницы, лежащей на полу; по шнуру, плоскому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обучу, лежащему на полу, приставным шагом; с выполнением заданий (присесть, встать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продолжить движение);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носках,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остановкой.</w:t>
      </w:r>
    </w:p>
    <w:p w:rsidR="005C50DC">
      <w:pPr>
        <w:widowControl w:val="0"/>
        <w:autoSpaceDE w:val="0"/>
        <w:autoSpaceDN w:val="0"/>
        <w:spacing w:before="6"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Общеразвивающие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упражнения: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кистей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рук,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укрепления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мышц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плечевого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пояса: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поднимание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опускание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вверх,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пояс,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спину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(одновременно, поочередно); перекладывание предмета из одной руки в другую; хлопки над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головой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собой;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махи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руками;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кистей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рук;</w:t>
      </w:r>
    </w:p>
    <w:p w:rsidR="005C50DC">
      <w:pPr>
        <w:widowControl w:val="0"/>
        <w:autoSpaceDE w:val="0"/>
        <w:autoSpaceDN w:val="0"/>
        <w:ind w:left="904" w:right="69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мышц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спины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гибкости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позвоночника: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потягивание, приседание, обхватив руками колени; наклоны вперед и в стороны; сгибание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разгибание ног из положения сидя; поднимание и опускание ног из положения лежа; повороты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спины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обратно;</w:t>
      </w:r>
    </w:p>
    <w:p w:rsidR="005C50DC">
      <w:pPr>
        <w:widowControl w:val="0"/>
        <w:autoSpaceDE w:val="0"/>
        <w:autoSpaceDN w:val="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 для развития и укрепления мышц ног и брюшного пресса: поднимание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опускание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согнутых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коленях;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приседание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носки;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выставление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сторону,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назад;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музыкально-ритмические упражнения: отдельные музыкально-ритмические упражнения,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разученные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занятий, различные формы активного отдыха и подвижные игры: ритмичная ходьба и бег под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держась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носках,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топающим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шагом;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поочередное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выставление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притопывание,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приседания «пружинки», кружение; имитационные движения — разнообразные упражнения,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раскрывающие понятный детям образ, настроение или состояние (веселый котенок, хитрая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шустрый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зайчик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далее).</w:t>
      </w:r>
    </w:p>
    <w:p w:rsidR="005C50DC">
      <w:pPr>
        <w:widowControl w:val="0"/>
        <w:autoSpaceDE w:val="0"/>
        <w:autoSpaceDN w:val="0"/>
        <w:spacing w:before="1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Строевые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упражнения: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предлагает детям следующие строевые упражнения: построение в колонну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одному,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шеренгу,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ориентирам;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перестроение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колонну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врассыпную,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смыкание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размыкание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обычным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шагом,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повороты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налево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переступанием.</w:t>
      </w:r>
    </w:p>
    <w:p w:rsidR="005C50DC">
      <w:pPr>
        <w:widowControl w:val="0"/>
        <w:autoSpaceDE w:val="0"/>
        <w:autoSpaceDN w:val="0"/>
        <w:ind w:left="903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выполняет вместе с детьми упражнения из разных исходных положений (стоя,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ноги слегка расставлены, ноги врозь, сидя, лежа на спине, животе, с заданным положением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рук),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(кубики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цветов,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флажки,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кегли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другое).</w:t>
      </w:r>
    </w:p>
    <w:p w:rsidR="005C50DC">
      <w:pPr>
        <w:widowControl w:val="0"/>
        <w:autoSpaceDE w:val="0"/>
        <w:autoSpaceDN w:val="0"/>
        <w:spacing w:before="76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игры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 активность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несюжетные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действовать сообща, соблюдать правила, начинать и заканчивать действия по указанию 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 с сюжетом игры, двигаться определенным способом и в заданном направлении,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давать своим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выразительность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(кошка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просыпается,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потягивается,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мяукает).</w:t>
      </w:r>
    </w:p>
    <w:p w:rsidR="005C50DC">
      <w:pPr>
        <w:widowControl w:val="0"/>
        <w:autoSpaceDE w:val="0"/>
        <w:autoSpaceDN w:val="0"/>
        <w:spacing w:before="1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Спортивные упражнения</w:t>
      </w:r>
      <w:r>
        <w:rPr>
          <w:rFonts w:eastAsia="Calibri"/>
          <w:sz w:val="20"/>
          <w:szCs w:val="20"/>
          <w:lang w:val="x-none" w:eastAsia="en-US" w:bidi="ar-SA"/>
        </w:rPr>
        <w:t>: педагог обучает детей спортивным упражнениям на прогулке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свежем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воздухе.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санках,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лыжах,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велосипеде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организовано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имеющихся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региональных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климатических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особенностей.</w:t>
      </w:r>
    </w:p>
    <w:p w:rsidR="005C50DC">
      <w:pPr>
        <w:widowControl w:val="0"/>
        <w:autoSpaceDE w:val="0"/>
        <w:autoSpaceDN w:val="0"/>
        <w:spacing w:line="237" w:lineRule="auto"/>
        <w:ind w:left="903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Катание на санках: по прямой, перевозя игрушки или друг друга, и самостоятельно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невысокой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горки.</w:t>
      </w:r>
    </w:p>
    <w:p w:rsidR="005C50DC">
      <w:pPr>
        <w:widowControl w:val="0"/>
        <w:autoSpaceDE w:val="0"/>
        <w:autoSpaceDN w:val="0"/>
        <w:spacing w:before="92" w:line="237" w:lineRule="auto"/>
        <w:ind w:left="903" w:right="74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Ходьба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лыжах: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лыжне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ступающим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скользящим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поворотами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переступанием.</w:t>
      </w:r>
    </w:p>
    <w:p w:rsidR="005C50DC">
      <w:pPr>
        <w:widowControl w:val="0"/>
        <w:autoSpaceDE w:val="0"/>
        <w:autoSpaceDN w:val="0"/>
        <w:spacing w:before="8" w:line="275" w:lineRule="exact"/>
        <w:ind w:left="141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Катание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трехколесном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велосипеде: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прямой,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кругу,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поворотами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направо,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налево.</w:t>
      </w:r>
    </w:p>
    <w:p w:rsidR="005C50DC">
      <w:pPr>
        <w:widowControl w:val="0"/>
        <w:numPr>
          <w:ilvl w:val="0"/>
          <w:numId w:val="37"/>
        </w:numPr>
        <w:tabs>
          <w:tab w:val="left" w:pos="1726"/>
        </w:tabs>
        <w:autoSpaceDE w:val="0"/>
        <w:autoSpaceDN w:val="0"/>
        <w:ind w:left="905" w:right="707" w:firstLine="508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Формирование основ здорового образа жизни</w:t>
      </w:r>
      <w:r>
        <w:rPr>
          <w:szCs w:val="22"/>
          <w:lang w:val="ru-RU" w:eastAsia="en-US" w:bidi="ar-SA"/>
        </w:rPr>
        <w:t>: педагог поддерживает стремление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ухаживать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собой,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соблюдать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порядок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чистоту,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ухаживать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своими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вещами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игрушками;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формирует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первичные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чистоты,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аккуратности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сохранения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напоминает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соблюдения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 xml:space="preserve">безопасности в двигательной деятельности (бегать, не </w:t>
      </w:r>
      <w:r>
        <w:rPr>
          <w:szCs w:val="22"/>
          <w:lang w:val="ru-RU" w:eastAsia="en-US" w:bidi="ar-SA"/>
        </w:rPr>
        <w:t>наталкиваясь друг на друга, не толкать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товарища,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нарушать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правила).</w:t>
      </w:r>
    </w:p>
    <w:p w:rsidR="005C50DC">
      <w:pPr>
        <w:widowControl w:val="0"/>
        <w:numPr>
          <w:ilvl w:val="0"/>
          <w:numId w:val="37"/>
        </w:numPr>
        <w:tabs>
          <w:tab w:val="left" w:pos="1678"/>
        </w:tabs>
        <w:autoSpaceDE w:val="0"/>
        <w:autoSpaceDN w:val="0"/>
        <w:spacing w:before="7" w:line="240" w:lineRule="auto"/>
        <w:ind w:left="1677" w:hanging="2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Активный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отдых.</w:t>
      </w:r>
    </w:p>
    <w:p w:rsidR="005C50DC">
      <w:pPr>
        <w:widowControl w:val="0"/>
        <w:autoSpaceDE w:val="0"/>
        <w:autoSpaceDN w:val="0"/>
        <w:jc w:val="both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Физкультурные досуги: досуг проводится 1–2 раза в месяц во второй половине дня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свежем воздухе, продолжительностью 20–25 минут. Содержание составляют подвижные игры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игровые упражнения, игры-забавы, аттракционы, хороводы, игры с пением, музыкально 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упражнения.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проводятся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свежем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воздухе,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физкультурный досуг, спортивные упражнения, возможен выход за пределы участка ДОО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(прогулка-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экскурсия).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 проводится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один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квартал.</w:t>
      </w:r>
    </w:p>
    <w:p w:rsidR="005C50DC">
      <w:pPr>
        <w:widowControl w:val="0"/>
        <w:autoSpaceDE w:val="0"/>
        <w:autoSpaceDN w:val="0"/>
        <w:spacing w:before="1"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4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ind w:left="947" w:right="712" w:firstLine="920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задачи</w:t>
      </w:r>
      <w:r>
        <w:rPr>
          <w:rFonts w:eastAsia="Calibri"/>
          <w:b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физического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развития: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обогащать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двигательный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способствуя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техничному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выполнению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основной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гимнастики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(строевые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упражнения,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движения,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общеразвивающие,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музыкально-ритмические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упражнения),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освоения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спортивных</w:t>
      </w:r>
    </w:p>
    <w:p w:rsidR="005C50DC">
      <w:pPr>
        <w:widowControl w:val="0"/>
        <w:autoSpaceDE w:val="0"/>
        <w:autoSpaceDN w:val="0"/>
        <w:spacing w:line="274" w:lineRule="exact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упражнений,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игр;</w:t>
      </w:r>
    </w:p>
    <w:p w:rsidR="005C50DC">
      <w:pPr>
        <w:widowControl w:val="0"/>
        <w:autoSpaceDE w:val="0"/>
        <w:autoSpaceDN w:val="0"/>
        <w:spacing w:line="237" w:lineRule="auto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психофизические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(сила,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быстрота,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выносливость,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гибкость,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ловкость),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координацию,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меткость,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ориентировку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пространстве;</w:t>
      </w:r>
    </w:p>
    <w:p w:rsidR="005C50DC">
      <w:pPr>
        <w:widowControl w:val="0"/>
        <w:autoSpaceDE w:val="0"/>
        <w:autoSpaceDN w:val="0"/>
        <w:spacing w:line="237" w:lineRule="auto"/>
        <w:ind w:left="904" w:right="69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физических упражнений;</w:t>
      </w:r>
    </w:p>
    <w:p w:rsidR="005C50DC">
      <w:pPr>
        <w:widowControl w:val="0"/>
        <w:autoSpaceDE w:val="0"/>
        <w:autoSpaceDN w:val="0"/>
        <w:spacing w:before="14" w:line="232" w:lineRule="auto"/>
        <w:ind w:left="904" w:right="74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 формировать интерес и положительное отношение к физической культуре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активному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отдыху,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первичные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спорта;</w:t>
      </w:r>
    </w:p>
    <w:p w:rsidR="005C50DC">
      <w:pPr>
        <w:widowControl w:val="0"/>
        <w:autoSpaceDE w:val="0"/>
        <w:autoSpaceDN w:val="0"/>
        <w:spacing w:before="16" w:line="232" w:lineRule="auto"/>
        <w:ind w:left="904" w:right="72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укреплять здоровье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ребенка, опорно-двигательный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аппарат,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 правильную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осанку,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повышать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иммунитет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воспитания;</w:t>
      </w:r>
    </w:p>
    <w:p w:rsidR="005C50DC">
      <w:pPr>
        <w:widowControl w:val="0"/>
        <w:autoSpaceDE w:val="0"/>
        <w:autoSpaceDN w:val="0"/>
        <w:spacing w:before="4"/>
        <w:ind w:left="904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представления о факторах, влияющих на здоровье, воспитывать полезные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привычки,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усвоению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spacing w:before="7" w:line="275" w:lineRule="exact"/>
        <w:ind w:left="1417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ind w:left="904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формирует двигательные умения и навыки, развивает психофизические качества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 выполнении упражнений основной гимнастики, а также при проведении подвижных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спортивных игр. Помогает точно принимать исходное положение, поддерживает 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разученного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 помогает укреплять дружеские взаимоотношения со сверстниками, слышать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указания,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словесную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инструкцию;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целеустремленностии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упорства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творчеству.</w:t>
      </w:r>
    </w:p>
    <w:p w:rsidR="005C50DC">
      <w:pPr>
        <w:widowControl w:val="0"/>
        <w:autoSpaceDE w:val="0"/>
        <w:autoSpaceDN w:val="0"/>
        <w:ind w:left="1417" w:right="521"/>
        <w:rPr>
          <w:sz w:val="22"/>
          <w:szCs w:val="22"/>
          <w:lang w:val="ru-RU" w:eastAsia="en-US" w:bidi="ar-SA"/>
        </w:rPr>
      </w:pPr>
      <w:r>
        <w:rPr>
          <w:sz w:val="22"/>
          <w:szCs w:val="22"/>
          <w:lang w:val="ru-RU" w:eastAsia="en-US" w:bidi="ar-SA"/>
        </w:rPr>
        <w:t>Педагог способствует овладению элементарными нормами и правилами здорового образа жизни,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формирует представление о правилах поведения в двигательной деятельности, закрепляет полезные</w:t>
      </w:r>
      <w:r>
        <w:rPr>
          <w:spacing w:val="-52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привычки,</w:t>
      </w:r>
      <w:r>
        <w:rPr>
          <w:spacing w:val="-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способствующие</w:t>
      </w:r>
      <w:r>
        <w:rPr>
          <w:spacing w:val="-6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укреплению</w:t>
      </w:r>
      <w:r>
        <w:rPr>
          <w:spacing w:val="4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и</w:t>
      </w:r>
      <w:r>
        <w:rPr>
          <w:spacing w:val="3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сохранению</w:t>
      </w:r>
      <w:r>
        <w:rPr>
          <w:spacing w:val="-5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здоровья.</w:t>
      </w:r>
    </w:p>
    <w:p w:rsidR="005C50DC">
      <w:pPr>
        <w:widowControl w:val="0"/>
        <w:autoSpaceDE w:val="0"/>
        <w:autoSpaceDN w:val="0"/>
        <w:spacing w:line="275" w:lineRule="exact"/>
        <w:ind w:left="1417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Основная</w:t>
      </w:r>
      <w:r>
        <w:rPr>
          <w:b/>
          <w:spacing w:val="-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гимнастика</w:t>
      </w:r>
      <w:r>
        <w:rPr>
          <w:b/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(основные</w:t>
      </w:r>
      <w:r>
        <w:rPr>
          <w:spacing w:val="4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движения,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общеразвивающие</w:t>
      </w:r>
      <w:r>
        <w:rPr>
          <w:spacing w:val="4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строевые</w:t>
      </w:r>
      <w:r>
        <w:rPr>
          <w:spacing w:val="5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упражнения).</w:t>
      </w:r>
    </w:p>
    <w:p w:rsidR="005C50DC">
      <w:pPr>
        <w:widowControl w:val="0"/>
        <w:autoSpaceDE w:val="0"/>
        <w:autoSpaceDN w:val="0"/>
        <w:spacing w:before="3" w:line="272" w:lineRule="exact"/>
        <w:ind w:left="108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Основные</w:t>
      </w:r>
      <w:r>
        <w:rPr>
          <w:rFonts w:ascii="Cambria" w:eastAsia="Calibri" w:hAnsi="Cambria"/>
          <w:b/>
          <w:bCs/>
          <w:spacing w:val="25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движения:</w:t>
      </w:r>
    </w:p>
    <w:p w:rsidR="005C50DC">
      <w:pPr>
        <w:widowControl w:val="0"/>
        <w:autoSpaceDE w:val="0"/>
        <w:autoSpaceDN w:val="0"/>
        <w:spacing w:line="235" w:lineRule="auto"/>
        <w:ind w:left="107" w:right="38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бросание,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катание,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ловля,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метание: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прокатывание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шнурами,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палками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(длина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2-3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м),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положенными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расстоянии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15-20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 одна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 другой)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огибая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кубики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 кегли,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расставленные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 линии на расстоянии 70-80 см; прокатывание обруча педагогу, удержание обруча, катящегося 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педагога; прокатывание обруча друг другу в парах;подбрасывание </w:t>
      </w:r>
      <w:r>
        <w:rPr>
          <w:rFonts w:eastAsia="Calibri"/>
          <w:sz w:val="20"/>
          <w:szCs w:val="20"/>
          <w:lang w:val="x-none" w:eastAsia="en-US" w:bidi="ar-SA"/>
        </w:rPr>
        <w:t>мяча вверх и ловля его после удара об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пол;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бросание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ловля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паре;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перебрасывание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кругу;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бросание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 двумя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руками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из-за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головы стоя;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скатывание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наклонной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доске,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попадая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предмет;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отбивание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правой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левой рукой о землю не менее 5 раз подряд; подбрасывание и ловля мяча не менее 3-4 раз подряд;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бросание мяча двумя руками из-за головы сидя; бросание вдаль; попадание в горизонтальнуюи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вертикальную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расстояния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2-2,5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м;</w:t>
      </w:r>
    </w:p>
    <w:p w:rsidR="005C50DC">
      <w:pPr>
        <w:widowControl w:val="0"/>
        <w:autoSpaceDE w:val="0"/>
        <w:autoSpaceDN w:val="0"/>
        <w:ind w:left="145" w:right="7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ползание,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лазанье: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ползание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четвереньках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«змейкой»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расставленными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кеглями,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наклонной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скамейке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подтягиваясь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руками;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проползание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обручи, под дуги; влезание на гимнастическую стенку и спуск с нее, не пропуская реек; переход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стенке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пролета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пролет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вправо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влево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уровне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1-2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рейки,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ползание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четвереньках с опорой на стопы и ладони; подлезание под веревку или дугу, не касаясь руками пола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прямо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боком;</w:t>
      </w:r>
    </w:p>
    <w:p w:rsidR="005C50DC">
      <w:pPr>
        <w:widowControl w:val="0"/>
        <w:autoSpaceDE w:val="0"/>
        <w:autoSpaceDN w:val="0"/>
        <w:spacing w:line="274" w:lineRule="exact"/>
        <w:ind w:left="14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ходьба: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ходьба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обычная,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колонне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одному,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придерживаясь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указанного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сизменением</w:t>
      </w:r>
    </w:p>
    <w:p w:rsidR="005C50DC">
      <w:pPr>
        <w:widowControl w:val="0"/>
        <w:autoSpaceDE w:val="0"/>
        <w:autoSpaceDN w:val="0"/>
        <w:spacing w:line="274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147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темпа; на носках, на пятках, на внешней стороне стопы, приставным шагом вперед и по шнуру;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перешагивая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чередуя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широкий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«змейкой»,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остановкой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сигналу,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противоположную сторону; со сменой ведущего; в чередовании с бегом, прыжками; приставным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шагом вперед, в сторону, назад на месте; с разным положением рук (на поясе, в стороны (плечи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развести),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спиной);</w:t>
      </w:r>
    </w:p>
    <w:p w:rsidR="005C50DC">
      <w:pPr>
        <w:widowControl w:val="0"/>
        <w:autoSpaceDE w:val="0"/>
        <w:autoSpaceDN w:val="0"/>
        <w:ind w:left="146" w:right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бег: бег в колонне по одному, на носках, высоко поднимая колени; обегая предметы; на месте; бег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врассыпную по сигналу с последующим нахождением своего места в колонне; в парах; по кругу,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держась за руки; со сменой направляющего, меняя направление движения и темп; непрерывный бег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1-1,5 мин; пробегание 30-40 м в чередовании с ходьбой 2-3 раза; мед- ленный бег 150-200 м; бег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скорость 20 м; челночный бег 2х5 м; перебегание подгруппами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5-6 человек с одной стороны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площадки 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другую;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врассыпную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ловлей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увертыванием;</w:t>
      </w:r>
    </w:p>
    <w:p w:rsidR="005C50DC">
      <w:pPr>
        <w:widowControl w:val="0"/>
        <w:autoSpaceDE w:val="0"/>
        <w:autoSpaceDN w:val="0"/>
        <w:ind w:left="146" w:right="70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прыжки: прыжки на двух ногах на месте, с поворотом вправо и влево, вокруг себя, ноги вместе-ноги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врозь,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стараясь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подвешенный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головой;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подпрыгивание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продвижением вперед на 2-3 м; перепрыгивание через шнур, плоский кубик (высота 5 см), через 4-6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(расстояние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40-50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подпрыги-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перерывами; прыжки в длину с места; спрыгивание со скамейки; прямой галоп; попытки выполнения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прыжков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короткой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скакалкой;</w:t>
      </w:r>
    </w:p>
    <w:p w:rsidR="005C50DC">
      <w:pPr>
        <w:widowControl w:val="0"/>
        <w:autoSpaceDE w:val="0"/>
        <w:autoSpaceDN w:val="0"/>
        <w:ind w:left="145" w:right="69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равновесии: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ходьба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скамье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перешагиванием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мешочком на голове, с предметом в руках, ставя ногу с носка руки в стороны); ходьба по доске до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конца и обратно с поворотом; ходьба по наклонной доске вверх и вниз; стойка на од- ной ноге, вторая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поднята коленом вперед, в сторону, руки в стороны или на поясе; пробегание по наклонной доске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вверх и вниз; ходьба по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доске и расхождение вдвоем на ней; кружение в одну,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затем в другую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сторону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платочками,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пояс,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стороны.</w:t>
      </w:r>
    </w:p>
    <w:p w:rsidR="005C50DC">
      <w:pPr>
        <w:widowControl w:val="0"/>
        <w:autoSpaceDE w:val="0"/>
        <w:autoSpaceDN w:val="0"/>
        <w:spacing w:line="242" w:lineRule="auto"/>
        <w:ind w:left="145" w:right="7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обучает разнообразным упражнениям, которые дети могут переносить в самостоятельную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двигательную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spacing w:before="81" w:line="275" w:lineRule="exact"/>
        <w:ind w:left="141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Общеразвивающие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упражнения:</w:t>
      </w:r>
    </w:p>
    <w:p w:rsidR="005C50DC">
      <w:pPr>
        <w:widowControl w:val="0"/>
        <w:autoSpaceDE w:val="0"/>
        <w:autoSpaceDN w:val="0"/>
        <w:ind w:left="903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мышц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плечевого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пояса: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 положения и движения рук (в стороны, вперед, вверх, назад, за спину, на пояс, перед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грудью); перекладывание предмета из одной руки в другую; сгибание и разгибание рук, махи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руками; сжимание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разжимание кистей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кистями; выполнение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пальчиковой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гимнастики;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повороты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головы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вправо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влево,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наклоны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головы;</w:t>
      </w:r>
    </w:p>
    <w:p w:rsidR="005C50DC">
      <w:pPr>
        <w:widowControl w:val="0"/>
        <w:autoSpaceDE w:val="0"/>
        <w:autoSpaceDN w:val="0"/>
        <w:ind w:left="903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 для развития и укрепления мышц спины и гибкости позвоночника: наклоны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вперед, вправо, влево, повороты корпуса вправо и влево из исходных положений стоя и сидя;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поочередное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поднимание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положения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лежа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спине,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четвереньках;</w:t>
      </w:r>
    </w:p>
    <w:p w:rsidR="005C50DC">
      <w:pPr>
        <w:widowControl w:val="0"/>
        <w:autoSpaceDE w:val="0"/>
        <w:autoSpaceDN w:val="0"/>
        <w:spacing w:line="242" w:lineRule="auto"/>
        <w:ind w:left="903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мышц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брюшного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пресса: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сгибание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разгибание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ног;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отведение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сторону,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назад;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выставление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пятку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(носок);</w:t>
      </w:r>
    </w:p>
    <w:p w:rsidR="005C50DC">
      <w:pPr>
        <w:widowControl w:val="0"/>
        <w:autoSpaceDE w:val="0"/>
        <w:autoSpaceDN w:val="0"/>
        <w:ind w:left="902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приседания на всей стопе и на носках с разведением коленей в стороны; поднимание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носки и опускание на всю ступню; захватывание стопами и перекладывание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предметов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место.</w:t>
      </w:r>
    </w:p>
    <w:p w:rsidR="005C50DC">
      <w:pPr>
        <w:widowControl w:val="0"/>
        <w:autoSpaceDE w:val="0"/>
        <w:autoSpaceDN w:val="0"/>
        <w:ind w:left="902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Повышаются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общеразвивающих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общеразвивающие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исходных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положений,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(медленном,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среднем,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быстром)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 и пособиям, названным ранее, добавляются малые мячи, косички, палки, обручи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др. Разученные упражнения включаются в комплексы утренней гимнастики, физкультминутки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 формы физкультурно-оздоровительной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работы.</w:t>
      </w:r>
    </w:p>
    <w:p w:rsidR="005C50DC">
      <w:pPr>
        <w:widowControl w:val="0"/>
        <w:autoSpaceDE w:val="0"/>
        <w:autoSpaceDN w:val="0"/>
        <w:spacing w:line="273" w:lineRule="exact"/>
        <w:ind w:left="141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Ритмическая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гимнастика:</w:t>
      </w:r>
    </w:p>
    <w:p w:rsidR="005C50DC">
      <w:pPr>
        <w:widowControl w:val="0"/>
        <w:autoSpaceDE w:val="0"/>
        <w:autoSpaceDN w:val="0"/>
        <w:ind w:left="902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музыкально-ритмические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разученные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комплексы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общеразвивающих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(простейшие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гимнастики),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физкультминутки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Рекомендуемые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упражнения: ритмичная ходьба под музыку в разном темпе; на носках, топающим шагом,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приставным шагом прямо и боком, прямым галопом, по кругу, держась за руки, с высоким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подниманием ко- лена на месте и в движении прямо и вокруг себя, подскоки по одному 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парах под музыку; выставление ноги на пятку, на носок, притопывание под ритм, повороты,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поочередное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«выбрасывание»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движение</w:t>
      </w:r>
      <w:r>
        <w:rPr>
          <w:rFonts w:eastAsia="Calibri"/>
          <w:spacing w:val="5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кругу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носка,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ритмичные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5" w:right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хлопки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ладоши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комбинации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сочетании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хлопками.</w:t>
      </w:r>
    </w:p>
    <w:p w:rsidR="005C50DC">
      <w:pPr>
        <w:widowControl w:val="0"/>
        <w:autoSpaceDE w:val="0"/>
        <w:autoSpaceDN w:val="0"/>
        <w:spacing w:before="13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Строевые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упражнения:</w:t>
      </w:r>
    </w:p>
    <w:p w:rsidR="005C50DC">
      <w:pPr>
        <w:widowControl w:val="0"/>
        <w:autoSpaceDE w:val="0"/>
        <w:autoSpaceDN w:val="0"/>
        <w:ind w:left="904" w:right="72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предлагает детям следующие строевые упражнения: построение в колонну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одному, по два, по росту, врассыпную; размыкание и смыкание на вытянутые руки, равнение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ориентирам и без; перестроение из колонны по одному в колонну по два в движении, 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сменой ведущего; из одной колонны или шеренги в звенья на месте и в движении; повороты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направо,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налево,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кругом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переступанием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движении.</w:t>
      </w:r>
    </w:p>
    <w:p w:rsidR="005C50DC">
      <w:pPr>
        <w:widowControl w:val="0"/>
        <w:autoSpaceDE w:val="0"/>
        <w:autoSpaceDN w:val="0"/>
        <w:ind w:left="904" w:right="69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игры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психофизические качества в подвижных играх, поощряет желание выполнять роль водящего,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небольшой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приучает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правил, поощряет проявление целеустремленности, настойчивости, творческих способностей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(придумывание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комбинирование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игре).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Спортивные упражнения</w:t>
      </w:r>
      <w:r>
        <w:rPr>
          <w:rFonts w:eastAsia="Calibri"/>
          <w:sz w:val="20"/>
          <w:szCs w:val="20"/>
          <w:lang w:val="x-none" w:eastAsia="en-US" w:bidi="ar-SA"/>
        </w:rPr>
        <w:t>: педагог обучает детей спортивным упражнениям на прогулке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свежем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воздухе.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санках,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лыжах,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велосипеде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организовано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имеющихся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региональных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климатических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особенностей.</w:t>
      </w:r>
    </w:p>
    <w:p w:rsidR="005C50DC">
      <w:pPr>
        <w:widowControl w:val="0"/>
        <w:autoSpaceDE w:val="0"/>
        <w:autoSpaceDN w:val="0"/>
        <w:spacing w:line="242" w:lineRule="auto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Катание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санках: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подъем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санками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гору,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скатывание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горки, торможение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спуске,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катание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санках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друга.</w:t>
      </w:r>
    </w:p>
    <w:p w:rsidR="005C50DC">
      <w:pPr>
        <w:widowControl w:val="0"/>
        <w:autoSpaceDE w:val="0"/>
        <w:autoSpaceDN w:val="0"/>
        <w:spacing w:line="237" w:lineRule="auto"/>
        <w:ind w:left="904" w:right="76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Катание на трехколесном и двухколесном велосипеде, самокате: по прямой, по кругу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поворотами,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скоростью.</w:t>
      </w:r>
    </w:p>
    <w:p w:rsidR="005C50DC">
      <w:pPr>
        <w:widowControl w:val="0"/>
        <w:autoSpaceDE w:val="0"/>
        <w:autoSpaceDN w:val="0"/>
        <w:spacing w:line="232" w:lineRule="auto"/>
        <w:ind w:left="904" w:right="75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Ходьба на лыжах: скользящим шагом, повороты на месте, подъем на гору «ступающим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шагом»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«полуелочкой».</w:t>
      </w:r>
    </w:p>
    <w:p w:rsidR="005C50DC">
      <w:pPr>
        <w:widowControl w:val="0"/>
        <w:autoSpaceDE w:val="0"/>
        <w:autoSpaceDN w:val="0"/>
        <w:spacing w:before="5"/>
        <w:ind w:left="904" w:right="17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Формирование основ здорового образа жизни</w:t>
      </w:r>
      <w:r>
        <w:rPr>
          <w:rFonts w:eastAsia="Calibri"/>
          <w:sz w:val="20"/>
          <w:szCs w:val="20"/>
          <w:lang w:val="x-none" w:eastAsia="en-US" w:bidi="ar-SA"/>
        </w:rPr>
        <w:t>: педагог уточняет представления детей 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здоровье,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факторах,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влияющих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(соблюдать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очередность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занятиях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оборудованием,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 толкать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товарища, бегать в колонне, не обгоняя друг друга и другое), способствует пониманию детьми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необходимости занятий физической культурой, важности правильного питания, соблюдения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гигиены,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закаливания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сохранения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Формирует первичные</w:t>
      </w:r>
    </w:p>
    <w:p w:rsidR="005C50DC">
      <w:pPr>
        <w:widowControl w:val="0"/>
        <w:autoSpaceDE w:val="0"/>
        <w:autoSpaceDN w:val="0"/>
        <w:spacing w:before="3"/>
        <w:ind w:left="147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спорта.</w:t>
      </w:r>
    </w:p>
    <w:p w:rsidR="005C50DC">
      <w:pPr>
        <w:widowControl w:val="0"/>
        <w:autoSpaceDE w:val="0"/>
        <w:autoSpaceDN w:val="0"/>
        <w:spacing w:before="2" w:line="272" w:lineRule="exact"/>
        <w:ind w:left="141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Активный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отдых.</w:t>
      </w:r>
    </w:p>
    <w:p w:rsidR="005C50DC">
      <w:pPr>
        <w:widowControl w:val="0"/>
        <w:autoSpaceDE w:val="0"/>
        <w:autoSpaceDN w:val="0"/>
        <w:ind w:left="904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Физкультурные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привлекает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данной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группы к участию в праздниках детей старшего дошкольного возраста в качестве зрителей.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проводятся 2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продолжительностью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 более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1–1,5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часов.</w:t>
      </w:r>
    </w:p>
    <w:p w:rsidR="005C50DC">
      <w:pPr>
        <w:widowControl w:val="0"/>
        <w:autoSpaceDE w:val="0"/>
        <w:autoSpaceDN w:val="0"/>
        <w:spacing w:before="2" w:line="235" w:lineRule="auto"/>
        <w:ind w:left="904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Досуг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1–2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месяц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второй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половине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дня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преимущественно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свежем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воздухе,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продолжительностью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20–25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минут.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составляют: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игры,</w:t>
      </w:r>
    </w:p>
    <w:p w:rsidR="005C50DC">
      <w:pPr>
        <w:widowControl w:val="0"/>
        <w:autoSpaceDE w:val="0"/>
        <w:autoSpaceDN w:val="0"/>
        <w:spacing w:before="98" w:line="237" w:lineRule="auto"/>
        <w:ind w:left="904" w:right="72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соревнования,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аттракционы,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музыкально-ритмические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упражнения.</w:t>
      </w:r>
    </w:p>
    <w:p w:rsidR="005C50DC">
      <w:pPr>
        <w:widowControl w:val="0"/>
        <w:autoSpaceDE w:val="0"/>
        <w:autoSpaceDN w:val="0"/>
        <w:spacing w:before="2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Досуги и праздники могут быть направлены на решение задач приобщения к здоровому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социально-значимую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тематику,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посвящаться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праздникам,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России.</w:t>
      </w:r>
    </w:p>
    <w:p w:rsidR="005C50DC">
      <w:pPr>
        <w:widowControl w:val="0"/>
        <w:autoSpaceDE w:val="0"/>
        <w:autoSpaceDN w:val="0"/>
        <w:spacing w:before="2" w:line="275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Дни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здоровья.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Проводится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три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месяца,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этот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проводятся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физкультурно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</w:p>
    <w:p w:rsidR="005C50DC">
      <w:pPr>
        <w:widowControl w:val="0"/>
        <w:autoSpaceDE w:val="0"/>
        <w:autoSpaceDN w:val="0"/>
        <w:spacing w:line="275" w:lineRule="exact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оздоровительные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мероприятия,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свежем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воздухе.</w:t>
      </w:r>
    </w:p>
    <w:p w:rsidR="005C50DC">
      <w:pPr>
        <w:widowControl w:val="0"/>
        <w:autoSpaceDE w:val="0"/>
        <w:autoSpaceDN w:val="0"/>
        <w:spacing w:before="7"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ind w:left="942" w:right="700" w:firstLine="1275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Основные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задачи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деятельности в области физического развития: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обогащать двигательный опыт, создавать условия для оптимальной двигательной дея-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тельности,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развивая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осознанно,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технично,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точно,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новной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гимнастики,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осваивать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спортивные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упражнения,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спортивных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игр,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элемен-</w:t>
      </w:r>
    </w:p>
    <w:p w:rsidR="005C50DC">
      <w:pPr>
        <w:widowControl w:val="0"/>
        <w:autoSpaceDE w:val="0"/>
        <w:autoSpaceDN w:val="0"/>
        <w:spacing w:line="274" w:lineRule="exact"/>
        <w:ind w:left="9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тарные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туристские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навыки;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психофизические качества, координацию, мелкую моторику ориентировку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пространстве, равновесие, точность и меткость, воспитывать самоконтроль и самостоятель-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ность,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подвижных играх,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вила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игре,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взаимодействовать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команде;</w:t>
      </w:r>
    </w:p>
    <w:p w:rsidR="005C50DC">
      <w:pPr>
        <w:widowControl w:val="0"/>
        <w:autoSpaceDE w:val="0"/>
        <w:autoSpaceDN w:val="0"/>
        <w:spacing w:line="242" w:lineRule="auto"/>
        <w:ind w:left="905" w:right="72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 патриотические чувства и нравственно-волевые качества в подвижных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отдыха;</w:t>
      </w:r>
    </w:p>
    <w:p w:rsidR="005C50DC">
      <w:pPr>
        <w:widowControl w:val="0"/>
        <w:autoSpaceDE w:val="0"/>
        <w:autoSpaceDN w:val="0"/>
        <w:spacing w:line="237" w:lineRule="auto"/>
        <w:ind w:left="905" w:right="71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продолжать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российских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спортсменов;</w:t>
      </w:r>
    </w:p>
    <w:p w:rsidR="005C50DC">
      <w:pPr>
        <w:widowControl w:val="0"/>
        <w:autoSpaceDE w:val="0"/>
        <w:autoSpaceDN w:val="0"/>
        <w:spacing w:line="237" w:lineRule="auto"/>
        <w:ind w:left="905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осанку,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опорно-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двигательный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аппарат,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повышать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иммунитет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средствами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воспитания;</w:t>
      </w:r>
    </w:p>
    <w:p w:rsidR="005C50DC">
      <w:pPr>
        <w:widowControl w:val="0"/>
        <w:autoSpaceDE w:val="0"/>
        <w:autoSpaceDN w:val="0"/>
        <w:spacing w:before="5" w:line="237" w:lineRule="auto"/>
        <w:ind w:left="905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расширять представления о здоровье и его ценности, факторах на него влияющих, оздо-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ровительном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воздействии физических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туризме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 форме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активного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отдыха;</w:t>
      </w:r>
    </w:p>
    <w:p w:rsidR="005C50DC">
      <w:pPr>
        <w:widowControl w:val="0"/>
        <w:autoSpaceDE w:val="0"/>
        <w:autoSpaceDN w:val="0"/>
        <w:spacing w:before="3"/>
        <w:ind w:left="905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 бережное и заботливое отношение к своему здоровью и здоровью окружа-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ющих, осознанно соблюдать правила здорового образа жизни и безопасности в двигательной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туристских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прогулок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экскурсий.</w:t>
      </w:r>
    </w:p>
    <w:p w:rsidR="005C50DC">
      <w:pPr>
        <w:widowControl w:val="0"/>
        <w:autoSpaceDE w:val="0"/>
        <w:autoSpaceDN w:val="0"/>
        <w:spacing w:before="6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совершенствует двигательные умения и навыки, развивает психофизические ка-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чества, обогащает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двигательный опыт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разнообразными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 детскую инициативу. Закрепляет умение осуществлять самоконтроль и оценку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 выполнения упражнений другими детьми; создает условия для освоения элементов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спортивных игр, использует игры-эстафеты; поощряет осознанное выполнение упражнений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соблюдение правил в подвижных играх; поддерживает предложенные детьми варианты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усложнения; поощряет проявление нравственно-волевых качеств, дружеских взаимоотноше-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сверстниками.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уточняет, расширяет и закрепляет представления о здоровье и здоровом образ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жизни, начинает формировать элементарные представления о разных формах активного отды-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ха, включая туризм, способствует формированию навыков безопасного поведения в двига-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тельной деятельности. Организует для детей и родителей туристские прогулки и экскурсии,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физкультурные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соответствующей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тематикой.</w:t>
      </w:r>
    </w:p>
    <w:p w:rsidR="005C50DC">
      <w:pPr>
        <w:widowControl w:val="0"/>
        <w:autoSpaceDE w:val="0"/>
        <w:autoSpaceDN w:val="0"/>
        <w:spacing w:before="79" w:line="237" w:lineRule="auto"/>
        <w:ind w:left="904" w:right="716" w:firstLine="513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Основная гимнастика </w:t>
      </w:r>
      <w:r>
        <w:rPr>
          <w:szCs w:val="22"/>
          <w:lang w:val="ru-RU" w:eastAsia="en-US" w:bidi="ar-SA"/>
        </w:rPr>
        <w:t>(основные движения, общеразвивающие упражнения и строевые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упражнения).</w:t>
      </w:r>
    </w:p>
    <w:p w:rsidR="005C50DC">
      <w:pPr>
        <w:widowControl w:val="0"/>
        <w:autoSpaceDE w:val="0"/>
        <w:autoSpaceDN w:val="0"/>
        <w:spacing w:before="3"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Основные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движения: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бросание,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ловля,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метание: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прокатывание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скамейке,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направляя его рукой (правой и левой); прокатывание обруча, бег за ним и ловля; прокатыва-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ние набивного мяча; передача мяча друг другу стоя и сидя, в разных построениях; перебрасы-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вание мяча друг другу и ловля его разными способами стоя и сидя, в разных построениях; от-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бивание мяча об пол на месте 10 раз; ведение мяча 5-6 м; метание в цель одной и двумя рука-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 снизу и из-за головы; метание вдаль предметов разной массы (мешочки, шишки, мячи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другие);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перебрасывание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другую;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подбрасывание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ловля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</w:p>
    <w:p w:rsidR="005C50DC">
      <w:pPr>
        <w:widowControl w:val="0"/>
        <w:autoSpaceDE w:val="0"/>
        <w:autoSpaceDN w:val="0"/>
        <w:spacing w:before="88" w:line="237" w:lineRule="auto"/>
        <w:ind w:left="904" w:right="73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рукой 4-5 раз подряд; перебрасывание мяча через сетку, забрасывание его в баскетбольную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корзину;</w:t>
      </w:r>
    </w:p>
    <w:p w:rsidR="005C50DC">
      <w:pPr>
        <w:widowControl w:val="0"/>
        <w:autoSpaceDE w:val="0"/>
        <w:autoSpaceDN w:val="0"/>
        <w:spacing w:before="7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ползание, лазанье: ползание на четвереньках, разными способами (с опорой на ладони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колени, на ступни и ладони, предплечья и колени), ползание на четвереньках по прямой, тол-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кая головой мяч (3-4 м), «змейкой» между кеглями; переползание через несколько предметов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подряд, под дугами, в туннеле; ползание на животе; ползание по скамейке с опорой на пред-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плечья и колени; ползание на четвереньках по скамейке назад; проползание под скамейкой;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лазанье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гимнастической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стенке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чередующимся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шагом;</w:t>
      </w:r>
    </w:p>
    <w:p w:rsidR="005C50DC">
      <w:pPr>
        <w:widowControl w:val="0"/>
        <w:autoSpaceDE w:val="0"/>
        <w:autoSpaceDN w:val="0"/>
        <w:ind w:left="903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ходьба: ходьба обычным шагом, на носках, на пятках, с высоким подниманием колен,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приставным шагом в сторону (направо и налево), в полуприседе, мелким и широким шагом,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перекатом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пятки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носок,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гимнастическим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шагом,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закрытыми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глазами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3–4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м;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ходьба</w:t>
      </w:r>
    </w:p>
    <w:p w:rsidR="005C50DC">
      <w:pPr>
        <w:widowControl w:val="0"/>
        <w:autoSpaceDE w:val="0"/>
        <w:autoSpaceDN w:val="0"/>
        <w:spacing w:line="237" w:lineRule="auto"/>
        <w:ind w:left="903" w:right="70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«змейкой» без ориентиров; в колонне по одному и по два вдоль границ зала, обозначая пово-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роты;</w:t>
      </w:r>
    </w:p>
    <w:p w:rsidR="005C50DC">
      <w:pPr>
        <w:widowControl w:val="0"/>
        <w:autoSpaceDE w:val="0"/>
        <w:autoSpaceDN w:val="0"/>
        <w:ind w:left="903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бег: бег в колонне по одному, «змейкой», с перестроением на ходу в пары, звенья, 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сменой ведущих; бег с пролезанием в обруч; с ловлей и увертыванием; высоко поднимая ко-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лени; между расставленными предметами; группами, догоняя убегающих, и убегая от ловя-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щих;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заданном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темпе,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обегая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предметы;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мелким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широким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шагом;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непрерывный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1,5-2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4" w:right="70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мин; медленный бег 250-300 м; быстрый бег 10 м 2-3-4 раза; челночный бег 2х10 м, 3х10 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пробегание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скорость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вращающейся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скакалкой;</w:t>
      </w:r>
    </w:p>
    <w:p w:rsidR="005C50DC">
      <w:pPr>
        <w:widowControl w:val="0"/>
        <w:autoSpaceDE w:val="0"/>
        <w:autoSpaceDN w:val="0"/>
        <w:spacing w:before="3"/>
        <w:ind w:left="904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прыжки: подпрыгивание на месте одна нога вперед-другая назад, ноги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скрестно-ноги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врозь; на одной ноге; подпрыгивание с хлопками перед собой, над головой, за спиной; под-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прыгивание с ноги на ногу, продвигаясь вперед через начерченные линии, из кружка в кру-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жок; перепрыгивание с места предметы высотой 30 см; спрыгивание с высоты в обозначенное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место; подпрыгивание на месте 30-40 раз подряд 2 раза; подпрыгивание на одной ноге 10-15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раз; прыжки на двух ногах с продвижением вперед на 3-4 м; на одной ноге (правой и левой) 2-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2,5 м; перепрыгивание боком невысокие препятствия (шнур, канат, кубик); впрыгивание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возвышение 20 см двумя ногами; прыжки в длину с места; в высоту с разбега; в длину с разбе-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га;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прыжки со скакалкой: перешагивание и прыжки через неподвижную скакалку (высота 3–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 см); перепрыгивание через скакалку с одной ноги на другую с места, шагом и бегом; прыж-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скакалку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двух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ногах,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вращающуюся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скакалку;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 в равновесии: ходьба по шнуру прямо и зигзагообразно, приставляя пятку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 ноги к носку другой; стойка на гимнастической скамье на одной ноге; поднимание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носки и опускание на всю стопу, стоя на скамье; пробегание по скамье; ходьба навстречу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расхождение вдвоем на лежащей на полу доске; ходьба по узкой рейке гимнастической ска-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мейки (с поддержкой); приседание после бега на носках, руки в стороны; кружение парами,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держась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руки;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«ласточка».</w:t>
      </w:r>
    </w:p>
    <w:p w:rsidR="005C50DC">
      <w:pPr>
        <w:widowControl w:val="0"/>
        <w:autoSpaceDE w:val="0"/>
        <w:autoSpaceDN w:val="0"/>
        <w:spacing w:before="2" w:line="232" w:lineRule="auto"/>
        <w:ind w:left="904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продолжает обучать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разнообразным физическим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 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 используют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повседневной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spacing w:before="14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Общеразвивающие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упражнения:</w:t>
      </w:r>
    </w:p>
    <w:p w:rsidR="005C50DC">
      <w:pPr>
        <w:widowControl w:val="0"/>
        <w:autoSpaceDE w:val="0"/>
        <w:autoSpaceDN w:val="0"/>
        <w:ind w:left="903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 для кистей рук, развития и укрепления мышц рук и плечевого пояса: подни-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мание рук вперед, в стороны, вверх, через стороны вверх (одновременно, поочередно, после-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довательно);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махи руками вперед-назад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хлопком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сзади себя;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перекладывание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 из одной руки в другую впереди и сзади себя; поднимание рук со сцепленными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замок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пальцами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(кисти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повернуть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тыльной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внутрь);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сжимание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разжимание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кистей;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 для развития и укрепления мышц спины и гибкости позвоночника: поднима-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ние рук вверх и опускание вниз, стоя у стены, касаясь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 затылком, лопатками и ягодицами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 лежа на спине; наклоны вперед, касаясь ладонями пола, наклоны вправо и влево; подни-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мание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сгибание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разгибание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скрещивание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исходного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лежа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спине;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 для развития и укрепления мышц ног и брюшного пресса: приседание, об-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хватывая колени руками; махи ногами; поочередное поднимание и опускание ног из положе-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 лежа на спине, руки в упоре; захватывание предметов ступнями и пальцами ног и пере-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кладывание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место.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(гимнастической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обручем,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мячом,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скакалкой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Подбирает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 из разнообразных исходных положений: сидя, лежа на спине, боку, животе, стоя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коленях, на четвереньках, с разным положением рук и ног (стоя ноги вместе, врозь; руки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вниз, на поясе, перед грудью, за спиной). Педагог поддерживает инициативу, самостоятель-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ность и поощряет комбинирование и придумывание детьми новых общеразвивающих упраж-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нений. Разученные упражнения включаются в комплексы утренней гимнастики и другие фор-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физкультурно-оздоровительной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работы.</w:t>
      </w:r>
    </w:p>
    <w:p w:rsidR="005C50DC">
      <w:pPr>
        <w:widowControl w:val="0"/>
        <w:autoSpaceDE w:val="0"/>
        <w:autoSpaceDN w:val="0"/>
        <w:spacing w:before="3" w:line="272" w:lineRule="exact"/>
        <w:ind w:left="141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Ритмическая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гимнастика:</w:t>
      </w:r>
    </w:p>
    <w:p w:rsidR="005C50DC">
      <w:pPr>
        <w:widowControl w:val="0"/>
        <w:autoSpaceDE w:val="0"/>
        <w:autoSpaceDN w:val="0"/>
        <w:ind w:left="902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музыкально-ритмические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комплексы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общеразвивающих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(ритмической гимнастики) педагог включает в содержание физкультурных занятий, некото-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рые из упражнений в физкультминутки, утреннюю гимнастику, различные формы активного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отдыха и подвижные игры. Рекомендуемые упражнения: ходьба и бег в соответствии с общим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характером музыки, в разном темпе, на высоких полупальцах, на носках, пружинящим, топа-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ющим шагом, «с каблука», вперед и назад (спиной), с высоким подниманием колена (высокий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шаг) с ускорением и замедлением темпа легкий ритмичный бег на носках, различные виды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галопа (прямой галоп, боковой галоп, кружение); подскоки на месте и с продвижением вперед,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вокруг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себя,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сочетании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хлопками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бегом,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кружение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одному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парах,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комбинации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двух-трех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движений.</w:t>
      </w:r>
    </w:p>
    <w:p w:rsidR="005C50DC">
      <w:pPr>
        <w:widowControl w:val="0"/>
        <w:autoSpaceDE w:val="0"/>
        <w:autoSpaceDN w:val="0"/>
        <w:spacing w:before="7"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Строевые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упражнения: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обучение детей строевым упражнениям: построение по росту, под-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держивая равнение в колонне, шеренге; построение в колонну по одному, в шеренгу, в круг;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перестроение в колонну по три, в две шеренги на месте и при передвижении; размыкание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колонне на вытянутые вперед руки, в шеренге на вытянутые руки в стороны; повороты нале-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во, направо, кругом переступанием и прыжком; ходьба «змейкой», расхождение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 колонны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одному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стороны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последующим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слиянием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пары.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Подвижные игры: </w:t>
      </w:r>
      <w:r>
        <w:rPr>
          <w:rFonts w:eastAsia="Calibri"/>
          <w:sz w:val="20"/>
          <w:szCs w:val="20"/>
          <w:lang w:val="x-none" w:eastAsia="en-US" w:bidi="ar-SA"/>
        </w:rPr>
        <w:t>педагог продолжает закреплять и совершенствовать основные дви-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жения детей в сюжетных и несюжетных подвижных играх, в играх с элементами соревнова-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ния, играх-эстафетах, оценивает качество движений и поощряет соблюдение правил, помогает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быстро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ориентироваться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наращивать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скорость,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находчивость,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целеустремленность.</w:t>
      </w:r>
    </w:p>
    <w:p w:rsidR="005C50DC">
      <w:pPr>
        <w:widowControl w:val="0"/>
        <w:autoSpaceDE w:val="0"/>
        <w:autoSpaceDN w:val="0"/>
        <w:ind w:left="904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обучает взаимодействию детей в команде, поощряет оказание помощи и взаимо-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выручки,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инициативы при организации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небольшой группой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младшими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нравственно-волевых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тельности и сплоченности, чувства ответственности за успехи команды, стремление к победе,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преодолению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трудностей;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инициативу детей в играх (выбор игр, придумывание новых вариантов, комбинирование дви-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жений). Способствует формированию духовно-нравственных качеств, основ патриотизма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гражданской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идентичности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играх.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Спортивные игры</w:t>
      </w:r>
      <w:r>
        <w:rPr>
          <w:rFonts w:eastAsia="Calibri"/>
          <w:sz w:val="20"/>
          <w:szCs w:val="20"/>
          <w:lang w:val="x-none" w:eastAsia="en-US" w:bidi="ar-SA"/>
        </w:rPr>
        <w:t>: педагог обучает детей элементам спортивных игр, которые прово-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дятся в спортивном зале или на спортивной площадке в зависимости от имеющихся условий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оборудования,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региональных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климатических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особенностей.</w:t>
      </w:r>
    </w:p>
    <w:p w:rsidR="005C50DC">
      <w:pPr>
        <w:widowControl w:val="0"/>
        <w:autoSpaceDE w:val="0"/>
        <w:autoSpaceDN w:val="0"/>
        <w:spacing w:line="242" w:lineRule="auto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Городки: бросание биты сбоку, выбивание городка с кона (5-6 м) и полукона (2-3 м); зна-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3-4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фигур.</w:t>
      </w:r>
    </w:p>
    <w:p w:rsidR="005C50DC">
      <w:pPr>
        <w:widowControl w:val="0"/>
        <w:autoSpaceDE w:val="0"/>
        <w:autoSpaceDN w:val="0"/>
        <w:spacing w:before="78" w:line="235" w:lineRule="auto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Элементы баскетбола: перебрасывание мяча друг другу от груди; ведение мяча правой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левой рукой; забрасывание мяча в корзину двумя руками от груди; игра по упрощенным пра-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вилам.</w:t>
      </w:r>
    </w:p>
    <w:p w:rsidR="005C50DC">
      <w:pPr>
        <w:widowControl w:val="0"/>
        <w:autoSpaceDE w:val="0"/>
        <w:autoSpaceDN w:val="0"/>
        <w:spacing w:before="6" w:line="237" w:lineRule="auto"/>
        <w:ind w:left="1417" w:right="7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Бадминтон: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отбивание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волана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ракеткой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футбола: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отбивание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левой ногой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направлении;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веде-</w:t>
      </w:r>
    </w:p>
    <w:p w:rsidR="005C50DC">
      <w:pPr>
        <w:widowControl w:val="0"/>
        <w:autoSpaceDE w:val="0"/>
        <w:autoSpaceDN w:val="0"/>
        <w:spacing w:before="14" w:line="232" w:lineRule="auto"/>
        <w:ind w:left="904" w:right="70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ние мяча ногой между и вокруг предметов; отбивание мяча о стенку; передача мяча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(3–5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м);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упрощенным правилам.</w:t>
      </w:r>
    </w:p>
    <w:p w:rsidR="005C50DC">
      <w:pPr>
        <w:widowControl w:val="0"/>
        <w:autoSpaceDE w:val="0"/>
        <w:autoSpaceDN w:val="0"/>
        <w:spacing w:before="211" w:line="235" w:lineRule="auto"/>
        <w:ind w:left="904" w:right="72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Спортивные упражнения</w:t>
      </w:r>
      <w:r>
        <w:rPr>
          <w:rFonts w:eastAsia="Calibri"/>
          <w:sz w:val="20"/>
          <w:szCs w:val="20"/>
          <w:lang w:val="x-none" w:eastAsia="en-US" w:bidi="ar-SA"/>
        </w:rPr>
        <w:t>: педагог обучает детей спортивным упражнениям на прогулке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 во время физкультурных занятий на свежем воздухе в зависимости от условий: наличия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оборудования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климатических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региона.</w:t>
      </w:r>
    </w:p>
    <w:p w:rsidR="005C50DC">
      <w:pPr>
        <w:widowControl w:val="0"/>
        <w:autoSpaceDE w:val="0"/>
        <w:autoSpaceDN w:val="0"/>
        <w:spacing w:before="20" w:line="232" w:lineRule="auto"/>
        <w:ind w:left="903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Катание на санках: по прямой, со скоростью, с горки, подъем с санками в гору, с тормо-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жением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спуске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горки.</w:t>
      </w:r>
    </w:p>
    <w:p w:rsidR="005C50DC">
      <w:pPr>
        <w:widowControl w:val="0"/>
        <w:autoSpaceDE w:val="0"/>
        <w:autoSpaceDN w:val="0"/>
        <w:spacing w:before="4"/>
        <w:ind w:left="903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Ходьба на лыжах: по лыжне (на расстояние до 500 м); скользящим шагом; повороты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месте (направо и налево) с переступанием; подъем на склон прямо «ступающим шагом», «по-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луелочкой»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(прямо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наискось),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передвижения.</w:t>
      </w:r>
    </w:p>
    <w:p w:rsidR="005C50DC">
      <w:pPr>
        <w:widowControl w:val="0"/>
        <w:autoSpaceDE w:val="0"/>
        <w:autoSpaceDN w:val="0"/>
        <w:spacing w:before="2"/>
        <w:ind w:left="903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Катание на двухколесном велосипеде, самокате: по прямой, по кругу, с разворотом,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разной скоростью; с поворотами направо и налево, соблюдая правила безопасного передвиже-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ния.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Формирование основ здорового образа жизни</w:t>
      </w:r>
      <w:r>
        <w:rPr>
          <w:rFonts w:eastAsia="Calibri"/>
          <w:sz w:val="20"/>
          <w:szCs w:val="20"/>
          <w:lang w:val="x-none" w:eastAsia="en-US" w:bidi="ar-SA"/>
        </w:rPr>
        <w:t>: педагог продолжает уточнять и расши-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рять представления детей о факторах, положительно влияющих на здоровье (правильное пи-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тание, выбор полезных продуктов, занятия физкультурой, прогулки на свежем воздухе). Фор-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мировать представления о разных видах спорта (футбол, хоккей, баскетбол, бадминтон, пла-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вание, фигурное катание,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художественная и спортивная гимнастика, лыжный спорт и другие)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выдающихся достижениях российских спортсменов, роли физкультуры и спорта для укреп-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ления здоровья. Уточняет и расширяет представления о правилах безопасного поведения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 деятельности (при активном беге, прыжках, взаимодействии с партнером, в иг-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рах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упражнениях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мячом,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гимнастической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палкой,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скакалкой,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обручем,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зовании спортивны инвентарем и оборудованием) и учит их соблюдать в ходе туристских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прогулок. Продолжает воспитывать заботливое отношение к здоровью своему и окружающих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(соблюдать чистоту и правила гигиены, правильно питаться, выполнять профилактические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сохранения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здоровья).</w:t>
      </w:r>
    </w:p>
    <w:p w:rsidR="005C50DC">
      <w:pPr>
        <w:widowControl w:val="0"/>
        <w:autoSpaceDE w:val="0"/>
        <w:autoSpaceDN w:val="0"/>
        <w:spacing w:before="9"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Активный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отдых.</w:t>
      </w:r>
    </w:p>
    <w:p w:rsidR="005C50DC">
      <w:pPr>
        <w:widowControl w:val="0"/>
        <w:autoSpaceDE w:val="0"/>
        <w:autoSpaceDN w:val="0"/>
        <w:ind w:left="904" w:right="69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Физкультурные праздники и досуги. Педагоги организуют праздники (2 раза в год, про-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должительностью не более 1,5 часов). Содержание праздников составляют ранее освоенные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движения, в том числе, спортивные и гимнастические упражнения, подвижные и спортивные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игры.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Досуг организуется 1–2 раза в месяц во второй половине дня преимущественно на све-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жем воздухе, продолжительностью 30–40 минут. Содержание составляют: подвижные игры,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игры-эстафеты,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музыкально-ритмические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задания.</w:t>
      </w:r>
    </w:p>
    <w:p w:rsidR="005C50DC">
      <w:pPr>
        <w:widowControl w:val="0"/>
        <w:autoSpaceDE w:val="0"/>
        <w:autoSpaceDN w:val="0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Досуги и праздники могут быть направлены на решение задач приобщения к здоровому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образу жизни, иметь социально-значимую и патриотическую тематику, посвящаться государ-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ственным праздникам, олимпиаде и другим спортивным событиям, включать подвижные иг-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России.</w:t>
      </w:r>
    </w:p>
    <w:p w:rsidR="005C50DC">
      <w:pPr>
        <w:widowControl w:val="0"/>
        <w:autoSpaceDE w:val="0"/>
        <w:autoSpaceDN w:val="0"/>
        <w:spacing w:line="242" w:lineRule="auto"/>
        <w:ind w:left="904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Дни здоровья. Педагог проводит 1 раз в квартал, в этот день проводятся оздоровительные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туристские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прогулки.</w:t>
      </w:r>
    </w:p>
    <w:p w:rsidR="005C50DC">
      <w:pPr>
        <w:widowControl w:val="0"/>
        <w:autoSpaceDE w:val="0"/>
        <w:autoSpaceDN w:val="0"/>
        <w:ind w:left="904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Туристские прогулки и экскурсии. Педагог организует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детей непродолжительные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пешие прогулки и экскурсии с постепенно удлиняющимися переходами – на стадион, в парк,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берег моря и др. Время перехода в одну сторону составляет 30–40 минут, общая продолжи-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тельность не более 1,5–2 часов. Время непрерывного движения 20 минут. Педагог 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о туризме как виде активного отдыха и способе ознакомления с природой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культурой родного края; оказывает помощь в подборе снаряжения (необходимых вещей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одежды) для туристской прогулки, организует наблюдение за природой, обучает ориентиро-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ваться на местности, соблюдать правила гигиены и безопасного поведения, осторожность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преодолении препятствий; организует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 время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остановки.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7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ind w:left="942" w:right="703" w:firstLine="920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задачи</w:t>
      </w:r>
      <w:r>
        <w:rPr>
          <w:rFonts w:eastAsia="Calibri"/>
          <w:b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физического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развития: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обогащать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двигательный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основной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гимнастики,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вивать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технично,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точно,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осознанно,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рационально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выразительно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выполнять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физиче-</w:t>
      </w:r>
    </w:p>
    <w:p w:rsidR="005C50DC">
      <w:pPr>
        <w:widowControl w:val="0"/>
        <w:autoSpaceDE w:val="0"/>
        <w:autoSpaceDN w:val="0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ские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осваивать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туристские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навыки;</w:t>
      </w:r>
    </w:p>
    <w:p w:rsidR="005C50DC">
      <w:pPr>
        <w:widowControl w:val="0"/>
        <w:autoSpaceDE w:val="0"/>
        <w:autoSpaceDN w:val="0"/>
        <w:spacing w:before="80" w:line="237" w:lineRule="auto"/>
        <w:ind w:left="904" w:right="73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психофизические качества, точность, меткость, глазомер, мелкую моторику,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ориентировку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самоконтроль,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самостоятельность,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творчество;</w:t>
      </w:r>
    </w:p>
    <w:p w:rsidR="005C50DC">
      <w:pPr>
        <w:widowControl w:val="0"/>
        <w:autoSpaceDE w:val="0"/>
        <w:autoSpaceDN w:val="0"/>
        <w:spacing w:before="10" w:line="237" w:lineRule="auto"/>
        <w:ind w:left="903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поощрять соблюдение правил в подвижной игре, проявление инициативы и самостоя-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тельности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партнерское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команде;</w:t>
      </w:r>
    </w:p>
    <w:p w:rsidR="005C50DC">
      <w:pPr>
        <w:widowControl w:val="0"/>
        <w:autoSpaceDE w:val="0"/>
        <w:autoSpaceDN w:val="0"/>
        <w:spacing w:line="237" w:lineRule="auto"/>
        <w:ind w:left="903" w:right="72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 патриотизм, нравственно-волевые качества и гражданскую идентичность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отдыха;</w:t>
      </w:r>
    </w:p>
    <w:p w:rsidR="005C50DC">
      <w:pPr>
        <w:widowControl w:val="0"/>
        <w:autoSpaceDE w:val="0"/>
        <w:autoSpaceDN w:val="0"/>
        <w:spacing w:before="10" w:line="237" w:lineRule="auto"/>
        <w:ind w:left="903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формировать осознанную потребность в двигательной деятельности, поддерживать инте-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рес к физической культуре и спортивным достижениям России, расширять представления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спорта;</w:t>
      </w:r>
    </w:p>
    <w:p w:rsidR="005C50DC">
      <w:pPr>
        <w:widowControl w:val="0"/>
        <w:autoSpaceDE w:val="0"/>
        <w:autoSpaceDN w:val="0"/>
        <w:spacing w:before="3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сохранять и укреплять здоровье детей средствами физического воспитания, расширять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уточнять представления о здоровье, факторах на него влияющих, средствах его укрепления,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туризме, как форме активного отдыха, физической культуре и спорте, спортивных событиях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достижениях, правилах безопасного поведения в двигательной деятельности и при проведе-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туристских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прогулок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экскурсий;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воспитывать бережное, заботливое отношение к здоровью и человеческой жизни, разви-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вать стремление к сохранению своего здоровья и здоровья окружающих людей, оказывать 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мощь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поддержку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людям.</w:t>
      </w:r>
    </w:p>
    <w:p w:rsidR="005C50DC">
      <w:pPr>
        <w:widowControl w:val="0"/>
        <w:autoSpaceDE w:val="0"/>
        <w:autoSpaceDN w:val="0"/>
        <w:spacing w:before="7" w:line="272" w:lineRule="exact"/>
        <w:ind w:left="141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создает условия для дальнейшего совершенствования основных движений, раз-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вития психофизических качеств и способностей, закрепления общеразвивающих, музыкально-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ритмических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</w:t>
      </w:r>
      <w:r>
        <w:rPr>
          <w:rFonts w:eastAsia="Calibri"/>
          <w:spacing w:val="5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комбинаций,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спортивных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упражнений,  освоения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элементов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0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69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спортивных игр, игр-эстафет. Поощряет стремление выполнять упражнения технично, рацио-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нально, экономно, выразительно, в соответствии с разнообразным характером музыки, рит-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мом,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темпом,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амплитудой.</w:t>
      </w:r>
    </w:p>
    <w:p w:rsidR="005C50DC">
      <w:pPr>
        <w:widowControl w:val="0"/>
        <w:autoSpaceDE w:val="0"/>
        <w:autoSpaceDN w:val="0"/>
        <w:ind w:left="904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процессе организации разных форм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физкультурно-оздоровительной работы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обучает детей следовать инструкции, слышать и выполнять указания, соблюдать дисциплину,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осуществлять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самоконтроль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давать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оценку</w:t>
      </w:r>
      <w:r>
        <w:rPr>
          <w:rFonts w:eastAsia="Calibri"/>
          <w:spacing w:val="-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Поддерживает стремление творчески использовать двигательный опыт в самостоятель-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ной деятельности и на занятиях гимнастикой, самостоятельно организовывать и придумывать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 игры, общеразвивающие упражнения, комбинировать их элементы, импровизиро-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вать.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продолжает приобщать детей к здоровому образу жизни: расширяет и уточняет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 о факторах, влияющих на здоровье, способах его сохранения и укрепления,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оздоровительных мероприятиях, поддерживает интерес к физической культуре, спорту и ту-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ризму, активному отдыху, воспитывает полезные привычки, осознанное, заботливое, береж-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своему</w:t>
      </w:r>
      <w:r>
        <w:rPr>
          <w:rFonts w:eastAsia="Calibri"/>
          <w:spacing w:val="-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здоровью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здоровью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окружающих.</w:t>
      </w:r>
    </w:p>
    <w:p w:rsidR="005C50DC">
      <w:pPr>
        <w:widowControl w:val="0"/>
        <w:autoSpaceDE w:val="0"/>
        <w:autoSpaceDN w:val="0"/>
        <w:spacing w:line="242" w:lineRule="auto"/>
        <w:ind w:left="904" w:right="705" w:firstLine="513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1) Основная гимнастика </w:t>
      </w:r>
      <w:r>
        <w:rPr>
          <w:szCs w:val="22"/>
          <w:lang w:val="ru-RU" w:eastAsia="en-US" w:bidi="ar-SA"/>
        </w:rPr>
        <w:t>(основные движения, общеразвивающие упражнения строевые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упражнения).</w:t>
      </w:r>
    </w:p>
    <w:p w:rsidR="005C50DC">
      <w:pPr>
        <w:widowControl w:val="0"/>
        <w:autoSpaceDE w:val="0"/>
        <w:autoSpaceDN w:val="0"/>
        <w:spacing w:line="273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Основные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движения:</w:t>
      </w:r>
    </w:p>
    <w:p w:rsidR="005C50DC">
      <w:pPr>
        <w:widowControl w:val="0"/>
        <w:autoSpaceDE w:val="0"/>
        <w:autoSpaceDN w:val="0"/>
        <w:ind w:left="904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бросание, катание, ловля, метание: бросание мяча вверх, о землю и ловля его двумя ру-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ками не менее 20 раз подряд, одной рукой не менее 10 раз; передача и перебрасывание мяча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 другу сидя по-турецки, лежа на животе и на спине, в ходьбе; прокатывание и перебрасы-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вание друг другу набивных мячей; перебрасывание мяча друг другу снизу, от груди, сверху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двумя руками; одной рукой от плеча; передача мяча с отскоком от пола из одной руки в дру-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гую; метание в цель из положения стоя на коленях и сидя; метание вдаль, метание в движу-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щуюся цель; забрасывание мяча в баскетбольную корзину; катание мяча правой и левой ногой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прямой, в цель, между предметами, друг другу; ведение мяча, продвигаясь между предме-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тами,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кругу;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выполнением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заданий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(поворотом,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передачей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другому);</w:t>
      </w:r>
    </w:p>
    <w:p w:rsidR="005C50DC">
      <w:pPr>
        <w:widowControl w:val="0"/>
        <w:autoSpaceDE w:val="0"/>
        <w:autoSpaceDN w:val="0"/>
        <w:ind w:left="903" w:right="703" w:firstLine="56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ползание,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лазанье: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ползание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четвереньках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скамейке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назад; на животе и на спине, отталкиваясь руками и ногами; влезание на гимнастическую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стенку до верха и спуск с нее чередующимся шагом одноименным и разноименным способом;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перелезание с пролета на пролет по диагонали; пролезание в обруч разными способами; лаза-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нье по веревочной лестнице; выполнение упражнений на канате (захват каната ступнями ног,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выпрямление ног с одновременным сгибанием рук, перехватывание каната руками); влезание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канату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доступную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высоту;</w:t>
      </w:r>
    </w:p>
    <w:p w:rsidR="005C50DC">
      <w:pPr>
        <w:widowControl w:val="0"/>
        <w:autoSpaceDE w:val="0"/>
        <w:autoSpaceDN w:val="0"/>
        <w:spacing w:line="235" w:lineRule="auto"/>
        <w:ind w:left="903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ходьба: ходьба обычная, гимнастическим шагом, скрестным шагом, спиной вперед; вы-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падами, с закрытыми глазами, приставными шагами назад; в приседе, с различными движени-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ями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 построениях;</w:t>
      </w:r>
    </w:p>
    <w:p w:rsidR="005C50DC">
      <w:pPr>
        <w:widowControl w:val="0"/>
        <w:autoSpaceDE w:val="0"/>
        <w:autoSpaceDN w:val="0"/>
        <w:spacing w:before="6"/>
        <w:ind w:left="903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бег: бег в колонне по одному, врассыпную, парами, тройками, четверками; с остановкой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сигналу, в сочетании с прыжками (с линии на линию, из кружка в кружок); высоко подни-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мая колени, стараясь коснуться коленями ладоней согнутых в локтях рук; с захлестыванием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голени назад; выбрасывая прямые ноги вперед; бег 10 м с наименьшим числом шагов; мед-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ленный бег до 2-3 минут; быстрый бег 20 м 2-3 раза с перерывами; челночный бег 3х10 м; бег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наперегонки; бег из разных исходных положений (лежа на животе, ногами по направлению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движению, сидя по-турецки, лежа на спине, головой к направлению бега); бег со скакалкой,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пересеченной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местности;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прыжки: подпрыгивания на двух ногах 30 раз в чередовании с ходьбой, на месте и с 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воротом кругом; смещая ноги вправо-влево-вперед-назад, с движениями рук; впрыгивание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 высотой 30 см с разбега 3 шага; подпрыгивания вверх из глубокого приседа; прыж-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 на одной ноге, другой толкая перед собой камешек; прыжки в длину и в высоту с места и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разбега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соревнование;</w:t>
      </w:r>
    </w:p>
    <w:p w:rsidR="005C50DC">
      <w:pPr>
        <w:widowControl w:val="0"/>
        <w:autoSpaceDE w:val="0"/>
        <w:autoSpaceDN w:val="0"/>
        <w:ind w:left="902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прыжки с короткой скакалкой: прыжки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двух ногах с промежуточными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прыжками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 них; прыжки с ноги на ногу; бег со скакалкой; прыжки через обруч, вращая его как ска-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калку. Прыжки через длинную скакалку: пробегание под вращающейся скакалкой, прыжки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вращающуюся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скакалку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места;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вбегание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вращающуюся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скакалку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прыжок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бегание;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пробегание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вращающейся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скакалкой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парами;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упражнение в равновесии: подпрыгивание на одной ноге, продвигаясь вперед, другой 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гой катя перед собой набивной мяч; стойка на носках; стойка на одной ноге, закрыв по сигна-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 глаза; ходьба по гимнастической скамейке, с перешагиванием посередине палки, пролеза-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нием в обруч, приседанием и поворотом кругом; ходьба по гимнастической скамейке, присе-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дая на одной ноге, другую пронося прямой вперед сбоку скамейки; ходьба по узкой рейке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гимнастической скамейки прямо и боком; ходьба по гимнастической скамейке, на каждый шаг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высоко поднимая прямую ногу и делая под ней хлопок; прыжки на одной ноге вперед, удер-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живая на колени другой ноги мешочек с песком; ходьба по шнуру, опираясь на стопы и ладо-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ни; кружение с закрытыми глазами, остановкой и сохранением заданной позы; после бега,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прыжков,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кружения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остановка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выполнение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«ласточки».</w:t>
      </w:r>
    </w:p>
    <w:p w:rsidR="005C50DC">
      <w:pPr>
        <w:widowControl w:val="0"/>
        <w:autoSpaceDE w:val="0"/>
        <w:autoSpaceDN w:val="0"/>
        <w:ind w:left="904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способствует совершенствованию двигательных навыков детей, создает условия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поддержания инициативы и развития творчества, выполнения упражнений в 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условиях и комбинациях, использования двигательного опыта в игровой деятельности и 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вседневной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жизни.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Общеразвивающие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упражнения: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 для кистей рук, развития и укрепления мышц рук и плечевого пояса: подни-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мание и опускание рук (одновременное, поочередное и последовательное) вперед, в сторону,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вверх, сгибание и разгибание рук; сжимание пальцев в кулак и разжимание; махи и рывки ру-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ками;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круговые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назад;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пальчиковой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гимнастики;</w:t>
      </w:r>
    </w:p>
    <w:p w:rsidR="005C50DC">
      <w:pPr>
        <w:widowControl w:val="0"/>
        <w:autoSpaceDE w:val="0"/>
        <w:autoSpaceDN w:val="0"/>
        <w:ind w:left="904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 для развития и укрепления мышц спины и гибкости позвоночника: повороты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корпуса вправо и влево из разных исходных положений, наклоны вперед, вправо, влево из 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ложения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сидя;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поочередное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поднимание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опускание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лежа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спине;</w:t>
      </w:r>
    </w:p>
    <w:p w:rsidR="005C50DC">
      <w:pPr>
        <w:widowControl w:val="0"/>
        <w:autoSpaceDE w:val="0"/>
        <w:autoSpaceDN w:val="0"/>
        <w:ind w:left="903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 для развития и укрепления мышц ног и брюшного пресса: сгибание и разги-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бание ног, махи ногами из положения стоя, держась за опору, лежа на боку, сидя, стоя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четвереньках; выпады вперед и в сторону; приседания у стены (затылок, лопатки, ягодицы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пят- ки касаются стены); подошвенное и тыльное сгибание и разгибание стоп; захватывание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пред-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ступнями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пальцами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перекладывание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место.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проводит с детьми разнообразные упражнения с акцентом на качестве выполне-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парах,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исходных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положений,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темпе,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мышечным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напряжением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амплитудой,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сопровождением.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разноименными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ориентировку в пространстве, с усложнением исходных положений и техники выполнения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(вращать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обруч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вокруг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вертикальной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оси,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предплечье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кистях рук,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собой и сбоку и дру-гое). Педагог поддерживает и поощряет инициативу, самостоятельность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 детей (придумать новое упражнение или комбинацию из знакомых движений).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Разученные упраж- нения включаются в комплексы утренней гимнастики, физкультминутки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физ-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культурно-оздоровительной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работы.</w:t>
      </w:r>
    </w:p>
    <w:p w:rsidR="005C50DC">
      <w:pPr>
        <w:widowControl w:val="0"/>
        <w:autoSpaceDE w:val="0"/>
        <w:autoSpaceDN w:val="0"/>
        <w:spacing w:before="2" w:line="275" w:lineRule="exact"/>
        <w:ind w:left="141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Ритмическая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гимнастика: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музыкально-ритмические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комплексы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общеразвивающих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(ритмической гимнастики) педагог включает в содержание физкультурных занятий, в физ-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культминутки, утреннюю гимнастику, различные формы активного отдыха и подвижные иг-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ры. Могут быть использованы следующие упражнения, разученные на музыкальных занятиях: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танцевальный шаг польки, переменный шаг, шаг с притопом, с хлопками, поочередное выбра-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сывание ног вперед в прыжке, на носок, приставной шаг с приседанием и без, с продвижением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вперед, назад а сторону, кружение, подскоки, приседание с выставлением ноги вперед, в сто-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рону на носок и на пятку, комбинации из двух-трех движений в сочетании с хлопками, с при-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топом,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сторону</w:t>
      </w:r>
      <w:r>
        <w:rPr>
          <w:rFonts w:eastAsia="Calibri"/>
          <w:spacing w:val="-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музыки.</w:t>
      </w:r>
    </w:p>
    <w:p w:rsidR="005C50DC">
      <w:pPr>
        <w:widowControl w:val="0"/>
        <w:autoSpaceDE w:val="0"/>
        <w:autoSpaceDN w:val="0"/>
        <w:spacing w:before="4" w:line="272" w:lineRule="exact"/>
        <w:ind w:left="141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Строевые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упражнения: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совершенствует навыки детей в построении, перестроении, передвижении стро-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ем: быстрое и самостоятельное построение в колонну по одному и по два, в круг, в шеренгу;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равнение в колонне, шеренге; перестроение из одной колонны в колонну по двое, по трое,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четыре на ходу, из одного круга в несколько (2-3); расчет на первый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 xml:space="preserve">‒ </w:t>
      </w:r>
      <w:r>
        <w:rPr>
          <w:rFonts w:eastAsia="Calibri"/>
          <w:sz w:val="20"/>
          <w:szCs w:val="20"/>
          <w:lang w:val="x-none" w:eastAsia="en-US" w:bidi="ar-SA"/>
        </w:rPr>
        <w:t>второй и перестроение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шеренги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две; размыкание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смыкание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приставным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шагом; повороты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направо,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нале-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кругом;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повороты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ходьбы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углах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площадки.</w:t>
      </w:r>
    </w:p>
    <w:p w:rsidR="005C50DC">
      <w:pPr>
        <w:widowControl w:val="0"/>
        <w:autoSpaceDE w:val="0"/>
        <w:autoSpaceDN w:val="0"/>
        <w:ind w:left="905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Подвижные игры</w:t>
      </w:r>
      <w:r>
        <w:rPr>
          <w:rFonts w:eastAsia="Calibri"/>
          <w:sz w:val="20"/>
          <w:szCs w:val="20"/>
          <w:lang w:val="x-none" w:eastAsia="en-US" w:bidi="ar-SA"/>
        </w:rPr>
        <w:t>: педагог продолжает знакомить детей подвижным играм, поощряет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 детьми в самостоятельной деятельности разнообразных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содержанию 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движных игр (в том числе, игр с элементами соревнования, игр-эстафет), способствующих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развитию психофизических и личностных качеств, координации движений, умению ориенти-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роваться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пространстве.</w:t>
      </w:r>
    </w:p>
    <w:p w:rsidR="005C50DC">
      <w:pPr>
        <w:widowControl w:val="0"/>
        <w:autoSpaceDE w:val="0"/>
        <w:autoSpaceDN w:val="0"/>
        <w:ind w:left="904" w:right="698" w:firstLine="56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поддерживает стремление детей самостоятельно организовывать знакомые 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движные игры со сверстниками, справедливо оценивать свои результаты и результаты това-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рищей;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побуждает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смелость,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находчивость,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волевые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честность,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устремленность. Поощряет творчество детей, желание детей придумывать варианты игр, ком-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бинировать движения, импровизировать. Продолжает воспитывать сплоченность, взаимопо-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мощь, чувство ответственности за успехи и достижения команды, стремление вносить свой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победу команды,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преодолевать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трудности.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духовно-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патриотизма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гражданской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идентичности.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Спортивные игры</w:t>
      </w:r>
      <w:r>
        <w:rPr>
          <w:rFonts w:eastAsia="Calibri"/>
          <w:sz w:val="20"/>
          <w:szCs w:val="20"/>
          <w:lang w:val="x-none" w:eastAsia="en-US" w:bidi="ar-SA"/>
        </w:rPr>
        <w:t>: педагог обучает детей элементам спортивных игр, которые прово-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дятся в спортивном зале или на площадке в зависимости от имеющихся условий и оборудова-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региональных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климатических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Городки: бросание биты сбоку, от плеча, занимая правильное исходное положение; зна-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ние 4–5 фигур, выбивание городков с полукона и кона при наименьшем количестве бросков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бит.</w:t>
      </w:r>
    </w:p>
    <w:p w:rsidR="005C50DC">
      <w:pPr>
        <w:widowControl w:val="0"/>
        <w:autoSpaceDE w:val="0"/>
        <w:autoSpaceDN w:val="0"/>
        <w:ind w:left="904" w:right="69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Элементы баскетбола: передача мяча друг другу (двумя руками от груди, одной рукой 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плеча); перебрасывание мяча друг другу двумя руками от груди, стоя напротив друг друга 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движении; ловля летящего мяча на разной высоте (на уровне груди, над головой, сбоку, снизу,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 пола и тому подобное) и с разных сторон; забрасывание мяча в корзину двумя руками из-за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головы,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плеча;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передавая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передвигаясь 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направлениях,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останавливаясь 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снова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передвигаясь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сигналу.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Элементы футбола: передача мяча друг другу, отбивая его правой и левой ногой, стоя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месте; ведение мяч «змейкой» между расставленными предметами, попадание в предметы,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забивание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ворота,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упрощенным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правилам.</w:t>
      </w:r>
    </w:p>
    <w:p w:rsidR="005C50DC">
      <w:pPr>
        <w:widowControl w:val="0"/>
        <w:autoSpaceDE w:val="0"/>
        <w:autoSpaceDN w:val="0"/>
        <w:spacing w:before="82"/>
        <w:ind w:left="904" w:right="69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Элементы хоккея: (без коньков - на снегу, на траве): ведение шайбы клюшкой, не отры-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вая ее от шайбы; прокатывание шайбы клюшкой друг другу, задерживание шайбы клюшкой;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ведение шайбы клюшкой вокруг предметов и между ними; забрасывание шайбы в ворота,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держа клюшку двумя руками (справа и слева); попадание шайбой в ворота, ударяя по ней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после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ведения.</w:t>
      </w:r>
    </w:p>
    <w:p w:rsidR="005C50DC">
      <w:pPr>
        <w:widowControl w:val="0"/>
        <w:autoSpaceDE w:val="0"/>
        <w:autoSpaceDN w:val="0"/>
        <w:spacing w:line="242" w:lineRule="auto"/>
        <w:ind w:left="904" w:right="74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Бадминтон: перебрасывание волана ракеткой на сторону партнера без сетки, через сетку,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удерживая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ракетку.</w:t>
      </w:r>
    </w:p>
    <w:p w:rsidR="005C50DC">
      <w:pPr>
        <w:widowControl w:val="0"/>
        <w:autoSpaceDE w:val="0"/>
        <w:autoSpaceDN w:val="0"/>
        <w:spacing w:line="271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настольного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тенниса: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подготовительные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ракеткой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мячом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(под-</w:t>
      </w:r>
    </w:p>
    <w:p w:rsidR="005C50DC">
      <w:pPr>
        <w:widowControl w:val="0"/>
        <w:autoSpaceDE w:val="0"/>
        <w:autoSpaceDN w:val="0"/>
        <w:spacing w:line="272" w:lineRule="exact"/>
        <w:ind w:left="9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брасывать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ловить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рукой,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ракеткой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ударом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пол,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стену).</w:t>
      </w:r>
    </w:p>
    <w:p w:rsidR="005C50DC">
      <w:pPr>
        <w:widowControl w:val="0"/>
        <w:autoSpaceDE w:val="0"/>
        <w:autoSpaceDN w:val="0"/>
        <w:spacing w:before="6" w:line="237" w:lineRule="auto"/>
        <w:ind w:left="903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Спортивные упражнения</w:t>
      </w:r>
      <w:r>
        <w:rPr>
          <w:rFonts w:eastAsia="Calibri"/>
          <w:sz w:val="20"/>
          <w:szCs w:val="20"/>
          <w:lang w:val="x-none" w:eastAsia="en-US" w:bidi="ar-SA"/>
        </w:rPr>
        <w:t>: педагог продолжает обучать детей спортивным упражнениям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прогулке или во время физкультурных занятий на свежем воздухе в зависимости от имею-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щихся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региональных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климатических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особенностей.</w:t>
      </w:r>
    </w:p>
    <w:p w:rsidR="005C50DC">
      <w:pPr>
        <w:widowControl w:val="0"/>
        <w:autoSpaceDE w:val="0"/>
        <w:autoSpaceDN w:val="0"/>
        <w:spacing w:before="7" w:line="275" w:lineRule="exact"/>
        <w:ind w:left="141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Катание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санках: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соревнования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катании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санях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скорость.</w:t>
      </w:r>
    </w:p>
    <w:p w:rsidR="005C50DC">
      <w:pPr>
        <w:widowControl w:val="0"/>
        <w:autoSpaceDE w:val="0"/>
        <w:autoSpaceDN w:val="0"/>
        <w:ind w:left="903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Ходьба на лыжах: скользящим шагом по лыжне, заложив руки за спину 500-600 метров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медленном темпе в зависимости от погодных условий; попеременным двухшажным ходом (с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палками);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повороты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переступанием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движении;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поднимание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горку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«лесенкой»,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«елочкой».</w:t>
      </w:r>
    </w:p>
    <w:p w:rsidR="005C50DC">
      <w:pPr>
        <w:widowControl w:val="0"/>
        <w:autoSpaceDE w:val="0"/>
        <w:autoSpaceDN w:val="0"/>
        <w:spacing w:line="237" w:lineRule="auto"/>
        <w:ind w:left="903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Катание на двухколесном велосипеде, самокате: по прямой, по кругу, змейкой, объезжая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препятствие,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скорость.</w:t>
      </w:r>
    </w:p>
    <w:p w:rsidR="005C50DC">
      <w:pPr>
        <w:widowControl w:val="0"/>
        <w:autoSpaceDE w:val="0"/>
        <w:autoSpaceDN w:val="0"/>
        <w:spacing w:before="6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Формирование основ здорового образа жизни</w:t>
      </w:r>
      <w:r>
        <w:rPr>
          <w:rFonts w:eastAsia="Calibri"/>
          <w:sz w:val="20"/>
          <w:szCs w:val="20"/>
          <w:lang w:val="x-none" w:eastAsia="en-US" w:bidi="ar-SA"/>
        </w:rPr>
        <w:t>: педагог расширяет, уточняет и закреп-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ляет представления о факторах, положительно влияющих на здоровье, роли физической куль-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туры и спорта в укреплении здоровья; разных видах спорта (санный спорт, борьба, теннис,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синхронное плавание и другие), спортивных событиях и достижениях отечественных спортс-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менов. Дает доступные по возрасту представления о профилактике и охране здоровья, прави-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лах безопасного поведения в двигательной деятельности (при активном беге, прыжках, играх-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эстафетах,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партнером,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упражнениях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мячом,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гимнастической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пал-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69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кой, скакалкой, обручем,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предметами, пользовании спортивны инвентарем, оборудованием),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 время туристских прогулок и экскурсий. Приучает детей следить за своей осанкой, форми-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рует представление о том, как оказывать элементарную первую помощь, оценивать свое само-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чувствие; воспитывает чувство сострадания к людям с особенностями здоровья, поддерживает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заботиться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самочувствии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людей.</w:t>
      </w:r>
    </w:p>
    <w:p w:rsidR="005C50DC">
      <w:pPr>
        <w:widowControl w:val="0"/>
        <w:autoSpaceDE w:val="0"/>
        <w:autoSpaceDN w:val="0"/>
        <w:spacing w:before="6"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Активный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отдых.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Физкультурные праздники и досуги. Педагоги организуют праздники (2 раза в год, про-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должительностью не более 1,5 часов). Содержание праздников предусматривают сезонные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спортивные упражнения, элементы соревнования, с включением игр-эстафет, спортивных игр,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базе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ранее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физических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упражнений.</w:t>
      </w:r>
    </w:p>
    <w:p w:rsidR="005C50DC">
      <w:pPr>
        <w:widowControl w:val="0"/>
        <w:autoSpaceDE w:val="0"/>
        <w:autoSpaceDN w:val="0"/>
        <w:ind w:left="904" w:right="69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Досуг организуется 1–2 раза в месяц во второй половине дня преимущественно на све-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жем воздухе, продолжительностью 40-45 минут. Содержание досуга включает: подвижные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игры, в том числе, игры народов России, игры-эстафеты, музыкально-ритмические упражне-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импровизацию,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танцевальные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задания.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Досуги и праздники направлены на решение задач приобщения к здоровому образу жиз-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ни, должны иметь социально-значимую и патриотическую тематику, посвящаться государ-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ственным праздникам, ярким спортивным событиям и достижениям выдающихся спортсме-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нов.</w:t>
      </w:r>
    </w:p>
    <w:p w:rsidR="005C50DC">
      <w:pPr>
        <w:widowControl w:val="0"/>
        <w:autoSpaceDE w:val="0"/>
        <w:autoSpaceDN w:val="0"/>
        <w:spacing w:line="237" w:lineRule="auto"/>
        <w:ind w:left="904" w:right="868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Дни здоровья. Проводятся 1 раз в квартал, в этот день педагог организует оздоровитель-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физкультурные досуги,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туристские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прогулки.</w:t>
      </w:r>
    </w:p>
    <w:p w:rsidR="005C50DC">
      <w:pPr>
        <w:widowControl w:val="0"/>
        <w:autoSpaceDE w:val="0"/>
        <w:autoSpaceDN w:val="0"/>
        <w:spacing w:before="7" w:line="232" w:lineRule="auto"/>
        <w:ind w:left="904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Туристские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прогулки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экскурсии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организуются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наличии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возможностей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дополни-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 санитарных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стоянок.</w:t>
      </w:r>
    </w:p>
    <w:p w:rsidR="005C50DC">
      <w:pPr>
        <w:widowControl w:val="0"/>
        <w:autoSpaceDE w:val="0"/>
        <w:autoSpaceDN w:val="0"/>
        <w:spacing w:before="7" w:line="237" w:lineRule="auto"/>
        <w:ind w:left="904" w:right="711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 организует пешеходные прогулки. Время перехода в одну сторону составляет35–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40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минут,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общая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продолжительность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более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2–2,5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часов.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непрерывного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20–30 минут. В ходе туристкой прогулки с детьми проводятся подвижные игры и соревнова-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ния, наблюдения за природой родного края, ознакомление с памятниками истории, боевой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славы,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профессий.</w:t>
      </w:r>
    </w:p>
    <w:p w:rsidR="005C50DC">
      <w:pPr>
        <w:widowControl w:val="0"/>
        <w:autoSpaceDE w:val="0"/>
        <w:autoSpaceDN w:val="0"/>
        <w:spacing w:before="94"/>
        <w:ind w:left="903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туризма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 формирует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туризме,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 активного отдыха, туристских маршрутах, видах туризма, правилах безопасности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ориентировки на местности: правильно по погоде одеваться для прогулки, знать содержимое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походной аптечки, укладывать рюкзак весом от 500 г. до 1 кг (более тяжелые вещи класть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дно, скручивать валиком и аккуратно укладывать запасные вещи и коврик, продукты, мелкие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вещи, игрушки, регулировать лямки); преодолевать несложные препятствия на пути, наблю-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дать за природой и фиксировать результаты наблюдений, ориентироваться на местности, ока-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зывать помощь товарищу, осуществлять страховку при преодолении препятствий, соблюдать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гигиены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 во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туристской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прогулки.</w:t>
      </w:r>
    </w:p>
    <w:p w:rsidR="005C50DC">
      <w:pPr>
        <w:widowControl w:val="0"/>
        <w:autoSpaceDE w:val="0"/>
        <w:autoSpaceDN w:val="0"/>
        <w:spacing w:before="7" w:line="232" w:lineRule="auto"/>
        <w:ind w:left="903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Решение совокупных задач воспитания в рамках образовательной области «Физическое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развитие» направлено на приобщение детей к ценностям «Жизнь», «Здоровье», что предпола-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гает:</w:t>
      </w:r>
    </w:p>
    <w:p w:rsidR="005C50DC">
      <w:pPr>
        <w:widowControl w:val="0"/>
        <w:autoSpaceDE w:val="0"/>
        <w:autoSpaceDN w:val="0"/>
        <w:spacing w:before="12" w:line="237" w:lineRule="auto"/>
        <w:ind w:left="903" w:right="72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 осознанного отношения к жизни как основоположной ценности и здоровью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совокупности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физического,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духовного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благополучия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человека;</w:t>
      </w:r>
    </w:p>
    <w:p w:rsidR="005C50DC">
      <w:pPr>
        <w:widowControl w:val="0"/>
        <w:autoSpaceDE w:val="0"/>
        <w:autoSpaceDN w:val="0"/>
        <w:spacing w:before="14" w:line="232" w:lineRule="auto"/>
        <w:ind w:left="903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формирование у ребенка возрастосообразных представлений и знаний в области физиче-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жизни;</w:t>
      </w:r>
    </w:p>
    <w:p w:rsidR="005C50DC">
      <w:pPr>
        <w:widowControl w:val="0"/>
        <w:autoSpaceDE w:val="0"/>
        <w:autoSpaceDN w:val="0"/>
        <w:spacing w:before="5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становление эмоционально-ценностного отношения к здоровому образу жизни, физиче-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ским упражнениям, подвижным играм, закаливанию организма, гигиеническим нормам и пра-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вилам;</w:t>
      </w:r>
    </w:p>
    <w:p w:rsidR="005C50DC">
      <w:pPr>
        <w:widowControl w:val="0"/>
        <w:autoSpaceDE w:val="0"/>
        <w:autoSpaceDN w:val="0"/>
        <w:spacing w:before="8" w:line="232" w:lineRule="auto"/>
        <w:ind w:left="903" w:right="72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самоуважения,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коммуникабельности,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ренности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качеств;</w:t>
      </w:r>
    </w:p>
    <w:p w:rsidR="005C50DC">
      <w:pPr>
        <w:widowControl w:val="0"/>
        <w:autoSpaceDE w:val="0"/>
        <w:autoSpaceDN w:val="0"/>
        <w:spacing w:before="16" w:line="232" w:lineRule="auto"/>
        <w:ind w:left="903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приобщение детей к ценностям, нормам и знаниям физической культуры в целях их фи-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саморазвития;</w:t>
      </w:r>
    </w:p>
    <w:p w:rsidR="005C50DC">
      <w:pPr>
        <w:widowControl w:val="0"/>
        <w:autoSpaceDE w:val="0"/>
        <w:autoSpaceDN w:val="0"/>
        <w:spacing w:before="11" w:line="232" w:lineRule="auto"/>
        <w:ind w:left="903" w:right="72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формирование у ребенка основных гигиенических навыков, представлений о здоровом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жизни.</w:t>
      </w: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25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40" w:lineRule="auto"/>
        <w:ind w:left="2538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Используемые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методические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пособия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физическому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развитию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5"/>
        <w:gridCol w:w="4383"/>
        <w:gridCol w:w="2134"/>
        <w:gridCol w:w="1674"/>
      </w:tblGrid>
      <w:tr>
        <w:tblPrEx>
          <w:tblW w:w="0" w:type="auto"/>
          <w:tblInd w:w="54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before="9"/>
              <w:ind w:left="0"/>
              <w:rPr>
                <w:b/>
                <w:sz w:val="23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1" w:line="266" w:lineRule="exact"/>
              <w:ind w:left="8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Автор -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составитель</w:t>
            </w:r>
          </w:p>
        </w:tc>
        <w:tc>
          <w:tcPr>
            <w:tcW w:w="6517" w:type="dxa"/>
            <w:gridSpan w:val="2"/>
          </w:tcPr>
          <w:p w:rsidR="005C50DC">
            <w:pPr>
              <w:widowControl w:val="0"/>
              <w:tabs>
                <w:tab w:val="left" w:pos="4688"/>
              </w:tabs>
              <w:autoSpaceDE w:val="0"/>
              <w:autoSpaceDN w:val="0"/>
              <w:spacing w:line="268" w:lineRule="exact"/>
              <w:ind w:left="99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Наименование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издания</w:t>
            </w:r>
            <w:r>
              <w:rPr>
                <w:szCs w:val="22"/>
                <w:lang w:val="ru-RU" w:eastAsia="en-US" w:bidi="ar-SA"/>
              </w:rPr>
              <w:tab/>
              <w:t>Издательство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181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Год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издания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0" w:right="3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1</w:t>
            </w:r>
          </w:p>
        </w:tc>
        <w:tc>
          <w:tcPr>
            <w:tcW w:w="6517" w:type="dxa"/>
            <w:gridSpan w:val="2"/>
          </w:tcPr>
          <w:p w:rsidR="005C50DC">
            <w:pPr>
              <w:widowControl w:val="0"/>
              <w:tabs>
                <w:tab w:val="left" w:pos="5384"/>
              </w:tabs>
              <w:autoSpaceDE w:val="0"/>
              <w:autoSpaceDN w:val="0"/>
              <w:spacing w:line="253" w:lineRule="exact"/>
              <w:ind w:left="212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</w:t>
            </w:r>
            <w:r>
              <w:rPr>
                <w:szCs w:val="22"/>
                <w:lang w:val="ru-RU" w:eastAsia="en-US" w:bidi="ar-SA"/>
              </w:rPr>
              <w:tab/>
              <w:t>3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0" w:right="1"/>
              <w:jc w:val="center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4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426" w:type="dxa"/>
            <w:gridSpan w:val="4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746" w:right="174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Программное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обеспечение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235" w:type="dxa"/>
          </w:tcPr>
          <w:p w:rsidR="005C50DC" w:rsidP="000517FE">
            <w:pPr>
              <w:widowControl w:val="0"/>
              <w:autoSpaceDE w:val="0"/>
              <w:autoSpaceDN w:val="0"/>
              <w:ind w:left="148" w:right="149" w:hanging="8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Под редакцией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 w:rsidR="000517FE">
              <w:rPr>
                <w:szCs w:val="22"/>
                <w:lang w:val="ru-RU" w:eastAsia="en-US" w:bidi="ar-SA"/>
              </w:rPr>
              <w:t>Т.И. Бабаева, В.И. Логинова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4" w:right="1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Основная образовательная программа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 xml:space="preserve">дошкольного образования </w:t>
            </w:r>
            <w:r w:rsidR="000517FE">
              <w:rPr>
                <w:szCs w:val="22"/>
                <w:lang w:val="ru-RU" w:eastAsia="en-US" w:bidi="ar-SA"/>
              </w:rPr>
              <w:t>«Детство</w:t>
            </w:r>
            <w:r>
              <w:rPr>
                <w:szCs w:val="22"/>
                <w:lang w:val="ru-RU" w:eastAsia="en-US" w:bidi="ar-SA"/>
              </w:rPr>
              <w:t>»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598" w:right="221" w:hanging="37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Детство пресс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</w:t>
            </w:r>
            <w:r w:rsidR="000517FE">
              <w:rPr>
                <w:szCs w:val="22"/>
                <w:lang w:val="ru-RU" w:eastAsia="en-US" w:bidi="ar-SA"/>
              </w:rPr>
              <w:t>07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426" w:type="dxa"/>
            <w:gridSpan w:val="4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746" w:right="174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Методическое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обеспечение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426" w:type="dxa"/>
            <w:gridSpan w:val="4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746" w:right="1750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Формирование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начальных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представлений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здоровом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жизни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26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Пензулаева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Л.И.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" w:right="1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Оздоровительная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гимнастика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возраста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Мозаика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Шорыгина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Беседы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 здоровье: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Метод.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пособие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0" w:right="395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М.:ТЦ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Полтавцева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Н.В.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Приобщаем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здоровому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образу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жизни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395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М.:ТЦ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tabs>
                <w:tab w:val="left" w:pos="1721"/>
              </w:tabs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Бабенкова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pacing w:val="-1"/>
                <w:szCs w:val="22"/>
                <w:lang w:val="ru-RU" w:eastAsia="en-US" w:bidi="ar-SA"/>
              </w:rPr>
              <w:t>Е.А.,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Федоровская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О.М.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Игры,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которые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лечат.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3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 5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390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tabs>
                <w:tab w:val="left" w:pos="1721"/>
              </w:tabs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Бабенкова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pacing w:val="-1"/>
                <w:szCs w:val="22"/>
                <w:lang w:val="ru-RU" w:eastAsia="en-US" w:bidi="ar-SA"/>
              </w:rPr>
              <w:t>Е.А.,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Федоровская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О.М.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Игры,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которые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лечат.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5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 7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лет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0" w:right="395"/>
              <w:jc w:val="right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М.:ТЦ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Зимонина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В.Н.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" w:right="16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Расту здоровым. Программно-ме-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тодическое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пособие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детского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сада: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</w:p>
          <w:p w:rsidR="005C50DC">
            <w:pPr>
              <w:widowControl w:val="0"/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ч.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Часть 1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М.:ТЦ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Зимонина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В.Н.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4" w:right="16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Расту здоровым. Программно-ме-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тодическое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пособие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детского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сада: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ч.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Часть 2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Баринова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Е.В.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Обучаем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гигиене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М.:ТЦ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2013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426" w:type="dxa"/>
            <w:gridSpan w:val="4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740" w:right="1750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Физическая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культура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Сулим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Е.В.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Детский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фитнес.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Физкультурные занятия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 5—7 лет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7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2015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Сулим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Е.В.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Детский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фитнес.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Физкультурные занятия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 3—5 лет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 ТЦ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Сфера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2014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Пензулаева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Л.И.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Физическая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 детском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саду.</w:t>
            </w:r>
          </w:p>
          <w:p w:rsidR="005C50DC">
            <w:pPr>
              <w:widowControl w:val="0"/>
              <w:autoSpaceDE w:val="0"/>
              <w:autoSpaceDN w:val="0"/>
              <w:spacing w:before="2" w:line="261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Младшая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(3-4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года)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Мозаика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before="2" w:line="261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130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2010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Пензулаева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Л.И.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Физическая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 детском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саду.</w:t>
            </w:r>
          </w:p>
          <w:p w:rsidR="005C50DC">
            <w:pPr>
              <w:widowControl w:val="0"/>
              <w:autoSpaceDE w:val="0"/>
              <w:autoSpaceDN w:val="0"/>
              <w:spacing w:before="2" w:line="261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Средняя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(4- 5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Мозаика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before="2" w:line="261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130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2010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Пензулаева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Л.И.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Физическая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 детском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саду.</w:t>
            </w:r>
          </w:p>
          <w:p w:rsidR="005C50DC">
            <w:pPr>
              <w:widowControl w:val="0"/>
              <w:autoSpaceDE w:val="0"/>
              <w:autoSpaceDN w:val="0"/>
              <w:spacing w:before="2" w:line="261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Старшая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 (5-6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лет)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Мозаика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before="2" w:line="261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Синтез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before="130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2010</w:t>
            </w:r>
          </w:p>
        </w:tc>
      </w:tr>
      <w:tr>
        <w:tblPrEx>
          <w:tblW w:w="0" w:type="auto"/>
          <w:tblInd w:w="5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8"/>
        </w:trPr>
        <w:tc>
          <w:tcPr>
            <w:tcW w:w="2235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Мастюкова Е.М.</w:t>
            </w:r>
          </w:p>
        </w:tc>
        <w:tc>
          <w:tcPr>
            <w:tcW w:w="4383" w:type="dxa"/>
          </w:tcPr>
          <w:p w:rsidR="005C50DC">
            <w:pPr>
              <w:widowControl w:val="0"/>
              <w:autoSpaceDE w:val="0"/>
              <w:autoSpaceDN w:val="0"/>
              <w:spacing w:before="8" w:line="237" w:lineRule="auto"/>
              <w:ind w:left="4" w:right="4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Коррекционно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педагогическая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работа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физическому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развитию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</w:p>
          <w:p w:rsidR="005C50DC">
            <w:pPr>
              <w:widowControl w:val="0"/>
              <w:autoSpaceDE w:val="0"/>
              <w:autoSpaceDN w:val="0"/>
              <w:spacing w:before="3" w:line="261" w:lineRule="exact"/>
              <w:ind w:left="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ЗПР</w:t>
            </w:r>
          </w:p>
        </w:tc>
        <w:tc>
          <w:tcPr>
            <w:tcW w:w="213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М.: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АРКТИ</w:t>
            </w:r>
          </w:p>
        </w:tc>
        <w:tc>
          <w:tcPr>
            <w:tcW w:w="1674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68" w:right="18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2004</w:t>
            </w:r>
          </w:p>
        </w:tc>
      </w:tr>
    </w:tbl>
    <w:p w:rsidR="005C50DC">
      <w:pPr>
        <w:widowControl w:val="0"/>
        <w:autoSpaceDE w:val="0"/>
        <w:autoSpaceDN w:val="0"/>
        <w:spacing w:before="8"/>
        <w:ind w:left="0"/>
        <w:jc w:val="left"/>
        <w:rPr>
          <w:rFonts w:eastAsia="Calibri"/>
          <w:b/>
          <w:sz w:val="15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2" w:line="237" w:lineRule="auto"/>
        <w:ind w:left="905" w:right="172" w:firstLine="513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а)</w:t>
      </w:r>
      <w:r>
        <w:rPr>
          <w:b/>
          <w:spacing w:val="5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Особенности</w:t>
      </w:r>
      <w:r>
        <w:rPr>
          <w:b/>
          <w:spacing w:val="-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образовательной</w:t>
      </w:r>
      <w:r>
        <w:rPr>
          <w:b/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деятельности</w:t>
      </w:r>
      <w:r>
        <w:rPr>
          <w:b/>
          <w:spacing w:val="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разных</w:t>
      </w:r>
      <w:r>
        <w:rPr>
          <w:b/>
          <w:spacing w:val="-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видов</w:t>
      </w:r>
      <w:r>
        <w:rPr>
          <w:b/>
          <w:spacing w:val="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 культурных</w:t>
      </w:r>
      <w:r>
        <w:rPr>
          <w:b/>
          <w:spacing w:val="-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практик</w:t>
      </w:r>
      <w:r>
        <w:rPr>
          <w:b/>
          <w:spacing w:val="-5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(ФОП</w:t>
      </w:r>
      <w:r>
        <w:rPr>
          <w:b/>
          <w:spacing w:val="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</w:t>
      </w:r>
      <w:r>
        <w:rPr>
          <w:b/>
          <w:spacing w:val="-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п.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24)</w:t>
      </w:r>
    </w:p>
    <w:p w:rsidR="005C50DC">
      <w:pPr>
        <w:widowControl w:val="0"/>
        <w:autoSpaceDE w:val="0"/>
        <w:autoSpaceDN w:val="0"/>
        <w:spacing w:line="268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включает: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line="237" w:lineRule="auto"/>
        <w:ind w:left="905" w:right="1134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образовательную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осуществляемую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различных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видов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детской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before="4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образовательную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деятельность,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осуществляемую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ходе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процессов;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before="2" w:line="272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самостоятельную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line="237" w:lineRule="auto"/>
        <w:ind w:left="1418" w:right="779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взаимодействие с семьями детей по реализации образовательной программы ДО.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Образовательная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организуется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как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совместная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педагога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де-</w:t>
      </w:r>
    </w:p>
    <w:p w:rsidR="005C50DC">
      <w:pPr>
        <w:widowControl w:val="0"/>
        <w:autoSpaceDE w:val="0"/>
        <w:autoSpaceDN w:val="0"/>
        <w:spacing w:before="8" w:line="237" w:lineRule="auto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тей,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самостоятельная деятельность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 решаемых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 задач,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желаний детей,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потребностей,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выбрать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один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несколько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вариантов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деятельности:</w:t>
      </w:r>
    </w:p>
    <w:p w:rsidR="005C50DC">
      <w:pPr>
        <w:widowControl w:val="0"/>
        <w:numPr>
          <w:ilvl w:val="0"/>
          <w:numId w:val="39"/>
        </w:numPr>
        <w:tabs>
          <w:tab w:val="left" w:pos="1687"/>
        </w:tabs>
        <w:autoSpaceDE w:val="0"/>
        <w:autoSpaceDN w:val="0"/>
        <w:spacing w:line="242" w:lineRule="auto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совместная деятельность педагога с ребенком, где, взаимодействуя с ребенком, он вы-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полняет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функции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педагога: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обучает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чему-то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новому;</w:t>
      </w:r>
    </w:p>
    <w:p w:rsidR="005C50DC">
      <w:pPr>
        <w:widowControl w:val="0"/>
        <w:numPr>
          <w:ilvl w:val="0"/>
          <w:numId w:val="39"/>
        </w:numPr>
        <w:tabs>
          <w:tab w:val="left" w:pos="1697"/>
        </w:tabs>
        <w:autoSpaceDE w:val="0"/>
        <w:autoSpaceDN w:val="0"/>
        <w:spacing w:before="5" w:line="232" w:lineRule="auto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 xml:space="preserve">совместная деятельность ребенка с педагогом, при которой ребенок и педагог </w:t>
      </w:r>
      <w:r>
        <w:rPr>
          <w:rFonts w:ascii="Cambria Math" w:hAnsi="Cambria Math"/>
          <w:szCs w:val="22"/>
          <w:lang w:val="ru-RU" w:eastAsia="en-US" w:bidi="ar-SA"/>
        </w:rPr>
        <w:t xml:space="preserve">‒ </w:t>
      </w:r>
      <w:r>
        <w:rPr>
          <w:szCs w:val="22"/>
          <w:lang w:val="ru-RU" w:eastAsia="en-US" w:bidi="ar-SA"/>
        </w:rPr>
        <w:t>рав-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ноправные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партнеры;</w:t>
      </w:r>
    </w:p>
    <w:p w:rsidR="005C50DC">
      <w:pPr>
        <w:widowControl w:val="0"/>
        <w:numPr>
          <w:ilvl w:val="0"/>
          <w:numId w:val="39"/>
        </w:numPr>
        <w:tabs>
          <w:tab w:val="left" w:pos="1682"/>
        </w:tabs>
        <w:autoSpaceDE w:val="0"/>
        <w:autoSpaceDN w:val="0"/>
        <w:spacing w:before="4"/>
        <w:ind w:left="905" w:right="72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совместная деятельность группы детей под руководством педагога, который на правах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этапах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выполнения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планирования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завершения)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направляет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совместную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группы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0"/>
          <w:numId w:val="39"/>
        </w:numPr>
        <w:tabs>
          <w:tab w:val="left" w:pos="1697"/>
        </w:tabs>
        <w:autoSpaceDE w:val="0"/>
        <w:autoSpaceDN w:val="0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совместная деятельность детей со сверстниками без участия педагога, но по его зада-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нию. Педагог в этой ситуации не является участником деятельности, но выступает в роли ее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организатора, ставящего задачу группе детей, тем самым, актуализируя лидерские ресурсы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самих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0"/>
          <w:numId w:val="39"/>
        </w:numPr>
        <w:tabs>
          <w:tab w:val="left" w:pos="1687"/>
        </w:tabs>
        <w:autoSpaceDE w:val="0"/>
        <w:autoSpaceDN w:val="0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самостоятельная, спонтанно возникающая, совместная деятельность детей без всякого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участия педагога. Это могут быть самостоятельные игры детей (сюжетно-ролевые, режиссер-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ские, театрализованные, игры с правилами, музыкальные и другие), самостоятельная изобра-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зительная деятельность по выбору детей, самостоятельная познавательно-исследовательская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 (опыты,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эксперименты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другое).</w:t>
      </w:r>
    </w:p>
    <w:p w:rsidR="005C50DC">
      <w:pPr>
        <w:widowControl w:val="0"/>
        <w:autoSpaceDE w:val="0"/>
        <w:autoSpaceDN w:val="0"/>
        <w:ind w:left="905" w:right="70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Организуя различные виды деятельности, педагог учитывает опыт ребенка, его субъект-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ные проявления (самостоятельность, творчество при выборе содержания деятельности и спо-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собов его реализации, стремление к сотрудничеству с детьми, инициативность и желание за-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ниматься определенным видом деятельности). Эту информацию педагог может получить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 наблюдения за деятельностью детей в ходе проведения педагогической диагностики.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основе полученных результатов организуются разные виды деятельности, соответствую-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щие возрасту детей. В процессе их организации педагог создает условия для свободного вы-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оборудования,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принятия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 решений, выражения своих чувств и мыслей, поддерживает детскую инициативу и са-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мостоятельность, устанавливает правила взаимодействия детей. Педагог использует образова-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тельный потенциал каждого вида деятельности для решения задач воспитания, обучения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before="2" w:line="235" w:lineRule="auto"/>
        <w:ind w:left="905" w:right="71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виды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взаимосвязаны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 собой,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часть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органично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включается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другие виды деятельности (например, коммуникативная, познавательно-исследовательская).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обеспечивает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интеграции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spacing w:before="9"/>
        <w:ind w:left="904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Игра занимает центральное место в жизни ребенка, являясь преобладающим видом 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самостоятельной деятельности. В игре закладываются основы личности ребенка, развиваются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психические процессы, формируется ориентация в отношениях между людьми, первоначаль-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ные навыки кооперации. Играя вместе, дети строят свои взаимоотношения, учатся общению,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проявляют активность и инициативу и др. Детство без игры и вне игры не представляется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возможным.</w:t>
      </w:r>
    </w:p>
    <w:p w:rsidR="005C50DC">
      <w:pPr>
        <w:widowControl w:val="0"/>
        <w:autoSpaceDE w:val="0"/>
        <w:autoSpaceDN w:val="0"/>
        <w:spacing w:before="85"/>
        <w:ind w:left="904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Игра в педагогическом процессе выполняет различные функции: обучающую, познава-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тельную, развивающую, воспитательную, социокультурную, коммуникативную, эмоциоген-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ную,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развлекательную,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диагностическую,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психотерапевтическую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другие.</w:t>
      </w:r>
    </w:p>
    <w:p w:rsidR="005C50DC">
      <w:pPr>
        <w:widowControl w:val="0"/>
        <w:autoSpaceDE w:val="0"/>
        <w:autoSpaceDN w:val="0"/>
        <w:spacing w:before="2"/>
        <w:ind w:left="904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образовательном процессе игра занимает особое место, выступая как форма организа-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ции жизни и деятельности детей, средство разностороннего развития личности; метод 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 обучения; средство саморазвития, самовоспитания, самообучения, саморегуляции. От-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сутствие или недостаток игры в жизни ребенка приводит к серьезным проблемам, прежде все-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before="3" w:line="232" w:lineRule="auto"/>
        <w:ind w:left="904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Учитывая потенциал игры для разностороннего развития ребенка и становления его лич-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максимально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варианты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применения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ДО.</w:t>
      </w:r>
    </w:p>
    <w:p w:rsidR="005C50DC">
      <w:pPr>
        <w:widowControl w:val="0"/>
        <w:autoSpaceDE w:val="0"/>
        <w:autoSpaceDN w:val="0"/>
        <w:spacing w:before="9"/>
        <w:ind w:left="904" w:right="72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Образовательная деятельность в режимных процессах имеет специфику и предполагает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 особых форм работы в соответствии с реализуемыми задачами воспитания,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 и развития ребенка. Основная задача педагога в утренний отрезок времени состоит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 чтобы включить детей в общий ритм жизни ДОО, создать у них бодрое, жизнерадостное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настроение.</w:t>
      </w:r>
    </w:p>
    <w:p w:rsidR="005C50DC">
      <w:pPr>
        <w:widowControl w:val="0"/>
        <w:autoSpaceDE w:val="0"/>
        <w:autoSpaceDN w:val="0"/>
        <w:spacing w:line="272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деятельность,</w:t>
      </w:r>
      <w:r>
        <w:rPr>
          <w:rFonts w:eastAsia="Calibri"/>
          <w:spacing w:val="7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осуществляемая</w:t>
      </w:r>
      <w:r>
        <w:rPr>
          <w:rFonts w:eastAsia="Calibri"/>
          <w:spacing w:val="8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утренний</w:t>
      </w:r>
      <w:r>
        <w:rPr>
          <w:rFonts w:eastAsia="Calibri"/>
          <w:spacing w:val="7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отрезок</w:t>
      </w:r>
      <w:r>
        <w:rPr>
          <w:rFonts w:eastAsia="Calibri"/>
          <w:spacing w:val="7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времени,</w:t>
      </w:r>
      <w:r>
        <w:rPr>
          <w:rFonts w:eastAsia="Calibri"/>
          <w:spacing w:val="8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</w:p>
    <w:p w:rsidR="005C50DC">
      <w:pPr>
        <w:widowControl w:val="0"/>
        <w:autoSpaceDE w:val="0"/>
        <w:autoSpaceDN w:val="0"/>
        <w:spacing w:line="272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35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включать:</w:t>
      </w:r>
    </w:p>
    <w:p w:rsidR="005C50DC">
      <w:pPr>
        <w:widowControl w:val="0"/>
        <w:numPr>
          <w:ilvl w:val="0"/>
          <w:numId w:val="38"/>
        </w:numPr>
        <w:tabs>
          <w:tab w:val="left" w:pos="1577"/>
        </w:tabs>
        <w:autoSpaceDE w:val="0"/>
        <w:autoSpaceDN w:val="0"/>
        <w:spacing w:before="3" w:line="272" w:lineRule="exact"/>
        <w:ind w:left="1576" w:hanging="15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игровые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ситуации,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индивидуальные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небольшими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подгруппами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(сюжетно-</w:t>
      </w:r>
    </w:p>
    <w:p w:rsidR="005C50DC">
      <w:pPr>
        <w:widowControl w:val="0"/>
        <w:autoSpaceDE w:val="0"/>
        <w:autoSpaceDN w:val="0"/>
        <w:spacing w:line="272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ролевые,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режиссерские,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дидактические,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before="4" w:line="237" w:lineRule="auto"/>
        <w:ind w:left="905" w:right="741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беседы с детьми по их интересам, развивающее общение педагога с детьми (в том числе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утреннего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вечернего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круга),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рассматривание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картин,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иллюстраций;</w:t>
      </w:r>
    </w:p>
    <w:p w:rsidR="005C50DC">
      <w:pPr>
        <w:widowControl w:val="0"/>
        <w:numPr>
          <w:ilvl w:val="0"/>
          <w:numId w:val="38"/>
        </w:numPr>
        <w:tabs>
          <w:tab w:val="left" w:pos="1744"/>
          <w:tab w:val="left" w:pos="3439"/>
          <w:tab w:val="left" w:pos="4957"/>
          <w:tab w:val="left" w:pos="6218"/>
          <w:tab w:val="left" w:pos="7707"/>
          <w:tab w:val="left" w:pos="8282"/>
          <w:tab w:val="left" w:pos="9532"/>
        </w:tabs>
        <w:autoSpaceDE w:val="0"/>
        <w:autoSpaceDN w:val="0"/>
        <w:spacing w:before="14" w:line="232" w:lineRule="auto"/>
        <w:ind w:left="905" w:right="717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практические,</w:t>
      </w:r>
      <w:r>
        <w:rPr>
          <w:szCs w:val="22"/>
          <w:lang w:val="ru-RU" w:eastAsia="en-US" w:bidi="ar-SA"/>
        </w:rPr>
        <w:tab/>
        <w:t>проблемные</w:t>
      </w:r>
      <w:r>
        <w:rPr>
          <w:szCs w:val="22"/>
          <w:lang w:val="ru-RU" w:eastAsia="en-US" w:bidi="ar-SA"/>
        </w:rPr>
        <w:tab/>
        <w:t>ситуации,</w:t>
      </w:r>
      <w:r>
        <w:rPr>
          <w:szCs w:val="22"/>
          <w:lang w:val="ru-RU" w:eastAsia="en-US" w:bidi="ar-SA"/>
        </w:rPr>
        <w:tab/>
        <w:t>упражнения</w:t>
      </w:r>
      <w:r>
        <w:rPr>
          <w:szCs w:val="22"/>
          <w:lang w:val="ru-RU" w:eastAsia="en-US" w:bidi="ar-SA"/>
        </w:rPr>
        <w:tab/>
        <w:t>(по</w:t>
      </w:r>
      <w:r>
        <w:rPr>
          <w:szCs w:val="22"/>
          <w:lang w:val="ru-RU" w:eastAsia="en-US" w:bidi="ar-SA"/>
        </w:rPr>
        <w:tab/>
        <w:t>освоению</w:t>
      </w:r>
      <w:r>
        <w:rPr>
          <w:szCs w:val="22"/>
          <w:lang w:val="ru-RU" w:eastAsia="en-US" w:bidi="ar-SA"/>
        </w:rPr>
        <w:tab/>
        <w:t>культурно-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гигиенических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навыков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другие);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before="14" w:line="272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наблюдения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за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объектами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явлениями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природы,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взрослых;</w:t>
      </w:r>
    </w:p>
    <w:p w:rsidR="005C50DC">
      <w:pPr>
        <w:widowControl w:val="0"/>
        <w:numPr>
          <w:ilvl w:val="0"/>
          <w:numId w:val="38"/>
        </w:numPr>
        <w:tabs>
          <w:tab w:val="left" w:pos="1567"/>
        </w:tabs>
        <w:autoSpaceDE w:val="0"/>
        <w:autoSpaceDN w:val="0"/>
        <w:spacing w:line="242" w:lineRule="auto"/>
        <w:ind w:left="905" w:right="746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трудовые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поручения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дежурства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(сервировка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стола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приему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пищи,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уход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комнатны-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растениями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другое);</w:t>
      </w:r>
    </w:p>
    <w:p w:rsidR="005C50DC">
      <w:pPr>
        <w:widowControl w:val="0"/>
        <w:numPr>
          <w:ilvl w:val="0"/>
          <w:numId w:val="38"/>
        </w:numPr>
        <w:tabs>
          <w:tab w:val="left" w:pos="1586"/>
        </w:tabs>
        <w:autoSpaceDE w:val="0"/>
        <w:autoSpaceDN w:val="0"/>
        <w:spacing w:line="242" w:lineRule="auto"/>
        <w:ind w:left="905" w:right="769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индивидуальную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работу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2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детьми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2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задачами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разных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областей;</w:t>
      </w:r>
    </w:p>
    <w:p w:rsidR="005C50DC">
      <w:pPr>
        <w:widowControl w:val="0"/>
        <w:numPr>
          <w:ilvl w:val="0"/>
          <w:numId w:val="38"/>
        </w:numPr>
        <w:tabs>
          <w:tab w:val="left" w:pos="1606"/>
        </w:tabs>
        <w:autoSpaceDE w:val="0"/>
        <w:autoSpaceDN w:val="0"/>
        <w:spacing w:line="242" w:lineRule="auto"/>
        <w:ind w:left="905" w:right="761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продуктивную деятельность детей по интересам детей (рисование, конструирование,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лепка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другое);</w:t>
      </w:r>
    </w:p>
    <w:p w:rsidR="005C50DC">
      <w:pPr>
        <w:widowControl w:val="0"/>
        <w:numPr>
          <w:ilvl w:val="0"/>
          <w:numId w:val="38"/>
        </w:numPr>
        <w:tabs>
          <w:tab w:val="left" w:pos="1567"/>
        </w:tabs>
        <w:autoSpaceDE w:val="0"/>
        <w:autoSpaceDN w:val="0"/>
        <w:spacing w:line="242" w:lineRule="auto"/>
        <w:ind w:left="905" w:right="746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оздоровительные и закаливающие процедуры, здоровьесберегающие мероприятия, дви-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гательную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(подвижные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гимнастика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другое).</w:t>
      </w:r>
    </w:p>
    <w:p w:rsidR="005C50DC">
      <w:pPr>
        <w:widowControl w:val="0"/>
        <w:autoSpaceDE w:val="0"/>
        <w:autoSpaceDN w:val="0"/>
        <w:spacing w:line="242" w:lineRule="auto"/>
        <w:ind w:left="905" w:right="71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Согласно требованиям СанПиН 1.2.3685-21 в режиме дня предусмотрено время для про-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занятий.</w:t>
      </w:r>
    </w:p>
    <w:p w:rsidR="005C50DC">
      <w:pPr>
        <w:widowControl w:val="0"/>
        <w:autoSpaceDE w:val="0"/>
        <w:autoSpaceDN w:val="0"/>
        <w:ind w:left="905" w:right="70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Занятие рассматривается как дело, занимательное и интересное детям, развивающее их;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 деятельность, направленная на освоение детьми одной или нескольких образовательных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областей, или их интеграцию с использованием разнообразных форм и методов работы, выбор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которых осуществляется педагогам самостоятельно. В отечественной педагогической науке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занятие является формой организации обучения, наряду с экскурсиями, дидактическими иг-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рами, играми-путешествиями и другими. Оно может проводиться в виде образовательных си-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туаций,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тематических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проблемно-обучающих ситуаций,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интегрирующих содержание образовательных областей, творческих и исследовательских про-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ектов и так далее. В рамках отведенного времени педагог может организовывать образова-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тельную деятельность с учетом интересов, желаний детей, их образовательных потребностей,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сотворчества,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содействия,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сопереживания.</w:t>
      </w:r>
    </w:p>
    <w:p w:rsidR="005C50DC">
      <w:pPr>
        <w:widowControl w:val="0"/>
        <w:autoSpaceDE w:val="0"/>
        <w:autoSpaceDN w:val="0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 организации занятий педагог использует опыт, накопленный при проведении обра-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зовательной деятельности в рамках сформировавшихся подходов. Время проведения занятий,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 продолжительность, длительность перерывов, суммарная образовательная нагрузка для де-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определяются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СанПиН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1.2.3685-21.</w:t>
      </w:r>
    </w:p>
    <w:p w:rsidR="005C50DC">
      <w:pPr>
        <w:widowControl w:val="0"/>
        <w:autoSpaceDE w:val="0"/>
        <w:autoSpaceDN w:val="0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Введение термина «занятие» не означает регламентацию процесса. Термин фиксирует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форму организации образовательной деятельности. Содержание и педагогически обоснован-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ную методику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проведения занятий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может </w:t>
      </w:r>
      <w:r>
        <w:rPr>
          <w:rFonts w:eastAsia="Calibri"/>
          <w:sz w:val="20"/>
          <w:szCs w:val="20"/>
          <w:lang w:val="x-none" w:eastAsia="en-US" w:bidi="ar-SA"/>
        </w:rPr>
        <w:t>выбирать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самостоятельно.</w:t>
      </w:r>
    </w:p>
    <w:p w:rsidR="005C50DC">
      <w:pPr>
        <w:widowControl w:val="0"/>
        <w:autoSpaceDE w:val="0"/>
        <w:autoSpaceDN w:val="0"/>
        <w:spacing w:before="62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деятельность,</w:t>
      </w:r>
      <w:r>
        <w:rPr>
          <w:rFonts w:eastAsia="Calibri"/>
          <w:spacing w:val="-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осуществляемая во время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прогулки,</w:t>
      </w:r>
      <w:r>
        <w:rPr>
          <w:rFonts w:eastAsia="Calibri"/>
          <w:sz w:val="20"/>
          <w:szCs w:val="20"/>
          <w:lang w:val="x-none" w:eastAsia="en-US" w:bidi="ar-SA"/>
        </w:rPr>
        <w:t xml:space="preserve"> включает:</w:t>
      </w:r>
    </w:p>
    <w:p w:rsidR="005C50DC">
      <w:pPr>
        <w:widowControl w:val="0"/>
        <w:numPr>
          <w:ilvl w:val="0"/>
          <w:numId w:val="38"/>
        </w:numPr>
        <w:tabs>
          <w:tab w:val="left" w:pos="1567"/>
        </w:tabs>
        <w:autoSpaceDE w:val="0"/>
        <w:autoSpaceDN w:val="0"/>
        <w:spacing w:before="91" w:line="237" w:lineRule="auto"/>
        <w:ind w:left="905" w:right="784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наблюдения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объектами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явлениями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природы,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направленные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установление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образных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связей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зависимостей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природе,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воспитание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ней;</w:t>
      </w:r>
    </w:p>
    <w:p w:rsidR="005C50DC">
      <w:pPr>
        <w:widowControl w:val="0"/>
        <w:numPr>
          <w:ilvl w:val="0"/>
          <w:numId w:val="38"/>
        </w:numPr>
        <w:tabs>
          <w:tab w:val="left" w:pos="1606"/>
        </w:tabs>
        <w:autoSpaceDE w:val="0"/>
        <w:autoSpaceDN w:val="0"/>
        <w:spacing w:before="10" w:line="237" w:lineRule="auto"/>
        <w:ind w:left="905" w:right="1112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подвижные игры и спортивные упражнения, направленные на оптимизацию режима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двигательной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активности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before="8" w:line="272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экспериментирование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объектами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неживой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природы;</w:t>
      </w:r>
    </w:p>
    <w:p w:rsidR="005C50DC">
      <w:pPr>
        <w:widowControl w:val="0"/>
        <w:numPr>
          <w:ilvl w:val="0"/>
          <w:numId w:val="38"/>
        </w:numPr>
        <w:tabs>
          <w:tab w:val="left" w:pos="1577"/>
        </w:tabs>
        <w:autoSpaceDE w:val="0"/>
        <w:autoSpaceDN w:val="0"/>
        <w:spacing w:line="242" w:lineRule="auto"/>
        <w:ind w:left="905" w:right="779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сюжетно-ролевые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конструктивные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песком,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снегом,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природным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материа-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лом);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line="273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элементарную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трудовую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деятельность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детей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участке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свободное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общение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педагога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детьми,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индивидуальную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работу;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line="272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проведение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спортивных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праздников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(при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необходимости).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деятельность,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осуществляемая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вторую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половину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дня,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вклю-</w:t>
      </w:r>
    </w:p>
    <w:p w:rsidR="005C50DC">
      <w:pPr>
        <w:widowControl w:val="0"/>
        <w:autoSpaceDE w:val="0"/>
        <w:autoSpaceDN w:val="0"/>
        <w:spacing w:before="5" w:line="272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чать:</w:t>
      </w:r>
    </w:p>
    <w:p w:rsidR="005C50DC">
      <w:pPr>
        <w:widowControl w:val="0"/>
        <w:numPr>
          <w:ilvl w:val="0"/>
          <w:numId w:val="38"/>
        </w:numPr>
        <w:tabs>
          <w:tab w:val="left" w:pos="1577"/>
        </w:tabs>
        <w:autoSpaceDE w:val="0"/>
        <w:autoSpaceDN w:val="0"/>
        <w:spacing w:line="272" w:lineRule="exact"/>
        <w:ind w:left="1576" w:hanging="15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элементарную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трудовую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(уборка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групповой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комнаты;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ремонт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книг,</w:t>
      </w:r>
    </w:p>
    <w:p w:rsidR="005C50DC">
      <w:pPr>
        <w:widowControl w:val="0"/>
        <w:autoSpaceDE w:val="0"/>
        <w:autoSpaceDN w:val="0"/>
        <w:spacing w:before="2" w:line="242" w:lineRule="auto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настольно-печатных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игр;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стирка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кукольного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белья;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изготовление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игрушек-самоделок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малышей);</w:t>
      </w:r>
    </w:p>
    <w:p w:rsidR="005C50DC">
      <w:pPr>
        <w:widowControl w:val="0"/>
        <w:numPr>
          <w:ilvl w:val="0"/>
          <w:numId w:val="38"/>
        </w:numPr>
        <w:tabs>
          <w:tab w:val="left" w:pos="1606"/>
        </w:tabs>
        <w:autoSpaceDE w:val="0"/>
        <w:autoSpaceDN w:val="0"/>
        <w:spacing w:line="275" w:lineRule="exact"/>
        <w:ind w:left="1605" w:hanging="18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проведение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зрелищных</w:t>
      </w:r>
      <w:r>
        <w:rPr>
          <w:spacing w:val="4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мероприятий,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развлечений,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праздников</w:t>
      </w:r>
      <w:r>
        <w:rPr>
          <w:spacing w:val="4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(кукольный,</w:t>
      </w:r>
      <w:r>
        <w:rPr>
          <w:spacing w:val="4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настоль-</w:t>
      </w:r>
    </w:p>
    <w:p w:rsidR="005C50DC">
      <w:pPr>
        <w:widowControl w:val="0"/>
        <w:autoSpaceDE w:val="0"/>
        <w:autoSpaceDN w:val="0"/>
        <w:spacing w:line="275" w:lineRule="exact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5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ный, теневой театры, игры-драматизации; концерты; спортивные, музыкальные и литератур-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досуги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другое);</w:t>
      </w:r>
    </w:p>
    <w:p w:rsidR="005C50DC">
      <w:pPr>
        <w:widowControl w:val="0"/>
        <w:numPr>
          <w:ilvl w:val="0"/>
          <w:numId w:val="38"/>
        </w:numPr>
        <w:tabs>
          <w:tab w:val="left" w:pos="1577"/>
        </w:tabs>
        <w:autoSpaceDE w:val="0"/>
        <w:autoSpaceDN w:val="0"/>
        <w:spacing w:before="3"/>
        <w:ind w:left="1576" w:hanging="159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игровые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ситуации,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индивидуальные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небольшими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подгруппами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(сюжетно-</w:t>
      </w:r>
    </w:p>
    <w:p w:rsidR="005C50DC">
      <w:pPr>
        <w:widowControl w:val="0"/>
        <w:autoSpaceDE w:val="0"/>
        <w:autoSpaceDN w:val="0"/>
        <w:spacing w:before="2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ролевые,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режиссерские,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дидактические,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другие);</w:t>
      </w:r>
    </w:p>
    <w:p w:rsidR="005C50DC">
      <w:pPr>
        <w:widowControl w:val="0"/>
        <w:numPr>
          <w:ilvl w:val="0"/>
          <w:numId w:val="38"/>
        </w:numPr>
        <w:tabs>
          <w:tab w:val="left" w:pos="1610"/>
        </w:tabs>
        <w:autoSpaceDE w:val="0"/>
        <w:autoSpaceDN w:val="0"/>
        <w:spacing w:before="3" w:line="242" w:lineRule="auto"/>
        <w:ind w:left="905" w:right="72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опыты и эксперименты, практико-ориентированные проекты, коллекционирование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другое;</w:t>
      </w:r>
    </w:p>
    <w:p w:rsidR="005C50DC">
      <w:pPr>
        <w:widowControl w:val="0"/>
        <w:numPr>
          <w:ilvl w:val="0"/>
          <w:numId w:val="38"/>
        </w:numPr>
        <w:tabs>
          <w:tab w:val="left" w:pos="1562"/>
        </w:tabs>
        <w:autoSpaceDE w:val="0"/>
        <w:autoSpaceDN w:val="0"/>
        <w:spacing w:line="242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чтение художественной литературы, прослушивание аудиозаписей лучших образов чте-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ния,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рассматривание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иллюстраций,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просмотр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мультфильмов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далее;</w:t>
      </w:r>
    </w:p>
    <w:p w:rsidR="005C50DC">
      <w:pPr>
        <w:widowControl w:val="0"/>
        <w:numPr>
          <w:ilvl w:val="0"/>
          <w:numId w:val="38"/>
        </w:numPr>
        <w:tabs>
          <w:tab w:val="left" w:pos="1586"/>
        </w:tabs>
        <w:autoSpaceDE w:val="0"/>
        <w:autoSpaceDN w:val="0"/>
        <w:spacing w:line="237" w:lineRule="auto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слушание и исполнение музыкальных произведений, музыкально-ритмические движе-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ния,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музыкальные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импровизации;</w:t>
      </w:r>
    </w:p>
    <w:p w:rsidR="005C50DC">
      <w:pPr>
        <w:widowControl w:val="0"/>
        <w:numPr>
          <w:ilvl w:val="0"/>
          <w:numId w:val="38"/>
        </w:numPr>
        <w:tabs>
          <w:tab w:val="left" w:pos="1567"/>
        </w:tabs>
        <w:autoSpaceDE w:val="0"/>
        <w:autoSpaceDN w:val="0"/>
        <w:ind w:left="905" w:right="73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организация и (или) посещение выставок детского творчества, изобразительного искус-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ства, мастерских; просмотр репродукций картин классиков и современных художников и дру-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гого;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line="262" w:lineRule="exact"/>
        <w:ind w:left="1557" w:hanging="145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индивидуальную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работу</w:t>
      </w:r>
      <w:r>
        <w:rPr>
          <w:spacing w:val="-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всем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видам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образовательным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областям;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line="272" w:lineRule="exact"/>
        <w:ind w:left="1557" w:hanging="145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работу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 родителями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(законными представителями).</w:t>
      </w:r>
    </w:p>
    <w:p w:rsidR="005C50DC">
      <w:pPr>
        <w:widowControl w:val="0"/>
        <w:autoSpaceDE w:val="0"/>
        <w:autoSpaceDN w:val="0"/>
        <w:spacing w:before="7"/>
        <w:ind w:left="905" w:right="71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_x0000_s1040" style="width:3.85pt;height:1.95pt;margin-top:3.65pt;margin-left:276pt;mso-position-horizontal-relative:page;position:absolute;z-index:-251619328" coordorigin="5520,73" coordsize="77,39" path="m5597,73l5578,73l5578,92l5573,97l5549,97,5539,87l5539,73l5520,73l5520,92l5525,97l5539,106l5549,111l5568,111l5597,97l5597,73xe" fillcolor="black" stroked="f">
            <v:path arrowok="t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 самостоятельной деятельности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 создаются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центры активности (игровой, литературный, спортивный, творчества, познания и другое). Са-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мостоятельная деятельность предполагает самостоятельный выбор ребенком ее содержания,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времени, партнеров. Педагог может направлять и поддерживать свободную самостоятельную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 детей (создавать проблемно-игровые ситуации, ситуации общения, поддержи-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познавательные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интересы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детей, изменять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предметно-развивающую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другое).</w:t>
      </w:r>
    </w:p>
    <w:p w:rsidR="005C50DC">
      <w:pPr>
        <w:widowControl w:val="0"/>
        <w:autoSpaceDE w:val="0"/>
        <w:autoSpaceDN w:val="0"/>
        <w:ind w:left="905" w:right="704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Во вторую половину дня педагог может организовывать </w:t>
      </w:r>
      <w:r>
        <w:rPr>
          <w:rFonts w:eastAsia="Calibri"/>
          <w:b/>
          <w:sz w:val="20"/>
          <w:szCs w:val="20"/>
          <w:lang w:val="x-none" w:eastAsia="en-US" w:bidi="ar-SA"/>
        </w:rPr>
        <w:t>культурные практики</w:t>
      </w:r>
      <w:r>
        <w:rPr>
          <w:rFonts w:eastAsia="Calibri"/>
          <w:sz w:val="20"/>
          <w:szCs w:val="20"/>
          <w:lang w:val="x-none" w:eastAsia="en-US" w:bidi="ar-SA"/>
        </w:rPr>
        <w:t>. Они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расширяют социальные и практические компоненты содержания образования, способствуют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формированию у детей культурных умений при взаимодействии со взрослым и самостоятель-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ной деятельности. Ценность культурных практик состоит в том, что они ориентированы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проявление детьми самостоятельности и творчества, активности и инициативности в разных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продуктивность.</w:t>
      </w:r>
    </w:p>
    <w:p w:rsidR="005C50DC">
      <w:pPr>
        <w:widowControl w:val="0"/>
        <w:autoSpaceDE w:val="0"/>
        <w:autoSpaceDN w:val="0"/>
        <w:spacing w:line="242" w:lineRule="auto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исследовательскую,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коммуникативную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литературы.</w:t>
      </w:r>
    </w:p>
    <w:p w:rsidR="005C50DC">
      <w:pPr>
        <w:widowControl w:val="0"/>
        <w:autoSpaceDE w:val="0"/>
        <w:autoSpaceDN w:val="0"/>
        <w:ind w:left="905" w:right="72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Культурные практики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предоставляют ребенку возможность проявить свою субъектность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разных сторон, что, в свою очередь, способствует становлению разных видов детских ини-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циатив:</w:t>
      </w:r>
    </w:p>
    <w:p w:rsidR="005C50DC">
      <w:pPr>
        <w:widowControl w:val="0"/>
        <w:numPr>
          <w:ilvl w:val="0"/>
          <w:numId w:val="38"/>
        </w:numPr>
        <w:tabs>
          <w:tab w:val="left" w:pos="1567"/>
        </w:tabs>
        <w:autoSpaceDE w:val="0"/>
        <w:autoSpaceDN w:val="0"/>
        <w:spacing w:line="232" w:lineRule="auto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игровой практике ребенок проявляет себя как творческий субъект (творческая иници-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атива);</w:t>
      </w:r>
    </w:p>
    <w:p w:rsidR="005C50DC">
      <w:pPr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spacing w:before="9"/>
        <w:ind w:left="1557" w:hanging="14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продуктивной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rFonts w:ascii="Cambria Math" w:hAnsi="Cambria Math"/>
          <w:szCs w:val="22"/>
          <w:lang w:val="ru-RU" w:eastAsia="en-US" w:bidi="ar-SA"/>
        </w:rPr>
        <w:t>‒</w:t>
      </w:r>
      <w:r>
        <w:rPr>
          <w:rFonts w:ascii="Cambria Math" w:hAnsi="Cambria Math"/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созидающий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волевой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субъект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(инициатива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целеполагания);</w:t>
      </w:r>
    </w:p>
    <w:p w:rsidR="005C50DC">
      <w:pPr>
        <w:widowControl w:val="0"/>
        <w:tabs>
          <w:tab w:val="left" w:pos="2304"/>
        </w:tabs>
        <w:autoSpaceDE w:val="0"/>
        <w:autoSpaceDN w:val="0"/>
        <w:spacing w:before="81" w:line="237" w:lineRule="auto"/>
        <w:ind w:left="1566" w:right="5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z w:val="20"/>
          <w:szCs w:val="20"/>
          <w:lang w:val="x-none" w:eastAsia="en-US" w:bidi="ar-SA"/>
        </w:rPr>
        <w:tab/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познавательно-исследовательской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практике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>‒</w:t>
      </w:r>
      <w:r>
        <w:rPr>
          <w:rFonts w:ascii="Cambria Math" w:eastAsia="Calibri" w:hAnsi="Cambria Math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субъект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исследования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(познавательная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инициатива);</w:t>
      </w:r>
    </w:p>
    <w:p w:rsidR="005C50DC">
      <w:pPr>
        <w:widowControl w:val="0"/>
        <w:numPr>
          <w:ilvl w:val="0"/>
          <w:numId w:val="38"/>
        </w:numPr>
        <w:tabs>
          <w:tab w:val="left" w:pos="1582"/>
        </w:tabs>
        <w:autoSpaceDE w:val="0"/>
        <w:autoSpaceDN w:val="0"/>
        <w:spacing w:before="93" w:line="279" w:lineRule="exact"/>
        <w:ind w:left="1581" w:hanging="164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коммуникативной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практике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rFonts w:ascii="Cambria Math" w:hAnsi="Cambria Math"/>
          <w:szCs w:val="22"/>
          <w:lang w:val="ru-RU" w:eastAsia="en-US" w:bidi="ar-SA"/>
        </w:rPr>
        <w:t>‒</w:t>
      </w:r>
      <w:r>
        <w:rPr>
          <w:rFonts w:ascii="Cambria Math" w:hAnsi="Cambria Math"/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как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партнер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взаимодействию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собеседник</w:t>
      </w:r>
      <w:r>
        <w:rPr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(комму-</w:t>
      </w:r>
    </w:p>
    <w:p w:rsidR="005C50DC">
      <w:pPr>
        <w:widowControl w:val="0"/>
        <w:autoSpaceDE w:val="0"/>
        <w:autoSpaceDN w:val="0"/>
        <w:spacing w:line="274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никативная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инициатива);</w:t>
      </w:r>
    </w:p>
    <w:p w:rsidR="005C50DC">
      <w:pPr>
        <w:widowControl w:val="0"/>
        <w:numPr>
          <w:ilvl w:val="0"/>
          <w:numId w:val="38"/>
        </w:numPr>
        <w:tabs>
          <w:tab w:val="left" w:pos="1567"/>
        </w:tabs>
        <w:autoSpaceDE w:val="0"/>
        <w:autoSpaceDN w:val="0"/>
        <w:spacing w:before="2"/>
        <w:ind w:left="905" w:right="723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чтение художественной литературы дополняет развивающие возможности других куль-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турных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практик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(игровой,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познавательно-исследовательской,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продуктивной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деятельности).</w:t>
      </w:r>
    </w:p>
    <w:p w:rsidR="005C50DC">
      <w:pPr>
        <w:widowControl w:val="0"/>
        <w:autoSpaceDE w:val="0"/>
        <w:autoSpaceDN w:val="0"/>
        <w:ind w:left="905" w:right="71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Тематику культурных практик педагогу помогают определить детские вопросы, прояв-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ленный интерес к явлениям окружающей действительности или предметам, значимые собы-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неожиданные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явления,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художественная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другое.</w:t>
      </w:r>
    </w:p>
    <w:p w:rsidR="005C50DC">
      <w:pPr>
        <w:widowControl w:val="0"/>
        <w:autoSpaceDE w:val="0"/>
        <w:autoSpaceDN w:val="0"/>
        <w:ind w:left="905" w:right="714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процессе культурных практик педагог создает атмосферу свободы выбора, творческого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обмена и самовыражения, сотрудничества взрослого и детей. Организация культурных прак-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подгрупповой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объединения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б)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Способы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направления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поддержки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детской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инициативы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(ФОП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п.25).</w:t>
      </w:r>
    </w:p>
    <w:p w:rsidR="005C50DC">
      <w:pPr>
        <w:widowControl w:val="0"/>
        <w:autoSpaceDE w:val="0"/>
        <w:autoSpaceDN w:val="0"/>
        <w:ind w:left="905" w:right="72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Для поддержки детской инициативы педагог поощряет свободную самостоятельную дея-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тельность детей, основанную на детских интересах и предпочтениях. Появление возможности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исследовать,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играть,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лепить,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рисовать,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сочинять,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петь,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танцевать,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конструировать,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ориентируясь на собственные интересы, позволяет обеспечить такие важные составляющие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эмоционального благополучия ребенка ДОО как уверенность в себе, чувство защищенности,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комфорта,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положительного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самоощущения.</w:t>
      </w:r>
    </w:p>
    <w:p w:rsidR="005C50DC">
      <w:pPr>
        <w:widowControl w:val="0"/>
        <w:autoSpaceDE w:val="0"/>
        <w:autoSpaceDN w:val="0"/>
        <w:spacing w:line="242" w:lineRule="auto"/>
        <w:ind w:left="905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Наиболее благоприятными отрезками времени для организации свободной самостоятель-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детей является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утро, когда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ребенок приходит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вторая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половина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дня.</w:t>
      </w:r>
    </w:p>
    <w:p w:rsidR="005C50DC">
      <w:pPr>
        <w:widowControl w:val="0"/>
        <w:autoSpaceDE w:val="0"/>
        <w:autoSpaceDN w:val="0"/>
        <w:spacing w:line="242" w:lineRule="auto"/>
        <w:ind w:left="905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Любая деятельность ребенка в ДОО может протекать в форме самостоятельной инициа-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тивной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например:</w:t>
      </w:r>
    </w:p>
    <w:p w:rsidR="005C50DC">
      <w:pPr>
        <w:widowControl w:val="0"/>
        <w:autoSpaceDE w:val="0"/>
        <w:autoSpaceDN w:val="0"/>
        <w:ind w:left="1418" w:right="233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самостоятельная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исследовательская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экспериментирование;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свободные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сюжетно-ролевые,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театрализованные,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режиссерские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импровизации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игры;</w:t>
      </w:r>
    </w:p>
    <w:p w:rsidR="005C50DC">
      <w:pPr>
        <w:widowControl w:val="0"/>
        <w:autoSpaceDE w:val="0"/>
        <w:autoSpaceDN w:val="0"/>
        <w:ind w:left="1418" w:right="302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речевые и словесные игры, игры с буквами, слогами, звуками;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логические игры, развивающие игры математического содержания;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самостоятельная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книжном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уголке;</w:t>
      </w:r>
    </w:p>
    <w:p w:rsidR="005C50DC">
      <w:pPr>
        <w:widowControl w:val="0"/>
        <w:autoSpaceDE w:val="0"/>
        <w:autoSpaceDN w:val="0"/>
        <w:spacing w:line="270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самостоятельная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изобразительная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конструирование;</w:t>
      </w:r>
    </w:p>
    <w:p w:rsidR="005C50DC">
      <w:pPr>
        <w:widowControl w:val="0"/>
        <w:autoSpaceDE w:val="0"/>
        <w:autoSpaceDN w:val="0"/>
        <w:spacing w:line="237" w:lineRule="auto"/>
        <w:ind w:left="904" w:right="73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самостоятельная двигательная деятельность, подвижные игры, выполнение ритмических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движений.</w:t>
      </w:r>
    </w:p>
    <w:p w:rsidR="005C50DC">
      <w:pPr>
        <w:widowControl w:val="0"/>
        <w:autoSpaceDE w:val="0"/>
        <w:autoSpaceDN w:val="0"/>
        <w:spacing w:before="1" w:line="272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поддержки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инициативы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должен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учитывать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следующие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условия:</w:t>
      </w:r>
    </w:p>
    <w:p w:rsidR="005C50DC">
      <w:pPr>
        <w:widowControl w:val="0"/>
        <w:numPr>
          <w:ilvl w:val="0"/>
          <w:numId w:val="40"/>
        </w:numPr>
        <w:tabs>
          <w:tab w:val="left" w:pos="1692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уделять внимание развитию детского интереса к окружающему миру, поощрять жела-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ние ребенка получать новые знания и умения, осуществлять деятельностные пробы в соответ-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ствии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своими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интересами,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задавать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познавательные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вопросы;</w:t>
      </w:r>
    </w:p>
    <w:p w:rsidR="005C50DC">
      <w:pPr>
        <w:widowControl w:val="0"/>
        <w:numPr>
          <w:ilvl w:val="0"/>
          <w:numId w:val="40"/>
        </w:numPr>
        <w:tabs>
          <w:tab w:val="left" w:pos="1682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организовывать ситуации, способствующие активизации личного опыта ребенка в дея-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тельности, побуждающие детей к применению знаний, умений при выборе способов деятель-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ности;</w:t>
      </w:r>
    </w:p>
    <w:p w:rsidR="005C50DC">
      <w:pPr>
        <w:widowControl w:val="0"/>
        <w:numPr>
          <w:ilvl w:val="0"/>
          <w:numId w:val="40"/>
        </w:numPr>
        <w:tabs>
          <w:tab w:val="left" w:pos="1711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расширять и усложнять в соответствии с возможностями и особенностями 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область задач, которые ребенок способен и желает решить самостоятельно, уделять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внимание таким задачам, которые способствуют активизации у ребенка творчества, сообрази-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тельности,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поиска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новых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подходов;</w:t>
      </w:r>
    </w:p>
    <w:p w:rsidR="005C50DC">
      <w:pPr>
        <w:widowControl w:val="0"/>
        <w:numPr>
          <w:ilvl w:val="0"/>
          <w:numId w:val="40"/>
        </w:numPr>
        <w:tabs>
          <w:tab w:val="left" w:pos="1692"/>
        </w:tabs>
        <w:autoSpaceDE w:val="0"/>
        <w:autoSpaceDN w:val="0"/>
        <w:spacing w:line="242" w:lineRule="auto"/>
        <w:ind w:left="905" w:right="746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поощрять проявление детской инициативы в течение всего дня пребывания ребенка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ДОО,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используя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приемы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поддержки,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одобрения,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похвалы;</w:t>
      </w:r>
    </w:p>
    <w:p w:rsidR="005C50DC">
      <w:pPr>
        <w:widowControl w:val="0"/>
        <w:numPr>
          <w:ilvl w:val="0"/>
          <w:numId w:val="40"/>
        </w:numPr>
        <w:tabs>
          <w:tab w:val="left" w:pos="1697"/>
        </w:tabs>
        <w:autoSpaceDE w:val="0"/>
        <w:autoSpaceDN w:val="0"/>
        <w:ind w:left="905" w:right="73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создавать условия для развития произвольности в деятельности, использовать игры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упражнения, направленные на тренировку волевых усилий, поддержку готовности и желания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преодолевать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трудности,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доводить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результата;</w:t>
      </w:r>
    </w:p>
    <w:p w:rsidR="005C50DC">
      <w:pPr>
        <w:widowControl w:val="0"/>
        <w:numPr>
          <w:ilvl w:val="0"/>
          <w:numId w:val="40"/>
        </w:numPr>
        <w:tabs>
          <w:tab w:val="left" w:pos="1697"/>
        </w:tabs>
        <w:autoSpaceDE w:val="0"/>
        <w:autoSpaceDN w:val="0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поощрять и поддерживать желание детей получить результат деятельности, обращать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внимание на важность стремление к качественному результату, подсказывать ребенку, прояв-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ляющему небрежность и равнодушие к результату, как можно довести дело до конца, какие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приемы можно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использовать,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чтобы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проверить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качество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своего результата;</w:t>
      </w:r>
    </w:p>
    <w:p w:rsidR="005C50DC">
      <w:pPr>
        <w:widowControl w:val="0"/>
        <w:numPr>
          <w:ilvl w:val="0"/>
          <w:numId w:val="40"/>
        </w:numPr>
        <w:tabs>
          <w:tab w:val="left" w:pos="1706"/>
        </w:tabs>
        <w:autoSpaceDE w:val="0"/>
        <w:autoSpaceDN w:val="0"/>
        <w:spacing w:before="8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внимательно наблюдать за процессом самостоятельной деятельности детей, в случае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необходимости оказывать детям помощь, но стремиться к ее дозированию. Если ребенок ис-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пытывает сложности при решении уже знакомой ему задачи,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когда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изменилась обстановка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 иные условия деятельности, то целесообразно и достаточно использовать приемы наво-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дящих вопросов, активизировать собственную активность и смекалку ребенка, намекнуть, по-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советовать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вспомнить,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как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он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действовал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аналогичном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случае;</w:t>
      </w:r>
    </w:p>
    <w:p w:rsidR="005C50DC">
      <w:pPr>
        <w:widowControl w:val="0"/>
        <w:numPr>
          <w:ilvl w:val="0"/>
          <w:numId w:val="40"/>
        </w:numPr>
        <w:tabs>
          <w:tab w:val="left" w:pos="1687"/>
        </w:tabs>
        <w:autoSpaceDE w:val="0"/>
        <w:autoSpaceDN w:val="0"/>
        <w:spacing w:before="3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поддерживать у детей чувство гордости и радости от успешных самостоятельных дей-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ствий, подчеркивать рост возможностей и достижений каждого ребенка, побуждать к прояв-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лению инициативы и творчества через использование приемов похвалы, одобрения, восхище-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ния.</w:t>
      </w:r>
    </w:p>
    <w:p w:rsidR="005C50DC">
      <w:pPr>
        <w:widowControl w:val="0"/>
        <w:autoSpaceDE w:val="0"/>
        <w:autoSpaceDN w:val="0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В возрасте трех-четырех лет </w:t>
      </w:r>
      <w:r>
        <w:rPr>
          <w:rFonts w:eastAsia="Calibri"/>
          <w:sz w:val="20"/>
          <w:szCs w:val="20"/>
          <w:lang w:val="x-none" w:eastAsia="en-US" w:bidi="ar-SA"/>
        </w:rPr>
        <w:t>у ребенка активно проявляется потребность в общении 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взрослым, ребенок стремиться через разговор с педагогом познать окружающий мир,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узнать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 интересующих его действиях, сведениях. Поэтому ребенок задает различного рода вопро-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сы. Важно поддержать данное стремление ребенка, поощрять познавательную активность де-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тей младшего дошкольного возраста, использовать педагогические приемы, направленные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 стремлений ребенка наблюдать, сравнивать предметы, обследовать их свойства и ка-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чества.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Педагогу важно проявлять внимание к детским вопросам, поощрять и поддерживать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познавательную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активность,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побуждающие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69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искать решения возникающих проблем, осуществлять деятельностные пробы. При проектиро-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вании режима дня педагог уделяет особое внимание организации вариативных активностей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 чтобы ребенок получил возможность участвовать в разнообразных делах: в играх,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экспериментах, в рисовании, в общении, в творчестве (имитации, танцевальные импровизации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тому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подобное), 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С четырех-пяти лет </w:t>
      </w:r>
      <w:r>
        <w:rPr>
          <w:rFonts w:eastAsia="Calibri"/>
          <w:sz w:val="20"/>
          <w:szCs w:val="20"/>
          <w:lang w:val="x-none" w:eastAsia="en-US" w:bidi="ar-SA"/>
        </w:rPr>
        <w:t>у детей наблюдается высокая активность. Данная потребность 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бенка является ключевым условием для развития самостоятельности во всех сферах его жизни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деятельности. Педагогу важно обращать особое внимание на освоение детьми системы раз-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нообразных обследовательских действий, приемов простейшего анализа, сравнения, умения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наблюдать для поддержки самостоятельности в познавательной деятельности. Педагог наме-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ренно насыщает жизнь детей проблемными практическими и познавательными ситуациями,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которых детям необходимо самостоятельно применить освоенные приемы. Всегда необходи-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 доброжелательно и заинтересованно относится к детским вопросам и проблемам, быть 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товым стать партнером в обсуждении, поддерживать и направлять детскую познавательную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активность, уделять особе внимание доверительному общению с ребенком. В течение дня пе-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дагог создает различные ситуации, побуждающие детей проявить инициативу, активность,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 совместно искать верное решение проблемы. Такая планомерная деятельность спо-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собствует развитию у ребенка решать возникающие перед ними задачи, что способствует раз-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витию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самостоятельности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уверенности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себе.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стремится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такие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которых дети приобретают опыт дружеского общения, совместной деятельности, умений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командной работы. Это могут быть ситуации волонтерской направленности: взаимной под-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держки, проявления внимания к старшим, заботы о животных, бережного отношения к вещам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игрушкам.</w:t>
      </w:r>
    </w:p>
    <w:p w:rsidR="005C50DC">
      <w:pPr>
        <w:widowControl w:val="0"/>
        <w:autoSpaceDE w:val="0"/>
        <w:autoSpaceDN w:val="0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Важно, чтобы у ребенка всегда была возможность выбора свободной деятельности, 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этому атрибуты и оборудование для детских видов деятельности должны быть достаточно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постоянно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меняющимися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(смена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примерно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месяца).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Дети пяти-семи лет </w:t>
      </w:r>
      <w:r>
        <w:rPr>
          <w:rFonts w:eastAsia="Calibri"/>
          <w:sz w:val="20"/>
          <w:szCs w:val="20"/>
          <w:lang w:val="x-none" w:eastAsia="en-US" w:bidi="ar-SA"/>
        </w:rPr>
        <w:t>имеют яркую потребность в самоутверждении и признании со сто-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роны взрослых. Поэтому педагогу важно обратить внимание на те педагогические условия,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 развивают детскую самостоятельность, инициативу и творчество. Для этого педагог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 ситуации, активизирующие желание детей применять свои знания и умения, имею-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щийся опыт для самостоятельного решения задач. Он регулярно поощряет стремление к само-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стоятельности, старается определять для детей все более сложные задачи, активизируя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усилия, развивая произвольные умения и волю, постоянно поддерживает желание преодоле-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вать трудности и поощряет ребенка за стремление к таким действиям, нацеливает на поиск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новых,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решений возникших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затруднений.</w:t>
      </w:r>
    </w:p>
    <w:p w:rsidR="005C50DC">
      <w:pPr>
        <w:widowControl w:val="0"/>
        <w:autoSpaceDE w:val="0"/>
        <w:autoSpaceDN w:val="0"/>
        <w:spacing w:before="77" w:line="237" w:lineRule="auto"/>
        <w:ind w:left="904" w:right="72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Для поддержки детской инициативы педагогу рекомендуются использовать ряд способов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приемов.</w:t>
      </w:r>
    </w:p>
    <w:p w:rsidR="005C50DC">
      <w:pPr>
        <w:widowControl w:val="0"/>
        <w:numPr>
          <w:ilvl w:val="0"/>
          <w:numId w:val="41"/>
        </w:numPr>
        <w:tabs>
          <w:tab w:val="left" w:pos="1687"/>
        </w:tabs>
        <w:autoSpaceDE w:val="0"/>
        <w:autoSpaceDN w:val="0"/>
        <w:spacing w:before="13"/>
        <w:ind w:left="905" w:right="731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Не следует сразу помогать ребенку, если он испытывает затруднения решения задачи,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важно побуждать его к самостоятельному решению, подбадривать и поощрять попытки найти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решение. В случае необходимости оказания помощи ребенку, педагог сначала стремится к ее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минимизации: лучше дать совет, задать наводящие вопросы, активизировать имеющийся 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прошлый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опыт.</w:t>
      </w:r>
    </w:p>
    <w:p w:rsidR="005C50DC">
      <w:pPr>
        <w:widowControl w:val="0"/>
        <w:numPr>
          <w:ilvl w:val="0"/>
          <w:numId w:val="41"/>
        </w:numPr>
        <w:tabs>
          <w:tab w:val="left" w:pos="1692"/>
        </w:tabs>
        <w:autoSpaceDE w:val="0"/>
        <w:autoSpaceDN w:val="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 ребенка всегда должна быть возможность самостоятельного решения поставленных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задач. При этом педагог помогает детям искать разные варианты решения одной задачи, по-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ощряет активность детей в поиске, принимает любые предположения детей, связанные с ре-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шением задачи, поддерживает инициативу и творческие решения, а также обязательно акцен-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тирует внимание детей на качестве результата, их достижениях, одобряет и хвалит за резуль-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тат, вызывает у них чувство радости и гордости от успешных самостоятельных, инициатив-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действий.</w:t>
      </w:r>
    </w:p>
    <w:p w:rsidR="005C50DC">
      <w:pPr>
        <w:widowControl w:val="0"/>
        <w:numPr>
          <w:ilvl w:val="0"/>
          <w:numId w:val="41"/>
        </w:numPr>
        <w:tabs>
          <w:tab w:val="left" w:pos="1697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Особое внимание педагог уделяет общению с ребенком в период проявления кризиса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семи лет: характерные для ребенка изменения в поведении и деятельности становятся пово-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дом для смены стиля общения с ребенком. Важно уделять внимание ребенку, уважать его ин-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тересы, стремления, инициативы в познании, активно поддерживать стремление к самостоя-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тельности.</w:t>
      </w:r>
      <w:r>
        <w:rPr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Дети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седьмого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очень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чувствительны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мнению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взрослых.</w:t>
      </w:r>
      <w:r>
        <w:rPr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</w:t>
      </w:r>
    </w:p>
    <w:p w:rsidR="005C50DC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2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ощущение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взросления, вселять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уверенность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силах.</w:t>
      </w:r>
    </w:p>
    <w:p w:rsidR="005C50DC">
      <w:pPr>
        <w:widowControl w:val="0"/>
        <w:numPr>
          <w:ilvl w:val="0"/>
          <w:numId w:val="41"/>
        </w:numPr>
        <w:tabs>
          <w:tab w:val="left" w:pos="1682"/>
        </w:tabs>
        <w:autoSpaceDE w:val="0"/>
        <w:autoSpaceDN w:val="0"/>
        <w:ind w:left="905" w:right="71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Педагог может акцентировать внимание на освоении ребенком универсальных умений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 своей деятельности и формировании у него основ целеполагания: поставить цель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(или принять ее от педагога), обдумать способы ее достижения, осуществить свой замысел,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оценить полученный результат с позиции цели. Задача развития данных умений ставится пе-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дагогом в разных видах деятельности. Педагог использует средства, помогающие детям пла-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номерно и самостоятельно осуществлять свой замысел: опорные схемы, наглядные модели,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пооперационные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карты.</w:t>
      </w:r>
    </w:p>
    <w:p w:rsidR="005C50DC">
      <w:pPr>
        <w:widowControl w:val="0"/>
        <w:numPr>
          <w:ilvl w:val="0"/>
          <w:numId w:val="41"/>
        </w:numPr>
        <w:tabs>
          <w:tab w:val="left" w:pos="1706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 творческих ситуаций в игровой, музыкальной, изобразительной деятельно-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сти и театрализации, в ручном труде также способствует развитию самостоятельности у детей.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Сочетание увлекательной творческой деятельности и необходимости решения задачи и про-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блемы привлекает ребенка, активизирует его желание самостоятельно определить замысел,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способы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формы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воплощения.</w:t>
      </w:r>
    </w:p>
    <w:p w:rsidR="005C50DC">
      <w:pPr>
        <w:widowControl w:val="0"/>
        <w:numPr>
          <w:ilvl w:val="0"/>
          <w:numId w:val="41"/>
        </w:numPr>
        <w:tabs>
          <w:tab w:val="left" w:pos="1725"/>
        </w:tabs>
        <w:autoSpaceDE w:val="0"/>
        <w:autoSpaceDN w:val="0"/>
        <w:ind w:left="905" w:right="711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Педагог уделяет особое внимание обогащению РППС, обеспечивающей поддержку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инициативности ребенка.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 пространстве группы появляются предметы, побуждающие 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 проявлению интеллектуальной активности. Это могут быть новые игры и материалы, детали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незнакомых устройств, сломанные игрушки, нуждающиеся в починке, зашифрованные запи-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си, посылки письма-схемы, новые таинственные книги и пр. Разгадывая загадки, заключенные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 таких предметах, дети учатся рассуждать, анализировать, отстаивать свою точку зрения,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строить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предположения,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испытывают радость открытия 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познания.</w:t>
      </w:r>
    </w:p>
    <w:p w:rsidR="005C50DC">
      <w:pPr>
        <w:widowControl w:val="0"/>
        <w:autoSpaceDE w:val="0"/>
        <w:autoSpaceDN w:val="0"/>
        <w:spacing w:before="5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1" w:line="237" w:lineRule="auto"/>
        <w:ind w:left="905" w:right="713" w:firstLine="56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в) Особенности взаимодействия педагогического коллектива с семьями воспитан-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ников</w:t>
      </w:r>
    </w:p>
    <w:p w:rsidR="005C50DC">
      <w:pPr>
        <w:widowControl w:val="0"/>
        <w:autoSpaceDE w:val="0"/>
        <w:autoSpaceDN w:val="0"/>
        <w:spacing w:line="237" w:lineRule="auto"/>
        <w:ind w:left="905" w:right="837" w:firstLine="565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Главными целями </w:t>
      </w:r>
      <w:r>
        <w:rPr>
          <w:szCs w:val="22"/>
          <w:lang w:val="ru-RU" w:eastAsia="en-US" w:bidi="ar-SA"/>
        </w:rPr>
        <w:t>взаимодействия педагогического коллектива ДОО с семьями обуча-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ющихся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являются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(ФОП</w:t>
      </w:r>
      <w:r>
        <w:rPr>
          <w:b/>
          <w:spacing w:val="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</w:t>
      </w:r>
      <w:r>
        <w:rPr>
          <w:b/>
          <w:spacing w:val="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п.26.1):</w:t>
      </w:r>
    </w:p>
    <w:p w:rsidR="005C50DC">
      <w:pPr>
        <w:widowControl w:val="0"/>
        <w:autoSpaceDE w:val="0"/>
        <w:autoSpaceDN w:val="0"/>
        <w:ind w:left="905" w:right="72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обеспечение психолого-педагогической поддержки семьи и повышение компетентности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 (законных представителей) в вопросах образования, охраны и укрепления здоровья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младенческого,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раннего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возрастов;</w:t>
      </w:r>
    </w:p>
    <w:p w:rsidR="005C50DC">
      <w:pPr>
        <w:widowControl w:val="0"/>
        <w:autoSpaceDE w:val="0"/>
        <w:autoSpaceDN w:val="0"/>
        <w:spacing w:line="242" w:lineRule="auto"/>
        <w:ind w:left="905" w:right="73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обеспечение единства подходов к воспитанию и обучению детей в условиях ДОО и се-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мьи;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повышение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воспитательного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потенциала семьи.</w:t>
      </w:r>
    </w:p>
    <w:p w:rsidR="005C50DC">
      <w:pPr>
        <w:widowControl w:val="0"/>
        <w:autoSpaceDE w:val="0"/>
        <w:autoSpaceDN w:val="0"/>
        <w:spacing w:line="237" w:lineRule="auto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Эта деятельность должна дополнять, поддерживать и тактично направлять воспитатель-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ные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(законных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раннего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возрастов.</w:t>
      </w:r>
    </w:p>
    <w:p w:rsidR="005C50DC">
      <w:pPr>
        <w:widowControl w:val="0"/>
        <w:autoSpaceDE w:val="0"/>
        <w:autoSpaceDN w:val="0"/>
        <w:spacing w:before="3" w:line="254" w:lineRule="auto"/>
        <w:ind w:left="905" w:right="985" w:firstLine="512"/>
        <w:jc w:val="both"/>
        <w:rPr>
          <w:b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 xml:space="preserve">Достижение этих целей должно осуществляться через решение </w:t>
      </w:r>
      <w:r>
        <w:rPr>
          <w:b/>
          <w:szCs w:val="22"/>
          <w:lang w:val="ru-RU" w:eastAsia="en-US" w:bidi="ar-SA"/>
        </w:rPr>
        <w:t>основных задач (ФОП</w:t>
      </w:r>
      <w:r>
        <w:rPr>
          <w:b/>
          <w:spacing w:val="-5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</w:t>
      </w:r>
      <w:r>
        <w:rPr>
          <w:b/>
          <w:spacing w:val="-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п.26.3):</w:t>
      </w:r>
    </w:p>
    <w:p w:rsidR="005C50DC">
      <w:pPr>
        <w:widowControl w:val="0"/>
        <w:numPr>
          <w:ilvl w:val="0"/>
          <w:numId w:val="42"/>
        </w:numPr>
        <w:tabs>
          <w:tab w:val="left" w:pos="1802"/>
        </w:tabs>
        <w:autoSpaceDE w:val="0"/>
        <w:autoSpaceDN w:val="0"/>
        <w:spacing w:before="82"/>
        <w:ind w:left="905" w:right="708" w:firstLine="56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информирование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общественность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относи-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тельно целей ДО, общих для всего образовательного пространства РФ, о мерах господдержки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семьям, имеющим детей дошкольного возраста, а также об образовательной программе, реа-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лизуемой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ДОО;</w:t>
      </w:r>
    </w:p>
    <w:p w:rsidR="005C50DC">
      <w:pPr>
        <w:widowControl w:val="0"/>
        <w:numPr>
          <w:ilvl w:val="0"/>
          <w:numId w:val="42"/>
        </w:numPr>
        <w:tabs>
          <w:tab w:val="left" w:pos="1716"/>
        </w:tabs>
        <w:autoSpaceDE w:val="0"/>
        <w:autoSpaceDN w:val="0"/>
        <w:spacing w:before="6" w:line="232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просвещение родителей, повышение их правовой, психолого-педагогической компе-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тентности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 вопросах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 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0"/>
          <w:numId w:val="42"/>
        </w:numPr>
        <w:tabs>
          <w:tab w:val="left" w:pos="1725"/>
        </w:tabs>
        <w:autoSpaceDE w:val="0"/>
        <w:autoSpaceDN w:val="0"/>
        <w:spacing w:before="16" w:line="232" w:lineRule="auto"/>
        <w:ind w:left="905" w:right="736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способствование развитию ответственного и осознанного родительства как базовой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основы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благополучия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семьи;</w:t>
      </w:r>
    </w:p>
    <w:p w:rsidR="005C50DC">
      <w:pPr>
        <w:widowControl w:val="0"/>
        <w:numPr>
          <w:ilvl w:val="0"/>
          <w:numId w:val="42"/>
        </w:numPr>
        <w:tabs>
          <w:tab w:val="left" w:pos="1701"/>
        </w:tabs>
        <w:autoSpaceDE w:val="0"/>
        <w:autoSpaceDN w:val="0"/>
        <w:spacing w:before="4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построение взаимодействия в форме сотрудничества и установления партнѐрских от-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ношений с родителями (законными представителями) детей младенческого,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раннего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до-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решения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задач;</w:t>
      </w:r>
    </w:p>
    <w:p w:rsidR="005C50DC">
      <w:pPr>
        <w:widowControl w:val="0"/>
        <w:numPr>
          <w:ilvl w:val="0"/>
          <w:numId w:val="42"/>
        </w:numPr>
        <w:tabs>
          <w:tab w:val="left" w:pos="1677"/>
        </w:tabs>
        <w:autoSpaceDE w:val="0"/>
        <w:autoSpaceDN w:val="0"/>
        <w:spacing w:before="2" w:line="242" w:lineRule="auto"/>
        <w:ind w:left="1418" w:right="1101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вовлечение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Построение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взаимодействия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должно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при-</w:t>
      </w:r>
    </w:p>
    <w:p w:rsidR="005C50DC">
      <w:pPr>
        <w:widowControl w:val="0"/>
        <w:autoSpaceDE w:val="0"/>
        <w:autoSpaceDN w:val="0"/>
        <w:spacing w:line="273" w:lineRule="exact"/>
        <w:ind w:left="905"/>
        <w:jc w:val="both"/>
        <w:rPr>
          <w:b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держиваться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следующих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принципов</w:t>
      </w:r>
      <w:r>
        <w:rPr>
          <w:b/>
          <w:spacing w:val="-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(ФОП</w:t>
      </w:r>
      <w:r>
        <w:rPr>
          <w:b/>
          <w:spacing w:val="-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</w:t>
      </w:r>
      <w:r>
        <w:rPr>
          <w:b/>
          <w:spacing w:val="-5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п.26.4):</w:t>
      </w:r>
    </w:p>
    <w:p w:rsidR="005C50DC">
      <w:pPr>
        <w:widowControl w:val="0"/>
        <w:numPr>
          <w:ilvl w:val="0"/>
          <w:numId w:val="43"/>
        </w:numPr>
        <w:tabs>
          <w:tab w:val="left" w:pos="1701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приоритет семьи в воспитании, обучении и развитии ребенка: в соответствии с Зако-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ном об образовании у родителей (законных представителей) обучающихся не только есть пре-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имущественное право на обучение и воспитание детей, но именно они обязаны заложить ос-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новы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физического,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нравственного 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интеллектуального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личности ребенка;</w:t>
      </w:r>
    </w:p>
    <w:p w:rsidR="005C50DC">
      <w:pPr>
        <w:widowControl w:val="0"/>
        <w:numPr>
          <w:ilvl w:val="0"/>
          <w:numId w:val="43"/>
        </w:numPr>
        <w:tabs>
          <w:tab w:val="left" w:pos="1682"/>
        </w:tabs>
        <w:autoSpaceDE w:val="0"/>
        <w:autoSpaceDN w:val="0"/>
        <w:spacing w:line="242" w:lineRule="auto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открытость: для родителей (законных представителей) должна быть доступна актуаль-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ная</w:t>
      </w:r>
      <w:r>
        <w:rPr>
          <w:spacing w:val="3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информация</w:t>
      </w:r>
      <w:r>
        <w:rPr>
          <w:spacing w:val="3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</w:t>
      </w:r>
      <w:r>
        <w:rPr>
          <w:spacing w:val="3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особенностях</w:t>
      </w:r>
      <w:r>
        <w:rPr>
          <w:spacing w:val="2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пребывания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группе;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каждому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3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(за-</w:t>
      </w:r>
    </w:p>
    <w:p w:rsidR="005C50DC">
      <w:pPr>
        <w:widowControl w:val="0"/>
        <w:autoSpaceDE w:val="0"/>
        <w:autoSpaceDN w:val="0"/>
        <w:spacing w:line="242" w:lineRule="auto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68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конных представителей) должен быть предоставлен свободный доступ в ДОО; между педаго-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гическими работниками и родителями необходим обмен информацией об особенностях разви-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семье;</w:t>
      </w:r>
    </w:p>
    <w:p w:rsidR="005C50DC">
      <w:pPr>
        <w:widowControl w:val="0"/>
        <w:numPr>
          <w:ilvl w:val="0"/>
          <w:numId w:val="43"/>
        </w:numPr>
        <w:tabs>
          <w:tab w:val="left" w:pos="1692"/>
        </w:tabs>
        <w:autoSpaceDE w:val="0"/>
        <w:autoSpaceDN w:val="0"/>
        <w:ind w:left="905" w:right="72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взаимное доверие, уважение и доброжелательность во взаимоотношениях педагогов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родителей: при взаимодействии педагогу необходимо придерживаться этики и культурных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 общения, проявлять позитивный настрой на общение и сотрудничество с 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 представителями); важно этично и разумно использовать полученную информа-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цию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как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стороны педагогов,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</w:t>
      </w:r>
      <w:r>
        <w:rPr>
          <w:spacing w:val="5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стороны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интересах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0"/>
          <w:numId w:val="43"/>
        </w:numPr>
        <w:tabs>
          <w:tab w:val="left" w:pos="1735"/>
        </w:tabs>
        <w:autoSpaceDE w:val="0"/>
        <w:autoSpaceDN w:val="0"/>
        <w:ind w:left="905" w:right="71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индивидуально-дифференцированный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подход к каждой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семье: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 взаимодействии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 учитывать особенности семейного воспитания, потребности родителей в отноше-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нии образования ребенка, отношение к педагогу и ДОО, проводимым мероприятиям; возмож-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ности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включения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совместное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решение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задач;</w:t>
      </w:r>
    </w:p>
    <w:p w:rsidR="005C50DC">
      <w:pPr>
        <w:widowControl w:val="0"/>
        <w:numPr>
          <w:ilvl w:val="0"/>
          <w:numId w:val="43"/>
        </w:numPr>
        <w:tabs>
          <w:tab w:val="left" w:pos="1692"/>
        </w:tabs>
        <w:autoSpaceDE w:val="0"/>
        <w:autoSpaceDN w:val="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возрастосообразность: при планировании и осуществлении взаимодействия необходи-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 учитывать особенности и характер отношений ребенка с родителями, прежде всего, с ма-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терью (преимущественно для детей раннего возраста), обусловленные возрастными особенно-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стями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before="1"/>
        <w:ind w:left="905" w:right="708" w:firstLine="512"/>
        <w:jc w:val="both"/>
        <w:rPr>
          <w:rFonts w:eastAsia="Calibri"/>
          <w:b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Деятельность педагогического коллектива ДОО по построению взаимодействия с роди-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телями (законными представителями) обучающихся осуществляется по нескольким </w:t>
      </w:r>
      <w:r>
        <w:rPr>
          <w:rFonts w:eastAsia="Calibri"/>
          <w:b/>
          <w:sz w:val="20"/>
          <w:szCs w:val="20"/>
          <w:lang w:val="x-none" w:eastAsia="en-US" w:bidi="ar-SA"/>
        </w:rPr>
        <w:t>направ-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лениям</w:t>
      </w:r>
      <w:r>
        <w:rPr>
          <w:rFonts w:eastAsia="Calibri"/>
          <w:b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(ФОП</w:t>
      </w:r>
      <w:r>
        <w:rPr>
          <w:rFonts w:eastAsia="Calibri"/>
          <w:b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ДО</w:t>
      </w:r>
      <w:r>
        <w:rPr>
          <w:rFonts w:eastAsia="Calibri"/>
          <w:b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26.5):</w:t>
      </w:r>
    </w:p>
    <w:p w:rsidR="005C50DC">
      <w:pPr>
        <w:widowControl w:val="0"/>
        <w:numPr>
          <w:ilvl w:val="0"/>
          <w:numId w:val="44"/>
        </w:numPr>
        <w:tabs>
          <w:tab w:val="left" w:pos="1682"/>
        </w:tabs>
        <w:autoSpaceDE w:val="0"/>
        <w:autoSpaceDN w:val="0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диагностико-аналитическое направление включает получение и анализ данных о семье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каждого обучающегося, ее запросах в отношении охраны здоровья и развития ребенка; об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уровне психолого-педагогической компетентности родителей; а также планирование работы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семьей с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учетом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результатов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проведенного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анализа;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согласование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воспитательных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задач;</w:t>
      </w:r>
    </w:p>
    <w:p w:rsidR="005C50DC">
      <w:pPr>
        <w:widowControl w:val="0"/>
        <w:numPr>
          <w:ilvl w:val="0"/>
          <w:numId w:val="44"/>
        </w:numPr>
        <w:tabs>
          <w:tab w:val="left" w:pos="1697"/>
        </w:tabs>
        <w:autoSpaceDE w:val="0"/>
        <w:autoSpaceDN w:val="0"/>
        <w:ind w:left="905" w:right="721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просветительское направление предполагает просвещение родителей (законных пред-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ставителей) по вопросам особенностей психофизиологического и психического развития де-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тей младенческого, раннего и дошкольного возрастов; выбора эффективных методов обучения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воспитания детей определенного возраста; ознакомление с актуальной информацией о госу-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дарственной политике в области ДО, включая информирование о мерах господдержки семьям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 детьми дошкольного возраста; информирование об особенностях реализуемой в ДОО обра-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зовательной программы; условиях пребывания ребенка в группе ДОО; содержании и методах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детьми;</w:t>
      </w:r>
    </w:p>
    <w:p w:rsidR="005C50DC">
      <w:pPr>
        <w:widowControl w:val="0"/>
        <w:numPr>
          <w:ilvl w:val="0"/>
          <w:numId w:val="44"/>
        </w:numPr>
        <w:tabs>
          <w:tab w:val="left" w:pos="1686"/>
        </w:tabs>
        <w:autoSpaceDE w:val="0"/>
        <w:autoSpaceDN w:val="0"/>
        <w:spacing w:before="82" w:line="237" w:lineRule="auto"/>
        <w:ind w:left="904" w:right="715" w:firstLine="0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консультационное направление объединяет в себе консультирование родителей по во-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просам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 ребенком,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преодоления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возникающих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проблем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обучения детей, в том числе с ООП в условиях семьи; особенностей поведения и взаимодей- ствия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ребенка со сверстниками и педагогом; возникающих проблемных ситуациях; способам воспитания и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построения продуктивного взаимодействия с детьми младенческого, раннего и дошкольного возрастов;</w:t>
      </w:r>
      <w:r>
        <w:rPr>
          <w:spacing w:val="-52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способам</w:t>
      </w:r>
      <w:r>
        <w:rPr>
          <w:spacing w:val="-3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организации</w:t>
      </w:r>
      <w:r>
        <w:rPr>
          <w:spacing w:val="-5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и</w:t>
      </w:r>
      <w:r>
        <w:rPr>
          <w:spacing w:val="3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участия</w:t>
      </w:r>
      <w:r>
        <w:rPr>
          <w:spacing w:val="-7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в</w:t>
      </w:r>
      <w:r>
        <w:rPr>
          <w:spacing w:val="-5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детских</w:t>
      </w:r>
      <w:r>
        <w:rPr>
          <w:spacing w:val="-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деятельностях,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образова-</w:t>
      </w:r>
      <w:r>
        <w:rPr>
          <w:spacing w:val="-4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тельном</w:t>
      </w:r>
      <w:r>
        <w:rPr>
          <w:spacing w:val="-2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процессе</w:t>
      </w:r>
      <w:r>
        <w:rPr>
          <w:spacing w:val="-7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и</w:t>
      </w:r>
      <w:r>
        <w:rPr>
          <w:spacing w:val="-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другому.</w:t>
      </w:r>
    </w:p>
    <w:p w:rsidR="005C50DC">
      <w:pPr>
        <w:widowControl w:val="0"/>
        <w:autoSpaceDE w:val="0"/>
        <w:autoSpaceDN w:val="0"/>
        <w:ind w:left="904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Совместная образовательная деятельность педагогов и родителей (законных представи-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телей) обучающихся предполагает сотрудничество в реализации некоторых образовательных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задач, вопросах организации РППС и образовательных мероприятий; поддержку образова-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тельных инициатив родителей (законных представителей) детей раннего и дошкольного воз-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растов;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разработку</w:t>
      </w:r>
      <w:r>
        <w:rPr>
          <w:rFonts w:eastAsia="Calibri"/>
          <w:spacing w:val="-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реализацию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проектов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семьѐй.</w:t>
      </w:r>
    </w:p>
    <w:p w:rsidR="005C50DC">
      <w:pPr>
        <w:widowControl w:val="0"/>
        <w:autoSpaceDE w:val="0"/>
        <w:autoSpaceDN w:val="0"/>
        <w:ind w:left="904" w:right="726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Особое внимание в просветительской деятельности ДОО должно уделяться повышению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уровня компетентности родителей (законных представителей) в вопросах здоровьесбережения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</w:p>
    <w:p w:rsidR="005C50DC">
      <w:pPr>
        <w:widowControl w:val="0"/>
        <w:autoSpaceDE w:val="0"/>
        <w:autoSpaceDN w:val="0"/>
        <w:spacing w:line="242" w:lineRule="auto"/>
        <w:ind w:left="904" w:right="732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Реализация данной темы может быть реализовано в процессе следующих направления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просветительской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деятельности:</w:t>
      </w:r>
    </w:p>
    <w:p w:rsidR="005C50DC">
      <w:pPr>
        <w:widowControl w:val="0"/>
        <w:numPr>
          <w:ilvl w:val="1"/>
          <w:numId w:val="44"/>
        </w:numPr>
        <w:tabs>
          <w:tab w:val="left" w:pos="1701"/>
        </w:tabs>
        <w:autoSpaceDE w:val="0"/>
        <w:autoSpaceDN w:val="0"/>
        <w:ind w:left="905" w:right="721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информирование о факторах, положительно влияющих на физическое и психическое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здоровье ребенка (рациональная организация режима дня ребенка, правильное питание в се-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мье,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закаливание,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двигательной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благоприятный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психологический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микроклимат в семье и спокойное общение с ребенком и другое), о действии негативных фак-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торов (переохлаждение, перегревание, перекармливание и другое), наносящих непоправимый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вред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здоровью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ребенка;</w:t>
      </w:r>
    </w:p>
    <w:p w:rsidR="005C50DC">
      <w:pPr>
        <w:widowControl w:val="0"/>
        <w:numPr>
          <w:ilvl w:val="1"/>
          <w:numId w:val="44"/>
        </w:numPr>
        <w:tabs>
          <w:tab w:val="left" w:pos="1716"/>
        </w:tabs>
        <w:autoSpaceDE w:val="0"/>
        <w:autoSpaceDN w:val="0"/>
        <w:spacing w:line="274" w:lineRule="exact"/>
        <w:ind w:left="1715" w:hanging="29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своевременное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информирование</w:t>
      </w:r>
      <w:r>
        <w:rPr>
          <w:spacing w:val="3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важности</w:t>
      </w:r>
      <w:r>
        <w:rPr>
          <w:spacing w:val="3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вакцинирования</w:t>
      </w:r>
      <w:r>
        <w:rPr>
          <w:spacing w:val="3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3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3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реко-</w:t>
      </w:r>
    </w:p>
    <w:p w:rsidR="005C50DC">
      <w:pPr>
        <w:widowControl w:val="0"/>
        <w:autoSpaceDE w:val="0"/>
        <w:autoSpaceDN w:val="0"/>
        <w:spacing w:line="274" w:lineRule="exact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5" w:right="7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мендациями Национального календаря профилактических прививок и по эпидемическим 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казаниям;</w:t>
      </w:r>
    </w:p>
    <w:p w:rsidR="005C50DC">
      <w:pPr>
        <w:widowControl w:val="0"/>
        <w:numPr>
          <w:ilvl w:val="1"/>
          <w:numId w:val="44"/>
        </w:numPr>
        <w:tabs>
          <w:tab w:val="left" w:pos="1701"/>
        </w:tabs>
        <w:autoSpaceDE w:val="0"/>
        <w:autoSpaceDN w:val="0"/>
        <w:spacing w:before="3"/>
        <w:ind w:left="905" w:right="72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информирование родителей об актуальных задачах физического воспитания детей 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разных возрастных этапах их развития, а также о возможностях ДОО и семьи в решении дан-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ных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задач;</w:t>
      </w:r>
    </w:p>
    <w:p w:rsidR="005C50DC">
      <w:pPr>
        <w:widowControl w:val="0"/>
        <w:numPr>
          <w:ilvl w:val="1"/>
          <w:numId w:val="44"/>
        </w:numPr>
        <w:tabs>
          <w:tab w:val="left" w:pos="1677"/>
        </w:tabs>
        <w:autoSpaceDE w:val="0"/>
        <w:autoSpaceDN w:val="0"/>
        <w:spacing w:before="2" w:line="272" w:lineRule="exact"/>
        <w:ind w:left="1676" w:hanging="26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знакомство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родителей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</w:t>
      </w:r>
      <w:r>
        <w:rPr>
          <w:spacing w:val="-2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оздоровительными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мероприятиями,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проводимыми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ДОО;</w:t>
      </w:r>
    </w:p>
    <w:p w:rsidR="005C50DC">
      <w:pPr>
        <w:widowControl w:val="0"/>
        <w:numPr>
          <w:ilvl w:val="1"/>
          <w:numId w:val="44"/>
        </w:numPr>
        <w:tabs>
          <w:tab w:val="left" w:pos="1677"/>
        </w:tabs>
        <w:autoSpaceDE w:val="0"/>
        <w:autoSpaceDN w:val="0"/>
        <w:ind w:left="905" w:right="735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информирование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негативном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влиянии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систематического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бесконтрольного использования IT-технологий (нарушение сна, возбудимость, изменения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качества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памяти,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внимания,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мышления;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проблемы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социализации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общения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другое).</w:t>
      </w:r>
    </w:p>
    <w:p w:rsidR="005C50DC">
      <w:pPr>
        <w:widowControl w:val="0"/>
        <w:autoSpaceDE w:val="0"/>
        <w:autoSpaceDN w:val="0"/>
        <w:ind w:left="905" w:right="71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Эффективность просветительской работы по вопросам здоровьесбережения детей 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 повышена за счет привлечения к тематическим встречам профильных специалистов (ме-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диков,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нейропсихологов,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физиологов,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IT-специалистов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других).</w:t>
      </w:r>
    </w:p>
    <w:p w:rsidR="005C50DC">
      <w:pPr>
        <w:widowControl w:val="0"/>
        <w:autoSpaceDE w:val="0"/>
        <w:autoSpaceDN w:val="0"/>
        <w:spacing w:before="19" w:line="261" w:lineRule="auto"/>
        <w:ind w:left="1418" w:right="164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Работа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родителями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организуется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в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нескольких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(Письмо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министерства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профессионального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Ростовской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04.06.2015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№МО-16-09-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01/587ТУ):</w:t>
      </w:r>
    </w:p>
    <w:p w:rsidR="005C50DC">
      <w:pPr>
        <w:widowControl w:val="0"/>
        <w:numPr>
          <w:ilvl w:val="0"/>
          <w:numId w:val="45"/>
        </w:numPr>
        <w:tabs>
          <w:tab w:val="left" w:pos="1625"/>
        </w:tabs>
        <w:autoSpaceDE w:val="0"/>
        <w:autoSpaceDN w:val="0"/>
        <w:spacing w:line="230" w:lineRule="auto"/>
        <w:ind w:left="1624" w:right="1817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 психолого-педагогической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повышения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компетентности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 (законных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</w:p>
    <w:p w:rsidR="005C50DC">
      <w:pPr>
        <w:widowControl w:val="0"/>
        <w:autoSpaceDE w:val="0"/>
        <w:autoSpaceDN w:val="0"/>
        <w:ind w:left="162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образования,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охраны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укрепления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здоровья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</w:p>
    <w:p w:rsidR="005C50DC">
      <w:pPr>
        <w:widowControl w:val="0"/>
        <w:numPr>
          <w:ilvl w:val="0"/>
          <w:numId w:val="45"/>
        </w:numPr>
        <w:tabs>
          <w:tab w:val="left" w:pos="1625"/>
        </w:tabs>
        <w:autoSpaceDE w:val="0"/>
        <w:autoSpaceDN w:val="0"/>
        <w:ind w:left="1624" w:right="842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оказание помощи родителям (законным представителям) в воспитании детей, охране 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укреплении их физического и психического здоровья, в развитии индивидуальных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способностей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коррекции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нарушений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развития;</w:t>
      </w:r>
    </w:p>
    <w:p w:rsidR="005C50DC">
      <w:pPr>
        <w:widowControl w:val="0"/>
        <w:numPr>
          <w:ilvl w:val="0"/>
          <w:numId w:val="45"/>
        </w:numPr>
        <w:tabs>
          <w:tab w:val="left" w:pos="1625"/>
        </w:tabs>
        <w:autoSpaceDE w:val="0"/>
        <w:autoSpaceDN w:val="0"/>
        <w:spacing w:line="237" w:lineRule="auto"/>
        <w:ind w:left="1624" w:right="769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45"/>
        </w:numPr>
        <w:tabs>
          <w:tab w:val="left" w:pos="1625"/>
        </w:tabs>
        <w:autoSpaceDE w:val="0"/>
        <w:autoSpaceDN w:val="0"/>
        <w:ind w:left="1624" w:right="860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взаимодействие с родителями (законными представителями) по вопросам образования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ребенка, непосредственного вовлечения их в образовательную деятельность, в 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 посредством создания образовательных проектов совместно с семьей на 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выявления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потребностей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поддержки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инициатив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семьи;</w:t>
      </w:r>
    </w:p>
    <w:p w:rsidR="005C50DC">
      <w:pPr>
        <w:widowControl w:val="0"/>
        <w:numPr>
          <w:ilvl w:val="0"/>
          <w:numId w:val="45"/>
        </w:numPr>
        <w:tabs>
          <w:tab w:val="left" w:pos="1625"/>
        </w:tabs>
        <w:autoSpaceDE w:val="0"/>
        <w:autoSpaceDN w:val="0"/>
        <w:spacing w:before="1" w:line="232" w:lineRule="auto"/>
        <w:ind w:left="1624" w:right="1024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 возможностей для обсуждения с родителями (законными представителями)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вопросов,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связанных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реализацией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Программы.</w:t>
      </w:r>
    </w:p>
    <w:p w:rsidR="005C50DC">
      <w:pPr>
        <w:widowControl w:val="0"/>
        <w:autoSpaceDE w:val="0"/>
        <w:autoSpaceDN w:val="0"/>
        <w:spacing w:before="10"/>
        <w:ind w:left="905" w:right="722" w:firstLine="512"/>
        <w:jc w:val="both"/>
        <w:rPr>
          <w:b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 xml:space="preserve">Направления деятельности педагога реализуются в разных </w:t>
      </w:r>
      <w:r>
        <w:rPr>
          <w:b/>
          <w:szCs w:val="22"/>
          <w:lang w:val="ru-RU" w:eastAsia="en-US" w:bidi="ar-SA"/>
        </w:rPr>
        <w:t>формах (групповых и/или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 xml:space="preserve">индивидуальных) </w:t>
      </w:r>
      <w:r>
        <w:rPr>
          <w:szCs w:val="22"/>
          <w:lang w:val="ru-RU" w:eastAsia="en-US" w:bidi="ar-SA"/>
        </w:rPr>
        <w:t>посредством различных методов, приемов и способов взаимодействия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(ФОП</w:t>
      </w:r>
      <w:r>
        <w:rPr>
          <w:b/>
          <w:spacing w:val="-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 26.8):</w:t>
      </w:r>
    </w:p>
    <w:p w:rsidR="005C50DC">
      <w:pPr>
        <w:widowControl w:val="0"/>
        <w:numPr>
          <w:ilvl w:val="1"/>
          <w:numId w:val="45"/>
        </w:numPr>
        <w:tabs>
          <w:tab w:val="left" w:pos="1711"/>
        </w:tabs>
        <w:autoSpaceDE w:val="0"/>
        <w:autoSpaceDN w:val="0"/>
        <w:spacing w:before="88"/>
        <w:ind w:left="905" w:right="724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диагностико-аналитическое направление реализуется через опросы, социологические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срезы, индивидуальные блокноты, «почтовый ящик», педагогические беседы с 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 представителями); дни (недели) открытых дверей, открытые просмотры занятий 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далее;</w:t>
      </w:r>
    </w:p>
    <w:p w:rsidR="005C50DC">
      <w:pPr>
        <w:widowControl w:val="0"/>
        <w:numPr>
          <w:ilvl w:val="1"/>
          <w:numId w:val="45"/>
        </w:numPr>
        <w:tabs>
          <w:tab w:val="left" w:pos="1692"/>
        </w:tabs>
        <w:autoSpaceDE w:val="0"/>
        <w:autoSpaceDN w:val="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просветительское и консультационные направления реализуются через групповые ро-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дительские собрания, конференции, круглые столы, семинары-практикумы, тренинги и роле-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вые игры, консультации, педагогические гостиные, родительские клубы и др.; информацион-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ные проспекты, стенды, ширмы, папки-передвижки для родителей; журналы и газеты, издава-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емые ДОО для родителей, педагогические библиотеки для родителей; сайты ДОО и социаль-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ные группы в сети Интернет; медиарепортажи и интервью; фотографии, выставки детских ра-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бот, совместных работ родителей и детей. Включают также и досуговую форму – совместные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праздники и вечера, семейные спортивные и тематические мероприятия, тематические досуги,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знакомство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семейными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традициями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другое.</w:t>
      </w:r>
    </w:p>
    <w:p w:rsidR="005C50DC">
      <w:pPr>
        <w:widowControl w:val="0"/>
        <w:autoSpaceDE w:val="0"/>
        <w:autoSpaceDN w:val="0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Для вовлечения родителей (законных представителей) в образовательную 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целесообразно использовать специально разработанные/подобранные дидактические материа-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лы для организации совместной деятельности родителей с детьми в семейных условиях в со-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ответствии с образовательными задачами, реализуемыми в ДОО. Эти материалы должны со-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провождаться подробными инструкциями по их использованию и рекомендациями по постро-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ению взаимодействия с ребенком (с учетом возрастных особенностей). Кроме того, необходи-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 активно использовать воспитательный потенциал семьи для решения образовательных за-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дач,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привлекая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участию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тиях,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воспитательных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задач.</w:t>
      </w:r>
    </w:p>
    <w:p w:rsidR="005C50DC">
      <w:pPr>
        <w:widowControl w:val="0"/>
        <w:autoSpaceDE w:val="0"/>
        <w:autoSpaceDN w:val="0"/>
        <w:spacing w:before="2"/>
        <w:ind w:left="905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Незаменимой формой установления доверительного делового контакта между семьей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 является диалог педагога и родителей (законных представителей).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 анализировать поведение или проблемы ребенка, выяснять причины проблем и ис-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кать подходящие возможности, ресурсы семьи и пути их решения. В диалоге проходит про-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свещение родителей (законных представителей), их консультирование по вопросам выбора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оптимального образовательного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маршрута для конкретного ребенка, а также согласование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совместных действий, которые могут быть предприняты со стороны ДОО и семьи для разре-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шения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трудностей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освоении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программы.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Педагоги самостоятельно выбирают педагогически обоснованные методы, приемы и спо-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 взаимодействия с семьями обучающихся, в зависимости от стоящих перед ними задач.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Сочетание традиционных и инновационных технологий сотрудничества позволит педагогиче-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ским работникам ДОО устанавливать доверительные и партнерские отношения с родителями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(законными представителями), эффективно осуществлять просветительскую деятельность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достигать основные цели взаимодействия ДОО с родителями (законными представителями)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возраста.</w:t>
      </w:r>
    </w:p>
    <w:p w:rsidR="005C50DC">
      <w:pPr>
        <w:widowControl w:val="0"/>
        <w:autoSpaceDE w:val="0"/>
        <w:autoSpaceDN w:val="0"/>
        <w:spacing w:before="10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numPr>
          <w:ilvl w:val="2"/>
          <w:numId w:val="9"/>
        </w:numPr>
        <w:tabs>
          <w:tab w:val="left" w:pos="2138"/>
        </w:tabs>
        <w:autoSpaceDE w:val="0"/>
        <w:autoSpaceDN w:val="0"/>
        <w:spacing w:line="240" w:lineRule="auto"/>
        <w:ind w:left="2137" w:right="706" w:hanging="720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Описание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вариативных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форм,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способов,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методов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средств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реализации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Программы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учетом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возрастных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индивидуальных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особенностей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воспитанников,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специфики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их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об-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разовательных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потребностей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интересов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Формы, способы, методы и средства </w:t>
      </w:r>
      <w:r>
        <w:rPr>
          <w:rFonts w:eastAsia="Calibri"/>
          <w:sz w:val="20"/>
          <w:szCs w:val="20"/>
          <w:lang w:val="x-none" w:eastAsia="en-US" w:bidi="ar-SA"/>
        </w:rPr>
        <w:t>реализации Программы педагог определяет само-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стоятельно в соответствии с задачами воспитания и обучения, возрастными и индивидуаль-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ными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спецификой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интересов.</w:t>
      </w:r>
    </w:p>
    <w:p w:rsidR="005C50DC">
      <w:pPr>
        <w:widowControl w:val="0"/>
        <w:autoSpaceDE w:val="0"/>
        <w:autoSpaceDN w:val="0"/>
        <w:ind w:left="904" w:right="69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Согласно ФГОС ДО педагог может использовать различные </w:t>
      </w:r>
      <w:r>
        <w:rPr>
          <w:rFonts w:eastAsia="Calibri"/>
          <w:b/>
          <w:sz w:val="20"/>
          <w:szCs w:val="20"/>
          <w:lang w:val="x-none" w:eastAsia="en-US" w:bidi="ar-SA"/>
        </w:rPr>
        <w:t xml:space="preserve">формы </w:t>
      </w:r>
      <w:r>
        <w:rPr>
          <w:rFonts w:eastAsia="Calibri"/>
          <w:sz w:val="20"/>
          <w:szCs w:val="20"/>
          <w:lang w:val="x-none" w:eastAsia="en-US" w:bidi="ar-SA"/>
        </w:rPr>
        <w:t>для реализации Про-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граммы в соответствии с видом детской деятельности и возрастными особенностями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(ФОП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ДО</w:t>
      </w:r>
      <w:r>
        <w:rPr>
          <w:rFonts w:eastAsia="Calibri"/>
          <w:b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п.23.5)</w:t>
      </w:r>
      <w:r>
        <w:rPr>
          <w:rFonts w:eastAsia="Calibri"/>
          <w:sz w:val="20"/>
          <w:szCs w:val="20"/>
          <w:lang w:val="x-none" w:eastAsia="en-US" w:bidi="ar-SA"/>
        </w:rPr>
        <w:t>:</w:t>
      </w:r>
    </w:p>
    <w:p w:rsidR="005C50DC">
      <w:pPr>
        <w:widowControl w:val="0"/>
        <w:autoSpaceDE w:val="0"/>
        <w:autoSpaceDN w:val="0"/>
        <w:spacing w:line="270" w:lineRule="exact"/>
        <w:ind w:left="147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u w:val="single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u w:val="single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u w:val="single"/>
          <w:lang w:val="x-none" w:eastAsia="en-US" w:bidi="ar-SA"/>
        </w:rPr>
        <w:t>дошкольном</w:t>
      </w:r>
      <w:r>
        <w:rPr>
          <w:rFonts w:eastAsia="Calibri"/>
          <w:spacing w:val="2"/>
          <w:sz w:val="20"/>
          <w:szCs w:val="20"/>
          <w:u w:val="single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u w:val="single"/>
          <w:lang w:val="x-none" w:eastAsia="en-US" w:bidi="ar-SA"/>
        </w:rPr>
        <w:t>возрасте</w:t>
      </w:r>
      <w:r>
        <w:rPr>
          <w:rFonts w:eastAsia="Calibri"/>
          <w:spacing w:val="-4"/>
          <w:sz w:val="20"/>
          <w:szCs w:val="20"/>
          <w:u w:val="single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u w:val="single"/>
          <w:lang w:val="x-none" w:eastAsia="en-US" w:bidi="ar-SA"/>
        </w:rPr>
        <w:t>(3</w:t>
      </w:r>
      <w:r>
        <w:rPr>
          <w:rFonts w:eastAsia="Calibri"/>
          <w:spacing w:val="-12"/>
          <w:sz w:val="20"/>
          <w:szCs w:val="20"/>
          <w:u w:val="single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u w:val="single"/>
          <w:lang w:val="x-none" w:eastAsia="en-US" w:bidi="ar-SA"/>
        </w:rPr>
        <w:t>года</w:t>
      </w:r>
      <w:r>
        <w:rPr>
          <w:rFonts w:eastAsia="Calibri"/>
          <w:spacing w:val="-6"/>
          <w:sz w:val="20"/>
          <w:szCs w:val="20"/>
          <w:u w:val="single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u w:val="single"/>
          <w:lang w:val="x-none" w:eastAsia="en-US" w:bidi="ar-SA"/>
        </w:rPr>
        <w:t>-</w:t>
      </w:r>
      <w:r>
        <w:rPr>
          <w:rFonts w:eastAsia="Calibri"/>
          <w:spacing w:val="-1"/>
          <w:sz w:val="20"/>
          <w:szCs w:val="20"/>
          <w:u w:val="single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u w:val="single"/>
          <w:lang w:val="x-none" w:eastAsia="en-US" w:bidi="ar-SA"/>
        </w:rPr>
        <w:t>8</w:t>
      </w:r>
      <w:r>
        <w:rPr>
          <w:rFonts w:eastAsia="Calibri"/>
          <w:spacing w:val="-8"/>
          <w:sz w:val="20"/>
          <w:szCs w:val="20"/>
          <w:u w:val="single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u w:val="single"/>
          <w:lang w:val="x-none" w:eastAsia="en-US" w:bidi="ar-SA"/>
        </w:rPr>
        <w:t>лет):</w:t>
      </w:r>
    </w:p>
    <w:p w:rsidR="005C50DC">
      <w:pPr>
        <w:widowControl w:val="0"/>
        <w:autoSpaceDE w:val="0"/>
        <w:autoSpaceDN w:val="0"/>
        <w:spacing w:line="237" w:lineRule="auto"/>
        <w:ind w:left="905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игровая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 (сюжетно-ролевая,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театрализованная, режиссерская,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строительно-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конструктивная,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дидактическая,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подвижная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другие);</w:t>
      </w:r>
    </w:p>
    <w:p w:rsidR="005C50DC">
      <w:pPr>
        <w:widowControl w:val="0"/>
        <w:autoSpaceDE w:val="0"/>
        <w:autoSpaceDN w:val="0"/>
        <w:spacing w:before="6" w:line="232" w:lineRule="auto"/>
        <w:ind w:left="904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общение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(ситуативно-деловое,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внеситуативно-познавательное,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внеситуатив-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но-личностное)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(ситуативно-деловое,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внеситуативно-деловое);</w:t>
      </w:r>
    </w:p>
    <w:p w:rsidR="005C50DC">
      <w:pPr>
        <w:widowControl w:val="0"/>
        <w:autoSpaceDE w:val="0"/>
        <w:autoSpaceDN w:val="0"/>
        <w:spacing w:before="89" w:line="237" w:lineRule="auto"/>
        <w:ind w:left="904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речевая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(слушание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активная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диалогическая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монологическая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речь);</w:t>
      </w:r>
    </w:p>
    <w:p w:rsidR="005C50DC">
      <w:pPr>
        <w:widowControl w:val="0"/>
        <w:autoSpaceDE w:val="0"/>
        <w:autoSpaceDN w:val="0"/>
        <w:spacing w:before="2" w:line="275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познавательно-исследовательская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экспериментирование;</w:t>
      </w:r>
    </w:p>
    <w:p w:rsidR="005C50DC">
      <w:pPr>
        <w:widowControl w:val="0"/>
        <w:autoSpaceDE w:val="0"/>
        <w:autoSpaceDN w:val="0"/>
        <w:spacing w:before="6" w:line="232" w:lineRule="auto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изобразительная деятельность (рисование, лепка, аппликация) и конструирование из раз-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образцу,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замыслу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ребенка;</w:t>
      </w:r>
    </w:p>
    <w:p w:rsidR="005C50DC">
      <w:pPr>
        <w:widowControl w:val="0"/>
        <w:autoSpaceDE w:val="0"/>
        <w:autoSpaceDN w:val="0"/>
        <w:spacing w:before="16" w:line="232" w:lineRule="auto"/>
        <w:ind w:left="904" w:right="71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двигательная деятельность (основные виды движений, общеразвивающие и спортивные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упражнения,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элементы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другие);</w:t>
      </w:r>
    </w:p>
    <w:p w:rsidR="005C50DC">
      <w:pPr>
        <w:widowControl w:val="0"/>
        <w:autoSpaceDE w:val="0"/>
        <w:autoSpaceDN w:val="0"/>
        <w:spacing w:before="16" w:line="232" w:lineRule="auto"/>
        <w:ind w:left="904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элементарная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(самообслуживание,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хозяйственно-бытовой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ручной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труд);</w:t>
      </w:r>
    </w:p>
    <w:p w:rsidR="005C50DC">
      <w:pPr>
        <w:widowControl w:val="0"/>
        <w:autoSpaceDE w:val="0"/>
        <w:autoSpaceDN w:val="0"/>
        <w:spacing w:before="16" w:line="232" w:lineRule="auto"/>
        <w:ind w:left="904" w:right="72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музыкальная деятельность (слушание и понимание музыкальных произведений, пение,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музыкально-ритмические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инструментах).</w:t>
      </w:r>
    </w:p>
    <w:p w:rsidR="005C50DC">
      <w:pPr>
        <w:widowControl w:val="0"/>
        <w:autoSpaceDE w:val="0"/>
        <w:autoSpaceDN w:val="0"/>
        <w:spacing w:before="2" w:line="237" w:lineRule="auto"/>
        <w:ind w:left="904" w:right="699" w:firstLine="513"/>
        <w:jc w:val="both"/>
        <w:rPr>
          <w:rFonts w:eastAsia="Calibri"/>
          <w:b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Для достижения задач воспитания в ходе реализации Программы педагог может исполь-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зовать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методы</w:t>
      </w:r>
      <w:r>
        <w:rPr>
          <w:rFonts w:eastAsia="Calibri"/>
          <w:b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(ФОП</w:t>
      </w:r>
      <w:r>
        <w:rPr>
          <w:rFonts w:eastAsia="Calibri"/>
          <w:b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ДО</w:t>
      </w:r>
      <w:r>
        <w:rPr>
          <w:rFonts w:eastAsia="Calibri"/>
          <w:b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п.</w:t>
      </w:r>
      <w:r>
        <w:rPr>
          <w:rFonts w:eastAsia="Calibri"/>
          <w:b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23.6):</w:t>
      </w:r>
    </w:p>
    <w:p w:rsidR="005C50DC">
      <w:pPr>
        <w:widowControl w:val="0"/>
        <w:autoSpaceDE w:val="0"/>
        <w:autoSpaceDN w:val="0"/>
        <w:spacing w:before="14" w:line="232" w:lineRule="auto"/>
        <w:ind w:left="904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организации опыта поведения и деятельности (приучение к положительным формам об-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щественного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упражнение,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воспитывающие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методы);</w:t>
      </w:r>
    </w:p>
    <w:p w:rsidR="005C50DC">
      <w:pPr>
        <w:widowControl w:val="0"/>
        <w:autoSpaceDE w:val="0"/>
        <w:autoSpaceDN w:val="0"/>
        <w:spacing w:before="11" w:line="237" w:lineRule="auto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осознания детьми опыта поведения и деятельности (рассказ на моральные темы, разъяс-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нение норм и правил поведения, чтение художественной литературы, этические беседы, об-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суждение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поступков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жизненных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ситуаций,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личный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пример);</w:t>
      </w:r>
    </w:p>
    <w:p w:rsidR="005C50DC">
      <w:pPr>
        <w:widowControl w:val="0"/>
        <w:autoSpaceDE w:val="0"/>
        <w:autoSpaceDN w:val="0"/>
        <w:spacing w:before="15" w:line="232" w:lineRule="auto"/>
        <w:ind w:left="904" w:right="72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мотивации опыта поведения и деятельности (поощрение, методы развития эмоций, игры,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соревнования,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проектные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методы).</w:t>
      </w:r>
    </w:p>
    <w:p w:rsidR="005C50DC">
      <w:pPr>
        <w:widowControl w:val="0"/>
        <w:autoSpaceDE w:val="0"/>
        <w:autoSpaceDN w:val="0"/>
        <w:spacing w:before="11" w:line="237" w:lineRule="auto"/>
        <w:ind w:left="904" w:right="709" w:firstLine="513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 xml:space="preserve">При организации обучения целесообразно дополнять </w:t>
      </w:r>
      <w:r>
        <w:rPr>
          <w:b/>
          <w:szCs w:val="22"/>
          <w:lang w:val="ru-RU" w:eastAsia="en-US" w:bidi="ar-SA"/>
        </w:rPr>
        <w:t>традиционные методы (словес-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ные, наглядные, практические</w:t>
      </w:r>
      <w:r>
        <w:rPr>
          <w:szCs w:val="22"/>
          <w:lang w:val="ru-RU" w:eastAsia="en-US" w:bidi="ar-SA"/>
        </w:rPr>
        <w:t>) методами, в основу которых положен характер познава-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тельной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детей:</w:t>
      </w:r>
    </w:p>
    <w:p w:rsidR="005C50DC">
      <w:pPr>
        <w:widowControl w:val="0"/>
        <w:autoSpaceDE w:val="0"/>
        <w:autoSpaceDN w:val="0"/>
        <w:spacing w:line="237" w:lineRule="auto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numPr>
          <w:ilvl w:val="0"/>
          <w:numId w:val="46"/>
        </w:numPr>
        <w:tabs>
          <w:tab w:val="left" w:pos="1711"/>
        </w:tabs>
        <w:autoSpaceDE w:val="0"/>
        <w:autoSpaceDN w:val="0"/>
        <w:spacing w:before="4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 xml:space="preserve">при использовании </w:t>
      </w:r>
      <w:r>
        <w:rPr>
          <w:b/>
          <w:szCs w:val="22"/>
          <w:lang w:val="ru-RU" w:eastAsia="en-US" w:bidi="ar-SA"/>
        </w:rPr>
        <w:t xml:space="preserve">информационно-рецептивного метода </w:t>
      </w:r>
      <w:r>
        <w:rPr>
          <w:szCs w:val="22"/>
          <w:lang w:val="ru-RU" w:eastAsia="en-US" w:bidi="ar-SA"/>
        </w:rPr>
        <w:t>предъявляется информа-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ции, организуются действия ребѐнка с объектом изучения (распознающее наблюдение, рас-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сматривание картин, демонстрация кино- и диафильмов, просмотр компьютерных презента-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ций,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рассказы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чтение);</w:t>
      </w:r>
    </w:p>
    <w:p w:rsidR="005C50DC">
      <w:pPr>
        <w:widowControl w:val="0"/>
        <w:numPr>
          <w:ilvl w:val="0"/>
          <w:numId w:val="46"/>
        </w:numPr>
        <w:tabs>
          <w:tab w:val="left" w:pos="1716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репродуктивный метод </w:t>
      </w:r>
      <w:r>
        <w:rPr>
          <w:szCs w:val="22"/>
          <w:lang w:val="ru-RU" w:eastAsia="en-US" w:bidi="ar-SA"/>
        </w:rPr>
        <w:t>предполагает создание условий для воспроизведения пред-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ставлений и способов деятельности, руководство их выполнением (упражнения на основе об-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разца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беседа,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рассказов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опорой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предметную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схематическую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модель);</w:t>
      </w:r>
    </w:p>
    <w:p w:rsidR="005C50DC">
      <w:pPr>
        <w:widowControl w:val="0"/>
        <w:numPr>
          <w:ilvl w:val="0"/>
          <w:numId w:val="46"/>
        </w:numPr>
        <w:tabs>
          <w:tab w:val="left" w:pos="1706"/>
        </w:tabs>
        <w:autoSpaceDE w:val="0"/>
        <w:autoSpaceDN w:val="0"/>
        <w:spacing w:line="242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метод проблемного изложения </w:t>
      </w:r>
      <w:r>
        <w:rPr>
          <w:szCs w:val="22"/>
          <w:lang w:val="ru-RU" w:eastAsia="en-US" w:bidi="ar-SA"/>
        </w:rPr>
        <w:t>представляет собой постановку проблемы и раскры-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пути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еѐ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решения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процессе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опытов,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наблюдений;</w:t>
      </w:r>
    </w:p>
    <w:p w:rsidR="005C50DC">
      <w:pPr>
        <w:widowControl w:val="0"/>
        <w:numPr>
          <w:ilvl w:val="0"/>
          <w:numId w:val="46"/>
        </w:numPr>
        <w:tabs>
          <w:tab w:val="left" w:pos="1701"/>
        </w:tabs>
        <w:autoSpaceDE w:val="0"/>
        <w:autoSpaceDN w:val="0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 xml:space="preserve">при применении </w:t>
      </w:r>
      <w:r>
        <w:rPr>
          <w:b/>
          <w:szCs w:val="22"/>
          <w:lang w:val="ru-RU" w:eastAsia="en-US" w:bidi="ar-SA"/>
        </w:rPr>
        <w:t xml:space="preserve">эвристического метода (частично-поискового) </w:t>
      </w:r>
      <w:r>
        <w:rPr>
          <w:szCs w:val="22"/>
          <w:lang w:val="ru-RU" w:eastAsia="en-US" w:bidi="ar-SA"/>
        </w:rPr>
        <w:t>проблемная задача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делится на части – проблемы, в решении которых принимают участие дети (применение пред-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ставлений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новых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условиях);</w:t>
      </w:r>
    </w:p>
    <w:p w:rsidR="005C50DC">
      <w:pPr>
        <w:widowControl w:val="0"/>
        <w:numPr>
          <w:ilvl w:val="0"/>
          <w:numId w:val="46"/>
        </w:numPr>
        <w:tabs>
          <w:tab w:val="left" w:pos="1697"/>
        </w:tabs>
        <w:autoSpaceDE w:val="0"/>
        <w:autoSpaceDN w:val="0"/>
        <w:spacing w:before="8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исследовательский метод </w:t>
      </w:r>
      <w:r>
        <w:rPr>
          <w:szCs w:val="22"/>
          <w:lang w:val="ru-RU" w:eastAsia="en-US" w:bidi="ar-SA"/>
        </w:rPr>
        <w:t>включает составление и предъявление проблемных ситуа-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ций, ситуаций для экспериментирования и опытов (творческие задания, опыты, эксперимен-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тирование). Для решения задач воспитания и обучения широко применяется метод проектов.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Он способствует развитию у детей исследовательской активности, познавательных интересов,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коммуникативных и творческих способностей, навыков сотрудничества и др. Выполняя сов-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местные проекты, дети получают представления о своих возможностях, умениях, потребно-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стях.</w:t>
      </w:r>
    </w:p>
    <w:p w:rsidR="005C50DC">
      <w:pPr>
        <w:widowControl w:val="0"/>
        <w:autoSpaceDE w:val="0"/>
        <w:autoSpaceDN w:val="0"/>
        <w:spacing w:before="1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Осуществляя выбор методов воспитания и обучения, педагог учитывает возрастные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личностные особенности детей, педагогический потенциал каждого метода, условия его при-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менения, реализуемые цели и задачи, прогнозирует возможные результаты. Для решения за-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дач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целесообразно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комплекс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методов.</w:t>
      </w:r>
    </w:p>
    <w:p w:rsidR="005C50DC">
      <w:pPr>
        <w:widowControl w:val="0"/>
        <w:autoSpaceDE w:val="0"/>
        <w:autoSpaceDN w:val="0"/>
        <w:spacing w:before="5" w:line="232" w:lineRule="auto"/>
        <w:ind w:left="905" w:right="71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При реализации Программы педагог может использовать различные </w:t>
      </w:r>
      <w:r>
        <w:rPr>
          <w:rFonts w:eastAsia="Calibri"/>
          <w:b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z w:val="20"/>
          <w:szCs w:val="20"/>
          <w:lang w:val="x-none" w:eastAsia="en-US" w:bidi="ar-SA"/>
        </w:rPr>
        <w:t>, представ-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ленные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совокупностью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материальных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идеальных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(ФОП</w:t>
      </w:r>
      <w:r>
        <w:rPr>
          <w:rFonts w:eastAsia="Calibri"/>
          <w:b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ДО</w:t>
      </w:r>
      <w:r>
        <w:rPr>
          <w:rFonts w:eastAsia="Calibri"/>
          <w:b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п. 23.7)</w:t>
      </w:r>
      <w:r>
        <w:rPr>
          <w:rFonts w:eastAsia="Calibri"/>
          <w:sz w:val="20"/>
          <w:szCs w:val="20"/>
          <w:lang w:val="x-none" w:eastAsia="en-US" w:bidi="ar-SA"/>
        </w:rPr>
        <w:t>:</w:t>
      </w:r>
    </w:p>
    <w:p w:rsidR="005C50DC">
      <w:pPr>
        <w:widowControl w:val="0"/>
        <w:autoSpaceDE w:val="0"/>
        <w:autoSpaceDN w:val="0"/>
        <w:spacing w:before="12" w:line="237" w:lineRule="auto"/>
        <w:ind w:left="1417" w:right="5719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демонстрационные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раздаточные;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визуальные,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аудийные,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аудиовизуальные;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естественные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искусственные;</w:t>
      </w:r>
    </w:p>
    <w:p w:rsidR="005C50DC">
      <w:pPr>
        <w:widowControl w:val="0"/>
        <w:autoSpaceDE w:val="0"/>
        <w:autoSpaceDN w:val="0"/>
        <w:spacing w:before="3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реальные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виртуальные.</w:t>
      </w:r>
    </w:p>
    <w:p w:rsidR="005C50DC">
      <w:pPr>
        <w:widowControl w:val="0"/>
        <w:autoSpaceDE w:val="0"/>
        <w:autoSpaceDN w:val="0"/>
        <w:spacing w:before="86" w:line="237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Средства,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указанные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Программе,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используются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следующих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тельности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(ФОП</w:t>
      </w:r>
      <w:r>
        <w:rPr>
          <w:rFonts w:eastAsia="Calibri"/>
          <w:b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ДО</w:t>
      </w:r>
      <w:r>
        <w:rPr>
          <w:rFonts w:eastAsia="Calibri"/>
          <w:b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п.</w:t>
      </w:r>
      <w:r>
        <w:rPr>
          <w:rFonts w:eastAsia="Calibri"/>
          <w:b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23.8)</w:t>
      </w:r>
      <w:r>
        <w:rPr>
          <w:rFonts w:eastAsia="Calibri"/>
          <w:sz w:val="20"/>
          <w:szCs w:val="20"/>
          <w:lang w:val="x-none" w:eastAsia="en-US" w:bidi="ar-SA"/>
        </w:rPr>
        <w:t>:</w:t>
      </w:r>
    </w:p>
    <w:p w:rsidR="005C50DC">
      <w:pPr>
        <w:widowControl w:val="0"/>
        <w:autoSpaceDE w:val="0"/>
        <w:autoSpaceDN w:val="0"/>
        <w:spacing w:line="242" w:lineRule="auto"/>
        <w:ind w:left="904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(оборудование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ходьбы,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бега,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ползания,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лазанья,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прыгания,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мячом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другое);</w:t>
      </w:r>
    </w:p>
    <w:p w:rsidR="005C50DC">
      <w:pPr>
        <w:widowControl w:val="0"/>
        <w:autoSpaceDE w:val="0"/>
        <w:autoSpaceDN w:val="0"/>
        <w:spacing w:line="242" w:lineRule="auto"/>
        <w:ind w:left="1417" w:right="100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предметной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(образные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дидактические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реальные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(игры,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игрушки,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игровое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оборудование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другое);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коммуникативной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(дидактический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материал,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предметы,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игрушки,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видеофильмы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дру-</w:t>
      </w:r>
    </w:p>
    <w:p w:rsidR="005C50DC">
      <w:pPr>
        <w:widowControl w:val="0"/>
        <w:autoSpaceDE w:val="0"/>
        <w:autoSpaceDN w:val="0"/>
        <w:spacing w:line="269" w:lineRule="exact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гое);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познавательно-исследовательской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экспериментирования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(натуральные</w:t>
      </w:r>
      <w:r>
        <w:rPr>
          <w:rFonts w:eastAsia="Calibri"/>
          <w:spacing w:val="8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предметы</w:t>
      </w:r>
      <w:r>
        <w:rPr>
          <w:rFonts w:eastAsia="Calibri"/>
          <w:spacing w:val="9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</w:p>
    <w:p w:rsidR="005C50DC">
      <w:pPr>
        <w:widowControl w:val="0"/>
        <w:autoSpaceDE w:val="0"/>
        <w:autoSpaceDN w:val="0"/>
        <w:spacing w:line="237" w:lineRule="auto"/>
        <w:ind w:left="904" w:right="78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оборудование для исследования и образно-символический материал, в том числе макеты, пла-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модели,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схемы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другое);</w:t>
      </w:r>
    </w:p>
    <w:p w:rsidR="005C50DC">
      <w:pPr>
        <w:widowControl w:val="0"/>
        <w:autoSpaceDE w:val="0"/>
        <w:autoSpaceDN w:val="0"/>
        <w:spacing w:before="9" w:line="232" w:lineRule="auto"/>
        <w:ind w:left="904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чтения художественной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(книги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чтения,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аудиокниги,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иллюстративный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материал);</w:t>
      </w:r>
    </w:p>
    <w:p w:rsidR="005C50DC">
      <w:pPr>
        <w:widowControl w:val="0"/>
        <w:autoSpaceDE w:val="0"/>
        <w:autoSpaceDN w:val="0"/>
        <w:spacing w:before="9" w:line="275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трудовой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(оборудование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инвентарь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всех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труда);</w:t>
      </w:r>
    </w:p>
    <w:p w:rsidR="005C50DC">
      <w:pPr>
        <w:widowControl w:val="0"/>
        <w:autoSpaceDE w:val="0"/>
        <w:autoSpaceDN w:val="0"/>
        <w:spacing w:before="1" w:line="237" w:lineRule="auto"/>
        <w:ind w:left="904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продуктивной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(оборудование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 для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лепки,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аппликации,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ирования);</w:t>
      </w:r>
    </w:p>
    <w:p w:rsidR="005C50DC">
      <w:pPr>
        <w:widowControl w:val="0"/>
        <w:autoSpaceDE w:val="0"/>
        <w:autoSpaceDN w:val="0"/>
        <w:spacing w:before="8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музыкальной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(детские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инструменты,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дидактический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другое).</w:t>
      </w:r>
    </w:p>
    <w:p w:rsidR="005C50DC">
      <w:pPr>
        <w:widowControl w:val="0"/>
        <w:autoSpaceDE w:val="0"/>
        <w:autoSpaceDN w:val="0"/>
        <w:spacing w:before="4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numPr>
          <w:ilvl w:val="2"/>
          <w:numId w:val="9"/>
        </w:numPr>
        <w:tabs>
          <w:tab w:val="left" w:pos="689"/>
        </w:tabs>
        <w:autoSpaceDE w:val="0"/>
        <w:autoSpaceDN w:val="0"/>
        <w:spacing w:line="240" w:lineRule="auto"/>
        <w:ind w:left="688" w:hanging="542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Рабочая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программа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spacing w:before="2" w:line="275" w:lineRule="exact"/>
        <w:ind w:left="1421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Пояснительная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записка.</w:t>
      </w:r>
    </w:p>
    <w:p w:rsidR="005C50DC">
      <w:pPr>
        <w:widowControl w:val="0"/>
        <w:numPr>
          <w:ilvl w:val="0"/>
          <w:numId w:val="46"/>
        </w:numPr>
        <w:tabs>
          <w:tab w:val="left" w:pos="2305"/>
        </w:tabs>
        <w:autoSpaceDE w:val="0"/>
        <w:autoSpaceDN w:val="0"/>
        <w:ind w:left="905" w:right="71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Программа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основана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воплощении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национального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идеала,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понимается как высшая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образования, нравственное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(идеальное)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представление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человеке.</w:t>
      </w:r>
    </w:p>
    <w:p w:rsidR="005C50DC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numPr>
          <w:ilvl w:val="0"/>
          <w:numId w:val="46"/>
        </w:numPr>
        <w:tabs>
          <w:tab w:val="left" w:pos="1711"/>
        </w:tabs>
        <w:autoSpaceDE w:val="0"/>
        <w:autoSpaceDN w:val="0"/>
        <w:spacing w:before="40"/>
        <w:ind w:left="147" w:right="703" w:firstLine="0"/>
        <w:jc w:val="both"/>
        <w:rPr>
          <w:sz w:val="19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Под воспитанием понимается деятельность, направленная на развитие личности, со-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самоопределения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социализации обучающихся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 социокультурных,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духовно-нравственных ценностей и принятых в российском обществе правил и норм по- ведения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государства,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обучающихся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чувства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патриотизма,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гражданственности,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уважения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памяти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защитников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Отечества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подвигам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Героев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Отечества,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закону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правопорядку,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человеку труда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старшему поколению,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уважения,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бережного отношения к культурному наследию и традициям многонационального народа Российской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Федерации,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окружающей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среде</w:t>
      </w:r>
      <w:r>
        <w:rPr>
          <w:szCs w:val="22"/>
          <w:vertAlign w:val="superscript"/>
          <w:lang w:val="ru-RU" w:eastAsia="en-US" w:bidi="ar-SA"/>
        </w:rPr>
        <w:t>6</w:t>
      </w:r>
      <w:r>
        <w:rPr>
          <w:szCs w:val="22"/>
          <w:lang w:val="ru-RU" w:eastAsia="en-US" w:bidi="ar-SA"/>
        </w:rPr>
        <w:t>.</w:t>
      </w:r>
    </w:p>
    <w:p w:rsidR="005C50DC">
      <w:pPr>
        <w:widowControl w:val="0"/>
        <w:numPr>
          <w:ilvl w:val="0"/>
          <w:numId w:val="46"/>
        </w:numPr>
        <w:tabs>
          <w:tab w:val="left" w:pos="2305"/>
        </w:tabs>
        <w:autoSpaceDE w:val="0"/>
        <w:autoSpaceDN w:val="0"/>
        <w:spacing w:before="89"/>
        <w:ind w:left="905" w:right="706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Основу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уровнях,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начиная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составляют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традиционные ценности российского общества. Традиционные ценности - это нравственные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ориентиры,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формирующие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мировоззрение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граждан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передаваемые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поколения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поколению,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лежащие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общероссийской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гражданской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идентичности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единого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пространства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страны,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укрепляющие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гражданское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единство,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нашедшие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уникальное,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самобытное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проявление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духовном,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историческом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многонационального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России</w:t>
      </w:r>
      <w:r>
        <w:rPr>
          <w:szCs w:val="22"/>
          <w:vertAlign w:val="superscript"/>
          <w:lang w:val="ru-RU" w:eastAsia="en-US" w:bidi="ar-SA"/>
        </w:rPr>
        <w:t>7</w:t>
      </w:r>
      <w:r>
        <w:rPr>
          <w:szCs w:val="22"/>
          <w:lang w:val="ru-RU" w:eastAsia="en-US" w:bidi="ar-SA"/>
        </w:rPr>
        <w:t>.</w:t>
      </w:r>
    </w:p>
    <w:p w:rsidR="005C50DC">
      <w:pPr>
        <w:widowControl w:val="0"/>
        <w:numPr>
          <w:ilvl w:val="0"/>
          <w:numId w:val="46"/>
        </w:numPr>
        <w:tabs>
          <w:tab w:val="left" w:pos="2305"/>
        </w:tabs>
        <w:autoSpaceDE w:val="0"/>
        <w:autoSpaceDN w:val="0"/>
        <w:spacing w:before="1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Программа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предусматривает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приобщение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традиционным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достоинство,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свободы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патриотизм,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гражданственность,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служение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Отечеству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ответственность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судьбу,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высокие нравственные идеалы, крепкая семья, созидательный труд, приоритет духовного над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материальным,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гуманизм,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милосердие,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справедливость,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коллективизм,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взаимопомощь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взаимоуважение,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историческая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память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преемственность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поколений,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единство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России</w:t>
      </w:r>
      <w:r>
        <w:rPr>
          <w:szCs w:val="22"/>
          <w:vertAlign w:val="superscript"/>
          <w:lang w:val="ru-RU" w:eastAsia="en-US" w:bidi="ar-SA"/>
        </w:rPr>
        <w:t>8</w:t>
      </w:r>
      <w:r>
        <w:rPr>
          <w:szCs w:val="22"/>
          <w:lang w:val="ru-RU" w:eastAsia="en-US" w:bidi="ar-SA"/>
        </w:rPr>
        <w:t>.</w:t>
      </w:r>
    </w:p>
    <w:p w:rsidR="005C50DC">
      <w:pPr>
        <w:widowControl w:val="0"/>
        <w:numPr>
          <w:ilvl w:val="0"/>
          <w:numId w:val="46"/>
        </w:numPr>
        <w:tabs>
          <w:tab w:val="left" w:pos="2305"/>
        </w:tabs>
        <w:autoSpaceDE w:val="0"/>
        <w:autoSpaceDN w:val="0"/>
        <w:spacing w:line="242" w:lineRule="auto"/>
        <w:ind w:left="905" w:right="714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Вся система ценностей российского народа находит отражение в содержании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воспитательной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возрастными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особенностями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numPr>
          <w:ilvl w:val="0"/>
          <w:numId w:val="46"/>
        </w:numPr>
        <w:tabs>
          <w:tab w:val="left" w:pos="2305"/>
        </w:tabs>
        <w:autoSpaceDE w:val="0"/>
        <w:autoSpaceDN w:val="0"/>
        <w:spacing w:before="2" w:line="237" w:lineRule="auto"/>
        <w:ind w:left="1738" w:right="1518" w:hanging="325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Ценности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Родина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природа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лежат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патриотического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46"/>
        </w:numPr>
        <w:tabs>
          <w:tab w:val="left" w:pos="2305"/>
        </w:tabs>
        <w:autoSpaceDE w:val="0"/>
        <w:autoSpaceDN w:val="0"/>
        <w:spacing w:line="242" w:lineRule="auto"/>
        <w:ind w:left="905" w:right="72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Ценности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милосердие,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добро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лежат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духовно-нравственного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</w:p>
    <w:p w:rsidR="005C50DC">
      <w:pPr>
        <w:widowControl w:val="0"/>
        <w:numPr>
          <w:ilvl w:val="0"/>
          <w:numId w:val="46"/>
        </w:numPr>
        <w:tabs>
          <w:tab w:val="left" w:pos="1773"/>
        </w:tabs>
        <w:autoSpaceDE w:val="0"/>
        <w:autoSpaceDN w:val="0"/>
        <w:spacing w:line="242" w:lineRule="auto"/>
        <w:ind w:left="905" w:right="73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Ценности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дружба,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сотрудничество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лежат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46"/>
        </w:numPr>
        <w:tabs>
          <w:tab w:val="left" w:pos="2305"/>
        </w:tabs>
        <w:autoSpaceDE w:val="0"/>
        <w:autoSpaceDN w:val="0"/>
        <w:spacing w:line="271" w:lineRule="exact"/>
        <w:ind w:left="2304" w:hanging="892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Ценность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познание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лежит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-2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основе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познавательного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46"/>
        </w:numPr>
        <w:tabs>
          <w:tab w:val="left" w:pos="1812"/>
        </w:tabs>
        <w:autoSpaceDE w:val="0"/>
        <w:autoSpaceDN w:val="0"/>
        <w:spacing w:line="242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Ценности жизнь и здоровье лежат в основе физического и оздоровительного направ-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46"/>
        </w:numPr>
        <w:tabs>
          <w:tab w:val="left" w:pos="1797"/>
        </w:tabs>
        <w:autoSpaceDE w:val="0"/>
        <w:autoSpaceDN w:val="0"/>
        <w:spacing w:line="275" w:lineRule="exact"/>
        <w:ind w:left="1796" w:hanging="38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Ценность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труд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лежит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основе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трудового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46"/>
        </w:numPr>
        <w:tabs>
          <w:tab w:val="left" w:pos="1797"/>
        </w:tabs>
        <w:autoSpaceDE w:val="0"/>
        <w:autoSpaceDN w:val="0"/>
        <w:spacing w:line="272" w:lineRule="exact"/>
        <w:ind w:left="1796" w:hanging="38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Ценности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культура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 xml:space="preserve">красота </w:t>
      </w:r>
      <w:r>
        <w:rPr>
          <w:szCs w:val="22"/>
          <w:lang w:val="ru-RU" w:eastAsia="en-US" w:bidi="ar-SA"/>
        </w:rPr>
        <w:t>лежат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эстетического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46"/>
        </w:numPr>
        <w:tabs>
          <w:tab w:val="left" w:pos="1802"/>
        </w:tabs>
        <w:autoSpaceDE w:val="0"/>
        <w:autoSpaceDN w:val="0"/>
        <w:ind w:left="905" w:right="72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Целевые ориентиры воспитания следует рассматривать как возрастные характеристи-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ки возможных достижений ребенка, которые коррелируют с портретом выпускника ДОО и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традиционными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ценностями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общества.</w:t>
      </w:r>
    </w:p>
    <w:p w:rsidR="005C50DC">
      <w:pPr>
        <w:widowControl w:val="0"/>
        <w:numPr>
          <w:ilvl w:val="0"/>
          <w:numId w:val="46"/>
        </w:numPr>
        <w:tabs>
          <w:tab w:val="left" w:pos="1812"/>
        </w:tabs>
        <w:autoSpaceDE w:val="0"/>
        <w:autoSpaceDN w:val="0"/>
        <w:ind w:left="905" w:right="721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 учетом особенностей социокультурной среды, в которой воспитывается ребенок,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программе воспитания находит отражение взаимодействие всех субъектов воспитательных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отношений. Реализация Программы воспитания предполагает социальное партнерство ДОО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другими учреждениями образования и культуры (музеи, театры, библиотеки и другое), в 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системой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дополнительного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numPr>
          <w:ilvl w:val="0"/>
          <w:numId w:val="46"/>
        </w:numPr>
        <w:tabs>
          <w:tab w:val="left" w:pos="1797"/>
        </w:tabs>
        <w:autoSpaceDE w:val="0"/>
        <w:autoSpaceDN w:val="0"/>
        <w:spacing w:line="237" w:lineRule="auto"/>
        <w:ind w:left="905" w:right="725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Структура Программы воспитания включает три раздела — целевой, содержательный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организационный.</w:t>
      </w:r>
    </w:p>
    <w:p w:rsidR="005C50DC">
      <w:pPr>
        <w:widowControl w:val="0"/>
        <w:numPr>
          <w:ilvl w:val="0"/>
          <w:numId w:val="46"/>
        </w:numPr>
        <w:tabs>
          <w:tab w:val="left" w:pos="1740"/>
        </w:tabs>
        <w:autoSpaceDE w:val="0"/>
        <w:autoSpaceDN w:val="0"/>
        <w:ind w:left="1739" w:hanging="327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Пояснительная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записка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является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частью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рабочей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ДОО.</w:t>
      </w:r>
    </w:p>
    <w:p w:rsidR="005C50DC">
      <w:pPr>
        <w:widowControl w:val="0"/>
        <w:autoSpaceDE w:val="0"/>
        <w:autoSpaceDN w:val="0"/>
        <w:spacing w:line="242" w:lineRule="auto"/>
        <w:ind w:left="1418" w:right="5259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1. Целевой раздел Программы воспитания.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Цели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 задачи воспитания.</w:t>
      </w:r>
    </w:p>
    <w:p w:rsidR="005C50DC">
      <w:pPr>
        <w:widowControl w:val="0"/>
        <w:autoSpaceDE w:val="0"/>
        <w:autoSpaceDN w:val="0"/>
        <w:ind w:left="905" w:right="71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Общая цель воспитания </w:t>
      </w:r>
      <w:r>
        <w:rPr>
          <w:rFonts w:eastAsia="Calibri"/>
          <w:sz w:val="20"/>
          <w:szCs w:val="20"/>
          <w:lang w:val="x-none" w:eastAsia="en-US" w:bidi="ar-SA"/>
        </w:rPr>
        <w:t>в ДОО - личностное развитие каждого ребенка с учетом 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индивидуальности и создание условий для позитивной социализации детей на основе тради-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ционных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ценностей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предполагает:</w:t>
      </w:r>
    </w:p>
    <w:p w:rsidR="005C50DC">
      <w:pPr>
        <w:widowControl w:val="0"/>
        <w:numPr>
          <w:ilvl w:val="0"/>
          <w:numId w:val="47"/>
        </w:numPr>
        <w:tabs>
          <w:tab w:val="left" w:pos="1697"/>
        </w:tabs>
        <w:autoSpaceDE w:val="0"/>
        <w:autoSpaceDN w:val="0"/>
        <w:spacing w:line="237" w:lineRule="auto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 первоначальных представлений о традиционных ценностях российско-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народа,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приемлемых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нормах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правилах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поведения;</w:t>
      </w:r>
    </w:p>
    <w:p w:rsidR="005C50DC">
      <w:pPr>
        <w:widowControl w:val="0"/>
        <w:autoSpaceDE w:val="0"/>
        <w:autoSpaceDN w:val="0"/>
        <w:spacing w:line="237" w:lineRule="auto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23"/>
          <w:szCs w:val="20"/>
          <w:lang w:val="x-none" w:eastAsia="en-US" w:bidi="ar-SA"/>
        </w:rPr>
      </w:pPr>
    </w:p>
    <w:p w:rsidR="005C50DC">
      <w:pPr>
        <w:widowControl w:val="0"/>
        <w:numPr>
          <w:ilvl w:val="0"/>
          <w:numId w:val="47"/>
        </w:numPr>
        <w:tabs>
          <w:tab w:val="left" w:pos="1711"/>
        </w:tabs>
        <w:autoSpaceDE w:val="0"/>
        <w:autoSpaceDN w:val="0"/>
        <w:spacing w:before="93" w:line="237" w:lineRule="auto"/>
        <w:ind w:left="905" w:right="717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ценностного</w:t>
      </w:r>
      <w:r>
        <w:rPr>
          <w:spacing w:val="3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отношения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3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окружающему</w:t>
      </w:r>
      <w:r>
        <w:rPr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миру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(природному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культурному),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другим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людям,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самому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себе;</w:t>
      </w:r>
    </w:p>
    <w:p w:rsidR="005C50DC">
      <w:pPr>
        <w:widowControl w:val="0"/>
        <w:numPr>
          <w:ilvl w:val="0"/>
          <w:numId w:val="47"/>
        </w:numPr>
        <w:tabs>
          <w:tab w:val="left" w:pos="1682"/>
        </w:tabs>
        <w:autoSpaceDE w:val="0"/>
        <w:autoSpaceDN w:val="0"/>
        <w:spacing w:before="14" w:line="232" w:lineRule="auto"/>
        <w:ind w:left="905" w:right="712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становление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первичного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опыта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традицион-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ными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ценностями,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принятыми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нормами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правилами.</w:t>
      </w:r>
    </w:p>
    <w:p w:rsidR="005C50DC">
      <w:pPr>
        <w:widowControl w:val="0"/>
        <w:autoSpaceDE w:val="0"/>
        <w:autoSpaceDN w:val="0"/>
        <w:spacing w:before="9" w:line="272" w:lineRule="exact"/>
        <w:ind w:left="1418"/>
        <w:jc w:val="left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Общие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задачи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ДОО:</w:t>
      </w:r>
    </w:p>
    <w:p w:rsidR="005C50DC">
      <w:pPr>
        <w:widowControl w:val="0"/>
        <w:numPr>
          <w:ilvl w:val="0"/>
          <w:numId w:val="48"/>
        </w:numPr>
        <w:tabs>
          <w:tab w:val="left" w:pos="1697"/>
        </w:tabs>
        <w:autoSpaceDE w:val="0"/>
        <w:autoSpaceDN w:val="0"/>
        <w:spacing w:line="237" w:lineRule="auto"/>
        <w:ind w:left="905" w:right="722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содействовать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развитию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личности,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основанному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принятых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обществе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представле-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ниях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добре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зле,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должном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недопустимом;</w:t>
      </w:r>
    </w:p>
    <w:p w:rsidR="005C50DC">
      <w:pPr>
        <w:widowControl w:val="0"/>
        <w:numPr>
          <w:ilvl w:val="0"/>
          <w:numId w:val="48"/>
        </w:numPr>
        <w:tabs>
          <w:tab w:val="left" w:pos="1687"/>
        </w:tabs>
        <w:autoSpaceDE w:val="0"/>
        <w:autoSpaceDN w:val="0"/>
        <w:spacing w:before="13" w:line="232" w:lineRule="auto"/>
        <w:ind w:left="905" w:right="724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способствовать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становлению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нравственности,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основанной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духовных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отечественных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традициях,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внутренней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установке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поступать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согласно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своей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совести;</w:t>
      </w:r>
    </w:p>
    <w:p w:rsidR="005C50DC">
      <w:pPr>
        <w:widowControl w:val="0"/>
        <w:numPr>
          <w:ilvl w:val="0"/>
          <w:numId w:val="48"/>
        </w:numPr>
        <w:tabs>
          <w:tab w:val="left" w:pos="1682"/>
        </w:tabs>
        <w:autoSpaceDE w:val="0"/>
        <w:autoSpaceDN w:val="0"/>
        <w:spacing w:before="11" w:line="237" w:lineRule="auto"/>
        <w:ind w:left="905" w:right="727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создавать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условия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реализации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личностного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потенциала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ребенка,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товности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творческому</w:t>
      </w:r>
      <w:r>
        <w:rPr>
          <w:spacing w:val="-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самовыражению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саморазвитию,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самовоспитанию;</w:t>
      </w:r>
    </w:p>
    <w:p w:rsidR="005C50DC">
      <w:pPr>
        <w:widowControl w:val="0"/>
        <w:numPr>
          <w:ilvl w:val="0"/>
          <w:numId w:val="48"/>
        </w:numPr>
        <w:tabs>
          <w:tab w:val="left" w:pos="1711"/>
        </w:tabs>
        <w:autoSpaceDE w:val="0"/>
        <w:autoSpaceDN w:val="0"/>
        <w:spacing w:before="1" w:line="237" w:lineRule="auto"/>
        <w:ind w:left="905" w:right="707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осуществлять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поддержку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позитивной</w:t>
      </w:r>
      <w:r>
        <w:rPr>
          <w:spacing w:val="4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социализации</w:t>
      </w:r>
      <w:r>
        <w:rPr>
          <w:spacing w:val="3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3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посредством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проектиро-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вания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принятия уклада,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воспитывающей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среды,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создания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воспитывающих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общностей.</w:t>
      </w:r>
    </w:p>
    <w:p w:rsidR="005C50DC">
      <w:pPr>
        <w:widowControl w:val="0"/>
        <w:autoSpaceDE w:val="0"/>
        <w:autoSpaceDN w:val="0"/>
        <w:spacing w:before="2" w:line="249" w:lineRule="auto"/>
        <w:ind w:left="1418" w:right="5345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Направления воспитания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  <w:r>
        <w:rPr>
          <w:rFonts w:ascii="Cambria" w:eastAsia="Calibri" w:hAnsi="Cambria"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Патриотическое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направление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numPr>
          <w:ilvl w:val="0"/>
          <w:numId w:val="49"/>
        </w:numPr>
        <w:tabs>
          <w:tab w:val="left" w:pos="1701"/>
        </w:tabs>
        <w:autoSpaceDE w:val="0"/>
        <w:autoSpaceDN w:val="0"/>
        <w:spacing w:line="257" w:lineRule="exact"/>
        <w:ind w:left="1700" w:hanging="283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Цель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патриотического</w:t>
      </w:r>
      <w:r>
        <w:rPr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–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содействовать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формированию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ре-</w:t>
      </w:r>
    </w:p>
    <w:p w:rsidR="005C50DC">
      <w:pPr>
        <w:widowControl w:val="0"/>
        <w:autoSpaceDE w:val="0"/>
        <w:autoSpaceDN w:val="0"/>
        <w:spacing w:line="242" w:lineRule="auto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бенка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личностной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позиции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наследника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традиций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защитника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Отечества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творца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(созидателя),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ответственного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будущее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страны.</w:t>
      </w:r>
    </w:p>
    <w:p w:rsidR="005C50DC">
      <w:pPr>
        <w:widowControl w:val="0"/>
        <w:numPr>
          <w:ilvl w:val="0"/>
          <w:numId w:val="49"/>
        </w:numPr>
        <w:tabs>
          <w:tab w:val="left" w:pos="1682"/>
        </w:tabs>
        <w:autoSpaceDE w:val="0"/>
        <w:autoSpaceDN w:val="0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Ценности Родина и природа лежат в основе патриотического направления воспитания.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Чувство патриотизма возникает у ребенка вследствие воспитания у него нравственных ка-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честв, интереса, чувства любви и уважения к своей стране — России, своему краю, малой ро-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дине, своему народу и народу России в целом (гражданский патриотизм), ответственности,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ощущения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принадлежности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своему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народу.</w:t>
      </w:r>
    </w:p>
    <w:p w:rsidR="005C50DC">
      <w:pPr>
        <w:widowControl w:val="0"/>
        <w:numPr>
          <w:ilvl w:val="0"/>
          <w:numId w:val="49"/>
        </w:numPr>
        <w:tabs>
          <w:tab w:val="left" w:pos="1721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Патриотическое направление воспитания базируется на идее патриотизма как нрав-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ственного чувства, которое вырастает из культуры человеческого бытия, особенностей образа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ее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уклада,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народных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семейных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традиций.</w:t>
      </w:r>
    </w:p>
    <w:p w:rsidR="005C50DC">
      <w:pPr>
        <w:widowControl w:val="0"/>
        <w:numPr>
          <w:ilvl w:val="0"/>
          <w:numId w:val="49"/>
        </w:numPr>
        <w:tabs>
          <w:tab w:val="left" w:pos="1721"/>
        </w:tabs>
        <w:autoSpaceDE w:val="0"/>
        <w:autoSpaceDN w:val="0"/>
        <w:ind w:left="905" w:right="715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Работа по патриотическому воспитанию предполагает: формирование «патриотизма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наследника»,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испытывающего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чувство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гордости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наследие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(предполагает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приобщение детей к истории, культуре и традициям нашего народа: отношение к труду, се-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мье, стране и вере); «патриотизма защитника», стремящегося сохранить это наследие (предпо-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лагает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развитие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у</w:t>
      </w:r>
      <w:r>
        <w:rPr>
          <w:spacing w:val="-2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детей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готовности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преодолевать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трудности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ради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своей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семьи,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малой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родины);</w:t>
      </w:r>
    </w:p>
    <w:p w:rsidR="005C50DC">
      <w:pPr>
        <w:widowControl w:val="0"/>
        <w:autoSpaceDE w:val="0"/>
        <w:autoSpaceDN w:val="0"/>
        <w:ind w:left="905" w:right="71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«патриотизма созидателя и творца», устремленного в будущее, уверенного в благополучии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процветании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(предполагает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конкретные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каждодневные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направленные,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например, на поддержание чистоты и порядка, опрятности и аккуратности, а в дальнейшем 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района,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Отчизны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целом).</w:t>
      </w:r>
    </w:p>
    <w:p w:rsidR="005C50DC">
      <w:pPr>
        <w:widowControl w:val="0"/>
        <w:autoSpaceDE w:val="0"/>
        <w:autoSpaceDN w:val="0"/>
        <w:spacing w:before="1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Духовно-нравственное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направление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numPr>
          <w:ilvl w:val="0"/>
          <w:numId w:val="50"/>
        </w:numPr>
        <w:tabs>
          <w:tab w:val="left" w:pos="1697"/>
        </w:tabs>
        <w:autoSpaceDE w:val="0"/>
        <w:autoSpaceDN w:val="0"/>
        <w:ind w:left="905" w:right="715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Цель духовно-нравственного направления воспитания – формирование способности 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духовному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нравственному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самосовершенствованию,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ответственному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поведению.</w:t>
      </w:r>
    </w:p>
    <w:p w:rsidR="005C50DC">
      <w:pPr>
        <w:widowControl w:val="0"/>
        <w:numPr>
          <w:ilvl w:val="0"/>
          <w:numId w:val="50"/>
        </w:numPr>
        <w:tabs>
          <w:tab w:val="left" w:pos="1692"/>
        </w:tabs>
        <w:autoSpaceDE w:val="0"/>
        <w:autoSpaceDN w:val="0"/>
        <w:spacing w:line="242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Ценности жизнь, милосердие, добро лежат в основе духовно-нравственного направле-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ния воспитания.</w:t>
      </w:r>
    </w:p>
    <w:p w:rsidR="005C50DC">
      <w:pPr>
        <w:widowControl w:val="0"/>
        <w:numPr>
          <w:ilvl w:val="0"/>
          <w:numId w:val="50"/>
        </w:numPr>
        <w:tabs>
          <w:tab w:val="left" w:pos="1735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Духовно-нравственное воспитание – это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 целенаправленного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 цен-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ностно-смысловой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сферы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творческого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взрослой общности, содержанием которого является освоение социокультурного опыта в 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культурно-историческом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личностном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аспектах.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Социальное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numPr>
          <w:ilvl w:val="0"/>
          <w:numId w:val="51"/>
        </w:numPr>
        <w:tabs>
          <w:tab w:val="left" w:pos="1711"/>
        </w:tabs>
        <w:autoSpaceDE w:val="0"/>
        <w:autoSpaceDN w:val="0"/>
        <w:ind w:left="905" w:right="72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Цель социального направления воспитания – формирование ценностного отношения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к семье, другому человеку, развитие дружелюбия, умения находить общий язык с дру-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гими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людьми.</w:t>
      </w:r>
    </w:p>
    <w:p w:rsidR="005C50DC">
      <w:pPr>
        <w:widowControl w:val="0"/>
        <w:numPr>
          <w:ilvl w:val="0"/>
          <w:numId w:val="51"/>
        </w:numPr>
        <w:tabs>
          <w:tab w:val="left" w:pos="1749"/>
        </w:tabs>
        <w:autoSpaceDE w:val="0"/>
        <w:autoSpaceDN w:val="0"/>
        <w:spacing w:line="242" w:lineRule="auto"/>
        <w:ind w:left="905" w:right="73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Ценности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дружба,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сотрудничество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лежат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51"/>
        </w:numPr>
        <w:tabs>
          <w:tab w:val="left" w:pos="1697"/>
        </w:tabs>
        <w:autoSpaceDE w:val="0"/>
        <w:autoSpaceDN w:val="0"/>
        <w:spacing w:line="242" w:lineRule="auto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дошкольном детстве ребенок начинает осваивать все многообразие социальных от-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ношений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социальных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ролей.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Он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учится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действовать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сообща,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подчиняться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правилам,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нести</w:t>
      </w:r>
    </w:p>
    <w:p w:rsidR="005C50DC">
      <w:pPr>
        <w:widowControl w:val="0"/>
        <w:autoSpaceDE w:val="0"/>
        <w:autoSpaceDN w:val="0"/>
        <w:spacing w:line="242" w:lineRule="auto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10"/>
        <w:ind w:left="0"/>
        <w:jc w:val="left"/>
        <w:rPr>
          <w:rFonts w:eastAsia="Calibri"/>
          <w:sz w:val="19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0"/>
        <w:ind w:left="905" w:right="70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ответственность 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интересах других людей.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ценностно-смыслового отношения ребенка к социальному окружению невозможно без гра-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мотно выстроенного воспитательного процесса, в котором проявляется личная социальная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инициатива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детско-взрослых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детских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общностях.</w:t>
      </w:r>
    </w:p>
    <w:p w:rsidR="005C50DC">
      <w:pPr>
        <w:widowControl w:val="0"/>
        <w:numPr>
          <w:ilvl w:val="0"/>
          <w:numId w:val="51"/>
        </w:numPr>
        <w:tabs>
          <w:tab w:val="left" w:pos="1706"/>
        </w:tabs>
        <w:autoSpaceDE w:val="0"/>
        <w:autoSpaceDN w:val="0"/>
        <w:spacing w:before="4"/>
        <w:ind w:left="905" w:right="70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Важной составляющей социального воспитания является освоение ребенком мораль-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ных ценностей, формирование у него нравственных качеств и идеалов, способности жить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 с моральными принципами и нормами и воплощать их в своем поведении. Куль-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тура поведения в своей основе имеет глубоко социальное нравственное чувство — уважение 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человеку, к законам человеческого общества. Конкретные представления о культуре поведе-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ния усваиваются ребенком вместе с опытом поведения, с накоплением нравственных пред-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ставлений,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формированием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навыка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культурного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поведения.</w:t>
      </w:r>
    </w:p>
    <w:p w:rsidR="005C50DC">
      <w:pPr>
        <w:widowControl w:val="0"/>
        <w:autoSpaceDE w:val="0"/>
        <w:autoSpaceDN w:val="0"/>
        <w:spacing w:before="10"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Познавательное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numPr>
          <w:ilvl w:val="0"/>
          <w:numId w:val="52"/>
        </w:numPr>
        <w:tabs>
          <w:tab w:val="left" w:pos="1677"/>
        </w:tabs>
        <w:autoSpaceDE w:val="0"/>
        <w:autoSpaceDN w:val="0"/>
        <w:spacing w:line="271" w:lineRule="exact"/>
        <w:ind w:left="1676" w:hanging="26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Цель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познавательного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направления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воспитания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- формирование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ценности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познания.</w:t>
      </w:r>
    </w:p>
    <w:p w:rsidR="005C50DC">
      <w:pPr>
        <w:widowControl w:val="0"/>
        <w:numPr>
          <w:ilvl w:val="0"/>
          <w:numId w:val="52"/>
        </w:numPr>
        <w:tabs>
          <w:tab w:val="left" w:pos="1677"/>
        </w:tabs>
        <w:autoSpaceDE w:val="0"/>
        <w:autoSpaceDN w:val="0"/>
        <w:spacing w:line="271" w:lineRule="exact"/>
        <w:ind w:left="1676" w:hanging="26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Ценность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познание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лежит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-1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основе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познавательного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52"/>
        </w:numPr>
        <w:tabs>
          <w:tab w:val="left" w:pos="1697"/>
        </w:tabs>
        <w:autoSpaceDE w:val="0"/>
        <w:autoSpaceDN w:val="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ДОО проблема воспитания у детей познавательной активности охватывает все сто-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роны воспитательного процесса и является непременным условием формирования умствен-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ных качеств личности, самостоятельности и инициативности ребенка. Познавательное и ду-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ховно-нравственное воспитание должны осуществляться в содержательном единстве, так как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знания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наук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незнание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добра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ограничивает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деформирует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личностное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ребенка.</w:t>
      </w:r>
    </w:p>
    <w:p w:rsidR="005C50DC">
      <w:pPr>
        <w:widowControl w:val="0"/>
        <w:numPr>
          <w:ilvl w:val="0"/>
          <w:numId w:val="52"/>
        </w:numPr>
        <w:tabs>
          <w:tab w:val="left" w:pos="1677"/>
        </w:tabs>
        <w:autoSpaceDE w:val="0"/>
        <w:autoSpaceDN w:val="0"/>
        <w:ind w:left="905" w:right="73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Значимым является воспитание у ребенка стремления к истине, становление целостной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картины мира, в которой интегрировано ценностное, эмоционально окрашенное отношение 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миру,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людям,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природе,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человека.</w:t>
      </w:r>
    </w:p>
    <w:p w:rsidR="005C50DC">
      <w:pPr>
        <w:widowControl w:val="0"/>
        <w:autoSpaceDE w:val="0"/>
        <w:autoSpaceDN w:val="0"/>
        <w:spacing w:before="6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Физическое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оздоровительное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направление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numPr>
          <w:ilvl w:val="0"/>
          <w:numId w:val="53"/>
        </w:numPr>
        <w:tabs>
          <w:tab w:val="left" w:pos="1692"/>
        </w:tabs>
        <w:autoSpaceDE w:val="0"/>
        <w:autoSpaceDN w:val="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Цель физического и оздоровительного воспитания - формирование ценностного отно-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шения детей к здоровому образу жизни, овладение элементарными гигиеническими навыками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правилами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безопасности.</w:t>
      </w:r>
    </w:p>
    <w:p w:rsidR="005C50DC">
      <w:pPr>
        <w:widowControl w:val="0"/>
        <w:numPr>
          <w:ilvl w:val="0"/>
          <w:numId w:val="53"/>
        </w:numPr>
        <w:tabs>
          <w:tab w:val="left" w:pos="1701"/>
        </w:tabs>
        <w:autoSpaceDE w:val="0"/>
        <w:autoSpaceDN w:val="0"/>
        <w:spacing w:line="237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Ценности жизнь и здоровье лежит в основе физического и оздоровительного направ-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53"/>
        </w:numPr>
        <w:tabs>
          <w:tab w:val="left" w:pos="1716"/>
        </w:tabs>
        <w:autoSpaceDE w:val="0"/>
        <w:autoSpaceDN w:val="0"/>
        <w:spacing w:before="3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Физическое и оздоровительное направление воспитания основано на идее охраны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укрепления здоровья детей, становления осознанного отношения к жизни как основополож-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ной ценности и здоровью как совокупности физического, духовного и социального благопо-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лучия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человека.</w:t>
      </w:r>
    </w:p>
    <w:p w:rsidR="005C50DC">
      <w:pPr>
        <w:widowControl w:val="0"/>
        <w:autoSpaceDE w:val="0"/>
        <w:autoSpaceDN w:val="0"/>
        <w:spacing w:line="274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Трудовое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направление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numPr>
          <w:ilvl w:val="0"/>
          <w:numId w:val="54"/>
        </w:numPr>
        <w:tabs>
          <w:tab w:val="left" w:pos="1711"/>
        </w:tabs>
        <w:autoSpaceDE w:val="0"/>
        <w:autoSpaceDN w:val="0"/>
        <w:spacing w:line="242" w:lineRule="auto"/>
        <w:ind w:left="905" w:right="74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Цель трудового воспитания – формирование ценностного отношения детей к труду,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трудолюбию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приобщение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труду.</w:t>
      </w:r>
    </w:p>
    <w:p w:rsidR="005C50DC">
      <w:pPr>
        <w:widowControl w:val="0"/>
        <w:numPr>
          <w:ilvl w:val="0"/>
          <w:numId w:val="54"/>
        </w:numPr>
        <w:tabs>
          <w:tab w:val="left" w:pos="1677"/>
        </w:tabs>
        <w:autoSpaceDE w:val="0"/>
        <w:autoSpaceDN w:val="0"/>
        <w:spacing w:line="271" w:lineRule="exact"/>
        <w:ind w:left="1676" w:hanging="26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Ценность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труд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лежит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основе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трудового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54"/>
        </w:numPr>
        <w:tabs>
          <w:tab w:val="left" w:pos="1677"/>
        </w:tabs>
        <w:autoSpaceDE w:val="0"/>
        <w:autoSpaceDN w:val="0"/>
        <w:ind w:left="905" w:right="77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Трудовое направление воспитания направлено на формирование и поддержку привыч-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ки к трудовому усилию, к доступному напряжению физических, умственных и нравственных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сил для решения трудовой задачи; стремление приносить пользу людям. Повседневный труд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постепенно приводит детей к осознанию нравственной стороны труда. Самостоятельность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выполнении трудовых поручений способствует формированию ответственности за свои дей-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ствия.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Эстетическое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направление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numPr>
          <w:ilvl w:val="0"/>
          <w:numId w:val="55"/>
        </w:numPr>
        <w:tabs>
          <w:tab w:val="left" w:pos="1692"/>
        </w:tabs>
        <w:autoSpaceDE w:val="0"/>
        <w:autoSpaceDN w:val="0"/>
        <w:spacing w:line="242" w:lineRule="auto"/>
        <w:ind w:left="905" w:right="736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Цель эстетического направления воспитания – способствовать становлению у 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ценностного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красоте.</w:t>
      </w:r>
    </w:p>
    <w:p w:rsidR="005C50DC">
      <w:pPr>
        <w:widowControl w:val="0"/>
        <w:numPr>
          <w:ilvl w:val="0"/>
          <w:numId w:val="55"/>
        </w:numPr>
        <w:tabs>
          <w:tab w:val="left" w:pos="1677"/>
        </w:tabs>
        <w:autoSpaceDE w:val="0"/>
        <w:autoSpaceDN w:val="0"/>
        <w:spacing w:line="271" w:lineRule="exact"/>
        <w:ind w:left="1676" w:hanging="26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Ценности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культура,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красота, лежат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эстетического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55"/>
        </w:numPr>
        <w:tabs>
          <w:tab w:val="left" w:pos="1682"/>
        </w:tabs>
        <w:autoSpaceDE w:val="0"/>
        <w:autoSpaceDN w:val="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Эстетическое воспитание - воспитание любви к прекрасному в окружающей обстанов-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ке, в природе, в искусстве, в отношениях, развитие у детей желания и умения творить. Эсте-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тическое воспитание через обогащение чувственного опыта и развитие эмоциональной сферы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личности влияет на становление нравственной и духовной составляющих внутреннего мира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ребенка. Искусство делает ребенка отзывчивее, добрее, обогащает его духовный мир, способ-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ствует воспитанию воображения, чувств. Красивая и удобная обстановка, чистота помещения,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опрятный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содействуют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воспитанию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художественного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вкуса.</w:t>
      </w:r>
    </w:p>
    <w:p w:rsidR="005C50DC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Целевые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ориентиры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</w:t>
      </w:r>
    </w:p>
    <w:p w:rsidR="005C50DC">
      <w:pPr>
        <w:widowControl w:val="0"/>
        <w:numPr>
          <w:ilvl w:val="0"/>
          <w:numId w:val="56"/>
        </w:numPr>
        <w:tabs>
          <w:tab w:val="left" w:pos="1697"/>
        </w:tabs>
        <w:autoSpaceDE w:val="0"/>
        <w:autoSpaceDN w:val="0"/>
        <w:ind w:left="905" w:right="726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Деятельность воспитателя нацелена на перспективу становления личности и 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Поэтому планируемые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представлены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виде целевых ориентиров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обобщенные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«портреты»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ребенка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концу</w:t>
      </w:r>
      <w:r>
        <w:rPr>
          <w:spacing w:val="-2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раннего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дошкольного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возрастов.</w:t>
      </w:r>
    </w:p>
    <w:p w:rsidR="005C50DC">
      <w:pPr>
        <w:widowControl w:val="0"/>
        <w:numPr>
          <w:ilvl w:val="0"/>
          <w:numId w:val="56"/>
        </w:numPr>
        <w:tabs>
          <w:tab w:val="left" w:pos="1697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соответствии с ФГОС ДО оценка результатов воспитательной работы не осуществ-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ляется, так как целевые ориентиры основной образовательной программы дошкольного обра-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зования не подлежат непосредственной оценке, в том числе в виде педагогической диагности-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ки (мониторинга), и не являются основанием для их формального сравнения с реальными до-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стижениями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before="9" w:after="6" w:line="240" w:lineRule="auto"/>
        <w:ind w:left="2553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Целевые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ориентиры воспитания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(к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трем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годам).</w:t>
      </w:r>
    </w:p>
    <w:tbl>
      <w:tblPr>
        <w:tblStyle w:val="TableNormal"/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2"/>
        <w:gridCol w:w="2383"/>
        <w:gridCol w:w="5346"/>
      </w:tblGrid>
      <w:tr>
        <w:tblPrEx>
          <w:tblW w:w="0" w:type="auto"/>
          <w:tblInd w:w="9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0"/>
        </w:trPr>
        <w:tc>
          <w:tcPr>
            <w:tcW w:w="2402" w:type="dxa"/>
          </w:tcPr>
          <w:p w:rsidR="005C50DC">
            <w:pPr>
              <w:widowControl w:val="0"/>
              <w:autoSpaceDE w:val="0"/>
              <w:autoSpaceDN w:val="0"/>
              <w:spacing w:before="46" w:line="232" w:lineRule="auto"/>
              <w:ind w:left="618" w:right="509" w:hanging="82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Направление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</w:p>
        </w:tc>
        <w:tc>
          <w:tcPr>
            <w:tcW w:w="2383" w:type="dxa"/>
          </w:tcPr>
          <w:p w:rsidR="005C50DC">
            <w:pPr>
              <w:widowControl w:val="0"/>
              <w:autoSpaceDE w:val="0"/>
              <w:autoSpaceDN w:val="0"/>
              <w:spacing w:before="178"/>
              <w:ind w:left="69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Ценности</w:t>
            </w:r>
          </w:p>
        </w:tc>
        <w:tc>
          <w:tcPr>
            <w:tcW w:w="5346" w:type="dxa"/>
          </w:tcPr>
          <w:p w:rsidR="005C50DC">
            <w:pPr>
              <w:widowControl w:val="0"/>
              <w:autoSpaceDE w:val="0"/>
              <w:autoSpaceDN w:val="0"/>
              <w:spacing w:before="178"/>
              <w:ind w:left="1639"/>
              <w:rPr>
                <w:szCs w:val="22"/>
                <w:lang w:val="ru-RU" w:eastAsia="en-US" w:bidi="ar-SA"/>
              </w:rPr>
            </w:pPr>
            <w:r>
              <w:rPr>
                <w:w w:val="95"/>
                <w:szCs w:val="22"/>
                <w:lang w:val="ru-RU" w:eastAsia="en-US" w:bidi="ar-SA"/>
              </w:rPr>
              <w:t>Целевые</w:t>
            </w:r>
            <w:r>
              <w:rPr>
                <w:spacing w:val="23"/>
                <w:w w:val="95"/>
                <w:szCs w:val="22"/>
                <w:lang w:val="ru-RU" w:eastAsia="en-US" w:bidi="ar-SA"/>
              </w:rPr>
              <w:t xml:space="preserve"> </w:t>
            </w:r>
            <w:r>
              <w:rPr>
                <w:w w:val="95"/>
                <w:szCs w:val="22"/>
                <w:lang w:val="ru-RU" w:eastAsia="en-US" w:bidi="ar-SA"/>
              </w:rPr>
              <w:t>ориентиры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</w:trPr>
        <w:tc>
          <w:tcPr>
            <w:tcW w:w="2402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Патриотическое</w:t>
            </w:r>
          </w:p>
        </w:tc>
        <w:tc>
          <w:tcPr>
            <w:tcW w:w="2383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Родина,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природа</w:t>
            </w:r>
          </w:p>
        </w:tc>
        <w:tc>
          <w:tcPr>
            <w:tcW w:w="5346" w:type="dxa"/>
          </w:tcPr>
          <w:p w:rsidR="005C50DC">
            <w:pPr>
              <w:widowControl w:val="0"/>
              <w:autoSpaceDE w:val="0"/>
              <w:autoSpaceDN w:val="0"/>
              <w:spacing w:before="12" w:line="232" w:lineRule="auto"/>
              <w:ind w:left="38" w:hanging="1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Проявляющий</w:t>
            </w:r>
            <w:r>
              <w:rPr>
                <w:spacing w:val="4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привязанность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близким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людям,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бережное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отношение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живому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6"/>
        </w:trPr>
        <w:tc>
          <w:tcPr>
            <w:tcW w:w="2402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Духовно-нравственное</w:t>
            </w:r>
          </w:p>
        </w:tc>
        <w:tc>
          <w:tcPr>
            <w:tcW w:w="2383" w:type="dxa"/>
          </w:tcPr>
          <w:p w:rsidR="005C50DC">
            <w:pPr>
              <w:widowControl w:val="0"/>
              <w:autoSpaceDE w:val="0"/>
              <w:autoSpaceDN w:val="0"/>
              <w:spacing w:before="13" w:line="237" w:lineRule="auto"/>
              <w:ind w:left="33" w:right="271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Жизнь, милосердие,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добро</w:t>
            </w:r>
          </w:p>
        </w:tc>
        <w:tc>
          <w:tcPr>
            <w:tcW w:w="5346" w:type="dxa"/>
          </w:tcPr>
          <w:p w:rsidR="005C50DC">
            <w:pPr>
              <w:widowControl w:val="0"/>
              <w:autoSpaceDE w:val="0"/>
              <w:autoSpaceDN w:val="0"/>
              <w:spacing w:before="10" w:line="275" w:lineRule="exact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Способный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понять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принять,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что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такое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«хорошо»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«плохо».</w:t>
            </w:r>
          </w:p>
          <w:p w:rsidR="005C50DC">
            <w:pPr>
              <w:widowControl w:val="0"/>
              <w:autoSpaceDE w:val="0"/>
              <w:autoSpaceDN w:val="0"/>
              <w:spacing w:before="3"/>
              <w:ind w:left="38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Проявляющий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сочувствие,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доброту.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6"/>
        </w:trPr>
        <w:tc>
          <w:tcPr>
            <w:tcW w:w="2402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Социальное</w:t>
            </w:r>
          </w:p>
        </w:tc>
        <w:tc>
          <w:tcPr>
            <w:tcW w:w="2383" w:type="dxa"/>
          </w:tcPr>
          <w:p w:rsidR="005C50DC">
            <w:pPr>
              <w:widowControl w:val="0"/>
              <w:autoSpaceDE w:val="0"/>
              <w:autoSpaceDN w:val="0"/>
              <w:spacing w:before="10" w:line="235" w:lineRule="auto"/>
              <w:ind w:left="33" w:right="71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Человек, семья,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дружба,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сотрудничество</w:t>
            </w:r>
          </w:p>
        </w:tc>
        <w:tc>
          <w:tcPr>
            <w:tcW w:w="5346" w:type="dxa"/>
          </w:tcPr>
          <w:p w:rsidR="005C50DC">
            <w:pPr>
              <w:widowControl w:val="0"/>
              <w:autoSpaceDE w:val="0"/>
              <w:autoSpaceDN w:val="0"/>
              <w:spacing w:before="29" w:line="235" w:lineRule="auto"/>
              <w:ind w:left="38"/>
              <w:rPr>
                <w:szCs w:val="22"/>
                <w:lang w:val="ru-RU" w:eastAsia="en-US" w:bidi="ar-SA"/>
              </w:rPr>
            </w:pPr>
            <w:r>
              <w:rPr>
                <w:spacing w:val="-6"/>
                <w:szCs w:val="22"/>
                <w:lang w:val="ru-RU" w:eastAsia="en-US" w:bidi="ar-SA"/>
              </w:rPr>
              <w:t>Испытывающий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6"/>
                <w:szCs w:val="22"/>
                <w:lang w:val="ru-RU" w:eastAsia="en-US" w:bidi="ar-SA"/>
              </w:rPr>
              <w:t>чувство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удовольствия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в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случае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одоб-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рения и чувство огорчения в случае </w:t>
            </w:r>
            <w:r>
              <w:rPr>
                <w:spacing w:val="-4"/>
                <w:szCs w:val="22"/>
                <w:lang w:val="ru-RU" w:eastAsia="en-US" w:bidi="ar-SA"/>
              </w:rPr>
              <w:t>неодобрения со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стороны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взрослых.</w:t>
            </w:r>
          </w:p>
          <w:p w:rsidR="005C50DC">
            <w:pPr>
              <w:widowControl w:val="0"/>
              <w:autoSpaceDE w:val="0"/>
              <w:autoSpaceDN w:val="0"/>
              <w:spacing w:before="16" w:line="237" w:lineRule="auto"/>
              <w:ind w:left="38"/>
              <w:rPr>
                <w:szCs w:val="22"/>
                <w:lang w:val="ru-RU" w:eastAsia="en-US" w:bidi="ar-SA"/>
              </w:rPr>
            </w:pPr>
            <w:r>
              <w:rPr>
                <w:spacing w:val="-6"/>
                <w:szCs w:val="22"/>
                <w:lang w:val="ru-RU" w:eastAsia="en-US" w:bidi="ar-SA"/>
              </w:rPr>
              <w:t>Проявляющий</w:t>
            </w:r>
            <w:r>
              <w:rPr>
                <w:spacing w:val="-2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интерес</w:t>
            </w:r>
            <w:r>
              <w:rPr>
                <w:spacing w:val="-2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к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другим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детям</w:t>
            </w:r>
            <w:r>
              <w:rPr>
                <w:spacing w:val="-2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и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способный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бесконфликтно</w:t>
            </w:r>
            <w:r>
              <w:rPr>
                <w:spacing w:val="-2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играть</w:t>
            </w:r>
            <w:r>
              <w:rPr>
                <w:spacing w:val="-18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рядом</w:t>
            </w:r>
            <w:r>
              <w:rPr>
                <w:spacing w:val="-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с</w:t>
            </w:r>
            <w:r>
              <w:rPr>
                <w:spacing w:val="-2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ними.</w:t>
            </w:r>
          </w:p>
          <w:p w:rsidR="005C50DC">
            <w:pPr>
              <w:widowControl w:val="0"/>
              <w:autoSpaceDE w:val="0"/>
              <w:autoSpaceDN w:val="0"/>
              <w:spacing w:line="273" w:lineRule="exact"/>
              <w:ind w:left="38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Проявляющий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позицию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«Я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сам!».</w:t>
            </w:r>
          </w:p>
          <w:p w:rsidR="005C50DC">
            <w:pPr>
              <w:widowControl w:val="0"/>
              <w:autoSpaceDE w:val="0"/>
              <w:autoSpaceDN w:val="0"/>
              <w:spacing w:before="1" w:line="237" w:lineRule="auto"/>
              <w:ind w:left="38" w:right="35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Способный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самостоятельным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(свободным)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ак-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тивным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действиям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общении.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1"/>
        </w:trPr>
        <w:tc>
          <w:tcPr>
            <w:tcW w:w="2402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Познавательное</w:t>
            </w:r>
          </w:p>
        </w:tc>
        <w:tc>
          <w:tcPr>
            <w:tcW w:w="2383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Познание</w:t>
            </w:r>
          </w:p>
        </w:tc>
        <w:tc>
          <w:tcPr>
            <w:tcW w:w="5346" w:type="dxa"/>
          </w:tcPr>
          <w:p w:rsidR="005C50DC">
            <w:pPr>
              <w:widowControl w:val="0"/>
              <w:autoSpaceDE w:val="0"/>
              <w:autoSpaceDN w:val="0"/>
              <w:spacing w:before="8" w:line="237" w:lineRule="auto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Проявляющий интерес к окружающему миру.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6"/>
                <w:szCs w:val="22"/>
                <w:lang w:val="ru-RU" w:eastAsia="en-US" w:bidi="ar-SA"/>
              </w:rPr>
              <w:t>Любознательный,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6"/>
                <w:szCs w:val="22"/>
                <w:lang w:val="ru-RU" w:eastAsia="en-US" w:bidi="ar-SA"/>
              </w:rPr>
              <w:t>активный</w:t>
            </w:r>
            <w:r>
              <w:rPr>
                <w:spacing w:val="-19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6"/>
                <w:szCs w:val="22"/>
                <w:lang w:val="ru-RU" w:eastAsia="en-US" w:bidi="ar-SA"/>
              </w:rPr>
              <w:t>в</w:t>
            </w:r>
            <w:r>
              <w:rPr>
                <w:spacing w:val="-2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6"/>
                <w:szCs w:val="22"/>
                <w:lang w:val="ru-RU" w:eastAsia="en-US" w:bidi="ar-SA"/>
              </w:rPr>
              <w:t>поведении</w:t>
            </w:r>
            <w:r>
              <w:rPr>
                <w:spacing w:val="-19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и</w:t>
            </w:r>
            <w:r>
              <w:rPr>
                <w:spacing w:val="-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деятельно-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сти.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4"/>
        </w:trPr>
        <w:tc>
          <w:tcPr>
            <w:tcW w:w="2402" w:type="dxa"/>
          </w:tcPr>
          <w:p w:rsidR="005C50DC">
            <w:pPr>
              <w:widowControl w:val="0"/>
              <w:autoSpaceDE w:val="0"/>
              <w:autoSpaceDN w:val="0"/>
              <w:spacing w:before="15" w:line="275" w:lineRule="exact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Физическое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оздоровительное</w:t>
            </w:r>
          </w:p>
        </w:tc>
        <w:tc>
          <w:tcPr>
            <w:tcW w:w="2383" w:type="dxa"/>
          </w:tcPr>
          <w:p w:rsidR="005C50DC">
            <w:pPr>
              <w:widowControl w:val="0"/>
              <w:autoSpaceDE w:val="0"/>
              <w:autoSpaceDN w:val="0"/>
              <w:spacing w:before="10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Здоровье,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жизнь</w:t>
            </w:r>
          </w:p>
        </w:tc>
        <w:tc>
          <w:tcPr>
            <w:tcW w:w="5346" w:type="dxa"/>
          </w:tcPr>
          <w:p w:rsidR="005C50DC">
            <w:pPr>
              <w:widowControl w:val="0"/>
              <w:autoSpaceDE w:val="0"/>
              <w:autoSpaceDN w:val="0"/>
              <w:spacing w:before="17" w:line="232" w:lineRule="auto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Понимающий ценность жизни и здоровья, владе-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ющий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основными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способами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укрепления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здоровья</w:t>
            </w:r>
          </w:p>
          <w:p w:rsidR="005C50DC">
            <w:pPr>
              <w:widowControl w:val="0"/>
              <w:autoSpaceDE w:val="0"/>
              <w:autoSpaceDN w:val="0"/>
              <w:spacing w:before="5"/>
              <w:ind w:left="38" w:right="6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– физическая культура, закаливание, утренняя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гимнастика,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личная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гигиена,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безопасное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поведение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другое; стремящийся к сбережению и укрепле-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нию собственного здоровья и здоровья окружаю-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щих.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Проявляющий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интерес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физическим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упражнениям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подвижным играм, стремление к личной и ко-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мандной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победе,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нравственные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волевые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качества.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7"/>
        </w:trPr>
        <w:tc>
          <w:tcPr>
            <w:tcW w:w="2402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Трудовое</w:t>
            </w:r>
          </w:p>
        </w:tc>
        <w:tc>
          <w:tcPr>
            <w:tcW w:w="2383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Труд</w:t>
            </w:r>
          </w:p>
        </w:tc>
        <w:tc>
          <w:tcPr>
            <w:tcW w:w="5346" w:type="dxa"/>
          </w:tcPr>
          <w:p w:rsidR="005C50DC">
            <w:pPr>
              <w:widowControl w:val="0"/>
              <w:autoSpaceDE w:val="0"/>
              <w:autoSpaceDN w:val="0"/>
              <w:spacing w:before="3" w:line="237" w:lineRule="auto"/>
              <w:ind w:left="38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Поддерживающий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элементарный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порядок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окру-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жающей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обстановке.</w:t>
            </w:r>
          </w:p>
          <w:p w:rsidR="005C50DC">
            <w:pPr>
              <w:widowControl w:val="0"/>
              <w:autoSpaceDE w:val="0"/>
              <w:autoSpaceDN w:val="0"/>
              <w:spacing w:before="8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Стремящийся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помогать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старшим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доступных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тру-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довых действиях. Стремящийся к результативно-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сти, самостоятельности, ответственности в само-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обслуживании, в быту, в игровой и других видах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 (конструирование, лепка, художе-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ственный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труд,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детский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дизайн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другое).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4"/>
        </w:trPr>
        <w:tc>
          <w:tcPr>
            <w:tcW w:w="2402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Эстетическое</w:t>
            </w:r>
          </w:p>
        </w:tc>
        <w:tc>
          <w:tcPr>
            <w:tcW w:w="2383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Культура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красота</w:t>
            </w:r>
          </w:p>
        </w:tc>
        <w:tc>
          <w:tcPr>
            <w:tcW w:w="5346" w:type="dxa"/>
          </w:tcPr>
          <w:p w:rsidR="005C50DC">
            <w:pPr>
              <w:widowControl w:val="0"/>
              <w:autoSpaceDE w:val="0"/>
              <w:autoSpaceDN w:val="0"/>
              <w:spacing w:before="75" w:line="232" w:lineRule="auto"/>
              <w:ind w:left="38" w:right="387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Проявляющий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эмоциональную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отзывчивость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красоту</w:t>
            </w:r>
            <w:r>
              <w:rPr>
                <w:spacing w:val="-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окружающем</w:t>
            </w:r>
            <w:r>
              <w:rPr>
                <w:spacing w:val="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мире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искусстве.</w:t>
            </w:r>
          </w:p>
          <w:p w:rsidR="005C50DC">
            <w:pPr>
              <w:widowControl w:val="0"/>
              <w:autoSpaceDE w:val="0"/>
              <w:autoSpaceDN w:val="0"/>
              <w:spacing w:before="9" w:line="272" w:lineRule="exact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Способный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творческой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(изобрази-</w:t>
            </w:r>
          </w:p>
          <w:p w:rsidR="005C50DC">
            <w:pPr>
              <w:widowControl w:val="0"/>
              <w:autoSpaceDE w:val="0"/>
              <w:autoSpaceDN w:val="0"/>
              <w:spacing w:line="272" w:lineRule="exact"/>
              <w:ind w:left="38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szCs w:val="22"/>
                <w:lang w:val="ru-RU" w:eastAsia="en-US" w:bidi="ar-SA"/>
              </w:rPr>
              <w:t xml:space="preserve">тельной, </w:t>
            </w:r>
            <w:r>
              <w:rPr>
                <w:spacing w:val="-1"/>
                <w:szCs w:val="22"/>
                <w:lang w:val="ru-RU" w:eastAsia="en-US" w:bidi="ar-SA"/>
              </w:rPr>
              <w:t>декоративно-оформительской,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музыкаль-</w:t>
            </w:r>
          </w:p>
        </w:tc>
      </w:tr>
    </w:tbl>
    <w:p w:rsidR="005C50DC">
      <w:pPr>
        <w:widowControl w:val="0"/>
        <w:autoSpaceDE w:val="0"/>
        <w:autoSpaceDN w:val="0"/>
        <w:spacing w:line="272" w:lineRule="exact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b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2"/>
        <w:gridCol w:w="2383"/>
        <w:gridCol w:w="5346"/>
      </w:tblGrid>
      <w:tr>
        <w:tblPrEx>
          <w:tblW w:w="0" w:type="auto"/>
          <w:tblInd w:w="9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4"/>
        </w:trPr>
        <w:tc>
          <w:tcPr>
            <w:tcW w:w="2402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383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5346" w:type="dxa"/>
          </w:tcPr>
          <w:p w:rsidR="005C50DC">
            <w:pPr>
              <w:widowControl w:val="0"/>
              <w:autoSpaceDE w:val="0"/>
              <w:autoSpaceDN w:val="0"/>
              <w:spacing w:before="15" w:line="232" w:lineRule="auto"/>
              <w:ind w:left="38" w:right="36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ной,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словесно-речевой,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театрализованной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гое).</w:t>
            </w:r>
          </w:p>
        </w:tc>
      </w:tr>
    </w:tbl>
    <w:p w:rsidR="005C50DC">
      <w:pPr>
        <w:widowControl w:val="0"/>
        <w:autoSpaceDE w:val="0"/>
        <w:autoSpaceDN w:val="0"/>
        <w:spacing w:after="15" w:line="266" w:lineRule="exact"/>
        <w:ind w:left="1658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Целевые</w:t>
      </w:r>
      <w:r>
        <w:rPr>
          <w:b/>
          <w:spacing w:val="-8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ориентиры</w:t>
      </w:r>
      <w:r>
        <w:rPr>
          <w:b/>
          <w:spacing w:val="-8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воспитания</w:t>
      </w:r>
      <w:r>
        <w:rPr>
          <w:b/>
          <w:spacing w:val="-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детей</w:t>
      </w:r>
      <w:r>
        <w:rPr>
          <w:b/>
          <w:spacing w:val="-1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на</w:t>
      </w:r>
      <w:r>
        <w:rPr>
          <w:b/>
          <w:spacing w:val="-1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этапе</w:t>
      </w:r>
      <w:r>
        <w:rPr>
          <w:b/>
          <w:spacing w:val="-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завершения</w:t>
      </w:r>
      <w:r>
        <w:rPr>
          <w:b/>
          <w:spacing w:val="-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освоения</w:t>
      </w:r>
      <w:r>
        <w:rPr>
          <w:b/>
          <w:spacing w:val="-8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программы</w:t>
      </w:r>
      <w:r>
        <w:rPr>
          <w:szCs w:val="22"/>
          <w:lang w:val="ru-RU" w:eastAsia="en-US" w:bidi="ar-SA"/>
        </w:rPr>
        <w:t>.</w:t>
      </w:r>
    </w:p>
    <w:tbl>
      <w:tblPr>
        <w:tblStyle w:val="TableNormal"/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1"/>
        <w:gridCol w:w="2124"/>
        <w:gridCol w:w="5461"/>
      </w:tblGrid>
      <w:tr>
        <w:tblPrEx>
          <w:tblW w:w="0" w:type="auto"/>
          <w:tblInd w:w="9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</w:trPr>
        <w:tc>
          <w:tcPr>
            <w:tcW w:w="2541" w:type="dxa"/>
          </w:tcPr>
          <w:p w:rsidR="005C50DC">
            <w:pPr>
              <w:widowControl w:val="0"/>
              <w:autoSpaceDE w:val="0"/>
              <w:autoSpaceDN w:val="0"/>
              <w:spacing w:before="3" w:line="237" w:lineRule="auto"/>
              <w:ind w:left="690" w:right="577" w:hanging="87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Направления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before="140"/>
              <w:ind w:left="57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Ценности</w:t>
            </w:r>
          </w:p>
        </w:tc>
        <w:tc>
          <w:tcPr>
            <w:tcW w:w="5461" w:type="dxa"/>
          </w:tcPr>
          <w:p w:rsidR="005C50DC">
            <w:pPr>
              <w:widowControl w:val="0"/>
              <w:autoSpaceDE w:val="0"/>
              <w:autoSpaceDN w:val="0"/>
              <w:spacing w:before="140"/>
              <w:ind w:left="170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Целевые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ориентиры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0"/>
        </w:trPr>
        <w:tc>
          <w:tcPr>
            <w:tcW w:w="2541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Патриотическое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Родина,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природа</w:t>
            </w:r>
          </w:p>
        </w:tc>
        <w:tc>
          <w:tcPr>
            <w:tcW w:w="5461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8" w:right="163" w:hanging="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Любящий свою малую родину и имеющий пред-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ставление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o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своей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стране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испытывающий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чувство привязанности к родному дому, семье,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близким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людям.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7"/>
        </w:trPr>
        <w:tc>
          <w:tcPr>
            <w:tcW w:w="2541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Духовно-нравственное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before="3" w:line="237" w:lineRule="auto"/>
              <w:ind w:left="38" w:right="9" w:hanging="2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Жизнь, милосердие,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добро</w:t>
            </w:r>
          </w:p>
        </w:tc>
        <w:tc>
          <w:tcPr>
            <w:tcW w:w="5461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8"/>
              <w:rPr>
                <w:szCs w:val="22"/>
                <w:lang w:val="ru-RU" w:eastAsia="en-US" w:bidi="ar-SA"/>
              </w:rPr>
            </w:pPr>
            <w:r>
              <w:rPr>
                <w:spacing w:val="-6"/>
                <w:szCs w:val="22"/>
                <w:lang w:val="ru-RU" w:eastAsia="en-US" w:bidi="ar-SA"/>
              </w:rPr>
              <w:t>Различающий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основные</w:t>
            </w:r>
            <w:r>
              <w:rPr>
                <w:spacing w:val="-28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проявления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добра</w:t>
            </w:r>
            <w:r>
              <w:rPr>
                <w:spacing w:val="-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и</w:t>
            </w:r>
            <w:r>
              <w:rPr>
                <w:spacing w:val="-2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зла,</w:t>
            </w:r>
            <w:r>
              <w:rPr>
                <w:spacing w:val="-19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при-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нимающий </w:t>
            </w:r>
            <w:r>
              <w:rPr>
                <w:spacing w:val="-5"/>
                <w:szCs w:val="22"/>
                <w:lang w:val="ru-RU" w:eastAsia="en-US" w:bidi="ar-SA"/>
              </w:rPr>
              <w:t>и уважающий традиционные ценности,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ценности семьи и общества, правдивый, искренний,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способный к сочувствию и заботе, к нравственному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поступку.</w:t>
            </w:r>
          </w:p>
          <w:p w:rsidR="005C50DC">
            <w:pPr>
              <w:widowControl w:val="0"/>
              <w:autoSpaceDE w:val="0"/>
              <w:autoSpaceDN w:val="0"/>
              <w:spacing w:before="3" w:line="237" w:lineRule="auto"/>
              <w:ind w:left="38"/>
              <w:rPr>
                <w:szCs w:val="22"/>
                <w:lang w:val="ru-RU" w:eastAsia="en-US" w:bidi="ar-SA"/>
              </w:rPr>
            </w:pPr>
            <w:r>
              <w:rPr>
                <w:spacing w:val="-5"/>
                <w:szCs w:val="22"/>
                <w:lang w:val="ru-RU" w:eastAsia="en-US" w:bidi="ar-SA"/>
              </w:rPr>
              <w:t>Способный</w:t>
            </w:r>
            <w:r>
              <w:rPr>
                <w:spacing w:val="-2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не</w:t>
            </w:r>
            <w:r>
              <w:rPr>
                <w:spacing w:val="-3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оставаться</w:t>
            </w:r>
            <w:r>
              <w:rPr>
                <w:spacing w:val="-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4"/>
                <w:szCs w:val="22"/>
                <w:lang w:val="ru-RU" w:eastAsia="en-US" w:bidi="ar-SA"/>
              </w:rPr>
              <w:t>равнодушным</w:t>
            </w:r>
            <w:r>
              <w:rPr>
                <w:spacing w:val="-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4"/>
                <w:szCs w:val="22"/>
                <w:lang w:val="ru-RU" w:eastAsia="en-US" w:bidi="ar-SA"/>
              </w:rPr>
              <w:t>к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4"/>
                <w:szCs w:val="22"/>
                <w:lang w:val="ru-RU" w:eastAsia="en-US" w:bidi="ar-SA"/>
              </w:rPr>
              <w:t>чужому</w:t>
            </w:r>
            <w:r>
              <w:rPr>
                <w:spacing w:val="-2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4"/>
                <w:szCs w:val="22"/>
                <w:lang w:val="ru-RU" w:eastAsia="en-US" w:bidi="ar-SA"/>
              </w:rPr>
              <w:t>го-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рю,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проявлять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заботу.</w:t>
            </w:r>
          </w:p>
          <w:p w:rsidR="005C50DC">
            <w:pPr>
              <w:widowControl w:val="0"/>
              <w:autoSpaceDE w:val="0"/>
              <w:autoSpaceDN w:val="0"/>
              <w:spacing w:before="8"/>
              <w:ind w:left="38" w:right="136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7"/>
                <w:szCs w:val="22"/>
                <w:lang w:val="ru-RU" w:eastAsia="en-US" w:bidi="ar-SA"/>
              </w:rPr>
              <w:t xml:space="preserve">Самостоятельно </w:t>
            </w:r>
            <w:r>
              <w:rPr>
                <w:spacing w:val="-6"/>
                <w:szCs w:val="22"/>
                <w:lang w:val="ru-RU" w:eastAsia="en-US" w:bidi="ar-SA"/>
              </w:rPr>
              <w:t>различающий основные отрицатель-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w w:val="95"/>
                <w:szCs w:val="22"/>
                <w:lang w:val="ru-RU" w:eastAsia="en-US" w:bidi="ar-SA"/>
              </w:rPr>
              <w:t>ные и положительные человеческие качества, иногда</w:t>
            </w:r>
            <w:r>
              <w:rPr>
                <w:spacing w:val="1"/>
                <w:w w:val="9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прибегая</w:t>
            </w:r>
            <w:r>
              <w:rPr>
                <w:spacing w:val="-3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к</w:t>
            </w:r>
            <w:r>
              <w:rPr>
                <w:spacing w:val="-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помощи</w:t>
            </w:r>
            <w:r>
              <w:rPr>
                <w:spacing w:val="-2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взрослого</w:t>
            </w:r>
            <w:r>
              <w:rPr>
                <w:spacing w:val="-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в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5"/>
                <w:szCs w:val="22"/>
                <w:lang w:val="ru-RU" w:eastAsia="en-US" w:bidi="ar-SA"/>
              </w:rPr>
              <w:t>ситуациях</w:t>
            </w:r>
            <w:r>
              <w:rPr>
                <w:spacing w:val="-29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4"/>
                <w:szCs w:val="22"/>
                <w:lang w:val="ru-RU" w:eastAsia="en-US" w:bidi="ar-SA"/>
              </w:rPr>
              <w:t>морального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выбора.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2"/>
        </w:trPr>
        <w:tc>
          <w:tcPr>
            <w:tcW w:w="2541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Социальное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before="8" w:line="237" w:lineRule="auto"/>
              <w:ind w:left="38" w:right="44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Человек, семья,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дружба,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сотрудничество</w:t>
            </w:r>
          </w:p>
        </w:tc>
        <w:tc>
          <w:tcPr>
            <w:tcW w:w="5461" w:type="dxa"/>
          </w:tcPr>
          <w:p w:rsidR="005C50DC">
            <w:pPr>
              <w:widowControl w:val="0"/>
              <w:autoSpaceDE w:val="0"/>
              <w:autoSpaceDN w:val="0"/>
              <w:spacing w:before="8" w:line="237" w:lineRule="auto"/>
              <w:ind w:left="38" w:right="219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Проявляющий ответственность за свои действия 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поведение; принимающий и уважающий различия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между</w:t>
            </w:r>
            <w:r>
              <w:rPr>
                <w:spacing w:val="-2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людьми.</w:t>
            </w:r>
          </w:p>
          <w:p w:rsidR="005C50DC">
            <w:pPr>
              <w:widowControl w:val="0"/>
              <w:autoSpaceDE w:val="0"/>
              <w:autoSpaceDN w:val="0"/>
              <w:spacing w:before="3"/>
              <w:ind w:left="38" w:hanging="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Владеющий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основами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речевой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культуры.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Дружелюбный и доброжелательный, умеющий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слушать и слышать собеседника, способный взаи-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модействовать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взрослыми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сверстниками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нове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общих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интересов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дел.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2"/>
        </w:trPr>
        <w:tc>
          <w:tcPr>
            <w:tcW w:w="2541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Познавательное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Познание</w:t>
            </w:r>
          </w:p>
        </w:tc>
        <w:tc>
          <w:tcPr>
            <w:tcW w:w="5461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8" w:right="37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 xml:space="preserve">Любознательный, наблюдательный, </w:t>
            </w:r>
            <w:r>
              <w:rPr>
                <w:szCs w:val="22"/>
                <w:lang w:val="ru-RU" w:eastAsia="en-US" w:bidi="ar-SA"/>
              </w:rPr>
              <w:t>испытывающий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потребность в самовыражении, в том числе творче-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3"/>
                <w:szCs w:val="22"/>
                <w:lang w:val="ru-RU" w:eastAsia="en-US" w:bidi="ar-SA"/>
              </w:rPr>
              <w:t>ском. Проявляющий активность, самостоятельность,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4"/>
                <w:szCs w:val="22"/>
                <w:lang w:val="ru-RU" w:eastAsia="en-US" w:bidi="ar-SA"/>
              </w:rPr>
              <w:t>инициативу в познавательной, игровой, коммуника-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тивной и продуктивных </w:t>
            </w:r>
            <w:r>
              <w:rPr>
                <w:spacing w:val="-3"/>
                <w:szCs w:val="22"/>
                <w:lang w:val="ru-RU" w:eastAsia="en-US" w:bidi="ar-SA"/>
              </w:rPr>
              <w:t>видах деятельности и в само-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обслуживании.</w:t>
            </w:r>
          </w:p>
          <w:p w:rsidR="005C50DC">
            <w:pPr>
              <w:widowControl w:val="0"/>
              <w:autoSpaceDE w:val="0"/>
              <w:autoSpaceDN w:val="0"/>
              <w:spacing w:before="10" w:line="232" w:lineRule="auto"/>
              <w:ind w:left="38" w:right="267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 xml:space="preserve">Обладающий первичной картиной </w:t>
            </w:r>
            <w:r>
              <w:rPr>
                <w:szCs w:val="22"/>
                <w:lang w:val="ru-RU" w:eastAsia="en-US" w:bidi="ar-SA"/>
              </w:rPr>
              <w:t>мира на основе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традиционных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ценностей.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3"/>
        </w:trPr>
        <w:tc>
          <w:tcPr>
            <w:tcW w:w="2541" w:type="dxa"/>
          </w:tcPr>
          <w:p w:rsidR="005C50DC">
            <w:pPr>
              <w:widowControl w:val="0"/>
              <w:autoSpaceDE w:val="0"/>
              <w:autoSpaceDN w:val="0"/>
              <w:spacing w:before="6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Физическое</w:t>
            </w:r>
          </w:p>
          <w:p w:rsidR="005C50DC">
            <w:pPr>
              <w:widowControl w:val="0"/>
              <w:autoSpaceDE w:val="0"/>
              <w:autoSpaceDN w:val="0"/>
              <w:spacing w:before="2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оздоровительное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Здоровье,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жизнь</w:t>
            </w:r>
          </w:p>
        </w:tc>
        <w:tc>
          <w:tcPr>
            <w:tcW w:w="5461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Понимающий ценность жизни и здоровья, владею-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щий основными способами укрепления здоровья –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занятия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физической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культурой,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закаливание,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утрен-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няя гимнастика, личная гигиена, безопасное пове-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дение и другое; стремящийся к сбережению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укреплению собственного здоровья и здоровья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окружающих.</w:t>
            </w:r>
          </w:p>
          <w:p w:rsidR="005C50DC">
            <w:pPr>
              <w:widowControl w:val="0"/>
              <w:autoSpaceDE w:val="0"/>
              <w:autoSpaceDN w:val="0"/>
              <w:ind w:left="38" w:right="9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Проявляющий интерес к физическим упражнениям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подвижным играм, стремление к личной и ко-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мандной победе, нравственные и волевые качества.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Демонстрирующий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потребность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двигательной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ятельности.</w:t>
            </w:r>
          </w:p>
          <w:p w:rsidR="005C50DC">
            <w:pPr>
              <w:widowControl w:val="0"/>
              <w:autoSpaceDE w:val="0"/>
              <w:autoSpaceDN w:val="0"/>
              <w:spacing w:before="6"/>
              <w:ind w:left="38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Имеющий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представление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некоторых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видах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спорта</w:t>
            </w:r>
          </w:p>
        </w:tc>
      </w:tr>
    </w:tbl>
    <w:p w:rsidR="005C50DC">
      <w:pPr>
        <w:widowControl w:val="0"/>
        <w:autoSpaceDE w:val="0"/>
        <w:autoSpaceDN w:val="0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1"/>
        <w:gridCol w:w="2124"/>
        <w:gridCol w:w="5461"/>
      </w:tblGrid>
      <w:tr>
        <w:tblPrEx>
          <w:tblW w:w="0" w:type="auto"/>
          <w:tblInd w:w="9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7"/>
        </w:trPr>
        <w:tc>
          <w:tcPr>
            <w:tcW w:w="2541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5461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активного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отдыха.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8"/>
        </w:trPr>
        <w:tc>
          <w:tcPr>
            <w:tcW w:w="2541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Трудовое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Труд</w:t>
            </w:r>
          </w:p>
        </w:tc>
        <w:tc>
          <w:tcPr>
            <w:tcW w:w="5461" w:type="dxa"/>
          </w:tcPr>
          <w:p w:rsidR="005C50DC">
            <w:pPr>
              <w:widowControl w:val="0"/>
              <w:autoSpaceDE w:val="0"/>
              <w:autoSpaceDN w:val="0"/>
              <w:spacing w:before="1"/>
              <w:ind w:left="38" w:right="149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Понимающий ценность труда в семье и в обществе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 основе уважения к людям труда, результатам их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38" w:right="242" w:hanging="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Проявляющий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трудолюбие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выполнении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пору-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чений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самостоятельной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деятельности.</w:t>
            </w:r>
          </w:p>
        </w:tc>
      </w:tr>
      <w:tr>
        <w:tblPrEx>
          <w:tblW w:w="0" w:type="auto"/>
          <w:tblInd w:w="9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0"/>
        </w:trPr>
        <w:tc>
          <w:tcPr>
            <w:tcW w:w="2541" w:type="dxa"/>
          </w:tcPr>
          <w:p w:rsidR="005C50DC">
            <w:pPr>
              <w:widowControl w:val="0"/>
              <w:autoSpaceDE w:val="0"/>
              <w:autoSpaceDN w:val="0"/>
              <w:spacing w:before="10"/>
              <w:ind w:left="3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Эстетическое</w:t>
            </w:r>
          </w:p>
        </w:tc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before="10"/>
              <w:ind w:left="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Культура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красота</w:t>
            </w:r>
          </w:p>
        </w:tc>
        <w:tc>
          <w:tcPr>
            <w:tcW w:w="5461" w:type="dxa"/>
          </w:tcPr>
          <w:p w:rsidR="005C50DC">
            <w:pPr>
              <w:widowControl w:val="0"/>
              <w:autoSpaceDE w:val="0"/>
              <w:autoSpaceDN w:val="0"/>
              <w:spacing w:before="17" w:line="232" w:lineRule="auto"/>
              <w:ind w:left="38" w:right="5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Способный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воспринимать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чувствовать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прекрасное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быту,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природе,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поступках,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искусстве.</w:t>
            </w:r>
          </w:p>
          <w:p w:rsidR="005C50DC">
            <w:pPr>
              <w:widowControl w:val="0"/>
              <w:autoSpaceDE w:val="0"/>
              <w:autoSpaceDN w:val="0"/>
              <w:spacing w:before="5" w:line="242" w:lineRule="auto"/>
              <w:ind w:left="38" w:right="34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Стремящийся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отображению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прекрасного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дуктивных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видах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деятельности.</w:t>
            </w:r>
          </w:p>
        </w:tc>
      </w:tr>
    </w:tbl>
    <w:p w:rsidR="005C50DC">
      <w:pPr>
        <w:widowControl w:val="0"/>
        <w:autoSpaceDE w:val="0"/>
        <w:autoSpaceDN w:val="0"/>
        <w:spacing w:before="8"/>
        <w:ind w:left="0"/>
        <w:jc w:val="left"/>
        <w:rPr>
          <w:rFonts w:eastAsia="Calibri"/>
          <w:sz w:val="15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0" w:line="240" w:lineRule="auto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Содержательный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раздел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Программы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spacing w:before="11"/>
        <w:ind w:left="0"/>
        <w:jc w:val="left"/>
        <w:rPr>
          <w:rFonts w:eastAsia="Calibri"/>
          <w:b/>
          <w:sz w:val="23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72" w:lineRule="exact"/>
        <w:ind w:left="1418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Уклад</w:t>
      </w:r>
      <w:r>
        <w:rPr>
          <w:b/>
          <w:spacing w:val="-5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образовательной</w:t>
      </w:r>
      <w:r>
        <w:rPr>
          <w:b/>
          <w:spacing w:val="-9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организации.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данном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разделе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раскрываются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уклада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ДОО.</w:t>
      </w:r>
    </w:p>
    <w:p w:rsidR="005C50DC">
      <w:pPr>
        <w:widowControl w:val="0"/>
        <w:autoSpaceDE w:val="0"/>
        <w:autoSpaceDN w:val="0"/>
        <w:ind w:left="905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Уклад, в качестве установившегося порядка жизни ДОО, определяет мировосприятие,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гармонизацию интересов и возможностей совместной деятельности детских, взрослых и дет-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ско-взрослых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общностей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образования.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Уклад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необходимый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фундамент,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основа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инструмент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Уклад задает и удерживает ценности воспитания для всех участников образовательных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отношений: руководителей ОО, воспитателей и специалистов, вспомогательного персонала,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воспитанников, родителей (законных представителей), субъектов социокультурного окруже-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ОО.</w:t>
      </w:r>
    </w:p>
    <w:p w:rsidR="005C50DC">
      <w:pPr>
        <w:widowControl w:val="0"/>
        <w:autoSpaceDE w:val="0"/>
        <w:autoSpaceDN w:val="0"/>
        <w:spacing w:before="7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72" w:lineRule="exact"/>
        <w:ind w:left="1418"/>
        <w:jc w:val="left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Цель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смысл деятельности</w:t>
      </w:r>
      <w:r>
        <w:rPr>
          <w:rFonts w:ascii="Cambria" w:eastAsia="Calibri" w:hAnsi="Cambria"/>
          <w:b/>
          <w:bCs/>
          <w:i/>
          <w:iCs/>
          <w:spacing w:val="-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ДОО,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ее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миссия.</w:t>
      </w:r>
    </w:p>
    <w:p w:rsidR="005C50DC">
      <w:pPr>
        <w:widowControl w:val="0"/>
        <w:autoSpaceDE w:val="0"/>
        <w:autoSpaceDN w:val="0"/>
        <w:spacing w:line="237" w:lineRule="auto"/>
        <w:ind w:left="904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i/>
          <w:sz w:val="20"/>
          <w:szCs w:val="20"/>
          <w:lang w:val="x-none" w:eastAsia="en-US" w:bidi="ar-SA"/>
        </w:rPr>
        <w:t>Цель</w:t>
      </w:r>
      <w:r>
        <w:rPr>
          <w:rFonts w:eastAsia="Calibri"/>
          <w:b/>
          <w:i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и</w:t>
      </w:r>
      <w:r>
        <w:rPr>
          <w:rFonts w:eastAsia="Calibri"/>
          <w:b/>
          <w:i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смысл</w:t>
      </w:r>
      <w:r>
        <w:rPr>
          <w:rFonts w:eastAsia="Calibri"/>
          <w:b/>
          <w:i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деятельности.</w:t>
      </w:r>
      <w:r>
        <w:rPr>
          <w:rFonts w:eastAsia="Calibri"/>
          <w:b/>
          <w:i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Личностное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дошкольников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создание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позитивной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социализации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базовых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ценностей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российского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общества.</w:t>
      </w:r>
    </w:p>
    <w:p w:rsidR="005C50DC">
      <w:pPr>
        <w:widowControl w:val="0"/>
        <w:autoSpaceDE w:val="0"/>
        <w:autoSpaceDN w:val="0"/>
        <w:spacing w:line="237" w:lineRule="auto"/>
        <w:ind w:left="904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i/>
          <w:sz w:val="20"/>
          <w:szCs w:val="20"/>
          <w:lang w:val="x-none" w:eastAsia="en-US" w:bidi="ar-SA"/>
        </w:rPr>
        <w:t>Миссия.</w:t>
      </w:r>
      <w:r>
        <w:rPr>
          <w:rFonts w:eastAsia="Calibri"/>
          <w:b/>
          <w:i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Обеспечение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воспитание,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обеспечение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права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оказание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возраста.</w:t>
      </w:r>
    </w:p>
    <w:p w:rsidR="005C50DC">
      <w:pPr>
        <w:widowControl w:val="0"/>
        <w:autoSpaceDE w:val="0"/>
        <w:autoSpaceDN w:val="0"/>
        <w:spacing w:before="3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1" w:line="275" w:lineRule="exact"/>
        <w:ind w:left="1417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Принципы</w:t>
      </w:r>
      <w:r>
        <w:rPr>
          <w:rFonts w:ascii="Cambria" w:eastAsia="Calibri" w:hAnsi="Cambria"/>
          <w:b/>
          <w:bCs/>
          <w:i/>
          <w:iCs/>
          <w:spacing w:val="-1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жизни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воспитания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ДОО.</w:t>
      </w:r>
    </w:p>
    <w:p w:rsidR="005C50DC">
      <w:pPr>
        <w:widowControl w:val="0"/>
        <w:numPr>
          <w:ilvl w:val="0"/>
          <w:numId w:val="57"/>
        </w:numPr>
        <w:tabs>
          <w:tab w:val="left" w:pos="1136"/>
        </w:tabs>
        <w:autoSpaceDE w:val="0"/>
        <w:autoSpaceDN w:val="0"/>
        <w:ind w:left="904" w:right="704" w:firstLine="0"/>
        <w:jc w:val="both"/>
        <w:rPr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принцип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гуманизма.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Приоритет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свобод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свободного развития личности; воспитание взаимоуважения, трудолюбия, гражданственности,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патриотизма,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ответственности,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правовой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бережного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окружающей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среде,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рационального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природопользования;</w:t>
      </w:r>
    </w:p>
    <w:p w:rsidR="005C50DC">
      <w:pPr>
        <w:widowControl w:val="0"/>
        <w:numPr>
          <w:ilvl w:val="0"/>
          <w:numId w:val="57"/>
        </w:numPr>
        <w:tabs>
          <w:tab w:val="left" w:pos="1189"/>
        </w:tabs>
        <w:autoSpaceDE w:val="0"/>
        <w:autoSpaceDN w:val="0"/>
        <w:ind w:left="905" w:right="699" w:firstLine="0"/>
        <w:jc w:val="both"/>
        <w:rPr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принцип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ценностного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единства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и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совместности.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Единство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смыслов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разделяемых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участниками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содействие,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сотворчество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сопереживание,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взаимопонимание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взаимное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уважение;</w:t>
      </w:r>
    </w:p>
    <w:p w:rsidR="005C50DC">
      <w:pPr>
        <w:widowControl w:val="0"/>
        <w:numPr>
          <w:ilvl w:val="0"/>
          <w:numId w:val="57"/>
        </w:numPr>
        <w:tabs>
          <w:tab w:val="left" w:pos="1145"/>
        </w:tabs>
        <w:autoSpaceDE w:val="0"/>
        <w:autoSpaceDN w:val="0"/>
        <w:spacing w:before="6" w:line="232" w:lineRule="auto"/>
        <w:ind w:left="905" w:right="719" w:firstLine="0"/>
        <w:jc w:val="both"/>
        <w:rPr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принцип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общего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культурного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образования.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основывается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традициях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России,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включая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культурные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региона;</w:t>
      </w:r>
    </w:p>
    <w:p w:rsidR="005C50DC">
      <w:pPr>
        <w:widowControl w:val="0"/>
        <w:numPr>
          <w:ilvl w:val="0"/>
          <w:numId w:val="57"/>
        </w:numPr>
        <w:tabs>
          <w:tab w:val="left" w:pos="1131"/>
        </w:tabs>
        <w:autoSpaceDE w:val="0"/>
        <w:autoSpaceDN w:val="0"/>
        <w:spacing w:before="11" w:line="237" w:lineRule="auto"/>
        <w:ind w:left="905" w:right="701" w:firstLine="0"/>
        <w:jc w:val="both"/>
        <w:rPr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принцип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следования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нравственному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примеру.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Пример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позволяет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расширить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нравственный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побудить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открытому внутреннему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диалогу,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пробудить в нем нравственную рефлексию, обеспечить возможность выбора при построении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собственной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продемонстрировать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реальную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следования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идеалу</w:t>
      </w:r>
      <w:r>
        <w:rPr>
          <w:spacing w:val="-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жизни;</w:t>
      </w:r>
    </w:p>
    <w:p w:rsidR="005C50DC">
      <w:pPr>
        <w:widowControl w:val="0"/>
        <w:numPr>
          <w:ilvl w:val="0"/>
          <w:numId w:val="57"/>
        </w:numPr>
        <w:tabs>
          <w:tab w:val="left" w:pos="1093"/>
        </w:tabs>
        <w:autoSpaceDE w:val="0"/>
        <w:autoSpaceDN w:val="0"/>
        <w:spacing w:before="8"/>
        <w:ind w:left="905" w:right="705" w:firstLine="0"/>
        <w:jc w:val="both"/>
        <w:rPr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 xml:space="preserve">принципы безопасной жизнедеятельности. </w:t>
      </w:r>
      <w:r>
        <w:rPr>
          <w:szCs w:val="22"/>
          <w:lang w:val="ru-RU" w:eastAsia="en-US" w:bidi="ar-SA"/>
        </w:rPr>
        <w:t>Защищенность важных интересов личности 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внутренних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внешних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угроз,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через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призму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поведения;</w:t>
      </w:r>
    </w:p>
    <w:p w:rsidR="005C50DC">
      <w:pPr>
        <w:widowControl w:val="0"/>
        <w:autoSpaceDE w:val="0"/>
        <w:autoSpaceDN w:val="0"/>
        <w:spacing w:before="86" w:line="237" w:lineRule="auto"/>
        <w:ind w:left="1202" w:right="707"/>
        <w:jc w:val="both"/>
        <w:rPr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 xml:space="preserve">-  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 xml:space="preserve">принцип  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 xml:space="preserve">совместной    деятельности   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 xml:space="preserve">ребенка   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 xml:space="preserve">и   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взрослого</w:t>
      </w:r>
      <w:r>
        <w:rPr>
          <w:b/>
          <w:szCs w:val="22"/>
          <w:lang w:val="ru-RU" w:eastAsia="en-US" w:bidi="ar-SA"/>
        </w:rPr>
        <w:t xml:space="preserve">.   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Значимость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совместной</w:t>
      </w:r>
      <w:r>
        <w:rPr>
          <w:spacing w:val="3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3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взрослого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3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приобщения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культурным</w:t>
      </w:r>
    </w:p>
    <w:p w:rsidR="005C50DC">
      <w:pPr>
        <w:widowControl w:val="0"/>
        <w:autoSpaceDE w:val="0"/>
        <w:autoSpaceDN w:val="0"/>
        <w:spacing w:line="237" w:lineRule="auto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35"/>
        <w:ind w:left="120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ценностям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освоения;</w:t>
      </w:r>
    </w:p>
    <w:p w:rsidR="005C50DC">
      <w:pPr>
        <w:widowControl w:val="0"/>
        <w:numPr>
          <w:ilvl w:val="0"/>
          <w:numId w:val="57"/>
        </w:numPr>
        <w:tabs>
          <w:tab w:val="left" w:pos="1097"/>
        </w:tabs>
        <w:autoSpaceDE w:val="0"/>
        <w:autoSpaceDN w:val="0"/>
        <w:spacing w:before="12" w:line="235" w:lineRule="auto"/>
        <w:ind w:left="905" w:right="713" w:firstLine="0"/>
        <w:jc w:val="both"/>
        <w:rPr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принцип инклюзивности</w:t>
      </w:r>
      <w:r>
        <w:rPr>
          <w:b/>
          <w:szCs w:val="22"/>
          <w:lang w:val="ru-RU" w:eastAsia="en-US" w:bidi="ar-SA"/>
        </w:rPr>
        <w:t xml:space="preserve">. </w:t>
      </w:r>
      <w:r>
        <w:rPr>
          <w:szCs w:val="22"/>
          <w:lang w:val="ru-RU" w:eastAsia="en-US" w:bidi="ar-SA"/>
        </w:rPr>
        <w:t>Организация образовательного процесса, при котором все дети,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независимо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физических,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психических,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интеллектуальных,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культурно-этнических,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языковых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иных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особенностей,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включены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общую</w:t>
      </w:r>
      <w:r>
        <w:rPr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систему</w:t>
      </w:r>
      <w:r>
        <w:rPr>
          <w:spacing w:val="-2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образования.</w:t>
      </w:r>
    </w:p>
    <w:p w:rsidR="005C50DC">
      <w:pPr>
        <w:widowControl w:val="0"/>
        <w:autoSpaceDE w:val="0"/>
        <w:autoSpaceDN w:val="0"/>
        <w:spacing w:before="15" w:line="232" w:lineRule="auto"/>
        <w:ind w:left="905" w:right="950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Уклад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сохранение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преемственности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i/>
          <w:sz w:val="20"/>
          <w:szCs w:val="20"/>
          <w:lang w:val="x-none" w:eastAsia="en-US" w:bidi="ar-SA"/>
        </w:rPr>
        <w:t>принципов</w:t>
      </w:r>
      <w:r>
        <w:rPr>
          <w:rFonts w:eastAsia="Calibri"/>
          <w:i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уровня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уровень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начального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образования:</w:t>
      </w:r>
    </w:p>
    <w:p w:rsidR="005C50DC">
      <w:pPr>
        <w:widowControl w:val="0"/>
        <w:numPr>
          <w:ilvl w:val="0"/>
          <w:numId w:val="58"/>
        </w:numPr>
        <w:tabs>
          <w:tab w:val="left" w:pos="1625"/>
        </w:tabs>
        <w:autoSpaceDE w:val="0"/>
        <w:autoSpaceDN w:val="0"/>
        <w:spacing w:before="10"/>
        <w:ind w:left="1624" w:right="1061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 личностно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развивающей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предметно-пространственной среды, в 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 современное материально-техническое обеспечение, методические материалы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средства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обучения.</w:t>
      </w:r>
    </w:p>
    <w:p w:rsidR="005C50DC">
      <w:pPr>
        <w:widowControl w:val="0"/>
        <w:numPr>
          <w:ilvl w:val="0"/>
          <w:numId w:val="58"/>
        </w:numPr>
        <w:tabs>
          <w:tab w:val="left" w:pos="1625"/>
        </w:tabs>
        <w:autoSpaceDE w:val="0"/>
        <w:autoSpaceDN w:val="0"/>
        <w:spacing w:line="242" w:lineRule="auto"/>
        <w:ind w:left="1624" w:right="1591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Наличие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профессиональных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кадров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готовность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педагогического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коллектива к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достижению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целевых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ориентиров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58"/>
        </w:numPr>
        <w:tabs>
          <w:tab w:val="left" w:pos="1625"/>
        </w:tabs>
        <w:autoSpaceDE w:val="0"/>
        <w:autoSpaceDN w:val="0"/>
        <w:spacing w:line="271" w:lineRule="exact"/>
        <w:ind w:left="1624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Взаимодействие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вопросам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воспитания.</w:t>
      </w:r>
    </w:p>
    <w:p w:rsidR="005C50DC">
      <w:pPr>
        <w:widowControl w:val="0"/>
        <w:numPr>
          <w:ilvl w:val="0"/>
          <w:numId w:val="58"/>
        </w:numPr>
        <w:tabs>
          <w:tab w:val="left" w:pos="1625"/>
        </w:tabs>
        <w:autoSpaceDE w:val="0"/>
        <w:autoSpaceDN w:val="0"/>
        <w:ind w:left="1624" w:right="1714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Учет индивидуальных особенностей детей дошкольного возраста, в интересах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реализуется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(возрастных,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физических,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психологических,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национальных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пр.).</w:t>
      </w:r>
    </w:p>
    <w:p w:rsidR="005C50DC">
      <w:pPr>
        <w:widowControl w:val="0"/>
        <w:autoSpaceDE w:val="0"/>
        <w:autoSpaceDN w:val="0"/>
        <w:ind w:left="2558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Образ</w:t>
      </w:r>
      <w:r>
        <w:rPr>
          <w:rFonts w:ascii="Cambria" w:eastAsia="Calibri" w:hAnsi="Cambria"/>
          <w:b/>
          <w:bCs/>
          <w:i/>
          <w:iCs/>
          <w:spacing w:val="-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ДОО,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ее</w:t>
      </w:r>
      <w:r>
        <w:rPr>
          <w:rFonts w:ascii="Cambria" w:eastAsia="Calibri" w:hAnsi="Cambria"/>
          <w:b/>
          <w:bCs/>
          <w:i/>
          <w:iCs/>
          <w:spacing w:val="-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особенности,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символика,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внешний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имидж.</w:t>
      </w: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6"/>
        <w:gridCol w:w="7619"/>
      </w:tblGrid>
      <w:tr>
        <w:tblPrEx>
          <w:tblW w:w="0" w:type="auto"/>
          <w:tblInd w:w="8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01"/>
        </w:trPr>
        <w:tc>
          <w:tcPr>
            <w:tcW w:w="2316" w:type="dxa"/>
          </w:tcPr>
          <w:p w:rsidR="005C50DC">
            <w:pPr>
              <w:widowControl w:val="0"/>
              <w:autoSpaceDE w:val="0"/>
              <w:autoSpaceDN w:val="0"/>
              <w:ind w:left="105" w:right="244" w:hanging="1"/>
              <w:rPr>
                <w:i/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Образ</w:t>
            </w:r>
            <w:r>
              <w:rPr>
                <w:i/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ДОО,</w:t>
            </w:r>
            <w:r>
              <w:rPr>
                <w:i/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ее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особенности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(дизайн</w:t>
            </w:r>
            <w:r>
              <w:rPr>
                <w:i/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и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фирменный</w:t>
            </w:r>
            <w:r>
              <w:rPr>
                <w:i/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стиль)</w:t>
            </w:r>
          </w:p>
        </w:tc>
        <w:tc>
          <w:tcPr>
            <w:tcW w:w="7619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03" w:right="605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Дизайн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красочная,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многофункциональная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комфортная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среда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пребывания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воспитанников.</w:t>
            </w:r>
          </w:p>
          <w:p w:rsidR="005C50DC">
            <w:pPr>
              <w:widowControl w:val="0"/>
              <w:autoSpaceDE w:val="0"/>
              <w:autoSpaceDN w:val="0"/>
              <w:ind w:left="103" w:right="102" w:firstLine="709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Межлестничное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оформлено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яркими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цветными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декоративными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элементами.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холлах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имеются:</w:t>
            </w:r>
            <w:r>
              <w:rPr>
                <w:spacing w:val="6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яркие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информационные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стенды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сменные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выставки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творчества,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радуют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глаз,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создают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положительный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эмоциональный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настрой.</w:t>
            </w:r>
          </w:p>
          <w:p w:rsidR="005C50DC">
            <w:pPr>
              <w:widowControl w:val="0"/>
              <w:autoSpaceDE w:val="0"/>
              <w:autoSpaceDN w:val="0"/>
              <w:ind w:left="103" w:right="47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Все элементы оформления интерьера детского сада гармонично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сочетаются между собой по цвету, художественному реншению.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Важно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отметить,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что стиль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оформления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помещений ДОУ,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позволяет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прививать детям эстетический вкус, помогает найтт гармоничное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решение в создании единого пространстыва обогащенной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образовательной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среды.</w:t>
            </w:r>
          </w:p>
          <w:p w:rsidR="005C50DC">
            <w:pPr>
              <w:widowControl w:val="0"/>
              <w:autoSpaceDE w:val="0"/>
              <w:autoSpaceDN w:val="0"/>
              <w:ind w:left="102" w:right="3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На групповых участках имеются теневые навесы, скамейки, песочницы,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качели,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игровое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стационарное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оборудование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(домики,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корабль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т.д).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Созданы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условия для физического развития детей (спортивная площадка, спортивно-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игровое оборудование, мишени для метания и др.) и условия для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экологического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воспитания,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выращивания</w:t>
            </w:r>
            <w:r>
              <w:rPr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ухода за растениями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(мини-</w:t>
            </w:r>
          </w:p>
          <w:p w:rsidR="005C50DC">
            <w:pPr>
              <w:widowControl w:val="0"/>
              <w:autoSpaceDE w:val="0"/>
              <w:autoSpaceDN w:val="0"/>
              <w:spacing w:line="239" w:lineRule="exact"/>
              <w:ind w:left="102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огород;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клумбы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др.).</w:t>
            </w:r>
          </w:p>
        </w:tc>
      </w:tr>
      <w:tr>
        <w:tblPrEx>
          <w:tblW w:w="0" w:type="auto"/>
          <w:tblInd w:w="8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5"/>
        </w:trPr>
        <w:tc>
          <w:tcPr>
            <w:tcW w:w="2316" w:type="dxa"/>
          </w:tcPr>
          <w:p w:rsidR="005C50DC">
            <w:pPr>
              <w:widowControl w:val="0"/>
              <w:autoSpaceDE w:val="0"/>
              <w:autoSpaceDN w:val="0"/>
              <w:ind w:left="105" w:right="78"/>
              <w:rPr>
                <w:i/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Сиволика (эмблема,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логотип,фирменный</w:t>
            </w:r>
            <w:r>
              <w:rPr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знак)</w:t>
            </w:r>
          </w:p>
        </w:tc>
        <w:tc>
          <w:tcPr>
            <w:tcW w:w="7619" w:type="dxa"/>
          </w:tcPr>
          <w:p w:rsidR="005C50DC">
            <w:pPr>
              <w:widowControl w:val="0"/>
              <w:autoSpaceDE w:val="0"/>
              <w:autoSpaceDN w:val="0"/>
              <w:ind w:left="105" w:right="47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Эмблема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«Буратино».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Данное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изображение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используется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здании на стенах и баннерах, на буклетах, презентациях, 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официальном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сайте.</w:t>
            </w:r>
          </w:p>
          <w:p w:rsidR="005C50DC">
            <w:pPr>
              <w:widowControl w:val="0"/>
              <w:autoSpaceDE w:val="0"/>
              <w:autoSpaceDN w:val="0"/>
              <w:spacing w:line="273" w:lineRule="exact"/>
              <w:ind w:left="10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Каждая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имеет свое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название и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эмблему,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которая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изображена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</w:p>
          <w:p w:rsidR="005C50DC">
            <w:pPr>
              <w:widowControl w:val="0"/>
              <w:autoSpaceDE w:val="0"/>
              <w:autoSpaceDN w:val="0"/>
              <w:spacing w:line="262" w:lineRule="exact"/>
              <w:ind w:left="10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входной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двери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игровой.</w:t>
            </w:r>
          </w:p>
        </w:tc>
      </w:tr>
      <w:tr>
        <w:tblPrEx>
          <w:tblW w:w="0" w:type="auto"/>
          <w:tblInd w:w="8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2316" w:type="dxa"/>
          </w:tcPr>
          <w:p w:rsidR="005C50DC">
            <w:pPr>
              <w:widowControl w:val="0"/>
              <w:autoSpaceDE w:val="0"/>
              <w:autoSpaceDN w:val="0"/>
              <w:spacing w:line="274" w:lineRule="exact"/>
              <w:ind w:left="105" w:right="863"/>
              <w:rPr>
                <w:i/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Внешний вид</w:t>
            </w:r>
            <w:r>
              <w:rPr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персонала</w:t>
            </w:r>
          </w:p>
        </w:tc>
        <w:tc>
          <w:tcPr>
            <w:tcW w:w="7619" w:type="dxa"/>
          </w:tcPr>
          <w:p w:rsidR="005C50DC">
            <w:pPr>
              <w:widowControl w:val="0"/>
              <w:autoSpaceDE w:val="0"/>
              <w:autoSpaceDN w:val="0"/>
              <w:spacing w:line="274" w:lineRule="exact"/>
              <w:ind w:left="105" w:right="121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 ДОО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весь персонал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имеет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опрятный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вид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придерживается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определенного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дрез-кода.</w:t>
            </w:r>
          </w:p>
        </w:tc>
      </w:tr>
      <w:tr>
        <w:tblPrEx>
          <w:tblW w:w="0" w:type="auto"/>
          <w:tblInd w:w="8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316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105"/>
              <w:rPr>
                <w:i/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Презентация</w:t>
            </w:r>
            <w:r>
              <w:rPr>
                <w:i/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о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105"/>
              <w:rPr>
                <w:i/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ДОО</w:t>
            </w:r>
          </w:p>
        </w:tc>
        <w:tc>
          <w:tcPr>
            <w:tcW w:w="76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0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Расположена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сайте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</w:t>
            </w:r>
          </w:p>
        </w:tc>
      </w:tr>
    </w:tbl>
    <w:p w:rsidR="005C50DC">
      <w:pPr>
        <w:widowControl w:val="0"/>
        <w:autoSpaceDE w:val="0"/>
        <w:autoSpaceDN w:val="0"/>
        <w:spacing w:before="90" w:line="237" w:lineRule="auto"/>
        <w:ind w:left="905" w:right="703" w:firstLine="513"/>
        <w:jc w:val="both"/>
        <w:rPr>
          <w:b/>
          <w:i/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Отношения к воспитанникам, их родителям (законным представителям), сотруд-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никам</w:t>
      </w:r>
      <w:r>
        <w:rPr>
          <w:b/>
          <w:i/>
          <w:spacing w:val="-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и партнерам ДОО.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Уклад определяется общественным договором, устанавливает правила жизни и отноше-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ний в ДОУ, нормы и традиции, психологический климат (атмосферу), безопасность, характер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воспитательных процессов,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между 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педагогами,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другом.</w:t>
      </w:r>
    </w:p>
    <w:p w:rsidR="005C50DC">
      <w:pPr>
        <w:widowControl w:val="0"/>
        <w:autoSpaceDE w:val="0"/>
        <w:autoSpaceDN w:val="0"/>
        <w:ind w:left="904" w:right="703" w:firstLine="71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Уклад ДОУ направлен, прежде всего, на сплочение коллектива детей, родителей и пе-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дагогов;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разделяются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участниками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отношений.</w:t>
      </w:r>
    </w:p>
    <w:p w:rsidR="005C50DC">
      <w:pPr>
        <w:widowControl w:val="0"/>
        <w:autoSpaceDE w:val="0"/>
        <w:autoSpaceDN w:val="0"/>
        <w:spacing w:line="273" w:lineRule="exact"/>
        <w:ind w:left="162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организовано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единое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родителями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образовательное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пространство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обмена</w:t>
      </w:r>
    </w:p>
    <w:p w:rsidR="005C50DC">
      <w:pPr>
        <w:widowControl w:val="0"/>
        <w:autoSpaceDE w:val="0"/>
        <w:autoSpaceDN w:val="0"/>
        <w:spacing w:line="273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35"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опытом,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знаниями,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идеями,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обсуждения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конкретных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воспитательных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задач.</w:t>
      </w:r>
    </w:p>
    <w:p w:rsidR="005C50DC">
      <w:pPr>
        <w:widowControl w:val="0"/>
        <w:autoSpaceDE w:val="0"/>
        <w:autoSpaceDN w:val="0"/>
        <w:spacing w:line="242" w:lineRule="auto"/>
        <w:ind w:left="905" w:right="17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Уклад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включает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себя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сетевое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информационное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пространство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нормы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общения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ников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сетях.</w:t>
      </w: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72" w:lineRule="exact"/>
        <w:ind w:left="1418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Ключевые</w:t>
      </w:r>
      <w:r>
        <w:rPr>
          <w:rFonts w:ascii="Cambria" w:eastAsia="Calibri" w:hAnsi="Cambria"/>
          <w:b/>
          <w:bCs/>
          <w:i/>
          <w:iCs/>
          <w:spacing w:val="-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правила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ДОО.</w:t>
      </w:r>
    </w:p>
    <w:p w:rsidR="005C50DC">
      <w:pPr>
        <w:widowControl w:val="0"/>
        <w:autoSpaceDE w:val="0"/>
        <w:autoSpaceDN w:val="0"/>
        <w:spacing w:line="271" w:lineRule="exact"/>
        <w:ind w:left="16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6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>реализации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-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-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педагог:</w:t>
      </w:r>
    </w:p>
    <w:p w:rsidR="005C50DC">
      <w:pPr>
        <w:widowControl w:val="0"/>
        <w:numPr>
          <w:ilvl w:val="0"/>
          <w:numId w:val="59"/>
        </w:numPr>
        <w:tabs>
          <w:tab w:val="left" w:pos="1069"/>
        </w:tabs>
        <w:autoSpaceDE w:val="0"/>
        <w:autoSpaceDN w:val="0"/>
        <w:ind w:left="905" w:right="955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определяет единые для всех детей правила сосуществования детского общества, включа-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ющие равенство прав, взаимную доброжелательность и внимание друг к другу, готовность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прийти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помощь,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поддержать;</w:t>
      </w:r>
    </w:p>
    <w:p w:rsidR="005C50DC">
      <w:pPr>
        <w:widowControl w:val="0"/>
        <w:numPr>
          <w:ilvl w:val="0"/>
          <w:numId w:val="59"/>
        </w:numPr>
        <w:tabs>
          <w:tab w:val="left" w:pos="1064"/>
        </w:tabs>
        <w:autoSpaceDE w:val="0"/>
        <w:autoSpaceDN w:val="0"/>
        <w:ind w:left="905" w:right="943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соблюдает гуманистические принципы педагогического сопровождения развития детей,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 которых забота, теплое отношение, интерес к каждому ребенку, поддержка и установ-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успех,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детской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самостоятельности,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инициативы;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ind w:left="1039" w:hanging="140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сотрудничает</w:t>
      </w:r>
      <w:r>
        <w:rPr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родителями,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совместно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ними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решая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before="6" w:line="237" w:lineRule="auto"/>
        <w:ind w:left="857" w:right="3933"/>
        <w:jc w:val="left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Традиции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-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ритуалы,</w:t>
      </w:r>
      <w:r>
        <w:rPr>
          <w:rFonts w:ascii="Cambria" w:eastAsia="Calibri" w:hAnsi="Cambria"/>
          <w:b/>
          <w:bCs/>
          <w:i/>
          <w:iCs/>
          <w:spacing w:val="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особые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нормы</w:t>
      </w:r>
      <w:r>
        <w:rPr>
          <w:rFonts w:ascii="Cambria" w:eastAsia="Calibri" w:hAnsi="Cambria"/>
          <w:b/>
          <w:bCs/>
          <w:i/>
          <w:iCs/>
          <w:spacing w:val="-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этикета</w:t>
      </w:r>
      <w:r>
        <w:rPr>
          <w:rFonts w:ascii="Cambria" w:eastAsia="Calibri" w:hAnsi="Cambria"/>
          <w:b/>
          <w:bCs/>
          <w:i/>
          <w:iCs/>
          <w:spacing w:val="-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i/>
          <w:iCs/>
          <w:spacing w:val="-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ДОО.</w:t>
      </w:r>
      <w:r>
        <w:rPr>
          <w:rFonts w:ascii="Cambria" w:eastAsia="Calibri" w:hAnsi="Cambria"/>
          <w:b/>
          <w:bCs/>
          <w:i/>
          <w:iCs/>
          <w:spacing w:val="-5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Традиции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 ритуалы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ДОО:</w:t>
      </w:r>
    </w:p>
    <w:p w:rsidR="005C50DC">
      <w:pPr>
        <w:widowControl w:val="0"/>
        <w:numPr>
          <w:ilvl w:val="0"/>
          <w:numId w:val="59"/>
        </w:numPr>
        <w:tabs>
          <w:tab w:val="left" w:pos="1045"/>
        </w:tabs>
        <w:autoSpaceDE w:val="0"/>
        <w:autoSpaceDN w:val="0"/>
        <w:spacing w:before="1" w:line="237" w:lineRule="auto"/>
        <w:ind w:left="857" w:right="1529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основные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государственные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народные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(«День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Победы»,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«День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защитника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Отечества»,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«Международный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женский день»,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«Новый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год»,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«Масленица»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др.);</w:t>
      </w:r>
    </w:p>
    <w:p w:rsidR="005C50DC">
      <w:pPr>
        <w:widowControl w:val="0"/>
        <w:numPr>
          <w:ilvl w:val="0"/>
          <w:numId w:val="59"/>
        </w:numPr>
        <w:tabs>
          <w:tab w:val="left" w:pos="1044"/>
        </w:tabs>
        <w:autoSpaceDE w:val="0"/>
        <w:autoSpaceDN w:val="0"/>
        <w:spacing w:before="5" w:line="237" w:lineRule="auto"/>
        <w:ind w:left="915" w:right="2033" w:hanging="5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тематические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мероприятия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(«День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открытых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дверей»,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«День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Здоровья»,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«Неделя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безопасности»,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«Театральная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неделя»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др.);</w:t>
      </w:r>
    </w:p>
    <w:p w:rsidR="005C50DC">
      <w:pPr>
        <w:widowControl w:val="0"/>
        <w:numPr>
          <w:ilvl w:val="0"/>
          <w:numId w:val="59"/>
        </w:numPr>
        <w:tabs>
          <w:tab w:val="left" w:pos="1044"/>
        </w:tabs>
        <w:autoSpaceDE w:val="0"/>
        <w:autoSpaceDN w:val="0"/>
        <w:spacing w:before="2" w:line="275" w:lineRule="exact"/>
        <w:ind w:left="1043" w:hanging="18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социальные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экологические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акции («Бессмертный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полк»,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«Кормушка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птиц»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др.).</w:t>
      </w:r>
    </w:p>
    <w:p w:rsidR="005C50DC">
      <w:pPr>
        <w:widowControl w:val="0"/>
        <w:numPr>
          <w:ilvl w:val="0"/>
          <w:numId w:val="59"/>
        </w:numPr>
        <w:tabs>
          <w:tab w:val="left" w:pos="1044"/>
        </w:tabs>
        <w:autoSpaceDE w:val="0"/>
        <w:autoSpaceDN w:val="0"/>
        <w:spacing w:line="242" w:lineRule="auto"/>
        <w:ind w:left="856" w:right="4901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выставки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творчества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родителей.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ритуалы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группы:</w:t>
      </w:r>
    </w:p>
    <w:p w:rsidR="005C50DC">
      <w:pPr>
        <w:widowControl w:val="0"/>
        <w:autoSpaceDE w:val="0"/>
        <w:autoSpaceDN w:val="0"/>
        <w:spacing w:line="270" w:lineRule="exact"/>
        <w:ind w:left="85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«Утренний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круг»</w:t>
      </w:r>
    </w:p>
    <w:p w:rsidR="005C50DC">
      <w:pPr>
        <w:widowControl w:val="0"/>
        <w:autoSpaceDE w:val="0"/>
        <w:autoSpaceDN w:val="0"/>
        <w:spacing w:before="3" w:line="237" w:lineRule="auto"/>
        <w:ind w:left="856" w:right="108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 создать положительный эмоциональный настрой и вселить в ребѐнка уверенность,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среди сверстников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ему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хорошо,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обещает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интересным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насыщенным.</w:t>
      </w:r>
    </w:p>
    <w:p w:rsidR="005C50DC">
      <w:pPr>
        <w:widowControl w:val="0"/>
        <w:autoSpaceDE w:val="0"/>
        <w:autoSpaceDN w:val="0"/>
        <w:spacing w:before="3" w:line="275" w:lineRule="exact"/>
        <w:ind w:left="85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«Поздравление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днем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рождения»</w:t>
      </w:r>
    </w:p>
    <w:p w:rsidR="005C50DC">
      <w:pPr>
        <w:widowControl w:val="0"/>
        <w:autoSpaceDE w:val="0"/>
        <w:autoSpaceDN w:val="0"/>
        <w:spacing w:line="242" w:lineRule="auto"/>
        <w:ind w:left="856" w:right="100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сопереживанию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радостных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событий,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вызвать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положительные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подчеркнуть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значимость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группе.</w:t>
      </w:r>
    </w:p>
    <w:p w:rsidR="005C50DC">
      <w:pPr>
        <w:widowControl w:val="0"/>
        <w:autoSpaceDE w:val="0"/>
        <w:autoSpaceDN w:val="0"/>
        <w:spacing w:line="270" w:lineRule="exact"/>
        <w:ind w:left="85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«Изготовление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подарков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своими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руками»</w:t>
      </w:r>
    </w:p>
    <w:p w:rsidR="005C50DC">
      <w:pPr>
        <w:widowControl w:val="0"/>
        <w:autoSpaceDE w:val="0"/>
        <w:autoSpaceDN w:val="0"/>
        <w:spacing w:before="3" w:line="237" w:lineRule="auto"/>
        <w:ind w:left="856" w:right="100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осознание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значимости,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установление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благоприятного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климата,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навыков.</w:t>
      </w:r>
    </w:p>
    <w:p w:rsidR="005C50DC">
      <w:pPr>
        <w:widowControl w:val="0"/>
        <w:autoSpaceDE w:val="0"/>
        <w:autoSpaceDN w:val="0"/>
        <w:spacing w:before="3" w:line="275" w:lineRule="exact"/>
        <w:ind w:left="85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«Выставки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творчества»</w:t>
      </w:r>
    </w:p>
    <w:p w:rsidR="005C50DC">
      <w:pPr>
        <w:widowControl w:val="0"/>
        <w:autoSpaceDE w:val="0"/>
        <w:autoSpaceDN w:val="0"/>
        <w:spacing w:line="242" w:lineRule="auto"/>
        <w:ind w:left="856" w:right="284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 приобщение детей к совместному творчеству, с целью установления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доброжелательной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атмосферы 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группе, сплочению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коллектива.</w:t>
      </w:r>
    </w:p>
    <w:p w:rsidR="005C50DC">
      <w:pPr>
        <w:widowControl w:val="0"/>
        <w:autoSpaceDE w:val="0"/>
        <w:autoSpaceDN w:val="0"/>
        <w:spacing w:line="270" w:lineRule="exact"/>
        <w:ind w:left="85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«Семейная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мастерская»</w:t>
      </w:r>
    </w:p>
    <w:p w:rsidR="005C50DC">
      <w:pPr>
        <w:widowControl w:val="0"/>
        <w:autoSpaceDE w:val="0"/>
        <w:autoSpaceDN w:val="0"/>
        <w:spacing w:before="1" w:line="275" w:lineRule="exact"/>
        <w:ind w:left="85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совместному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целью</w:t>
      </w:r>
    </w:p>
    <w:p w:rsidR="005C50DC">
      <w:pPr>
        <w:widowControl w:val="0"/>
        <w:autoSpaceDE w:val="0"/>
        <w:autoSpaceDN w:val="0"/>
        <w:spacing w:line="242" w:lineRule="auto"/>
        <w:ind w:left="918" w:right="1007" w:hanging="6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установления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доброжелательной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атмосферы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расширения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знаний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 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близких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людях.</w:t>
      </w:r>
    </w:p>
    <w:p w:rsidR="005C50DC">
      <w:pPr>
        <w:widowControl w:val="0"/>
        <w:autoSpaceDE w:val="0"/>
        <w:autoSpaceDN w:val="0"/>
        <w:spacing w:line="270" w:lineRule="exact"/>
        <w:ind w:left="85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«Встреча 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интересными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людьми»</w:t>
      </w:r>
    </w:p>
    <w:p w:rsidR="005C50DC">
      <w:pPr>
        <w:widowControl w:val="0"/>
        <w:autoSpaceDE w:val="0"/>
        <w:autoSpaceDN w:val="0"/>
        <w:spacing w:before="3" w:line="237" w:lineRule="auto"/>
        <w:ind w:left="856" w:right="100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 расширение контактов со взрослыми людьми, ознакомление с профессиями,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бытовыми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обязанностями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увлечениями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коммуникативных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навыков.</w:t>
      </w:r>
    </w:p>
    <w:p w:rsidR="005C50DC">
      <w:pPr>
        <w:widowControl w:val="0"/>
        <w:autoSpaceDE w:val="0"/>
        <w:autoSpaceDN w:val="0"/>
        <w:spacing w:before="2" w:line="275" w:lineRule="exact"/>
        <w:ind w:left="85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«Театрализованный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вечер»</w:t>
      </w:r>
    </w:p>
    <w:p w:rsidR="005C50DC">
      <w:pPr>
        <w:widowControl w:val="0"/>
        <w:autoSpaceDE w:val="0"/>
        <w:autoSpaceDN w:val="0"/>
        <w:spacing w:line="242" w:lineRule="auto"/>
        <w:ind w:left="147" w:firstLine="709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обеспечить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эмоциональное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благополучие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каждого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ребенка,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способствовать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творче-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скому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развитию,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приобщению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общечеловеческим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ценностям.</w:t>
      </w:r>
    </w:p>
    <w:p w:rsidR="005C50DC">
      <w:pPr>
        <w:widowControl w:val="0"/>
        <w:autoSpaceDE w:val="0"/>
        <w:autoSpaceDN w:val="0"/>
        <w:spacing w:line="270" w:lineRule="exact"/>
        <w:ind w:left="85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гостях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книжки»</w:t>
      </w:r>
    </w:p>
    <w:p w:rsidR="005C50DC">
      <w:pPr>
        <w:widowControl w:val="0"/>
        <w:autoSpaceDE w:val="0"/>
        <w:autoSpaceDN w:val="0"/>
        <w:spacing w:before="4" w:line="237" w:lineRule="auto"/>
        <w:ind w:left="147" w:firstLine="709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прививать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детям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культуру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чтения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расширять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кругозор,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воспитывать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любовь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книгам.</w:t>
      </w:r>
    </w:p>
    <w:p w:rsidR="005C50DC">
      <w:pPr>
        <w:widowControl w:val="0"/>
        <w:autoSpaceDE w:val="0"/>
        <w:autoSpaceDN w:val="0"/>
        <w:spacing w:before="2" w:line="275" w:lineRule="exact"/>
        <w:ind w:left="85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«Экскурсия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библиотеку»</w:t>
      </w:r>
    </w:p>
    <w:p w:rsidR="005C50DC">
      <w:pPr>
        <w:widowControl w:val="0"/>
        <w:autoSpaceDE w:val="0"/>
        <w:autoSpaceDN w:val="0"/>
        <w:spacing w:line="242" w:lineRule="auto"/>
        <w:ind w:left="147" w:firstLine="709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вызывать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чтению,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историю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приоб-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щать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миру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прекрасного,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развитую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личность.</w:t>
      </w:r>
    </w:p>
    <w:p w:rsidR="005C50DC">
      <w:pPr>
        <w:widowControl w:val="0"/>
        <w:autoSpaceDE w:val="0"/>
        <w:autoSpaceDN w:val="0"/>
        <w:spacing w:line="270" w:lineRule="exact"/>
        <w:ind w:left="85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«Экскурсия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школу»</w:t>
      </w:r>
    </w:p>
    <w:p w:rsidR="005C50DC">
      <w:pPr>
        <w:widowControl w:val="0"/>
        <w:autoSpaceDE w:val="0"/>
        <w:autoSpaceDN w:val="0"/>
        <w:spacing w:before="4" w:line="237" w:lineRule="auto"/>
        <w:ind w:left="147" w:firstLine="709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готовить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вхождению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«мир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школы»,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психологическую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го-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товность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школьному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обучению.</w:t>
      </w:r>
    </w:p>
    <w:p w:rsidR="005C50DC">
      <w:pPr>
        <w:widowControl w:val="0"/>
        <w:autoSpaceDE w:val="0"/>
        <w:autoSpaceDN w:val="0"/>
        <w:spacing w:before="2"/>
        <w:ind w:left="85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«Мы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идем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музей»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147" w:firstLine="709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вызывать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желание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знать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историю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народа,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приобщать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миру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пре-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красного,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развитую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личность.</w:t>
      </w:r>
    </w:p>
    <w:p w:rsidR="005C50DC">
      <w:pPr>
        <w:widowControl w:val="0"/>
        <w:autoSpaceDE w:val="0"/>
        <w:autoSpaceDN w:val="0"/>
        <w:spacing w:before="3" w:line="275" w:lineRule="exact"/>
        <w:ind w:left="85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«Вечерний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круг»</w:t>
      </w:r>
    </w:p>
    <w:p w:rsidR="005C50DC">
      <w:pPr>
        <w:widowControl w:val="0"/>
        <w:autoSpaceDE w:val="0"/>
        <w:autoSpaceDN w:val="0"/>
        <w:spacing w:line="275" w:lineRule="exact"/>
        <w:ind w:left="85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Цель: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научить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осознавать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анализировать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поступки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поступки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сверстников.</w:t>
      </w: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85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Воспитатель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должен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соблюдать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профессиональной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этики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поведения:</w:t>
      </w:r>
    </w:p>
    <w:p w:rsidR="005C50DC">
      <w:pPr>
        <w:widowControl w:val="0"/>
        <w:autoSpaceDE w:val="0"/>
        <w:autoSpaceDN w:val="0"/>
        <w:spacing w:before="4" w:line="237" w:lineRule="auto"/>
        <w:ind w:left="857" w:right="124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ü педагог всегда выходит навстречу родителям и приветствует родителей и детей первым;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ü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улыбка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всегда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обязательная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приветствия;</w:t>
      </w:r>
    </w:p>
    <w:p w:rsidR="005C50DC">
      <w:pPr>
        <w:widowControl w:val="0"/>
        <w:autoSpaceDE w:val="0"/>
        <w:autoSpaceDN w:val="0"/>
        <w:spacing w:before="3" w:line="275" w:lineRule="exact"/>
        <w:ind w:left="85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описывает события 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 но не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даѐт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оценки;</w:t>
      </w:r>
    </w:p>
    <w:p w:rsidR="005C50DC">
      <w:pPr>
        <w:widowControl w:val="0"/>
        <w:autoSpaceDE w:val="0"/>
        <w:autoSpaceDN w:val="0"/>
        <w:spacing w:line="242" w:lineRule="auto"/>
        <w:ind w:left="857" w:right="98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ü педагог не обвиняет родителей и не возлагает на них ответственность за поведение детей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саду;</w:t>
      </w:r>
    </w:p>
    <w:p w:rsidR="005C50DC">
      <w:pPr>
        <w:widowControl w:val="0"/>
        <w:autoSpaceDE w:val="0"/>
        <w:autoSpaceDN w:val="0"/>
        <w:spacing w:line="242" w:lineRule="auto"/>
        <w:ind w:left="856" w:right="301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ü тон общения ровный и дружелюбный, исключается повышение голоса;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ü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воспитанника;</w:t>
      </w:r>
    </w:p>
    <w:p w:rsidR="005C50DC">
      <w:pPr>
        <w:widowControl w:val="0"/>
        <w:autoSpaceDE w:val="0"/>
        <w:autoSpaceDN w:val="0"/>
        <w:spacing w:line="242" w:lineRule="auto"/>
        <w:ind w:left="856" w:right="341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ü умение заинтересованно слушать собеседника и сопереживать ему;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видеть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слышать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воспитанника,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ему;</w:t>
      </w:r>
    </w:p>
    <w:p w:rsidR="005C50DC">
      <w:pPr>
        <w:widowControl w:val="0"/>
        <w:autoSpaceDE w:val="0"/>
        <w:autoSpaceDN w:val="0"/>
        <w:spacing w:line="270" w:lineRule="exact"/>
        <w:ind w:left="85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уравновешенность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самообладание,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выдержка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детьми;</w:t>
      </w:r>
    </w:p>
    <w:p w:rsidR="005C50DC">
      <w:pPr>
        <w:widowControl w:val="0"/>
        <w:autoSpaceDE w:val="0"/>
        <w:autoSpaceDN w:val="0"/>
        <w:spacing w:line="237" w:lineRule="auto"/>
        <w:ind w:left="856" w:right="1709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ü умение быстро и правильно оценивать сложившуюся обстановку и в то же время не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торопиться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выводами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способностях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воспитанников;</w:t>
      </w:r>
    </w:p>
    <w:p w:rsidR="005C50DC">
      <w:pPr>
        <w:widowControl w:val="0"/>
        <w:autoSpaceDE w:val="0"/>
        <w:autoSpaceDN w:val="0"/>
        <w:spacing w:line="237" w:lineRule="auto"/>
        <w:ind w:left="856" w:right="218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ü умение сочетать мягкий эмоциональный и деловой тон в отношениях с детьми;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сочетать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требовательность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чутким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воспитанникам;</w:t>
      </w:r>
    </w:p>
    <w:p w:rsidR="005C50DC">
      <w:pPr>
        <w:widowControl w:val="0"/>
        <w:autoSpaceDE w:val="0"/>
        <w:autoSpaceDN w:val="0"/>
        <w:spacing w:before="1" w:line="237" w:lineRule="auto"/>
        <w:ind w:left="856" w:right="3301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ü знание возрастных и индивидуальных особенностей воспитанников;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внешнего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статусу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воспитателя детского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сада.</w:t>
      </w:r>
    </w:p>
    <w:p w:rsidR="005C50DC">
      <w:pPr>
        <w:widowControl w:val="0"/>
        <w:autoSpaceDE w:val="0"/>
        <w:autoSpaceDN w:val="0"/>
        <w:spacing w:before="189"/>
        <w:ind w:left="1417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Особенности</w:t>
      </w:r>
      <w:r>
        <w:rPr>
          <w:rFonts w:ascii="Cambria" w:eastAsia="Calibri" w:hAnsi="Cambria"/>
          <w:b/>
          <w:bCs/>
          <w:i/>
          <w:iCs/>
          <w:spacing w:val="-1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РППС,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отражающие</w:t>
      </w:r>
      <w:r>
        <w:rPr>
          <w:rFonts w:ascii="Cambria" w:eastAsia="Calibri" w:hAnsi="Cambria"/>
          <w:b/>
          <w:bCs/>
          <w:i/>
          <w:iCs/>
          <w:spacing w:val="-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образ</w:t>
      </w:r>
      <w:r>
        <w:rPr>
          <w:rFonts w:ascii="Cambria" w:eastAsia="Calibri" w:hAnsi="Cambria"/>
          <w:b/>
          <w:bCs/>
          <w:i/>
          <w:iCs/>
          <w:spacing w:val="-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-8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ценности</w:t>
      </w:r>
      <w:r>
        <w:rPr>
          <w:rFonts w:ascii="Cambria" w:eastAsia="Calibri" w:hAnsi="Cambria"/>
          <w:b/>
          <w:bCs/>
          <w:i/>
          <w:iCs/>
          <w:spacing w:val="-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ДОО.</w:t>
      </w:r>
    </w:p>
    <w:p w:rsidR="005C50DC">
      <w:pPr>
        <w:widowControl w:val="0"/>
        <w:autoSpaceDE w:val="0"/>
        <w:autoSpaceDN w:val="0"/>
        <w:spacing w:before="84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Ориентиры для педагогов ДОО в оформлении РППС: традиционные ценности россий-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ского общества; направления воспитания (патриотическое, духовно-нравственное, социаль-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ное, познавательное, физическое и оздоровительное, трудовое, эстетическое); основные госу-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дарственные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праздники.</w:t>
      </w:r>
    </w:p>
    <w:p w:rsidR="005C50DC">
      <w:pPr>
        <w:widowControl w:val="0"/>
        <w:autoSpaceDE w:val="0"/>
        <w:autoSpaceDN w:val="0"/>
        <w:spacing w:before="4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Особенностью организации развивающей предметно-пространственной среды групп дет-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ского сада является акцент, сделанный педагогами, на разнообразном материале по краеведе-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нию и патриотическому воспитанию (по ознакомлению с Самарой, Самарским краем, Росси-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ей).</w:t>
      </w:r>
    </w:p>
    <w:p w:rsidR="005C50DC">
      <w:pPr>
        <w:widowControl w:val="0"/>
        <w:autoSpaceDE w:val="0"/>
        <w:autoSpaceDN w:val="0"/>
        <w:spacing w:before="10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1417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Социокультурный</w:t>
      </w:r>
      <w:r>
        <w:rPr>
          <w:rFonts w:ascii="Cambria" w:eastAsia="Calibri" w:hAnsi="Cambria"/>
          <w:b/>
          <w:bCs/>
          <w:i/>
          <w:iCs/>
          <w:spacing w:val="1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контекст,</w:t>
      </w:r>
      <w:r>
        <w:rPr>
          <w:rFonts w:ascii="Cambria" w:eastAsia="Calibri" w:hAnsi="Cambria"/>
          <w:b/>
          <w:bCs/>
          <w:i/>
          <w:iCs/>
          <w:spacing w:val="18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внешняя</w:t>
      </w:r>
      <w:r>
        <w:rPr>
          <w:rFonts w:ascii="Cambria" w:eastAsia="Calibri" w:hAnsi="Cambria"/>
          <w:b/>
          <w:bCs/>
          <w:i/>
          <w:iCs/>
          <w:spacing w:val="1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социальная</w:t>
      </w:r>
      <w:r>
        <w:rPr>
          <w:rFonts w:ascii="Cambria" w:eastAsia="Calibri" w:hAnsi="Cambria"/>
          <w:b/>
          <w:bCs/>
          <w:i/>
          <w:iCs/>
          <w:spacing w:val="20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1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культурная</w:t>
      </w:r>
      <w:r>
        <w:rPr>
          <w:rFonts w:ascii="Cambria" w:eastAsia="Calibri" w:hAnsi="Cambria"/>
          <w:b/>
          <w:bCs/>
          <w:i/>
          <w:iCs/>
          <w:spacing w:val="1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среда</w:t>
      </w:r>
      <w:r>
        <w:rPr>
          <w:rFonts w:ascii="Cambria" w:eastAsia="Calibri" w:hAnsi="Cambria"/>
          <w:b/>
          <w:bCs/>
          <w:i/>
          <w:iCs/>
          <w:spacing w:val="1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ДОО</w:t>
      </w:r>
      <w:r>
        <w:rPr>
          <w:rFonts w:ascii="Cambria" w:eastAsia="Calibri" w:hAnsi="Cambria"/>
          <w:b/>
          <w:bCs/>
          <w:i/>
          <w:iCs/>
          <w:spacing w:val="1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(учиты-</w:t>
      </w:r>
    </w:p>
    <w:p w:rsidR="005C50DC">
      <w:pPr>
        <w:widowControl w:val="0"/>
        <w:autoSpaceDE w:val="0"/>
        <w:autoSpaceDN w:val="0"/>
        <w:spacing w:before="3" w:line="272" w:lineRule="exact"/>
        <w:ind w:left="904"/>
        <w:jc w:val="both"/>
        <w:rPr>
          <w:b/>
          <w:i/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вает</w:t>
      </w:r>
      <w:r>
        <w:rPr>
          <w:b/>
          <w:i/>
          <w:spacing w:val="-3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этнокультурные,</w:t>
      </w:r>
      <w:r>
        <w:rPr>
          <w:b/>
          <w:i/>
          <w:spacing w:val="-3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конфессиональные</w:t>
      </w:r>
      <w:r>
        <w:rPr>
          <w:b/>
          <w:i/>
          <w:spacing w:val="-7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и</w:t>
      </w:r>
      <w:r>
        <w:rPr>
          <w:b/>
          <w:i/>
          <w:spacing w:val="-12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региональные</w:t>
      </w:r>
      <w:r>
        <w:rPr>
          <w:b/>
          <w:i/>
          <w:spacing w:val="-7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особенности).</w:t>
      </w:r>
    </w:p>
    <w:p w:rsidR="005C50DC">
      <w:pPr>
        <w:widowControl w:val="0"/>
        <w:autoSpaceDE w:val="0"/>
        <w:autoSpaceDN w:val="0"/>
        <w:ind w:left="904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 учетом этнокультурных и региональных особенностей знакомим детей: с родным 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родом; природой Самарского края; костюмами, играми, традициями, праздниками народов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Поволжья.</w:t>
      </w:r>
    </w:p>
    <w:p w:rsidR="005C50DC">
      <w:pPr>
        <w:widowControl w:val="0"/>
        <w:autoSpaceDE w:val="0"/>
        <w:autoSpaceDN w:val="0"/>
        <w:spacing w:before="6"/>
        <w:ind w:left="0"/>
        <w:jc w:val="left"/>
        <w:rPr>
          <w:rFonts w:eastAsia="Calibri"/>
          <w:sz w:val="23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Воспитывающая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среда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организации.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Воспитывающая среда раскрывает ценности и смыслы, заложенные в укладе. Воспиты-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вающая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совокупность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встречи и взаимодействия детей и взрослых в процессе приобщения к традиционным ценно-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стям российского общества. Пространство, в рамках которого происходит процесс воспита-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ния, называется воспитывающей средой. Основными характеристиками воспитывающей сре-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ды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содержательная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насыщенность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структурированность.</w:t>
      </w:r>
    </w:p>
    <w:p w:rsidR="005C50DC">
      <w:pPr>
        <w:widowControl w:val="0"/>
        <w:autoSpaceDE w:val="0"/>
        <w:autoSpaceDN w:val="0"/>
        <w:spacing w:before="6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1" w:line="237" w:lineRule="auto"/>
        <w:ind w:left="904" w:right="709" w:firstLine="513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Условия для формирования эмоционально-ценностного отношения ребенка к окру-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жающему</w:t>
      </w:r>
      <w:r>
        <w:rPr>
          <w:rFonts w:ascii="Cambria" w:eastAsia="Calibri" w:hAnsi="Cambria"/>
          <w:b/>
          <w:bCs/>
          <w:i/>
          <w:iCs/>
          <w:spacing w:val="-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миру,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другим</w:t>
      </w:r>
      <w:r>
        <w:rPr>
          <w:rFonts w:ascii="Cambria" w:eastAsia="Calibri" w:hAnsi="Cambria"/>
          <w:b/>
          <w:bCs/>
          <w:i/>
          <w:iCs/>
          <w:spacing w:val="-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людям,</w:t>
      </w:r>
      <w:r>
        <w:rPr>
          <w:rFonts w:ascii="Cambria" w:eastAsia="Calibri" w:hAnsi="Cambria"/>
          <w:b/>
          <w:bCs/>
          <w:i/>
          <w:iCs/>
          <w:spacing w:val="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себе.</w:t>
      </w:r>
    </w:p>
    <w:p w:rsidR="005C50DC">
      <w:pPr>
        <w:widowControl w:val="0"/>
        <w:numPr>
          <w:ilvl w:val="0"/>
          <w:numId w:val="59"/>
        </w:numPr>
        <w:tabs>
          <w:tab w:val="left" w:pos="1102"/>
        </w:tabs>
        <w:autoSpaceDE w:val="0"/>
        <w:autoSpaceDN w:val="0"/>
        <w:ind w:left="905" w:right="718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использование художественных средств,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 целью формирования у каждого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 соб-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ственного отношения к окружающему миру, другим людям, себе (художественная литература,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изобразительное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искусство,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музыка,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кино);</w:t>
      </w:r>
    </w:p>
    <w:p w:rsidR="005C50DC">
      <w:pPr>
        <w:widowControl w:val="0"/>
        <w:numPr>
          <w:ilvl w:val="0"/>
          <w:numId w:val="59"/>
        </w:numPr>
        <w:tabs>
          <w:tab w:val="left" w:pos="1078"/>
        </w:tabs>
        <w:autoSpaceDE w:val="0"/>
        <w:autoSpaceDN w:val="0"/>
        <w:spacing w:line="242" w:lineRule="auto"/>
        <w:ind w:left="905" w:right="741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опора на личный опыт детей, уважение мнения каждого ребенка, как воспитателем, так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сверстниками;</w:t>
      </w:r>
    </w:p>
    <w:p w:rsidR="005C50DC">
      <w:pPr>
        <w:widowControl w:val="0"/>
        <w:autoSpaceDE w:val="0"/>
        <w:autoSpaceDN w:val="0"/>
        <w:spacing w:line="242" w:lineRule="auto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numPr>
          <w:ilvl w:val="0"/>
          <w:numId w:val="59"/>
        </w:numPr>
        <w:tabs>
          <w:tab w:val="left" w:pos="1069"/>
        </w:tabs>
        <w:autoSpaceDE w:val="0"/>
        <w:autoSpaceDN w:val="0"/>
        <w:spacing w:before="40" w:line="242" w:lineRule="auto"/>
        <w:ind w:left="905" w:right="732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систематичность и непрерывность процесса формирования ценностного отношения к окру-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жающему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миру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before="10"/>
        <w:ind w:left="0"/>
        <w:jc w:val="left"/>
        <w:rPr>
          <w:rFonts w:eastAsia="Calibri"/>
          <w:sz w:val="23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37" w:lineRule="auto"/>
        <w:ind w:left="905" w:right="708" w:firstLine="512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Условия для обретения ребенком первичного опыта деятельности и поступка в со-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ответствии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i/>
          <w:iCs/>
          <w:spacing w:val="-18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традиционными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 xml:space="preserve"> ценностями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российского общества.</w:t>
      </w:r>
    </w:p>
    <w:p w:rsidR="005C50DC">
      <w:pPr>
        <w:widowControl w:val="0"/>
        <w:numPr>
          <w:ilvl w:val="0"/>
          <w:numId w:val="59"/>
        </w:numPr>
        <w:tabs>
          <w:tab w:val="left" w:pos="1097"/>
        </w:tabs>
        <w:autoSpaceDE w:val="0"/>
        <w:autoSpaceDN w:val="0"/>
        <w:spacing w:line="237" w:lineRule="auto"/>
        <w:ind w:left="905" w:right="736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организация в ДОО мероприятий, посвященных основным государственным и народным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праздникам;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spacing w:line="275" w:lineRule="exact"/>
        <w:ind w:left="1039" w:hanging="14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реализация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парциальной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краеведению;</w:t>
      </w:r>
    </w:p>
    <w:p w:rsidR="005C50DC">
      <w:pPr>
        <w:widowControl w:val="0"/>
        <w:numPr>
          <w:ilvl w:val="0"/>
          <w:numId w:val="59"/>
        </w:numPr>
        <w:tabs>
          <w:tab w:val="left" w:pos="1064"/>
        </w:tabs>
        <w:autoSpaceDE w:val="0"/>
        <w:autoSpaceDN w:val="0"/>
        <w:ind w:left="904" w:right="723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ознакомление детей с культурными традициями Самарского края и России: предметы быта,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жилище, народный и национальный костюм, фольклор, песни, народные игры, декоративно-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прикладное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искусством,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народные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промыслы,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народные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5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праздники;</w:t>
      </w:r>
    </w:p>
    <w:p w:rsidR="005C50DC">
      <w:pPr>
        <w:widowControl w:val="0"/>
        <w:numPr>
          <w:ilvl w:val="0"/>
          <w:numId w:val="59"/>
        </w:numPr>
        <w:tabs>
          <w:tab w:val="left" w:pos="1078"/>
        </w:tabs>
        <w:autoSpaceDE w:val="0"/>
        <w:autoSpaceDN w:val="0"/>
        <w:spacing w:line="237" w:lineRule="auto"/>
        <w:ind w:left="905" w:right="718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наличие в РППС ДОО краеведческих и этнических коллекций, мини-музеев (народная иг-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рушка,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куклы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национальных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костюмах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др.).</w:t>
      </w:r>
    </w:p>
    <w:p w:rsidR="005C50DC">
      <w:pPr>
        <w:widowControl w:val="0"/>
        <w:autoSpaceDE w:val="0"/>
        <w:autoSpaceDN w:val="0"/>
        <w:spacing w:before="6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905" w:right="718" w:firstLine="512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Условия для становления самостоятельности, инициативности и творческого вза-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имодействия в разных детско-взрослых и детско-детских общностях, включая разновоз-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растное</w:t>
      </w:r>
      <w:r>
        <w:rPr>
          <w:rFonts w:ascii="Cambria" w:eastAsia="Calibri" w:hAnsi="Cambria"/>
          <w:b/>
          <w:bCs/>
          <w:i/>
          <w:iCs/>
          <w:spacing w:val="-8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детское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сообщество.</w:t>
      </w:r>
    </w:p>
    <w:p w:rsidR="005C50DC">
      <w:pPr>
        <w:widowControl w:val="0"/>
        <w:numPr>
          <w:ilvl w:val="0"/>
          <w:numId w:val="59"/>
        </w:numPr>
        <w:tabs>
          <w:tab w:val="left" w:pos="1404"/>
        </w:tabs>
        <w:autoSpaceDE w:val="0"/>
        <w:autoSpaceDN w:val="0"/>
        <w:ind w:left="905" w:right="957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наличие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различных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центров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предоставляющих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действовать,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творить,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получать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–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игровой;</w:t>
      </w:r>
    </w:p>
    <w:p w:rsidR="005C50DC">
      <w:pPr>
        <w:widowControl w:val="0"/>
        <w:numPr>
          <w:ilvl w:val="0"/>
          <w:numId w:val="59"/>
        </w:numPr>
        <w:tabs>
          <w:tab w:val="left" w:pos="1049"/>
        </w:tabs>
        <w:autoSpaceDE w:val="0"/>
        <w:autoSpaceDN w:val="0"/>
        <w:spacing w:line="237" w:lineRule="auto"/>
        <w:ind w:left="905" w:right="737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возможность общения и совместной деятельности детей (в том числе детей разного возраста)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взрослых;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ind w:left="1039" w:hanging="140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организация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массовых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 xml:space="preserve">мероприятий: </w:t>
      </w:r>
      <w:r>
        <w:rPr>
          <w:szCs w:val="22"/>
          <w:lang w:val="ru-RU" w:eastAsia="en-US" w:bidi="ar-SA"/>
        </w:rPr>
        <w:t>праздники,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акции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т.п.</w:t>
      </w:r>
    </w:p>
    <w:p w:rsidR="005C50DC">
      <w:pPr>
        <w:widowControl w:val="0"/>
        <w:autoSpaceDE w:val="0"/>
        <w:autoSpaceDN w:val="0"/>
        <w:spacing w:before="87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Общности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организации.</w:t>
      </w:r>
    </w:p>
    <w:p w:rsidR="005C50DC">
      <w:pPr>
        <w:widowControl w:val="0"/>
        <w:autoSpaceDE w:val="0"/>
        <w:autoSpaceDN w:val="0"/>
        <w:ind w:left="905" w:right="71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Общность характеризуется системой связей и отношений между людьми, основанной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разделяемых всеми ее участниками ценностных основаниях, определяющих цели совместной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spacing w:line="242" w:lineRule="auto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ДОО, прежде всего, следует выделить следующие общности: педагог – дети, родители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представители)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(дети),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 родители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представители).</w:t>
      </w:r>
    </w:p>
    <w:p w:rsidR="005C50DC">
      <w:pPr>
        <w:widowControl w:val="0"/>
        <w:autoSpaceDE w:val="0"/>
        <w:autoSpaceDN w:val="0"/>
        <w:spacing w:before="8" w:line="232" w:lineRule="auto"/>
        <w:ind w:left="904" w:right="722" w:firstLine="512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Ценности и цели: профессионального сообщества, профессионально-родительского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сообщества</w:t>
      </w:r>
      <w:r>
        <w:rPr>
          <w:rFonts w:ascii="Cambria" w:eastAsia="Calibri" w:hAnsi="Cambria"/>
          <w:b/>
          <w:bCs/>
          <w:i/>
          <w:iCs/>
          <w:spacing w:val="-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детско-взрослой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общности.</w:t>
      </w:r>
    </w:p>
    <w:p w:rsidR="005C50DC">
      <w:pPr>
        <w:widowControl w:val="0"/>
        <w:autoSpaceDE w:val="0"/>
        <w:autoSpaceDN w:val="0"/>
        <w:spacing w:before="7"/>
        <w:ind w:left="0"/>
        <w:jc w:val="left"/>
        <w:rPr>
          <w:rFonts w:eastAsia="Calibri"/>
          <w:b/>
          <w:i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72" w:lineRule="exact"/>
        <w:ind w:left="1417"/>
        <w:jc w:val="both"/>
        <w:rPr>
          <w:b/>
          <w:i/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Профессионального</w:t>
      </w:r>
      <w:r>
        <w:rPr>
          <w:b/>
          <w:i/>
          <w:spacing w:val="-12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сообщества.</w:t>
      </w:r>
    </w:p>
    <w:p w:rsidR="005C50DC">
      <w:pPr>
        <w:widowControl w:val="0"/>
        <w:autoSpaceDE w:val="0"/>
        <w:autoSpaceDN w:val="0"/>
        <w:spacing w:line="271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i/>
          <w:sz w:val="20"/>
          <w:szCs w:val="20"/>
          <w:lang w:val="x-none" w:eastAsia="en-US" w:bidi="ar-SA"/>
        </w:rPr>
        <w:t>Цель.</w:t>
      </w:r>
      <w:r>
        <w:rPr>
          <w:rFonts w:eastAsia="Calibri"/>
          <w:b/>
          <w:i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самореализации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профессионального роста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педагогов.</w:t>
      </w:r>
    </w:p>
    <w:p w:rsidR="005C50DC">
      <w:pPr>
        <w:widowControl w:val="0"/>
        <w:autoSpaceDE w:val="0"/>
        <w:autoSpaceDN w:val="0"/>
        <w:ind w:left="904" w:right="735" w:firstLine="512"/>
        <w:jc w:val="both"/>
        <w:rPr>
          <w:sz w:val="23"/>
          <w:szCs w:val="22"/>
          <w:lang w:val="ru-RU" w:eastAsia="en-US" w:bidi="ar-SA"/>
        </w:rPr>
      </w:pPr>
      <w:r>
        <w:rPr>
          <w:sz w:val="23"/>
          <w:szCs w:val="22"/>
          <w:lang w:val="ru-RU" w:eastAsia="en-US" w:bidi="ar-SA"/>
        </w:rPr>
        <w:t>Профессиональные</w:t>
      </w:r>
      <w:r>
        <w:rPr>
          <w:spacing w:val="1"/>
          <w:sz w:val="23"/>
          <w:szCs w:val="22"/>
          <w:lang w:val="ru-RU" w:eastAsia="en-US" w:bidi="ar-SA"/>
        </w:rPr>
        <w:t xml:space="preserve"> </w:t>
      </w:r>
      <w:r>
        <w:rPr>
          <w:b/>
          <w:i/>
          <w:sz w:val="23"/>
          <w:szCs w:val="22"/>
          <w:lang w:val="ru-RU" w:eastAsia="en-US" w:bidi="ar-SA"/>
        </w:rPr>
        <w:t>ценности</w:t>
      </w:r>
      <w:r>
        <w:rPr>
          <w:b/>
          <w:i/>
          <w:spacing w:val="1"/>
          <w:sz w:val="23"/>
          <w:szCs w:val="22"/>
          <w:lang w:val="ru-RU" w:eastAsia="en-US" w:bidi="ar-SA"/>
        </w:rPr>
        <w:t xml:space="preserve"> </w:t>
      </w:r>
      <w:r>
        <w:rPr>
          <w:sz w:val="23"/>
          <w:szCs w:val="22"/>
          <w:lang w:val="ru-RU" w:eastAsia="en-US" w:bidi="ar-SA"/>
        </w:rPr>
        <w:t>- это те ориентиры, на основе которых человек выбирает,</w:t>
      </w:r>
      <w:r>
        <w:rPr>
          <w:spacing w:val="1"/>
          <w:sz w:val="23"/>
          <w:szCs w:val="22"/>
          <w:lang w:val="ru-RU" w:eastAsia="en-US" w:bidi="ar-SA"/>
        </w:rPr>
        <w:t xml:space="preserve"> </w:t>
      </w:r>
      <w:r>
        <w:rPr>
          <w:sz w:val="23"/>
          <w:szCs w:val="22"/>
          <w:lang w:val="ru-RU" w:eastAsia="en-US" w:bidi="ar-SA"/>
        </w:rPr>
        <w:t>осваивает</w:t>
      </w:r>
      <w:r>
        <w:rPr>
          <w:spacing w:val="-4"/>
          <w:sz w:val="23"/>
          <w:szCs w:val="22"/>
          <w:lang w:val="ru-RU" w:eastAsia="en-US" w:bidi="ar-SA"/>
        </w:rPr>
        <w:t xml:space="preserve"> </w:t>
      </w:r>
      <w:r>
        <w:rPr>
          <w:sz w:val="23"/>
          <w:szCs w:val="22"/>
          <w:lang w:val="ru-RU" w:eastAsia="en-US" w:bidi="ar-SA"/>
        </w:rPr>
        <w:t>и</w:t>
      </w:r>
      <w:r>
        <w:rPr>
          <w:spacing w:val="1"/>
          <w:sz w:val="23"/>
          <w:szCs w:val="22"/>
          <w:lang w:val="ru-RU" w:eastAsia="en-US" w:bidi="ar-SA"/>
        </w:rPr>
        <w:t xml:space="preserve"> </w:t>
      </w:r>
      <w:r>
        <w:rPr>
          <w:sz w:val="23"/>
          <w:szCs w:val="22"/>
          <w:lang w:val="ru-RU" w:eastAsia="en-US" w:bidi="ar-SA"/>
        </w:rPr>
        <w:t>выполняет</w:t>
      </w:r>
      <w:r>
        <w:rPr>
          <w:spacing w:val="-1"/>
          <w:sz w:val="23"/>
          <w:szCs w:val="22"/>
          <w:lang w:val="ru-RU" w:eastAsia="en-US" w:bidi="ar-SA"/>
        </w:rPr>
        <w:t xml:space="preserve"> </w:t>
      </w:r>
      <w:r>
        <w:rPr>
          <w:sz w:val="23"/>
          <w:szCs w:val="22"/>
          <w:lang w:val="ru-RU" w:eastAsia="en-US" w:bidi="ar-SA"/>
        </w:rPr>
        <w:t>свою</w:t>
      </w:r>
      <w:r>
        <w:rPr>
          <w:spacing w:val="-1"/>
          <w:sz w:val="23"/>
          <w:szCs w:val="22"/>
          <w:lang w:val="ru-RU" w:eastAsia="en-US" w:bidi="ar-SA"/>
        </w:rPr>
        <w:t xml:space="preserve"> </w:t>
      </w:r>
      <w:r>
        <w:rPr>
          <w:sz w:val="23"/>
          <w:szCs w:val="22"/>
          <w:lang w:val="ru-RU" w:eastAsia="en-US" w:bidi="ar-SA"/>
        </w:rPr>
        <w:t>профессиональную</w:t>
      </w:r>
      <w:r>
        <w:rPr>
          <w:spacing w:val="13"/>
          <w:sz w:val="23"/>
          <w:szCs w:val="22"/>
          <w:lang w:val="ru-RU" w:eastAsia="en-US" w:bidi="ar-SA"/>
        </w:rPr>
        <w:t xml:space="preserve"> </w:t>
      </w:r>
      <w:r>
        <w:rPr>
          <w:sz w:val="23"/>
          <w:szCs w:val="22"/>
          <w:lang w:val="ru-RU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ind w:left="904" w:right="71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Присвоение профессиональных ценностей специалистом начинается с момента выбора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овладения педагогической профессией, и продолжается в течение всей профессиональной де-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ятельности. Присвоение профессиональных ценностей предполагает осознание своей принад-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профессионалу; изменение внутренних, субъективных профессиональных идеалов; знание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сильных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слабых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сторонах,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путях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совершенствования.</w:t>
      </w:r>
    </w:p>
    <w:p w:rsidR="005C50DC">
      <w:pPr>
        <w:widowControl w:val="0"/>
        <w:autoSpaceDE w:val="0"/>
        <w:autoSpaceDN w:val="0"/>
        <w:ind w:left="904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Профессиональные ценности играют исключительно важную роль в формировании лич-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ности профессионала, выступают в качестве высшего уровня регуляции поведения человека,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выражают направленность его интересов и потребностей, определяют присущие ему установ-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мотивацию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сфере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4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Педагогические ценности – относительно устойчивые ориентиры, с которыми педагоги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соотносят свою жизнь и свою педагогическую деятельность. Общечеловеческие ценности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сочетании с педагогическими ценностями создают основу для совершенствования профессио-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нально-педагогической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spacing w:line="275" w:lineRule="exact"/>
        <w:ind w:left="1417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Профессионально-родительское</w:t>
      </w:r>
      <w:r>
        <w:rPr>
          <w:rFonts w:ascii="Cambria" w:eastAsia="Calibri" w:hAnsi="Cambria"/>
          <w:b/>
          <w:bCs/>
          <w:i/>
          <w:iCs/>
          <w:spacing w:val="-1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сообщество.</w:t>
      </w:r>
    </w:p>
    <w:p w:rsidR="005C50DC">
      <w:pPr>
        <w:widowControl w:val="0"/>
        <w:autoSpaceDE w:val="0"/>
        <w:autoSpaceDN w:val="0"/>
        <w:ind w:left="904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i/>
          <w:sz w:val="20"/>
          <w:szCs w:val="20"/>
          <w:lang w:val="x-none" w:eastAsia="en-US" w:bidi="ar-SA"/>
        </w:rPr>
        <w:t xml:space="preserve">Цель. </w:t>
      </w:r>
      <w:r>
        <w:rPr>
          <w:rFonts w:eastAsia="Calibri"/>
          <w:sz w:val="20"/>
          <w:szCs w:val="20"/>
          <w:lang w:val="x-none" w:eastAsia="en-US" w:bidi="ar-SA"/>
        </w:rPr>
        <w:t>Обеспечение права семьи на профессиональную поддержку в воспитании и обра-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зовании детей, создании благоприятных условий для повышения педагогической и психоло-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гической</w:t>
      </w:r>
      <w:r>
        <w:rPr>
          <w:rFonts w:eastAsia="Calibri"/>
          <w:spacing w:val="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грамотности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родителе;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вовлечение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единое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образовательное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ство.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Семейные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ценности</w:t>
      </w:r>
      <w:r>
        <w:rPr>
          <w:rFonts w:eastAsia="Calibri"/>
          <w:b/>
          <w:i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уклада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крепкой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дружной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семьи.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ре-</w:t>
      </w:r>
    </w:p>
    <w:p w:rsidR="005C50DC">
      <w:pPr>
        <w:widowControl w:val="0"/>
        <w:autoSpaceDE w:val="0"/>
        <w:autoSpaceDN w:val="0"/>
        <w:spacing w:before="2"/>
        <w:ind w:left="905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гулируют жизнедеятельность домочадцев, способствуют сближению, укреплению взаимоува-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жения и взаимопонимания в семье. Именно, семейные ценности лежат в основе воспитания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 Также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трансляторами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ценностей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российского народа.</w:t>
      </w:r>
    </w:p>
    <w:p w:rsidR="005C50DC">
      <w:pPr>
        <w:widowControl w:val="0"/>
        <w:autoSpaceDE w:val="0"/>
        <w:autoSpaceDN w:val="0"/>
        <w:spacing w:before="2" w:line="272" w:lineRule="exact"/>
        <w:ind w:left="1418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Детско-взрослая</w:t>
      </w:r>
      <w:r>
        <w:rPr>
          <w:rFonts w:ascii="Cambria" w:eastAsia="Calibri" w:hAnsi="Cambria"/>
          <w:b/>
          <w:bCs/>
          <w:i/>
          <w:iCs/>
          <w:spacing w:val="-1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общность.</w:t>
      </w:r>
    </w:p>
    <w:p w:rsidR="005C50DC">
      <w:pPr>
        <w:widowControl w:val="0"/>
        <w:autoSpaceDE w:val="0"/>
        <w:autoSpaceDN w:val="0"/>
        <w:spacing w:line="242" w:lineRule="auto"/>
        <w:ind w:left="904" w:right="71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i/>
          <w:sz w:val="20"/>
          <w:szCs w:val="20"/>
          <w:lang w:val="x-none" w:eastAsia="en-US" w:bidi="ar-SA"/>
        </w:rPr>
        <w:t>Цель.</w:t>
      </w:r>
      <w:r>
        <w:rPr>
          <w:rFonts w:eastAsia="Calibri"/>
          <w:b/>
          <w:i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профессионализма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успешная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социализация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самореализация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Детско-взрослую общность целесообразно рассмотреть через ценностно-смысловое вза-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имодействие, в котором происходит выход на общечеловеческие 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ценности</w:t>
      </w:r>
      <w:r>
        <w:rPr>
          <w:rFonts w:eastAsia="Calibri"/>
          <w:sz w:val="20"/>
          <w:szCs w:val="20"/>
          <w:lang w:val="x-none" w:eastAsia="en-US" w:bidi="ar-SA"/>
        </w:rPr>
        <w:t>, задается образ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социальных отношений и коллективной деятельности. Детско-взрослая общность - это объ-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единение субъектов (педагогов, детей, их родителей) на основе общих ценностей, ценностных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ориентиров, норм, смыслов общения и взаимодействия, характеризующееся наличием общих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инноваций,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помощью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поддержкой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друга.</w:t>
      </w:r>
    </w:p>
    <w:p w:rsidR="005C50DC">
      <w:pPr>
        <w:widowControl w:val="0"/>
        <w:autoSpaceDE w:val="0"/>
        <w:autoSpaceDN w:val="0"/>
        <w:spacing w:line="273" w:lineRule="exact"/>
        <w:ind w:left="1417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Особенности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 xml:space="preserve">организации всех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общностей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-1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их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роль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процессе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воспитания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ind w:left="904" w:right="706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i/>
          <w:sz w:val="20"/>
          <w:szCs w:val="20"/>
          <w:lang w:val="x-none" w:eastAsia="en-US" w:bidi="ar-SA"/>
        </w:rPr>
        <w:t xml:space="preserve">Профессиональная общность </w:t>
      </w:r>
      <w:r>
        <w:rPr>
          <w:rFonts w:eastAsia="Calibri"/>
          <w:sz w:val="20"/>
          <w:szCs w:val="20"/>
          <w:lang w:val="x-none" w:eastAsia="en-US" w:bidi="ar-SA"/>
        </w:rPr>
        <w:t>– это устойчивая система связей и отношений между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людьми, единство целей и задач воспитания, реализуемое всеми сотрудниками ДОУ. Сами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участники общности должны разделять те ценности, которые заложены в основу 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воспитания. Основой эффективности такой общности является рефлексия собственной про-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фессиональной деятельности.</w:t>
      </w:r>
    </w:p>
    <w:p w:rsidR="005C50DC">
      <w:pPr>
        <w:widowControl w:val="0"/>
        <w:autoSpaceDE w:val="0"/>
        <w:autoSpaceDN w:val="0"/>
        <w:spacing w:line="275" w:lineRule="exact"/>
        <w:ind w:left="16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Воспитатель,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сотрудники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должны:</w:t>
      </w:r>
    </w:p>
    <w:p w:rsidR="005C50DC">
      <w:pPr>
        <w:widowControl w:val="0"/>
        <w:numPr>
          <w:ilvl w:val="0"/>
          <w:numId w:val="59"/>
        </w:numPr>
        <w:tabs>
          <w:tab w:val="left" w:pos="1049"/>
        </w:tabs>
        <w:autoSpaceDE w:val="0"/>
        <w:autoSpaceDN w:val="0"/>
        <w:spacing w:line="242" w:lineRule="auto"/>
        <w:ind w:left="905" w:right="977" w:firstLine="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 xml:space="preserve">быть примером в формировании полноценных и сформированных </w:t>
      </w:r>
      <w:r>
        <w:rPr>
          <w:szCs w:val="22"/>
          <w:lang w:val="ru-RU" w:eastAsia="en-US" w:bidi="ar-SA"/>
        </w:rPr>
        <w:t>ценностных ориентиров,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поведения;</w:t>
      </w:r>
    </w:p>
    <w:p w:rsidR="005C50DC">
      <w:pPr>
        <w:widowControl w:val="0"/>
        <w:numPr>
          <w:ilvl w:val="0"/>
          <w:numId w:val="59"/>
        </w:numPr>
        <w:tabs>
          <w:tab w:val="left" w:pos="1049"/>
        </w:tabs>
        <w:autoSpaceDE w:val="0"/>
        <w:autoSpaceDN w:val="0"/>
        <w:spacing w:line="237" w:lineRule="auto"/>
        <w:ind w:left="905" w:right="1569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мотивировать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общению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 с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другом,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поощрять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даже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самые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незначительные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стремления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общению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взаимодействию;</w:t>
      </w:r>
    </w:p>
    <w:p w:rsidR="005C50DC">
      <w:pPr>
        <w:widowControl w:val="0"/>
        <w:numPr>
          <w:ilvl w:val="0"/>
          <w:numId w:val="59"/>
        </w:numPr>
        <w:tabs>
          <w:tab w:val="left" w:pos="1049"/>
        </w:tabs>
        <w:autoSpaceDE w:val="0"/>
        <w:autoSpaceDN w:val="0"/>
        <w:spacing w:before="4" w:line="232" w:lineRule="auto"/>
        <w:ind w:left="905" w:right="1417" w:firstLine="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поощрять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детскую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дружбу,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стараться, чтобы</w:t>
      </w:r>
      <w:r>
        <w:rPr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дружба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между</w:t>
      </w:r>
      <w:r>
        <w:rPr>
          <w:spacing w:val="-2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отдельными</w:t>
      </w:r>
      <w:r>
        <w:rPr>
          <w:szCs w:val="22"/>
          <w:lang w:val="ru-RU" w:eastAsia="en-US" w:bidi="ar-SA"/>
        </w:rPr>
        <w:t xml:space="preserve"> детьми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внутри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группы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сверстников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принимала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общественную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направленность;</w:t>
      </w:r>
    </w:p>
    <w:p w:rsidR="005C50DC">
      <w:pPr>
        <w:widowControl w:val="0"/>
        <w:numPr>
          <w:ilvl w:val="0"/>
          <w:numId w:val="59"/>
        </w:numPr>
        <w:tabs>
          <w:tab w:val="left" w:pos="1049"/>
        </w:tabs>
        <w:autoSpaceDE w:val="0"/>
        <w:autoSpaceDN w:val="0"/>
        <w:spacing w:before="12" w:line="237" w:lineRule="auto"/>
        <w:ind w:left="905" w:right="1316" w:firstLine="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 xml:space="preserve">заботиться о том, чтобы дети непрерывно приобретали </w:t>
      </w:r>
      <w:r>
        <w:rPr>
          <w:szCs w:val="22"/>
          <w:lang w:val="ru-RU" w:eastAsia="en-US" w:bidi="ar-SA"/>
        </w:rPr>
        <w:t>опыт общения на основе чувства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доброжелательности;</w:t>
      </w:r>
    </w:p>
    <w:p w:rsidR="005C50DC">
      <w:pPr>
        <w:widowControl w:val="0"/>
        <w:numPr>
          <w:ilvl w:val="0"/>
          <w:numId w:val="59"/>
        </w:numPr>
        <w:tabs>
          <w:tab w:val="left" w:pos="1049"/>
        </w:tabs>
        <w:autoSpaceDE w:val="0"/>
        <w:autoSpaceDN w:val="0"/>
        <w:spacing w:before="7" w:line="235" w:lineRule="auto"/>
        <w:ind w:left="905" w:right="1421" w:firstLine="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содействовать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проявлению детьми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заботы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окружающих,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учить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проявлять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чуткость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сверстникам, побуждать детей сопереживать, беспокоиться, проявлять внимание 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заболевшему</w:t>
      </w:r>
      <w:r>
        <w:rPr>
          <w:spacing w:val="-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товарищу;</w:t>
      </w:r>
    </w:p>
    <w:p w:rsidR="005C50DC">
      <w:pPr>
        <w:widowControl w:val="0"/>
        <w:numPr>
          <w:ilvl w:val="0"/>
          <w:numId w:val="59"/>
        </w:numPr>
        <w:tabs>
          <w:tab w:val="left" w:pos="1049"/>
        </w:tabs>
        <w:autoSpaceDE w:val="0"/>
        <w:autoSpaceDN w:val="0"/>
        <w:spacing w:before="18" w:line="235" w:lineRule="auto"/>
        <w:ind w:left="905" w:right="789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воспитывать в детях такие качества личности, которые помогают влиться в общество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сверстников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(организованность,</w:t>
      </w:r>
      <w:r>
        <w:rPr>
          <w:spacing w:val="-1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общительность,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отзывчивость,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щедрость,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доброжелательность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пр.);</w:t>
      </w:r>
    </w:p>
    <w:p w:rsidR="005C50DC">
      <w:pPr>
        <w:widowControl w:val="0"/>
        <w:numPr>
          <w:ilvl w:val="0"/>
          <w:numId w:val="59"/>
        </w:numPr>
        <w:tabs>
          <w:tab w:val="left" w:pos="1049"/>
        </w:tabs>
        <w:autoSpaceDE w:val="0"/>
        <w:autoSpaceDN w:val="0"/>
        <w:spacing w:before="11" w:line="232" w:lineRule="auto"/>
        <w:ind w:left="905" w:right="945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учить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насыщать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жизнь событиями,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которые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сплачивали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бы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объединяли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ребят;</w:t>
      </w:r>
    </w:p>
    <w:p w:rsidR="005C50DC">
      <w:pPr>
        <w:widowControl w:val="0"/>
        <w:numPr>
          <w:ilvl w:val="0"/>
          <w:numId w:val="59"/>
        </w:numPr>
        <w:tabs>
          <w:tab w:val="left" w:pos="1049"/>
        </w:tabs>
        <w:autoSpaceDE w:val="0"/>
        <w:autoSpaceDN w:val="0"/>
        <w:spacing w:before="9" w:line="275" w:lineRule="exact"/>
        <w:ind w:left="1048" w:hanging="149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воспитывать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детях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чувство</w:t>
      </w:r>
      <w:r>
        <w:rPr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ответственности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перед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группой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за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поведение.</w:t>
      </w:r>
    </w:p>
    <w:p w:rsidR="005C50DC">
      <w:pPr>
        <w:widowControl w:val="0"/>
        <w:autoSpaceDE w:val="0"/>
        <w:autoSpaceDN w:val="0"/>
        <w:ind w:left="905" w:right="728" w:firstLine="7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ДОУ осуществляется коллективное планирование, разработка и проведение общих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мероприятий. Существует практика создания творческих групп педагогов, которые оказывают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консультационную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поддержку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коллегам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воспитательных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мероприятий.</w:t>
      </w:r>
    </w:p>
    <w:p w:rsidR="005C50DC">
      <w:pPr>
        <w:widowControl w:val="0"/>
        <w:autoSpaceDE w:val="0"/>
        <w:autoSpaceDN w:val="0"/>
        <w:spacing w:before="1"/>
        <w:ind w:left="905" w:right="70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i/>
          <w:sz w:val="20"/>
          <w:szCs w:val="20"/>
          <w:lang w:val="x-none" w:eastAsia="en-US" w:bidi="ar-SA"/>
        </w:rPr>
        <w:t xml:space="preserve">Профессионально-родительская общность </w:t>
      </w:r>
      <w:r>
        <w:rPr>
          <w:rFonts w:eastAsia="Calibri"/>
          <w:sz w:val="20"/>
          <w:szCs w:val="20"/>
          <w:lang w:val="x-none" w:eastAsia="en-US" w:bidi="ar-SA"/>
        </w:rPr>
        <w:t>включает сотрудников ДОУ и всех взрос-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лых членов семей воспитанников, которых связывают не только общие ценности, цели разви-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тия и воспитания детей, но и уважение друг к другу. Основная задача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 объединение усилий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воспитанию ребенка в семье и в ДОУ. Зачастую поведение ребенка сильно различается до-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 и в ДОУ. Без совместного обсуждения воспитывающими взрослыми особенностей 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невозможно выявление и в дальнейшем создание условий, которые необходимы для его опти-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полноценного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ind w:left="904" w:right="71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i/>
          <w:sz w:val="20"/>
          <w:szCs w:val="20"/>
          <w:lang w:val="x-none" w:eastAsia="en-US" w:bidi="ar-SA"/>
        </w:rPr>
        <w:t>Детско-взрослая общность</w:t>
      </w:r>
      <w:r>
        <w:rPr>
          <w:rFonts w:eastAsia="Calibri"/>
          <w:sz w:val="20"/>
          <w:szCs w:val="20"/>
          <w:lang w:val="x-none" w:eastAsia="en-US" w:bidi="ar-SA"/>
        </w:rPr>
        <w:t>. Для общности характерно содействие друг другу, сотвор-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чество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сопереживание,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взаимопонимание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взаимное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уважение,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 к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ребенку как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полноправному человеку, наличие общих симпатий, ценностей и смыслов у всех участников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общности.</w:t>
      </w:r>
    </w:p>
    <w:p w:rsidR="005C50DC">
      <w:pPr>
        <w:widowControl w:val="0"/>
        <w:autoSpaceDE w:val="0"/>
        <w:autoSpaceDN w:val="0"/>
        <w:spacing w:line="242" w:lineRule="auto"/>
        <w:ind w:left="904" w:right="70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Детско-взрослая общность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источником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механизмом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Находясь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общности,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сначала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приобщается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нормам,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вно-</w:t>
      </w:r>
    </w:p>
    <w:p w:rsidR="005C50DC">
      <w:pPr>
        <w:widowControl w:val="0"/>
        <w:autoSpaceDE w:val="0"/>
        <w:autoSpaceDN w:val="0"/>
        <w:spacing w:line="242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5" w:right="17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сят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общность,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затем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нормы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усваиваются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становятся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ными.</w:t>
      </w:r>
    </w:p>
    <w:p w:rsidR="005C50DC">
      <w:pPr>
        <w:widowControl w:val="0"/>
        <w:autoSpaceDE w:val="0"/>
        <w:autoSpaceDN w:val="0"/>
        <w:spacing w:before="3"/>
        <w:ind w:left="905" w:right="713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Общность строится и задается системой связей и отношений ее участников. В каждом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 и каждом случае она будет обладать своей спецификой в зависимости от решаемых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воспитательных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задач.</w:t>
      </w:r>
    </w:p>
    <w:p w:rsidR="005C50DC">
      <w:pPr>
        <w:widowControl w:val="0"/>
        <w:autoSpaceDE w:val="0"/>
        <w:autoSpaceDN w:val="0"/>
        <w:spacing w:before="4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72" w:lineRule="exact"/>
        <w:ind w:left="1418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Особенности</w:t>
      </w:r>
      <w:r>
        <w:rPr>
          <w:rFonts w:ascii="Cambria" w:eastAsia="Calibri" w:hAnsi="Cambria"/>
          <w:b/>
          <w:bCs/>
          <w:i/>
          <w:iCs/>
          <w:spacing w:val="-1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обеспечения</w:t>
      </w:r>
      <w:r>
        <w:rPr>
          <w:rFonts w:ascii="Cambria" w:eastAsia="Calibri" w:hAnsi="Cambria"/>
          <w:b/>
          <w:bCs/>
          <w:i/>
          <w:iCs/>
          <w:spacing w:val="-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возможности</w:t>
      </w:r>
      <w:r>
        <w:rPr>
          <w:rFonts w:ascii="Cambria" w:eastAsia="Calibri" w:hAnsi="Cambria"/>
          <w:b/>
          <w:bCs/>
          <w:i/>
          <w:iCs/>
          <w:spacing w:val="-8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разновозрастного</w:t>
      </w:r>
      <w:r>
        <w:rPr>
          <w:rFonts w:ascii="Cambria" w:eastAsia="Calibri" w:hAnsi="Cambria"/>
          <w:b/>
          <w:bCs/>
          <w:i/>
          <w:iCs/>
          <w:spacing w:val="-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взаимодействия</w:t>
      </w:r>
      <w:r>
        <w:rPr>
          <w:rFonts w:ascii="Cambria" w:eastAsia="Calibri" w:hAnsi="Cambria"/>
          <w:b/>
          <w:bCs/>
          <w:i/>
          <w:iCs/>
          <w:spacing w:val="-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ind w:left="904" w:right="701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Одним из видов детских общностей являются </w:t>
      </w:r>
      <w:r>
        <w:rPr>
          <w:rFonts w:eastAsia="Calibri"/>
          <w:i/>
          <w:sz w:val="20"/>
          <w:szCs w:val="20"/>
          <w:lang w:val="x-none" w:eastAsia="en-US" w:bidi="ar-SA"/>
        </w:rPr>
        <w:t>разновозрастные детские общности</w:t>
      </w:r>
      <w:r>
        <w:rPr>
          <w:rFonts w:eastAsia="Calibri"/>
          <w:sz w:val="20"/>
          <w:szCs w:val="20"/>
          <w:lang w:val="x-none" w:eastAsia="en-US" w:bidi="ar-SA"/>
        </w:rPr>
        <w:t>.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саду обеспечена возможность взаимодействия ребенка,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 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старшими, так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младшими детьми. Включенность ребенка в отношения со старшими, помимо подражания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приобретения нового, рождает опыт послушания, следования общим для всех правилам, нор-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мам поведения и традициям. Отношения с младшими – это возможность для ребенка стать ав-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торитетом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образцом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подражания,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ответственности.</w:t>
      </w:r>
    </w:p>
    <w:p w:rsidR="005C50DC">
      <w:pPr>
        <w:widowControl w:val="0"/>
        <w:autoSpaceDE w:val="0"/>
        <w:autoSpaceDN w:val="0"/>
        <w:spacing w:before="2" w:line="240" w:lineRule="auto"/>
        <w:ind w:left="1418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Задачи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образовательных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областях.</w:t>
      </w:r>
    </w:p>
    <w:p w:rsidR="005C50DC">
      <w:pPr>
        <w:widowControl w:val="0"/>
        <w:numPr>
          <w:ilvl w:val="1"/>
          <w:numId w:val="58"/>
        </w:numPr>
        <w:tabs>
          <w:tab w:val="left" w:pos="1783"/>
        </w:tabs>
        <w:autoSpaceDE w:val="0"/>
        <w:autoSpaceDN w:val="0"/>
        <w:spacing w:before="81" w:line="237" w:lineRule="auto"/>
        <w:ind w:left="905" w:right="725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проектирования</w:t>
      </w:r>
      <w:r>
        <w:rPr>
          <w:spacing w:val="4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содержания</w:t>
      </w:r>
      <w:r>
        <w:rPr>
          <w:spacing w:val="3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воспитательной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</w:t>
      </w:r>
      <w:r>
        <w:rPr>
          <w:spacing w:val="5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соотнести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области.</w:t>
      </w:r>
    </w:p>
    <w:p w:rsidR="005C50DC">
      <w:pPr>
        <w:widowControl w:val="0"/>
        <w:numPr>
          <w:ilvl w:val="1"/>
          <w:numId w:val="58"/>
        </w:numPr>
        <w:tabs>
          <w:tab w:val="left" w:pos="1682"/>
        </w:tabs>
        <w:autoSpaceDE w:val="0"/>
        <w:autoSpaceDN w:val="0"/>
        <w:spacing w:before="19" w:line="232" w:lineRule="auto"/>
        <w:ind w:left="905" w:right="733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Содержание Программы воспитания реализуется в ходе освоения детьми дошкольного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областей,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обозначенных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ФГОС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ДО:</w:t>
      </w:r>
    </w:p>
    <w:p w:rsidR="005C50DC">
      <w:pPr>
        <w:widowControl w:val="0"/>
        <w:autoSpaceDE w:val="0"/>
        <w:autoSpaceDN w:val="0"/>
        <w:spacing w:before="4" w:line="24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«Социально-коммуникативное развитие»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соотносится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тическим,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духовно-нравственным,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социальным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трудовым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воспитания;</w:t>
      </w:r>
    </w:p>
    <w:p w:rsidR="005C50DC">
      <w:pPr>
        <w:widowControl w:val="0"/>
        <w:autoSpaceDE w:val="0"/>
        <w:autoSpaceDN w:val="0"/>
        <w:spacing w:line="24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«Познавательное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развитие»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соотносится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познавательным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патриотическим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воспитания;</w:t>
      </w:r>
    </w:p>
    <w:p w:rsidR="005C50DC">
      <w:pPr>
        <w:widowControl w:val="0"/>
        <w:autoSpaceDE w:val="0"/>
        <w:autoSpaceDN w:val="0"/>
        <w:spacing w:line="24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область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«Речевое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развитие»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соотносится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социальным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воспитания;</w:t>
      </w:r>
    </w:p>
    <w:p w:rsidR="005C50DC">
      <w:pPr>
        <w:widowControl w:val="0"/>
        <w:autoSpaceDE w:val="0"/>
        <w:autoSpaceDN w:val="0"/>
        <w:spacing w:line="242" w:lineRule="auto"/>
        <w:ind w:left="905" w:right="742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область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«Художественно-эстетическое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развитие»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соотносится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ческим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направлением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воспитания;</w:t>
      </w:r>
    </w:p>
    <w:p w:rsidR="005C50DC">
      <w:pPr>
        <w:widowControl w:val="0"/>
        <w:autoSpaceDE w:val="0"/>
        <w:autoSpaceDN w:val="0"/>
        <w:spacing w:line="23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Образовательная область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«Физическое развитие» соотносится с физическим и оздорови-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тельным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воспитания.</w:t>
      </w:r>
    </w:p>
    <w:p w:rsidR="005C50DC">
      <w:pPr>
        <w:widowControl w:val="0"/>
        <w:numPr>
          <w:ilvl w:val="1"/>
          <w:numId w:val="58"/>
        </w:numPr>
        <w:tabs>
          <w:tab w:val="left" w:pos="1835"/>
        </w:tabs>
        <w:autoSpaceDE w:val="0"/>
        <w:autoSpaceDN w:val="0"/>
        <w:spacing w:line="237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Решение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рамках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«Социально-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коммуникативное развитие» направлено на приобщение детей к ценностям «Родина», «При-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рода»,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«Семья»,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«Человек»,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«Жизнь»,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«Милосердие»,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«Добро»,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«Дружба»,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«Сотрудничество»,</w:t>
      </w:r>
    </w:p>
    <w:p w:rsidR="005C50DC">
      <w:pPr>
        <w:widowControl w:val="0"/>
        <w:autoSpaceDE w:val="0"/>
        <w:autoSpaceDN w:val="0"/>
        <w:spacing w:line="237" w:lineRule="auto"/>
        <w:ind w:left="1417" w:right="775" w:hanging="5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«Труд».</w:t>
      </w:r>
      <w:r>
        <w:rPr>
          <w:rFonts w:eastAsia="Calibri"/>
          <w:spacing w:val="6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6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предполагает</w:t>
      </w:r>
      <w:r>
        <w:rPr>
          <w:rFonts w:eastAsia="Calibri"/>
          <w:spacing w:val="6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решение</w:t>
      </w:r>
      <w:r>
        <w:rPr>
          <w:rFonts w:eastAsia="Calibri"/>
          <w:spacing w:val="5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нескольких  направлений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любви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семье,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своему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городу,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родному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краю,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уважительного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ровесникам,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(законным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представите-</w:t>
      </w:r>
    </w:p>
    <w:p w:rsidR="005C50DC">
      <w:pPr>
        <w:widowControl w:val="0"/>
        <w:autoSpaceDE w:val="0"/>
        <w:autoSpaceDN w:val="0"/>
        <w:spacing w:line="247" w:lineRule="auto"/>
        <w:ind w:left="1417" w:right="1007" w:hanging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лям), </w:t>
      </w:r>
      <w:r>
        <w:rPr>
          <w:rFonts w:eastAsia="Calibri"/>
          <w:sz w:val="20"/>
          <w:szCs w:val="20"/>
          <w:lang w:val="x-none" w:eastAsia="en-US" w:bidi="ar-SA"/>
        </w:rPr>
        <w:t>соседям, другим людям вне зависимости от их этнической принадлежности;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ценностного отношения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культурному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наследию своего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народа,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нрав-</w:t>
      </w:r>
    </w:p>
    <w:p w:rsidR="005C50DC">
      <w:pPr>
        <w:widowControl w:val="0"/>
        <w:autoSpaceDE w:val="0"/>
        <w:autoSpaceDN w:val="0"/>
        <w:spacing w:line="264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ственным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культурным традициям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России;</w:t>
      </w:r>
    </w:p>
    <w:p w:rsidR="005C50DC">
      <w:pPr>
        <w:widowControl w:val="0"/>
        <w:autoSpaceDE w:val="0"/>
        <w:autoSpaceDN w:val="0"/>
        <w:spacing w:before="2" w:line="232" w:lineRule="auto"/>
        <w:ind w:left="905" w:right="742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содействие становлению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целостной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картины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основанной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доб-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зле,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прекрасном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безобразном,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правдивом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ложном;</w:t>
      </w:r>
    </w:p>
    <w:p w:rsidR="005C50DC">
      <w:pPr>
        <w:widowControl w:val="0"/>
        <w:autoSpaceDE w:val="0"/>
        <w:autoSpaceDN w:val="0"/>
        <w:spacing w:before="9"/>
        <w:ind w:left="905" w:right="775" w:firstLine="512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социальных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навыков: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сопереживанию,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общительно-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сти, дружелюбия, </w:t>
      </w:r>
      <w:r>
        <w:rPr>
          <w:rFonts w:eastAsia="Calibri"/>
          <w:sz w:val="20"/>
          <w:szCs w:val="20"/>
          <w:lang w:val="x-none" w:eastAsia="en-US" w:bidi="ar-SA"/>
        </w:rPr>
        <w:t>сотрудничества, умения соблюдать правила, активной личностной позиции;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возникновения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нравственного,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значимого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по-</w:t>
      </w:r>
    </w:p>
    <w:p w:rsidR="005C50DC">
      <w:pPr>
        <w:widowControl w:val="0"/>
        <w:autoSpaceDE w:val="0"/>
        <w:autoSpaceDN w:val="0"/>
        <w:spacing w:line="271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ступка,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приобретения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милосердия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заботы;</w:t>
      </w:r>
    </w:p>
    <w:p w:rsidR="005C50DC">
      <w:pPr>
        <w:widowControl w:val="0"/>
        <w:autoSpaceDE w:val="0"/>
        <w:autoSpaceDN w:val="0"/>
        <w:spacing w:before="1" w:line="237" w:lineRule="auto"/>
        <w:ind w:left="905" w:right="742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поддержка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трудового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усилия,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привычки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доступному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дошкольнику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напряжению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ческих,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умственных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нравственных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сил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задачи;</w:t>
      </w:r>
    </w:p>
    <w:p w:rsidR="005C50DC">
      <w:pPr>
        <w:widowControl w:val="0"/>
        <w:autoSpaceDE w:val="0"/>
        <w:autoSpaceDN w:val="0"/>
        <w:spacing w:line="237" w:lineRule="auto"/>
        <w:ind w:left="905" w:right="1007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бережно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относиться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результатам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людей.</w:t>
      </w:r>
    </w:p>
    <w:p w:rsidR="005C50DC">
      <w:pPr>
        <w:widowControl w:val="0"/>
        <w:numPr>
          <w:ilvl w:val="1"/>
          <w:numId w:val="58"/>
        </w:numPr>
        <w:tabs>
          <w:tab w:val="left" w:pos="1692"/>
        </w:tabs>
        <w:autoSpaceDE w:val="0"/>
        <w:autoSpaceDN w:val="0"/>
        <w:spacing w:before="8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Решение задач воспитания в рамках образовательной области «Познавательное разви-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тие» направлено на приобщение детей к ценностям «Человек», «Семья», «Познание», «Роди-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на»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«Природа»,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что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предполагает:</w:t>
      </w:r>
    </w:p>
    <w:p w:rsidR="005C50DC">
      <w:pPr>
        <w:widowControl w:val="0"/>
        <w:autoSpaceDE w:val="0"/>
        <w:autoSpaceDN w:val="0"/>
        <w:spacing w:line="242" w:lineRule="auto"/>
        <w:ind w:left="905" w:right="794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 отношения к знанию как ценности, понимание значения образования для че-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ловека,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страны;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приобщение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отечественным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праздникам, к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достижениям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родной</w:t>
      </w:r>
    </w:p>
    <w:p w:rsidR="005C50DC">
      <w:pPr>
        <w:widowControl w:val="0"/>
        <w:autoSpaceDE w:val="0"/>
        <w:autoSpaceDN w:val="0"/>
        <w:spacing w:line="275" w:lineRule="exact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4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страны,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культурному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наследию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России;</w:t>
      </w:r>
    </w:p>
    <w:p w:rsidR="005C50DC">
      <w:pPr>
        <w:widowControl w:val="0"/>
        <w:autoSpaceDE w:val="0"/>
        <w:autoSpaceDN w:val="0"/>
        <w:spacing w:before="2" w:line="242" w:lineRule="auto"/>
        <w:ind w:left="905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людям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разных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независимо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этнической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принадлежности;</w:t>
      </w:r>
    </w:p>
    <w:p w:rsidR="005C50DC">
      <w:pPr>
        <w:widowControl w:val="0"/>
        <w:autoSpaceDE w:val="0"/>
        <w:autoSpaceDN w:val="0"/>
        <w:spacing w:line="242" w:lineRule="auto"/>
        <w:ind w:left="905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уважительного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государственным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символам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(флагу,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гимну);</w:t>
      </w:r>
    </w:p>
    <w:p w:rsidR="005C50DC">
      <w:pPr>
        <w:widowControl w:val="0"/>
        <w:autoSpaceDE w:val="0"/>
        <w:autoSpaceDN w:val="0"/>
        <w:spacing w:line="242" w:lineRule="auto"/>
        <w:ind w:left="905" w:right="128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 бережного и ответственного отношения к природе родного края, родной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приобретение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первого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опыта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сохранению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природы.</w:t>
      </w:r>
    </w:p>
    <w:p w:rsidR="005C50DC">
      <w:pPr>
        <w:widowControl w:val="0"/>
        <w:numPr>
          <w:ilvl w:val="1"/>
          <w:numId w:val="58"/>
        </w:numPr>
        <w:tabs>
          <w:tab w:val="left" w:pos="1740"/>
        </w:tabs>
        <w:autoSpaceDE w:val="0"/>
        <w:autoSpaceDN w:val="0"/>
        <w:spacing w:line="242" w:lineRule="auto"/>
        <w:ind w:left="905" w:right="720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Решение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рамках</w:t>
      </w:r>
      <w:r>
        <w:rPr>
          <w:spacing w:val="5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«Речевое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приобщение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ценностям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«Культура»,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«Красота»,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что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предполагает:</w:t>
      </w:r>
    </w:p>
    <w:p w:rsidR="005C50DC">
      <w:pPr>
        <w:widowControl w:val="0"/>
        <w:autoSpaceDE w:val="0"/>
        <w:autoSpaceDN w:val="0"/>
        <w:spacing w:line="242" w:lineRule="auto"/>
        <w:ind w:left="905" w:right="742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владение формами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речевого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этикета,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отражающими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принятые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обществе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поведения;</w:t>
      </w:r>
    </w:p>
    <w:p w:rsidR="005C50DC">
      <w:pPr>
        <w:widowControl w:val="0"/>
        <w:autoSpaceDE w:val="0"/>
        <w:autoSpaceDN w:val="0"/>
        <w:spacing w:line="242" w:lineRule="auto"/>
        <w:ind w:left="905" w:right="742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родному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языку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ценности,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чувствовать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стремления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говорить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красиво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правильном,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богатом,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образном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языке).</w:t>
      </w:r>
    </w:p>
    <w:p w:rsidR="005C50DC">
      <w:pPr>
        <w:widowControl w:val="0"/>
        <w:numPr>
          <w:ilvl w:val="1"/>
          <w:numId w:val="58"/>
        </w:numPr>
        <w:tabs>
          <w:tab w:val="left" w:pos="1773"/>
        </w:tabs>
        <w:autoSpaceDE w:val="0"/>
        <w:autoSpaceDN w:val="0"/>
        <w:spacing w:before="75" w:line="275" w:lineRule="exact"/>
        <w:ind w:left="1772" w:hanging="35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Решение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</w:t>
      </w:r>
      <w:r>
        <w:rPr>
          <w:spacing w:val="9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9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9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рамках</w:t>
      </w:r>
      <w:r>
        <w:rPr>
          <w:spacing w:val="9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9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</w:t>
      </w:r>
      <w:r>
        <w:rPr>
          <w:spacing w:val="10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«Художественно-</w:t>
      </w:r>
    </w:p>
    <w:p w:rsidR="005C50DC">
      <w:pPr>
        <w:widowControl w:val="0"/>
        <w:autoSpaceDE w:val="0"/>
        <w:autoSpaceDN w:val="0"/>
        <w:spacing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эстетическое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развитие»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направлено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ценностям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«Красота»,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«Культура»,</w:t>
      </w:r>
    </w:p>
    <w:p w:rsidR="005C50DC">
      <w:pPr>
        <w:widowControl w:val="0"/>
        <w:autoSpaceDE w:val="0"/>
        <w:autoSpaceDN w:val="0"/>
        <w:spacing w:before="11"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«Человек»,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«Природа»,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предполагает:</w:t>
      </w:r>
    </w:p>
    <w:p w:rsidR="005C50DC">
      <w:pPr>
        <w:widowControl w:val="0"/>
        <w:autoSpaceDE w:val="0"/>
        <w:autoSpaceDN w:val="0"/>
        <w:ind w:left="905" w:right="711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 эстетических чувств (удивления, радости, восхищения, любви) к различным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объектам и явлениям окружающего мира (природного, бытового, социокультурного), к произ-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ведениям разных видов, жанров и стилей искусства (в соответствии с возрастными особенно-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стями);</w:t>
      </w:r>
    </w:p>
    <w:p w:rsidR="005C50DC">
      <w:pPr>
        <w:widowControl w:val="0"/>
        <w:autoSpaceDE w:val="0"/>
        <w:autoSpaceDN w:val="0"/>
        <w:spacing w:before="5" w:line="232" w:lineRule="auto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приобщение к традициям и великому культурному наследию российского народа, шедев-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рам мировой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целью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раскрытия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ценностей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«Красота»,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«Природа»,</w:t>
      </w:r>
    </w:p>
    <w:p w:rsidR="005C50DC">
      <w:pPr>
        <w:widowControl w:val="0"/>
        <w:autoSpaceDE w:val="0"/>
        <w:autoSpaceDN w:val="0"/>
        <w:spacing w:before="14" w:line="272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«Культура»;</w:t>
      </w:r>
    </w:p>
    <w:p w:rsidR="005C50DC">
      <w:pPr>
        <w:widowControl w:val="0"/>
        <w:autoSpaceDE w:val="0"/>
        <w:autoSpaceDN w:val="0"/>
        <w:spacing w:line="242" w:lineRule="auto"/>
        <w:ind w:left="905" w:right="72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становление эстетического, эмоционально-ценностного отношения к окружающему миру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гармонизации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внешнего мира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внутреннего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 ребенка;</w:t>
      </w:r>
    </w:p>
    <w:p w:rsidR="005C50DC">
      <w:pPr>
        <w:widowControl w:val="0"/>
        <w:autoSpaceDE w:val="0"/>
        <w:autoSpaceDN w:val="0"/>
        <w:spacing w:line="237" w:lineRule="auto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формирование целостной картины мира на основе интеграции интеллектуального и эмо-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ционально-образного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способов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освоения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детьми;</w:t>
      </w:r>
    </w:p>
    <w:p w:rsidR="005C50DC">
      <w:pPr>
        <w:widowControl w:val="0"/>
        <w:autoSpaceDE w:val="0"/>
        <w:autoSpaceDN w:val="0"/>
        <w:spacing w:before="6" w:line="232" w:lineRule="auto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создание условий для выявления, развития и реализации творческого потенциала каждо-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 ребенка с учетом его индивидуальности, поддержка его готовности к творческой самореа-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лизации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сотворчеству</w:t>
      </w:r>
      <w:r>
        <w:rPr>
          <w:rFonts w:eastAsia="Calibri"/>
          <w:spacing w:val="-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людьми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(детьми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взрослыми).</w:t>
      </w:r>
    </w:p>
    <w:p w:rsidR="005C50DC">
      <w:pPr>
        <w:widowControl w:val="0"/>
        <w:numPr>
          <w:ilvl w:val="1"/>
          <w:numId w:val="58"/>
        </w:numPr>
        <w:tabs>
          <w:tab w:val="left" w:pos="1697"/>
        </w:tabs>
        <w:autoSpaceDE w:val="0"/>
        <w:autoSpaceDN w:val="0"/>
        <w:spacing w:before="18" w:line="232" w:lineRule="auto"/>
        <w:ind w:left="905" w:right="725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Решение задач воспитания в рамках образовательной области «Физическое развитие»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приобщение детей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ценностям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«Жизнь»,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«Здоровье»,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что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предполагает:</w:t>
      </w:r>
    </w:p>
    <w:p w:rsidR="005C50DC">
      <w:pPr>
        <w:widowControl w:val="0"/>
        <w:autoSpaceDE w:val="0"/>
        <w:autoSpaceDN w:val="0"/>
        <w:spacing w:before="16" w:line="232" w:lineRule="auto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формирование у ребенка возрастосообразных представлений о жизни, здоровье и физи-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ческой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культуре;</w:t>
      </w:r>
    </w:p>
    <w:p w:rsidR="005C50DC">
      <w:pPr>
        <w:widowControl w:val="0"/>
        <w:autoSpaceDE w:val="0"/>
        <w:autoSpaceDN w:val="0"/>
        <w:spacing w:before="11" w:line="237" w:lineRule="auto"/>
        <w:ind w:left="905" w:right="720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становление эмоционально-ценностного отношения к здоровому образу жизни, интереса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физическим упражнениям, подвижным играм, закаливанию организма, к овладению гигие-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ническим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нормам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правилами;</w:t>
      </w:r>
    </w:p>
    <w:p w:rsidR="005C50DC">
      <w:pPr>
        <w:widowControl w:val="0"/>
        <w:autoSpaceDE w:val="0"/>
        <w:autoSpaceDN w:val="0"/>
        <w:spacing w:before="3" w:line="242" w:lineRule="auto"/>
        <w:ind w:left="905" w:right="71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 активности, самостоятельности, уверенности, нравственных и волевых ка-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честв.</w:t>
      </w:r>
    </w:p>
    <w:p w:rsidR="005C50DC">
      <w:pPr>
        <w:widowControl w:val="0"/>
        <w:autoSpaceDE w:val="0"/>
        <w:autoSpaceDN w:val="0"/>
        <w:spacing w:before="5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1" w:line="242" w:lineRule="auto"/>
        <w:ind w:left="1418" w:right="2730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Формы совместной деятельности в образовательной организации.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Работа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родителями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(законными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представителями)</w:t>
      </w:r>
    </w:p>
    <w:p w:rsidR="005C50DC">
      <w:pPr>
        <w:widowControl w:val="0"/>
        <w:autoSpaceDE w:val="0"/>
        <w:autoSpaceDN w:val="0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Работа с родителями (законными представителями) детей дошкольного возраста строить-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ся на принципах ценностного единства и сотрудничества всех субъектов социокультурного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окружения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ДОО.</w:t>
      </w:r>
    </w:p>
    <w:p w:rsidR="005C50DC">
      <w:pPr>
        <w:widowControl w:val="0"/>
        <w:autoSpaceDE w:val="0"/>
        <w:autoSpaceDN w:val="0"/>
        <w:spacing w:before="4" w:line="225" w:lineRule="auto"/>
        <w:ind w:left="905" w:right="738" w:firstLine="512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Виды и формы деятельности по организации сотрудничества педагогов и родителей</w:t>
      </w:r>
      <w:r>
        <w:rPr>
          <w:b/>
          <w:i/>
          <w:spacing w:val="-57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(законных</w:t>
      </w:r>
      <w:r>
        <w:rPr>
          <w:b/>
          <w:i/>
          <w:spacing w:val="-9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представителей)</w:t>
      </w:r>
      <w:r>
        <w:rPr>
          <w:i/>
          <w:szCs w:val="22"/>
          <w:lang w:val="ru-RU" w:eastAsia="en-US" w:bidi="ar-SA"/>
        </w:rPr>
        <w:t>,</w:t>
      </w:r>
      <w:r>
        <w:rPr>
          <w:i/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используемые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работы.</w:t>
      </w:r>
    </w:p>
    <w:p w:rsidR="005C50DC">
      <w:pPr>
        <w:widowControl w:val="0"/>
        <w:autoSpaceDE w:val="0"/>
        <w:autoSpaceDN w:val="0"/>
        <w:spacing w:before="19" w:line="275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i/>
          <w:sz w:val="20"/>
          <w:szCs w:val="20"/>
          <w:lang w:val="x-none" w:eastAsia="en-US" w:bidi="ar-SA"/>
        </w:rPr>
        <w:t>Виды:</w:t>
      </w:r>
      <w:r>
        <w:rPr>
          <w:rFonts w:eastAsia="Calibri"/>
          <w:i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сотрудничество;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взаимодействие.</w:t>
      </w:r>
    </w:p>
    <w:p w:rsidR="005C50DC">
      <w:pPr>
        <w:widowControl w:val="0"/>
        <w:autoSpaceDE w:val="0"/>
        <w:autoSpaceDN w:val="0"/>
        <w:spacing w:line="271" w:lineRule="exact"/>
        <w:ind w:left="1417"/>
        <w:rPr>
          <w:i/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Формы:</w:t>
      </w:r>
    </w:p>
    <w:p w:rsidR="005C50DC">
      <w:pPr>
        <w:widowControl w:val="0"/>
        <w:numPr>
          <w:ilvl w:val="1"/>
          <w:numId w:val="59"/>
        </w:numPr>
        <w:tabs>
          <w:tab w:val="left" w:pos="1409"/>
        </w:tabs>
        <w:autoSpaceDE w:val="0"/>
        <w:autoSpaceDN w:val="0"/>
        <w:spacing w:line="242" w:lineRule="auto"/>
        <w:ind w:left="1264" w:right="1956" w:hanging="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участие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совета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родительских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комитетах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объединениях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line="271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родительские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собрания;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line="272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консультации;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ind w:left="1624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мастер-класс;</w:t>
      </w:r>
    </w:p>
    <w:p w:rsidR="005C50DC">
      <w:pPr>
        <w:widowControl w:val="0"/>
        <w:autoSpaceDE w:val="0"/>
        <w:autoSpaceDN w:val="0"/>
        <w:rPr>
          <w:szCs w:val="22"/>
          <w:lang w:val="ru-RU" w:eastAsia="en-US" w:bidi="ar-SA"/>
        </w:rPr>
        <w:sectPr>
          <w:pgSz w:w="11920" w:h="16840"/>
          <w:pgMar w:top="1000" w:right="0" w:bottom="700" w:left="520" w:header="737" w:footer="498" w:gutter="0"/>
          <w:cols w:space="720"/>
        </w:sectPr>
      </w:pP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before="45"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дни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открытых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дверей;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организация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совместных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мероприятий: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праздников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развлечений;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before="2"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проведение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конкурсов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выставок;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создание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мини-музейных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экспозиций,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коллекционирование;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before="2"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организация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совместной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проектной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проведение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социально-значимых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акций;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before="2"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проведение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опросов,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анкетирование;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информационные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стенды;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before="3"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тематические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папки-передвижки,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буклеты;</w:t>
      </w:r>
    </w:p>
    <w:p w:rsidR="005C50DC">
      <w:pPr>
        <w:widowControl w:val="0"/>
        <w:numPr>
          <w:ilvl w:val="1"/>
          <w:numId w:val="59"/>
        </w:numPr>
        <w:tabs>
          <w:tab w:val="left" w:pos="1586"/>
        </w:tabs>
        <w:autoSpaceDE w:val="0"/>
        <w:autoSpaceDN w:val="0"/>
        <w:spacing w:before="2" w:line="275" w:lineRule="exact"/>
        <w:ind w:left="1585" w:hanging="326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выпуск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газет;</w:t>
      </w:r>
    </w:p>
    <w:p w:rsidR="005C50DC">
      <w:pPr>
        <w:widowControl w:val="0"/>
        <w:numPr>
          <w:ilvl w:val="1"/>
          <w:numId w:val="59"/>
        </w:numPr>
        <w:tabs>
          <w:tab w:val="left" w:pos="1625"/>
        </w:tabs>
        <w:autoSpaceDE w:val="0"/>
        <w:autoSpaceDN w:val="0"/>
        <w:spacing w:line="275" w:lineRule="exact"/>
        <w:ind w:left="1624" w:hanging="361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размещение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информации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официальном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сайте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ДОУ;</w:t>
      </w:r>
    </w:p>
    <w:p w:rsidR="005C50DC">
      <w:pPr>
        <w:widowControl w:val="0"/>
        <w:numPr>
          <w:ilvl w:val="1"/>
          <w:numId w:val="59"/>
        </w:numPr>
        <w:tabs>
          <w:tab w:val="left" w:pos="1615"/>
        </w:tabs>
        <w:autoSpaceDE w:val="0"/>
        <w:autoSpaceDN w:val="0"/>
        <w:spacing w:before="88"/>
        <w:ind w:left="1614" w:hanging="35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взаимодействие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социальных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сетях.</w:t>
      </w:r>
    </w:p>
    <w:p w:rsidR="005C50DC">
      <w:pPr>
        <w:widowControl w:val="0"/>
        <w:autoSpaceDE w:val="0"/>
        <w:autoSpaceDN w:val="0"/>
        <w:spacing w:before="7"/>
        <w:ind w:left="905" w:right="106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общении с родителями активно используются дистанционные образовательные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технологии. Информационная оперативность общения участников образовательных отно-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шений обеспечивается созданием и функционированием групп в социальных сетях, элек-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тронной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перепиской.</w:t>
      </w:r>
    </w:p>
    <w:p w:rsidR="005C50DC">
      <w:pPr>
        <w:widowControl w:val="0"/>
        <w:autoSpaceDE w:val="0"/>
        <w:autoSpaceDN w:val="0"/>
        <w:ind w:left="905" w:right="722" w:firstLine="42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Официальный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сайт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сети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Интернет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обеспечивает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открытость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доступность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информации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 деятельности ДОУ, способствует эффективному взаимодействию между участниками обра-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зовательного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(педагогами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семьями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воспитанников).</w:t>
      </w:r>
    </w:p>
    <w:p w:rsidR="005C50DC">
      <w:pPr>
        <w:widowControl w:val="0"/>
        <w:autoSpaceDE w:val="0"/>
        <w:autoSpaceDN w:val="0"/>
        <w:spacing w:before="1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События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организации.</w:t>
      </w:r>
    </w:p>
    <w:p w:rsidR="005C50DC">
      <w:pPr>
        <w:widowControl w:val="0"/>
        <w:autoSpaceDE w:val="0"/>
        <w:autoSpaceDN w:val="0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Событие - это форма взаимодействия ребенка и взрослого, в котором активность взрос-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лого приводит к приобретению ребенком собственного опыта переживания той или иной цен-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ности. Событием может быть не только организованное мероприятие, но и спонтанно воз-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никшая ситуация, и любой режимный момент, традиции утренней встречи детей, индивиду-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беседа,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реализуемые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прочее.</w:t>
      </w:r>
    </w:p>
    <w:p w:rsidR="005C50DC">
      <w:pPr>
        <w:widowControl w:val="0"/>
        <w:autoSpaceDE w:val="0"/>
        <w:autoSpaceDN w:val="0"/>
        <w:spacing w:line="244" w:lineRule="auto"/>
        <w:ind w:left="905" w:right="709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Проектирование событий позволяет построить целостный годовой цикл методической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 на основе традиционных ценностей российского общества. Это поможет каждому пе-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дагогу</w:t>
      </w:r>
      <w:r>
        <w:rPr>
          <w:rFonts w:eastAsia="Calibri"/>
          <w:spacing w:val="-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спроектировать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работу</w:t>
      </w:r>
      <w:r>
        <w:rPr>
          <w:rFonts w:eastAsia="Calibri"/>
          <w:spacing w:val="-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группой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целом,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подгруппами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каждым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ребенком.</w:t>
      </w: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0"/>
        <w:gridCol w:w="7082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97"/>
        </w:trPr>
        <w:tc>
          <w:tcPr>
            <w:tcW w:w="2690" w:type="dxa"/>
          </w:tcPr>
          <w:p w:rsidR="005C50DC">
            <w:pPr>
              <w:widowControl w:val="0"/>
              <w:autoSpaceDE w:val="0"/>
              <w:autoSpaceDN w:val="0"/>
              <w:ind w:left="114" w:right="753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Проекты</w:t>
            </w:r>
            <w:r>
              <w:rPr>
                <w:b/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pacing w:val="-2"/>
                <w:szCs w:val="22"/>
                <w:lang w:val="ru-RU" w:eastAsia="en-US" w:bidi="ar-SA"/>
              </w:rPr>
              <w:t>воспитательной</w:t>
            </w:r>
            <w:r>
              <w:rPr>
                <w:b/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направленности</w:t>
            </w:r>
          </w:p>
        </w:tc>
        <w:tc>
          <w:tcPr>
            <w:tcW w:w="7082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14" w:right="99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 xml:space="preserve">Проекты </w:t>
            </w:r>
            <w:r>
              <w:rPr>
                <w:szCs w:val="22"/>
                <w:lang w:val="ru-RU" w:eastAsia="en-US" w:bidi="ar-SA"/>
              </w:rPr>
              <w:t>реализуются по всем направлениям воспитания (патрио-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тическое, духовно-нравственное, социальное, познавательное, фи-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зическое и оздоровительное, трудовое, эстетическое), в соответ-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ствии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тематикой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плана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воспитательной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690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14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Праздники</w:t>
            </w:r>
          </w:p>
        </w:tc>
        <w:tc>
          <w:tcPr>
            <w:tcW w:w="7082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Ежегодно проводимые мероприятия, связанные с основными гос-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ударственными,</w:t>
            </w:r>
            <w:r>
              <w:rPr>
                <w:spacing w:val="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народными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региональными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праздниками,</w:t>
            </w:r>
            <w:r>
              <w:rPr>
                <w:i/>
                <w:spacing w:val="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ко-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114" w:hanging="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торых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участвуют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все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дети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группы,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ДОО.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Организуются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соответ-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ствии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планом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7"/>
        </w:trPr>
        <w:tc>
          <w:tcPr>
            <w:tcW w:w="2690" w:type="dxa"/>
          </w:tcPr>
          <w:p w:rsidR="005C50DC">
            <w:pPr>
              <w:widowControl w:val="0"/>
              <w:autoSpaceDE w:val="0"/>
              <w:autoSpaceDN w:val="0"/>
              <w:spacing w:line="265" w:lineRule="exact"/>
              <w:ind w:left="114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Общие</w:t>
            </w:r>
            <w:r>
              <w:rPr>
                <w:b/>
                <w:i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дела</w:t>
            </w:r>
          </w:p>
        </w:tc>
        <w:tc>
          <w:tcPr>
            <w:tcW w:w="7082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7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 xml:space="preserve">Творческие, интересные и значимые для дошкольников </w:t>
            </w:r>
            <w:r>
              <w:rPr>
                <w:i/>
                <w:szCs w:val="22"/>
                <w:lang w:val="ru-RU" w:eastAsia="en-US" w:bidi="ar-SA"/>
              </w:rPr>
              <w:t>дела</w:t>
            </w:r>
            <w:r>
              <w:rPr>
                <w:szCs w:val="22"/>
                <w:lang w:val="ru-RU" w:eastAsia="en-US" w:bidi="ar-SA"/>
              </w:rPr>
              <w:t>, ко-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торые планируются, готовятся, проводятся и анализируются со-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вестно педагогами и детьми («День именинника», досуги, показ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спектакля для детей из другой группы, участие в социальных ак-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циях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др.)</w:t>
            </w:r>
          </w:p>
        </w:tc>
      </w:tr>
    </w:tbl>
    <w:p w:rsidR="005C50DC">
      <w:pPr>
        <w:widowControl w:val="0"/>
        <w:autoSpaceDE w:val="0"/>
        <w:autoSpaceDN w:val="0"/>
        <w:spacing w:line="237" w:lineRule="auto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0"/>
        <w:gridCol w:w="7082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8"/>
        </w:trPr>
        <w:tc>
          <w:tcPr>
            <w:tcW w:w="2690" w:type="dxa"/>
          </w:tcPr>
          <w:p w:rsidR="005C50DC">
            <w:pPr>
              <w:widowControl w:val="0"/>
              <w:autoSpaceDE w:val="0"/>
              <w:autoSpaceDN w:val="0"/>
              <w:ind w:left="114" w:right="233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Ритмы жизни</w:t>
            </w:r>
            <w:r>
              <w:rPr>
                <w:b/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pacing w:val="-1"/>
                <w:szCs w:val="22"/>
                <w:lang w:val="ru-RU" w:eastAsia="en-US" w:bidi="ar-SA"/>
              </w:rPr>
              <w:t>(утренний</w:t>
            </w:r>
            <w:r>
              <w:rPr>
                <w:b/>
                <w:i/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b/>
                <w:i/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pacing w:val="-1"/>
                <w:szCs w:val="22"/>
                <w:lang w:val="ru-RU" w:eastAsia="en-US" w:bidi="ar-SA"/>
              </w:rPr>
              <w:t>вечерний</w:t>
            </w:r>
            <w:r>
              <w:rPr>
                <w:b/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круг,</w:t>
            </w:r>
            <w:r>
              <w:rPr>
                <w:b/>
                <w:i/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прогулка)</w:t>
            </w:r>
          </w:p>
        </w:tc>
        <w:tc>
          <w:tcPr>
            <w:tcW w:w="7082" w:type="dxa"/>
          </w:tcPr>
          <w:p w:rsidR="005C50DC">
            <w:pPr>
              <w:widowControl w:val="0"/>
              <w:autoSpaceDE w:val="0"/>
              <w:autoSpaceDN w:val="0"/>
              <w:ind w:left="114" w:right="71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Утренний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и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вечерний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круг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способствуют: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взаимодействия ребѐнка с взрослыми и сверстниками; сплочению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детского коллектива; осознанию и анализу своих поступков и по-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ступков сверстников; умению договариваться о совместных пра-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вилах группы и планах. В утреннем кругу обсуждаются темы 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соответствии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планом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66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 xml:space="preserve">Прогулка. </w:t>
            </w:r>
            <w:r>
              <w:rPr>
                <w:szCs w:val="22"/>
                <w:lang w:val="ru-RU" w:eastAsia="en-US" w:bidi="ar-SA"/>
              </w:rPr>
              <w:t>Направления воспитания: патриотическое (воспитанию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 детей любви к родному городу); духовно-нравственное и соци-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альное (совместная деятельность); познавательное (наблюдения 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природе); физическое и оздоровительное (подвижные игры, эста-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феты); трудовое (труд в природе); эстетическое (воспитание люб-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прекрасному,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природе).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690" w:type="dxa"/>
          </w:tcPr>
          <w:p w:rsidR="005C50DC">
            <w:pPr>
              <w:widowControl w:val="0"/>
              <w:autoSpaceDE w:val="0"/>
              <w:autoSpaceDN w:val="0"/>
              <w:spacing w:before="3" w:line="232" w:lineRule="auto"/>
              <w:ind w:left="114" w:right="168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Режимные моменты</w:t>
            </w:r>
            <w:r>
              <w:rPr>
                <w:b/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(прием пищи, подго-</w:t>
            </w:r>
            <w:r>
              <w:rPr>
                <w:b/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pacing w:val="-1"/>
                <w:szCs w:val="22"/>
                <w:lang w:val="ru-RU" w:eastAsia="en-US" w:bidi="ar-SA"/>
              </w:rPr>
              <w:t>товка</w:t>
            </w:r>
            <w:r>
              <w:rPr>
                <w:b/>
                <w:i/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ко</w:t>
            </w:r>
            <w:r>
              <w:rPr>
                <w:b/>
                <w:i/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сну</w:t>
            </w:r>
            <w:r>
              <w:rPr>
                <w:b/>
                <w:i/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и</w:t>
            </w:r>
            <w:r>
              <w:rPr>
                <w:b/>
                <w:i/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прочее)</w:t>
            </w:r>
          </w:p>
        </w:tc>
        <w:tc>
          <w:tcPr>
            <w:tcW w:w="7082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14" w:right="131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Прием пищи</w:t>
            </w:r>
            <w:r>
              <w:rPr>
                <w:szCs w:val="22"/>
                <w:lang w:val="ru-RU" w:eastAsia="en-US" w:bidi="ar-SA"/>
              </w:rPr>
              <w:t>. Направления воспитания: трудовое (дежурство); со-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циальное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(приобщение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столовому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этикету,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культуры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поведения за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столом).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97"/>
        </w:trPr>
        <w:tc>
          <w:tcPr>
            <w:tcW w:w="2690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Свободная</w:t>
            </w:r>
            <w:r>
              <w:rPr>
                <w:b/>
                <w:i/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игра</w:t>
            </w:r>
          </w:p>
        </w:tc>
        <w:tc>
          <w:tcPr>
            <w:tcW w:w="7082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14" w:right="99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 xml:space="preserve">Игры, </w:t>
            </w:r>
            <w:r>
              <w:rPr>
                <w:szCs w:val="22"/>
                <w:lang w:val="ru-RU" w:eastAsia="en-US" w:bidi="ar-SA"/>
              </w:rPr>
              <w:t>в которых формируется отношение к труду, осваиваются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нормы и правила поведения и др. Сюжетно-ролевые игры, связан-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ные с трудом, профессиями; правилами поведения в обществен-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ных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местах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(транспорт,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музей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т.д.)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8"/>
        </w:trPr>
        <w:tc>
          <w:tcPr>
            <w:tcW w:w="2690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1014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Свободная</w:t>
            </w:r>
            <w:r>
              <w:rPr>
                <w:b/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деятельность</w:t>
            </w:r>
          </w:p>
        </w:tc>
        <w:tc>
          <w:tcPr>
            <w:tcW w:w="7082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14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 xml:space="preserve">Свободная деятельность. </w:t>
            </w:r>
            <w:r>
              <w:rPr>
                <w:szCs w:val="22"/>
                <w:lang w:val="ru-RU" w:eastAsia="en-US" w:bidi="ar-SA"/>
              </w:rPr>
              <w:t>Направления воспитания: духовно-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нравственное и социальное (воспитание культуры поведения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отношений,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соблюдение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правил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этикета,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принятых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обществе).</w:t>
            </w:r>
          </w:p>
          <w:p w:rsidR="005C50DC">
            <w:pPr>
              <w:widowControl w:val="0"/>
              <w:autoSpaceDE w:val="0"/>
              <w:autoSpaceDN w:val="0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Говоря о культуре поведения, выделяют понятия «нравственное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правило» и «нравственная норма». Необходимым условием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успешного усвоения нравственных норм в дошкольном возрасте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является организация практики поведения. Имеется в виду дея-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тельность,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где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приобретаемые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правила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могли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соответ-</w:t>
            </w:r>
          </w:p>
          <w:p w:rsidR="005C50DC">
            <w:pPr>
              <w:widowControl w:val="0"/>
              <w:autoSpaceDE w:val="0"/>
              <w:autoSpaceDN w:val="0"/>
              <w:spacing w:line="264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ствующих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условиях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превращаться</w:t>
            </w:r>
            <w:r>
              <w:rPr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 норму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поведения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каждого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бенка.</w:t>
            </w:r>
          </w:p>
        </w:tc>
      </w:tr>
    </w:tbl>
    <w:p w:rsidR="005C50DC">
      <w:pPr>
        <w:widowControl w:val="0"/>
        <w:autoSpaceDE w:val="0"/>
        <w:autoSpaceDN w:val="0"/>
        <w:spacing w:before="83" w:line="272" w:lineRule="exact"/>
        <w:ind w:left="1418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Совместная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деятельность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образовательных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ситуациях.</w:t>
      </w:r>
    </w:p>
    <w:p w:rsidR="005C50DC">
      <w:pPr>
        <w:widowControl w:val="0"/>
        <w:autoSpaceDE w:val="0"/>
        <w:autoSpaceDN w:val="0"/>
        <w:ind w:left="905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Совместная деятельность в образовательных ситуациях – это ведущая форма организа-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ции совместной деятельности взрослого и ребенка по освоению ООП ДО, в рамках которой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конкретных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spacing w:after="4" w:line="247" w:lineRule="auto"/>
        <w:ind w:left="905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Воспитание в образовательной деятельности осуществляется в течение всего времени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пребывания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ДОО.</w:t>
      </w: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4"/>
        <w:gridCol w:w="708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3"/>
        </w:trPr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ind w:left="185" w:right="160"/>
              <w:jc w:val="center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Перечень конкретных</w:t>
            </w:r>
            <w:r>
              <w:rPr>
                <w:b/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видов организации</w:t>
            </w:r>
            <w:r>
              <w:rPr>
                <w:b/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совместной</w:t>
            </w:r>
            <w:r>
              <w:rPr>
                <w:b/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деятельности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189" w:right="160"/>
              <w:jc w:val="center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в образовательных</w:t>
            </w:r>
            <w:r>
              <w:rPr>
                <w:b/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ситуациях</w:t>
            </w: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961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Воспитательный</w:t>
            </w:r>
            <w:r>
              <w:rPr>
                <w:b/>
                <w:i/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потенциал</w:t>
            </w:r>
          </w:p>
        </w:tc>
      </w:tr>
    </w:tbl>
    <w:p w:rsidR="005C50DC">
      <w:pPr>
        <w:widowControl w:val="0"/>
        <w:autoSpaceDE w:val="0"/>
        <w:autoSpaceDN w:val="0"/>
        <w:spacing w:line="258" w:lineRule="exact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4"/>
        <w:gridCol w:w="708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68"/>
        </w:trPr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14" w:right="653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 xml:space="preserve">ситуативная </w:t>
            </w:r>
            <w:r>
              <w:rPr>
                <w:szCs w:val="22"/>
                <w:lang w:val="ru-RU" w:eastAsia="en-US" w:bidi="ar-SA"/>
              </w:rPr>
              <w:t>беседа,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вопросы, рассказ,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советы</w:t>
            </w: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ind w:left="109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Основным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назначением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бесед</w:t>
            </w:r>
            <w:r>
              <w:rPr>
                <w:szCs w:val="22"/>
                <w:lang w:val="ru-RU" w:eastAsia="en-US" w:bidi="ar-SA"/>
              </w:rPr>
              <w:t>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используемых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практике, является привлечение детей к оценке поступков, собы-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тий, явлений общественной жизни и на данной основе формиро-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вания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 них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соответствующего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отношения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окружающей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дей-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ствительности.</w:t>
            </w:r>
          </w:p>
          <w:p w:rsidR="005C50DC">
            <w:pPr>
              <w:widowControl w:val="0"/>
              <w:autoSpaceDE w:val="0"/>
              <w:autoSpaceDN w:val="0"/>
              <w:ind w:left="109" w:right="77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Беседа состоит из нескольких этапов. На первом этапе педагог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обосновывает тему. На втором, основном этапе беседы дается ма-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 xml:space="preserve">териал для обсуждения. Затем педагог начинает ставить </w:t>
            </w:r>
            <w:r>
              <w:rPr>
                <w:b/>
                <w:i/>
                <w:szCs w:val="22"/>
                <w:lang w:val="ru-RU" w:eastAsia="en-US" w:bidi="ar-SA"/>
              </w:rPr>
              <w:t>вопросы</w:t>
            </w:r>
            <w:r>
              <w:rPr>
                <w:b/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так,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чтобы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свободно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высказывали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свои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мнения,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приходили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самостоятельным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обобщениям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выводам.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следнем, заключительном этапе педагог обобщает все высказыва-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ния, на их основе формулирует наиболее разумное, по его мне-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нию,</w:t>
            </w:r>
            <w:r>
              <w:rPr>
                <w:spacing w:val="9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решение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обсуждаемой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проблемы.</w:t>
            </w:r>
          </w:p>
          <w:p w:rsidR="005C50DC">
            <w:pPr>
              <w:widowControl w:val="0"/>
              <w:autoSpaceDE w:val="0"/>
              <w:autoSpaceDN w:val="0"/>
              <w:ind w:left="109" w:right="77"/>
              <w:jc w:val="both"/>
              <w:rPr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 xml:space="preserve">Рассказ </w:t>
            </w:r>
            <w:r>
              <w:rPr>
                <w:szCs w:val="22"/>
                <w:lang w:val="ru-RU" w:eastAsia="en-US" w:bidi="ar-SA"/>
              </w:rPr>
              <w:t>как метод воспитания – это небольшое по объему логич-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ное изложение событий, которые содержат наглядный пример или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анализ тех или иных моральных понятий и действий. Прежде все-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го, рассказ пробуждает положительные чувства, он учит сопере-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живанию, раскрывает содержание той или иной нормы, представ-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ляет положительный или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отрицательный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героя.</w:t>
            </w:r>
          </w:p>
          <w:p w:rsidR="005C50DC">
            <w:pPr>
              <w:widowControl w:val="0"/>
              <w:autoSpaceDE w:val="0"/>
              <w:autoSpaceDN w:val="0"/>
              <w:ind w:left="109" w:right="77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Рассказ дополняет знания воспитанников о нормах и правилах по-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ведения людей в разнообразных ситуациях и способствует стрем-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лению следовать положительному образцу и избегать недостойно-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го.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109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Метод</w:t>
            </w:r>
            <w:r>
              <w:rPr>
                <w:spacing w:val="3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рассказа</w:t>
            </w:r>
            <w:r>
              <w:rPr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дает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возможность</w:t>
            </w:r>
            <w:r>
              <w:rPr>
                <w:spacing w:val="2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воспитанникам</w:t>
            </w:r>
            <w:r>
              <w:rPr>
                <w:spacing w:val="4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новых</w:t>
            </w:r>
            <w:r>
              <w:rPr>
                <w:spacing w:val="3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нрав-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109" w:right="88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ственных позиций оценивать свое собственное поведение и жизнь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детского</w:t>
            </w:r>
            <w:r>
              <w:rPr>
                <w:spacing w:val="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коллектива.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1"/>
        </w:trPr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ind w:left="114" w:right="10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социальное моделирова-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ние, воспитывающая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(проблемная) ситуация,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составление рассказов из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личного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опыта</w:t>
            </w: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09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 xml:space="preserve">Моделирование социальных ситуаций </w:t>
            </w:r>
            <w:r>
              <w:rPr>
                <w:szCs w:val="22"/>
                <w:lang w:val="ru-RU" w:eastAsia="en-US" w:bidi="ar-SA"/>
              </w:rPr>
              <w:t>позволяет вовлечь детей в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живое общение, т.о. учит обращать внимание на проблемы, воз-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никающие в реальной действительности, находить выход из раз-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личных ситуаций. Опыт, полученный детьми при непосредствен-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ном участие в беседе, лучше запоминается, и при возникновении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подобной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проблемы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жизни,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ребенок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уже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готов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решению.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33"/>
        </w:trPr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ind w:left="110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 xml:space="preserve">В педагогике метод </w:t>
            </w:r>
            <w:r>
              <w:rPr>
                <w:b/>
                <w:i/>
                <w:szCs w:val="22"/>
                <w:lang w:val="ru-RU" w:eastAsia="en-US" w:bidi="ar-SA"/>
              </w:rPr>
              <w:t xml:space="preserve">воспитывающих ситуаций </w:t>
            </w:r>
            <w:r>
              <w:rPr>
                <w:szCs w:val="22"/>
                <w:lang w:val="ru-RU" w:eastAsia="en-US" w:bidi="ar-SA"/>
              </w:rPr>
              <w:t>позволяет одно-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временно решать две задачи: диагностировать уровень развития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требуемых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воспитывать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качества.</w:t>
            </w:r>
          </w:p>
          <w:p w:rsidR="005C50DC">
            <w:pPr>
              <w:widowControl w:val="0"/>
              <w:autoSpaceDE w:val="0"/>
              <w:autoSpaceDN w:val="0"/>
              <w:ind w:left="109" w:right="8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Воспитывающая ситуация, это естественная или преднамеренно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созданная обстановка, в которой воспитанник вынужден действо-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вать и в своих действиях обнаружить</w:t>
            </w:r>
            <w:r>
              <w:rPr>
                <w:spacing w:val="6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уровень сформированности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него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определенных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качеств.</w:t>
            </w:r>
          </w:p>
          <w:p w:rsidR="005C50DC">
            <w:pPr>
              <w:widowControl w:val="0"/>
              <w:autoSpaceDE w:val="0"/>
              <w:autoSpaceDN w:val="0"/>
              <w:ind w:left="109" w:right="9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Таким образом, воспитатель может оценить, в каком состоянии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находится детский коллектив и каждый из его членов на данном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этапе,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правильно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построить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воспитательный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процесс.</w:t>
            </w:r>
          </w:p>
          <w:p w:rsidR="005C50DC">
            <w:pPr>
              <w:widowControl w:val="0"/>
              <w:autoSpaceDE w:val="0"/>
              <w:autoSpaceDN w:val="0"/>
              <w:ind w:left="109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Создается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воспитывающая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ситуация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целью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формирования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воспитанников определенных навыков, опыта правильного пове-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дения.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Это,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например,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ситуация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распределения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обязанностей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</w:p>
          <w:p w:rsidR="005C50DC">
            <w:pPr>
              <w:widowControl w:val="0"/>
              <w:autoSpaceDE w:val="0"/>
              <w:autoSpaceDN w:val="0"/>
              <w:spacing w:line="264" w:lineRule="exact"/>
              <w:ind w:left="109" w:right="187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поручений, подарков и наград, выбора между личным и обще-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ственным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т.п.</w:t>
            </w:r>
          </w:p>
        </w:tc>
      </w:tr>
    </w:tbl>
    <w:p w:rsidR="005C50DC">
      <w:pPr>
        <w:widowControl w:val="0"/>
        <w:autoSpaceDE w:val="0"/>
        <w:autoSpaceDN w:val="0"/>
        <w:spacing w:line="264" w:lineRule="exact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4"/>
        <w:gridCol w:w="708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86"/>
        </w:trPr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ind w:left="114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чтение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художественной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литературы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последую-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щим обсуждением и вы-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водами,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сочинение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сказов,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историй,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сказок,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заучивание и чтение сти-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хов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наизусть</w:t>
            </w: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ind w:left="110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 xml:space="preserve">Художественная литература </w:t>
            </w:r>
            <w:r>
              <w:rPr>
                <w:szCs w:val="22"/>
                <w:lang w:val="ru-RU" w:eastAsia="en-US" w:bidi="ar-SA"/>
              </w:rPr>
              <w:t>несѐт в себе огромный воспита-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тельный потенциал, т.к. является традиционным средством фор-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мирования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духовно-нравственных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ценностей.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Произведения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ху-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дожественной литературы позволяют детям расширить и обога-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тить свой эмоциональный опыт, формировать нравственные чув-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оценки,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нормы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нравственного</w:t>
            </w:r>
            <w:r>
              <w:rPr>
                <w:spacing w:val="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поведения.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09" w:right="7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Педагог</w:t>
            </w:r>
            <w:r>
              <w:rPr>
                <w:spacing w:val="4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помогает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дошкольникам</w:t>
            </w:r>
            <w:r>
              <w:rPr>
                <w:spacing w:val="4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переносить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эти</w:t>
            </w:r>
            <w:r>
              <w:rPr>
                <w:spacing w:val="4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чувства</w:t>
            </w:r>
            <w:r>
              <w:rPr>
                <w:spacing w:val="4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4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эмо-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ции</w:t>
            </w:r>
            <w:r>
              <w:rPr>
                <w:spacing w:val="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повседневную</w:t>
            </w:r>
            <w:r>
              <w:rPr>
                <w:spacing w:val="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жизнь,</w:t>
            </w:r>
            <w:r>
              <w:rPr>
                <w:spacing w:val="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реальное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взаимодействие</w:t>
            </w:r>
            <w:r>
              <w:rPr>
                <w:spacing w:val="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</w:t>
            </w:r>
            <w:r>
              <w:rPr>
                <w:spacing w:val="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сверст-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никами:</w:t>
            </w:r>
            <w:r>
              <w:rPr>
                <w:spacing w:val="2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видеть</w:t>
            </w:r>
            <w:r>
              <w:rPr>
                <w:spacing w:val="2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понимать</w:t>
            </w:r>
            <w:r>
              <w:rPr>
                <w:spacing w:val="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эмоции,</w:t>
            </w:r>
            <w:r>
              <w:rPr>
                <w:spacing w:val="2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эмоциональное</w:t>
            </w:r>
            <w:r>
              <w:rPr>
                <w:spacing w:val="1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состояние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окружающих;</w:t>
            </w:r>
            <w:r>
              <w:rPr>
                <w:spacing w:val="1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повторять</w:t>
            </w:r>
            <w:r>
              <w:rPr>
                <w:spacing w:val="2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2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жизненных</w:t>
            </w:r>
            <w:r>
              <w:rPr>
                <w:spacing w:val="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ситуациях</w:t>
            </w:r>
            <w:r>
              <w:rPr>
                <w:spacing w:val="2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нравственное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поведение героя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произведения (помогать, защищать, сопережи-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вать);</w:t>
            </w:r>
            <w:r>
              <w:rPr>
                <w:spacing w:val="3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обнаруживать</w:t>
            </w:r>
            <w:r>
              <w:rPr>
                <w:spacing w:val="3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3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жизни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ситуации,</w:t>
            </w:r>
            <w:r>
              <w:rPr>
                <w:spacing w:val="3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похожие</w:t>
            </w:r>
            <w:r>
              <w:rPr>
                <w:spacing w:val="3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4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своей</w:t>
            </w:r>
            <w:r>
              <w:rPr>
                <w:spacing w:val="3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нрав-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ственной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сути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описанными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произведении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5"/>
        </w:trPr>
        <w:tc>
          <w:tcPr>
            <w:tcW w:w="2834" w:type="dxa"/>
          </w:tcPr>
          <w:p w:rsidR="005C50DC">
            <w:pPr>
              <w:widowControl w:val="0"/>
              <w:tabs>
                <w:tab w:val="left" w:pos="1984"/>
              </w:tabs>
              <w:autoSpaceDE w:val="0"/>
              <w:autoSpaceDN w:val="0"/>
              <w:ind w:left="114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театрализация,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драмати-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зация,</w:t>
            </w:r>
            <w:r>
              <w:rPr>
                <w:szCs w:val="22"/>
                <w:lang w:val="ru-RU" w:eastAsia="en-US" w:bidi="ar-SA"/>
              </w:rPr>
              <w:tab/>
              <w:t>этюды-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инсценировки,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разучива-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исполнение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песен</w:t>
            </w: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ind w:left="110" w:right="76" w:hanging="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 xml:space="preserve">Воспитательный потенциал </w:t>
            </w:r>
            <w:r>
              <w:rPr>
                <w:b/>
                <w:i/>
                <w:szCs w:val="22"/>
                <w:lang w:val="ru-RU" w:eastAsia="en-US" w:bidi="ar-SA"/>
              </w:rPr>
              <w:t xml:space="preserve">театрализации </w:t>
            </w:r>
            <w:r>
              <w:rPr>
                <w:szCs w:val="22"/>
                <w:lang w:val="ru-RU" w:eastAsia="en-US" w:bidi="ar-SA"/>
              </w:rPr>
              <w:t>- в больших возмож-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ностях педагога, который через интерес, удовольствие, развлече-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ние</w:t>
            </w:r>
            <w:r>
              <w:rPr>
                <w:spacing w:val="4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может</w:t>
            </w:r>
            <w:r>
              <w:rPr>
                <w:spacing w:val="5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донести</w:t>
            </w:r>
            <w:r>
              <w:rPr>
                <w:spacing w:val="5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5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ребенка</w:t>
            </w:r>
            <w:r>
              <w:rPr>
                <w:spacing w:val="5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главные</w:t>
            </w:r>
            <w:r>
              <w:rPr>
                <w:spacing w:val="4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человеческие</w:t>
            </w:r>
            <w:r>
              <w:rPr>
                <w:spacing w:val="5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ценности,</w:t>
            </w:r>
          </w:p>
          <w:p w:rsidR="005C50DC">
            <w:pPr>
              <w:widowControl w:val="0"/>
              <w:autoSpaceDE w:val="0"/>
              <w:autoSpaceDN w:val="0"/>
              <w:spacing w:line="268" w:lineRule="exact"/>
              <w:ind w:left="110" w:right="132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привлечь внимание к важным событиям, осмыслить собственные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чужие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поступки.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8"/>
        </w:trPr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ind w:left="114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рассматривание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суждение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книжных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ил-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люстраций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картин,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просмотр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видеороликов,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презентаций,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мульт-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фильмов</w:t>
            </w: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ind w:left="109" w:right="74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 xml:space="preserve">Воспитательным потенциалом обладают </w:t>
            </w:r>
            <w:r>
              <w:rPr>
                <w:b/>
                <w:i/>
                <w:szCs w:val="22"/>
                <w:lang w:val="ru-RU" w:eastAsia="en-US" w:bidi="ar-SA"/>
              </w:rPr>
              <w:t>иллюстрации в детских</w:t>
            </w:r>
            <w:r>
              <w:rPr>
                <w:b/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книгах</w:t>
            </w:r>
            <w:r>
              <w:rPr>
                <w:szCs w:val="22"/>
                <w:lang w:val="ru-RU" w:eastAsia="en-US" w:bidi="ar-SA"/>
              </w:rPr>
              <w:t>, которые открывают новые смыслы отдельных слов и са-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мого произведения. Выполняя социализирующую функцию, ил-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люстрации формируют у детей знания о разных моделях поведе-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ния людей,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помогают приобрести навыки понимания мыслей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чувств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других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людей.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09" w:right="8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Особое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значение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имеют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жанровая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картина</w:t>
            </w:r>
            <w:r>
              <w:rPr>
                <w:b/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портрет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т.к.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они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созвучны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опыту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детей.</w:t>
            </w:r>
          </w:p>
          <w:p w:rsidR="005C50DC">
            <w:pPr>
              <w:widowControl w:val="0"/>
              <w:autoSpaceDE w:val="0"/>
              <w:autoSpaceDN w:val="0"/>
              <w:spacing w:line="235" w:lineRule="auto"/>
              <w:ind w:left="109" w:right="72" w:hanging="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Воспитательный потенциал изобразительного искусства проявля-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ется и в том, что в процессе восприятия детьми художественных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произведений актуализируется потребность в отображении уви-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денного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собственную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изобразительную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3"/>
        </w:trPr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ind w:left="114" w:right="74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организация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выставок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(книг,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репродукций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кар-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тин,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тематических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или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авторских, детских поде-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лок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тому</w:t>
            </w:r>
            <w:r>
              <w:rPr>
                <w:spacing w:val="-2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подобное)</w:t>
            </w: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09" w:right="9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Выставочная работа предоставляет дополнительные возможности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осуществления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всем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направлениям.</w:t>
            </w:r>
          </w:p>
          <w:p w:rsidR="005C50DC">
            <w:pPr>
              <w:widowControl w:val="0"/>
              <w:autoSpaceDE w:val="0"/>
              <w:autoSpaceDN w:val="0"/>
              <w:ind w:left="109" w:right="91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Художественные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выставки</w:t>
            </w:r>
            <w:r>
              <w:rPr>
                <w:szCs w:val="22"/>
                <w:lang w:val="ru-RU" w:eastAsia="en-US" w:bidi="ar-SA"/>
              </w:rPr>
              <w:t>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Знакомство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произведениями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ху-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дожников,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жанрами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изобразительного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искусства,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народными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промыслами.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09" w:right="81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Выставки-конкурсы</w:t>
            </w:r>
            <w:r>
              <w:rPr>
                <w:szCs w:val="22"/>
                <w:lang w:val="ru-RU" w:eastAsia="en-US" w:bidi="ar-SA"/>
              </w:rPr>
              <w:t>. Вовлечение в совместную деятельность де-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тей,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родителей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педагогов.</w:t>
            </w:r>
          </w:p>
          <w:p w:rsidR="005C50DC">
            <w:pPr>
              <w:widowControl w:val="0"/>
              <w:autoSpaceDE w:val="0"/>
              <w:autoSpaceDN w:val="0"/>
              <w:spacing w:line="232" w:lineRule="auto"/>
              <w:ind w:left="109" w:right="91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Выставки детского творчества</w:t>
            </w:r>
            <w:r>
              <w:rPr>
                <w:szCs w:val="22"/>
                <w:lang w:val="ru-RU" w:eastAsia="en-US" w:bidi="ar-SA"/>
              </w:rPr>
              <w:t>, персональные выставки работ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одарѐнных детей (рисунок, лепка, аппликация, поделки из разных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материалов).</w:t>
            </w:r>
          </w:p>
          <w:p w:rsidR="005C50DC">
            <w:pPr>
              <w:widowControl w:val="0"/>
              <w:autoSpaceDE w:val="0"/>
              <w:autoSpaceDN w:val="0"/>
              <w:ind w:left="109" w:right="85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Познавательные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выставки</w:t>
            </w:r>
            <w:r>
              <w:rPr>
                <w:szCs w:val="22"/>
                <w:lang w:val="ru-RU" w:eastAsia="en-US" w:bidi="ar-SA"/>
              </w:rPr>
              <w:t>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Расширение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представлений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разных материалах, о рукотворном мире, знакомство с образцами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изделий,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профессиями.</w:t>
            </w:r>
          </w:p>
          <w:p w:rsidR="005C50DC">
            <w:pPr>
              <w:widowControl w:val="0"/>
              <w:autoSpaceDE w:val="0"/>
              <w:autoSpaceDN w:val="0"/>
              <w:ind w:left="109" w:right="77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Музейно-исторические выставки</w:t>
            </w:r>
            <w:r>
              <w:rPr>
                <w:szCs w:val="22"/>
                <w:lang w:val="ru-RU" w:eastAsia="en-US" w:bidi="ar-SA"/>
              </w:rPr>
              <w:t>. Знакомство детей с историче-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скими событиями, приобщение к музейной культуре, воспитание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любви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Родине.</w:t>
            </w:r>
          </w:p>
          <w:p w:rsidR="005C50DC">
            <w:pPr>
              <w:widowControl w:val="0"/>
              <w:autoSpaceDE w:val="0"/>
              <w:autoSpaceDN w:val="0"/>
              <w:ind w:left="109" w:right="82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Эколого-краеведческие выставки</w:t>
            </w:r>
            <w:r>
              <w:rPr>
                <w:szCs w:val="22"/>
                <w:lang w:val="ru-RU" w:eastAsia="en-US" w:bidi="ar-SA"/>
              </w:rPr>
              <w:t>.</w:t>
            </w:r>
            <w:r>
              <w:rPr>
                <w:spacing w:val="6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Знакомство с природой города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края, формирование экологической культуры, воспитание нрав-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ственных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эстетических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чувств.</w:t>
            </w:r>
          </w:p>
          <w:p w:rsidR="005C50DC">
            <w:pPr>
              <w:widowControl w:val="0"/>
              <w:autoSpaceDE w:val="0"/>
              <w:autoSpaceDN w:val="0"/>
              <w:spacing w:line="264" w:lineRule="exact"/>
              <w:ind w:left="110" w:right="114" w:hanging="1"/>
              <w:jc w:val="both"/>
              <w:rPr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 xml:space="preserve">Книжные выставки: </w:t>
            </w:r>
            <w:r>
              <w:rPr>
                <w:szCs w:val="22"/>
                <w:lang w:val="ru-RU" w:eastAsia="en-US" w:bidi="ar-SA"/>
              </w:rPr>
              <w:t>посвященные праздникам, памятным датам;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жанрам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литературы;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 жизни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творчестве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выдающихся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людей.</w:t>
            </w:r>
          </w:p>
        </w:tc>
      </w:tr>
    </w:tbl>
    <w:p w:rsidR="005C50DC">
      <w:pPr>
        <w:widowControl w:val="0"/>
        <w:autoSpaceDE w:val="0"/>
        <w:autoSpaceDN w:val="0"/>
        <w:spacing w:line="264" w:lineRule="exact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4"/>
        <w:gridCol w:w="708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68"/>
        </w:trPr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ind w:left="114" w:right="73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экскурсии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музей,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школу и тому подобное),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посещение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спектаклей,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выставок</w:t>
            </w: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10" w:right="81"/>
              <w:jc w:val="both"/>
              <w:rPr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 xml:space="preserve">Экскурсионная деятельность </w:t>
            </w:r>
            <w:r>
              <w:rPr>
                <w:szCs w:val="22"/>
                <w:lang w:val="ru-RU" w:eastAsia="en-US" w:bidi="ar-SA"/>
              </w:rPr>
              <w:t>обладает значительным образова-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тельным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воспитательным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потенциалом.</w:t>
            </w:r>
          </w:p>
          <w:p w:rsidR="005C50DC">
            <w:pPr>
              <w:widowControl w:val="0"/>
              <w:autoSpaceDE w:val="0"/>
              <w:autoSpaceDN w:val="0"/>
              <w:ind w:left="110" w:right="92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Экскурсию можно рассматривать как наглядный метод получения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определенных знаний и воспитания путем посещений по заранее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разработанной теме определенных объектов со специальным ру-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ководителем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(экскурсоводом).</w:t>
            </w:r>
          </w:p>
          <w:p w:rsidR="005C50DC">
            <w:pPr>
              <w:widowControl w:val="0"/>
              <w:autoSpaceDE w:val="0"/>
              <w:autoSpaceDN w:val="0"/>
              <w:ind w:left="109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Экскурсия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является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эффективным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способом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организации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более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интересного,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познавательного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разнообразного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образовательного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процесса.</w:t>
            </w:r>
          </w:p>
          <w:p w:rsidR="005C50DC">
            <w:pPr>
              <w:widowControl w:val="0"/>
              <w:autoSpaceDE w:val="0"/>
              <w:autoSpaceDN w:val="0"/>
              <w:ind w:left="109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Экскурсия предполагает путешествие в коллективе, что само по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себе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воспитывает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личности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необходимость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существования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обществе.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тому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происходит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знакомство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социально-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культурными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нравственно-этическими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правилами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процессе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пребывания в местах туристского интереса, что также анализиру-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ется и запоминается ребенком, формируя нравственную состав-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ляющую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его</w:t>
            </w:r>
            <w:r>
              <w:rPr>
                <w:spacing w:val="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личности.</w:t>
            </w:r>
          </w:p>
          <w:p w:rsidR="005C50DC">
            <w:pPr>
              <w:widowControl w:val="0"/>
              <w:autoSpaceDE w:val="0"/>
              <w:autoSpaceDN w:val="0"/>
              <w:ind w:left="109" w:right="74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Важнейшей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частью эстетического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является художе-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ственное воспитание, использующее в качестве воспитательного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воздействия средства искусства, формирующее специальные спо-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собности и развивающее дарования в определенных его видах —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изобразительном,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музыкальном,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вокальном,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хореографическом,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театральном, декоративно-прикладном и др. С этой точки зрения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экскурсионная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должна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наполнена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посещением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музеев,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выставок,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картинных</w:t>
            </w:r>
            <w:r>
              <w:rPr>
                <w:spacing w:val="1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галерей,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памятников</w:t>
            </w:r>
            <w:r>
              <w:rPr>
                <w:spacing w:val="2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архитектуры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</w:p>
          <w:p w:rsidR="005C50DC">
            <w:pPr>
              <w:widowControl w:val="0"/>
              <w:autoSpaceDE w:val="0"/>
              <w:autoSpaceDN w:val="0"/>
              <w:spacing w:line="268" w:lineRule="exact"/>
              <w:ind w:left="109" w:right="12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искусства, с обязательной информационной составляющей в виде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экскурсионной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информации.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42"/>
        </w:trPr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ind w:left="114" w:right="8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игровые методы (игровая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роль,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ситуация,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игровое действие и дру-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гие)</w:t>
            </w: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ind w:left="109" w:right="72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Воспитывающий потенциал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 xml:space="preserve">игры </w:t>
            </w:r>
            <w:r>
              <w:rPr>
                <w:szCs w:val="22"/>
                <w:lang w:val="ru-RU" w:eastAsia="en-US" w:bidi="ar-SA"/>
              </w:rPr>
              <w:t>всегда зависит,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во-первых, от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содержания познавательной и нравственной информации, заклю-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чѐнной в тематике; во-вторых, от того, каким героям подражают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дети; в-третьих, он обеспечивается самим процессом игры как де-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ятельности,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требующей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достижения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цели,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самостоятельного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нахождения средств, согласования действий с партнѐрами, само-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ограничения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достижения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успеха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конечно,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установления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доброжелательных отношений. Игры, таким образом, дают детям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очень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важный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навык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совместной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работы.</w:t>
            </w:r>
          </w:p>
          <w:p w:rsidR="005C50DC">
            <w:pPr>
              <w:widowControl w:val="0"/>
              <w:autoSpaceDE w:val="0"/>
              <w:autoSpaceDN w:val="0"/>
              <w:spacing w:line="235" w:lineRule="auto"/>
              <w:ind w:left="109" w:right="6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Использование</w:t>
            </w:r>
            <w:r>
              <w:rPr>
                <w:spacing w:val="4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как</w:t>
            </w:r>
            <w:r>
              <w:rPr>
                <w:spacing w:val="4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воспитательного</w:t>
            </w:r>
            <w:r>
              <w:rPr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средства</w:t>
            </w:r>
            <w:r>
              <w:rPr>
                <w:spacing w:val="4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позволит</w:t>
            </w:r>
            <w:r>
              <w:rPr>
                <w:spacing w:val="4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стичь значительных результатов.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Ребенку не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нужно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многократно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повторять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правила поведения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 общественных местах,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 столом,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2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празднике</w:t>
            </w:r>
            <w:r>
              <w:rPr>
                <w:spacing w:val="2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т.д.</w:t>
            </w:r>
            <w:r>
              <w:rPr>
                <w:spacing w:val="3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Достаточно</w:t>
            </w:r>
            <w:r>
              <w:rPr>
                <w:spacing w:val="3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показать</w:t>
            </w:r>
            <w:r>
              <w:rPr>
                <w:spacing w:val="3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это</w:t>
            </w:r>
            <w:r>
              <w:rPr>
                <w:spacing w:val="2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3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примере</w:t>
            </w:r>
            <w:r>
              <w:rPr>
                <w:spacing w:val="3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дать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возможность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попрактиковаться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 их применении вплоть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выработки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устойчивого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навыка.</w:t>
            </w:r>
          </w:p>
          <w:p w:rsidR="005C50DC">
            <w:pPr>
              <w:widowControl w:val="0"/>
              <w:autoSpaceDE w:val="0"/>
              <w:autoSpaceDN w:val="0"/>
              <w:ind w:left="109" w:right="87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Играя в сюжетно-ролевые игры, дети быстро вживаются в роль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взрослого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становятся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инициаторами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выполнения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суще-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ствующих норм и правил. Разыгрывания разных форм поведения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позволят детям выбрать именно те, которые считаются нормой 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обществе. Таким образом, у дошкольников формируются модели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правильного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поведения.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09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 игре ребенок приобретает основные навыки общения, качества,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необходимые</w:t>
            </w:r>
            <w:r>
              <w:rPr>
                <w:spacing w:val="4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4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установления</w:t>
            </w:r>
            <w:r>
              <w:rPr>
                <w:spacing w:val="4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контакта</w:t>
            </w:r>
            <w:r>
              <w:rPr>
                <w:spacing w:val="4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</w:t>
            </w:r>
            <w:r>
              <w:rPr>
                <w:spacing w:val="4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сверстниками.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Игра</w:t>
            </w:r>
          </w:p>
          <w:p w:rsidR="005C50DC">
            <w:pPr>
              <w:widowControl w:val="0"/>
              <w:autoSpaceDE w:val="0"/>
              <w:autoSpaceDN w:val="0"/>
              <w:spacing w:line="264" w:lineRule="exact"/>
              <w:ind w:left="109" w:right="398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является эффективным средством формирования личности до-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школьника,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его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морально-волевых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качеств.</w:t>
            </w:r>
          </w:p>
        </w:tc>
      </w:tr>
    </w:tbl>
    <w:p w:rsidR="005C50DC">
      <w:pPr>
        <w:widowControl w:val="0"/>
        <w:autoSpaceDE w:val="0"/>
        <w:autoSpaceDN w:val="0"/>
        <w:spacing w:line="264" w:lineRule="exact"/>
        <w:jc w:val="both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4"/>
        <w:gridCol w:w="708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8"/>
        </w:trPr>
        <w:tc>
          <w:tcPr>
            <w:tcW w:w="2834" w:type="dxa"/>
          </w:tcPr>
          <w:p w:rsidR="005C50DC">
            <w:pPr>
              <w:widowControl w:val="0"/>
              <w:tabs>
                <w:tab w:val="left" w:pos="1591"/>
              </w:tabs>
              <w:autoSpaceDE w:val="0"/>
              <w:autoSpaceDN w:val="0"/>
              <w:ind w:left="114" w:right="75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демонстрация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собствен-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нравственной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ции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педагогом,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личный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пример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учение к вежливому об-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щению,</w:t>
            </w:r>
            <w:r>
              <w:rPr>
                <w:szCs w:val="22"/>
                <w:lang w:val="ru-RU" w:eastAsia="en-US" w:bidi="ar-SA"/>
              </w:rPr>
              <w:tab/>
              <w:t>поощрение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(одобрение,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тактильный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контакт,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похвала,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поощ-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ряющий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взгляд)</w:t>
            </w:r>
          </w:p>
        </w:tc>
        <w:tc>
          <w:tcPr>
            <w:tcW w:w="7083" w:type="dxa"/>
          </w:tcPr>
          <w:p w:rsidR="005C50DC">
            <w:pPr>
              <w:widowControl w:val="0"/>
              <w:autoSpaceDE w:val="0"/>
              <w:autoSpaceDN w:val="0"/>
              <w:ind w:left="110" w:right="93"/>
              <w:jc w:val="both"/>
              <w:rPr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 xml:space="preserve">Личный пример педагога </w:t>
            </w:r>
            <w:r>
              <w:rPr>
                <w:szCs w:val="22"/>
                <w:lang w:val="ru-RU" w:eastAsia="en-US" w:bidi="ar-SA"/>
              </w:rPr>
              <w:t>несет в себе воспитательные цели, и он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(педагог) постоянно должен помнить о важности своего личного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примера.</w:t>
            </w:r>
          </w:p>
          <w:p w:rsidR="005C50DC">
            <w:pPr>
              <w:widowControl w:val="0"/>
              <w:autoSpaceDE w:val="0"/>
              <w:autoSpaceDN w:val="0"/>
              <w:ind w:left="109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Личный пример педагога в поступках, деятельности, внешнем ви-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 оказывает самое прямое воздействие на воспитание детей до-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школьного возраста. Это накладывает на педагогов, большую от-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ветственность, ведь, чем больше педагог стремится к совершен-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ству,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 больше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хочет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быть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похожим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него ребѐнок.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09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Для более точной конкретизации личности воспитателя был раз-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работан</w:t>
            </w:r>
            <w:r>
              <w:rPr>
                <w:spacing w:val="3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документ</w:t>
            </w:r>
            <w:r>
              <w:rPr>
                <w:spacing w:val="2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3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профессиональном</w:t>
            </w:r>
            <w:r>
              <w:rPr>
                <w:spacing w:val="3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стандарте</w:t>
            </w:r>
            <w:r>
              <w:rPr>
                <w:spacing w:val="3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педагога,</w:t>
            </w:r>
            <w:r>
              <w:rPr>
                <w:spacing w:val="2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3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ко-</w:t>
            </w:r>
          </w:p>
          <w:p w:rsidR="005C50DC">
            <w:pPr>
              <w:widowControl w:val="0"/>
              <w:autoSpaceDE w:val="0"/>
              <w:autoSpaceDN w:val="0"/>
              <w:spacing w:line="268" w:lineRule="exact"/>
              <w:ind w:left="109" w:right="11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тором раскрываются не только профессиональные качества, но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моральные,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необходимые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формирования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личности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ребенка.</w:t>
            </w:r>
          </w:p>
        </w:tc>
      </w:tr>
    </w:tbl>
    <w:p w:rsidR="005C50DC">
      <w:pPr>
        <w:widowControl w:val="0"/>
        <w:autoSpaceDE w:val="0"/>
        <w:autoSpaceDN w:val="0"/>
        <w:spacing w:before="10"/>
        <w:ind w:left="0"/>
        <w:jc w:val="left"/>
        <w:rPr>
          <w:rFonts w:eastAsia="Calibri"/>
          <w:sz w:val="14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0" w:line="275" w:lineRule="exact"/>
        <w:ind w:left="1418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Организация</w:t>
      </w:r>
      <w:r>
        <w:rPr>
          <w:rFonts w:ascii="Cambria" w:eastAsia="Calibri" w:hAnsi="Cambria"/>
          <w:b/>
          <w:bCs/>
          <w:i/>
          <w:iCs/>
          <w:spacing w:val="-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предметно-пространственной</w:t>
      </w:r>
      <w:r>
        <w:rPr>
          <w:rFonts w:ascii="Cambria" w:eastAsia="Calibri" w:hAnsi="Cambria"/>
          <w:b/>
          <w:bCs/>
          <w:i/>
          <w:iCs/>
          <w:spacing w:val="-10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среды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after="5" w:line="242" w:lineRule="auto"/>
        <w:ind w:left="905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Реализация воспитательного потенциала предметно-пространственной среды предусмат-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ривает совместную деятельность педагогов, обучающихся, других участников образователь-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еѐ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созданию,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поддержанию,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использованию в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воспитательном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процессе.</w:t>
      </w: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98"/>
        <w:gridCol w:w="556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594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Перечень</w:t>
            </w:r>
            <w:r>
              <w:rPr>
                <w:b/>
                <w:i/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конкретных</w:t>
            </w:r>
            <w:r>
              <w:rPr>
                <w:b/>
                <w:i/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позиций</w:t>
            </w:r>
          </w:p>
        </w:tc>
        <w:tc>
          <w:tcPr>
            <w:tcW w:w="556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793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Краткое</w:t>
            </w:r>
            <w:r>
              <w:rPr>
                <w:b/>
                <w:i/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описание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14"/>
              <w:rPr>
                <w:i/>
                <w:szCs w:val="22"/>
                <w:lang w:val="ru-RU" w:eastAsia="en-US" w:bidi="ar-SA"/>
              </w:rPr>
            </w:pPr>
            <w:r>
              <w:rPr>
                <w:i/>
                <w:szCs w:val="22"/>
                <w:lang w:val="ru-RU" w:eastAsia="en-US" w:bidi="ar-SA"/>
              </w:rPr>
              <w:t>знаки</w:t>
            </w:r>
            <w:r>
              <w:rPr>
                <w:i/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и символы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государства,</w:t>
            </w:r>
            <w:r>
              <w:rPr>
                <w:i/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региона,</w:t>
            </w:r>
            <w:r>
              <w:rPr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населенного</w:t>
            </w:r>
            <w:r>
              <w:rPr>
                <w:i/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пункта и</w:t>
            </w:r>
            <w:r>
              <w:rPr>
                <w:i/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ДОО</w:t>
            </w:r>
          </w:p>
        </w:tc>
        <w:tc>
          <w:tcPr>
            <w:tcW w:w="5563" w:type="dxa"/>
          </w:tcPr>
          <w:p w:rsidR="005C50DC">
            <w:pPr>
              <w:widowControl w:val="0"/>
              <w:numPr>
                <w:ilvl w:val="0"/>
                <w:numId w:val="60"/>
              </w:numPr>
              <w:tabs>
                <w:tab w:val="left" w:pos="259"/>
              </w:tabs>
              <w:autoSpaceDE w:val="0"/>
              <w:autoSpaceDN w:val="0"/>
              <w:spacing w:line="242" w:lineRule="auto"/>
              <w:ind w:left="114" w:right="138" w:firstLine="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символы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муниципального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образования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(флаг,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герб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Ростовской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области,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г.Каменск-Шахтинского);</w:t>
            </w:r>
          </w:p>
          <w:p w:rsidR="005C50DC">
            <w:pPr>
              <w:widowControl w:val="0"/>
              <w:numPr>
                <w:ilvl w:val="0"/>
                <w:numId w:val="60"/>
              </w:numPr>
              <w:tabs>
                <w:tab w:val="left" w:pos="254"/>
              </w:tabs>
              <w:autoSpaceDE w:val="0"/>
              <w:autoSpaceDN w:val="0"/>
              <w:spacing w:line="260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государственная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символика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(флаг,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герб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России)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49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ind w:left="114" w:right="8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компоненты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отражающие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регио-</w:t>
            </w:r>
            <w:r>
              <w:rPr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нальные, этнографические и другие осо-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бенности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социокультурных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условий</w:t>
            </w:r>
            <w:r>
              <w:rPr>
                <w:szCs w:val="22"/>
                <w:lang w:val="ru-RU" w:eastAsia="en-US" w:bidi="ar-SA"/>
              </w:rPr>
              <w:t>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которых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находится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</w:t>
            </w:r>
          </w:p>
        </w:tc>
        <w:tc>
          <w:tcPr>
            <w:tcW w:w="5563" w:type="dxa"/>
          </w:tcPr>
          <w:p w:rsidR="005C50DC">
            <w:pPr>
              <w:widowControl w:val="0"/>
              <w:autoSpaceDE w:val="0"/>
              <w:autoSpaceDN w:val="0"/>
              <w:spacing w:line="254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О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Каменк-Шахтинске,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Ростовской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области:</w:t>
            </w:r>
          </w:p>
          <w:p w:rsidR="005C50DC">
            <w:pPr>
              <w:widowControl w:val="0"/>
              <w:numPr>
                <w:ilvl w:val="0"/>
                <w:numId w:val="61"/>
              </w:numPr>
              <w:tabs>
                <w:tab w:val="left" w:pos="259"/>
              </w:tabs>
              <w:autoSpaceDE w:val="0"/>
              <w:autoSpaceDN w:val="0"/>
              <w:spacing w:line="237" w:lineRule="auto"/>
              <w:ind w:left="114" w:right="384" w:firstLine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карты,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фото,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иллюстрации,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открытки,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тематиче-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альбомы,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слайды;</w:t>
            </w:r>
          </w:p>
          <w:p w:rsidR="005C50DC">
            <w:pPr>
              <w:widowControl w:val="0"/>
              <w:numPr>
                <w:ilvl w:val="0"/>
                <w:numId w:val="61"/>
              </w:numPr>
              <w:tabs>
                <w:tab w:val="left" w:pos="254"/>
              </w:tabs>
              <w:autoSpaceDE w:val="0"/>
              <w:autoSpaceDN w:val="0"/>
              <w:spacing w:before="6" w:line="275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легенды,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предания,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стихотворения;</w:t>
            </w:r>
          </w:p>
          <w:p w:rsidR="005C50DC">
            <w:pPr>
              <w:widowControl w:val="0"/>
              <w:numPr>
                <w:ilvl w:val="0"/>
                <w:numId w:val="61"/>
              </w:numPr>
              <w:tabs>
                <w:tab w:val="left" w:pos="254"/>
              </w:tabs>
              <w:autoSpaceDE w:val="0"/>
              <w:autoSpaceDN w:val="0"/>
              <w:spacing w:line="273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альбомы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раскрашивания;</w:t>
            </w:r>
          </w:p>
          <w:p w:rsidR="005C50DC">
            <w:pPr>
              <w:widowControl w:val="0"/>
              <w:numPr>
                <w:ilvl w:val="0"/>
                <w:numId w:val="61"/>
              </w:numPr>
              <w:tabs>
                <w:tab w:val="left" w:pos="254"/>
              </w:tabs>
              <w:autoSpaceDE w:val="0"/>
              <w:autoSpaceDN w:val="0"/>
              <w:spacing w:line="274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детские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рисунки,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поделки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3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ind w:left="114" w:right="74"/>
              <w:jc w:val="both"/>
              <w:rPr>
                <w:i/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компоненты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предоставляющие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ребенку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возможность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погружения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культуру России</w:t>
            </w:r>
            <w:r>
              <w:rPr>
                <w:szCs w:val="22"/>
                <w:lang w:val="ru-RU" w:eastAsia="en-US" w:bidi="ar-SA"/>
              </w:rPr>
              <w:t>, знакомства с особенно-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стями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традиций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многонационального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российского</w:t>
            </w:r>
            <w:r>
              <w:rPr>
                <w:i/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народа</w:t>
            </w:r>
          </w:p>
        </w:tc>
        <w:tc>
          <w:tcPr>
            <w:tcW w:w="5563" w:type="dxa"/>
          </w:tcPr>
          <w:p w:rsidR="005C50DC">
            <w:pPr>
              <w:widowControl w:val="0"/>
              <w:autoSpaceDE w:val="0"/>
              <w:autoSpaceDN w:val="0"/>
              <w:spacing w:line="261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России:</w:t>
            </w:r>
          </w:p>
          <w:p w:rsidR="005C50DC">
            <w:pPr>
              <w:widowControl w:val="0"/>
              <w:numPr>
                <w:ilvl w:val="0"/>
                <w:numId w:val="62"/>
              </w:numPr>
              <w:tabs>
                <w:tab w:val="left" w:pos="259"/>
              </w:tabs>
              <w:autoSpaceDE w:val="0"/>
              <w:autoSpaceDN w:val="0"/>
              <w:spacing w:before="1" w:line="237" w:lineRule="auto"/>
              <w:ind w:left="114" w:right="384" w:firstLine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карты,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фото,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иллюстрации,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открытки,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тематиче-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альбомы,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слайды;</w:t>
            </w:r>
          </w:p>
          <w:p w:rsidR="005C50DC">
            <w:pPr>
              <w:widowControl w:val="0"/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spacing w:before="7" w:line="272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иллюстрированные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детские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энциклопедии;</w:t>
            </w:r>
          </w:p>
          <w:p w:rsidR="005C50DC">
            <w:pPr>
              <w:widowControl w:val="0"/>
              <w:numPr>
                <w:ilvl w:val="0"/>
                <w:numId w:val="62"/>
              </w:numPr>
              <w:tabs>
                <w:tab w:val="left" w:pos="259"/>
              </w:tabs>
              <w:autoSpaceDE w:val="0"/>
              <w:autoSpaceDN w:val="0"/>
              <w:spacing w:line="242" w:lineRule="auto"/>
              <w:ind w:left="114" w:right="134" w:firstLine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тематические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дидактические,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настольно-печатные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(праздники,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народы);</w:t>
            </w:r>
          </w:p>
          <w:p w:rsidR="005C50DC">
            <w:pPr>
              <w:widowControl w:val="0"/>
              <w:numPr>
                <w:ilvl w:val="0"/>
                <w:numId w:val="62"/>
              </w:numPr>
              <w:tabs>
                <w:tab w:val="left" w:pos="259"/>
              </w:tabs>
              <w:autoSpaceDE w:val="0"/>
              <w:autoSpaceDN w:val="0"/>
              <w:spacing w:line="242" w:lineRule="auto"/>
              <w:ind w:left="114" w:right="297" w:firstLine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пазлы,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кубики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(достопримечательности,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ные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особенности);</w:t>
            </w:r>
          </w:p>
          <w:p w:rsidR="005C50DC">
            <w:pPr>
              <w:widowControl w:val="0"/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spacing w:line="275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альбомы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раскрашивания;</w:t>
            </w:r>
          </w:p>
          <w:p w:rsidR="005C50DC">
            <w:pPr>
              <w:widowControl w:val="0"/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spacing w:line="272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детские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рисунки,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поделки;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231"/>
              <w:rPr>
                <w:szCs w:val="22"/>
                <w:lang w:val="ru-RU" w:eastAsia="en-US" w:bidi="ar-SA"/>
              </w:rPr>
            </w:pPr>
            <w:r>
              <w:rPr>
                <w:i/>
                <w:spacing w:val="-1"/>
                <w:szCs w:val="22"/>
                <w:lang w:val="ru-RU" w:eastAsia="en-US" w:bidi="ar-SA"/>
              </w:rPr>
              <w:t>-</w:t>
            </w:r>
            <w:r>
              <w:rPr>
                <w:i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предметы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старины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народно-прикладного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искус-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ства,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игрушки,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куклы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национальных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костюмах;</w:t>
            </w:r>
          </w:p>
          <w:p w:rsidR="005C50DC">
            <w:pPr>
              <w:widowControl w:val="0"/>
              <w:numPr>
                <w:ilvl w:val="0"/>
                <w:numId w:val="63"/>
              </w:numPr>
              <w:tabs>
                <w:tab w:val="left" w:pos="254"/>
              </w:tabs>
              <w:autoSpaceDE w:val="0"/>
              <w:autoSpaceDN w:val="0"/>
              <w:spacing w:line="273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сказки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народов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России,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иллюстрации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ним;</w:t>
            </w:r>
          </w:p>
          <w:p w:rsidR="005C50DC">
            <w:pPr>
              <w:widowControl w:val="0"/>
              <w:numPr>
                <w:ilvl w:val="0"/>
                <w:numId w:val="63"/>
              </w:numPr>
              <w:tabs>
                <w:tab w:val="left" w:pos="254"/>
              </w:tabs>
              <w:autoSpaceDE w:val="0"/>
              <w:autoSpaceDN w:val="0"/>
              <w:spacing w:line="266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пословицы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поговорки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Родине;</w:t>
            </w:r>
          </w:p>
          <w:p w:rsidR="005C50DC">
            <w:pPr>
              <w:widowControl w:val="0"/>
              <w:numPr>
                <w:ilvl w:val="0"/>
                <w:numId w:val="63"/>
              </w:numPr>
              <w:tabs>
                <w:tab w:val="left" w:pos="254"/>
              </w:tabs>
              <w:autoSpaceDE w:val="0"/>
              <w:autoSpaceDN w:val="0"/>
              <w:spacing w:line="264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былины,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изображения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былинных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богатырей;</w:t>
            </w:r>
          </w:p>
          <w:p w:rsidR="005C50DC">
            <w:pPr>
              <w:widowControl w:val="0"/>
              <w:numPr>
                <w:ilvl w:val="0"/>
                <w:numId w:val="63"/>
              </w:numPr>
              <w:tabs>
                <w:tab w:val="left" w:pos="259"/>
              </w:tabs>
              <w:autoSpaceDE w:val="0"/>
              <w:autoSpaceDN w:val="0"/>
              <w:spacing w:line="237" w:lineRule="auto"/>
              <w:ind w:left="114" w:right="293" w:firstLine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наглядные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материалы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«День Победы»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(фото,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ил-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люстрации,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открытки,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тематические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альбомы,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ре-</w:t>
            </w:r>
          </w:p>
          <w:p w:rsidR="005C50DC">
            <w:pPr>
              <w:widowControl w:val="0"/>
              <w:numPr>
                <w:ilvl w:val="0"/>
                <w:numId w:val="63"/>
              </w:numPr>
              <w:tabs>
                <w:tab w:val="left" w:pos="254"/>
              </w:tabs>
              <w:autoSpaceDE w:val="0"/>
              <w:autoSpaceDN w:val="0"/>
              <w:spacing w:line="257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продукции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картин)</w:t>
            </w:r>
          </w:p>
        </w:tc>
      </w:tr>
    </w:tbl>
    <w:p w:rsidR="005C50DC">
      <w:pPr>
        <w:widowControl w:val="0"/>
        <w:autoSpaceDE w:val="0"/>
        <w:autoSpaceDN w:val="0"/>
        <w:spacing w:line="257" w:lineRule="exact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98"/>
        <w:gridCol w:w="556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37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ind w:left="114" w:right="76"/>
              <w:jc w:val="both"/>
              <w:rPr>
                <w:i/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компоненты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отражающие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эколо-</w:t>
            </w:r>
            <w:r>
              <w:rPr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гичность,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природосообразность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и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без-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опасность</w:t>
            </w:r>
          </w:p>
        </w:tc>
        <w:tc>
          <w:tcPr>
            <w:tcW w:w="5563" w:type="dxa"/>
          </w:tcPr>
          <w:p w:rsidR="005C50DC">
            <w:pPr>
              <w:widowControl w:val="0"/>
              <w:numPr>
                <w:ilvl w:val="0"/>
                <w:numId w:val="64"/>
              </w:numPr>
              <w:tabs>
                <w:tab w:val="left" w:pos="350"/>
              </w:tabs>
              <w:autoSpaceDE w:val="0"/>
              <w:autoSpaceDN w:val="0"/>
              <w:ind w:left="114" w:right="81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наглядные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пособия,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иллюстративный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 развития экологической культуры: наборы кар-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тин (растительный и животный мир нашей полосы,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жарких стран, северных широт), муляжи, дидакти-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ческие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др.</w:t>
            </w:r>
          </w:p>
          <w:p w:rsidR="005C50DC">
            <w:pPr>
              <w:widowControl w:val="0"/>
              <w:numPr>
                <w:ilvl w:val="0"/>
                <w:numId w:val="64"/>
              </w:numPr>
              <w:tabs>
                <w:tab w:val="left" w:pos="316"/>
              </w:tabs>
              <w:autoSpaceDE w:val="0"/>
              <w:autoSpaceDN w:val="0"/>
              <w:spacing w:line="242" w:lineRule="auto"/>
              <w:ind w:left="114" w:right="93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комнатные растения; инструменты для ухода за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растениями;</w:t>
            </w:r>
          </w:p>
          <w:p w:rsidR="005C50DC">
            <w:pPr>
              <w:widowControl w:val="0"/>
              <w:numPr>
                <w:ilvl w:val="0"/>
                <w:numId w:val="64"/>
              </w:numPr>
              <w:tabs>
                <w:tab w:val="left" w:pos="254"/>
              </w:tabs>
              <w:autoSpaceDE w:val="0"/>
              <w:autoSpaceDN w:val="0"/>
              <w:spacing w:line="271" w:lineRule="exact"/>
              <w:ind w:left="253" w:hanging="14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мини-огород,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цветники,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ягодники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др.;</w:t>
            </w:r>
          </w:p>
          <w:p w:rsidR="005C50DC">
            <w:pPr>
              <w:widowControl w:val="0"/>
              <w:numPr>
                <w:ilvl w:val="0"/>
                <w:numId w:val="64"/>
              </w:numPr>
              <w:tabs>
                <w:tab w:val="left" w:pos="259"/>
              </w:tabs>
              <w:autoSpaceDE w:val="0"/>
              <w:autoSpaceDN w:val="0"/>
              <w:spacing w:line="232" w:lineRule="auto"/>
              <w:ind w:left="114" w:right="102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материалы,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связанные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тематикой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ОБЖ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ПДД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(иллюстрации,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пособия);</w:t>
            </w:r>
          </w:p>
          <w:p w:rsidR="005C50DC">
            <w:pPr>
              <w:widowControl w:val="0"/>
              <w:numPr>
                <w:ilvl w:val="0"/>
                <w:numId w:val="64"/>
              </w:numPr>
              <w:tabs>
                <w:tab w:val="left" w:pos="312"/>
              </w:tabs>
              <w:autoSpaceDE w:val="0"/>
              <w:autoSpaceDN w:val="0"/>
              <w:spacing w:line="237" w:lineRule="auto"/>
              <w:ind w:left="114" w:right="96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схемы и макеты (проезжая часть, светофор, до-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рожные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знаки).</w:t>
            </w:r>
          </w:p>
          <w:p w:rsidR="005C50DC">
            <w:pPr>
              <w:widowControl w:val="0"/>
              <w:numPr>
                <w:ilvl w:val="0"/>
                <w:numId w:val="64"/>
              </w:numPr>
              <w:tabs>
                <w:tab w:val="left" w:pos="273"/>
              </w:tabs>
              <w:autoSpaceDE w:val="0"/>
              <w:autoSpaceDN w:val="0"/>
              <w:spacing w:before="9" w:line="235" w:lineRule="auto"/>
              <w:ind w:left="114" w:right="109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 xml:space="preserve">материалы </w:t>
            </w:r>
            <w:r>
              <w:rPr>
                <w:szCs w:val="22"/>
                <w:lang w:val="ru-RU" w:eastAsia="en-US" w:bidi="ar-SA"/>
              </w:rPr>
              <w:t>и оборудование, моделирующее транс-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портную среду города: мини трек и автодорожка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изучения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ПДД.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3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ind w:left="114" w:right="76"/>
              <w:jc w:val="both"/>
              <w:rPr>
                <w:i/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компоненты среды, обеспечивающие де-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тям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возможность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общения,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игры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и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сов-</w:t>
            </w:r>
            <w:r>
              <w:rPr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местной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деятельности</w:t>
            </w:r>
          </w:p>
        </w:tc>
        <w:tc>
          <w:tcPr>
            <w:tcW w:w="5563" w:type="dxa"/>
          </w:tcPr>
          <w:p w:rsidR="005C50DC">
            <w:pPr>
              <w:widowControl w:val="0"/>
              <w:numPr>
                <w:ilvl w:val="0"/>
                <w:numId w:val="65"/>
              </w:numPr>
              <w:tabs>
                <w:tab w:val="left" w:pos="302"/>
              </w:tabs>
              <w:autoSpaceDE w:val="0"/>
              <w:autoSpaceDN w:val="0"/>
              <w:spacing w:line="242" w:lineRule="auto"/>
              <w:ind w:left="114" w:right="81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фотоальбомы отражающие жизнь группы и дет-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ского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сада;</w:t>
            </w:r>
          </w:p>
          <w:p w:rsidR="005C50DC">
            <w:pPr>
              <w:widowControl w:val="0"/>
              <w:numPr>
                <w:ilvl w:val="0"/>
                <w:numId w:val="65"/>
              </w:numPr>
              <w:tabs>
                <w:tab w:val="left" w:pos="345"/>
              </w:tabs>
              <w:autoSpaceDE w:val="0"/>
              <w:autoSpaceDN w:val="0"/>
              <w:ind w:left="114" w:right="90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игровое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оборудование,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игрушки,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атрибуты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сюжетно-ролевых игр: «Семья»,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«Магазин»,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«Па-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рикмахерская»,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«Больница»,</w:t>
            </w:r>
            <w:r>
              <w:rPr>
                <w:spacing w:val="9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«Гараж»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т.д.;</w:t>
            </w:r>
          </w:p>
          <w:p w:rsidR="005C50DC">
            <w:pPr>
              <w:widowControl w:val="0"/>
              <w:numPr>
                <w:ilvl w:val="0"/>
                <w:numId w:val="65"/>
              </w:numPr>
              <w:tabs>
                <w:tab w:val="left" w:pos="297"/>
              </w:tabs>
              <w:autoSpaceDE w:val="0"/>
              <w:autoSpaceDN w:val="0"/>
              <w:spacing w:line="235" w:lineRule="auto"/>
              <w:ind w:left="114" w:right="91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неоформленный или полифункциональный мате-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риал, который может быть использован в качестве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предметов-заместителей, а также маркеров игрово-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пространства.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ind w:left="114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компоненты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отражающие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цен-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ность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семьи</w:t>
            </w:r>
            <w:r>
              <w:rPr>
                <w:szCs w:val="22"/>
                <w:lang w:val="ru-RU" w:eastAsia="en-US" w:bidi="ar-SA"/>
              </w:rPr>
              <w:t>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людей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поколений,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радость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общения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семьей</w:t>
            </w:r>
          </w:p>
        </w:tc>
        <w:tc>
          <w:tcPr>
            <w:tcW w:w="5563" w:type="dxa"/>
          </w:tcPr>
          <w:p w:rsidR="005C50DC">
            <w:pPr>
              <w:widowControl w:val="0"/>
              <w:numPr>
                <w:ilvl w:val="0"/>
                <w:numId w:val="66"/>
              </w:numPr>
              <w:tabs>
                <w:tab w:val="left" w:pos="302"/>
              </w:tabs>
              <w:autoSpaceDE w:val="0"/>
              <w:autoSpaceDN w:val="0"/>
              <w:ind w:left="114" w:right="86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картинки, изображающие членов семьи; отража-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ющие сюжеты общения, совместные дела детей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взрослых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др.;</w:t>
            </w:r>
          </w:p>
          <w:p w:rsidR="005C50DC">
            <w:pPr>
              <w:widowControl w:val="0"/>
              <w:numPr>
                <w:ilvl w:val="0"/>
                <w:numId w:val="66"/>
              </w:numPr>
              <w:tabs>
                <w:tab w:val="left" w:pos="254"/>
              </w:tabs>
              <w:autoSpaceDE w:val="0"/>
              <w:autoSpaceDN w:val="0"/>
              <w:spacing w:line="263" w:lineRule="exact"/>
              <w:ind w:left="253" w:hanging="14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набор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фигурок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«Семья»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62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ind w:left="114" w:right="7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компоненты среды, обеспечивающие ре-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бенку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возможность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познавательного</w:t>
            </w:r>
            <w:r>
              <w:rPr>
                <w:i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развития</w:t>
            </w:r>
            <w:r>
              <w:rPr>
                <w:szCs w:val="22"/>
                <w:lang w:val="ru-RU" w:eastAsia="en-US" w:bidi="ar-SA"/>
              </w:rPr>
              <w:t>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экспериментирования</w:t>
            </w:r>
            <w:r>
              <w:rPr>
                <w:szCs w:val="22"/>
                <w:lang w:val="ru-RU" w:eastAsia="en-US" w:bidi="ar-SA"/>
              </w:rPr>
              <w:t>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освое-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новых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технологий,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раскрывающие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красоту знаний, необходимость научного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познания,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формирующие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научную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кар-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w w:val="95"/>
                <w:szCs w:val="22"/>
                <w:lang w:val="ru-RU" w:eastAsia="en-US" w:bidi="ar-SA"/>
              </w:rPr>
              <w:t>тину</w:t>
            </w:r>
            <w:r>
              <w:rPr>
                <w:spacing w:val="-18"/>
                <w:w w:val="95"/>
                <w:szCs w:val="22"/>
                <w:lang w:val="ru-RU" w:eastAsia="en-US" w:bidi="ar-SA"/>
              </w:rPr>
              <w:t xml:space="preserve"> </w:t>
            </w:r>
            <w:r>
              <w:rPr>
                <w:w w:val="95"/>
                <w:szCs w:val="22"/>
                <w:lang w:val="ru-RU" w:eastAsia="en-US" w:bidi="ar-SA"/>
              </w:rPr>
              <w:t>мира</w:t>
            </w:r>
          </w:p>
        </w:tc>
        <w:tc>
          <w:tcPr>
            <w:tcW w:w="5563" w:type="dxa"/>
          </w:tcPr>
          <w:p w:rsidR="005C50DC">
            <w:pPr>
              <w:widowControl w:val="0"/>
              <w:numPr>
                <w:ilvl w:val="0"/>
                <w:numId w:val="67"/>
              </w:numPr>
              <w:tabs>
                <w:tab w:val="left" w:pos="283"/>
              </w:tabs>
              <w:autoSpaceDE w:val="0"/>
              <w:autoSpaceDN w:val="0"/>
              <w:ind w:left="114" w:right="85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библиотека для детей (книги различных жанров),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научно – популярные книги, книжки с картинками: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природа,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научные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явления,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энциклопедии;</w:t>
            </w:r>
          </w:p>
          <w:p w:rsidR="005C50DC">
            <w:pPr>
              <w:widowControl w:val="0"/>
              <w:autoSpaceDE w:val="0"/>
              <w:autoSpaceDN w:val="0"/>
              <w:spacing w:line="272" w:lineRule="exact"/>
              <w:ind w:left="114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-календарь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погоды,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дневники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наблюдений;</w:t>
            </w:r>
          </w:p>
          <w:p w:rsidR="005C50DC">
            <w:pPr>
              <w:widowControl w:val="0"/>
              <w:numPr>
                <w:ilvl w:val="0"/>
                <w:numId w:val="67"/>
              </w:numPr>
              <w:tabs>
                <w:tab w:val="left" w:pos="302"/>
              </w:tabs>
              <w:autoSpaceDE w:val="0"/>
              <w:autoSpaceDN w:val="0"/>
              <w:ind w:left="114" w:right="87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сезонные растительные объекты (посадки расса-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ды, различных цветочных культур и посевы для по-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лучения зелени и проведения опытов и наблюде-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ний);</w:t>
            </w:r>
          </w:p>
          <w:p w:rsidR="005C50DC">
            <w:pPr>
              <w:widowControl w:val="0"/>
              <w:numPr>
                <w:ilvl w:val="0"/>
                <w:numId w:val="67"/>
              </w:numPr>
              <w:tabs>
                <w:tab w:val="left" w:pos="326"/>
              </w:tabs>
              <w:autoSpaceDE w:val="0"/>
              <w:autoSpaceDN w:val="0"/>
              <w:spacing w:line="232" w:lineRule="auto"/>
              <w:ind w:left="114" w:right="101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объекты для исследования, приборы, вспомога-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тельные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материалы;</w:t>
            </w:r>
          </w:p>
          <w:p w:rsidR="005C50DC">
            <w:pPr>
              <w:widowControl w:val="0"/>
              <w:autoSpaceDE w:val="0"/>
              <w:autoSpaceDN w:val="0"/>
              <w:ind w:left="114" w:right="89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-образно-символический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знаковый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материалы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(карточки-схемы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проведению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опытов,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карты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наблюдений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др.);</w:t>
            </w:r>
          </w:p>
          <w:p w:rsidR="005C50DC">
            <w:pPr>
              <w:widowControl w:val="0"/>
              <w:numPr>
                <w:ilvl w:val="0"/>
                <w:numId w:val="67"/>
              </w:numPr>
              <w:tabs>
                <w:tab w:val="left" w:pos="254"/>
              </w:tabs>
              <w:autoSpaceDE w:val="0"/>
              <w:autoSpaceDN w:val="0"/>
              <w:spacing w:before="6" w:line="275" w:lineRule="exact"/>
              <w:ind w:left="253" w:hanging="140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szCs w:val="22"/>
                <w:lang w:val="ru-RU" w:eastAsia="en-US" w:bidi="ar-SA"/>
              </w:rPr>
              <w:t>природные</w:t>
            </w:r>
            <w:r>
              <w:rPr>
                <w:spacing w:val="-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объекты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коллекции;</w:t>
            </w:r>
          </w:p>
          <w:p w:rsidR="005C50DC">
            <w:pPr>
              <w:widowControl w:val="0"/>
              <w:numPr>
                <w:ilvl w:val="0"/>
                <w:numId w:val="67"/>
              </w:numPr>
              <w:tabs>
                <w:tab w:val="left" w:pos="278"/>
              </w:tabs>
              <w:autoSpaceDE w:val="0"/>
              <w:autoSpaceDN w:val="0"/>
              <w:spacing w:before="1" w:line="237" w:lineRule="auto"/>
              <w:ind w:left="114" w:right="87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тематические наборы картинок, знакомящие с ру-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котворным и природным миром; наукой; техниче-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скими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достижениями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человечества;</w:t>
            </w:r>
          </w:p>
          <w:p w:rsidR="005C50DC">
            <w:pPr>
              <w:widowControl w:val="0"/>
              <w:numPr>
                <w:ilvl w:val="0"/>
                <w:numId w:val="67"/>
              </w:numPr>
              <w:tabs>
                <w:tab w:val="left" w:pos="254"/>
              </w:tabs>
              <w:autoSpaceDE w:val="0"/>
              <w:autoSpaceDN w:val="0"/>
              <w:spacing w:line="269" w:lineRule="exact"/>
              <w:ind w:left="253" w:hanging="140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szCs w:val="22"/>
                <w:lang w:val="ru-RU" w:eastAsia="en-US" w:bidi="ar-SA"/>
              </w:rPr>
              <w:t>настольно-печатные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игры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10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компоненты</w:t>
            </w:r>
            <w:r>
              <w:rPr>
                <w:spacing w:val="2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среды,</w:t>
            </w:r>
            <w:r>
              <w:rPr>
                <w:spacing w:val="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обеспечивающие</w:t>
            </w:r>
            <w:r>
              <w:rPr>
                <w:spacing w:val="2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бенку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возможность</w:t>
            </w:r>
            <w:r>
              <w:rPr>
                <w:spacing w:val="2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посильного</w:t>
            </w:r>
            <w:r>
              <w:rPr>
                <w:spacing w:val="36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труда</w:t>
            </w:r>
            <w:r>
              <w:rPr>
                <w:szCs w:val="22"/>
                <w:lang w:val="ru-RU" w:eastAsia="en-US" w:bidi="ar-SA"/>
              </w:rPr>
              <w:t>,</w:t>
            </w:r>
            <w:r>
              <w:rPr>
                <w:spacing w:val="2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</w:t>
            </w:r>
          </w:p>
          <w:p w:rsidR="005C50DC">
            <w:pPr>
              <w:widowControl w:val="0"/>
              <w:autoSpaceDE w:val="0"/>
              <w:autoSpaceDN w:val="0"/>
              <w:spacing w:line="271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также</w:t>
            </w:r>
            <w:r>
              <w:rPr>
                <w:spacing w:val="10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отражающие</w:t>
            </w:r>
            <w:r>
              <w:rPr>
                <w:spacing w:val="1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ценности</w:t>
            </w:r>
            <w:r>
              <w:rPr>
                <w:spacing w:val="10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труда</w:t>
            </w:r>
            <w:r>
              <w:rPr>
                <w:spacing w:val="1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</w:p>
        </w:tc>
        <w:tc>
          <w:tcPr>
            <w:tcW w:w="5563" w:type="dxa"/>
          </w:tcPr>
          <w:p w:rsidR="005C50DC">
            <w:pPr>
              <w:widowControl w:val="0"/>
              <w:numPr>
                <w:ilvl w:val="0"/>
                <w:numId w:val="68"/>
              </w:numPr>
              <w:tabs>
                <w:tab w:val="left" w:pos="254"/>
              </w:tabs>
              <w:autoSpaceDE w:val="0"/>
              <w:autoSpaceDN w:val="0"/>
              <w:spacing w:line="263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приборы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домашнего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обихода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комплект;</w:t>
            </w:r>
          </w:p>
          <w:p w:rsidR="005C50DC">
            <w:pPr>
              <w:widowControl w:val="0"/>
              <w:numPr>
                <w:ilvl w:val="0"/>
                <w:numId w:val="68"/>
              </w:numPr>
              <w:tabs>
                <w:tab w:val="left" w:pos="273"/>
              </w:tabs>
              <w:autoSpaceDE w:val="0"/>
              <w:autoSpaceDN w:val="0"/>
              <w:spacing w:before="9" w:line="232" w:lineRule="auto"/>
              <w:ind w:left="114" w:right="120" w:firstLine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игрушки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сюжетно-ролевых игр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труде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взрос-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лых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комплект;</w:t>
            </w:r>
          </w:p>
        </w:tc>
      </w:tr>
    </w:tbl>
    <w:p w:rsidR="005C50DC">
      <w:pPr>
        <w:widowControl w:val="0"/>
        <w:autoSpaceDE w:val="0"/>
        <w:autoSpaceDN w:val="0"/>
        <w:spacing w:line="232" w:lineRule="auto"/>
        <w:rPr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6"/>
        <w:ind w:left="0"/>
        <w:jc w:val="left"/>
        <w:rPr>
          <w:rFonts w:eastAsia="Calibri"/>
          <w:sz w:val="3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98"/>
        <w:gridCol w:w="556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8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spacing w:line="270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жизни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человека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государства</w:t>
            </w:r>
          </w:p>
        </w:tc>
        <w:tc>
          <w:tcPr>
            <w:tcW w:w="5563" w:type="dxa"/>
          </w:tcPr>
          <w:p w:rsidR="005C50DC">
            <w:pPr>
              <w:widowControl w:val="0"/>
              <w:numPr>
                <w:ilvl w:val="0"/>
                <w:numId w:val="69"/>
              </w:numPr>
              <w:tabs>
                <w:tab w:val="left" w:pos="254"/>
              </w:tabs>
              <w:autoSpaceDE w:val="0"/>
              <w:autoSpaceDN w:val="0"/>
              <w:spacing w:line="262" w:lineRule="exact"/>
              <w:ind w:left="253" w:hanging="14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дидактические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игры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профессиях,</w:t>
            </w:r>
            <w:r>
              <w:rPr>
                <w:szCs w:val="22"/>
                <w:lang w:val="ru-RU" w:eastAsia="en-US" w:bidi="ar-SA"/>
              </w:rPr>
              <w:t xml:space="preserve"> орудиях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труда;</w:t>
            </w:r>
          </w:p>
          <w:p w:rsidR="005C50DC">
            <w:pPr>
              <w:widowControl w:val="0"/>
              <w:numPr>
                <w:ilvl w:val="0"/>
                <w:numId w:val="69"/>
              </w:numPr>
              <w:tabs>
                <w:tab w:val="left" w:pos="297"/>
              </w:tabs>
              <w:autoSpaceDE w:val="0"/>
              <w:autoSpaceDN w:val="0"/>
              <w:spacing w:line="237" w:lineRule="auto"/>
              <w:ind w:left="114" w:right="235" w:firstLine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набор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фотографий,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репродукции,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сюжетных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кар-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тин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профессиях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взрослых;</w:t>
            </w:r>
          </w:p>
          <w:p w:rsidR="005C50DC">
            <w:pPr>
              <w:widowControl w:val="0"/>
              <w:numPr>
                <w:ilvl w:val="0"/>
                <w:numId w:val="69"/>
              </w:numPr>
              <w:tabs>
                <w:tab w:val="left" w:pos="278"/>
              </w:tabs>
              <w:autoSpaceDE w:val="0"/>
              <w:autoSpaceDN w:val="0"/>
              <w:spacing w:line="242" w:lineRule="auto"/>
              <w:ind w:left="114" w:right="139" w:firstLine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тематические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наборы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картинок, знакомящие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ру-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котворным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миром;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трудом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др.;</w:t>
            </w:r>
          </w:p>
          <w:p w:rsidR="005C50DC">
            <w:pPr>
              <w:widowControl w:val="0"/>
              <w:numPr>
                <w:ilvl w:val="0"/>
                <w:numId w:val="69"/>
              </w:numPr>
              <w:tabs>
                <w:tab w:val="left" w:pos="278"/>
              </w:tabs>
              <w:autoSpaceDE w:val="0"/>
              <w:autoSpaceDN w:val="0"/>
              <w:spacing w:before="2" w:line="232" w:lineRule="auto"/>
              <w:ind w:left="114" w:right="129" w:firstLine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детская художественная литература о профессиях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видах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труда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взрослых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комплект;</w:t>
            </w:r>
          </w:p>
          <w:p w:rsidR="005C50DC">
            <w:pPr>
              <w:widowControl w:val="0"/>
              <w:numPr>
                <w:ilvl w:val="0"/>
                <w:numId w:val="69"/>
              </w:numPr>
              <w:tabs>
                <w:tab w:val="left" w:pos="283"/>
              </w:tabs>
              <w:autoSpaceDE w:val="0"/>
              <w:autoSpaceDN w:val="0"/>
              <w:spacing w:before="7" w:line="274" w:lineRule="exact"/>
              <w:ind w:left="114" w:right="120" w:firstLine="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предметы,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необходимые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обеспечения</w:t>
            </w:r>
            <w:r>
              <w:rPr>
                <w:spacing w:val="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посиль-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ного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труда: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фартуки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т.д.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5"/>
        </w:trPr>
        <w:tc>
          <w:tcPr>
            <w:tcW w:w="4498" w:type="dxa"/>
          </w:tcPr>
          <w:p w:rsidR="005C50DC">
            <w:pPr>
              <w:widowControl w:val="0"/>
              <w:autoSpaceDE w:val="0"/>
              <w:autoSpaceDN w:val="0"/>
              <w:ind w:left="114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компоненты среды, обеспечивающие ре-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 xml:space="preserve">бенку возможности для укрепления </w:t>
            </w:r>
            <w:r>
              <w:rPr>
                <w:i/>
                <w:szCs w:val="22"/>
                <w:lang w:val="ru-RU" w:eastAsia="en-US" w:bidi="ar-SA"/>
              </w:rPr>
              <w:t>здо-</w:t>
            </w:r>
            <w:r>
              <w:rPr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i/>
                <w:szCs w:val="22"/>
                <w:lang w:val="ru-RU" w:eastAsia="en-US" w:bidi="ar-SA"/>
              </w:rPr>
              <w:t>ровья</w:t>
            </w:r>
            <w:r>
              <w:rPr>
                <w:szCs w:val="22"/>
                <w:lang w:val="ru-RU" w:eastAsia="en-US" w:bidi="ar-SA"/>
              </w:rPr>
              <w:t>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раскрывающие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смысл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здорового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жизни,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физической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спорта</w:t>
            </w:r>
          </w:p>
        </w:tc>
        <w:tc>
          <w:tcPr>
            <w:tcW w:w="5563" w:type="dxa"/>
          </w:tcPr>
          <w:p w:rsidR="005C50DC">
            <w:pPr>
              <w:widowControl w:val="0"/>
              <w:autoSpaceDE w:val="0"/>
              <w:autoSpaceDN w:val="0"/>
              <w:ind w:left="114" w:right="8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стандартное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нетрадиционное оборудование,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обходимое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организации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физкультурно-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оздоровительной работы;</w:t>
            </w:r>
          </w:p>
          <w:p w:rsidR="005C50DC">
            <w:pPr>
              <w:widowControl w:val="0"/>
              <w:numPr>
                <w:ilvl w:val="0"/>
                <w:numId w:val="70"/>
              </w:numPr>
              <w:tabs>
                <w:tab w:val="left" w:pos="288"/>
              </w:tabs>
              <w:autoSpaceDE w:val="0"/>
              <w:autoSpaceDN w:val="0"/>
              <w:ind w:left="114" w:right="87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спортивное оборудование и инвентарь для физи-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ческой активности детей в группе и на участке, ат-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рибуты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подвижным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играм;</w:t>
            </w:r>
          </w:p>
          <w:p w:rsidR="005C50DC">
            <w:pPr>
              <w:widowControl w:val="0"/>
              <w:numPr>
                <w:ilvl w:val="0"/>
                <w:numId w:val="70"/>
              </w:numPr>
              <w:tabs>
                <w:tab w:val="left" w:pos="259"/>
              </w:tabs>
              <w:autoSpaceDE w:val="0"/>
              <w:autoSpaceDN w:val="0"/>
              <w:spacing w:before="1" w:line="264" w:lineRule="exact"/>
              <w:ind w:left="114" w:right="994" w:firstLine="0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 xml:space="preserve">спортивная </w:t>
            </w:r>
            <w:r>
              <w:rPr>
                <w:szCs w:val="22"/>
                <w:lang w:val="ru-RU" w:eastAsia="en-US" w:bidi="ar-SA"/>
              </w:rPr>
              <w:t>площадка, спортивно-игровое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оборудование.</w:t>
            </w:r>
          </w:p>
        </w:tc>
      </w:tr>
    </w:tbl>
    <w:p w:rsidR="005C50DC">
      <w:pPr>
        <w:widowControl w:val="0"/>
        <w:autoSpaceDE w:val="0"/>
        <w:autoSpaceDN w:val="0"/>
        <w:spacing w:line="265" w:lineRule="exact"/>
        <w:ind w:left="14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Вся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должна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гармоничной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эстетически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привлекательной.</w:t>
      </w:r>
    </w:p>
    <w:p w:rsidR="005C50DC" w:rsidP="000517FE">
      <w:pPr>
        <w:widowControl w:val="0"/>
        <w:autoSpaceDE w:val="0"/>
        <w:autoSpaceDN w:val="0"/>
        <w:ind w:left="905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 выборе материалов и игрушек для ППС необходимо ориентироваться на продукцию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территориальных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производителей.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оборудование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должны соответствовать возрастным задачам воспитания детей дошкольного возраста и иметь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документы,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подтверждающие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требованиям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безопасности.</w:t>
      </w:r>
    </w:p>
    <w:p w:rsidR="005C50DC">
      <w:pPr>
        <w:widowControl w:val="0"/>
        <w:autoSpaceDE w:val="0"/>
        <w:autoSpaceDN w:val="0"/>
        <w:spacing w:line="480" w:lineRule="auto"/>
        <w:ind w:left="1418" w:right="437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480" w:lineRule="auto"/>
        <w:ind w:left="1418" w:right="437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504.95pt;height:42.7pt;margin-top:41.9pt;margin-left:70.55pt;mso-position-horizontal-relative:page;position:absolute;z-index:251667456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73"/>
                    <w:gridCol w:w="7111"/>
                  </w:tblGrid>
                  <w:tr>
                    <w:tblPrEx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551"/>
                    </w:trPr>
                    <w:tc>
                      <w:tcPr>
                        <w:tcW w:w="2973" w:type="dxa"/>
                      </w:tcPr>
                      <w:p w:rsidR="00122AC2">
                        <w:pPr>
                          <w:widowControl w:val="0"/>
                          <w:autoSpaceDE w:val="0"/>
                          <w:autoSpaceDN w:val="0"/>
                          <w:spacing w:line="230" w:lineRule="auto"/>
                          <w:ind w:left="944" w:right="697" w:hanging="197"/>
                          <w:rPr>
                            <w:szCs w:val="22"/>
                            <w:lang w:val="ru-RU" w:eastAsia="en-US" w:bidi="ar-SA"/>
                          </w:rPr>
                        </w:pPr>
                        <w:r>
                          <w:rPr>
                            <w:szCs w:val="22"/>
                            <w:lang w:val="ru-RU" w:eastAsia="en-US" w:bidi="ar-SA"/>
                          </w:rPr>
                          <w:t>Наименование</w:t>
                        </w:r>
                        <w:r>
                          <w:rPr>
                            <w:spacing w:val="-57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zCs w:val="22"/>
                            <w:lang w:val="ru-RU" w:eastAsia="en-US" w:bidi="ar-SA"/>
                          </w:rPr>
                          <w:t>должности</w:t>
                        </w:r>
                      </w:p>
                    </w:tc>
                    <w:tc>
                      <w:tcPr>
                        <w:tcW w:w="7111" w:type="dxa"/>
                      </w:tcPr>
                      <w:p w:rsidR="00122AC2">
                        <w:pPr>
                          <w:widowControl w:val="0"/>
                          <w:autoSpaceDE w:val="0"/>
                          <w:autoSpaceDN w:val="0"/>
                          <w:spacing w:line="230" w:lineRule="auto"/>
                          <w:ind w:left="1548" w:right="377" w:hanging="657"/>
                          <w:rPr>
                            <w:szCs w:val="22"/>
                            <w:lang w:val="ru-RU" w:eastAsia="en-US" w:bidi="ar-SA"/>
                          </w:rPr>
                        </w:pPr>
                        <w:r>
                          <w:rPr>
                            <w:spacing w:val="-1"/>
                            <w:szCs w:val="22"/>
                            <w:lang w:val="ru-RU" w:eastAsia="en-US" w:bidi="ar-SA"/>
                          </w:rPr>
                          <w:t>Функционал,</w:t>
                        </w:r>
                        <w:r>
                          <w:rPr>
                            <w:spacing w:val="2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pacing w:val="-1"/>
                            <w:szCs w:val="22"/>
                            <w:lang w:val="ru-RU" w:eastAsia="en-US" w:bidi="ar-SA"/>
                          </w:rPr>
                          <w:t>связанный</w:t>
                        </w:r>
                        <w:r>
                          <w:rPr>
                            <w:spacing w:val="-4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pacing w:val="-1"/>
                            <w:szCs w:val="22"/>
                            <w:lang w:val="ru-RU" w:eastAsia="en-US" w:bidi="ar-SA"/>
                          </w:rPr>
                          <w:t>с</w:t>
                        </w:r>
                        <w:r>
                          <w:rPr>
                            <w:spacing w:val="-10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pacing w:val="-1"/>
                            <w:szCs w:val="22"/>
                            <w:lang w:val="ru-RU" w:eastAsia="en-US" w:bidi="ar-SA"/>
                          </w:rPr>
                          <w:t>планированием,</w:t>
                        </w:r>
                        <w:r>
                          <w:rPr>
                            <w:spacing w:val="-13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zCs w:val="22"/>
                            <w:lang w:val="ru-RU" w:eastAsia="en-US" w:bidi="ar-SA"/>
                          </w:rPr>
                          <w:t>организацией,</w:t>
                        </w:r>
                        <w:r>
                          <w:rPr>
                            <w:spacing w:val="-57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zCs w:val="22"/>
                            <w:lang w:val="ru-RU" w:eastAsia="en-US" w:bidi="ar-SA"/>
                          </w:rPr>
                          <w:t>обеспечением</w:t>
                        </w:r>
                        <w:r>
                          <w:rPr>
                            <w:spacing w:val="-7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zCs w:val="22"/>
                            <w:lang w:val="ru-RU" w:eastAsia="en-US" w:bidi="ar-SA"/>
                          </w:rPr>
                          <w:t>воспитательной</w:t>
                        </w:r>
                        <w:r>
                          <w:rPr>
                            <w:spacing w:val="2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zCs w:val="22"/>
                            <w:lang w:val="ru-RU" w:eastAsia="en-US" w:bidi="ar-SA"/>
                          </w:rPr>
                          <w:t>деятельности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77"/>
                    </w:trPr>
                    <w:tc>
                      <w:tcPr>
                        <w:tcW w:w="2973" w:type="dxa"/>
                        <w:tcBorders>
                          <w:bottom w:val="single" w:sz="2" w:space="0" w:color="000000"/>
                        </w:tcBorders>
                      </w:tcPr>
                      <w:p w:rsidR="00122AC2">
                        <w:pPr>
                          <w:widowControl w:val="0"/>
                          <w:autoSpaceDE w:val="0"/>
                          <w:autoSpaceDN w:val="0"/>
                          <w:spacing w:line="258" w:lineRule="exact"/>
                          <w:ind w:left="843"/>
                          <w:rPr>
                            <w:szCs w:val="22"/>
                            <w:lang w:val="ru-RU" w:eastAsia="en-US" w:bidi="ar-SA"/>
                          </w:rPr>
                        </w:pPr>
                        <w:r>
                          <w:rPr>
                            <w:szCs w:val="22"/>
                            <w:lang w:val="ru-RU" w:eastAsia="en-US" w:bidi="ar-SA"/>
                          </w:rPr>
                          <w:t>Заведующий</w:t>
                        </w:r>
                      </w:p>
                    </w:tc>
                    <w:tc>
                      <w:tcPr>
                        <w:tcW w:w="7111" w:type="dxa"/>
                        <w:tcBorders>
                          <w:bottom w:val="single" w:sz="2" w:space="0" w:color="000000"/>
                        </w:tcBorders>
                      </w:tcPr>
                      <w:p w:rsidR="00122AC2">
                        <w:pPr>
                          <w:widowControl w:val="0"/>
                          <w:autoSpaceDE w:val="0"/>
                          <w:autoSpaceDN w:val="0"/>
                          <w:spacing w:line="258" w:lineRule="exact"/>
                          <w:ind w:left="18"/>
                          <w:rPr>
                            <w:szCs w:val="22"/>
                            <w:lang w:val="ru-RU" w:eastAsia="en-US" w:bidi="ar-SA"/>
                          </w:rPr>
                        </w:pPr>
                        <w:r>
                          <w:rPr>
                            <w:szCs w:val="22"/>
                            <w:lang w:val="ru-RU" w:eastAsia="en-US" w:bidi="ar-SA"/>
                          </w:rPr>
                          <w:t>Разрабатывает</w:t>
                        </w:r>
                        <w:r>
                          <w:rPr>
                            <w:spacing w:val="-8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zCs w:val="22"/>
                            <w:lang w:val="ru-RU" w:eastAsia="en-US" w:bidi="ar-SA"/>
                          </w:rPr>
                          <w:t>нормативные</w:t>
                        </w:r>
                        <w:r>
                          <w:rPr>
                            <w:spacing w:val="-13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zCs w:val="22"/>
                            <w:lang w:val="ru-RU" w:eastAsia="en-US" w:bidi="ar-SA"/>
                          </w:rPr>
                          <w:t>документы,</w:t>
                        </w:r>
                        <w:r>
                          <w:rPr>
                            <w:spacing w:val="-6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zCs w:val="22"/>
                            <w:lang w:val="ru-RU" w:eastAsia="en-US" w:bidi="ar-SA"/>
                          </w:rPr>
                          <w:t>необходимые</w:t>
                        </w:r>
                        <w:r>
                          <w:rPr>
                            <w:spacing w:val="-13"/>
                            <w:szCs w:val="22"/>
                            <w:lang w:val="ru-RU" w:eastAsia="en-US" w:bidi="ar-SA"/>
                          </w:rPr>
                          <w:t xml:space="preserve"> </w:t>
                        </w:r>
                        <w:r>
                          <w:rPr>
                            <w:szCs w:val="22"/>
                            <w:lang w:val="ru-RU" w:eastAsia="en-US" w:bidi="ar-SA"/>
                          </w:rPr>
                          <w:t>для</w:t>
                        </w:r>
                      </w:p>
                    </w:tc>
                  </w:tr>
                </w:tbl>
                <w:p w:rsidR="00122AC2">
                  <w:pPr>
                    <w:pStyle w:val="BodyText"/>
                    <w:ind w:left="0"/>
                    <w:jc w:val="left"/>
                  </w:pPr>
                </w:p>
              </w:txbxContent>
            </v:textbox>
          </v:shape>
        </w:pict>
      </w:r>
      <w:r w:rsidR="005C50DC"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Организационный раздел Программы воспитания.</w:t>
      </w:r>
      <w:r w:rsidR="005C50DC"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 w:rsidR="005C50DC"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Кадровое</w:t>
      </w:r>
      <w:r w:rsidR="005C50DC"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 w:rsidR="005C50DC"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обеспечение.</w:t>
      </w:r>
    </w:p>
    <w:p w:rsidR="005C50DC">
      <w:pPr>
        <w:widowControl w:val="0"/>
        <w:autoSpaceDE w:val="0"/>
        <w:autoSpaceDN w:val="0"/>
        <w:spacing w:line="480" w:lineRule="auto"/>
        <w:rPr>
          <w:sz w:val="22"/>
          <w:szCs w:val="22"/>
          <w:lang w:val="ru-RU" w:eastAsia="en-US" w:bidi="ar-SA"/>
        </w:rPr>
        <w:sectPr>
          <w:pgSz w:w="11920" w:h="16840"/>
          <w:pgMar w:top="1000" w:right="0" w:bottom="760" w:left="520" w:header="737" w:footer="498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8"/>
        <w:gridCol w:w="7102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59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102" w:type="dxa"/>
          </w:tcPr>
          <w:p w:rsidR="005C50DC">
            <w:pPr>
              <w:widowControl w:val="0"/>
              <w:autoSpaceDE w:val="0"/>
              <w:autoSpaceDN w:val="0"/>
              <w:ind w:left="9" w:right="14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организации и реализации задач Программы воспитания.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Принимает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меры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укомплектованию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детского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сада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квалифициро-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ванными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работниками.</w:t>
            </w:r>
          </w:p>
          <w:p w:rsidR="005C50DC">
            <w:pPr>
              <w:widowControl w:val="0"/>
              <w:autoSpaceDE w:val="0"/>
              <w:autoSpaceDN w:val="0"/>
              <w:ind w:left="9" w:right="14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Обеспечивает развитие и укрепление материально-технической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базы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детского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сада,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создание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необходимой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осуществления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питательной деятельности инфраструктуры; условий,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позволяющихпедагогическому коллективу реализовать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воспитательную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работу.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Осуществляет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управление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работой на уровне ДОО,контроль за выполнением Программы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воспитания.</w:t>
            </w:r>
          </w:p>
          <w:p w:rsidR="005C50DC">
            <w:pPr>
              <w:widowControl w:val="0"/>
              <w:autoSpaceDE w:val="0"/>
              <w:autoSpaceDN w:val="0"/>
              <w:ind w:left="9" w:right="12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Организует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работу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коллектива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педагогических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работников,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направ-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ленную на достижение высокой эффективности воспитательной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36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Организует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работу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родителями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вопросам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семье.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164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Анализирует воспитательную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работу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 с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целью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принятия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управленческих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решений.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140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Контролирует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исполнение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управленческих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решений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воспитатель-ной работе.</w:t>
            </w:r>
          </w:p>
          <w:p w:rsidR="005C50DC">
            <w:pPr>
              <w:widowControl w:val="0"/>
              <w:autoSpaceDE w:val="0"/>
              <w:autoSpaceDN w:val="0"/>
              <w:ind w:left="9" w:right="80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Содействует непрерывному профессиональному развитию 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росту педагогов, организует повышение квалификации педа-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гогов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сфере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9" w:right="848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Организует наставничество с целью оказания помощи моло-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дым воспитателям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профессиональном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становлении.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9" w:right="1142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Координирует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педагогических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работников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проектировании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образовательной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среды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9" w:right="711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Обеспечивает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оснащение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методическими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материалами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средствами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направлениям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воспитания.</w:t>
            </w:r>
          </w:p>
          <w:p w:rsidR="005C50DC">
            <w:pPr>
              <w:widowControl w:val="0"/>
              <w:autoSpaceDE w:val="0"/>
              <w:autoSpaceDN w:val="0"/>
              <w:ind w:left="9" w:right="36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Планирует воспитательную работу в ДОО на учебный год.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Осуществляет методическое руководство деятельностью пе-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дагогических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работников,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обеспечивает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выполнение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ООП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ДОО,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соответствии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ФГОС ДО.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9" w:right="733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Обеспечивает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взаимодействие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воспитателей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других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специа-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листов ДОО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решения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задач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9" w:right="772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Осуществляет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организационно-координационную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работу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проведении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общесадовых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воспитательных мероприятий.</w:t>
            </w:r>
          </w:p>
          <w:p w:rsidR="005C50DC">
            <w:pPr>
              <w:widowControl w:val="0"/>
              <w:autoSpaceDE w:val="0"/>
              <w:autoSpaceDN w:val="0"/>
              <w:ind w:left="9" w:right="79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Содействует созданию благоприятных условий для индиви-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дуального развития и формирования личности воспитанни-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ков, вносит необходимые коррективы в систему воспитания.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Контролирует работу педагогов в части планирования и осу-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ществления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воспитательного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процесса.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724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Организовывает проведение мониторинга состояния воспита-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тельной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158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Участвует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инновационной,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проектной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проблемам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140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Руководит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творческими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группами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педагогов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тательной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работе.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844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Оказывает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учебно-методическую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 научную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поддержку</w:t>
            </w:r>
            <w:r>
              <w:rPr>
                <w:spacing w:val="-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всем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участникам образовательного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процесса.</w:t>
            </w:r>
          </w:p>
          <w:p w:rsidR="005C50DC">
            <w:pPr>
              <w:widowControl w:val="0"/>
              <w:autoSpaceDE w:val="0"/>
              <w:autoSpaceDN w:val="0"/>
              <w:ind w:left="9" w:right="1572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Обеспечивает методическое сопровождение материа-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лов деятельности педагогов на семинарах, конферен-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циях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проблемам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детей.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9" w:right="940" w:hanging="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Организует участие детей и педагогического коллектива 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конкурсах,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соревнованиях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рамках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работы.</w:t>
            </w:r>
          </w:p>
        </w:tc>
      </w:tr>
    </w:tbl>
    <w:p w:rsidR="005C50DC">
      <w:pPr>
        <w:widowControl w:val="0"/>
        <w:autoSpaceDE w:val="0"/>
        <w:autoSpaceDN w:val="0"/>
        <w:spacing w:line="274" w:lineRule="exact"/>
        <w:jc w:val="both"/>
        <w:rPr>
          <w:szCs w:val="22"/>
          <w:lang w:val="ru-RU" w:eastAsia="en-US" w:bidi="ar-SA"/>
        </w:rPr>
        <w:sectPr>
          <w:headerReference w:type="default" r:id="rId23"/>
          <w:footerReference w:type="default" r:id="rId24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8"/>
        <w:gridCol w:w="7102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5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102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" w:right="709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Осуществляет взаимосвязь и сотрудничество в работе детско-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сада,</w:t>
            </w:r>
            <w:r>
              <w:rPr>
                <w:spacing w:val="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семьи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социума.</w:t>
            </w:r>
          </w:p>
          <w:p w:rsidR="005C50DC">
            <w:pPr>
              <w:widowControl w:val="0"/>
              <w:autoSpaceDE w:val="0"/>
              <w:autoSpaceDN w:val="0"/>
              <w:ind w:left="9" w:right="74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Обеспечивает проведение совместных мероприятий в ДОО, а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также с другими общеобразовательными учреждениями и со-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циальными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партнерами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рамках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воспитательной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работы.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9" w:right="1524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Осуществляет работу по обеспечению информацион-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ной открытости воспитательной работы осуществляе-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(сайт).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63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before="8"/>
              <w:ind w:left="0"/>
              <w:rPr>
                <w:b/>
                <w:sz w:val="21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before="1"/>
              <w:ind w:left="85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Воспитатель</w:t>
            </w:r>
          </w:p>
        </w:tc>
        <w:tc>
          <w:tcPr>
            <w:tcW w:w="7102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1142" w:hanging="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Осуществляет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профессиональную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соот-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ветствии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ФГОС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1105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Планирует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осуществляет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воспитательную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воспитанниками.</w:t>
            </w:r>
          </w:p>
          <w:p w:rsidR="005C50DC">
            <w:pPr>
              <w:widowControl w:val="0"/>
              <w:autoSpaceDE w:val="0"/>
              <w:autoSpaceDN w:val="0"/>
              <w:ind w:left="114" w:right="119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Проводит мониторинг уровня развития воспитанников.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Внедряет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реализует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современные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инновационные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тех-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нологии,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формы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методы воспитательной работы.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13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Взаимодействует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семьями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воспитанников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решении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вопросов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ребенка.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132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Постоянно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взаимодействует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специалистами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вопросам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воспитания.</w:t>
            </w:r>
          </w:p>
          <w:p w:rsidR="005C50DC">
            <w:pPr>
              <w:widowControl w:val="0"/>
              <w:autoSpaceDE w:val="0"/>
              <w:autoSpaceDN w:val="0"/>
              <w:ind w:left="114" w:right="102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Планирует и организует оснащение развивающей пред-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метно-пространственной среды группы, выставки работ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воспитанников,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участие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конкурсах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разного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уровня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другие мероприятия.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10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Создает условия для доброжелательных отношений меж-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ду детьми, в том числе принадлежащих к разным нацио-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нально-культурным, религиозным общностям и социаль-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ным слоям, а также с различными (в том числе ограни-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ченными)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возможностями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здоровья.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17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Обеспечивает безопасность воспитанников при проведении физи-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ческих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спортивных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мероприятий.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6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Развивает у детей интерес и ценностное отношение к занятиям фи-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зическойкультурой.</w:t>
            </w:r>
          </w:p>
          <w:p w:rsidR="005C50DC">
            <w:pPr>
              <w:widowControl w:val="0"/>
              <w:autoSpaceDE w:val="0"/>
              <w:autoSpaceDN w:val="0"/>
              <w:ind w:left="114" w:right="172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Способствует формированию двигательного опыта детей (овладе-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ния основными движениями), потребности в двигательной актив-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ности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физическом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развитии.</w:t>
            </w:r>
          </w:p>
          <w:p w:rsidR="005C50DC">
            <w:pPr>
              <w:widowControl w:val="0"/>
              <w:autoSpaceDE w:val="0"/>
              <w:autoSpaceDN w:val="0"/>
              <w:ind w:left="114" w:right="12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Планирует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реализует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содержание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ной области «Физическое развитие» с учетом возраста, индивиду-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альных и психофизических особенностей воспитанников, исполь-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зуя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современные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формы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методы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воспитания.</w:t>
            </w:r>
          </w:p>
          <w:p w:rsidR="005C50DC">
            <w:pPr>
              <w:widowControl w:val="0"/>
              <w:autoSpaceDE w:val="0"/>
              <w:autoSpaceDN w:val="0"/>
              <w:ind w:left="114" w:right="16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Внедряет и реализует современные технологии по физическому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воспитанию,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знакомит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дошкольников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достижениями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российских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спортсменов.</w:t>
            </w:r>
          </w:p>
          <w:p w:rsidR="005C50DC">
            <w:pPr>
              <w:widowControl w:val="0"/>
              <w:tabs>
                <w:tab w:val="left" w:pos="2352"/>
                <w:tab w:val="left" w:pos="3843"/>
              </w:tabs>
              <w:autoSpaceDE w:val="0"/>
              <w:autoSpaceDN w:val="0"/>
              <w:spacing w:line="237" w:lineRule="auto"/>
              <w:ind w:left="114" w:right="7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Организует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проводит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массовые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мероприятия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воспитанниками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рамках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  <w:r>
              <w:rPr>
                <w:szCs w:val="22"/>
                <w:lang w:val="ru-RU" w:eastAsia="en-US" w:bidi="ar-SA"/>
              </w:rPr>
              <w:tab/>
              <w:t>воспитания</w:t>
            </w:r>
            <w:r>
              <w:rPr>
                <w:szCs w:val="22"/>
                <w:lang w:val="ru-RU" w:eastAsia="en-US" w:bidi="ar-SA"/>
              </w:rPr>
              <w:tab/>
              <w:t>совместно</w:t>
            </w:r>
            <w:r>
              <w:rPr>
                <w:spacing w:val="1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воспитателями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45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другими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специалистами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(спортивные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состязания,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квест-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игры,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олимпиады,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эстафеты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т.д.).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13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Планирует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организует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оснащение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развивающей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предметно-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странственной</w:t>
            </w:r>
            <w:r>
              <w:rPr>
                <w:spacing w:val="3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среды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реализации</w:t>
            </w:r>
            <w:r>
              <w:rPr>
                <w:spacing w:val="2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образовательной</w:t>
            </w:r>
            <w:r>
              <w:rPr>
                <w:spacing w:val="3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области</w:t>
            </w:r>
          </w:p>
          <w:p w:rsidR="005C50DC">
            <w:pPr>
              <w:widowControl w:val="0"/>
              <w:autoSpaceDE w:val="0"/>
              <w:autoSpaceDN w:val="0"/>
              <w:spacing w:line="271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«Физическое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развитие».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6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Обеспечивает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выполнение программы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физического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тей с учетом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индивидуальных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особенностей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воспитанников.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25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Проводит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мониторинг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уровня физического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ков.</w:t>
            </w:r>
          </w:p>
          <w:p w:rsidR="005C50DC">
            <w:pPr>
              <w:widowControl w:val="0"/>
              <w:autoSpaceDE w:val="0"/>
              <w:autoSpaceDN w:val="0"/>
              <w:spacing w:line="262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Организует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ознакомление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родителей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(законных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представителей)</w:t>
            </w:r>
          </w:p>
        </w:tc>
      </w:tr>
    </w:tbl>
    <w:p w:rsidR="005C50DC">
      <w:pPr>
        <w:widowControl w:val="0"/>
        <w:autoSpaceDE w:val="0"/>
        <w:autoSpaceDN w:val="0"/>
        <w:spacing w:line="262" w:lineRule="exact"/>
        <w:rPr>
          <w:szCs w:val="22"/>
          <w:lang w:val="ru-RU" w:eastAsia="en-US" w:bidi="ar-SA"/>
        </w:rPr>
        <w:sectPr>
          <w:headerReference w:type="default" r:id="rId25"/>
          <w:footerReference w:type="default" r:id="rId26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8"/>
        <w:gridCol w:w="7102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82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102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182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воспитанников,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педагогов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передовым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опытом 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области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физиче-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ской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культуры.</w:t>
            </w:r>
          </w:p>
          <w:p w:rsidR="005C50DC">
            <w:pPr>
              <w:widowControl w:val="0"/>
              <w:autoSpaceDE w:val="0"/>
              <w:autoSpaceDN w:val="0"/>
              <w:spacing w:before="12" w:line="228" w:lineRule="auto"/>
              <w:ind w:left="114" w:right="71" w:hanging="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Организует совместную деятельность родителей и детей, проводит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физкультурные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досуги, спортивные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праздники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активным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привле-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чением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родителей.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36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150" w:right="299" w:hanging="81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Музыкальный руково-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дитель</w:t>
            </w:r>
          </w:p>
        </w:tc>
        <w:tc>
          <w:tcPr>
            <w:tcW w:w="7102" w:type="dxa"/>
          </w:tcPr>
          <w:p w:rsidR="005C50DC">
            <w:pPr>
              <w:widowControl w:val="0"/>
              <w:autoSpaceDE w:val="0"/>
              <w:autoSpaceDN w:val="0"/>
              <w:ind w:left="114" w:right="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Координирует работу педагогического персонала и родителей (за-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конных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представителей)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вопросам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музыкального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тей.</w:t>
            </w:r>
          </w:p>
          <w:p w:rsidR="005C50DC">
            <w:pPr>
              <w:widowControl w:val="0"/>
              <w:autoSpaceDE w:val="0"/>
              <w:autoSpaceDN w:val="0"/>
              <w:ind w:left="114" w:right="14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Определяет содержание музыкальной деятельности с учетом воз-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раста, индивидуальных и психофизических особенностей воспи-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танников, используя современные формы и методы воспитания.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Внедряет и реализует современные технологии, знакомит до-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школьников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достижениями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мировой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отечественной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музыкаль-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культуры.</w:t>
            </w:r>
          </w:p>
          <w:p w:rsidR="005C50DC">
            <w:pPr>
              <w:widowControl w:val="0"/>
              <w:autoSpaceDE w:val="0"/>
              <w:autoSpaceDN w:val="0"/>
              <w:ind w:left="114" w:right="69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Организует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проводит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массовые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мероприятия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воспитанниками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рамках Программы воспитания совместно с воспитателями и дру-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гими специалистами ДОО (музыкальные вечера, развлечения, фе-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стивали,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фольклорные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праздники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т.д.).</w:t>
            </w:r>
          </w:p>
          <w:p w:rsidR="005C50DC">
            <w:pPr>
              <w:widowControl w:val="0"/>
              <w:autoSpaceDE w:val="0"/>
              <w:autoSpaceDN w:val="0"/>
              <w:spacing w:line="232" w:lineRule="auto"/>
              <w:ind w:left="114" w:right="17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Планирует и организует оснащение развивающей предметно-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пространственной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среды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реализации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образовательной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области</w:t>
            </w:r>
          </w:p>
          <w:p w:rsidR="005C50DC">
            <w:pPr>
              <w:widowControl w:val="0"/>
              <w:autoSpaceDE w:val="0"/>
              <w:autoSpaceDN w:val="0"/>
              <w:spacing w:before="1" w:line="27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«Художественно-эстетическое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развитие».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328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Обеспечивает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выполнение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музыкального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воспитания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учетом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индивидуальных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особенностей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воспитанников.</w:t>
            </w:r>
          </w:p>
          <w:p w:rsidR="005C50DC">
            <w:pPr>
              <w:widowControl w:val="0"/>
              <w:autoSpaceDE w:val="0"/>
              <w:autoSpaceDN w:val="0"/>
              <w:spacing w:before="5" w:line="237" w:lineRule="auto"/>
              <w:ind w:left="114" w:right="69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Проводит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мониторинг</w:t>
            </w:r>
            <w:r>
              <w:rPr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уровня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развития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музыкальных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способностей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воспитанников.</w:t>
            </w:r>
          </w:p>
          <w:p w:rsidR="005C50DC">
            <w:pPr>
              <w:widowControl w:val="0"/>
              <w:autoSpaceDE w:val="0"/>
              <w:autoSpaceDN w:val="0"/>
              <w:ind w:left="114" w:right="2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Консультирует педагогов по вопросам планирования мероприятий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музыкально-эстетического цикла 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создания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условий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самостоя-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тельной музыкальной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-15" w:hanging="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Организует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консультации,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мастер-классы,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открытые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просмотры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родителей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воспитанников.</w:t>
            </w:r>
          </w:p>
          <w:p w:rsidR="005C50DC">
            <w:pPr>
              <w:widowControl w:val="0"/>
              <w:autoSpaceDE w:val="0"/>
              <w:autoSpaceDN w:val="0"/>
              <w:spacing w:line="278" w:lineRule="exact"/>
              <w:ind w:left="114" w:right="11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Организует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совместную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родителей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детей,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проводит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музыкальные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праздники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активным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привлечением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родителей.</w:t>
            </w:r>
          </w:p>
        </w:tc>
      </w:tr>
    </w:tbl>
    <w:p w:rsidR="005C50DC">
      <w:pPr>
        <w:widowControl w:val="0"/>
        <w:autoSpaceDE w:val="0"/>
        <w:autoSpaceDN w:val="0"/>
        <w:spacing w:before="3"/>
        <w:ind w:left="0"/>
        <w:jc w:val="left"/>
        <w:rPr>
          <w:rFonts w:eastAsia="Calibri"/>
          <w:b/>
          <w:sz w:val="15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0" w:line="272" w:lineRule="exact"/>
        <w:ind w:left="1418"/>
        <w:rPr>
          <w:b/>
          <w:szCs w:val="22"/>
          <w:lang w:val="ru-RU" w:eastAsia="en-US" w:bidi="ar-SA"/>
        </w:rPr>
      </w:pPr>
      <w:r>
        <w:rPr>
          <w:b/>
          <w:spacing w:val="-1"/>
          <w:szCs w:val="22"/>
          <w:lang w:val="ru-RU" w:eastAsia="en-US" w:bidi="ar-SA"/>
        </w:rPr>
        <w:t>Нормативно-методическое</w:t>
      </w:r>
      <w:r>
        <w:rPr>
          <w:b/>
          <w:spacing w:val="-1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обеспечение.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реализации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используется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практическое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руководство</w:t>
      </w:r>
    </w:p>
    <w:p w:rsidR="005C50DC">
      <w:pPr>
        <w:widowControl w:val="0"/>
        <w:autoSpaceDE w:val="0"/>
        <w:autoSpaceDN w:val="0"/>
        <w:spacing w:line="242" w:lineRule="auto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«Воспитателю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воспитании»,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представленное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открытом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доступе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электронной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форме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платформе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институт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рф.</w:t>
      </w:r>
    </w:p>
    <w:p w:rsidR="005C50DC">
      <w:pPr>
        <w:widowControl w:val="0"/>
        <w:autoSpaceDE w:val="0"/>
        <w:autoSpaceDN w:val="0"/>
        <w:spacing w:line="271" w:lineRule="exact"/>
        <w:ind w:left="905"/>
        <w:rPr>
          <w:i/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Локальные</w:t>
      </w:r>
      <w:r>
        <w:rPr>
          <w:i/>
          <w:spacing w:val="-9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акты</w:t>
      </w:r>
      <w:r>
        <w:rPr>
          <w:i/>
          <w:spacing w:val="-4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ДОО:</w:t>
      </w:r>
    </w:p>
    <w:p w:rsidR="005C50DC">
      <w:pPr>
        <w:widowControl w:val="0"/>
        <w:numPr>
          <w:ilvl w:val="0"/>
          <w:numId w:val="59"/>
        </w:numPr>
        <w:tabs>
          <w:tab w:val="left" w:pos="1045"/>
        </w:tabs>
        <w:autoSpaceDE w:val="0"/>
        <w:autoSpaceDN w:val="0"/>
        <w:spacing w:line="242" w:lineRule="auto"/>
        <w:ind w:left="905" w:right="1367" w:firstLine="0"/>
        <w:jc w:val="left"/>
        <w:rPr>
          <w:szCs w:val="22"/>
          <w:lang w:val="ru-RU" w:eastAsia="en-US" w:bidi="ar-SA"/>
        </w:rPr>
      </w:pPr>
      <w:r>
        <w:rPr>
          <w:spacing w:val="-2"/>
          <w:szCs w:val="22"/>
          <w:lang w:val="ru-RU" w:eastAsia="en-US" w:bidi="ar-SA"/>
        </w:rPr>
        <w:t>штатное расписание, обеспечивающее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pacing w:val="-2"/>
          <w:szCs w:val="22"/>
          <w:lang w:val="ru-RU" w:eastAsia="en-US" w:bidi="ar-SA"/>
        </w:rPr>
        <w:t>кадровый</w:t>
      </w:r>
      <w:r>
        <w:rPr>
          <w:spacing w:val="-1"/>
          <w:szCs w:val="22"/>
          <w:lang w:val="ru-RU" w:eastAsia="en-US" w:bidi="ar-SA"/>
        </w:rPr>
        <w:t xml:space="preserve"> состав, реализующих воспитательную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деятельность;</w:t>
      </w:r>
    </w:p>
    <w:p w:rsidR="005C50DC">
      <w:pPr>
        <w:widowControl w:val="0"/>
        <w:numPr>
          <w:ilvl w:val="0"/>
          <w:numId w:val="59"/>
        </w:numPr>
        <w:tabs>
          <w:tab w:val="left" w:pos="1045"/>
        </w:tabs>
        <w:autoSpaceDE w:val="0"/>
        <w:autoSpaceDN w:val="0"/>
        <w:spacing w:line="242" w:lineRule="auto"/>
        <w:ind w:left="905" w:right="943" w:firstLine="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должностные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инструкции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педагогов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ДОО,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отвечающих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за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организацию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воспитательной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тельности;</w:t>
      </w:r>
    </w:p>
    <w:p w:rsidR="005C50DC">
      <w:pPr>
        <w:widowControl w:val="0"/>
        <w:numPr>
          <w:ilvl w:val="0"/>
          <w:numId w:val="59"/>
        </w:numPr>
        <w:tabs>
          <w:tab w:val="left" w:pos="1069"/>
        </w:tabs>
        <w:autoSpaceDE w:val="0"/>
        <w:autoSpaceDN w:val="0"/>
        <w:spacing w:line="242" w:lineRule="auto"/>
        <w:ind w:left="905" w:right="797" w:firstLine="0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приказ 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создании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рабочей группы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разработке Программы воспитания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календарного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плана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ДОО;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spacing w:line="273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рабочие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педагогов;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spacing w:line="273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годовой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план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ДОО;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spacing w:line="275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договора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сотрудничестве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другими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организациями.</w:t>
      </w:r>
    </w:p>
    <w:p w:rsidR="005C50DC">
      <w:pPr>
        <w:widowControl w:val="0"/>
        <w:autoSpaceDE w:val="0"/>
        <w:autoSpaceDN w:val="0"/>
        <w:spacing w:before="86" w:line="270" w:lineRule="exact"/>
        <w:ind w:left="141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Требования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условиям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работы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особыми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категориями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line="269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задачам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воспитательная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зависит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наличия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(отсут-</w:t>
      </w:r>
    </w:p>
    <w:p w:rsidR="005C50DC">
      <w:pPr>
        <w:widowControl w:val="0"/>
        <w:autoSpaceDE w:val="0"/>
        <w:autoSpaceDN w:val="0"/>
        <w:spacing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ствия)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потребностей.</w:t>
      </w:r>
    </w:p>
    <w:p w:rsidR="005C50DC">
      <w:pPr>
        <w:widowControl w:val="0"/>
        <w:autoSpaceDE w:val="0"/>
        <w:autoSpaceDN w:val="0"/>
        <w:spacing w:before="2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основе процесса воспитания детей в ДОО должны лежать традиционные ценности рос-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сийского общества. Необходимо создавать особые условия воспитания для отдельных катего-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рий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обучающихся,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имеющих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особые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образовательные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потребности: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инвалидностью,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27"/>
          <w:footerReference w:type="default" r:id="rId28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дети с ограниченными возможностями здоровья, дети из социально уязвимых групп (воспи-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танники детских домов, дети из семей мигрантов, и так далее), одаренные дети и другие кате-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гории.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Инклюзия подразумевает готовность образовательной системы принять любого 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независимо от его особенностей (психофизиологических, социальных, психологических, эт-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нокультурных, национальных, религиозных и других) и обеспечить ему оптимальную соци-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альную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развития.</w:t>
      </w:r>
    </w:p>
    <w:p w:rsidR="005C50DC">
      <w:pPr>
        <w:widowControl w:val="0"/>
        <w:autoSpaceDE w:val="0"/>
        <w:autoSpaceDN w:val="0"/>
        <w:spacing w:line="237" w:lineRule="auto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Программа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обеспечивающих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достижение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целевых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особыми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категориями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детей:</w:t>
      </w:r>
    </w:p>
    <w:p w:rsidR="005C50DC">
      <w:pPr>
        <w:widowControl w:val="0"/>
        <w:numPr>
          <w:ilvl w:val="0"/>
          <w:numId w:val="71"/>
        </w:numPr>
        <w:tabs>
          <w:tab w:val="left" w:pos="1692"/>
        </w:tabs>
        <w:autoSpaceDE w:val="0"/>
        <w:autoSpaceDN w:val="0"/>
        <w:spacing w:before="1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направленное на формирование личности взаимодействие взрослых с детьми, предпо-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лагающее создание таких ситуаций, в которых каждому ребенку с особыми образовательными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потребностями предоставляется возможность выбора деятельности, партнера и средств; учи-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тываются особенности деятельности, средств ее реализации, ограниченный объем личного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категорий;</w:t>
      </w:r>
    </w:p>
    <w:p w:rsidR="005C50DC">
      <w:pPr>
        <w:widowControl w:val="0"/>
        <w:numPr>
          <w:ilvl w:val="0"/>
          <w:numId w:val="71"/>
        </w:numPr>
        <w:tabs>
          <w:tab w:val="left" w:pos="1687"/>
        </w:tabs>
        <w:autoSpaceDE w:val="0"/>
        <w:autoSpaceDN w:val="0"/>
        <w:spacing w:before="1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 игры как важнейшего фактора воспитания и развития ребенка с особы-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 образовательными потребностями, с учетом необходимости развития личности ребенка,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создание условий для самоопределения и социализации детей на основе социокультурных,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духовно-нравственных ценностей и принятых в российском обществе правил и норм поведе-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ния;</w:t>
      </w:r>
    </w:p>
    <w:p w:rsidR="005C50DC">
      <w:pPr>
        <w:widowControl w:val="0"/>
        <w:numPr>
          <w:ilvl w:val="0"/>
          <w:numId w:val="71"/>
        </w:numPr>
        <w:tabs>
          <w:tab w:val="left" w:pos="1701"/>
        </w:tabs>
        <w:autoSpaceDE w:val="0"/>
        <w:autoSpaceDN w:val="0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 воспитывающей среды, способствующей личностному развитию особой ка-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тегории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дошкольников,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позитивной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социализации,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сохранению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укреплению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эмоционального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благополучия;</w:t>
      </w:r>
    </w:p>
    <w:p w:rsidR="005C50DC">
      <w:pPr>
        <w:widowControl w:val="0"/>
        <w:numPr>
          <w:ilvl w:val="0"/>
          <w:numId w:val="71"/>
        </w:numPr>
        <w:tabs>
          <w:tab w:val="left" w:pos="1711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доступность воспитательных мероприятий, совместных и самостоятельных, подвиж-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ных и статичных форм активности с учетом особенностей развития и образовательных по-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требностей ребенка. Речь идет не только о физической доступности, но и об интеллектуаль-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ной, когда созданные условия воспитания и применяемые правила должны быть понятны ре-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бенку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особыми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образовательными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потребностями;</w:t>
      </w:r>
    </w:p>
    <w:p w:rsidR="005C50DC">
      <w:pPr>
        <w:widowControl w:val="0"/>
        <w:numPr>
          <w:ilvl w:val="0"/>
          <w:numId w:val="71"/>
        </w:numPr>
        <w:tabs>
          <w:tab w:val="left" w:pos="1725"/>
        </w:tabs>
        <w:autoSpaceDE w:val="0"/>
        <w:autoSpaceDN w:val="0"/>
        <w:spacing w:line="237" w:lineRule="auto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участие семьи как необходимое условие для полноценного воспитания ребенка до-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 с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особыми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потребностями.</w:t>
      </w: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25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after="6"/>
        <w:ind w:left="3655"/>
        <w:jc w:val="left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Календарный</w:t>
      </w:r>
      <w:r>
        <w:rPr>
          <w:rFonts w:ascii="Cambria" w:eastAsia="Calibri" w:hAnsi="Cambria"/>
          <w:b/>
          <w:bCs/>
          <w:i/>
          <w:iCs/>
          <w:spacing w:val="-1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план</w:t>
      </w:r>
      <w:r>
        <w:rPr>
          <w:rFonts w:ascii="Cambria" w:eastAsia="Calibri" w:hAnsi="Cambria"/>
          <w:b/>
          <w:bCs/>
          <w:i/>
          <w:iCs/>
          <w:spacing w:val="-10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воспитательной</w:t>
      </w:r>
      <w:r>
        <w:rPr>
          <w:rFonts w:ascii="Cambria" w:eastAsia="Calibri" w:hAnsi="Cambria"/>
          <w:b/>
          <w:bCs/>
          <w:i/>
          <w:iCs/>
          <w:spacing w:val="-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работы</w:t>
      </w: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4"/>
        <w:gridCol w:w="637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28" w:right="1583"/>
              <w:jc w:val="center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Дата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788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Праздник</w:t>
            </w:r>
            <w:r>
              <w:rPr>
                <w:color w:val="201E1E"/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/</w:t>
            </w:r>
            <w:r>
              <w:rPr>
                <w:color w:val="201E1E"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памятная</w:t>
            </w:r>
            <w:r>
              <w:rPr>
                <w:color w:val="201E1E"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дата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</w:t>
            </w:r>
            <w:r>
              <w:rPr>
                <w:color w:val="201E1E"/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сентября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знаний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сентября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09" w:right="178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 окончания Второй мировой войны,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 солидарности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борьбе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терроризмом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8</w:t>
            </w:r>
            <w:r>
              <w:rPr>
                <w:color w:val="201E1E"/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сентября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2"/>
                <w:w w:val="110"/>
                <w:szCs w:val="22"/>
                <w:lang w:val="ru-RU" w:eastAsia="en-US" w:bidi="ar-SA"/>
              </w:rPr>
              <w:t>Международный</w:t>
            </w:r>
            <w:r>
              <w:rPr>
                <w:color w:val="201E1E"/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2"/>
                <w:w w:val="110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2"/>
                <w:w w:val="110"/>
                <w:szCs w:val="22"/>
                <w:lang w:val="ru-RU" w:eastAsia="en-US" w:bidi="ar-SA"/>
              </w:rPr>
              <w:t>распространения</w:t>
            </w:r>
            <w:r>
              <w:rPr>
                <w:color w:val="201E1E"/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1"/>
                <w:w w:val="110"/>
                <w:szCs w:val="22"/>
                <w:lang w:val="ru-RU" w:eastAsia="en-US" w:bidi="ar-SA"/>
              </w:rPr>
              <w:t>грамотности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Второе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воскресенье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сентября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города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Каменс-Шахтинска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27</w:t>
            </w:r>
            <w:r>
              <w:rPr>
                <w:color w:val="201E1E"/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сентября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воспитателя</w:t>
            </w:r>
            <w:r>
              <w:rPr>
                <w:color w:val="201E1E"/>
                <w:spacing w:val="1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всех</w:t>
            </w:r>
            <w:r>
              <w:rPr>
                <w:color w:val="201E1E"/>
                <w:spacing w:val="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дошкольных</w:t>
            </w:r>
            <w:r>
              <w:rPr>
                <w:color w:val="201E1E"/>
                <w:spacing w:val="-1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работников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</w:t>
            </w:r>
            <w:r>
              <w:rPr>
                <w:color w:val="201E1E"/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октября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Международный</w:t>
            </w:r>
            <w:r>
              <w:rPr>
                <w:color w:val="201E1E"/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пожилых</w:t>
            </w:r>
            <w:r>
              <w:rPr>
                <w:color w:val="201E1E"/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людей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октября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Международный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день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музыки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4</w:t>
            </w:r>
            <w:r>
              <w:rPr>
                <w:color w:val="201E1E"/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октября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защиты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животных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5</w:t>
            </w:r>
            <w:r>
              <w:rPr>
                <w:color w:val="201E1E"/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октября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учителя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3-е</w:t>
            </w:r>
            <w:r>
              <w:rPr>
                <w:color w:val="201E1E"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воскресенье</w:t>
            </w:r>
            <w:r>
              <w:rPr>
                <w:color w:val="201E1E"/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октября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отца</w:t>
            </w:r>
            <w:r>
              <w:rPr>
                <w:color w:val="201E1E"/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в</w:t>
            </w:r>
            <w:r>
              <w:rPr>
                <w:color w:val="201E1E"/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России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4</w:t>
            </w:r>
            <w:r>
              <w:rPr>
                <w:color w:val="201E1E"/>
                <w:spacing w:val="-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ноября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народного</w:t>
            </w:r>
            <w:r>
              <w:rPr>
                <w:color w:val="201E1E"/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единства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День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памяти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погибших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исполнении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служебных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обя-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занностей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сотрудников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органов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внутренних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дел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30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День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Государственного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герба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Российской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Федерации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Последнее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воскресенье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ноября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3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3</w:t>
            </w:r>
            <w:r>
              <w:rPr>
                <w:color w:val="201E1E"/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декабря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109" w:right="1787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 неизвестного солдата.</w:t>
            </w:r>
            <w:r>
              <w:rPr>
                <w:color w:val="201E1E"/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Международный</w:t>
            </w:r>
            <w:r>
              <w:rPr>
                <w:color w:val="201E1E"/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58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инвалидов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5</w:t>
            </w:r>
            <w:r>
              <w:rPr>
                <w:color w:val="201E1E"/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декабря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добровольца</w:t>
            </w:r>
            <w:r>
              <w:rPr>
                <w:color w:val="201E1E"/>
                <w:spacing w:val="-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(волонтера)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в</w:t>
            </w:r>
            <w:r>
              <w:rPr>
                <w:color w:val="201E1E"/>
                <w:spacing w:val="-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России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декабря.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Международный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художника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9</w:t>
            </w:r>
            <w:r>
              <w:rPr>
                <w:color w:val="201E1E"/>
                <w:spacing w:val="-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декабря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героев</w:t>
            </w:r>
            <w:r>
              <w:rPr>
                <w:color w:val="201E1E"/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Отечества</w:t>
            </w:r>
          </w:p>
        </w:tc>
      </w:tr>
    </w:tbl>
    <w:p w:rsidR="005C50DC">
      <w:pPr>
        <w:widowControl w:val="0"/>
        <w:autoSpaceDE w:val="0"/>
        <w:autoSpaceDN w:val="0"/>
        <w:spacing w:line="258" w:lineRule="exact"/>
        <w:rPr>
          <w:szCs w:val="22"/>
          <w:lang w:val="ru-RU" w:eastAsia="en-US" w:bidi="ar-SA"/>
        </w:rPr>
        <w:sectPr>
          <w:headerReference w:type="default" r:id="rId29"/>
          <w:footerReference w:type="default" r:id="rId30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i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4"/>
        <w:gridCol w:w="637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12</w:t>
            </w:r>
            <w:r>
              <w:rPr>
                <w:color w:val="201E1E"/>
                <w:spacing w:val="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декабря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Конституции</w:t>
            </w:r>
            <w:r>
              <w:rPr>
                <w:color w:val="201E1E"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Российской</w:t>
            </w:r>
            <w:r>
              <w:rPr>
                <w:color w:val="201E1E"/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Федерации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31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декабря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Новый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27 января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09" w:right="46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 снятия блокады Ленинграда; День освобождения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Красной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армией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крупнейшего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«лагеря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смерти»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Аушвиц-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w w:val="95"/>
                <w:szCs w:val="22"/>
                <w:lang w:val="ru-RU" w:eastAsia="en-US" w:bidi="ar-SA"/>
              </w:rPr>
              <w:t>Биркенау (Освенцема)</w:t>
            </w:r>
            <w:r>
              <w:rPr>
                <w:spacing w:val="41"/>
                <w:w w:val="95"/>
                <w:szCs w:val="22"/>
                <w:lang w:val="ru-RU" w:eastAsia="en-US" w:bidi="ar-SA"/>
              </w:rPr>
              <w:t xml:space="preserve"> </w:t>
            </w:r>
            <w:r>
              <w:rPr>
                <w:w w:val="95"/>
                <w:szCs w:val="22"/>
                <w:lang w:val="ru-RU" w:eastAsia="en-US" w:bidi="ar-SA"/>
              </w:rPr>
              <w:t>–</w:t>
            </w:r>
            <w:r>
              <w:rPr>
                <w:spacing w:val="24"/>
                <w:w w:val="95"/>
                <w:szCs w:val="22"/>
                <w:lang w:val="ru-RU" w:eastAsia="en-US" w:bidi="ar-SA"/>
              </w:rPr>
              <w:t xml:space="preserve"> </w:t>
            </w:r>
            <w:r>
              <w:rPr>
                <w:w w:val="95"/>
                <w:szCs w:val="22"/>
                <w:lang w:val="ru-RU" w:eastAsia="en-US" w:bidi="ar-SA"/>
              </w:rPr>
              <w:t>День</w:t>
            </w:r>
            <w:r>
              <w:rPr>
                <w:spacing w:val="25"/>
                <w:w w:val="95"/>
                <w:szCs w:val="22"/>
                <w:lang w:val="ru-RU" w:eastAsia="en-US" w:bidi="ar-SA"/>
              </w:rPr>
              <w:t xml:space="preserve"> </w:t>
            </w:r>
            <w:r>
              <w:rPr>
                <w:w w:val="95"/>
                <w:szCs w:val="22"/>
                <w:lang w:val="ru-RU" w:eastAsia="en-US" w:bidi="ar-SA"/>
              </w:rPr>
              <w:t>памяти</w:t>
            </w:r>
            <w:r>
              <w:rPr>
                <w:spacing w:val="25"/>
                <w:w w:val="95"/>
                <w:szCs w:val="22"/>
                <w:lang w:val="ru-RU" w:eastAsia="en-US" w:bidi="ar-SA"/>
              </w:rPr>
              <w:t xml:space="preserve"> </w:t>
            </w:r>
            <w:r>
              <w:rPr>
                <w:w w:val="95"/>
                <w:szCs w:val="22"/>
                <w:lang w:val="ru-RU" w:eastAsia="en-US" w:bidi="ar-SA"/>
              </w:rPr>
              <w:t>жертв</w:t>
            </w:r>
            <w:r>
              <w:rPr>
                <w:spacing w:val="25"/>
                <w:w w:val="95"/>
                <w:szCs w:val="22"/>
                <w:lang w:val="ru-RU" w:eastAsia="en-US" w:bidi="ar-SA"/>
              </w:rPr>
              <w:t xml:space="preserve"> </w:t>
            </w:r>
            <w:r>
              <w:rPr>
                <w:w w:val="95"/>
                <w:szCs w:val="22"/>
                <w:lang w:val="ru-RU" w:eastAsia="en-US" w:bidi="ar-SA"/>
              </w:rPr>
              <w:t>Холокоста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февраля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09" w:right="275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День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разгрома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советскими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войсками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немецко-фашистских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войск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Сталинградской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битве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8</w:t>
            </w:r>
            <w:r>
              <w:rPr>
                <w:color w:val="201E1E"/>
                <w:spacing w:val="-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февраля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российской</w:t>
            </w:r>
            <w:r>
              <w:rPr>
                <w:color w:val="201E1E"/>
                <w:spacing w:val="-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науки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февраля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памяти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россиянах, исполнявших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служебный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долг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пределами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Отечества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21</w:t>
            </w:r>
            <w:r>
              <w:rPr>
                <w:color w:val="201E1E"/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февраля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Международный</w:t>
            </w:r>
            <w:r>
              <w:rPr>
                <w:color w:val="201E1E"/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родного</w:t>
            </w:r>
            <w:r>
              <w:rPr>
                <w:color w:val="201E1E"/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языка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4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23</w:t>
            </w:r>
            <w:r>
              <w:rPr>
                <w:color w:val="201E1E"/>
                <w:spacing w:val="-1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февраля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4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защитника</w:t>
            </w:r>
            <w:r>
              <w:rPr>
                <w:color w:val="201E1E"/>
                <w:spacing w:val="-1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Отечества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8</w:t>
            </w:r>
            <w:r>
              <w:rPr>
                <w:color w:val="201E1E"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марта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Международный</w:t>
            </w:r>
            <w:r>
              <w:rPr>
                <w:color w:val="201E1E"/>
                <w:spacing w:val="-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женский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18</w:t>
            </w:r>
            <w:r>
              <w:rPr>
                <w:color w:val="201E1E"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марта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воссоединения</w:t>
            </w:r>
            <w:r>
              <w:rPr>
                <w:color w:val="201E1E"/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России</w:t>
            </w:r>
            <w:r>
              <w:rPr>
                <w:color w:val="201E1E"/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Крыма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27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марта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Всемирный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театра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12</w:t>
            </w:r>
            <w:r>
              <w:rPr>
                <w:color w:val="201E1E"/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апреля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5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космонавтики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</w:t>
            </w:r>
            <w:r>
              <w:rPr>
                <w:color w:val="201E1E"/>
                <w:spacing w:val="14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мая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Праздник</w:t>
            </w:r>
            <w:r>
              <w:rPr>
                <w:color w:val="201E1E"/>
                <w:spacing w:val="29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весны</w:t>
            </w:r>
            <w:r>
              <w:rPr>
                <w:color w:val="201E1E"/>
                <w:spacing w:val="3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3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труда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9</w:t>
            </w:r>
            <w:r>
              <w:rPr>
                <w:color w:val="201E1E"/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мая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7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3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7"/>
                <w:w w:val="105"/>
                <w:szCs w:val="22"/>
                <w:lang w:val="ru-RU" w:eastAsia="en-US" w:bidi="ar-SA"/>
              </w:rPr>
              <w:t>Победы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19 мая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День</w:t>
            </w:r>
            <w:r>
              <w:rPr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детских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общественных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организаций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24</w:t>
            </w:r>
            <w:r>
              <w:rPr>
                <w:color w:val="201E1E"/>
                <w:spacing w:val="-1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мая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славянской</w:t>
            </w:r>
            <w:r>
              <w:rPr>
                <w:color w:val="201E1E"/>
                <w:spacing w:val="-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письменности</w:t>
            </w:r>
            <w:r>
              <w:rPr>
                <w:color w:val="201E1E"/>
                <w:spacing w:val="-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культуры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</w:t>
            </w:r>
            <w:r>
              <w:rPr>
                <w:color w:val="201E1E"/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июня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защиты</w:t>
            </w:r>
            <w:r>
              <w:rPr>
                <w:color w:val="201E1E"/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детей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6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июня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русского</w:t>
            </w:r>
            <w:r>
              <w:rPr>
                <w:color w:val="201E1E"/>
                <w:spacing w:val="-1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языка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12</w:t>
            </w:r>
            <w:r>
              <w:rPr>
                <w:color w:val="201E1E"/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июня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России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22</w:t>
            </w:r>
            <w:r>
              <w:rPr>
                <w:color w:val="201E1E"/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июня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памяти</w:t>
            </w:r>
            <w:r>
              <w:rPr>
                <w:color w:val="201E1E"/>
                <w:spacing w:val="-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-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скорби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8</w:t>
            </w:r>
            <w:r>
              <w:rPr>
                <w:color w:val="201E1E"/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июля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семьи,</w:t>
            </w:r>
            <w:r>
              <w:rPr>
                <w:color w:val="201E1E"/>
                <w:spacing w:val="-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любви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-1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верности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12</w:t>
            </w:r>
            <w:r>
              <w:rPr>
                <w:color w:val="201E1E"/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августа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2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физкультурника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22</w:t>
            </w:r>
            <w:r>
              <w:rPr>
                <w:color w:val="201E1E"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августа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государственного</w:t>
            </w:r>
            <w:r>
              <w:rPr>
                <w:color w:val="201E1E"/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флага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Российской</w:t>
            </w:r>
            <w:r>
              <w:rPr>
                <w:color w:val="201E1E"/>
                <w:spacing w:val="-1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Федерации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44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27</w:t>
            </w:r>
            <w:r>
              <w:rPr>
                <w:color w:val="201E1E"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августа</w:t>
            </w:r>
          </w:p>
        </w:tc>
        <w:tc>
          <w:tcPr>
            <w:tcW w:w="637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российского</w:t>
            </w:r>
            <w:r>
              <w:rPr>
                <w:color w:val="201E1E"/>
                <w:spacing w:val="-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кино</w:t>
            </w:r>
          </w:p>
        </w:tc>
      </w:tr>
    </w:tbl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b/>
          <w:i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b/>
          <w:i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3"/>
        <w:ind w:left="0"/>
        <w:jc w:val="left"/>
        <w:rPr>
          <w:rFonts w:eastAsia="Calibri"/>
          <w:b/>
          <w:i/>
          <w:sz w:val="23"/>
          <w:szCs w:val="20"/>
          <w:lang w:val="x-none" w:eastAsia="en-US" w:bidi="ar-SA"/>
        </w:rPr>
      </w:pPr>
    </w:p>
    <w:p w:rsidR="005C50DC">
      <w:pPr>
        <w:widowControl w:val="0"/>
        <w:numPr>
          <w:ilvl w:val="2"/>
          <w:numId w:val="9"/>
        </w:numPr>
        <w:tabs>
          <w:tab w:val="left" w:pos="1961"/>
        </w:tabs>
        <w:autoSpaceDE w:val="0"/>
        <w:autoSpaceDN w:val="0"/>
        <w:spacing w:before="96" w:line="232" w:lineRule="auto"/>
        <w:ind w:left="1418" w:right="714" w:firstLine="0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Описание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образовательной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деятельности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по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профессиональной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коррекции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нарушений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развития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детей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(направления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коррекционно-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развивающей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работы).</w:t>
      </w:r>
    </w:p>
    <w:p w:rsidR="005C50DC">
      <w:pPr>
        <w:widowControl w:val="0"/>
        <w:autoSpaceDE w:val="0"/>
        <w:autoSpaceDN w:val="0"/>
        <w:spacing w:before="22" w:line="237" w:lineRule="auto"/>
        <w:ind w:left="905" w:right="723" w:firstLine="70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а)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специальные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условия для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получения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образования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детьми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ограниченными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возможностями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здоровья.</w:t>
      </w:r>
    </w:p>
    <w:p w:rsidR="005C50DC">
      <w:pPr>
        <w:widowControl w:val="0"/>
        <w:autoSpaceDE w:val="0"/>
        <w:autoSpaceDN w:val="0"/>
        <w:spacing w:before="3" w:line="242" w:lineRule="auto"/>
        <w:ind w:left="905" w:right="723" w:firstLine="704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- описание системы комплексного психолого-педагогического сопровождения детей</w:t>
      </w:r>
      <w:r>
        <w:rPr>
          <w:rFonts w:ascii="Cambria" w:eastAsia="Calibri" w:hAnsi="Cambria"/>
          <w:b/>
          <w:bCs/>
          <w:i/>
          <w:iCs/>
          <w:spacing w:val="-5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с ограниченными</w:t>
      </w:r>
      <w:r>
        <w:rPr>
          <w:rFonts w:ascii="Cambria" w:eastAsia="Calibri" w:hAnsi="Cambria"/>
          <w:b/>
          <w:bCs/>
          <w:i/>
          <w:iCs/>
          <w:spacing w:val="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возможностями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здоровья в</w:t>
      </w:r>
      <w:r>
        <w:rPr>
          <w:rFonts w:ascii="Cambria" w:eastAsia="Calibri" w:hAnsi="Cambria"/>
          <w:b/>
          <w:bCs/>
          <w:i/>
          <w:iCs/>
          <w:spacing w:val="-1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условиях</w:t>
      </w:r>
      <w:r>
        <w:rPr>
          <w:rFonts w:ascii="Cambria" w:eastAsia="Calibri" w:hAnsi="Cambria"/>
          <w:b/>
          <w:bCs/>
          <w:i/>
          <w:iCs/>
          <w:spacing w:val="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образовательного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 xml:space="preserve"> процесса:</w:t>
      </w:r>
    </w:p>
    <w:p w:rsidR="005C50DC">
      <w:pPr>
        <w:widowControl w:val="0"/>
        <w:autoSpaceDE w:val="0"/>
        <w:autoSpaceDN w:val="0"/>
        <w:spacing w:before="85"/>
        <w:ind w:left="905" w:right="72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 поступлении ребенка в детский сад осуществляется педагогическая диагностика.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Результаты диагностики представляются членам ППк детского сада. Решением консилиума,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 (законным представителям) рекомендовано пройти городскую ПМПК, для созда-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 специальных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оказанию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услуг.</w:t>
      </w:r>
    </w:p>
    <w:p w:rsidR="005C50DC">
      <w:pPr>
        <w:widowControl w:val="0"/>
        <w:autoSpaceDE w:val="0"/>
        <w:autoSpaceDN w:val="0"/>
        <w:spacing w:before="4" w:line="235" w:lineRule="auto"/>
        <w:ind w:left="905" w:right="71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После предоставления заключения ПМПК приказом заведующего ОО создается рабо-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чая группа по разработке АОП. Разработанная программа принимается на заседании педаго-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гического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совета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утверждается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приказом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руководителя.</w:t>
      </w:r>
    </w:p>
    <w:p w:rsidR="005C50DC">
      <w:pPr>
        <w:widowControl w:val="0"/>
        <w:autoSpaceDE w:val="0"/>
        <w:autoSpaceDN w:val="0"/>
        <w:spacing w:before="15" w:line="232" w:lineRule="auto"/>
        <w:ind w:left="905" w:right="71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 основании письменного согласия родителей (законных представителей) воспитате-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специалисты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осуществляют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реализацию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ИАОП.</w:t>
      </w:r>
    </w:p>
    <w:p w:rsidR="005C50DC">
      <w:pPr>
        <w:widowControl w:val="0"/>
        <w:autoSpaceDE w:val="0"/>
        <w:autoSpaceDN w:val="0"/>
        <w:spacing w:before="26" w:line="237" w:lineRule="auto"/>
        <w:ind w:left="905" w:right="725" w:firstLine="704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- описание специальных условий обучения и воспитания детей с ограниченными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возможностями здоровья,</w:t>
      </w:r>
      <w:r>
        <w:rPr>
          <w:rFonts w:ascii="Cambria" w:eastAsia="Calibri" w:hAnsi="Cambria"/>
          <w:b/>
          <w:bCs/>
          <w:i/>
          <w:iCs/>
          <w:spacing w:val="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i/>
          <w:iCs/>
          <w:spacing w:val="-1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том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числе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безбарьерной</w:t>
      </w:r>
      <w:r>
        <w:rPr>
          <w:rFonts w:ascii="Cambria" w:eastAsia="Calibri" w:hAnsi="Cambria"/>
          <w:b/>
          <w:bCs/>
          <w:i/>
          <w:iCs/>
          <w:spacing w:val="10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среды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их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жизнедеятельности:</w:t>
      </w:r>
    </w:p>
    <w:p w:rsidR="005C50DC">
      <w:pPr>
        <w:widowControl w:val="0"/>
        <w:autoSpaceDE w:val="0"/>
        <w:autoSpaceDN w:val="0"/>
        <w:spacing w:line="237" w:lineRule="auto"/>
        <w:ind w:left="905" w:right="740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Специальными условиями для получения образования детьми с ОВЗ (ТНР, ЗПР, УО)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инвалидностью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можно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считать:</w:t>
      </w:r>
    </w:p>
    <w:p w:rsidR="005C50DC">
      <w:pPr>
        <w:widowControl w:val="0"/>
        <w:autoSpaceDE w:val="0"/>
        <w:autoSpaceDN w:val="0"/>
        <w:spacing w:before="8" w:line="249" w:lineRule="auto"/>
        <w:ind w:left="1614" w:right="116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13.png" o:spid="_x0000_s1042" type="#_x0000_t75" style="width:4.3pt;height:34.05pt;margin-top:6.8pt;margin-left:89.5pt;mso-position-horizontal-relative:page;mso-wrap-distance-left:0;mso-wrap-distance-right:0;position:absolute;visibility:visible;z-index:251668480">
            <v:imagedata r:id="rId31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создание безбарьерной среды жизнедеятельности, игровой и учебной деятельности;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специальных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творческих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способностей;</w:t>
      </w:r>
    </w:p>
    <w:p w:rsidR="005C50DC">
      <w:pPr>
        <w:widowControl w:val="0"/>
        <w:autoSpaceDE w:val="0"/>
        <w:autoSpaceDN w:val="0"/>
        <w:spacing w:line="249" w:lineRule="auto"/>
        <w:rPr>
          <w:sz w:val="22"/>
          <w:szCs w:val="22"/>
          <w:lang w:val="ru-RU" w:eastAsia="en-US" w:bidi="ar-SA"/>
        </w:rPr>
        <w:sectPr>
          <w:headerReference w:type="default" r:id="rId32"/>
          <w:footerReference w:type="default" r:id="rId33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47" w:lineRule="auto"/>
        <w:ind w:left="1614" w:right="83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использование специальных образовательных методов, технологий и программ, разра-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батываемых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учреждением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совместно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участниками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образо-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процесса,</w:t>
      </w:r>
    </w:p>
    <w:p w:rsidR="005C50DC">
      <w:pPr>
        <w:widowControl w:val="0"/>
        <w:autoSpaceDE w:val="0"/>
        <w:autoSpaceDN w:val="0"/>
        <w:spacing w:before="20" w:line="230" w:lineRule="auto"/>
        <w:ind w:left="1614" w:right="75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14.png" o:spid="_x0000_s1043" type="#_x0000_t75" style="width:4.55pt;height:4.55pt;margin-top:6.95pt;margin-left:89pt;mso-position-horizontal-relative:page;mso-wrap-distance-left:0;mso-wrap-distance-right:0;position:absolute;visibility:visible;z-index:251669504">
            <v:imagedata r:id="rId34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реализацию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комплексного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профессионального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потенци-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специалистов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учреждений;</w:t>
      </w:r>
    </w:p>
    <w:p w:rsidR="005C50DC">
      <w:pPr>
        <w:widowControl w:val="0"/>
        <w:autoSpaceDE w:val="0"/>
        <w:autoSpaceDN w:val="0"/>
        <w:spacing w:before="33" w:line="232" w:lineRule="auto"/>
        <w:ind w:left="1614" w:right="1007" w:firstLine="5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15.png" o:spid="_x0000_s1044" type="#_x0000_t75" style="width:4.55pt;height:4.3pt;margin-top:7.7pt;margin-left:89pt;mso-position-horizontal-relative:page;mso-wrap-distance-left:0;mso-wrap-distance-right:0;position:absolute;visibility:visible;z-index:251670528">
            <v:imagedata r:id="rId35" o:title=""/>
          </v:shape>
        </w:pic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специальных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учебных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дидактических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пособий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инновационных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информационных);</w:t>
      </w:r>
    </w:p>
    <w:p w:rsidR="005C50DC">
      <w:pPr>
        <w:widowControl w:val="0"/>
        <w:autoSpaceDE w:val="0"/>
        <w:autoSpaceDN w:val="0"/>
        <w:spacing w:before="36" w:line="232" w:lineRule="auto"/>
        <w:ind w:left="1614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16.png" o:spid="_x0000_s1045" type="#_x0000_t75" style="width:4.55pt;height:4.1pt;margin-top:8.1pt;margin-left:89pt;mso-position-horizontal-relative:page;mso-wrap-distance-left:0;mso-wrap-distance-right:0;position:absolute;visibility:visible;z-index:251671552">
            <v:imagedata r:id="rId36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соблюдение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допустимого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уровня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нагрузки,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определяемого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итогам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входной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стики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текущего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мониторинга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привлечением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медицинских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работников;</w:t>
      </w:r>
    </w:p>
    <w:p w:rsidR="005C50DC">
      <w:pPr>
        <w:widowControl w:val="0"/>
        <w:autoSpaceDE w:val="0"/>
        <w:autoSpaceDN w:val="0"/>
        <w:spacing w:before="28"/>
        <w:ind w:left="1614" w:right="99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17.png" o:spid="_x0000_s1046" type="#_x0000_t75" style="width:4.55pt;height:4.3pt;margin-top:7.8pt;margin-left:89pt;mso-position-horizontal-relative:page;mso-wrap-distance-left:0;mso-wrap-distance-right:0;position:absolute;visibility:visible;z-index:251672576">
            <v:imagedata r:id="rId37" o:title=""/>
          </v:shape>
        </w:pic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проведение индивидуальных </w:t>
      </w:r>
      <w:r>
        <w:rPr>
          <w:rFonts w:eastAsia="Calibri"/>
          <w:sz w:val="20"/>
          <w:szCs w:val="20"/>
          <w:lang w:val="x-none" w:eastAsia="en-US" w:bidi="ar-SA"/>
        </w:rPr>
        <w:t>коррекционных занятий с учителем-логопедом (не реже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2х раз в неделю) и педагогом-психологом (1-2 раза в неделю), проведение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воспитателями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(согласно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рекомендациям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специалистов)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раза в не- делю, проведение подгрупповых занятий музыкальным руководителем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инструкторомпо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неделю;</w:t>
      </w:r>
    </w:p>
    <w:p w:rsidR="005C50DC">
      <w:pPr>
        <w:widowControl w:val="0"/>
        <w:autoSpaceDE w:val="0"/>
        <w:autoSpaceDN w:val="0"/>
        <w:spacing w:before="20" w:line="235" w:lineRule="auto"/>
        <w:ind w:left="1614" w:right="820" w:hanging="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18.png" o:spid="_x0000_s1047" type="#_x0000_t75" style="width:4.55pt;height:4.05pt;margin-top:7.4pt;margin-left:89pt;mso-position-horizontal-relative:page;mso-wrap-distance-left:0;mso-wrap-distance-right:0;position:absolute;visibility:visible;z-index:251673600">
            <v:imagedata r:id="rId38" o:title=""/>
          </v:shape>
        </w:pic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обеспечение эффективного </w:t>
      </w:r>
      <w:r>
        <w:rPr>
          <w:rFonts w:eastAsia="Calibri"/>
          <w:sz w:val="20"/>
          <w:szCs w:val="20"/>
          <w:lang w:val="x-none" w:eastAsia="en-US" w:bidi="ar-SA"/>
        </w:rPr>
        <w:t>планирования и реализации образовательной деятельности,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самостоятельной деятельности детей с ОВЗ и инвалидностью, режимных моментов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вариативных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обусловленных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структуры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дефекта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ОВЗ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(или)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инвалидностью.</w:t>
      </w:r>
    </w:p>
    <w:p w:rsidR="005C50DC">
      <w:pPr>
        <w:widowControl w:val="0"/>
        <w:autoSpaceDE w:val="0"/>
        <w:autoSpaceDN w:val="0"/>
        <w:spacing w:before="7"/>
        <w:ind w:left="905" w:right="71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Специальными содержательными условиями можно считать насыщенность и целесо-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образную наполненность процесса оказания помощи детям с ОВЗ, инвалидностью конкрет-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соотносящимся,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образовательными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ФГОС ДО, а с другой – с основными образовательными и коррекционными программами,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разработанными для данной конкретной категории детей. При этом предполагается взаимо-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проникновение содержательного аспекта этих программ, их взаимопересекаемость по основ-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ным и дополнительным разделам. Содержательные условия обеспечивают полноценную реа-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лизацию направлений работы по преодолению недостатков речевого развития детей, психи-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ческого развития детей, психологической, моторно-двигательной базы речи, профилактикой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потенциально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трудностей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овладении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грамотой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обучении.</w:t>
      </w:r>
    </w:p>
    <w:p w:rsidR="005C50DC">
      <w:pPr>
        <w:widowControl w:val="0"/>
        <w:autoSpaceDE w:val="0"/>
        <w:autoSpaceDN w:val="0"/>
        <w:spacing w:before="4" w:line="232" w:lineRule="auto"/>
        <w:ind w:left="905" w:right="740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Специфическая составляющая общего процесса реализации вышеупомянутых условий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подразумевает:</w:t>
      </w:r>
    </w:p>
    <w:p w:rsidR="005C50DC">
      <w:pPr>
        <w:widowControl w:val="0"/>
        <w:autoSpaceDE w:val="0"/>
        <w:autoSpaceDN w:val="0"/>
        <w:spacing w:before="34"/>
        <w:ind w:left="162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19.png" o:spid="_x0000_s1048" type="#_x0000_t75" style="width:4.3pt;height:19.2pt;margin-top:7.65pt;margin-left:89.95pt;mso-position-horizontal-relative:page;mso-wrap-distance-left:0;mso-wrap-distance-right:0;position:absolute;visibility:visible;z-index:251675648">
            <v:imagedata r:id="rId39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целостность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ОВЗ,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инвалидностью;</w:t>
      </w:r>
    </w:p>
    <w:p w:rsidR="005C50DC">
      <w:pPr>
        <w:widowControl w:val="0"/>
        <w:autoSpaceDE w:val="0"/>
        <w:autoSpaceDN w:val="0"/>
        <w:spacing w:before="14" w:line="237" w:lineRule="auto"/>
        <w:ind w:left="1624" w:right="82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системный подход к пониманию структуры нарушенного развития ребенка с ОВЗ, ин-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валидностью; интеграцию коррекционных технологий в деятельность педагогов обще-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дополнительного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образования;</w:t>
      </w:r>
    </w:p>
    <w:p w:rsidR="005C50DC">
      <w:pPr>
        <w:widowControl w:val="0"/>
        <w:autoSpaceDE w:val="0"/>
        <w:autoSpaceDN w:val="0"/>
        <w:spacing w:before="28" w:line="232" w:lineRule="auto"/>
        <w:ind w:left="1624" w:right="102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0.png" o:spid="_x0000_s1049" type="#_x0000_t75" style="width:4.3pt;height:4.3pt;margin-top:7.45pt;margin-left:89.5pt;mso-position-horizontal-relative:page;mso-wrap-distance-left:0;mso-wrap-distance-right:0;position:absolute;visibility:visible;z-index:251674624">
            <v:imagedata r:id="rId40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вариативность специальных способов и приемов работы с детьми с ОВЗ, инвалидно-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стью;</w:t>
      </w:r>
    </w:p>
    <w:p w:rsidR="005C50DC">
      <w:pPr>
        <w:widowControl w:val="0"/>
        <w:autoSpaceDE w:val="0"/>
        <w:autoSpaceDN w:val="0"/>
        <w:spacing w:before="89" w:line="237" w:lineRule="auto"/>
        <w:ind w:left="1624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1.png" o:spid="_x0000_s1050" type="#_x0000_t75" style="width:4.3pt;height:4.3pt;margin-top:11pt;margin-left:89.5pt;mso-position-horizontal-relative:page;mso-wrap-distance-left:0;mso-wrap-distance-right:0;position:absolute;visibility:visible;z-index:251676672">
            <v:imagedata r:id="rId41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направленность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получение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эффективных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результатов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ОВЗ, инвалидностью, ориентированность на оптимальный результат коррекционно-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развивающей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 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т.д.</w:t>
      </w:r>
    </w:p>
    <w:p w:rsidR="005C50DC">
      <w:pPr>
        <w:widowControl w:val="0"/>
        <w:autoSpaceDE w:val="0"/>
        <w:autoSpaceDN w:val="0"/>
        <w:spacing w:before="2"/>
        <w:ind w:left="905" w:right="71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Такой системный подход к пониманию специальных условий образования, обеспечи-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вающих эффективность коррекционно-развивающей работы с детьми с ОВЗ, инвалидностью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позволит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оптимально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решить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задачи их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 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дошкольном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возрасте.</w:t>
      </w:r>
    </w:p>
    <w:p w:rsidR="005C50DC">
      <w:pPr>
        <w:widowControl w:val="0"/>
        <w:numPr>
          <w:ilvl w:val="0"/>
          <w:numId w:val="72"/>
        </w:numPr>
        <w:tabs>
          <w:tab w:val="left" w:pos="1788"/>
        </w:tabs>
        <w:autoSpaceDE w:val="0"/>
        <w:autoSpaceDN w:val="0"/>
        <w:spacing w:before="14" w:line="237" w:lineRule="auto"/>
        <w:ind w:left="905" w:right="712" w:firstLine="704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предоставление услуг ассистента (помощника), оказывающего детям необходи-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мую</w:t>
      </w:r>
      <w:r>
        <w:rPr>
          <w:rFonts w:ascii="Cambria" w:eastAsia="Calibri" w:hAnsi="Cambria"/>
          <w:b/>
          <w:bCs/>
          <w:i/>
          <w:iCs/>
          <w:spacing w:val="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помощь:</w:t>
      </w:r>
    </w:p>
    <w:p w:rsidR="005C50DC">
      <w:pPr>
        <w:widowControl w:val="0"/>
        <w:autoSpaceDE w:val="0"/>
        <w:autoSpaceDN w:val="0"/>
        <w:ind w:left="905" w:right="72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Предоставление услуг ассистента (помощника), оказывающего необходимую техниче-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скую помощь, помощь в проведении групповых, индивидуальных коррекционных занятий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штатным расписанием не предусмотрено. В случае необходимости помощь детям оказывает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помощник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перемещении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зданию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участке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 сада.</w:t>
      </w:r>
    </w:p>
    <w:p w:rsidR="005C50DC">
      <w:pPr>
        <w:widowControl w:val="0"/>
        <w:numPr>
          <w:ilvl w:val="0"/>
          <w:numId w:val="72"/>
        </w:numPr>
        <w:tabs>
          <w:tab w:val="left" w:pos="1788"/>
        </w:tabs>
        <w:autoSpaceDE w:val="0"/>
        <w:autoSpaceDN w:val="0"/>
        <w:spacing w:before="9" w:line="237" w:lineRule="auto"/>
        <w:ind w:left="905" w:right="712" w:firstLine="704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взаимодействие в разработке и реализации коррекционных мероприятий воспи-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тателей, специалистов образовательного учреждения (музыкального руководителя, вос-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питателя или инструктора по физической культуре, других педагогов), специалистов в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области коррекционной педагогики, медицинских работников образовательного учрежде-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ния</w:t>
      </w:r>
      <w:r>
        <w:rPr>
          <w:rFonts w:ascii="Cambria" w:eastAsia="Calibri" w:hAnsi="Cambria"/>
          <w:b/>
          <w:bCs/>
          <w:i/>
          <w:iCs/>
          <w:spacing w:val="28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2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других</w:t>
      </w:r>
      <w:r>
        <w:rPr>
          <w:rFonts w:ascii="Cambria" w:eastAsia="Calibri" w:hAnsi="Cambria"/>
          <w:b/>
          <w:bCs/>
          <w:i/>
          <w:iCs/>
          <w:spacing w:val="2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организаций,</w:t>
      </w:r>
      <w:r>
        <w:rPr>
          <w:rFonts w:ascii="Cambria" w:eastAsia="Calibri" w:hAnsi="Cambria"/>
          <w:b/>
          <w:bCs/>
          <w:i/>
          <w:iCs/>
          <w:spacing w:val="2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специализирующихся</w:t>
      </w:r>
      <w:r>
        <w:rPr>
          <w:rFonts w:ascii="Cambria" w:eastAsia="Calibri" w:hAnsi="Cambria"/>
          <w:b/>
          <w:bCs/>
          <w:i/>
          <w:iCs/>
          <w:spacing w:val="2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i/>
          <w:iCs/>
          <w:spacing w:val="2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области</w:t>
      </w:r>
      <w:r>
        <w:rPr>
          <w:rFonts w:ascii="Cambria" w:eastAsia="Calibri" w:hAnsi="Cambria"/>
          <w:b/>
          <w:bCs/>
          <w:i/>
          <w:iCs/>
          <w:spacing w:val="2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оказания</w:t>
      </w:r>
      <w:r>
        <w:rPr>
          <w:rFonts w:ascii="Cambria" w:eastAsia="Calibri" w:hAnsi="Cambria"/>
          <w:b/>
          <w:bCs/>
          <w:i/>
          <w:iCs/>
          <w:spacing w:val="2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поддержки</w:t>
      </w:r>
      <w:r>
        <w:rPr>
          <w:rFonts w:ascii="Cambria" w:eastAsia="Calibri" w:hAnsi="Cambria"/>
          <w:b/>
          <w:bCs/>
          <w:i/>
          <w:iCs/>
          <w:spacing w:val="20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детям</w:t>
      </w:r>
      <w:r>
        <w:rPr>
          <w:rFonts w:ascii="Cambria" w:eastAsia="Calibri" w:hAnsi="Cambria"/>
          <w:b/>
          <w:bCs/>
          <w:i/>
          <w:iCs/>
          <w:spacing w:val="2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</w:t>
      </w:r>
    </w:p>
    <w:p w:rsidR="005C50DC">
      <w:pPr>
        <w:widowControl w:val="0"/>
        <w:autoSpaceDE w:val="0"/>
        <w:autoSpaceDN w:val="0"/>
        <w:spacing w:line="237" w:lineRule="auto"/>
        <w:jc w:val="both"/>
        <w:rPr>
          <w:sz w:val="22"/>
          <w:szCs w:val="22"/>
          <w:lang w:val="ru-RU" w:eastAsia="en-US" w:bidi="ar-SA"/>
        </w:rPr>
        <w:sectPr>
          <w:headerReference w:type="default" r:id="rId42"/>
          <w:footerReference w:type="default" r:id="rId43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5" w:line="272" w:lineRule="exact"/>
        <w:ind w:left="905"/>
        <w:jc w:val="both"/>
        <w:rPr>
          <w:b/>
          <w:i/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ограниченными</w:t>
      </w:r>
      <w:r>
        <w:rPr>
          <w:b/>
          <w:i/>
          <w:spacing w:val="-6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возможностями</w:t>
      </w:r>
      <w:r>
        <w:rPr>
          <w:b/>
          <w:i/>
          <w:spacing w:val="-9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здоровья:</w:t>
      </w:r>
    </w:p>
    <w:p w:rsidR="005C50DC">
      <w:pPr>
        <w:widowControl w:val="0"/>
        <w:autoSpaceDE w:val="0"/>
        <w:autoSpaceDN w:val="0"/>
        <w:ind w:left="905" w:right="703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Программа коррекционной работы предусматривает вариативные формы специального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сопровождения обучающихся с ОВЗ, инвалидностью. Варьироваться могут степень участия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специалистов сопровождения, а также организационные формы работы, что способствует реа-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лизации и развитию больших потенциальных возможностей обучающихся с ОВЗ, инвалидно-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удовлетворению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 особых образовательных потребностей.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Коррекционная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осуществляется в ходе всего учебно-воспитательного процесса, при изучении всех образо-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курсов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учителем-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логопедом 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педагогом-психологом.</w:t>
      </w:r>
    </w:p>
    <w:p w:rsidR="005C50DC">
      <w:pPr>
        <w:widowControl w:val="0"/>
        <w:autoSpaceDE w:val="0"/>
        <w:autoSpaceDN w:val="0"/>
        <w:ind w:left="904" w:right="713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Реализацию коррекционных мероприятий основной образовательной программы учре-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ждения осуществляют воспитатели, специалисты: учитель – логопед, педагог – психолог, му-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зыкальный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руководитель,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инструктор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специалисты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МБУ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«Центр</w:t>
      </w:r>
    </w:p>
    <w:p w:rsidR="005C50DC">
      <w:pPr>
        <w:widowControl w:val="0"/>
        <w:autoSpaceDE w:val="0"/>
        <w:autoSpaceDN w:val="0"/>
        <w:ind w:left="904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«Психологическое здоровье и образование», г.о. Самара, логопед Поликлиники № 15. Взаи-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модействие осуществляется в соответствии с планом индивидуально ориентированных меро-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приятий, обеспечивающих удовлетворение особых образовательных потребностей ребенка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интеграцию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социуме.</w:t>
      </w:r>
    </w:p>
    <w:p w:rsidR="005C50DC">
      <w:pPr>
        <w:widowControl w:val="0"/>
        <w:autoSpaceDE w:val="0"/>
        <w:autoSpaceDN w:val="0"/>
        <w:ind w:left="904" w:right="703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Дети с ОВЗ, инвалидностью включаются во все виды образовательной 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вместе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развивающимися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(игровую,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исследовательскую,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двигательную,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приятие художественной литературы и фольклора, самообслуживание и элементарный быто-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вой труд), участвуют в совместных мероприятиях, проводимых в детском саду, а также реали-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зации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проектов.</w:t>
      </w:r>
    </w:p>
    <w:p w:rsidR="005C50DC">
      <w:pPr>
        <w:widowControl w:val="0"/>
        <w:autoSpaceDE w:val="0"/>
        <w:autoSpaceDN w:val="0"/>
        <w:ind w:left="904" w:right="70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Социально-коммуникативное развитие детей осуществляется в образовательной дея-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тельности в ходе режимных моментов, в совместной и самостоятельной игровой деятельно-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семье.</w:t>
      </w:r>
    </w:p>
    <w:p w:rsidR="005C50DC">
      <w:pPr>
        <w:widowControl w:val="0"/>
        <w:autoSpaceDE w:val="0"/>
        <w:autoSpaceDN w:val="0"/>
        <w:ind w:left="904" w:right="699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Образовательную деятельность по коммуникативному развитию организует учитель-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логопед. Образовательную деятельность по целенаправленной коррекции недостатков и раз-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витие познавательной деятельности, эмоционально-волевой и личностной сфер личности ор-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ганизует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педагог-психолог.</w:t>
      </w:r>
    </w:p>
    <w:p w:rsidR="005C50DC">
      <w:pPr>
        <w:widowControl w:val="0"/>
        <w:autoSpaceDE w:val="0"/>
        <w:autoSpaceDN w:val="0"/>
        <w:ind w:left="904" w:right="713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 1 октября по 14 мая осуществляется организованная образовательная деятельность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детьми, имеющими ООП в соответствии с ООП ДО, АОП, ИАОП. Логопедическая помощь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дошкольникам осуществляется в рамках логопедического кабинета на индивидуальных заня-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тиях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нарушением.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Психологическая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дошкольникам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осуществляется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рамках психологического кабинета на индивидуальных занятиях с педагогом-психологом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нарушением.</w:t>
      </w:r>
    </w:p>
    <w:p w:rsidR="005C50DC">
      <w:pPr>
        <w:widowControl w:val="0"/>
        <w:autoSpaceDE w:val="0"/>
        <w:autoSpaceDN w:val="0"/>
        <w:spacing w:before="76" w:line="237" w:lineRule="auto"/>
        <w:ind w:left="904" w:right="738" w:firstLine="56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Коррекционная работа специалистов проводится в первой и во второй половине дня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понедельника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пятницу.</w:t>
      </w:r>
    </w:p>
    <w:p w:rsidR="005C50DC">
      <w:pPr>
        <w:widowControl w:val="0"/>
        <w:autoSpaceDE w:val="0"/>
        <w:autoSpaceDN w:val="0"/>
        <w:spacing w:before="12"/>
        <w:ind w:left="904" w:right="70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максимально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допустимый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нагрузки не превышает нормативы СП 2.4.3648-20 «Санитарно-эпидемиологических требова-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ний к организации воспитания и обучения, отдыха и оздоровления детей и молодѐжи», утвер-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жденных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Постановлением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Главного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государственного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санитарного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врача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РФ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28.09.2020г.</w:t>
      </w:r>
    </w:p>
    <w:p w:rsidR="005C50DC">
      <w:pPr>
        <w:widowControl w:val="0"/>
        <w:autoSpaceDE w:val="0"/>
        <w:autoSpaceDN w:val="0"/>
        <w:ind w:left="904" w:right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№28. В соответствии с санитарными нормами и требованиями для детей с ОВЗ, инвалидно-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стью каждой возрастной группы осуществляется сокращение продолжительности организо-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ванной образовательной деятельности, поскольку превышение недельной нагрузки на 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недопустимо.</w:t>
      </w:r>
    </w:p>
    <w:p w:rsidR="005C50DC">
      <w:pPr>
        <w:widowControl w:val="0"/>
        <w:autoSpaceDE w:val="0"/>
        <w:autoSpaceDN w:val="0"/>
        <w:ind w:left="904" w:right="70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младшей, средней, старшей и подготовительной группе, в которой обучаются дети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ОВЗ и (или) инвалидностью, с октября по май (включительно) проводится в неделю по 2 ин-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дивидуальных занятия с учителем-логопедом, по 1-2 индивидуальных занятий с педагогом-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психологом,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превышает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рекомендованную СанПИН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недельную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нагрузку.</w:t>
      </w:r>
    </w:p>
    <w:p w:rsidR="005C50DC">
      <w:pPr>
        <w:widowControl w:val="0"/>
        <w:autoSpaceDE w:val="0"/>
        <w:autoSpaceDN w:val="0"/>
        <w:spacing w:before="6" w:line="240" w:lineRule="auto"/>
        <w:ind w:left="1613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б)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механизмы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адаптации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Программы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для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ОВЗ</w:t>
      </w:r>
    </w:p>
    <w:p w:rsidR="005C50DC">
      <w:pPr>
        <w:widowControl w:val="0"/>
        <w:numPr>
          <w:ilvl w:val="0"/>
          <w:numId w:val="72"/>
        </w:numPr>
        <w:tabs>
          <w:tab w:val="left" w:pos="1797"/>
        </w:tabs>
        <w:autoSpaceDE w:val="0"/>
        <w:autoSpaceDN w:val="0"/>
        <w:spacing w:before="3"/>
        <w:ind w:left="905" w:right="712" w:firstLine="704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выявление особых образовательных потребностей детей с ограниченными воз-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можностями здоровья, обусловленных недостатками в их физическом и (или) психиче-</w:t>
      </w:r>
      <w:r>
        <w:rPr>
          <w:rFonts w:ascii="Cambria" w:eastAsia="Calibri" w:hAnsi="Cambria"/>
          <w:b/>
          <w:bCs/>
          <w:i/>
          <w:iCs/>
          <w:spacing w:val="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ском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развитии;</w:t>
      </w:r>
    </w:p>
    <w:p w:rsidR="005C50DC">
      <w:pPr>
        <w:widowControl w:val="0"/>
        <w:autoSpaceDE w:val="0"/>
        <w:autoSpaceDN w:val="0"/>
        <w:spacing w:line="268" w:lineRule="exact"/>
        <w:ind w:left="160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Задачами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психолого-педагогической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диагностики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индивидуального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</w:p>
    <w:p w:rsidR="005C50DC">
      <w:pPr>
        <w:widowControl w:val="0"/>
        <w:autoSpaceDE w:val="0"/>
        <w:autoSpaceDN w:val="0"/>
        <w:spacing w:line="268" w:lineRule="exact"/>
        <w:rPr>
          <w:sz w:val="22"/>
          <w:szCs w:val="22"/>
          <w:lang w:val="ru-RU" w:eastAsia="en-US" w:bidi="ar-SA"/>
        </w:rPr>
        <w:sectPr>
          <w:headerReference w:type="default" r:id="rId44"/>
          <w:footerReference w:type="default" r:id="rId45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дошкольного возраста с ОВЗ и (или) инвалидностью с 3 до 7 лет являются выявление особен-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ностей физического и психического развития детей: состояния их двигательной сферы, пси-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хических и речевых функций. Она позволяет выявить не только негативную симптоматику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отношении общего и речевого развития ребенка, но и позитивные симптомы, компенсаторные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зону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ближайшего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воспитателем,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учителем-логопедом,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педагогом-психологом,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специалистами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сада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30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сентября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15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31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мая.</w:t>
      </w:r>
    </w:p>
    <w:p w:rsidR="005C50DC">
      <w:pPr>
        <w:widowControl w:val="0"/>
        <w:autoSpaceDE w:val="0"/>
        <w:autoSpaceDN w:val="0"/>
        <w:ind w:left="905" w:right="725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Результаты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фиксируются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протоколах обследования,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картах,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речевых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картах,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Законом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персональных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данных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находятся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закрытом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доступе.</w:t>
      </w:r>
    </w:p>
    <w:p w:rsidR="005C50DC">
      <w:pPr>
        <w:widowControl w:val="0"/>
        <w:autoSpaceDE w:val="0"/>
        <w:autoSpaceDN w:val="0"/>
        <w:ind w:left="905" w:right="70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Проведению дифференциальной диагностики предшествует предварительный сбор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анализ совокупных данных о развитии ребенка. В связи с этим изучается информация, зафик-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сированная в имеющейся в первичной, в том числе, медицинской документации. Как правило,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 заключения ПМПК (при наличии соответствующего документа) и следующих специали-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стов: невролога или психоневролога, оториноларинголога, окулиста,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хирурга, педиатра и т.д.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целью уточнения сведений о характере доречевого, раннего речевого, психического и фи-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зического развития проводится предварительная беседа с родителями (законными представи-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телями)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Выясняется,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какие-либо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 протекания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беременности,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родов, наличествовали ли патологические факторы, влиявшие на их течение; наблюдалось 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своеобразие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отставание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моторных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функций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уточняется информация о статусе языковой, социальной и психологической среды, в которой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находился ребенок с раннего детства: полная ли семья, каково в ней отношение к ребенку, ка-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кой язык доминирует в семье или ближайшем окружении (при наличии факторов билингвиз-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 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мультикультурализма),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нем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имеющие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т.п.</w:t>
      </w:r>
    </w:p>
    <w:p w:rsidR="005C50DC">
      <w:pPr>
        <w:widowControl w:val="0"/>
        <w:autoSpaceDE w:val="0"/>
        <w:autoSpaceDN w:val="0"/>
        <w:ind w:left="905" w:right="72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 непосредственном контакте педагогов ДОУ с ребенком обследование начинается с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ознакомительной беседы, целью которой является не только установление положительного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эмоционального контакта, но и определение степени его готовности к участию в речевой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коммуникации, умения адекватно воспринимать вопросы, давать на них ответы (однословные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 развернутые), выполнять устные инструкции, осуществлять деятельность в соответствии с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программными требованиями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т.д.</w:t>
      </w:r>
    </w:p>
    <w:p w:rsidR="005C50DC">
      <w:pPr>
        <w:widowControl w:val="0"/>
        <w:autoSpaceDE w:val="0"/>
        <w:autoSpaceDN w:val="0"/>
        <w:spacing w:line="237" w:lineRule="auto"/>
        <w:ind w:left="905" w:right="712" w:firstLine="70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в) использование специальных образовательных программ и методов, специаль-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ных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методических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пособий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дидактических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материалов</w:t>
      </w:r>
    </w:p>
    <w:p w:rsidR="005C50DC">
      <w:pPr>
        <w:widowControl w:val="0"/>
        <w:autoSpaceDE w:val="0"/>
        <w:autoSpaceDN w:val="0"/>
        <w:spacing w:line="242" w:lineRule="auto"/>
        <w:ind w:left="905" w:right="736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соответствии с заключением ГПМПК,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характеристикой на ребенка, составленной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специалистами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сада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решением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ППк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сада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рекомендовано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обучение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</w:p>
    <w:p w:rsidR="005C50DC">
      <w:pPr>
        <w:widowControl w:val="0"/>
        <w:autoSpaceDE w:val="0"/>
        <w:autoSpaceDN w:val="0"/>
        <w:spacing w:before="85" w:line="237" w:lineRule="auto"/>
        <w:ind w:left="905" w:right="7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адаптированной образовательной программе с учетом психофизического развития и индиви-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дуальных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возможностей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(характеристика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хранится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закрытом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доступе).</w:t>
      </w:r>
    </w:p>
    <w:p w:rsidR="005C50DC">
      <w:pPr>
        <w:widowControl w:val="0"/>
        <w:autoSpaceDE w:val="0"/>
        <w:autoSpaceDN w:val="0"/>
        <w:spacing w:before="12"/>
        <w:ind w:left="905" w:right="72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Адаптированная образовательная программа для детей с ЗПР разработана на основе: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Примерной адаптированной основной образовательной программы дошкольного образования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основе ФГОС дошкольного образования для детей раннего и дошкольного возраста с за-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держкой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психического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развития.</w:t>
      </w:r>
    </w:p>
    <w:p w:rsidR="005C50DC">
      <w:pPr>
        <w:widowControl w:val="0"/>
        <w:autoSpaceDE w:val="0"/>
        <w:autoSpaceDN w:val="0"/>
        <w:ind w:left="905" w:right="72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Адаптированная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(интеллектуальными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нарушениями) разработана на основе: Примерной адаптированной основной 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 дошкольного образования детей с умственной отсталостью (интеллектуальными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нарушениями).</w:t>
      </w:r>
    </w:p>
    <w:p w:rsidR="005C50DC">
      <w:pPr>
        <w:widowControl w:val="0"/>
        <w:autoSpaceDE w:val="0"/>
        <w:autoSpaceDN w:val="0"/>
        <w:spacing w:before="13"/>
        <w:ind w:left="1264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-</w:t>
      </w:r>
      <w:r>
        <w:rPr>
          <w:rFonts w:ascii="Cambria" w:eastAsia="Calibri" w:hAnsi="Cambria"/>
          <w:b/>
          <w:bCs/>
          <w:i/>
          <w:iCs/>
          <w:spacing w:val="-1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дидактический,</w:t>
      </w:r>
      <w:r>
        <w:rPr>
          <w:rFonts w:ascii="Cambria" w:eastAsia="Calibri" w:hAnsi="Cambria"/>
          <w:b/>
          <w:bCs/>
          <w:i/>
          <w:iCs/>
          <w:spacing w:val="-1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методический</w:t>
      </w:r>
      <w:r>
        <w:rPr>
          <w:rFonts w:ascii="Cambria" w:eastAsia="Calibri" w:hAnsi="Cambria"/>
          <w:b/>
          <w:bCs/>
          <w:i/>
          <w:iCs/>
          <w:spacing w:val="-1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инструментарий:</w:t>
      </w:r>
    </w:p>
    <w:p w:rsidR="005C50DC">
      <w:pPr>
        <w:widowControl w:val="0"/>
        <w:autoSpaceDE w:val="0"/>
        <w:autoSpaceDN w:val="0"/>
        <w:spacing w:before="13" w:line="232" w:lineRule="auto"/>
        <w:ind w:left="1614" w:right="798" w:firstLine="210"/>
        <w:jc w:val="both"/>
        <w:rPr>
          <w:rFonts w:eastAsia="Calibri"/>
          <w:b/>
          <w:i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2.png" o:spid="_x0000_s1051" type="#_x0000_t75" style="width:4.55pt;height:4.3pt;margin-top:6.95pt;margin-left:92.85pt;mso-position-horizontal-relative:page;mso-wrap-distance-left:0;mso-wrap-distance-right:0;position:absolute;visibility:visible;z-index:251677696">
            <v:imagedata r:id="rId46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Диагностические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альбомы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проведения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обследования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дошкольника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before="24" w:line="247" w:lineRule="auto"/>
        <w:ind w:left="1614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3.png" o:spid="_x0000_s1052" type="#_x0000_t75" style="width:4.3pt;height:19.2pt;margin-top:7.35pt;margin-left:93.3pt;mso-position-horizontal-relative:page;mso-wrap-distance-left:0;mso-wrap-distance-right:0;position:absolute;visibility:visible;z-index:251680768">
            <v:imagedata r:id="rId47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звукопроизношения.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Наглядный и методический материал для коррекции нарушений фонематического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слуха.</w:t>
      </w:r>
    </w:p>
    <w:p w:rsidR="005C50DC">
      <w:pPr>
        <w:widowControl w:val="0"/>
        <w:autoSpaceDE w:val="0"/>
        <w:autoSpaceDN w:val="0"/>
        <w:spacing w:before="17" w:line="232" w:lineRule="auto"/>
        <w:ind w:left="1614" w:right="742" w:hanging="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4.png" o:spid="_x0000_s1053" type="#_x0000_t75" style="width:4.55pt;height:4.3pt;margin-top:7.15pt;margin-left:92.85pt;mso-position-horizontal-relative:page;mso-wrap-distance-left:0;mso-wrap-distance-right:0;position:absolute;visibility:visible;z-index:251678720">
            <v:imagedata r:id="rId48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 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лексико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грамматиче-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ских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речи.</w:t>
      </w:r>
    </w:p>
    <w:p w:rsidR="005C50DC">
      <w:pPr>
        <w:widowControl w:val="0"/>
        <w:autoSpaceDE w:val="0"/>
        <w:autoSpaceDN w:val="0"/>
        <w:spacing w:before="24"/>
        <w:ind w:left="161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5.png" o:spid="_x0000_s1054" type="#_x0000_t75" style="width:4.55pt;height:4.3pt;margin-top:7.85pt;margin-left:92.85pt;mso-position-horizontal-relative:page;mso-wrap-distance-left:0;mso-wrap-distance-right:0;position:absolute;visibility:visible;z-index:251679744">
            <v:imagedata r:id="rId49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связной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50"/>
          <w:footerReference w:type="default" r:id="rId51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35"/>
        <w:ind w:left="161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речи.</w:t>
      </w:r>
    </w:p>
    <w:p w:rsidR="005C50DC">
      <w:pPr>
        <w:widowControl w:val="0"/>
        <w:autoSpaceDE w:val="0"/>
        <w:autoSpaceDN w:val="0"/>
        <w:spacing w:before="22" w:line="242" w:lineRule="auto"/>
        <w:ind w:left="1614" w:right="742" w:hanging="5"/>
        <w:jc w:val="left"/>
        <w:rPr>
          <w:rFonts w:eastAsia="Calibri"/>
          <w:b/>
          <w:i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6.png" o:spid="_x0000_s1055" type="#_x0000_t75" style="width:4.55pt;height:4.3pt;margin-top:7.75pt;margin-left:92.85pt;mso-position-horizontal-relative:page;mso-wrap-distance-left:0;mso-wrap-distance-right:0;position:absolute;visibility:visible;z-index:251681792">
            <v:imagedata r:id="rId52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Диагностические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альбомы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проведения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индивидуального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обследования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before="27" w:line="230" w:lineRule="auto"/>
        <w:ind w:left="1614" w:right="1007" w:hanging="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7.png" o:spid="_x0000_s1056" type="#_x0000_t75" style="width:4.55pt;height:4.55pt;margin-top:7.05pt;margin-left:92.85pt;mso-position-horizontal-relative:page;mso-wrap-distance-left:0;mso-wrap-distance-right:0;position:absolute;visibility:visible;z-index:251682816">
            <v:imagedata r:id="rId53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цессов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мышления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before="36" w:line="230" w:lineRule="auto"/>
        <w:ind w:left="1614" w:right="1007" w:hanging="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8.png" o:spid="_x0000_s1057" type="#_x0000_t75" style="width:4.55pt;height:4.05pt;margin-top:8pt;margin-left:92.85pt;mso-position-horizontal-relative:page;mso-wrap-distance-left:0;mso-wrap-distance-right:0;position:absolute;visibility:visible;z-index:251683840">
            <v:imagedata r:id="rId54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представлений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воспитанников.</w:t>
      </w:r>
    </w:p>
    <w:p w:rsidR="005C50DC">
      <w:pPr>
        <w:widowControl w:val="0"/>
        <w:autoSpaceDE w:val="0"/>
        <w:autoSpaceDN w:val="0"/>
        <w:spacing w:before="29" w:line="237" w:lineRule="auto"/>
        <w:ind w:left="1614" w:hanging="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29.png" o:spid="_x0000_s1058" type="#_x0000_t75" style="width:4.55pt;height:4.3pt;margin-top:8pt;margin-left:92.85pt;mso-position-horizontal-relative:page;mso-wrap-distance-left:0;mso-wrap-distance-right:0;position:absolute;visibility:visible;z-index:251684864">
            <v:imagedata r:id="rId55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сенсорного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дошкольников.</w:t>
      </w:r>
    </w:p>
    <w:p w:rsidR="005C50DC">
      <w:pPr>
        <w:widowControl w:val="0"/>
        <w:autoSpaceDE w:val="0"/>
        <w:autoSpaceDN w:val="0"/>
        <w:spacing w:before="29" w:line="232" w:lineRule="auto"/>
        <w:ind w:left="1614" w:right="742" w:hanging="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30.png" o:spid="_x0000_s1059" type="#_x0000_t75" style="width:4.55pt;height:4.55pt;margin-top:7.5pt;margin-left:92.85pt;mso-position-horizontal-relative:page;mso-wrap-distance-left:0;mso-wrap-distance-right:0;position:absolute;visibility:visible;z-index:251685888">
            <v:imagedata r:id="rId56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интеллекта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ков.</w:t>
      </w:r>
    </w:p>
    <w:p w:rsidR="005C50DC">
      <w:pPr>
        <w:widowControl w:val="0"/>
        <w:autoSpaceDE w:val="0"/>
        <w:autoSpaceDN w:val="0"/>
        <w:spacing w:before="23"/>
        <w:ind w:left="161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31.png" o:spid="_x0000_s1060" type="#_x0000_t75" style="width:4.3pt;height:19.2pt;margin-top:7.1pt;margin-left:93.3pt;mso-position-horizontal-relative:page;mso-wrap-distance-left:0;mso-wrap-distance-right:0;position:absolute;visibility:visible;z-index:251688960">
            <v:imagedata r:id="rId57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подготовки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письму.</w:t>
      </w:r>
    </w:p>
    <w:p w:rsidR="005C50DC">
      <w:pPr>
        <w:widowControl w:val="0"/>
        <w:autoSpaceDE w:val="0"/>
        <w:autoSpaceDN w:val="0"/>
        <w:spacing w:before="24" w:line="232" w:lineRule="auto"/>
        <w:ind w:left="1614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социально-коммуникативного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вития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before="35" w:line="232" w:lineRule="auto"/>
        <w:ind w:left="1614" w:right="995" w:hanging="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32.png" o:spid="_x0000_s1061" type="#_x0000_t75" style="width:4.55pt;height:4.55pt;margin-top:7.8pt;margin-left:92.85pt;mso-position-horizontal-relative:page;mso-wrap-distance-left:0;mso-wrap-distance-right:0;position:absolute;visibility:visible;z-index:251686912">
            <v:imagedata r:id="rId58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ально-личностной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сферы.</w:t>
      </w:r>
    </w:p>
    <w:p w:rsidR="005C50DC">
      <w:pPr>
        <w:widowControl w:val="0"/>
        <w:autoSpaceDE w:val="0"/>
        <w:autoSpaceDN w:val="0"/>
        <w:spacing w:before="37" w:line="230" w:lineRule="auto"/>
        <w:ind w:left="1614" w:hanging="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33.png" o:spid="_x0000_s1062" type="#_x0000_t75" style="width:4.55pt;height:4.1pt;margin-top:8.05pt;margin-left:92.85pt;mso-position-horizontal-relative:page;mso-wrap-distance-left:0;mso-wrap-distance-right:0;position:absolute;visibility:visible;z-index:251687936">
            <v:imagedata r:id="rId59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Наглядный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методический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самообслуживания,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мостоятельности,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трудового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воспитания.</w:t>
      </w:r>
    </w:p>
    <w:p w:rsidR="005C50DC">
      <w:pPr>
        <w:widowControl w:val="0"/>
        <w:autoSpaceDE w:val="0"/>
        <w:autoSpaceDN w:val="0"/>
        <w:spacing w:before="22" w:line="272" w:lineRule="exact"/>
        <w:ind w:left="1614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г) проведение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групповых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индивидуальных</w:t>
      </w:r>
      <w:r>
        <w:rPr>
          <w:rFonts w:ascii="Cambria" w:eastAsia="Calibri" w:hAnsi="Cambria"/>
          <w:b/>
          <w:bCs/>
          <w:spacing w:val="-1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коррекционных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занятий.</w:t>
      </w:r>
    </w:p>
    <w:p w:rsidR="005C50DC">
      <w:pPr>
        <w:widowControl w:val="0"/>
        <w:autoSpaceDE w:val="0"/>
        <w:autoSpaceDN w:val="0"/>
        <w:spacing w:line="271" w:lineRule="exact"/>
        <w:ind w:left="1614"/>
        <w:jc w:val="left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Cs/>
          <w:spacing w:val="-8"/>
          <w:sz w:val="28"/>
          <w:szCs w:val="28"/>
          <w:lang w:val="x-none" w:eastAsia="en-US" w:bidi="ar-SA"/>
        </w:rPr>
        <w:t>-</w:t>
      </w:r>
      <w:r>
        <w:rPr>
          <w:rFonts w:ascii="Cambria" w:eastAsia="Calibri" w:hAnsi="Cambria"/>
          <w:b/>
          <w:bCs/>
          <w:iCs/>
          <w:spacing w:val="-2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8"/>
          <w:sz w:val="28"/>
          <w:szCs w:val="28"/>
          <w:lang w:val="x-none" w:eastAsia="en-US" w:bidi="ar-SA"/>
        </w:rPr>
        <w:t>проведениегрупповыхи</w:t>
      </w:r>
      <w:r>
        <w:rPr>
          <w:rFonts w:ascii="Cambria" w:eastAsia="Calibri" w:hAnsi="Cambria"/>
          <w:b/>
          <w:bCs/>
          <w:i/>
          <w:iCs/>
          <w:spacing w:val="-2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7"/>
          <w:sz w:val="28"/>
          <w:szCs w:val="28"/>
          <w:lang w:val="x-none" w:eastAsia="en-US" w:bidi="ar-SA"/>
        </w:rPr>
        <w:t>индивидуальныхкоррекционных</w:t>
      </w:r>
      <w:r>
        <w:rPr>
          <w:rFonts w:ascii="Cambria" w:eastAsia="Calibri" w:hAnsi="Cambria"/>
          <w:b/>
          <w:bCs/>
          <w:i/>
          <w:iCs/>
          <w:spacing w:val="-2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7"/>
          <w:sz w:val="28"/>
          <w:szCs w:val="28"/>
          <w:lang w:val="x-none" w:eastAsia="en-US" w:bidi="ar-SA"/>
        </w:rPr>
        <w:t>занятий</w:t>
      </w:r>
    </w:p>
    <w:p w:rsidR="005C50DC">
      <w:pPr>
        <w:widowControl w:val="0"/>
        <w:autoSpaceDE w:val="0"/>
        <w:autoSpaceDN w:val="0"/>
        <w:ind w:left="905" w:right="71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Программа не предусматривает жесткого регламентирования образовательного процес-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календарного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планирования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оставляя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пространство для гибкого планирования их деятельности, исходя из особенностей реализуе-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мой основной образовательной программой, условий образовательной деятельности, потреб-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ностей, возможностей и готовностей, интересов и инициатив воспитанников и их семей, педа-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гогов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ДОУ.</w:t>
      </w:r>
    </w:p>
    <w:p w:rsidR="005C50DC">
      <w:pPr>
        <w:widowControl w:val="0"/>
        <w:autoSpaceDE w:val="0"/>
        <w:autoSpaceDN w:val="0"/>
        <w:spacing w:line="237" w:lineRule="auto"/>
        <w:ind w:left="905" w:right="71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Индивидуальные занятия с учителем-логопедом, педагогом-психологом и воспитате-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лями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сетку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включаются.</w:t>
      </w:r>
    </w:p>
    <w:p w:rsidR="005C50DC">
      <w:pPr>
        <w:widowControl w:val="0"/>
        <w:autoSpaceDE w:val="0"/>
        <w:autoSpaceDN w:val="0"/>
        <w:spacing w:before="86" w:line="237" w:lineRule="auto"/>
        <w:ind w:left="905" w:right="734" w:firstLine="77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Описание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деятельности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психолого-педагогическому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сопровождению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различных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категорий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целевых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групп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обучающихся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соответствии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ФОП</w:t>
      </w:r>
    </w:p>
    <w:p w:rsidR="005C50DC">
      <w:pPr>
        <w:widowControl w:val="0"/>
        <w:autoSpaceDE w:val="0"/>
        <w:autoSpaceDN w:val="0"/>
        <w:ind w:left="905" w:right="71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Общее образование различных категорий целевых групп обучающихся в дошкольной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организации сформировано совместно с другими обучающимися (то есть ин-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клюзивно).</w:t>
      </w:r>
    </w:p>
    <w:p w:rsidR="005C50DC">
      <w:pPr>
        <w:widowControl w:val="0"/>
        <w:autoSpaceDE w:val="0"/>
        <w:autoSpaceDN w:val="0"/>
        <w:spacing w:before="16" w:line="232" w:lineRule="auto"/>
        <w:ind w:left="2602" w:right="2423" w:firstLine="9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Особенности психолого-педагогического сопровождения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нормотипичных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нормативным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кризисом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развития</w:t>
      </w:r>
    </w:p>
    <w:p w:rsidR="005C50DC">
      <w:pPr>
        <w:widowControl w:val="0"/>
        <w:autoSpaceDE w:val="0"/>
        <w:autoSpaceDN w:val="0"/>
        <w:spacing w:line="274" w:lineRule="exact"/>
        <w:ind w:left="16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психологической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службы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дошкольной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</w:p>
    <w:p w:rsidR="005C50DC">
      <w:pPr>
        <w:widowControl w:val="0"/>
        <w:autoSpaceDE w:val="0"/>
        <w:autoSpaceDN w:val="0"/>
        <w:spacing w:line="242" w:lineRule="auto"/>
        <w:ind w:left="905" w:right="7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 работе с данной категорией направлена на развитие личности ребенка, раскрытие потен-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циала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меняющейся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развития.</w:t>
      </w:r>
    </w:p>
    <w:p w:rsidR="005C50DC">
      <w:pPr>
        <w:widowControl w:val="0"/>
        <w:autoSpaceDE w:val="0"/>
        <w:autoSpaceDN w:val="0"/>
        <w:spacing w:line="237" w:lineRule="auto"/>
        <w:ind w:left="905" w:right="71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этой связи психолого-педагогическое сопровождение этой группы предполагает со-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провождение реализации основных и дополнительных образовательных программ, психодиа-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гностику, психологическую экспертизу (оценку) комфортности и безопасности образователь-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ной среды, психологическое консультирование и просвещение субъектов образовательного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процесса,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коррекционно-развивающую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работу,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психопрофилактику.</w:t>
      </w:r>
    </w:p>
    <w:p w:rsidR="005C50DC">
      <w:pPr>
        <w:widowControl w:val="0"/>
        <w:autoSpaceDE w:val="0"/>
        <w:autoSpaceDN w:val="0"/>
        <w:spacing w:before="8" w:line="242" w:lineRule="auto"/>
        <w:ind w:left="905" w:right="725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Программа адресной помощи обучающимся целевой группы «Нормотипичные дети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нормативным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кризисом»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качестве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направлений:</w:t>
      </w:r>
    </w:p>
    <w:p w:rsidR="005C50DC">
      <w:pPr>
        <w:widowControl w:val="0"/>
        <w:numPr>
          <w:ilvl w:val="0"/>
          <w:numId w:val="73"/>
        </w:numPr>
        <w:tabs>
          <w:tab w:val="left" w:pos="1136"/>
        </w:tabs>
        <w:autoSpaceDE w:val="0"/>
        <w:autoSpaceDN w:val="0"/>
        <w:spacing w:line="242" w:lineRule="auto"/>
        <w:ind w:left="905" w:right="717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развивающие психолого-педагогические программы, включающие развитие метапредмет-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ных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личностных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результатов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освоения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ОП;</w:t>
      </w:r>
    </w:p>
    <w:p w:rsidR="005C50DC">
      <w:pPr>
        <w:widowControl w:val="0"/>
        <w:numPr>
          <w:ilvl w:val="0"/>
          <w:numId w:val="73"/>
        </w:numPr>
        <w:tabs>
          <w:tab w:val="left" w:pos="1136"/>
        </w:tabs>
        <w:autoSpaceDE w:val="0"/>
        <w:autoSpaceDN w:val="0"/>
        <w:ind w:left="905" w:right="708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просветительские, профилактические психолого-педагогические программы, включающие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эмоциональную, мотивационно-смысловую, межличностную и коммуникативную сферы жиз-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недеятельности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обучающихся.</w:t>
      </w:r>
    </w:p>
    <w:p w:rsidR="005C50DC">
      <w:pPr>
        <w:widowControl w:val="0"/>
        <w:autoSpaceDE w:val="0"/>
        <w:autoSpaceDN w:val="0"/>
        <w:ind w:left="905" w:right="71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Профилактические психолого-педагогические программы будут содействовать форми-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рованию коммуникативных навыков, навыков бесконфликтного общения, успешной адапта-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новым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ступеням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60"/>
          <w:footerReference w:type="default" r:id="rId61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7" w:line="232" w:lineRule="auto"/>
        <w:ind w:left="3274" w:right="2517" w:hanging="57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Особенности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психолого-педагогического сопровождения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 с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задержкой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психологического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здоровья</w:t>
      </w:r>
    </w:p>
    <w:p w:rsidR="005C50DC">
      <w:pPr>
        <w:widowControl w:val="0"/>
        <w:autoSpaceDE w:val="0"/>
        <w:autoSpaceDN w:val="0"/>
        <w:ind w:left="905" w:right="703" w:firstLine="56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 психолого-педагогического сопровождения детей с ОВЗ (ЗПР) в дошкольной обра-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создание психолого-педагогических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полноценного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 и воспитания личности ребенка в рамках его возрастных и индивидуальных возмож-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ностей.</w:t>
      </w:r>
    </w:p>
    <w:p w:rsidR="005C50DC">
      <w:pPr>
        <w:widowControl w:val="0"/>
        <w:autoSpaceDE w:val="0"/>
        <w:autoSpaceDN w:val="0"/>
        <w:ind w:left="905" w:right="703" w:firstLine="56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Психолого-педагогическое сопровождение - специализированная деятельность в системе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образования, обеспечивающая действенную помощь детям с целью предупреждения возник-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новения и решения деструктивных проблем в развитии ребенка; деятельность, призванная га-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рантировать право на качественное образование каждому ребенку, с учетом его индивидуаль-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запросов 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потенциала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развития.</w:t>
      </w:r>
    </w:p>
    <w:p w:rsidR="005C50DC">
      <w:pPr>
        <w:widowControl w:val="0"/>
        <w:autoSpaceDE w:val="0"/>
        <w:autoSpaceDN w:val="0"/>
        <w:ind w:left="904" w:right="706" w:firstLine="56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психолого-педагогического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учебно-воспитательном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является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обеспечение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нормального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(содействие)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ребенку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актуальных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социализации.</w:t>
      </w:r>
    </w:p>
    <w:p w:rsidR="005C50DC">
      <w:pPr>
        <w:widowControl w:val="0"/>
        <w:autoSpaceDE w:val="0"/>
        <w:autoSpaceDN w:val="0"/>
        <w:ind w:left="904" w:right="713" w:firstLine="56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Работа всех специалистов в рамках психолого-педагогического сопровождения 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осуществляется в определенной последовательности, направленности, а также точной согла-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сованности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деятельностью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специалистов.</w:t>
      </w:r>
    </w:p>
    <w:p w:rsidR="005C50DC">
      <w:pPr>
        <w:widowControl w:val="0"/>
        <w:autoSpaceDE w:val="0"/>
        <w:autoSpaceDN w:val="0"/>
        <w:ind w:left="904" w:right="699" w:firstLine="56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Ключевыми направлениями психолого-педагогического сопровождения детей с ЗПР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диагностическое,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коррекционное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развивающее.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педагогическое сопровождение включает в себя профилактическую и консультативную рабо-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ту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педагогами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родителями,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воспитывающих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категории.</w:t>
      </w:r>
    </w:p>
    <w:p w:rsidR="005C50DC">
      <w:pPr>
        <w:widowControl w:val="0"/>
        <w:autoSpaceDE w:val="0"/>
        <w:autoSpaceDN w:val="0"/>
        <w:ind w:left="904" w:right="727" w:firstLine="53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Образовательную деятельность по целенаправленной коррекции недостатков и развитие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познавательной деятельности, эмоционально-волевой и личностной сфер личности организует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педагог-психолог.</w:t>
      </w:r>
    </w:p>
    <w:p w:rsidR="005C50DC">
      <w:pPr>
        <w:widowControl w:val="0"/>
        <w:autoSpaceDE w:val="0"/>
        <w:autoSpaceDN w:val="0"/>
        <w:ind w:left="904" w:right="710" w:firstLine="56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 1 октября по 15 мая осуществляется организованная образовательная деятельность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имеющими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ЗПР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ФАОП,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ООП,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ИАОП,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ориентированных мероприятий воспитателей, музыкального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руководителя, инструктора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ЗПР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педагогом-психологом в рамках психологического кабинета на индивидуальных занятиях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 с задержкой психического развития 2 раза в неделю. Логопедическая помощь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дошкольникам сЗПР осуществляется учителем-логопедом в рамках логопедического кабинета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неделю.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учителем-дефектологом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воспитанника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центре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«Варрель».</w:t>
      </w:r>
    </w:p>
    <w:p w:rsidR="005C50DC">
      <w:pPr>
        <w:widowControl w:val="0"/>
        <w:autoSpaceDE w:val="0"/>
        <w:autoSpaceDN w:val="0"/>
        <w:spacing w:line="232" w:lineRule="auto"/>
        <w:ind w:left="904" w:right="719" w:firstLine="56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Основными направлениями коррекционно-развивающей работы психолога с детьми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ЗПР,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находящимися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интеграции,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59"/>
        </w:numPr>
        <w:tabs>
          <w:tab w:val="left" w:pos="1073"/>
        </w:tabs>
        <w:autoSpaceDE w:val="0"/>
        <w:autoSpaceDN w:val="0"/>
        <w:spacing w:before="10" w:line="272" w:lineRule="exact"/>
        <w:ind w:left="1072" w:hanging="16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развитие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эмоционально-личностной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сферы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коррекция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ее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недостатков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(по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средствам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арт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</w:p>
    <w:p w:rsidR="005C50DC">
      <w:pPr>
        <w:widowControl w:val="0"/>
        <w:autoSpaceDE w:val="0"/>
        <w:autoSpaceDN w:val="0"/>
        <w:spacing w:line="272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терапии,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сказкотерапии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др.);</w:t>
      </w:r>
    </w:p>
    <w:p w:rsidR="005C50DC">
      <w:pPr>
        <w:widowControl w:val="0"/>
        <w:numPr>
          <w:ilvl w:val="0"/>
          <w:numId w:val="59"/>
        </w:numPr>
        <w:tabs>
          <w:tab w:val="left" w:pos="1059"/>
        </w:tabs>
        <w:autoSpaceDE w:val="0"/>
        <w:autoSpaceDN w:val="0"/>
        <w:spacing w:before="10" w:line="237" w:lineRule="auto"/>
        <w:ind w:left="905" w:right="766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развитие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познавательной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целенаправленное формирование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высших психиче-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ских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функций.</w:t>
      </w:r>
    </w:p>
    <w:p w:rsidR="005C50DC">
      <w:pPr>
        <w:widowControl w:val="0"/>
        <w:autoSpaceDE w:val="0"/>
        <w:autoSpaceDN w:val="0"/>
        <w:spacing w:before="9" w:line="232" w:lineRule="auto"/>
        <w:ind w:left="905" w:firstLine="7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службы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сопровождения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направлена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обеспечение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двух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согласованных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процессов: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spacing w:before="9" w:line="275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индивидуальное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сопровождение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0"/>
          <w:numId w:val="59"/>
        </w:numPr>
        <w:tabs>
          <w:tab w:val="left" w:pos="1054"/>
        </w:tabs>
        <w:autoSpaceDE w:val="0"/>
        <w:autoSpaceDN w:val="0"/>
        <w:spacing w:before="1" w:line="237" w:lineRule="auto"/>
        <w:ind w:left="905" w:right="766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системное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сопровождение,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профилактику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коррекцию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проблемы, харак-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терной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одного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 для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системы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целом.</w:t>
      </w:r>
    </w:p>
    <w:p w:rsidR="005C50DC">
      <w:pPr>
        <w:widowControl w:val="0"/>
        <w:autoSpaceDE w:val="0"/>
        <w:autoSpaceDN w:val="0"/>
        <w:spacing w:before="8" w:line="272" w:lineRule="exact"/>
        <w:ind w:left="1609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Основные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этапы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сопровождения:</w:t>
      </w:r>
    </w:p>
    <w:p w:rsidR="005C50DC">
      <w:pPr>
        <w:widowControl w:val="0"/>
        <w:autoSpaceDE w:val="0"/>
        <w:autoSpaceDN w:val="0"/>
        <w:ind w:left="905" w:right="662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1) сбор информации о ребенке;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2)анализ полученной информации; 3)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совместная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выработка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рекомендаций;</w:t>
      </w:r>
    </w:p>
    <w:p w:rsidR="005C50DC">
      <w:pPr>
        <w:widowControl w:val="0"/>
        <w:numPr>
          <w:ilvl w:val="0"/>
          <w:numId w:val="74"/>
        </w:numPr>
        <w:tabs>
          <w:tab w:val="left" w:pos="1102"/>
        </w:tabs>
        <w:autoSpaceDE w:val="0"/>
        <w:autoSpaceDN w:val="0"/>
        <w:spacing w:before="2" w:line="275" w:lineRule="exact"/>
        <w:ind w:left="1101" w:hanging="202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консультирование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участников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сопровождения;</w:t>
      </w:r>
    </w:p>
    <w:p w:rsidR="005C50DC">
      <w:pPr>
        <w:widowControl w:val="0"/>
        <w:numPr>
          <w:ilvl w:val="0"/>
          <w:numId w:val="74"/>
        </w:numPr>
        <w:tabs>
          <w:tab w:val="left" w:pos="1169"/>
        </w:tabs>
        <w:autoSpaceDE w:val="0"/>
        <w:autoSpaceDN w:val="0"/>
        <w:spacing w:line="273" w:lineRule="exact"/>
        <w:ind w:left="1168" w:hanging="26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решение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проблем;</w:t>
      </w:r>
    </w:p>
    <w:p w:rsidR="005C50DC">
      <w:pPr>
        <w:widowControl w:val="0"/>
        <w:numPr>
          <w:ilvl w:val="0"/>
          <w:numId w:val="74"/>
        </w:numPr>
        <w:tabs>
          <w:tab w:val="left" w:pos="1107"/>
        </w:tabs>
        <w:autoSpaceDE w:val="0"/>
        <w:autoSpaceDN w:val="0"/>
        <w:spacing w:line="242" w:lineRule="auto"/>
        <w:ind w:left="905" w:right="6273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анализ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выполненных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рекомендаций;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7)дальнейший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прогноз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ребенка.</w:t>
      </w:r>
    </w:p>
    <w:p w:rsidR="005C50DC">
      <w:pPr>
        <w:widowControl w:val="0"/>
        <w:autoSpaceDE w:val="0"/>
        <w:autoSpaceDN w:val="0"/>
        <w:spacing w:before="19" w:line="232" w:lineRule="auto"/>
        <w:ind w:left="3716" w:right="2543" w:hanging="1021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Особенности психолого-педагогического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сопровождения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тяжелыми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нарушениями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речи</w:t>
      </w:r>
    </w:p>
    <w:p w:rsidR="005C50DC">
      <w:pPr>
        <w:widowControl w:val="0"/>
        <w:autoSpaceDE w:val="0"/>
        <w:autoSpaceDN w:val="0"/>
        <w:spacing w:line="232" w:lineRule="auto"/>
        <w:rPr>
          <w:sz w:val="22"/>
          <w:szCs w:val="22"/>
          <w:lang w:val="ru-RU" w:eastAsia="en-US" w:bidi="ar-SA"/>
        </w:rPr>
        <w:sectPr>
          <w:headerReference w:type="default" r:id="rId62"/>
          <w:footerReference w:type="default" r:id="rId63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703" w:firstLine="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Психолого-педагогическое сопровождение ребенка с ТНР осуществляется через тесное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сотрудничество учителя-логопеда, педагога – психолога, воспитателя, профильных специали-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стов, медицинских работников. Ввиду того, что тяжелые нарушения речи являются следстви-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ем поражения центральной нервной системы, регулярное наблюдение у невролога и психиат-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является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фундаментом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коррекционного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воздействия.</w:t>
      </w:r>
    </w:p>
    <w:p w:rsidR="005C50DC">
      <w:pPr>
        <w:widowControl w:val="0"/>
        <w:autoSpaceDE w:val="0"/>
        <w:autoSpaceDN w:val="0"/>
        <w:ind w:left="904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Взаимодействие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специалистов начинается с комплексного всестороннего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диагностического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обследования ребѐнка. На заседаниях ППк осуществляется анализ уровня актуального разви-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тия ребѐнка, принимается индивидуальная адаптированная образовательная программа (ИА-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ОП). Специалистами определяются зоны взаимодействия, подбираются наиболее эффектив-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технологии,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методы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приѐмы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ТНР.</w:t>
      </w:r>
    </w:p>
    <w:p w:rsidR="005C50DC">
      <w:pPr>
        <w:widowControl w:val="0"/>
        <w:autoSpaceDE w:val="0"/>
        <w:autoSpaceDN w:val="0"/>
        <w:ind w:left="904" w:right="698" w:firstLine="92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 психолого-педагогического сопровождения детей с ОВЗ (ТНР) в дошкольной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организации - создание психолого-педагогических условий для полноценно-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 развития и воспитания личности ребенка в рамках его возрастных и индивидуальных воз-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можностей.</w:t>
      </w:r>
    </w:p>
    <w:p w:rsidR="005C50DC">
      <w:pPr>
        <w:widowControl w:val="0"/>
        <w:autoSpaceDE w:val="0"/>
        <w:autoSpaceDN w:val="0"/>
        <w:spacing w:line="242" w:lineRule="auto"/>
        <w:ind w:left="904" w:right="708" w:firstLine="56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 работы учителя-логопеда заключается в создании рациональных условий для кор-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рекционного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 дошкольников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речевыми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нарушениями.</w:t>
      </w:r>
    </w:p>
    <w:p w:rsidR="005C50DC">
      <w:pPr>
        <w:widowControl w:val="0"/>
        <w:autoSpaceDE w:val="0"/>
        <w:autoSpaceDN w:val="0"/>
        <w:ind w:left="904" w:right="703" w:firstLine="5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Образовательную деятельность с детьми с ОВЗ (ТНР) организует учитель-логопед, ко-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торый решает комплексные задачи по коррекции и развитию всех компонентов речи воспи-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танников. Логопедическая работа строится с учѐтом дефекта. Организация его работы направ-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лена на развитие артикуляторной моторики, коррекцию недостатков звукопроизношения, пре-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одоление затруднений в звуко-слоговом и фонематическом анализе слов различной слоговой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структуры, закрепление в речи сложных форм словоизменения и словообразования, преду-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преждение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письма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речи.</w:t>
      </w:r>
    </w:p>
    <w:p w:rsidR="005C50DC">
      <w:pPr>
        <w:widowControl w:val="0"/>
        <w:autoSpaceDE w:val="0"/>
        <w:autoSpaceDN w:val="0"/>
        <w:ind w:left="904" w:right="704" w:firstLine="53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 1 октября по 15 мая осуществляется организованная образовательная деятельность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детьми, имеющими ТНР в соответствии с ФАОП, ООП, ИАОП, планами индивидуально ори-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ентированных мероприятий воспитателей, музыкального руководителя, инструктора по физи-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ческой культуре. Психологическая помощь дошкольникам с ТНР осуществляется педагогом-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психологом в рамках психологического кабинета на индивидуальных занятиях 1 раз в неделю.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Логопедическая помощь дошкольникам с ТНР осуществляется учителем-логопедом в рамках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логопедического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кабинета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индивидуальных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занятиях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2-3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неделю.</w:t>
      </w:r>
    </w:p>
    <w:p w:rsidR="005C50DC">
      <w:pPr>
        <w:widowControl w:val="0"/>
        <w:autoSpaceDE w:val="0"/>
        <w:autoSpaceDN w:val="0"/>
        <w:spacing w:before="1" w:line="242" w:lineRule="auto"/>
        <w:ind w:left="4021" w:right="2513" w:hanging="132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Особенности психолого-педагогического сопровождения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умственной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отсталостью</w:t>
      </w:r>
    </w:p>
    <w:p w:rsidR="005C50DC">
      <w:pPr>
        <w:widowControl w:val="0"/>
        <w:autoSpaceDE w:val="0"/>
        <w:autoSpaceDN w:val="0"/>
        <w:ind w:left="904" w:right="705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 1 октября по 15 мая осуществляется организованная образовательная деятельность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отсталостью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ФАОП,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ООП,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ИАОП,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ориентированных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руководителя,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инструктора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педагогом-психологом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рамках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кабинета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индивидуальных занятиях 2 раза в неделю. Логопедическая помощь дошкольникам с ЗПР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осуществляется учителем-логопедом в рамках логопедического кабинета на индивидуальных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занятиях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неделю.</w:t>
      </w:r>
    </w:p>
    <w:p w:rsidR="005C50DC">
      <w:pPr>
        <w:widowControl w:val="0"/>
        <w:autoSpaceDE w:val="0"/>
        <w:autoSpaceDN w:val="0"/>
        <w:ind w:left="904" w:right="70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Социальное развитие начинается с формирования представления ребѐнка о себе («Я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сам»): определение внешнего вида, самооценка, позитивное отношение к себе (у умственно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отсталых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чаще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неадекватная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самооценка: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завышена,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занижена).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 формировать представление об окружающих людях («Я и другие»), главное 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формирование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умения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ребѐнка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сотрудничать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окружающими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сверстниками.</w:t>
      </w:r>
    </w:p>
    <w:p w:rsidR="005C50DC">
      <w:pPr>
        <w:widowControl w:val="0"/>
        <w:autoSpaceDE w:val="0"/>
        <w:autoSpaceDN w:val="0"/>
        <w:ind w:left="904" w:right="7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«Я и окружающий мир»: у ребѐнка с умственной отсталостью часто негативное отношение ко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новому,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следовательно,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окружающему, что станет основой нравственного воспитания, этических представлений, 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следовательно,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мировоззрения.</w:t>
      </w:r>
    </w:p>
    <w:p w:rsidR="005C50DC">
      <w:pPr>
        <w:widowControl w:val="0"/>
        <w:autoSpaceDE w:val="0"/>
        <w:autoSpaceDN w:val="0"/>
        <w:ind w:left="904" w:right="70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Коррекционный блок задач в процессе психолого-педагогического сопровождения де-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тей с умственной отсталостью направлен, во-первых, на формирование способов усвоения ум-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ственно отсталым дошкольником социального опыта взаимодействия с людьми и предметами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 действительности; во-вторых, на развитие компенсаторных механизмов станов-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ления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психики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проблемного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ребенка;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в-третьих,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преодоление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предупре-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64"/>
          <w:footerReference w:type="default" r:id="rId65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5" w:right="7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ждение у воспитанников дошкольной организации вторичных отклонений в развитии их 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знавательной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сферы,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поведения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личности 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целом.</w:t>
      </w:r>
    </w:p>
    <w:p w:rsidR="005C50DC">
      <w:pPr>
        <w:widowControl w:val="0"/>
        <w:autoSpaceDE w:val="0"/>
        <w:autoSpaceDN w:val="0"/>
        <w:spacing w:before="3"/>
        <w:ind w:left="905" w:right="72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Блок образовательных задач направлен на формирование у детей системы знаний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обобщенных представлений об окружающей действительности, развитие их познавательной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периода.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Важной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задачей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является подготовка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 школьному обучению,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которая должна вестись с учетом индивидуальных особенностей и возможностей каждого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</w:p>
    <w:p w:rsidR="005C50DC">
      <w:pPr>
        <w:widowControl w:val="0"/>
        <w:autoSpaceDE w:val="0"/>
        <w:autoSpaceDN w:val="0"/>
        <w:ind w:left="905" w:right="71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Наиболее значимым в коррекционной работе является формирование у детей способов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окружающей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(метод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примеривание,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зрительная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ориентировка)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служат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становления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целостной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системы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знаний,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умений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навыков, </w:t>
      </w:r>
      <w:r>
        <w:rPr>
          <w:rFonts w:eastAsia="Calibri"/>
          <w:sz w:val="20"/>
          <w:szCs w:val="20"/>
          <w:lang w:val="x-none" w:eastAsia="en-US" w:bidi="ar-SA"/>
        </w:rPr>
        <w:t>появления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новообразований.</w:t>
      </w:r>
    </w:p>
    <w:p w:rsidR="005C50DC">
      <w:pPr>
        <w:widowControl w:val="0"/>
        <w:autoSpaceDE w:val="0"/>
        <w:autoSpaceDN w:val="0"/>
        <w:ind w:left="905" w:right="72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Организация работы специалистов предполагает также обучение родителей отдельным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психолого-педагогическим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приемам,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повышающим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эффективность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ребенком, стимулирующим его активность в повседневной жизни, укрепляющим его веру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собственные возможности. Данная работа осуществляется всеми специалистами дошкольной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тесной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взаимосвязи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профессионального взаимодополнения.</w:t>
      </w:r>
    </w:p>
    <w:p w:rsidR="005C50DC">
      <w:pPr>
        <w:widowControl w:val="0"/>
        <w:autoSpaceDE w:val="0"/>
        <w:autoSpaceDN w:val="0"/>
        <w:ind w:left="905" w:right="71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Реализация индивидуального подхода к умственно-отсталому ребенку, удовлетворение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главное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успешной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социализации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будущем.</w:t>
      </w:r>
    </w:p>
    <w:p w:rsidR="005C50DC">
      <w:pPr>
        <w:widowControl w:val="0"/>
        <w:autoSpaceDE w:val="0"/>
        <w:autoSpaceDN w:val="0"/>
        <w:spacing w:line="272" w:lineRule="exact"/>
        <w:ind w:left="1749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Особенности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психолого-педагогического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сопровождения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детей-инвалидов</w:t>
      </w:r>
    </w:p>
    <w:p w:rsidR="005C50DC">
      <w:pPr>
        <w:widowControl w:val="0"/>
        <w:autoSpaceDE w:val="0"/>
        <w:autoSpaceDN w:val="0"/>
        <w:spacing w:line="242" w:lineRule="auto"/>
        <w:ind w:left="905" w:right="717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Проблемы комплексного психолого-психолого-педагогического сопровождения детей-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инвалидов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особую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значимость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актуальность.</w:t>
      </w:r>
    </w:p>
    <w:p w:rsidR="005C50DC">
      <w:pPr>
        <w:widowControl w:val="0"/>
        <w:autoSpaceDE w:val="0"/>
        <w:autoSpaceDN w:val="0"/>
        <w:spacing w:line="242" w:lineRule="auto"/>
        <w:ind w:left="905" w:right="72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Существует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классификация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функций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человека,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которым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относятся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следующие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нарушения:</w:t>
      </w:r>
    </w:p>
    <w:p w:rsidR="005C50DC">
      <w:pPr>
        <w:widowControl w:val="0"/>
        <w:autoSpaceDE w:val="0"/>
        <w:autoSpaceDN w:val="0"/>
        <w:spacing w:line="312" w:lineRule="auto"/>
        <w:ind w:left="1614" w:right="466" w:firstLine="35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34.png" o:spid="_x0000_s1063" type="#_x0000_t75" style="width:11.05pt;height:28.75pt;margin-top:0.4pt;margin-left:92.85pt;mso-position-horizontal-relative:page;mso-wrap-distance-left:0;mso-wrap-distance-right:0;position:absolute;visibility:visible;z-index:251689984">
            <v:imagedata r:id="rId66" o:title=""/>
          </v:shape>
        </w:pic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психических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функций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(восприятия,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внимания,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мышления,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речи,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эмоций,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воли);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сенсорных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функций (зрения,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обоняния,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осязания);</w:t>
      </w:r>
    </w:p>
    <w:p w:rsidR="005C50DC">
      <w:pPr>
        <w:widowControl w:val="0"/>
        <w:autoSpaceDE w:val="0"/>
        <w:autoSpaceDN w:val="0"/>
        <w:spacing w:before="10" w:line="230" w:lineRule="auto"/>
        <w:ind w:left="1614" w:right="742" w:hanging="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35.png" o:spid="_x0000_s1064" type="#_x0000_t75" style="width:4.55pt;height:4.55pt;margin-top:6.45pt;margin-left:92.85pt;mso-position-horizontal-relative:page;mso-wrap-distance-left:0;mso-wrap-distance-right:0;position:absolute;visibility:visible;z-index:251691008">
            <v:imagedata r:id="rId67" o:title=""/>
          </v:shape>
        </w:pict>
      </w:r>
      <w:r>
        <w:rPr>
          <w:rFonts w:eastAsia="Calibri"/>
          <w:sz w:val="20"/>
          <w:szCs w:val="20"/>
          <w:lang w:val="x-none" w:eastAsia="en-US" w:bidi="ar-SA"/>
        </w:rPr>
        <w:t>статодинамической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функции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(функции,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обеспечивающие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стояние,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движения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подвиж-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включая функции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суставов,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костей,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мышц,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рефлексы);</w:t>
      </w:r>
    </w:p>
    <w:p w:rsidR="005C50DC">
      <w:pPr>
        <w:widowControl w:val="0"/>
        <w:autoSpaceDE w:val="0"/>
        <w:autoSpaceDN w:val="0"/>
        <w:spacing w:before="41" w:line="230" w:lineRule="auto"/>
        <w:ind w:left="1614" w:right="1007" w:hanging="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noProof/>
          <w:lang w:eastAsia="ru-RU"/>
        </w:rPr>
        <w:pict>
          <v:shape id="image36.png" o:spid="_x0000_s1065" type="#_x0000_t75" style="width:4.55pt;height:4.3pt;margin-top:8.25pt;margin-left:92.85pt;mso-position-horizontal-relative:page;mso-wrap-distance-left:0;mso-wrap-distance-right:0;position:absolute;visibility:visible;z-index:251692032">
            <v:imagedata r:id="rId68" o:title=""/>
          </v:shape>
        </w:pic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соматических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функций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(кровообращения,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дыхания,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пищеварения,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выделения,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обмена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веществ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энергии,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внутренней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секреции).</w:t>
      </w:r>
    </w:p>
    <w:p w:rsidR="005C50DC">
      <w:pPr>
        <w:widowControl w:val="0"/>
        <w:autoSpaceDE w:val="0"/>
        <w:autoSpaceDN w:val="0"/>
        <w:spacing w:before="7"/>
        <w:ind w:left="905" w:right="72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Психолого-педагогическое сопровождение в образовательной организации осуществ-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ляется посредством поддержки и помощи детям-инвалидам, их родителям, педагогам в про-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цессе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адаптации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современным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условиям,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сложных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жизненных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ситуациях.</w:t>
      </w:r>
    </w:p>
    <w:p w:rsidR="005C50DC">
      <w:pPr>
        <w:widowControl w:val="0"/>
        <w:autoSpaceDE w:val="0"/>
        <w:autoSpaceDN w:val="0"/>
        <w:ind w:left="905" w:right="71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Цель психолого-педагогической поддержки ребенка-инвалида заключается в развитии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позитивных сторон личности ребенка, укрепление его самооценки, формирование уверенно-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 в себе, своих возможностях и способностях, развитие социальных навыков и умений, спо-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собствующих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социализации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интеграции.</w:t>
      </w:r>
    </w:p>
    <w:p w:rsidR="005C50DC">
      <w:pPr>
        <w:widowControl w:val="0"/>
        <w:autoSpaceDE w:val="0"/>
        <w:autoSpaceDN w:val="0"/>
        <w:ind w:left="905" w:right="707" w:firstLine="71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 основании индивидуальной программы реабилитации инвалида (ИПРИ) составляет-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индивидуальная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адаптированная образовательная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(ИАОП).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ИАОП для ребѐнка-инвалида учитывается медицинский диагноз, по которому дана инвалид-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ность и определяются пути компенсации и коррекционной работы. Проводится комплексное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психолого-педагогическое обследование ребѐнка-инвалида специалистами ДОУ, определяют-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ся педагоги и специалисты, разрабатывающие и реализующие ИАОП, оформляется согласие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 (законных представителей) ребѐнка – инвалида на реализацию ИАОП.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специалистами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проводится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психолого-педагогическая реабилитация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ИАОП.</w:t>
      </w:r>
    </w:p>
    <w:p w:rsidR="005C50DC">
      <w:pPr>
        <w:widowControl w:val="0"/>
        <w:autoSpaceDE w:val="0"/>
        <w:autoSpaceDN w:val="0"/>
        <w:spacing w:before="6" w:line="232" w:lineRule="auto"/>
        <w:ind w:left="905" w:right="730" w:firstLine="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Объем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реабилитационных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предусматриваемых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ИПРИ,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меньше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установленного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перечнем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реабилитационных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мероприятий.</w:t>
      </w:r>
    </w:p>
    <w:p w:rsidR="005C50DC">
      <w:pPr>
        <w:widowControl w:val="0"/>
        <w:autoSpaceDE w:val="0"/>
        <w:autoSpaceDN w:val="0"/>
        <w:spacing w:before="4"/>
        <w:ind w:left="905" w:right="733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 оказании адресной психологической помощи детям целевых групп используются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программы, вызывающие доверие профессионального сообщества, включенные в открытый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реестр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рекомендуемых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психологической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помощи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авторские.</w:t>
      </w:r>
    </w:p>
    <w:p w:rsidR="005C50DC">
      <w:pPr>
        <w:widowControl w:val="0"/>
        <w:numPr>
          <w:ilvl w:val="1"/>
          <w:numId w:val="1"/>
        </w:numPr>
        <w:tabs>
          <w:tab w:val="left" w:pos="1977"/>
        </w:tabs>
        <w:autoSpaceDE w:val="0"/>
        <w:autoSpaceDN w:val="0"/>
        <w:spacing w:before="2" w:line="240" w:lineRule="auto"/>
        <w:ind w:left="1976" w:hanging="363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>Часть,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формируемая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участниками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образовательных</w:t>
      </w:r>
      <w:r>
        <w:rPr>
          <w:rFonts w:ascii="Cambria" w:eastAsia="Calibri" w:hAnsi="Cambria"/>
          <w:b/>
          <w:bCs/>
          <w:spacing w:val="-1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отношений</w:t>
      </w:r>
    </w:p>
    <w:p w:rsidR="005C50DC">
      <w:pPr>
        <w:widowControl w:val="0"/>
        <w:numPr>
          <w:ilvl w:val="2"/>
          <w:numId w:val="75"/>
        </w:numPr>
        <w:tabs>
          <w:tab w:val="left" w:pos="1448"/>
        </w:tabs>
        <w:autoSpaceDE w:val="0"/>
        <w:autoSpaceDN w:val="0"/>
        <w:spacing w:before="2"/>
        <w:ind w:left="1447" w:hanging="543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Специфика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национальных,</w:t>
      </w:r>
      <w:r>
        <w:rPr>
          <w:b/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социокультурных</w:t>
      </w:r>
      <w:r>
        <w:rPr>
          <w:b/>
          <w:spacing w:val="-8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</w:t>
      </w:r>
      <w:r>
        <w:rPr>
          <w:b/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иных</w:t>
      </w:r>
      <w:r>
        <w:rPr>
          <w:b/>
          <w:spacing w:val="8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 xml:space="preserve">условий,       </w:t>
      </w:r>
      <w:r>
        <w:rPr>
          <w:b/>
          <w:spacing w:val="5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 xml:space="preserve">в        </w:t>
      </w:r>
      <w:r>
        <w:rPr>
          <w:b/>
          <w:spacing w:val="5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которых</w:t>
      </w:r>
    </w:p>
    <w:p w:rsidR="005C50DC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headerReference w:type="default" r:id="rId69"/>
          <w:footerReference w:type="default" r:id="rId70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0" w:lineRule="exact"/>
        <w:ind w:left="905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осуществляется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образовательная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деятельность</w:t>
      </w:r>
    </w:p>
    <w:p w:rsidR="005C50DC">
      <w:pPr>
        <w:widowControl w:val="0"/>
        <w:autoSpaceDE w:val="0"/>
        <w:autoSpaceDN w:val="0"/>
        <w:spacing w:line="237" w:lineRule="auto"/>
        <w:ind w:left="905" w:firstLine="7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Образовательный процесс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специфические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особенности,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отличительными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особенностями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нашего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микрорайона.</w:t>
      </w:r>
    </w:p>
    <w:p w:rsidR="005C50DC">
      <w:pPr>
        <w:widowControl w:val="0"/>
        <w:autoSpaceDE w:val="0"/>
        <w:autoSpaceDN w:val="0"/>
        <w:spacing w:before="4"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u w:val="single"/>
          <w:lang w:val="x-none" w:eastAsia="en-US" w:bidi="ar-SA"/>
        </w:rPr>
        <w:t>Климатические</w:t>
      </w:r>
    </w:p>
    <w:p w:rsidR="005C50DC">
      <w:pPr>
        <w:widowControl w:val="0"/>
        <w:autoSpaceDE w:val="0"/>
        <w:autoSpaceDN w:val="0"/>
        <w:ind w:left="904" w:right="70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Содержание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учреждении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строится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 климатических особенностей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региона, к которому относится Ростовская область, 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южной части России: времени начала и окончания тех или иных сезонных явлений (листопад,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таяние снега и т.д.) и интенсивности их протекания; состава флоры и фауны; длительности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светового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дня;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погодных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т.д.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факторы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учитываются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перспективно-тематического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плана работы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занятиях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знакомятся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сезонными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растительного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животного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мира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характерными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средней полосы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Ростовской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области.</w:t>
      </w:r>
    </w:p>
    <w:p w:rsidR="005C50DC">
      <w:pPr>
        <w:widowControl w:val="0"/>
        <w:autoSpaceDE w:val="0"/>
        <w:autoSpaceDN w:val="0"/>
        <w:ind w:left="904" w:right="706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Умеренный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континентальный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климат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color w:val="333333"/>
          <w:sz w:val="20"/>
          <w:szCs w:val="20"/>
          <w:lang w:val="x-none" w:eastAsia="en-US" w:bidi="ar-SA"/>
        </w:rPr>
        <w:t>недостаточно</w:t>
      </w:r>
      <w:r>
        <w:rPr>
          <w:rFonts w:eastAsia="Calibri"/>
          <w:color w:val="333333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color w:val="333333"/>
          <w:sz w:val="20"/>
          <w:szCs w:val="20"/>
          <w:lang w:val="x-none" w:eastAsia="en-US" w:bidi="ar-SA"/>
        </w:rPr>
        <w:t>влажный</w:t>
      </w:r>
      <w:r>
        <w:rPr>
          <w:rFonts w:eastAsia="Calibri"/>
          <w:color w:val="333333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color w:val="333333"/>
          <w:sz w:val="20"/>
          <w:szCs w:val="20"/>
          <w:lang w:val="x-none" w:eastAsia="en-US" w:bidi="ar-SA"/>
        </w:rPr>
        <w:t>с</w:t>
      </w:r>
      <w:r>
        <w:rPr>
          <w:rFonts w:eastAsia="Calibri"/>
          <w:color w:val="333333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color w:val="333333"/>
          <w:sz w:val="20"/>
          <w:szCs w:val="20"/>
          <w:lang w:val="x-none" w:eastAsia="en-US" w:bidi="ar-SA"/>
        </w:rPr>
        <w:t>теплым</w:t>
      </w:r>
      <w:r>
        <w:rPr>
          <w:rFonts w:eastAsia="Calibri"/>
          <w:color w:val="333333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color w:val="333333"/>
          <w:sz w:val="20"/>
          <w:szCs w:val="20"/>
          <w:lang w:val="x-none" w:eastAsia="en-US" w:bidi="ar-SA"/>
        </w:rPr>
        <w:t>летом</w:t>
      </w:r>
      <w:r>
        <w:rPr>
          <w:rFonts w:eastAsia="Calibri"/>
          <w:color w:val="333333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color w:val="333333"/>
          <w:sz w:val="20"/>
          <w:szCs w:val="20"/>
          <w:lang w:val="x-none" w:eastAsia="en-US" w:bidi="ar-SA"/>
        </w:rPr>
        <w:t>и</w:t>
      </w:r>
      <w:r>
        <w:rPr>
          <w:rFonts w:eastAsia="Calibri"/>
          <w:color w:val="333333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color w:val="333333"/>
          <w:sz w:val="20"/>
          <w:szCs w:val="20"/>
          <w:lang w:val="x-none" w:eastAsia="en-US" w:bidi="ar-SA"/>
        </w:rPr>
        <w:t>умеренно влажной зимой, при этом восточная и юго-восточная части территории отличаются</w:t>
      </w:r>
      <w:r>
        <w:rPr>
          <w:rFonts w:eastAsia="Calibri"/>
          <w:color w:val="333333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color w:val="333333"/>
          <w:sz w:val="20"/>
          <w:szCs w:val="20"/>
          <w:lang w:val="x-none" w:eastAsia="en-US" w:bidi="ar-SA"/>
        </w:rPr>
        <w:t xml:space="preserve">большей континентальностью </w:t>
      </w:r>
      <w:r>
        <w:rPr>
          <w:rFonts w:eastAsia="Calibri"/>
          <w:b/>
          <w:color w:val="333333"/>
          <w:sz w:val="20"/>
          <w:szCs w:val="20"/>
          <w:lang w:val="x-none" w:eastAsia="en-US" w:bidi="ar-SA"/>
        </w:rPr>
        <w:t xml:space="preserve">климата </w:t>
      </w:r>
      <w:r>
        <w:rPr>
          <w:rFonts w:eastAsia="Calibri"/>
          <w:color w:val="333333"/>
          <w:sz w:val="20"/>
          <w:szCs w:val="20"/>
          <w:lang w:val="x-none" w:eastAsia="en-US" w:bidi="ar-SA"/>
        </w:rPr>
        <w:t>с низкими температурами в холодное время года и</w:t>
      </w:r>
      <w:r>
        <w:rPr>
          <w:rFonts w:eastAsia="Calibri"/>
          <w:color w:val="333333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color w:val="333333"/>
          <w:sz w:val="20"/>
          <w:szCs w:val="20"/>
          <w:lang w:val="x-none" w:eastAsia="en-US" w:bidi="ar-SA"/>
        </w:rPr>
        <w:t xml:space="preserve">высокими – летом </w:t>
      </w:r>
      <w:r>
        <w:rPr>
          <w:rFonts w:eastAsia="Calibri"/>
          <w:sz w:val="20"/>
          <w:szCs w:val="20"/>
          <w:lang w:val="x-none" w:eastAsia="en-US" w:bidi="ar-SA"/>
        </w:rPr>
        <w:t>Ростовской области позволяет организовывать прогулку воспитанников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свежем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воздухе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круглый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СанПиН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возрастных особенностей детей. При планировании образовательного процесса выделяют два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периода:</w:t>
      </w:r>
    </w:p>
    <w:p w:rsidR="005C50DC">
      <w:pPr>
        <w:widowControl w:val="0"/>
        <w:numPr>
          <w:ilvl w:val="0"/>
          <w:numId w:val="76"/>
        </w:numPr>
        <w:tabs>
          <w:tab w:val="left" w:pos="1965"/>
        </w:tabs>
        <w:autoSpaceDE w:val="0"/>
        <w:autoSpaceDN w:val="0"/>
        <w:spacing w:before="9" w:line="232" w:lineRule="auto"/>
        <w:ind w:left="905" w:right="709" w:firstLine="704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холодный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(сентябрь-май)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–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определенный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расписание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организованных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76"/>
        </w:numPr>
        <w:tabs>
          <w:tab w:val="left" w:pos="1754"/>
        </w:tabs>
        <w:autoSpaceDE w:val="0"/>
        <w:autoSpaceDN w:val="0"/>
        <w:spacing w:before="4"/>
        <w:ind w:left="1753" w:hanging="14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теплый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период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(июнь-август)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соответствующим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режимом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дня.</w:t>
      </w:r>
    </w:p>
    <w:p w:rsidR="005C50DC">
      <w:pPr>
        <w:widowControl w:val="0"/>
        <w:autoSpaceDE w:val="0"/>
        <w:autoSpaceDN w:val="0"/>
        <w:spacing w:before="2"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u w:val="single"/>
          <w:lang w:val="x-none" w:eastAsia="en-US" w:bidi="ar-SA"/>
        </w:rPr>
        <w:t>Национально-культурные</w:t>
      </w:r>
    </w:p>
    <w:p w:rsidR="005C50DC">
      <w:pPr>
        <w:widowControl w:val="0"/>
        <w:autoSpaceDE w:val="0"/>
        <w:autoSpaceDN w:val="0"/>
        <w:ind w:left="905" w:right="708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Преобладающее большинство воспитанников ДОУ по национальности – русские. 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благоприятные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нравственно-патриотического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истокам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осуществляется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русском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языке.</w:t>
      </w:r>
    </w:p>
    <w:p w:rsidR="005C50DC">
      <w:pPr>
        <w:widowControl w:val="0"/>
        <w:autoSpaceDE w:val="0"/>
        <w:autoSpaceDN w:val="0"/>
        <w:ind w:left="904" w:right="713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то же время Ростовская область – многонациональный край, и в детском саду есть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 из семей других национальностей. Наличие в дошкольном учреждении воспитанников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национальностей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толерантности,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обычаями других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уважения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Поэтому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рамках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предусмотрено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обычаями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народовДонского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края.</w:t>
      </w:r>
    </w:p>
    <w:p w:rsidR="005C50DC">
      <w:pPr>
        <w:widowControl w:val="0"/>
        <w:autoSpaceDE w:val="0"/>
        <w:autoSpaceDN w:val="0"/>
        <w:spacing w:line="242" w:lineRule="auto"/>
        <w:ind w:left="904" w:right="2141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Данный факт учитывается при составлении перспективно-тематического плана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ДОУ.</w:t>
      </w:r>
    </w:p>
    <w:p w:rsidR="005C50DC">
      <w:pPr>
        <w:widowControl w:val="0"/>
        <w:autoSpaceDE w:val="0"/>
        <w:autoSpaceDN w:val="0"/>
        <w:spacing w:line="274" w:lineRule="exact"/>
        <w:ind w:left="904"/>
        <w:rPr>
          <w:b/>
          <w:szCs w:val="22"/>
          <w:lang w:val="ru-RU" w:eastAsia="en-US" w:bidi="ar-SA"/>
        </w:rPr>
      </w:pPr>
      <w:r>
        <w:rPr>
          <w:b/>
          <w:szCs w:val="22"/>
          <w:u w:val="thick"/>
          <w:lang w:val="ru-RU" w:eastAsia="en-US" w:bidi="ar-SA"/>
        </w:rPr>
        <w:t>Социокультурные</w:t>
      </w:r>
    </w:p>
    <w:p w:rsidR="005C50DC">
      <w:pPr>
        <w:widowControl w:val="0"/>
        <w:autoSpaceDE w:val="0"/>
        <w:autoSpaceDN w:val="0"/>
        <w:spacing w:line="237" w:lineRule="auto"/>
        <w:ind w:left="905" w:right="3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МБДОУ - детский сад № </w:t>
      </w:r>
      <w:r w:rsidR="000517FE">
        <w:rPr>
          <w:rFonts w:eastAsia="Calibri"/>
          <w:sz w:val="20"/>
          <w:szCs w:val="20"/>
          <w:lang w:val="x-none" w:eastAsia="en-US" w:bidi="ar-SA"/>
        </w:rPr>
        <w:t>39</w:t>
      </w:r>
      <w:r>
        <w:rPr>
          <w:rFonts w:eastAsia="Calibri"/>
          <w:sz w:val="20"/>
          <w:szCs w:val="20"/>
          <w:lang w:val="x-none" w:eastAsia="en-US" w:bidi="ar-SA"/>
        </w:rPr>
        <w:t xml:space="preserve"> располагается на территории небольшого города, находится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отдельно стоящем здание, расположенном в районе многоэтажной городской застройки (5 этажей).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Фасад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выходит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 w:rsidR="000517FE">
        <w:rPr>
          <w:rFonts w:eastAsia="Calibri"/>
          <w:sz w:val="20"/>
          <w:szCs w:val="20"/>
          <w:lang w:val="x-none" w:eastAsia="en-US" w:bidi="ar-SA"/>
        </w:rPr>
        <w:t>9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Въездные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выходят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сторону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ул.</w:t>
      </w:r>
      <w:r w:rsidR="000517FE">
        <w:rPr>
          <w:rFonts w:eastAsia="Calibri"/>
          <w:sz w:val="20"/>
          <w:szCs w:val="20"/>
          <w:lang w:val="x-none" w:eastAsia="en-US" w:bidi="ar-SA"/>
        </w:rPr>
        <w:t>Декабристов</w:t>
      </w:r>
      <w:r>
        <w:rPr>
          <w:rFonts w:eastAsia="Calibri"/>
          <w:sz w:val="20"/>
          <w:szCs w:val="20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ind w:left="905" w:right="71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Социокультурные особенности Донского края не могут не сказаться на содержании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работы в ДОУ. Ведущие отрасли промышленности города обуславливают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тематику</w:t>
      </w:r>
      <w:r>
        <w:rPr>
          <w:rFonts w:eastAsia="Calibri"/>
          <w:spacing w:val="-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ознакомления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трудом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взрослых.</w:t>
      </w:r>
    </w:p>
    <w:p w:rsidR="005C50DC">
      <w:pPr>
        <w:widowControl w:val="0"/>
        <w:autoSpaceDE w:val="0"/>
        <w:autoSpaceDN w:val="0"/>
        <w:spacing w:line="235" w:lineRule="auto"/>
        <w:ind w:left="905" w:right="144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Детский сад активно взаимодействует с ближайшими объектами социума: </w:t>
      </w:r>
      <w:r w:rsidR="000517FE">
        <w:rPr>
          <w:rFonts w:eastAsia="Calibri"/>
          <w:sz w:val="20"/>
          <w:szCs w:val="20"/>
          <w:lang w:val="x-none" w:eastAsia="en-US" w:bidi="ar-SA"/>
        </w:rPr>
        <w:t>филиалом МБОУ СОШ №9,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 библиотекой, музеем, 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МБУДО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Центр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юношества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Каменск-Шахтинского.</w:t>
      </w:r>
    </w:p>
    <w:p w:rsidR="005C50DC">
      <w:pPr>
        <w:widowControl w:val="0"/>
        <w:autoSpaceDE w:val="0"/>
        <w:autoSpaceDN w:val="0"/>
        <w:spacing w:before="6"/>
        <w:ind w:left="904" w:right="69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районе, в котором территориально расположено ДОУ, имеются крупные культурно-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массовые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спортивные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центры</w:t>
      </w:r>
      <w:r w:rsidR="000517FE">
        <w:rPr>
          <w:rFonts w:eastAsia="Calibri"/>
          <w:spacing w:val="1"/>
          <w:sz w:val="20"/>
          <w:szCs w:val="20"/>
          <w:lang w:val="x-none" w:eastAsia="en-US" w:bidi="ar-SA"/>
        </w:rPr>
        <w:t>,ФКП Комбинат Каменский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стадион</w:t>
      </w:r>
      <w:r w:rsidR="000517FE">
        <w:rPr>
          <w:rFonts w:eastAsia="Calibri"/>
          <w:spacing w:val="1"/>
          <w:sz w:val="20"/>
          <w:szCs w:val="20"/>
          <w:lang w:val="x-none" w:eastAsia="en-US" w:bidi="ar-SA"/>
        </w:rPr>
        <w:t>.</w:t>
      </w:r>
      <w:r>
        <w:rPr>
          <w:rFonts w:eastAsia="Calibri"/>
          <w:sz w:val="20"/>
          <w:szCs w:val="20"/>
          <w:lang w:val="x-none" w:eastAsia="en-US" w:bidi="ar-SA"/>
        </w:rPr>
        <w:t xml:space="preserve"> Однако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непосредственной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близости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никаких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значимых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объектов: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галерей, культурно-развлекательных центров, которые бы способствовали социокультурному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развитию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дошкольников.</w:t>
      </w:r>
    </w:p>
    <w:p w:rsidR="005C50DC">
      <w:pPr>
        <w:widowControl w:val="0"/>
        <w:autoSpaceDE w:val="0"/>
        <w:autoSpaceDN w:val="0"/>
        <w:spacing w:before="5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numPr>
          <w:ilvl w:val="2"/>
          <w:numId w:val="75"/>
        </w:numPr>
        <w:tabs>
          <w:tab w:val="left" w:pos="1960"/>
        </w:tabs>
        <w:autoSpaceDE w:val="0"/>
        <w:autoSpaceDN w:val="0"/>
        <w:spacing w:line="240" w:lineRule="auto"/>
        <w:ind w:left="1959" w:hanging="1943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Направления,</w:t>
      </w:r>
      <w:r>
        <w:rPr>
          <w:rFonts w:ascii="Cambria" w:eastAsia="Calibri" w:hAnsi="Cambria"/>
          <w:b/>
          <w:bCs/>
          <w:spacing w:val="3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выбранные</w:t>
      </w:r>
      <w:r>
        <w:rPr>
          <w:rFonts w:ascii="Cambria" w:eastAsia="Calibri" w:hAnsi="Cambria"/>
          <w:b/>
          <w:bCs/>
          <w:spacing w:val="2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участниками</w:t>
      </w:r>
      <w:r>
        <w:rPr>
          <w:rFonts w:ascii="Cambria" w:eastAsia="Calibri" w:hAnsi="Cambria"/>
          <w:b/>
          <w:bCs/>
          <w:spacing w:val="2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образовательных</w:t>
      </w:r>
      <w:r>
        <w:rPr>
          <w:rFonts w:ascii="Cambria" w:eastAsia="Calibri" w:hAnsi="Cambria"/>
          <w:b/>
          <w:bCs/>
          <w:spacing w:val="2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отношений</w:t>
      </w:r>
      <w:r>
        <w:rPr>
          <w:rFonts w:ascii="Cambria" w:eastAsia="Calibri" w:hAnsi="Cambria"/>
          <w:b/>
          <w:bCs/>
          <w:spacing w:val="3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из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71"/>
          <w:footerReference w:type="default" r:id="rId72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5" w:line="275" w:lineRule="exact"/>
        <w:ind w:left="204" w:right="493"/>
        <w:jc w:val="center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числапарциальных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иных</w:t>
      </w:r>
      <w:r>
        <w:rPr>
          <w:b/>
          <w:spacing w:val="-1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программ</w:t>
      </w:r>
      <w:r>
        <w:rPr>
          <w:b/>
          <w:spacing w:val="-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и/или</w:t>
      </w:r>
      <w:r>
        <w:rPr>
          <w:b/>
          <w:spacing w:val="-8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созданных</w:t>
      </w:r>
      <w:r>
        <w:rPr>
          <w:b/>
          <w:spacing w:val="-1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ими</w:t>
      </w:r>
      <w:r>
        <w:rPr>
          <w:b/>
          <w:spacing w:val="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самостоятельно</w:t>
      </w:r>
    </w:p>
    <w:p w:rsidR="005C50DC">
      <w:pPr>
        <w:widowControl w:val="0"/>
        <w:autoSpaceDE w:val="0"/>
        <w:autoSpaceDN w:val="0"/>
        <w:spacing w:line="275" w:lineRule="exact"/>
        <w:ind w:left="1387" w:right="493"/>
        <w:jc w:val="center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Вариативная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часть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реализуется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парциальную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программу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«Родники</w:t>
      </w:r>
    </w:p>
    <w:p w:rsidR="005C50DC">
      <w:pPr>
        <w:widowControl w:val="0"/>
        <w:autoSpaceDE w:val="0"/>
        <w:autoSpaceDN w:val="0"/>
        <w:spacing w:before="2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Дона».</w:t>
      </w:r>
    </w:p>
    <w:p w:rsidR="005C50DC">
      <w:pPr>
        <w:widowControl w:val="0"/>
        <w:autoSpaceDE w:val="0"/>
        <w:autoSpaceDN w:val="0"/>
        <w:spacing w:before="2"/>
        <w:ind w:left="161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настоящее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уделяет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особое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патриотическому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воспитанию</w:t>
      </w:r>
    </w:p>
    <w:p w:rsidR="005C50DC">
      <w:pPr>
        <w:widowControl w:val="0"/>
        <w:autoSpaceDE w:val="0"/>
        <w:autoSpaceDN w:val="0"/>
        <w:spacing w:after="6"/>
        <w:ind w:left="904" w:right="70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подрастающего поколения. Основополагающим условием патриотического воспитания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 возраста является региональный компонент - воспитание любви к малой родине.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Именно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знакомство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родным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краем: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историко-культурными,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национальными,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географическими, природными особенностями – способствует тому, чтобы в будущем он стал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патриотом и гражданином своей Родины. То есть начинать воспитание любви к Родине нужно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любви к своему родному городу. Поэтому, крайне важно формировать у самых маленьких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жителей Самары представления о родном городе, его истории, символах, природе, культуре,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заслуженных людях.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Безусловная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актуальность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данной проблемы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обусловила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данного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ДОУ.</w:t>
      </w: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9"/>
        <w:gridCol w:w="7763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5"/>
        </w:trPr>
        <w:tc>
          <w:tcPr>
            <w:tcW w:w="2009" w:type="dxa"/>
          </w:tcPr>
          <w:p w:rsidR="005C50DC">
            <w:pPr>
              <w:widowControl w:val="0"/>
              <w:autoSpaceDE w:val="0"/>
              <w:autoSpaceDN w:val="0"/>
              <w:spacing w:before="37" w:line="235" w:lineRule="auto"/>
              <w:ind w:left="61" w:right="987"/>
              <w:rPr>
                <w:sz w:val="20"/>
                <w:szCs w:val="22"/>
                <w:lang w:val="ru-RU" w:eastAsia="en-US" w:bidi="ar-SA"/>
              </w:rPr>
            </w:pPr>
            <w:r>
              <w:rPr>
                <w:sz w:val="20"/>
                <w:szCs w:val="22"/>
                <w:lang w:val="ru-RU" w:eastAsia="en-US" w:bidi="ar-SA"/>
              </w:rPr>
              <w:t>Ссылка</w:t>
            </w:r>
            <w:r>
              <w:rPr>
                <w:spacing w:val="3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программу</w:t>
            </w:r>
          </w:p>
        </w:tc>
        <w:tc>
          <w:tcPr>
            <w:tcW w:w="7763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57" w:right="13"/>
              <w:rPr>
                <w:sz w:val="20"/>
                <w:szCs w:val="22"/>
                <w:lang w:val="ru-RU" w:eastAsia="en-US" w:bidi="ar-SA"/>
              </w:rPr>
            </w:pPr>
            <w:r>
              <w:rPr>
                <w:sz w:val="20"/>
                <w:szCs w:val="22"/>
                <w:lang w:val="ru-RU" w:eastAsia="en-US" w:bidi="ar-SA"/>
              </w:rPr>
              <w:t>«Родники Дона»: парциальная образовательная программа по приобщению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дошкольников к культуре и традициям Донского края; авторы Р. М. Чумичева, О. Л.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Ведмедь, Н. А. Платохина ; под общей редакцией Р. М. Чумичевой ; Министерство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0"/>
                <w:szCs w:val="22"/>
                <w:lang w:val="ru-RU" w:eastAsia="en-US" w:bidi="ar-SA"/>
              </w:rPr>
              <w:t xml:space="preserve">образования и науки Российской </w:t>
            </w:r>
            <w:r>
              <w:rPr>
                <w:sz w:val="20"/>
                <w:szCs w:val="22"/>
                <w:lang w:val="ru-RU" w:eastAsia="en-US" w:bidi="ar-SA"/>
              </w:rPr>
              <w:t>Федерации, Федеральное государственное автономное</w:t>
            </w:r>
            <w:r>
              <w:rPr>
                <w:spacing w:val="-47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0"/>
                <w:szCs w:val="22"/>
                <w:lang w:val="ru-RU" w:eastAsia="en-US" w:bidi="ar-SA"/>
              </w:rPr>
              <w:t>образовательное</w:t>
            </w:r>
            <w:r>
              <w:rPr>
                <w:spacing w:val="-4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учреждение</w:t>
            </w:r>
            <w:r>
              <w:rPr>
                <w:spacing w:val="-1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высшего</w:t>
            </w:r>
            <w:r>
              <w:rPr>
                <w:spacing w:val="-1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образования</w:t>
            </w:r>
            <w:r>
              <w:rPr>
                <w:spacing w:val="-7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"Южный</w:t>
            </w:r>
            <w:r>
              <w:rPr>
                <w:spacing w:val="-12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федеральный</w:t>
            </w:r>
            <w:r>
              <w:rPr>
                <w:spacing w:val="-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университет"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4"/>
        </w:trPr>
        <w:tc>
          <w:tcPr>
            <w:tcW w:w="2009" w:type="dxa"/>
          </w:tcPr>
          <w:p w:rsidR="005C50DC">
            <w:pPr>
              <w:widowControl w:val="0"/>
              <w:autoSpaceDE w:val="0"/>
              <w:autoSpaceDN w:val="0"/>
              <w:spacing w:before="33"/>
              <w:ind w:left="62"/>
              <w:rPr>
                <w:sz w:val="20"/>
                <w:szCs w:val="22"/>
                <w:lang w:val="ru-RU" w:eastAsia="en-US" w:bidi="ar-SA"/>
              </w:rPr>
            </w:pPr>
            <w:r>
              <w:rPr>
                <w:spacing w:val="-2"/>
                <w:sz w:val="20"/>
                <w:szCs w:val="22"/>
                <w:lang w:val="ru-RU" w:eastAsia="en-US" w:bidi="ar-SA"/>
              </w:rPr>
              <w:t>Выходные</w:t>
            </w:r>
            <w:r>
              <w:rPr>
                <w:spacing w:val="-12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0"/>
                <w:szCs w:val="22"/>
                <w:lang w:val="ru-RU" w:eastAsia="en-US" w:bidi="ar-SA"/>
              </w:rPr>
              <w:t>данные</w:t>
            </w:r>
          </w:p>
        </w:tc>
        <w:tc>
          <w:tcPr>
            <w:tcW w:w="7763" w:type="dxa"/>
          </w:tcPr>
          <w:p w:rsidR="005C50DC">
            <w:pPr>
              <w:widowControl w:val="0"/>
              <w:autoSpaceDE w:val="0"/>
              <w:autoSpaceDN w:val="0"/>
              <w:spacing w:before="33"/>
              <w:ind w:left="57"/>
              <w:rPr>
                <w:sz w:val="20"/>
                <w:szCs w:val="22"/>
                <w:lang w:val="ru-RU" w:eastAsia="en-US" w:bidi="ar-SA"/>
              </w:rPr>
            </w:pPr>
            <w:r>
              <w:rPr>
                <w:spacing w:val="-1"/>
                <w:sz w:val="20"/>
                <w:szCs w:val="22"/>
                <w:lang w:val="ru-RU" w:eastAsia="en-US" w:bidi="ar-SA"/>
              </w:rPr>
              <w:t>Ростов-на-Дону</w:t>
            </w:r>
            <w:r>
              <w:rPr>
                <w:spacing w:val="-17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0"/>
                <w:szCs w:val="22"/>
                <w:lang w:val="ru-RU" w:eastAsia="en-US" w:bidi="ar-SA"/>
              </w:rPr>
              <w:t>;</w:t>
            </w:r>
            <w:r>
              <w:rPr>
                <w:spacing w:val="6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0"/>
                <w:szCs w:val="22"/>
                <w:lang w:val="ru-RU" w:eastAsia="en-US" w:bidi="ar-SA"/>
              </w:rPr>
              <w:t>Таганрог</w:t>
            </w:r>
            <w:r>
              <w:rPr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0"/>
                <w:szCs w:val="22"/>
                <w:lang w:val="ru-RU" w:eastAsia="en-US" w:bidi="ar-SA"/>
              </w:rPr>
              <w:t>:</w:t>
            </w:r>
            <w:r>
              <w:rPr>
                <w:spacing w:val="2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0"/>
                <w:szCs w:val="22"/>
                <w:lang w:val="ru-RU" w:eastAsia="en-US" w:bidi="ar-SA"/>
              </w:rPr>
              <w:t>Изд-во</w:t>
            </w:r>
            <w:r>
              <w:rPr>
                <w:spacing w:val="-3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0"/>
                <w:szCs w:val="22"/>
                <w:lang w:val="ru-RU" w:eastAsia="en-US" w:bidi="ar-SA"/>
              </w:rPr>
              <w:t>Южного</w:t>
            </w:r>
            <w:r>
              <w:rPr>
                <w:spacing w:val="-5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0"/>
                <w:szCs w:val="22"/>
                <w:lang w:val="ru-RU" w:eastAsia="en-US" w:bidi="ar-SA"/>
              </w:rPr>
              <w:t>федерального</w:t>
            </w:r>
            <w:r>
              <w:rPr>
                <w:spacing w:val="3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ун-та,</w:t>
            </w:r>
            <w:r>
              <w:rPr>
                <w:spacing w:val="6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2017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8"/>
        </w:trPr>
        <w:tc>
          <w:tcPr>
            <w:tcW w:w="2009" w:type="dxa"/>
          </w:tcPr>
          <w:p w:rsidR="005C50DC">
            <w:pPr>
              <w:widowControl w:val="0"/>
              <w:autoSpaceDE w:val="0"/>
              <w:autoSpaceDN w:val="0"/>
              <w:spacing w:before="41" w:line="230" w:lineRule="auto"/>
              <w:ind w:left="62" w:right="617"/>
              <w:rPr>
                <w:sz w:val="20"/>
                <w:szCs w:val="22"/>
                <w:lang w:val="ru-RU" w:eastAsia="en-US" w:bidi="ar-SA"/>
              </w:rPr>
            </w:pPr>
            <w:r>
              <w:rPr>
                <w:sz w:val="20"/>
                <w:szCs w:val="22"/>
                <w:lang w:val="ru-RU" w:eastAsia="en-US" w:bidi="ar-SA"/>
              </w:rPr>
              <w:t>Краткая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ru-RU" w:eastAsia="en-US" w:bidi="ar-SA"/>
              </w:rPr>
              <w:t>характеристика</w:t>
            </w:r>
          </w:p>
        </w:tc>
        <w:tc>
          <w:tcPr>
            <w:tcW w:w="7763" w:type="dxa"/>
          </w:tcPr>
          <w:p w:rsidR="005C50DC">
            <w:pPr>
              <w:widowControl w:val="0"/>
              <w:autoSpaceDE w:val="0"/>
              <w:autoSpaceDN w:val="0"/>
              <w:spacing w:before="40" w:line="237" w:lineRule="auto"/>
              <w:ind w:left="57" w:right="30" w:hanging="1"/>
              <w:jc w:val="both"/>
              <w:rPr>
                <w:sz w:val="20"/>
                <w:szCs w:val="22"/>
                <w:lang w:val="ru-RU" w:eastAsia="en-US" w:bidi="ar-SA"/>
              </w:rPr>
            </w:pPr>
            <w:r>
              <w:rPr>
                <w:sz w:val="20"/>
                <w:szCs w:val="22"/>
                <w:lang w:val="ru-RU" w:eastAsia="en-US" w:bidi="ar-SA"/>
              </w:rPr>
              <w:t>Региональный компонент обладает самоценностью и самозначимостью. В нём заложены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основы развития у каждого ребенка системы знаний о своеобразии родного края, что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способствует становлению личности, не безразличной к судьбе своей «малой Родины».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Региональная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система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образования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учитывает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национальные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традиции,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особенности,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менталитет народа, проживающего на данной территории; идеи развития национальной</w:t>
            </w:r>
            <w:r>
              <w:rPr>
                <w:spacing w:val="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культуры, опыт народной педагогики в воспитании любви, интереса к истории, культуре</w:t>
            </w:r>
            <w:r>
              <w:rPr>
                <w:spacing w:val="-47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своего</w:t>
            </w:r>
            <w:r>
              <w:rPr>
                <w:spacing w:val="-11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sz w:val="20"/>
                <w:szCs w:val="22"/>
                <w:lang w:val="ru-RU" w:eastAsia="en-US" w:bidi="ar-SA"/>
              </w:rPr>
              <w:t>народа</w:t>
            </w:r>
          </w:p>
        </w:tc>
      </w:tr>
    </w:tbl>
    <w:p w:rsidR="005C50DC">
      <w:pPr>
        <w:widowControl w:val="0"/>
        <w:autoSpaceDE w:val="0"/>
        <w:autoSpaceDN w:val="0"/>
        <w:spacing w:before="9"/>
        <w:ind w:left="0"/>
        <w:jc w:val="left"/>
        <w:rPr>
          <w:rFonts w:eastAsia="Calibri"/>
          <w:sz w:val="21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42" w:lineRule="auto"/>
        <w:ind w:left="924" w:right="742" w:hanging="5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старшего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 обращают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красоту того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котором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они живут,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красота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природы,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зданий,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некоторых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элементов 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декоративного</w:t>
      </w:r>
    </w:p>
    <w:p w:rsidR="005C50DC">
      <w:pPr>
        <w:widowControl w:val="0"/>
        <w:autoSpaceDE w:val="0"/>
        <w:autoSpaceDN w:val="0"/>
        <w:ind w:left="866" w:right="113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убранства, скульптура. У детей возникают вопросы о том, почему люди украшают место, 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котором они живут. Эстетические элементы в оформлении родного города дети способны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связать с их функцией (для чего построено здание, что в нем находится?). У 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выражена потребность отразить впечатления от восприятия образов архитектуры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скульптуры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рисунках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сочинении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историй.</w:t>
      </w:r>
    </w:p>
    <w:p w:rsidR="005C50DC">
      <w:pPr>
        <w:widowControl w:val="0"/>
        <w:autoSpaceDE w:val="0"/>
        <w:autoSpaceDN w:val="0"/>
        <w:spacing w:before="81"/>
        <w:ind w:left="904" w:right="919" w:firstLine="5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Дети начинают понимать, что состояние родного города зависит от отношения к нему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жителей. Старшие дошкольники становятся способны к проявлению соответствующей 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возможностям социальной активности, обращенной к городу и горожанам, — совместному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взрослыми участию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социально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значимых делах,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акциях (посильная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уборка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поздравление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ветеранов,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приглашение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пожилых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живущих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микрорайоне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пр.).</w:t>
      </w:r>
    </w:p>
    <w:p w:rsidR="005C50DC">
      <w:pPr>
        <w:widowControl w:val="0"/>
        <w:autoSpaceDE w:val="0"/>
        <w:autoSpaceDN w:val="0"/>
        <w:spacing w:before="3"/>
        <w:ind w:left="904" w:right="938" w:firstLine="5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Малая родина, каждый город хранят память о своих великих гражданах, рассказывают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 основном роде деятельности его жителей, напоминают о военных триумфах россиян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гордятся их победами, трудятся и празднуют, имеют свои обычаи и традиции. Приобщение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старшего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успешно,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расшифровывание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знаков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символов,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заложенных в архитектуре родного города, стимулированием вопросительной активности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5—7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ind w:left="904" w:right="933" w:firstLine="83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Важно использовать формы и методы, вызывающие развитие эмоций и чувств детей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отношению к родному городу, способствующих проявлению активной деятельностной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позиции: непосредственное познание достопримечательностей родного города на прогулках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экскурсиях,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чтение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литературы,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представлена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художественно-эстетическая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оценка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родного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Следует</w:t>
      </w:r>
      <w:r>
        <w:rPr>
          <w:rFonts w:eastAsia="Calibri"/>
          <w:spacing w:val="5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организовывать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просмотр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73"/>
          <w:footerReference w:type="default" r:id="rId74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92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слайдов и видеофильмов о городе, которые позволяют приблизить достопримечательности к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рассмотреть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деталях,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пережить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удивления,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восхищения.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старшего дошкольного возраста включаются в празднование событий, связанных с жизнью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рождения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военных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триумфов,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знаменитых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горожан.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старшего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посещают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музеи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города.</w:t>
      </w:r>
    </w:p>
    <w:p w:rsidR="005C50DC">
      <w:pPr>
        <w:widowControl w:val="0"/>
        <w:autoSpaceDE w:val="0"/>
        <w:autoSpaceDN w:val="0"/>
        <w:ind w:left="904" w:right="948" w:firstLine="5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Активная позиция старших дошкольников обеспечивается созданием в группе уголка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краеведения, в котором ребенку предоставляется возможность действовать с картой города,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рисовать,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рассматривать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иллюстрации,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коллажи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макеты,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макетов.</w:t>
      </w:r>
    </w:p>
    <w:p w:rsidR="005C50DC">
      <w:pPr>
        <w:widowControl w:val="0"/>
        <w:autoSpaceDE w:val="0"/>
        <w:autoSpaceDN w:val="0"/>
        <w:spacing w:line="242" w:lineRule="auto"/>
        <w:ind w:left="904" w:right="955" w:firstLine="5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Представление о малой родине является содержательной основой для осуществления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spacing w:line="242" w:lineRule="auto"/>
        <w:ind w:left="904" w:right="950" w:firstLine="5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i/>
          <w:sz w:val="20"/>
          <w:szCs w:val="20"/>
          <w:lang w:val="x-none" w:eastAsia="en-US" w:bidi="ar-SA"/>
        </w:rPr>
        <w:t xml:space="preserve">Интеграция </w:t>
      </w:r>
      <w:r>
        <w:rPr>
          <w:rFonts w:eastAsia="Calibri"/>
          <w:sz w:val="20"/>
          <w:szCs w:val="20"/>
          <w:lang w:val="x-none" w:eastAsia="en-US" w:bidi="ar-SA"/>
        </w:rPr>
        <w:t>краеведческого содержания с разными видами деятельности детей 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состоять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следующем.</w:t>
      </w:r>
    </w:p>
    <w:p w:rsidR="005C50DC">
      <w:pPr>
        <w:widowControl w:val="0"/>
        <w:numPr>
          <w:ilvl w:val="0"/>
          <w:numId w:val="77"/>
        </w:numPr>
        <w:tabs>
          <w:tab w:val="left" w:pos="1188"/>
        </w:tabs>
        <w:autoSpaceDE w:val="0"/>
        <w:autoSpaceDN w:val="0"/>
        <w:ind w:left="904" w:right="1279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Участие детей в целевых прогулках, экскурсиях по городу обеспечивает необходимую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двигательную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способствует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сохранению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дошкольников.</w:t>
      </w:r>
    </w:p>
    <w:p w:rsidR="005C50DC">
      <w:pPr>
        <w:widowControl w:val="0"/>
        <w:numPr>
          <w:ilvl w:val="0"/>
          <w:numId w:val="77"/>
        </w:numPr>
        <w:tabs>
          <w:tab w:val="left" w:pos="1188"/>
        </w:tabs>
        <w:autoSpaceDE w:val="0"/>
        <w:autoSpaceDN w:val="0"/>
        <w:ind w:left="904" w:right="2105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Обсуждение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детьми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городе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(«Как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правильно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переходить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дорогу»,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«Что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можно,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нельзя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делать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улице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города»и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др.).</w:t>
      </w:r>
    </w:p>
    <w:p w:rsidR="005C50DC">
      <w:pPr>
        <w:widowControl w:val="0"/>
        <w:numPr>
          <w:ilvl w:val="0"/>
          <w:numId w:val="77"/>
        </w:numPr>
        <w:tabs>
          <w:tab w:val="left" w:pos="1188"/>
        </w:tabs>
        <w:autoSpaceDE w:val="0"/>
        <w:autoSpaceDN w:val="0"/>
        <w:spacing w:line="242" w:lineRule="auto"/>
        <w:ind w:left="904" w:right="1110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Участие в совместном с воспитателем труде на участке детского сада (посильная уборка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участка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после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листопада,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подкормка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птиц,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живущих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городе).</w:t>
      </w:r>
    </w:p>
    <w:p w:rsidR="005C50DC">
      <w:pPr>
        <w:widowControl w:val="0"/>
        <w:numPr>
          <w:ilvl w:val="0"/>
          <w:numId w:val="77"/>
        </w:numPr>
        <w:tabs>
          <w:tab w:val="left" w:pos="1188"/>
        </w:tabs>
        <w:autoSpaceDE w:val="0"/>
        <w:autoSpaceDN w:val="0"/>
        <w:ind w:left="904" w:right="1369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Развитие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эстетического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восприятия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суждений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чтения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произведений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художественной литературы о малой родине, накопление опыта участия в разговорах,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беседах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 событиях,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происходящих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родном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городе,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достопримечательностях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родного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города, участие в придумывании сказок и историй о достопримечательностях малой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родины.</w:t>
      </w:r>
    </w:p>
    <w:p w:rsidR="005C50DC">
      <w:pPr>
        <w:widowControl w:val="0"/>
        <w:numPr>
          <w:ilvl w:val="0"/>
          <w:numId w:val="77"/>
        </w:numPr>
        <w:tabs>
          <w:tab w:val="left" w:pos="1586"/>
        </w:tabs>
        <w:autoSpaceDE w:val="0"/>
        <w:autoSpaceDN w:val="0"/>
        <w:spacing w:before="70"/>
        <w:ind w:left="1182" w:right="988" w:firstLine="0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Рассматривание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дидактических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картинок,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иллюстраций,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отражающих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людей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к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малой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родине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(высаживание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деревьев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и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цветов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в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городе,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возложение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цветов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к</w:t>
      </w:r>
      <w:r>
        <w:rPr>
          <w:spacing w:val="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мемориалам</w:t>
      </w:r>
      <w:r>
        <w:rPr>
          <w:spacing w:val="-2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воинов,</w:t>
      </w:r>
      <w:r>
        <w:rPr>
          <w:spacing w:val="4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украшение</w:t>
      </w:r>
      <w:r>
        <w:rPr>
          <w:spacing w:val="-1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города</w:t>
      </w:r>
      <w:r>
        <w:rPr>
          <w:spacing w:val="3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к</w:t>
      </w:r>
      <w:r>
        <w:rPr>
          <w:spacing w:val="2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праздникам</w:t>
      </w:r>
      <w:r>
        <w:rPr>
          <w:spacing w:val="-3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и</w:t>
      </w:r>
      <w:r>
        <w:rPr>
          <w:spacing w:val="-2"/>
          <w:sz w:val="22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пр.).</w:t>
      </w:r>
    </w:p>
    <w:p w:rsidR="005C50DC">
      <w:pPr>
        <w:widowControl w:val="0"/>
        <w:numPr>
          <w:ilvl w:val="0"/>
          <w:numId w:val="77"/>
        </w:numPr>
        <w:tabs>
          <w:tab w:val="left" w:pos="1188"/>
        </w:tabs>
        <w:autoSpaceDE w:val="0"/>
        <w:autoSpaceDN w:val="0"/>
        <w:ind w:left="904" w:right="1055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Участие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проектной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деятельности,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продуктом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которой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являются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журналы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газеты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малой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родине,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создание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карт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маршрутов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экскурсий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прогулокпо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городу,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коллекционирование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картинок,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открыток,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символов,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значков.</w:t>
      </w:r>
    </w:p>
    <w:p w:rsidR="005C50DC">
      <w:pPr>
        <w:widowControl w:val="0"/>
        <w:numPr>
          <w:ilvl w:val="0"/>
          <w:numId w:val="77"/>
        </w:numPr>
        <w:tabs>
          <w:tab w:val="left" w:pos="1183"/>
        </w:tabs>
        <w:autoSpaceDE w:val="0"/>
        <w:autoSpaceDN w:val="0"/>
        <w:spacing w:line="275" w:lineRule="exact"/>
        <w:ind w:left="1182" w:hanging="284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Обсуждение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профессий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родителей-горожан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составление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рассказов</w:t>
      </w:r>
      <w:r>
        <w:rPr>
          <w:spacing w:val="-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них.</w:t>
      </w:r>
    </w:p>
    <w:p w:rsidR="005C50DC">
      <w:pPr>
        <w:widowControl w:val="0"/>
        <w:numPr>
          <w:ilvl w:val="0"/>
          <w:numId w:val="77"/>
        </w:numPr>
        <w:tabs>
          <w:tab w:val="left" w:pos="1188"/>
        </w:tabs>
        <w:autoSpaceDE w:val="0"/>
        <w:autoSpaceDN w:val="0"/>
        <w:spacing w:line="242" w:lineRule="auto"/>
        <w:ind w:left="904" w:right="967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Участие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воспитателями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значимых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событиях,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происходящих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городе,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Донском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(чествование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ветеранов,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социальные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акции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пр.).</w:t>
      </w:r>
    </w:p>
    <w:p w:rsidR="005C50DC">
      <w:pPr>
        <w:widowControl w:val="0"/>
        <w:autoSpaceDE w:val="0"/>
        <w:autoSpaceDN w:val="0"/>
        <w:spacing w:before="201" w:line="270" w:lineRule="exact"/>
        <w:ind w:left="4879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Старшая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группа</w:t>
      </w:r>
    </w:p>
    <w:p w:rsidR="005C50DC">
      <w:pPr>
        <w:widowControl w:val="0"/>
        <w:autoSpaceDE w:val="0"/>
        <w:autoSpaceDN w:val="0"/>
        <w:spacing w:line="237" w:lineRule="auto"/>
        <w:ind w:left="904" w:right="947" w:firstLine="35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Содержание краеведения в старшей группе может быть представлено в виде нескольких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проектной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старших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дошкольников: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«Самая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красивая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улица»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(коллаж),</w:t>
      </w:r>
    </w:p>
    <w:p w:rsidR="005C50DC">
      <w:pPr>
        <w:widowControl w:val="0"/>
        <w:autoSpaceDE w:val="0"/>
        <w:autoSpaceDN w:val="0"/>
        <w:spacing w:line="237" w:lineRule="auto"/>
        <w:ind w:left="904" w:right="93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«Окаменевшие растения в городе» (листья лавра, дуба, аканта — как память о победах), «О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чем рассказывают скульптуры», «День Победы в нашем городе», «Профессии наших роди-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телей»</w:t>
      </w:r>
      <w:r>
        <w:rPr>
          <w:rFonts w:eastAsia="Calibri"/>
          <w:spacing w:val="-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других.</w:t>
      </w:r>
    </w:p>
    <w:p w:rsidR="005C50DC">
      <w:pPr>
        <w:widowControl w:val="0"/>
        <w:autoSpaceDE w:val="0"/>
        <w:autoSpaceDN w:val="0"/>
        <w:spacing w:before="9" w:line="272" w:lineRule="exact"/>
        <w:ind w:left="3412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деятельности</w:t>
      </w:r>
    </w:p>
    <w:p w:rsidR="005C50DC">
      <w:pPr>
        <w:widowControl w:val="0"/>
        <w:autoSpaceDE w:val="0"/>
        <w:autoSpaceDN w:val="0"/>
        <w:ind w:left="904" w:right="929" w:firstLine="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 родного города (села) есть свое название (имя), которое рассказывает о важном 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людей событии, которое произошло в прошлом, или о знаменитом человеке. Название мо-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напоминать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природе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места,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где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построен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город.</w:t>
      </w:r>
    </w:p>
    <w:p w:rsidR="005C50DC">
      <w:pPr>
        <w:widowControl w:val="0"/>
        <w:autoSpaceDE w:val="0"/>
        <w:autoSpaceDN w:val="0"/>
        <w:ind w:left="904" w:right="934" w:firstLine="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Город выполнял раньше и выполняет в настоящем разные функции, у каждого города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есть свои главные функции. О функциях города рассказывают архитектурные сооружения,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 улиц и площадей. Об истории родного города и жизни горожан рассказывают до-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ма, их облик, декоративное убранство, городская скульптура.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Малая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родина хранит память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знаменитых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россиянах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защитниках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писателях,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художниках.</w:t>
      </w:r>
    </w:p>
    <w:p w:rsidR="005C50DC">
      <w:pPr>
        <w:widowControl w:val="0"/>
        <w:autoSpaceDE w:val="0"/>
        <w:autoSpaceDN w:val="0"/>
        <w:spacing w:line="242" w:lineRule="auto"/>
        <w:ind w:left="903" w:right="939" w:firstLine="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городе трудятся родители. Люди берегут свою малую родину, создают и поддержива-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традиции.</w:t>
      </w:r>
    </w:p>
    <w:p w:rsidR="005C50DC">
      <w:pPr>
        <w:widowControl w:val="0"/>
        <w:autoSpaceDE w:val="0"/>
        <w:autoSpaceDN w:val="0"/>
        <w:spacing w:line="242" w:lineRule="auto"/>
        <w:rPr>
          <w:sz w:val="22"/>
          <w:szCs w:val="22"/>
          <w:lang w:val="ru-RU" w:eastAsia="en-US" w:bidi="ar-SA"/>
        </w:rPr>
        <w:sectPr>
          <w:headerReference w:type="default" r:id="rId75"/>
          <w:footerReference w:type="default" r:id="rId76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2" w:lineRule="exact"/>
        <w:ind w:left="350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Организация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опыта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освоения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программы</w:t>
      </w:r>
    </w:p>
    <w:p w:rsidR="005C50DC">
      <w:pPr>
        <w:widowControl w:val="0"/>
        <w:autoSpaceDE w:val="0"/>
        <w:autoSpaceDN w:val="0"/>
        <w:spacing w:line="242" w:lineRule="auto"/>
        <w:ind w:left="905" w:right="95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Поддерживать проявления интереса детей к малой родине в вопросах, играх, рас-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сматривании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слушании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историй,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рисовании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конструировании.</w:t>
      </w:r>
    </w:p>
    <w:p w:rsidR="005C50DC">
      <w:pPr>
        <w:widowControl w:val="0"/>
        <w:autoSpaceDE w:val="0"/>
        <w:autoSpaceDN w:val="0"/>
        <w:spacing w:line="242" w:lineRule="auto"/>
        <w:ind w:left="905" w:right="962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Рассказывать детям сюжетные истории о жизни города, об архитектурных сооруже-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событиях,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осуществлением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функций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сооружений.</w:t>
      </w:r>
    </w:p>
    <w:p w:rsidR="005C50DC">
      <w:pPr>
        <w:widowControl w:val="0"/>
        <w:autoSpaceDE w:val="0"/>
        <w:autoSpaceDN w:val="0"/>
        <w:ind w:left="904" w:right="933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плоскостное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моделирование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(например,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крепости, площади), прорисовывать и размещать архитектурные макеты на детализирован-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карте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принимать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«город-мечту».</w:t>
      </w:r>
    </w:p>
    <w:p w:rsidR="005C50DC">
      <w:pPr>
        <w:widowControl w:val="0"/>
        <w:autoSpaceDE w:val="0"/>
        <w:autoSpaceDN w:val="0"/>
        <w:ind w:left="904" w:right="93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Вовлекать детей в игры-путешествия по родному городу (селу), проведение вообра-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жаемых экскурсий, побуждать задавать вопросы о городе, использовать имеющуюся ин-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формацию.</w:t>
      </w:r>
    </w:p>
    <w:p w:rsidR="005C50DC">
      <w:pPr>
        <w:widowControl w:val="0"/>
        <w:autoSpaceDE w:val="0"/>
        <w:autoSpaceDN w:val="0"/>
        <w:ind w:left="904" w:right="94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Включать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игры-экспериментирования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исследовательскую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позволяющую установить связи между созданием и использованием предмета для детской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 и его использованием в городской среде (игры с флюгером, создание венков,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исследование листьев лавра и др.). Подводить к пониманию значения в городской среде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разнообразных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элементов: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венков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славы,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ветвей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деревьев,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флюгеров.</w:t>
      </w:r>
    </w:p>
    <w:p w:rsidR="005C50DC">
      <w:pPr>
        <w:widowControl w:val="0"/>
        <w:autoSpaceDE w:val="0"/>
        <w:autoSpaceDN w:val="0"/>
        <w:ind w:left="904" w:right="929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Способствовать развитию творческого воображения детей на содержании освоенного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краеведческого материала в ходе участия в играх-фантазиях, сочинения загадок, изобрази-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ind w:left="904" w:right="936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Организовывать участие детей в жизни родного города (традициях, праздниках), со-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эмоциональной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вовлеченности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 (сделать открытки для ветеранов, принять участие в городской акции «Свеча в окне»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пр.).</w:t>
      </w:r>
    </w:p>
    <w:p w:rsidR="005C50DC">
      <w:pPr>
        <w:widowControl w:val="0"/>
        <w:autoSpaceDE w:val="0"/>
        <w:autoSpaceDN w:val="0"/>
        <w:spacing w:line="262" w:lineRule="exact"/>
        <w:ind w:left="4361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Подготовительная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группа</w:t>
      </w:r>
    </w:p>
    <w:p w:rsidR="005C50DC">
      <w:pPr>
        <w:widowControl w:val="0"/>
        <w:autoSpaceDE w:val="0"/>
        <w:autoSpaceDN w:val="0"/>
        <w:ind w:left="904" w:right="939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Содержание краеведения в подготовительной группе может быть представлено ввиде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нескольких тем проектной деятельности старших дошкольников: «Самое интересное собы-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тие жизни города», «Необычные украшения улиц города», «О каких событиях помнят 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рожане»,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«Добрые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 для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ветеранов»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других.</w:t>
      </w:r>
    </w:p>
    <w:p w:rsidR="005C50DC">
      <w:pPr>
        <w:widowControl w:val="0"/>
        <w:autoSpaceDE w:val="0"/>
        <w:autoSpaceDN w:val="0"/>
        <w:spacing w:before="86" w:line="272" w:lineRule="exact"/>
        <w:ind w:left="3412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Содержание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образовательной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деятельности</w:t>
      </w:r>
    </w:p>
    <w:p w:rsidR="005C50DC">
      <w:pPr>
        <w:widowControl w:val="0"/>
        <w:autoSpaceDE w:val="0"/>
        <w:autoSpaceDN w:val="0"/>
        <w:ind w:left="904" w:right="934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 родного города есть свое название (имя), которое рассказывает о важном для лю-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 событии, которое произошло в прошлом, или о знаменитом человеке. Названия улиц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могут рассказывать о людях, событиях, хранить память, о чем- либо. В городе (селе) есть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памятники — они напоминают о людях, которые жили раньше, их делах. Малая родина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гордится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известными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защитниками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отечества,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писателями,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художниками.</w:t>
      </w:r>
    </w:p>
    <w:p w:rsidR="005C50DC">
      <w:pPr>
        <w:widowControl w:val="0"/>
        <w:autoSpaceDE w:val="0"/>
        <w:autoSpaceDN w:val="0"/>
        <w:spacing w:before="2"/>
        <w:ind w:left="16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городе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происходили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раньше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происходят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сейчас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события,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</w:t>
      </w:r>
    </w:p>
    <w:p w:rsidR="005C50DC">
      <w:pPr>
        <w:widowControl w:val="0"/>
        <w:autoSpaceDE w:val="0"/>
        <w:autoSpaceDN w:val="0"/>
        <w:spacing w:before="91" w:line="232" w:lineRule="auto"/>
        <w:ind w:left="904" w:right="95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ны с функциями города (выпускают автомобили и корабли, проводят выставки и концерты).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трудятся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родители.</w:t>
      </w:r>
    </w:p>
    <w:p w:rsidR="005C50DC">
      <w:pPr>
        <w:widowControl w:val="0"/>
        <w:autoSpaceDE w:val="0"/>
        <w:autoSpaceDN w:val="0"/>
        <w:spacing w:before="11" w:line="237" w:lineRule="auto"/>
        <w:ind w:left="903" w:right="93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 истории родного города и жизни горожан рассказывают дома, их облик, декора-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тивное убранство, городская скульптура. В городе строят новые и красивые дома, районы.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Люди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берегут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свою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малую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родину,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создают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поддерживают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традиции.</w:t>
      </w:r>
    </w:p>
    <w:p w:rsidR="005C50DC">
      <w:pPr>
        <w:widowControl w:val="0"/>
        <w:autoSpaceDE w:val="0"/>
        <w:autoSpaceDN w:val="0"/>
        <w:spacing w:before="12" w:line="272" w:lineRule="exact"/>
        <w:ind w:left="3502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Организация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опыта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освоения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программы</w:t>
      </w:r>
    </w:p>
    <w:p w:rsidR="005C50DC">
      <w:pPr>
        <w:widowControl w:val="0"/>
        <w:autoSpaceDE w:val="0"/>
        <w:autoSpaceDN w:val="0"/>
        <w:ind w:left="903" w:right="938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Создавать условия для рассматривания иллюстративного материала, слайдов, отоб-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ражающих основные функции родного города, сооружения архитектуры и скульптуры (за-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щитно-оборонительная, торговая, промышленная функции, функция отдыха и развлечений),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исторические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современные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здания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сооружения.</w:t>
      </w:r>
    </w:p>
    <w:p w:rsidR="005C50DC">
      <w:pPr>
        <w:widowControl w:val="0"/>
        <w:autoSpaceDE w:val="0"/>
        <w:autoSpaceDN w:val="0"/>
        <w:ind w:left="903" w:right="94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Рассказывать детям о событиях, повествующих о жизни города, его истории и совре-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событиях,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связанных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функций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этих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сооружений.</w:t>
      </w:r>
    </w:p>
    <w:p w:rsidR="005C50DC">
      <w:pPr>
        <w:widowControl w:val="0"/>
        <w:autoSpaceDE w:val="0"/>
        <w:autoSpaceDN w:val="0"/>
        <w:ind w:left="951" w:right="931" w:firstLine="728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Использовать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плоскостное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моделирование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архитектурных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сооружений,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прорисовы-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вать и размещать макеты архитектурных сооружений на детализированной карте города,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принимать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играх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«город-мечту»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(что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могло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здесь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находиться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происходить).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Используя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проектную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проблемные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поисковые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вопросы,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стимулировать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проявления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любознательности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самостоятельный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поиск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информации</w:t>
      </w:r>
    </w:p>
    <w:p w:rsidR="005C50DC">
      <w:pPr>
        <w:widowControl w:val="0"/>
        <w:autoSpaceDE w:val="0"/>
        <w:autoSpaceDN w:val="0"/>
        <w:jc w:val="right"/>
        <w:rPr>
          <w:sz w:val="22"/>
          <w:szCs w:val="22"/>
          <w:lang w:val="ru-RU" w:eastAsia="en-US" w:bidi="ar-SA"/>
        </w:rPr>
        <w:sectPr>
          <w:headerReference w:type="default" r:id="rId77"/>
          <w:footerReference w:type="default" r:id="rId78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42" w:lineRule="auto"/>
        <w:ind w:left="905" w:right="924" w:firstLine="5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(найти интересный факт, новую иллюстрацию). Стимулировать выдвижение детьми гипотез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предположений, связанных с функцией элементов архитектурного убранства города, зна-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чения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символов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городской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среде.</w:t>
      </w:r>
    </w:p>
    <w:p w:rsidR="005C50DC">
      <w:pPr>
        <w:widowControl w:val="0"/>
        <w:autoSpaceDE w:val="0"/>
        <w:autoSpaceDN w:val="0"/>
        <w:ind w:left="904" w:right="933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Развивать проявления инициативы детей в играх-путешествиях по родному городу,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проведение воображаемых экскурсий, побуждать задавать вопросы о городе, использовать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имеющуюся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информацию.</w:t>
      </w:r>
    </w:p>
    <w:p w:rsidR="005C50DC">
      <w:pPr>
        <w:widowControl w:val="0"/>
        <w:autoSpaceDE w:val="0"/>
        <w:autoSpaceDN w:val="0"/>
        <w:ind w:left="904" w:right="933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Создавать условия для участия детей в играх-экспериментированиях и исследова-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тельской деятельности, позволяющей детям установить связи между созданием и исполь-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зованием предмета для детской деятельности и его использованием в городской среде. Под-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водить к пониманию значения в городской среде разнообразных элементов: венков славы,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ветвей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деревьев,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флюгеров.</w:t>
      </w:r>
    </w:p>
    <w:p w:rsidR="005C50DC">
      <w:pPr>
        <w:widowControl w:val="0"/>
        <w:autoSpaceDE w:val="0"/>
        <w:autoSpaceDN w:val="0"/>
        <w:ind w:left="904" w:right="929" w:firstLine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Рассказывать детям истории, легенды, мифы, связанные с прошлым родного города,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названиями улиц, площадей. Способствовать развитию творческого воображения детей 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содержании освоенного краеведческого материала в ходе участия в играх-фантазиях, сочи-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нениях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загадок,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изобразительной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spacing w:line="242" w:lineRule="auto"/>
        <w:ind w:left="904" w:right="946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Стимулировать детей к собиранию коллекций и созданию мини-музеев, связанных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образами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(фотографии,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символы,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изображения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знаменитыхлюдей).</w:t>
      </w:r>
    </w:p>
    <w:p w:rsidR="005C50DC">
      <w:pPr>
        <w:widowControl w:val="0"/>
        <w:autoSpaceDE w:val="0"/>
        <w:autoSpaceDN w:val="0"/>
        <w:ind w:left="904" w:right="934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Организовывать участие детей в жизни родного города (традициях, праздниках), со-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действовать эмоциональной и практической вовлеченности детей в события городской жиз-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(сделать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открытки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ветеранов,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принять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участие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городских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акциях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«Свеча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окне»,</w:t>
      </w:r>
    </w:p>
    <w:p w:rsidR="005C50DC">
      <w:pPr>
        <w:widowControl w:val="0"/>
        <w:autoSpaceDE w:val="0"/>
        <w:autoSpaceDN w:val="0"/>
        <w:spacing w:line="273" w:lineRule="exact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2"/>
          <w:sz w:val="20"/>
          <w:szCs w:val="20"/>
          <w:lang w:val="x-none" w:eastAsia="en-US" w:bidi="ar-SA"/>
        </w:rPr>
        <w:t>«Бессмертный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полк»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пр.).</w:t>
      </w: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23"/>
          <w:szCs w:val="20"/>
          <w:lang w:val="x-none" w:eastAsia="en-US" w:bidi="ar-SA"/>
        </w:rPr>
      </w:pPr>
    </w:p>
    <w:p w:rsidR="005C50DC">
      <w:pPr>
        <w:widowControl w:val="0"/>
        <w:numPr>
          <w:ilvl w:val="2"/>
          <w:numId w:val="75"/>
        </w:numPr>
        <w:tabs>
          <w:tab w:val="left" w:pos="1960"/>
        </w:tabs>
        <w:autoSpaceDE w:val="0"/>
        <w:autoSpaceDN w:val="0"/>
        <w:spacing w:line="242" w:lineRule="auto"/>
        <w:ind w:left="1417" w:right="2077" w:firstLine="0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Комплексно-тематическое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планирование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сложившиеся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традиции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организацииили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группы,</w:t>
      </w:r>
      <w:r>
        <w:rPr>
          <w:rFonts w:ascii="Cambria" w:eastAsia="Calibri" w:hAnsi="Cambria"/>
          <w:b/>
          <w:bCs/>
          <w:spacing w:val="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план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воспитательной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работы</w:t>
      </w:r>
    </w:p>
    <w:p w:rsidR="005C50DC">
      <w:pPr>
        <w:widowControl w:val="0"/>
        <w:autoSpaceDE w:val="0"/>
        <w:autoSpaceDN w:val="0"/>
        <w:spacing w:line="270" w:lineRule="exact"/>
        <w:ind w:left="85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Планирование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составлено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практического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руководства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«Воспитателю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воспитании».</w:t>
      </w:r>
    </w:p>
    <w:p w:rsidR="005C50DC">
      <w:pPr>
        <w:widowControl w:val="0"/>
        <w:autoSpaceDE w:val="0"/>
        <w:autoSpaceDN w:val="0"/>
        <w:spacing w:before="98" w:after="11"/>
        <w:ind w:left="3915"/>
        <w:jc w:val="left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2"/>
          <w:sz w:val="28"/>
          <w:szCs w:val="28"/>
          <w:lang w:val="x-none" w:eastAsia="en-US" w:bidi="ar-SA"/>
        </w:rPr>
        <w:t>Комплексно-тематическое</w:t>
      </w:r>
      <w:r>
        <w:rPr>
          <w:rFonts w:ascii="Cambria" w:eastAsia="Calibri" w:hAnsi="Cambria"/>
          <w:b/>
          <w:bCs/>
          <w:i/>
          <w:iCs/>
          <w:spacing w:val="-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планирование</w:t>
      </w:r>
    </w:p>
    <w:tbl>
      <w:tblPr>
        <w:tblStyle w:val="TableNormal"/>
        <w:tblW w:w="0" w:type="auto"/>
        <w:tblInd w:w="2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9"/>
        <w:gridCol w:w="3822"/>
        <w:gridCol w:w="2551"/>
      </w:tblGrid>
      <w:tr>
        <w:tblPrEx>
          <w:tblW w:w="0" w:type="auto"/>
          <w:tblInd w:w="2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1669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201" w:right="270" w:firstLine="31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Сроки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реализации</w:t>
            </w:r>
          </w:p>
        </w:tc>
        <w:tc>
          <w:tcPr>
            <w:tcW w:w="3822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557" w:right="1538" w:hanging="4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Тема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месяца</w:t>
            </w:r>
          </w:p>
        </w:tc>
        <w:tc>
          <w:tcPr>
            <w:tcW w:w="2551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934" w:right="78" w:hanging="80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Ценность – доминанта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месяца</w:t>
            </w:r>
          </w:p>
        </w:tc>
      </w:tr>
      <w:tr>
        <w:tblPrEx>
          <w:tblW w:w="0" w:type="auto"/>
          <w:tblInd w:w="2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66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Сентябрь</w:t>
            </w:r>
          </w:p>
        </w:tc>
        <w:tc>
          <w:tcPr>
            <w:tcW w:w="382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Хочу</w:t>
            </w:r>
            <w:r>
              <w:rPr>
                <w:spacing w:val="-2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все</w:t>
            </w:r>
            <w:r>
              <w:rPr>
                <w:spacing w:val="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знать!</w:t>
            </w:r>
          </w:p>
        </w:tc>
        <w:tc>
          <w:tcPr>
            <w:tcW w:w="255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Познание</w:t>
            </w:r>
          </w:p>
        </w:tc>
      </w:tr>
      <w:tr>
        <w:tblPrEx>
          <w:tblW w:w="0" w:type="auto"/>
          <w:tblInd w:w="2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669" w:type="dxa"/>
            <w:tcBorders>
              <w:bottom w:val="single" w:sz="6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Октябрь</w:t>
            </w:r>
          </w:p>
        </w:tc>
        <w:tc>
          <w:tcPr>
            <w:tcW w:w="3822" w:type="dxa"/>
            <w:tcBorders>
              <w:bottom w:val="single" w:sz="6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Мир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профессий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Труд</w:t>
            </w:r>
          </w:p>
        </w:tc>
      </w:tr>
      <w:tr>
        <w:tblPrEx>
          <w:tblW w:w="0" w:type="auto"/>
          <w:tblInd w:w="2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669" w:type="dxa"/>
            <w:tcBorders>
              <w:top w:val="single" w:sz="6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3822" w:type="dxa"/>
            <w:tcBorders>
              <w:top w:val="single" w:sz="6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Мама,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папа,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дружная семья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Семья</w:t>
            </w:r>
          </w:p>
        </w:tc>
      </w:tr>
      <w:tr>
        <w:tblPrEx>
          <w:tblW w:w="0" w:type="auto"/>
          <w:tblInd w:w="2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66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Декабрь</w:t>
            </w:r>
          </w:p>
        </w:tc>
        <w:tc>
          <w:tcPr>
            <w:tcW w:w="382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Красота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вокруг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нас</w:t>
            </w:r>
          </w:p>
        </w:tc>
        <w:tc>
          <w:tcPr>
            <w:tcW w:w="255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Красота</w:t>
            </w:r>
          </w:p>
        </w:tc>
      </w:tr>
      <w:tr>
        <w:tblPrEx>
          <w:tblW w:w="0" w:type="auto"/>
          <w:tblInd w:w="2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66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Январь</w:t>
            </w:r>
          </w:p>
        </w:tc>
        <w:tc>
          <w:tcPr>
            <w:tcW w:w="382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Зимние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забавы</w:t>
            </w:r>
          </w:p>
        </w:tc>
        <w:tc>
          <w:tcPr>
            <w:tcW w:w="255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Здоровье</w:t>
            </w:r>
          </w:p>
        </w:tc>
      </w:tr>
      <w:tr>
        <w:tblPrEx>
          <w:tblW w:w="0" w:type="auto"/>
          <w:tblInd w:w="2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66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Февраль</w:t>
            </w:r>
          </w:p>
        </w:tc>
        <w:tc>
          <w:tcPr>
            <w:tcW w:w="3822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мои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друзья</w:t>
            </w:r>
          </w:p>
        </w:tc>
        <w:tc>
          <w:tcPr>
            <w:tcW w:w="255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Дружба</w:t>
            </w:r>
          </w:p>
        </w:tc>
      </w:tr>
      <w:tr>
        <w:tblPrEx>
          <w:tblW w:w="0" w:type="auto"/>
          <w:tblInd w:w="2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66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Март</w:t>
            </w:r>
          </w:p>
        </w:tc>
        <w:tc>
          <w:tcPr>
            <w:tcW w:w="382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человек</w:t>
            </w:r>
          </w:p>
        </w:tc>
        <w:tc>
          <w:tcPr>
            <w:tcW w:w="255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Человек</w:t>
            </w:r>
          </w:p>
        </w:tc>
      </w:tr>
      <w:tr>
        <w:tblPrEx>
          <w:tblW w:w="0" w:type="auto"/>
          <w:tblInd w:w="2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66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Апрель</w:t>
            </w:r>
          </w:p>
        </w:tc>
        <w:tc>
          <w:tcPr>
            <w:tcW w:w="3822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Мир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природы</w:t>
            </w:r>
          </w:p>
        </w:tc>
        <w:tc>
          <w:tcPr>
            <w:tcW w:w="255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Природа</w:t>
            </w:r>
          </w:p>
        </w:tc>
      </w:tr>
      <w:tr>
        <w:tblPrEx>
          <w:tblW w:w="0" w:type="auto"/>
          <w:tblInd w:w="2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66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Май</w:t>
            </w:r>
          </w:p>
        </w:tc>
        <w:tc>
          <w:tcPr>
            <w:tcW w:w="382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Страна,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которой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живу</w:t>
            </w:r>
          </w:p>
        </w:tc>
        <w:tc>
          <w:tcPr>
            <w:tcW w:w="255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Родина</w:t>
            </w:r>
          </w:p>
        </w:tc>
      </w:tr>
    </w:tbl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b/>
          <w:i/>
          <w:sz w:val="23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72" w:lineRule="exact"/>
        <w:ind w:left="905"/>
        <w:rPr>
          <w:b/>
          <w:i/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Традиции</w:t>
      </w:r>
      <w:r>
        <w:rPr>
          <w:b/>
          <w:i/>
          <w:spacing w:val="-6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ДОО: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spacing w:line="271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основные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государственные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народные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праздники;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spacing w:line="273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тематические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мероприятия;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spacing w:line="275" w:lineRule="exact"/>
        <w:ind w:left="1039" w:hanging="14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социальные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экологические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акции;</w:t>
      </w:r>
    </w:p>
    <w:p w:rsidR="005C50DC">
      <w:pPr>
        <w:widowControl w:val="0"/>
        <w:numPr>
          <w:ilvl w:val="0"/>
          <w:numId w:val="59"/>
        </w:numPr>
        <w:tabs>
          <w:tab w:val="left" w:pos="1040"/>
        </w:tabs>
        <w:autoSpaceDE w:val="0"/>
        <w:autoSpaceDN w:val="0"/>
        <w:spacing w:before="2"/>
        <w:ind w:left="1039" w:hanging="14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выставки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творчества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родителей.</w:t>
      </w:r>
    </w:p>
    <w:p w:rsidR="005C50DC">
      <w:pPr>
        <w:widowControl w:val="0"/>
        <w:autoSpaceDE w:val="0"/>
        <w:autoSpaceDN w:val="0"/>
        <w:spacing w:before="5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75" w:lineRule="exact"/>
        <w:ind w:left="4368"/>
        <w:jc w:val="left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План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воспитательной</w:t>
      </w:r>
      <w:r>
        <w:rPr>
          <w:rFonts w:ascii="Cambria" w:eastAsia="Calibri" w:hAnsi="Cambria"/>
          <w:b/>
          <w:bCs/>
          <w:i/>
          <w:iCs/>
          <w:spacing w:val="-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работы</w:t>
      </w:r>
    </w:p>
    <w:p w:rsidR="005C50DC">
      <w:pPr>
        <w:widowControl w:val="0"/>
        <w:autoSpaceDE w:val="0"/>
        <w:autoSpaceDN w:val="0"/>
        <w:spacing w:line="24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План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является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единым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составлен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примерного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перечня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основных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государственных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праздников,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памятных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ФОП.</w:t>
      </w:r>
    </w:p>
    <w:p w:rsidR="005C50DC">
      <w:pPr>
        <w:widowControl w:val="0"/>
        <w:autoSpaceDE w:val="0"/>
        <w:autoSpaceDN w:val="0"/>
        <w:spacing w:line="242" w:lineRule="auto"/>
        <w:ind w:left="905" w:right="742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вправе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наряду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Планом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проводить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иные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мероприятия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согласно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тания, по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ключевым направлениям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воспитания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дополнительного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spacing w:line="247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мероприятия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проводятся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Программы,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также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возрастных,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физиологических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психоэмоциональных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особенностей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обучающихся.</w:t>
      </w:r>
    </w:p>
    <w:p w:rsidR="005C50DC">
      <w:pPr>
        <w:widowControl w:val="0"/>
        <w:autoSpaceDE w:val="0"/>
        <w:autoSpaceDN w:val="0"/>
        <w:spacing w:line="247" w:lineRule="auto"/>
        <w:rPr>
          <w:sz w:val="22"/>
          <w:szCs w:val="22"/>
          <w:lang w:val="ru-RU" w:eastAsia="en-US" w:bidi="ar-SA"/>
        </w:rPr>
        <w:sectPr>
          <w:headerReference w:type="default" r:id="rId79"/>
          <w:footerReference w:type="default" r:id="rId80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8"/>
        <w:gridCol w:w="5663"/>
        <w:gridCol w:w="1419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237" w:right="1209"/>
              <w:jc w:val="center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Дата</w:t>
            </w:r>
          </w:p>
        </w:tc>
        <w:tc>
          <w:tcPr>
            <w:tcW w:w="5663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36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Мероприятия/проекты/события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421" w:right="280" w:hanging="12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Возраст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40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</w:t>
            </w:r>
            <w:r>
              <w:rPr>
                <w:color w:val="201E1E"/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сентября.</w:t>
            </w:r>
          </w:p>
          <w:p w:rsidR="005C50DC">
            <w:pPr>
              <w:widowControl w:val="0"/>
              <w:autoSpaceDE w:val="0"/>
              <w:autoSpaceDN w:val="0"/>
              <w:spacing w:line="272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57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знаний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78"/>
              </w:numPr>
              <w:tabs>
                <w:tab w:val="left" w:pos="427"/>
              </w:tabs>
              <w:autoSpaceDE w:val="0"/>
              <w:autoSpaceDN w:val="0"/>
              <w:spacing w:line="253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Праздник</w:t>
            </w:r>
            <w:r>
              <w:rPr>
                <w:spacing w:val="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«Детский</w:t>
            </w:r>
            <w:r>
              <w:rPr>
                <w:spacing w:val="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сад</w:t>
            </w:r>
            <w:r>
              <w:rPr>
                <w:spacing w:val="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встречает</w:t>
            </w:r>
            <w:r>
              <w:rPr>
                <w:spacing w:val="3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ребят!»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8"/>
        </w:trPr>
        <w:tc>
          <w:tcPr>
            <w:tcW w:w="2978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3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 сентября.</w:t>
            </w:r>
          </w:p>
          <w:p w:rsidR="005C50DC">
            <w:pPr>
              <w:widowControl w:val="0"/>
              <w:autoSpaceDE w:val="0"/>
              <w:autoSpaceDN w:val="0"/>
              <w:spacing w:line="254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окончания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Второй</w:t>
            </w:r>
          </w:p>
        </w:tc>
        <w:tc>
          <w:tcPr>
            <w:tcW w:w="5663" w:type="dxa"/>
            <w:vMerge w:val="restart"/>
          </w:tcPr>
          <w:p w:rsidR="005C50DC">
            <w:pPr>
              <w:widowControl w:val="0"/>
              <w:numPr>
                <w:ilvl w:val="0"/>
                <w:numId w:val="79"/>
              </w:numPr>
              <w:tabs>
                <w:tab w:val="left" w:pos="427"/>
              </w:tabs>
              <w:autoSpaceDE w:val="0"/>
              <w:autoSpaceDN w:val="0"/>
              <w:spacing w:line="232" w:lineRule="auto"/>
              <w:ind w:left="426" w:right="538" w:hanging="283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w w:val="110"/>
                <w:szCs w:val="22"/>
                <w:lang w:val="ru-RU" w:eastAsia="en-US" w:bidi="ar-SA"/>
              </w:rPr>
              <w:t>Оформление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выставки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детского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изобрази-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тельного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творчества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«Голубь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мира»</w:t>
            </w:r>
          </w:p>
        </w:tc>
        <w:tc>
          <w:tcPr>
            <w:tcW w:w="1419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5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6-7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2978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мировой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войны,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со-</w:t>
            </w: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лидарности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борьбе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2978" w:type="dxa"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spacing w:line="272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терроризмом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0"/>
        </w:trPr>
        <w:tc>
          <w:tcPr>
            <w:tcW w:w="2978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3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8</w:t>
            </w:r>
            <w:r>
              <w:rPr>
                <w:color w:val="201E1E"/>
                <w:spacing w:val="1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сентября.</w:t>
            </w:r>
            <w:r>
              <w:rPr>
                <w:color w:val="201E1E"/>
                <w:spacing w:val="3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Междуна-</w:t>
            </w:r>
          </w:p>
          <w:p w:rsidR="005C50DC">
            <w:pPr>
              <w:widowControl w:val="0"/>
              <w:autoSpaceDE w:val="0"/>
              <w:autoSpaceDN w:val="0"/>
              <w:spacing w:line="256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родный</w:t>
            </w:r>
            <w:r>
              <w:rPr>
                <w:color w:val="201E1E"/>
                <w:spacing w:val="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3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распро-</w:t>
            </w:r>
          </w:p>
        </w:tc>
        <w:tc>
          <w:tcPr>
            <w:tcW w:w="5663" w:type="dxa"/>
            <w:vMerge w:val="restart"/>
          </w:tcPr>
          <w:p w:rsidR="005C50DC">
            <w:pPr>
              <w:widowControl w:val="0"/>
              <w:numPr>
                <w:ilvl w:val="0"/>
                <w:numId w:val="80"/>
              </w:numPr>
              <w:tabs>
                <w:tab w:val="left" w:pos="427"/>
              </w:tabs>
              <w:autoSpaceDE w:val="0"/>
              <w:autoSpaceDN w:val="0"/>
              <w:spacing w:line="235" w:lineRule="auto"/>
              <w:ind w:left="426" w:right="517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Беседа «Что значит быть грамотным?!»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(уметь читать,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писать; обладать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знаниями,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необходимыми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для жизни,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будущей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работы)</w:t>
            </w:r>
          </w:p>
          <w:p w:rsidR="005C50DC">
            <w:pPr>
              <w:widowControl w:val="0"/>
              <w:numPr>
                <w:ilvl w:val="0"/>
                <w:numId w:val="80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545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Обсуждение и разучивание пословиц,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поговорок,</w:t>
            </w:r>
            <w:r>
              <w:rPr>
                <w:spacing w:val="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крылатых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выражений</w:t>
            </w:r>
            <w:r>
              <w:rPr>
                <w:spacing w:val="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теме</w:t>
            </w:r>
          </w:p>
        </w:tc>
        <w:tc>
          <w:tcPr>
            <w:tcW w:w="1419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4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978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странения</w:t>
            </w:r>
            <w:r>
              <w:rPr>
                <w:color w:val="201E1E"/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грамотно-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5"/>
        </w:trPr>
        <w:tc>
          <w:tcPr>
            <w:tcW w:w="2978" w:type="dxa"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spacing w:line="274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сти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4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82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Второе воскресенье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Сентября.</w:t>
            </w:r>
          </w:p>
          <w:p w:rsidR="005C50DC">
            <w:pPr>
              <w:widowControl w:val="0"/>
              <w:autoSpaceDE w:val="0"/>
              <w:autoSpaceDN w:val="0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города.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81"/>
              </w:numPr>
              <w:tabs>
                <w:tab w:val="left" w:pos="571"/>
              </w:tabs>
              <w:autoSpaceDE w:val="0"/>
              <w:autoSpaceDN w:val="0"/>
              <w:spacing w:line="220" w:lineRule="auto"/>
              <w:ind w:left="570" w:right="565" w:hanging="461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05"/>
                <w:szCs w:val="22"/>
                <w:lang w:val="ru-RU" w:eastAsia="en-US" w:bidi="ar-SA"/>
              </w:rPr>
              <w:t>Досуг</w:t>
            </w:r>
            <w:r>
              <w:rPr>
                <w:spacing w:val="-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05"/>
                <w:szCs w:val="22"/>
                <w:lang w:val="ru-RU" w:eastAsia="en-US" w:bidi="ar-SA"/>
              </w:rPr>
              <w:t xml:space="preserve">«Каменск-Шахтинский </w:t>
            </w:r>
            <w:r>
              <w:rPr>
                <w:w w:val="105"/>
                <w:szCs w:val="22"/>
                <w:lang w:val="ru-RU" w:eastAsia="en-US" w:bidi="ar-SA"/>
              </w:rPr>
              <w:t>–</w:t>
            </w:r>
            <w:r>
              <w:rPr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мой</w:t>
            </w:r>
            <w:r>
              <w:rPr>
                <w:spacing w:val="-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город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родной».</w:t>
            </w:r>
          </w:p>
          <w:p w:rsidR="005C50DC">
            <w:pPr>
              <w:widowControl w:val="0"/>
              <w:numPr>
                <w:ilvl w:val="0"/>
                <w:numId w:val="81"/>
              </w:numPr>
              <w:tabs>
                <w:tab w:val="left" w:pos="571"/>
              </w:tabs>
              <w:autoSpaceDE w:val="0"/>
              <w:autoSpaceDN w:val="0"/>
              <w:spacing w:line="267" w:lineRule="exact"/>
              <w:ind w:left="570" w:hanging="42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Выставка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детских</w:t>
            </w:r>
            <w:r>
              <w:rPr>
                <w:spacing w:val="2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</w:t>
            </w:r>
            <w:r>
              <w:rPr>
                <w:spacing w:val="3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«Поздравительная</w:t>
            </w:r>
          </w:p>
          <w:p w:rsidR="005C50DC">
            <w:pPr>
              <w:widowControl w:val="0"/>
              <w:autoSpaceDE w:val="0"/>
              <w:autoSpaceDN w:val="0"/>
              <w:spacing w:line="260" w:lineRule="exact"/>
              <w:ind w:left="57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открытка</w:t>
            </w:r>
            <w:r>
              <w:rPr>
                <w:spacing w:val="-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ко</w:t>
            </w:r>
            <w:r>
              <w:rPr>
                <w:spacing w:val="-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Дню</w:t>
            </w:r>
            <w:r>
              <w:rPr>
                <w:spacing w:val="-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города»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978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6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27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сентября.</w:t>
            </w:r>
          </w:p>
        </w:tc>
        <w:tc>
          <w:tcPr>
            <w:tcW w:w="5663" w:type="dxa"/>
            <w:vMerge w:val="restart"/>
          </w:tcPr>
          <w:p w:rsidR="005C50DC">
            <w:pPr>
              <w:widowControl w:val="0"/>
              <w:numPr>
                <w:ilvl w:val="0"/>
                <w:numId w:val="82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81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Выставка детских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рисунков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«Любимый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чело-век в детском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саду»</w:t>
            </w:r>
          </w:p>
        </w:tc>
        <w:tc>
          <w:tcPr>
            <w:tcW w:w="1419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6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2978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before="7" w:line="260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воспитателя</w:t>
            </w:r>
            <w:r>
              <w:rPr>
                <w:color w:val="201E1E"/>
                <w:spacing w:val="-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-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всех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978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дошкольных</w:t>
            </w:r>
            <w:r>
              <w:rPr>
                <w:color w:val="201E1E"/>
                <w:spacing w:val="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работни-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2978" w:type="dxa"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spacing w:line="272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ков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ind w:left="114" w:right="336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</w:t>
            </w:r>
            <w:r>
              <w:rPr>
                <w:color w:val="201E1E"/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октября.</w:t>
            </w:r>
            <w:r>
              <w:rPr>
                <w:color w:val="201E1E"/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Международ-</w:t>
            </w:r>
            <w:r>
              <w:rPr>
                <w:color w:val="201E1E"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ный день пожилых лю-</w:t>
            </w:r>
            <w:r>
              <w:rPr>
                <w:color w:val="201E1E"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дей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83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231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Праздник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для</w:t>
            </w:r>
            <w:r>
              <w:rPr>
                <w:spacing w:val="-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бабушек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дедушек воспитан-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ников</w:t>
            </w:r>
            <w:r>
              <w:rPr>
                <w:spacing w:val="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«Спасибо</w:t>
            </w:r>
            <w:r>
              <w:rPr>
                <w:spacing w:val="-2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вам,</w:t>
            </w:r>
            <w:r>
              <w:rPr>
                <w:spacing w:val="-1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бабушки,дедушки!»</w:t>
            </w:r>
          </w:p>
          <w:p w:rsidR="005C50DC">
            <w:pPr>
              <w:widowControl w:val="0"/>
              <w:numPr>
                <w:ilvl w:val="0"/>
                <w:numId w:val="83"/>
              </w:numPr>
              <w:tabs>
                <w:tab w:val="left" w:pos="427"/>
              </w:tabs>
              <w:autoSpaceDE w:val="0"/>
              <w:autoSpaceDN w:val="0"/>
              <w:spacing w:line="274" w:lineRule="exact"/>
              <w:ind w:left="426" w:right="24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Нахождение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разучивание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пословиц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ипого-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ворок,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игры</w:t>
            </w:r>
            <w:r>
              <w:rPr>
                <w:spacing w:val="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бабушек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ind w:left="114" w:right="57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 октября.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Международный </w:t>
            </w: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музыки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84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557" w:hanging="283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Беседы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о композиторах, музыкальных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ин-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струментах</w:t>
            </w:r>
          </w:p>
          <w:p w:rsidR="005C50DC">
            <w:pPr>
              <w:widowControl w:val="0"/>
              <w:numPr>
                <w:ilvl w:val="0"/>
                <w:numId w:val="84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332" w:hanging="283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Слушание</w:t>
            </w:r>
            <w:r>
              <w:rPr>
                <w:spacing w:val="2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музыки</w:t>
            </w:r>
            <w:r>
              <w:rPr>
                <w:spacing w:val="1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разных</w:t>
            </w:r>
            <w:r>
              <w:rPr>
                <w:spacing w:val="1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жанров</w:t>
            </w:r>
            <w:r>
              <w:rPr>
                <w:spacing w:val="3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</w:t>
            </w:r>
            <w:r>
              <w:rPr>
                <w:spacing w:val="2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направ-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лений</w:t>
            </w:r>
          </w:p>
          <w:p w:rsidR="005C50DC">
            <w:pPr>
              <w:widowControl w:val="0"/>
              <w:numPr>
                <w:ilvl w:val="0"/>
                <w:numId w:val="84"/>
              </w:numPr>
              <w:tabs>
                <w:tab w:val="left" w:pos="427"/>
              </w:tabs>
              <w:autoSpaceDE w:val="0"/>
              <w:autoSpaceDN w:val="0"/>
              <w:spacing w:line="255" w:lineRule="exact"/>
              <w:ind w:left="426" w:hanging="284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Музыкально-дидактические</w:t>
            </w:r>
            <w:r>
              <w:rPr>
                <w:spacing w:val="3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игры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5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4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4</w:t>
            </w:r>
            <w:r>
              <w:rPr>
                <w:color w:val="201E1E"/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октября.</w:t>
            </w:r>
          </w:p>
          <w:p w:rsidR="005C50DC">
            <w:pPr>
              <w:widowControl w:val="0"/>
              <w:autoSpaceDE w:val="0"/>
              <w:autoSpaceDN w:val="0"/>
              <w:spacing w:line="272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защиты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животных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85"/>
              </w:numPr>
              <w:tabs>
                <w:tab w:val="left" w:pos="427"/>
              </w:tabs>
              <w:autoSpaceDE w:val="0"/>
              <w:autoSpaceDN w:val="0"/>
              <w:spacing w:line="230" w:lineRule="auto"/>
              <w:ind w:left="426" w:right="351" w:hanging="28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Беседы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теме,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том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числе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значении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жи-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вотных</w:t>
            </w:r>
            <w:r>
              <w:rPr>
                <w:spacing w:val="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</w:t>
            </w:r>
            <w:r>
              <w:rPr>
                <w:spacing w:val="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жизни</w:t>
            </w:r>
            <w:r>
              <w:rPr>
                <w:spacing w:val="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человека</w:t>
            </w:r>
            <w:r>
              <w:rPr>
                <w:spacing w:val="1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всего живого,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5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39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5663" w:type="dxa"/>
          </w:tcPr>
          <w:p w:rsidR="005C50DC">
            <w:pPr>
              <w:widowControl w:val="0"/>
              <w:autoSpaceDE w:val="0"/>
              <w:autoSpaceDN w:val="0"/>
              <w:ind w:left="426" w:right="270"/>
              <w:jc w:val="both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защите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животных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со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стороны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людей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госу-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дарства,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посильной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помощи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детей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деле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за-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щиты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животных;</w:t>
            </w:r>
          </w:p>
          <w:p w:rsidR="005C50DC">
            <w:pPr>
              <w:widowControl w:val="0"/>
              <w:numPr>
                <w:ilvl w:val="0"/>
                <w:numId w:val="86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1151" w:hanging="283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w w:val="110"/>
                <w:szCs w:val="22"/>
                <w:lang w:val="ru-RU" w:eastAsia="en-US" w:bidi="ar-SA"/>
              </w:rPr>
              <w:t>Создание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коллекции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«Красная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книга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Донского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края»</w:t>
            </w:r>
          </w:p>
          <w:p w:rsidR="005C50DC">
            <w:pPr>
              <w:widowControl w:val="0"/>
              <w:numPr>
                <w:ilvl w:val="0"/>
                <w:numId w:val="86"/>
              </w:numPr>
              <w:tabs>
                <w:tab w:val="left" w:pos="427"/>
              </w:tabs>
              <w:autoSpaceDE w:val="0"/>
              <w:autoSpaceDN w:val="0"/>
              <w:ind w:left="426" w:right="204" w:hanging="28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Составление памятки о внимательном и бе-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режном отношении человека к животным;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создание плаката в защиту животных; изго-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товление дорожных знаков,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предупреждаю-</w:t>
            </w:r>
            <w:r>
              <w:rPr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щих</w:t>
            </w:r>
            <w:r>
              <w:rPr>
                <w:spacing w:val="2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появление</w:t>
            </w:r>
            <w:r>
              <w:rPr>
                <w:spacing w:val="2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домашних</w:t>
            </w:r>
            <w:r>
              <w:rPr>
                <w:spacing w:val="3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</w:t>
            </w:r>
            <w:r>
              <w:rPr>
                <w:spacing w:val="2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диких</w:t>
            </w:r>
            <w:r>
              <w:rPr>
                <w:spacing w:val="2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животных</w:t>
            </w: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на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дороге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4"/>
        </w:trPr>
        <w:tc>
          <w:tcPr>
            <w:tcW w:w="2978" w:type="dxa"/>
            <w:tcBorders>
              <w:bottom w:val="single" w:sz="6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5</w:t>
            </w:r>
            <w:r>
              <w:rPr>
                <w:color w:val="201E1E"/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октября.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учителя</w:t>
            </w:r>
          </w:p>
        </w:tc>
        <w:tc>
          <w:tcPr>
            <w:tcW w:w="5663" w:type="dxa"/>
            <w:tcBorders>
              <w:bottom w:val="single" w:sz="6" w:space="0" w:color="000000"/>
            </w:tcBorders>
          </w:tcPr>
          <w:p w:rsidR="005C50DC">
            <w:pPr>
              <w:widowControl w:val="0"/>
              <w:numPr>
                <w:ilvl w:val="0"/>
                <w:numId w:val="87"/>
              </w:numPr>
              <w:tabs>
                <w:tab w:val="left" w:pos="427"/>
              </w:tabs>
              <w:autoSpaceDE w:val="0"/>
              <w:autoSpaceDN w:val="0"/>
              <w:spacing w:line="249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Праздник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«В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гостях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у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воспитателя»</w:t>
            </w:r>
          </w:p>
          <w:p w:rsidR="005C50DC">
            <w:pPr>
              <w:widowControl w:val="0"/>
              <w:numPr>
                <w:ilvl w:val="0"/>
                <w:numId w:val="87"/>
              </w:numPr>
              <w:tabs>
                <w:tab w:val="left" w:pos="427"/>
              </w:tabs>
              <w:autoSpaceDE w:val="0"/>
              <w:autoSpaceDN w:val="0"/>
              <w:spacing w:before="3" w:line="232" w:lineRule="auto"/>
              <w:ind w:left="426" w:right="202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Беседы,</w:t>
            </w:r>
            <w:r>
              <w:rPr>
                <w:spacing w:val="2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стихи</w:t>
            </w:r>
            <w:r>
              <w:rPr>
                <w:spacing w:val="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загадки</w:t>
            </w:r>
            <w:r>
              <w:rPr>
                <w:spacing w:val="2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про</w:t>
            </w:r>
            <w:r>
              <w:rPr>
                <w:spacing w:val="2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учителей</w:t>
            </w:r>
            <w:r>
              <w:rPr>
                <w:spacing w:val="2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</w:t>
            </w:r>
            <w:r>
              <w:rPr>
                <w:spacing w:val="3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воспи-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тателей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978" w:type="dxa"/>
            <w:tcBorders>
              <w:top w:val="single" w:sz="6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343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szCs w:val="22"/>
                <w:lang w:val="ru-RU" w:eastAsia="en-US" w:bidi="ar-SA"/>
              </w:rPr>
              <w:t>3-е</w:t>
            </w:r>
            <w:r>
              <w:rPr>
                <w:color w:val="201E1E"/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1"/>
                <w:szCs w:val="22"/>
                <w:lang w:val="ru-RU" w:eastAsia="en-US" w:bidi="ar-SA"/>
              </w:rPr>
              <w:t>воскресенье</w:t>
            </w:r>
            <w:r>
              <w:rPr>
                <w:color w:val="201E1E"/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октября.</w:t>
            </w:r>
            <w:r>
              <w:rPr>
                <w:color w:val="201E1E"/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отца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</w:t>
            </w:r>
          </w:p>
        </w:tc>
        <w:tc>
          <w:tcPr>
            <w:tcW w:w="5663" w:type="dxa"/>
            <w:tcBorders>
              <w:top w:val="single" w:sz="6" w:space="0" w:color="000000"/>
            </w:tcBorders>
          </w:tcPr>
          <w:p w:rsidR="005C50DC">
            <w:pPr>
              <w:widowControl w:val="0"/>
              <w:numPr>
                <w:ilvl w:val="0"/>
                <w:numId w:val="88"/>
              </w:numPr>
              <w:tabs>
                <w:tab w:val="left" w:pos="494"/>
              </w:tabs>
              <w:autoSpaceDE w:val="0"/>
              <w:autoSpaceDN w:val="0"/>
              <w:spacing w:line="242" w:lineRule="auto"/>
              <w:ind w:left="426" w:right="423" w:hanging="283"/>
              <w:rPr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ab/>
            </w:r>
            <w:r>
              <w:rPr>
                <w:w w:val="105"/>
                <w:szCs w:val="22"/>
                <w:lang w:val="ru-RU" w:eastAsia="en-US" w:bidi="ar-SA"/>
              </w:rPr>
              <w:t>Мастерская</w:t>
            </w:r>
            <w:r>
              <w:rPr>
                <w:spacing w:val="2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</w:t>
            </w:r>
            <w:r>
              <w:rPr>
                <w:spacing w:val="2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изготовлению</w:t>
            </w:r>
            <w:r>
              <w:rPr>
                <w:spacing w:val="3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подарков</w:t>
            </w:r>
            <w:r>
              <w:rPr>
                <w:spacing w:val="3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па-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пам</w:t>
            </w:r>
          </w:p>
          <w:p w:rsidR="005C50DC">
            <w:pPr>
              <w:widowControl w:val="0"/>
              <w:numPr>
                <w:ilvl w:val="0"/>
                <w:numId w:val="88"/>
              </w:numPr>
              <w:tabs>
                <w:tab w:val="left" w:pos="427"/>
              </w:tabs>
              <w:autoSpaceDE w:val="0"/>
              <w:autoSpaceDN w:val="0"/>
              <w:spacing w:line="255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Выставка</w:t>
            </w:r>
            <w:r>
              <w:rPr>
                <w:spacing w:val="2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«Мой</w:t>
            </w:r>
            <w:r>
              <w:rPr>
                <w:spacing w:val="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папа</w:t>
            </w:r>
            <w:r>
              <w:rPr>
                <w:spacing w:val="2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самый</w:t>
            </w:r>
            <w:r>
              <w:rPr>
                <w:spacing w:val="2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лучший»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</w:tbl>
    <w:p w:rsidR="005C50DC">
      <w:pPr>
        <w:widowControl w:val="0"/>
        <w:autoSpaceDE w:val="0"/>
        <w:autoSpaceDN w:val="0"/>
        <w:spacing w:line="258" w:lineRule="exact"/>
        <w:rPr>
          <w:szCs w:val="22"/>
          <w:lang w:val="ru-RU" w:eastAsia="en-US" w:bidi="ar-SA"/>
        </w:rPr>
        <w:sectPr>
          <w:headerReference w:type="default" r:id="rId81"/>
          <w:footerReference w:type="default" r:id="rId82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8"/>
        <w:gridCol w:w="5663"/>
        <w:gridCol w:w="1419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4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3"/>
                <w:w w:val="110"/>
                <w:szCs w:val="22"/>
                <w:lang w:val="ru-RU" w:eastAsia="en-US" w:bidi="ar-SA"/>
              </w:rPr>
              <w:t>4</w:t>
            </w:r>
            <w:r>
              <w:rPr>
                <w:color w:val="201E1E"/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3"/>
                <w:w w:val="110"/>
                <w:szCs w:val="22"/>
                <w:lang w:val="ru-RU" w:eastAsia="en-US" w:bidi="ar-SA"/>
              </w:rPr>
              <w:t>ноября.</w:t>
            </w:r>
          </w:p>
          <w:p w:rsidR="005C50DC">
            <w:pPr>
              <w:widowControl w:val="0"/>
              <w:autoSpaceDE w:val="0"/>
              <w:autoSpaceDN w:val="0"/>
              <w:spacing w:before="57" w:line="237" w:lineRule="auto"/>
              <w:ind w:left="114" w:right="547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 народного един</w:t>
            </w:r>
            <w:r>
              <w:rPr>
                <w:color w:val="201E1E"/>
                <w:spacing w:val="-6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ства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89"/>
              </w:numPr>
              <w:tabs>
                <w:tab w:val="left" w:pos="427"/>
              </w:tabs>
              <w:autoSpaceDE w:val="0"/>
              <w:autoSpaceDN w:val="0"/>
              <w:spacing w:line="263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Праздник</w:t>
            </w:r>
            <w:r>
              <w:rPr>
                <w:spacing w:val="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«Родина -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не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просто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слово»</w:t>
            </w:r>
          </w:p>
          <w:p w:rsidR="005C50DC">
            <w:pPr>
              <w:widowControl w:val="0"/>
              <w:numPr>
                <w:ilvl w:val="0"/>
                <w:numId w:val="89"/>
              </w:numPr>
              <w:tabs>
                <w:tab w:val="left" w:pos="427"/>
              </w:tabs>
              <w:autoSpaceDE w:val="0"/>
              <w:autoSpaceDN w:val="0"/>
              <w:spacing w:before="64" w:line="275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Досуг</w:t>
            </w:r>
            <w:r>
              <w:rPr>
                <w:spacing w:val="1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«Народы.</w:t>
            </w:r>
            <w:r>
              <w:rPr>
                <w:spacing w:val="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Костюмы»</w:t>
            </w:r>
          </w:p>
          <w:p w:rsidR="005C50DC">
            <w:pPr>
              <w:widowControl w:val="0"/>
              <w:numPr>
                <w:ilvl w:val="0"/>
                <w:numId w:val="89"/>
              </w:numPr>
              <w:tabs>
                <w:tab w:val="left" w:pos="537"/>
              </w:tabs>
              <w:autoSpaceDE w:val="0"/>
              <w:autoSpaceDN w:val="0"/>
              <w:spacing w:line="278" w:lineRule="exact"/>
              <w:ind w:left="536" w:right="241" w:hanging="36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Мастерская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по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«изготовлению»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националь-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ных</w:t>
            </w:r>
            <w:r>
              <w:rPr>
                <w:spacing w:val="-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костюмов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(рисование,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аппликация)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3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 ноября.</w:t>
            </w:r>
          </w:p>
          <w:p w:rsidR="005C50DC">
            <w:pPr>
              <w:widowControl w:val="0"/>
              <w:autoSpaceDE w:val="0"/>
              <w:autoSpaceDN w:val="0"/>
              <w:ind w:left="114" w:right="10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 памяти погибших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 исполнении служеб-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ных обязанностей сотруд-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ников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органов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внутренних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дел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90"/>
              </w:numPr>
              <w:tabs>
                <w:tab w:val="left" w:pos="470"/>
              </w:tabs>
              <w:autoSpaceDE w:val="0"/>
              <w:autoSpaceDN w:val="0"/>
              <w:spacing w:line="254" w:lineRule="exact"/>
              <w:ind w:left="469" w:hanging="361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Беседа</w:t>
            </w:r>
            <w:r>
              <w:rPr>
                <w:spacing w:val="2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«Наша</w:t>
            </w:r>
            <w:r>
              <w:rPr>
                <w:spacing w:val="2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служба</w:t>
            </w:r>
            <w:r>
              <w:rPr>
                <w:spacing w:val="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</w:t>
            </w:r>
            <w:r>
              <w:rPr>
                <w:spacing w:val="1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опасна,</w:t>
            </w:r>
            <w:r>
              <w:rPr>
                <w:spacing w:val="1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</w:t>
            </w:r>
            <w:r>
              <w:rPr>
                <w:spacing w:val="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трудна»</w:t>
            </w:r>
          </w:p>
          <w:p w:rsidR="005C50DC">
            <w:pPr>
              <w:widowControl w:val="0"/>
              <w:numPr>
                <w:ilvl w:val="0"/>
                <w:numId w:val="90"/>
              </w:numPr>
              <w:tabs>
                <w:tab w:val="left" w:pos="470"/>
              </w:tabs>
              <w:autoSpaceDE w:val="0"/>
              <w:autoSpaceDN w:val="0"/>
              <w:spacing w:line="237" w:lineRule="auto"/>
              <w:ind w:left="469" w:right="605" w:hanging="36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Спортивно-игровые</w:t>
            </w:r>
            <w:r>
              <w:rPr>
                <w:spacing w:val="2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мероприятия</w:t>
            </w:r>
            <w:r>
              <w:rPr>
                <w:spacing w:val="2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на</w:t>
            </w:r>
            <w:r>
              <w:rPr>
                <w:spacing w:val="3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сме-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лость,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силу,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крепость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духа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6-7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4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30 ноября.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16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 Государственного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герба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Российской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Федера-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ции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91"/>
              </w:numPr>
              <w:tabs>
                <w:tab w:val="left" w:pos="427"/>
              </w:tabs>
              <w:autoSpaceDE w:val="0"/>
              <w:autoSpaceDN w:val="0"/>
              <w:spacing w:line="263" w:lineRule="exact"/>
              <w:ind w:left="426" w:hanging="284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Досуг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«Герб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России»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5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474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szCs w:val="22"/>
                <w:lang w:val="ru-RU" w:eastAsia="en-US" w:bidi="ar-SA"/>
              </w:rPr>
              <w:t xml:space="preserve">Последнее </w:t>
            </w:r>
            <w:r>
              <w:rPr>
                <w:spacing w:val="-1"/>
                <w:szCs w:val="22"/>
                <w:lang w:val="ru-RU" w:eastAsia="en-US" w:bidi="ar-SA"/>
              </w:rPr>
              <w:t>воскресенье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ноября.</w:t>
            </w:r>
          </w:p>
          <w:p w:rsidR="005C50DC">
            <w:pPr>
              <w:widowControl w:val="0"/>
              <w:autoSpaceDE w:val="0"/>
              <w:autoSpaceDN w:val="0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92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458" w:hanging="283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Конкурс</w:t>
            </w:r>
            <w:r>
              <w:rPr>
                <w:spacing w:val="2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чтецов</w:t>
            </w:r>
            <w:r>
              <w:rPr>
                <w:spacing w:val="3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«Милой</w:t>
            </w:r>
            <w:r>
              <w:rPr>
                <w:spacing w:val="2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мамочке</w:t>
            </w:r>
            <w:r>
              <w:rPr>
                <w:spacing w:val="2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моей</w:t>
            </w:r>
            <w:r>
              <w:rPr>
                <w:spacing w:val="1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это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поздравленье…»</w:t>
            </w:r>
          </w:p>
          <w:p w:rsidR="005C50DC">
            <w:pPr>
              <w:widowControl w:val="0"/>
              <w:numPr>
                <w:ilvl w:val="0"/>
                <w:numId w:val="92"/>
              </w:numPr>
              <w:tabs>
                <w:tab w:val="left" w:pos="427"/>
              </w:tabs>
              <w:autoSpaceDE w:val="0"/>
              <w:autoSpaceDN w:val="0"/>
              <w:spacing w:line="232" w:lineRule="auto"/>
              <w:ind w:left="426" w:right="889" w:hanging="283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Мастерская</w:t>
            </w:r>
            <w:r>
              <w:rPr>
                <w:spacing w:val="3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</w:t>
            </w:r>
            <w:r>
              <w:rPr>
                <w:spacing w:val="2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изготовлению</w:t>
            </w:r>
            <w:r>
              <w:rPr>
                <w:spacing w:val="4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подарков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мамам</w:t>
            </w:r>
          </w:p>
          <w:p w:rsidR="005C50DC">
            <w:pPr>
              <w:widowControl w:val="0"/>
              <w:numPr>
                <w:ilvl w:val="0"/>
                <w:numId w:val="92"/>
              </w:numPr>
              <w:tabs>
                <w:tab w:val="left" w:pos="427"/>
              </w:tabs>
              <w:autoSpaceDE w:val="0"/>
              <w:autoSpaceDN w:val="0"/>
              <w:spacing w:line="276" w:lineRule="exact"/>
              <w:ind w:left="426" w:hanging="284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Выставка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портретов-рисунков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«Моя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мама»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5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6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3</w:t>
            </w:r>
            <w:r>
              <w:rPr>
                <w:color w:val="201E1E"/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декабря.</w:t>
            </w:r>
          </w:p>
          <w:p w:rsidR="005C50DC">
            <w:pPr>
              <w:widowControl w:val="0"/>
              <w:autoSpaceDE w:val="0"/>
              <w:autoSpaceDN w:val="0"/>
              <w:spacing w:before="57" w:line="237" w:lineRule="auto"/>
              <w:ind w:left="114" w:right="302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 неизвестного сол-</w:t>
            </w:r>
            <w:r>
              <w:rPr>
                <w:color w:val="201E1E"/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дата.</w:t>
            </w:r>
          </w:p>
          <w:p w:rsidR="005C50DC">
            <w:pPr>
              <w:widowControl w:val="0"/>
              <w:autoSpaceDE w:val="0"/>
              <w:autoSpaceDN w:val="0"/>
              <w:spacing w:before="60" w:line="242" w:lineRule="auto"/>
              <w:ind w:left="114" w:right="18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Международный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валидов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93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755" w:hanging="250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Беседы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и просмотр материалов о</w:t>
            </w:r>
            <w:r>
              <w:rPr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памятникахи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мемориалах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неизвестному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солдату</w:t>
            </w:r>
          </w:p>
          <w:p w:rsidR="005C50DC">
            <w:pPr>
              <w:widowControl w:val="0"/>
              <w:numPr>
                <w:ilvl w:val="0"/>
                <w:numId w:val="93"/>
              </w:numPr>
              <w:tabs>
                <w:tab w:val="left" w:pos="427"/>
              </w:tabs>
              <w:autoSpaceDE w:val="0"/>
              <w:autoSpaceDN w:val="0"/>
              <w:spacing w:line="275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Проект</w:t>
            </w:r>
            <w:r>
              <w:rPr>
                <w:spacing w:val="1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«Книга</w:t>
            </w:r>
            <w:r>
              <w:rPr>
                <w:spacing w:val="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памяти»</w:t>
            </w:r>
          </w:p>
          <w:p w:rsidR="005C50DC">
            <w:pPr>
              <w:widowControl w:val="0"/>
              <w:numPr>
                <w:ilvl w:val="0"/>
                <w:numId w:val="93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408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Совместное</w:t>
            </w:r>
            <w:r>
              <w:rPr>
                <w:spacing w:val="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рисование</w:t>
            </w:r>
            <w:r>
              <w:rPr>
                <w:spacing w:val="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плаката</w:t>
            </w:r>
            <w:r>
              <w:rPr>
                <w:spacing w:val="1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«Памяти</w:t>
            </w:r>
            <w:r>
              <w:rPr>
                <w:spacing w:val="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не-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известного</w:t>
            </w:r>
            <w:r>
              <w:rPr>
                <w:spacing w:val="3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солдата»</w:t>
            </w:r>
          </w:p>
          <w:p w:rsidR="005C50DC">
            <w:pPr>
              <w:widowControl w:val="0"/>
              <w:numPr>
                <w:ilvl w:val="0"/>
                <w:numId w:val="93"/>
              </w:numPr>
              <w:tabs>
                <w:tab w:val="left" w:pos="427"/>
              </w:tabs>
              <w:autoSpaceDE w:val="0"/>
              <w:autoSpaceDN w:val="0"/>
              <w:spacing w:line="268" w:lineRule="exact"/>
              <w:ind w:left="426" w:right="1115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Спортивно-игровые мероприятия на</w:t>
            </w:r>
            <w:r>
              <w:rPr>
                <w:spacing w:val="-6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смелость,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силу,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крепость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духа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3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5</w:t>
            </w:r>
            <w:r>
              <w:rPr>
                <w:color w:val="201E1E"/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декабря.</w:t>
            </w:r>
          </w:p>
          <w:p w:rsidR="005C50DC">
            <w:pPr>
              <w:widowControl w:val="0"/>
              <w:autoSpaceDE w:val="0"/>
              <w:autoSpaceDN w:val="0"/>
              <w:spacing w:before="3" w:line="232" w:lineRule="auto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День добровольца</w:t>
            </w:r>
            <w:r>
              <w:rPr>
                <w:color w:val="201E1E"/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(волонтера)</w:t>
            </w:r>
            <w:r>
              <w:rPr>
                <w:color w:val="201E1E"/>
                <w:spacing w:val="1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в</w:t>
            </w:r>
            <w:r>
              <w:rPr>
                <w:color w:val="201E1E"/>
                <w:spacing w:val="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России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94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653" w:hanging="253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Беседы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</w:t>
            </w:r>
            <w:r>
              <w:rPr>
                <w:spacing w:val="-1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детьми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на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темы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«Легко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ли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быть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добрым?»,</w:t>
            </w:r>
            <w:r>
              <w:rPr>
                <w:spacing w:val="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Кто</w:t>
            </w:r>
            <w:r>
              <w:rPr>
                <w:spacing w:val="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такие</w:t>
            </w:r>
            <w:r>
              <w:rPr>
                <w:spacing w:val="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волонтеры»</w:t>
            </w:r>
          </w:p>
          <w:p w:rsidR="005C50DC">
            <w:pPr>
              <w:widowControl w:val="0"/>
              <w:numPr>
                <w:ilvl w:val="0"/>
                <w:numId w:val="94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737" w:hanging="25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«День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добрых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дел»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—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оказание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помощи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малышам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одевании,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раздевании</w:t>
            </w:r>
          </w:p>
          <w:p w:rsidR="005C50DC">
            <w:pPr>
              <w:widowControl w:val="0"/>
              <w:numPr>
                <w:ilvl w:val="0"/>
                <w:numId w:val="94"/>
              </w:numPr>
              <w:tabs>
                <w:tab w:val="left" w:pos="427"/>
              </w:tabs>
              <w:autoSpaceDE w:val="0"/>
              <w:autoSpaceDN w:val="0"/>
              <w:spacing w:before="21" w:line="275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Конкурс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рисунков,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презентаций«Я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волонтер»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6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23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декабря.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szCs w:val="22"/>
                <w:lang w:val="ru-RU" w:eastAsia="en-US" w:bidi="ar-SA"/>
              </w:rPr>
              <w:t>Международный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день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ху-</w:t>
            </w:r>
          </w:p>
          <w:p w:rsidR="005C50DC">
            <w:pPr>
              <w:widowControl w:val="0"/>
              <w:autoSpaceDE w:val="0"/>
              <w:autoSpaceDN w:val="0"/>
              <w:spacing w:line="269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дожника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95"/>
              </w:numPr>
              <w:tabs>
                <w:tab w:val="left" w:pos="427"/>
              </w:tabs>
              <w:autoSpaceDE w:val="0"/>
              <w:autoSpaceDN w:val="0"/>
              <w:spacing w:line="258" w:lineRule="exact"/>
              <w:ind w:left="426" w:hanging="284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Выставка</w:t>
            </w:r>
            <w:r>
              <w:rPr>
                <w:spacing w:val="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«Красота</w:t>
            </w:r>
            <w:r>
              <w:rPr>
                <w:spacing w:val="2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</w:t>
            </w:r>
            <w:r>
              <w:rPr>
                <w:spacing w:val="2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искусстве»</w:t>
            </w:r>
          </w:p>
          <w:p w:rsidR="005C50DC">
            <w:pPr>
              <w:widowControl w:val="0"/>
              <w:numPr>
                <w:ilvl w:val="0"/>
                <w:numId w:val="95"/>
              </w:numPr>
              <w:tabs>
                <w:tab w:val="left" w:pos="427"/>
              </w:tabs>
              <w:autoSpaceDE w:val="0"/>
              <w:autoSpaceDN w:val="0"/>
              <w:spacing w:line="274" w:lineRule="exact"/>
              <w:ind w:left="426" w:right="596" w:hanging="283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Украшение групповой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комнаты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детскими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рисунками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5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2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9</w:t>
            </w:r>
            <w:r>
              <w:rPr>
                <w:color w:val="201E1E"/>
                <w:spacing w:val="-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декабря.</w:t>
            </w:r>
          </w:p>
          <w:p w:rsidR="005C50DC">
            <w:pPr>
              <w:widowControl w:val="0"/>
              <w:autoSpaceDE w:val="0"/>
              <w:autoSpaceDN w:val="0"/>
              <w:spacing w:before="55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героев</w:t>
            </w:r>
            <w:r>
              <w:rPr>
                <w:color w:val="201E1E"/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Отечества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96"/>
              </w:numPr>
              <w:tabs>
                <w:tab w:val="left" w:pos="427"/>
              </w:tabs>
              <w:autoSpaceDE w:val="0"/>
              <w:autoSpaceDN w:val="0"/>
              <w:ind w:left="426" w:right="240" w:hanging="253"/>
              <w:jc w:val="both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Ознакомление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детей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художественной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литературой: Т. А. Шорыгина «Спасатель»,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С.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Я.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Маршака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«Рассказ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неизвестном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герое»</w:t>
            </w:r>
          </w:p>
          <w:p w:rsidR="005C50DC">
            <w:pPr>
              <w:widowControl w:val="0"/>
              <w:numPr>
                <w:ilvl w:val="0"/>
                <w:numId w:val="96"/>
              </w:numPr>
              <w:tabs>
                <w:tab w:val="left" w:pos="427"/>
              </w:tabs>
              <w:autoSpaceDE w:val="0"/>
              <w:autoSpaceDN w:val="0"/>
              <w:ind w:left="426" w:hanging="250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Встреча</w:t>
            </w:r>
            <w:r>
              <w:rPr>
                <w:spacing w:val="-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военными</w:t>
            </w:r>
          </w:p>
          <w:p w:rsidR="005C50DC">
            <w:pPr>
              <w:widowControl w:val="0"/>
              <w:numPr>
                <w:ilvl w:val="0"/>
                <w:numId w:val="96"/>
              </w:numPr>
              <w:tabs>
                <w:tab w:val="left" w:pos="427"/>
              </w:tabs>
              <w:autoSpaceDE w:val="0"/>
              <w:autoSpaceDN w:val="0"/>
              <w:spacing w:line="280" w:lineRule="atLeast"/>
              <w:ind w:left="426" w:right="604" w:hanging="250"/>
              <w:jc w:val="both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Спортивно-игровые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мероприятия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смелость,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силу,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крепость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духа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45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1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12</w:t>
            </w:r>
            <w:r>
              <w:rPr>
                <w:color w:val="201E1E"/>
                <w:spacing w:val="1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декабря.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227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2"/>
                <w:w w:val="110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2"/>
                <w:w w:val="110"/>
                <w:szCs w:val="22"/>
                <w:lang w:val="ru-RU" w:eastAsia="en-US" w:bidi="ar-SA"/>
              </w:rPr>
              <w:t>Конституции</w:t>
            </w:r>
            <w:r>
              <w:rPr>
                <w:color w:val="201E1E"/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1"/>
                <w:w w:val="110"/>
                <w:szCs w:val="22"/>
                <w:lang w:val="ru-RU" w:eastAsia="en-US" w:bidi="ar-SA"/>
              </w:rPr>
              <w:t>Рос-</w:t>
            </w:r>
            <w:r>
              <w:rPr>
                <w:color w:val="201E1E"/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сийской</w:t>
            </w:r>
            <w:r>
              <w:rPr>
                <w:color w:val="201E1E"/>
                <w:spacing w:val="-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Федерации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97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1397" w:hanging="253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Тематические</w:t>
            </w:r>
            <w:r>
              <w:rPr>
                <w:spacing w:val="1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беседы</w:t>
            </w:r>
            <w:r>
              <w:rPr>
                <w:spacing w:val="2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об</w:t>
            </w:r>
            <w:r>
              <w:rPr>
                <w:spacing w:val="2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основном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законеРоссии, государственных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символах</w:t>
            </w:r>
          </w:p>
          <w:p w:rsidR="005C50DC">
            <w:pPr>
              <w:widowControl w:val="0"/>
              <w:numPr>
                <w:ilvl w:val="0"/>
                <w:numId w:val="97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86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Проекты</w:t>
            </w:r>
            <w:r>
              <w:rPr>
                <w:spacing w:val="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«Главная</w:t>
            </w:r>
            <w:r>
              <w:rPr>
                <w:spacing w:val="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книга</w:t>
            </w:r>
            <w:r>
              <w:rPr>
                <w:spacing w:val="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страны»,</w:t>
            </w:r>
            <w:r>
              <w:rPr>
                <w:spacing w:val="4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«Мы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граждане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России»</w:t>
            </w:r>
          </w:p>
          <w:p w:rsidR="005C50DC">
            <w:pPr>
              <w:widowControl w:val="0"/>
              <w:numPr>
                <w:ilvl w:val="0"/>
                <w:numId w:val="97"/>
              </w:numPr>
              <w:tabs>
                <w:tab w:val="left" w:pos="427"/>
              </w:tabs>
              <w:autoSpaceDE w:val="0"/>
              <w:autoSpaceDN w:val="0"/>
              <w:spacing w:line="251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Творческий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коллаж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группах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«Моя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Россия»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0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6-7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14" w:right="168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31 декабря.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Новый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98"/>
              </w:numPr>
              <w:tabs>
                <w:tab w:val="left" w:pos="427"/>
              </w:tabs>
              <w:autoSpaceDE w:val="0"/>
              <w:autoSpaceDN w:val="0"/>
              <w:spacing w:line="258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Новогодний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утренник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3-7 лет</w:t>
            </w:r>
          </w:p>
        </w:tc>
      </w:tr>
    </w:tbl>
    <w:p w:rsidR="005C50DC">
      <w:pPr>
        <w:widowControl w:val="0"/>
        <w:autoSpaceDE w:val="0"/>
        <w:autoSpaceDN w:val="0"/>
        <w:spacing w:line="258" w:lineRule="exact"/>
        <w:rPr>
          <w:szCs w:val="22"/>
          <w:lang w:val="ru-RU" w:eastAsia="en-US" w:bidi="ar-SA"/>
        </w:rPr>
        <w:sectPr>
          <w:headerReference w:type="default" r:id="rId83"/>
          <w:footerReference w:type="default" r:id="rId84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8"/>
        <w:gridCol w:w="5663"/>
        <w:gridCol w:w="1419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 Ростовской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области.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99"/>
              </w:numPr>
              <w:tabs>
                <w:tab w:val="left" w:pos="571"/>
              </w:tabs>
              <w:autoSpaceDE w:val="0"/>
              <w:autoSpaceDN w:val="0"/>
              <w:spacing w:line="257" w:lineRule="exact"/>
              <w:ind w:left="570" w:hanging="289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Беседа</w:t>
            </w:r>
            <w:r>
              <w:rPr>
                <w:spacing w:val="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</w:t>
            </w:r>
            <w:r>
              <w:rPr>
                <w:spacing w:val="1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презентацией</w:t>
            </w:r>
            <w:r>
              <w:rPr>
                <w:spacing w:val="3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«Ростовская</w:t>
            </w:r>
            <w:r>
              <w:rPr>
                <w:spacing w:val="4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область»</w:t>
            </w:r>
          </w:p>
          <w:p w:rsidR="005C50DC">
            <w:pPr>
              <w:widowControl w:val="0"/>
              <w:numPr>
                <w:ilvl w:val="0"/>
                <w:numId w:val="99"/>
              </w:numPr>
              <w:tabs>
                <w:tab w:val="left" w:pos="571"/>
              </w:tabs>
              <w:autoSpaceDE w:val="0"/>
              <w:autoSpaceDN w:val="0"/>
              <w:spacing w:before="5" w:line="232" w:lineRule="auto"/>
              <w:ind w:left="570" w:right="824" w:hanging="288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Оформление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фотовыставки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–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«Города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Ростовской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области»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8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27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января.</w:t>
            </w:r>
          </w:p>
          <w:p w:rsidR="005C50DC">
            <w:pPr>
              <w:widowControl w:val="0"/>
              <w:autoSpaceDE w:val="0"/>
              <w:autoSpaceDN w:val="0"/>
              <w:spacing w:before="1" w:line="237" w:lineRule="auto"/>
              <w:ind w:left="114" w:right="21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 снятия блокады Ле-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нинграда; День освобож-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дения Красной армией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крупнейшего</w:t>
            </w:r>
            <w:r>
              <w:rPr>
                <w:spacing w:val="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«лагеря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смерти» Аушвиц-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Биркенау (Освенцема) –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памяти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жертв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Холо-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коста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00"/>
              </w:numPr>
              <w:tabs>
                <w:tab w:val="left" w:pos="427"/>
              </w:tabs>
              <w:autoSpaceDE w:val="0"/>
              <w:autoSpaceDN w:val="0"/>
              <w:spacing w:line="257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Беседа</w:t>
            </w:r>
            <w:r>
              <w:rPr>
                <w:spacing w:val="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</w:t>
            </w:r>
            <w:r>
              <w:rPr>
                <w:spacing w:val="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презентациями</w:t>
            </w:r>
            <w:r>
              <w:rPr>
                <w:spacing w:val="3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«900</w:t>
            </w:r>
            <w:r>
              <w:rPr>
                <w:spacing w:val="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дней</w:t>
            </w:r>
            <w:r>
              <w:rPr>
                <w:spacing w:val="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блокады»,</w:t>
            </w:r>
          </w:p>
          <w:p w:rsidR="005C50DC">
            <w:pPr>
              <w:widowControl w:val="0"/>
              <w:autoSpaceDE w:val="0"/>
              <w:autoSpaceDN w:val="0"/>
              <w:spacing w:line="273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«Дети</w:t>
            </w:r>
            <w:r>
              <w:rPr>
                <w:spacing w:val="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блокадного</w:t>
            </w:r>
            <w:r>
              <w:rPr>
                <w:spacing w:val="3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Ленинграда»,</w:t>
            </w:r>
          </w:p>
          <w:p w:rsidR="005C50DC">
            <w:pPr>
              <w:widowControl w:val="0"/>
              <w:autoSpaceDE w:val="0"/>
              <w:autoSpaceDN w:val="0"/>
              <w:spacing w:line="273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«Дорога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жизни»</w:t>
            </w:r>
          </w:p>
          <w:p w:rsidR="005C50DC">
            <w:pPr>
              <w:widowControl w:val="0"/>
              <w:numPr>
                <w:ilvl w:val="0"/>
                <w:numId w:val="100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372" w:hanging="25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Знакомство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с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художественной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литературой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музыкальными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произведениями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теме</w:t>
            </w:r>
          </w:p>
          <w:p w:rsidR="005C50DC">
            <w:pPr>
              <w:widowControl w:val="0"/>
              <w:numPr>
                <w:ilvl w:val="0"/>
                <w:numId w:val="100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1198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Оформление</w:t>
            </w:r>
            <w:r>
              <w:rPr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папки-передвижки</w:t>
            </w:r>
            <w:r>
              <w:rPr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«Мы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помним,</w:t>
            </w:r>
            <w:r>
              <w:rPr>
                <w:spacing w:val="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мы</w:t>
            </w:r>
            <w:r>
              <w:rPr>
                <w:spacing w:val="1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гордимся»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6-7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9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февраля.</w:t>
            </w:r>
          </w:p>
          <w:p w:rsidR="005C50DC">
            <w:pPr>
              <w:widowControl w:val="0"/>
              <w:autoSpaceDE w:val="0"/>
              <w:autoSpaceDN w:val="0"/>
              <w:ind w:left="114" w:right="10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 разгрома советскими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войсками немецко-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фашистских войск 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Сталинградской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битве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01"/>
              </w:numPr>
              <w:tabs>
                <w:tab w:val="left" w:pos="427"/>
              </w:tabs>
              <w:autoSpaceDE w:val="0"/>
              <w:autoSpaceDN w:val="0"/>
              <w:spacing w:line="259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Беседа</w:t>
            </w:r>
            <w:r>
              <w:rPr>
                <w:spacing w:val="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</w:t>
            </w:r>
            <w:r>
              <w:rPr>
                <w:spacing w:val="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презентациями</w:t>
            </w:r>
            <w:r>
              <w:rPr>
                <w:spacing w:val="3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«Ни</w:t>
            </w:r>
            <w:r>
              <w:rPr>
                <w:spacing w:val="2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шагу</w:t>
            </w:r>
            <w:r>
              <w:rPr>
                <w:spacing w:val="2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назад»</w:t>
            </w:r>
          </w:p>
          <w:p w:rsidR="005C50DC">
            <w:pPr>
              <w:widowControl w:val="0"/>
              <w:numPr>
                <w:ilvl w:val="0"/>
                <w:numId w:val="101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253" w:hanging="250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w w:val="110"/>
                <w:szCs w:val="22"/>
                <w:lang w:val="ru-RU" w:eastAsia="en-US" w:bidi="ar-SA"/>
              </w:rPr>
              <w:t>Знакомство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с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памятником-ансамблем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героям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Сталинградской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битвы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6-7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8</w:t>
            </w:r>
            <w:r>
              <w:rPr>
                <w:color w:val="201E1E"/>
                <w:spacing w:val="-1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февраля.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российской</w:t>
            </w:r>
            <w:r>
              <w:rPr>
                <w:color w:val="201E1E"/>
                <w:spacing w:val="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науки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02"/>
              </w:numPr>
              <w:tabs>
                <w:tab w:val="left" w:pos="427"/>
              </w:tabs>
              <w:autoSpaceDE w:val="0"/>
              <w:autoSpaceDN w:val="0"/>
              <w:ind w:left="426" w:right="526" w:hanging="25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Проведение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опытов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водой,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солью,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пище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вой содой, с пищевыми красителями,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мыльными</w:t>
            </w:r>
            <w:r>
              <w:rPr>
                <w:spacing w:val="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пузырями,</w:t>
            </w:r>
            <w:r>
              <w:rPr>
                <w:spacing w:val="1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</w:t>
            </w:r>
            <w:r>
              <w:rPr>
                <w:spacing w:val="4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воздухом</w:t>
            </w:r>
          </w:p>
          <w:p w:rsidR="005C50DC">
            <w:pPr>
              <w:widowControl w:val="0"/>
              <w:numPr>
                <w:ilvl w:val="0"/>
                <w:numId w:val="102"/>
              </w:numPr>
              <w:tabs>
                <w:tab w:val="left" w:pos="427"/>
              </w:tabs>
              <w:autoSpaceDE w:val="0"/>
              <w:autoSpaceDN w:val="0"/>
              <w:spacing w:line="274" w:lineRule="exact"/>
              <w:ind w:left="426" w:right="446" w:hanging="24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Виртуальная экскурсия с демонстрацией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презентации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«Новости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российской</w:t>
            </w:r>
            <w:r>
              <w:rPr>
                <w:spacing w:val="2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науки»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5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4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февраля.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2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памяти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россиянах,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исполнявших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служебный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долг за пределами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Отечества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03"/>
              </w:numPr>
              <w:tabs>
                <w:tab w:val="left" w:pos="427"/>
              </w:tabs>
              <w:autoSpaceDE w:val="0"/>
              <w:autoSpaceDN w:val="0"/>
              <w:spacing w:line="232" w:lineRule="auto"/>
              <w:ind w:left="426" w:right="501" w:hanging="31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Беседа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россиянах, исполнявших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служебный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долг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пределами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Отечества</w:t>
            </w:r>
          </w:p>
          <w:p w:rsidR="005C50DC">
            <w:pPr>
              <w:widowControl w:val="0"/>
              <w:numPr>
                <w:ilvl w:val="0"/>
                <w:numId w:val="103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1129" w:hanging="317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Спортивно-игровые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мероприятия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на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смелость,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силу,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крепость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духа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6-7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2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ind w:left="114" w:right="351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21 февраля.</w:t>
            </w:r>
            <w:r>
              <w:rPr>
                <w:color w:val="201E1E"/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1"/>
                <w:w w:val="110"/>
                <w:szCs w:val="22"/>
                <w:lang w:val="ru-RU" w:eastAsia="en-US" w:bidi="ar-SA"/>
              </w:rPr>
              <w:t xml:space="preserve">Международный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родного</w:t>
            </w:r>
            <w:r>
              <w:rPr>
                <w:color w:val="201E1E"/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языка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04"/>
              </w:numPr>
              <w:tabs>
                <w:tab w:val="left" w:pos="427"/>
              </w:tabs>
              <w:autoSpaceDE w:val="0"/>
              <w:autoSpaceDN w:val="0"/>
              <w:ind w:left="426" w:right="683" w:hanging="25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Девиз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дня: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«Богат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красив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наш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русский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язык» (сопровождение всех режимных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моментов произведениями устного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народноготворчества)</w:t>
            </w:r>
          </w:p>
          <w:p w:rsidR="005C50DC">
            <w:pPr>
              <w:widowControl w:val="0"/>
              <w:numPr>
                <w:ilvl w:val="0"/>
                <w:numId w:val="104"/>
              </w:numPr>
              <w:tabs>
                <w:tab w:val="left" w:pos="427"/>
              </w:tabs>
              <w:autoSpaceDE w:val="0"/>
              <w:autoSpaceDN w:val="0"/>
              <w:spacing w:line="275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Беседа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«Мы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-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россияне,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наш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язык</w:t>
            </w:r>
            <w:r>
              <w:rPr>
                <w:spacing w:val="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-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русский»</w:t>
            </w:r>
          </w:p>
          <w:p w:rsidR="005C50DC">
            <w:pPr>
              <w:widowControl w:val="0"/>
              <w:numPr>
                <w:ilvl w:val="0"/>
                <w:numId w:val="104"/>
              </w:numPr>
              <w:tabs>
                <w:tab w:val="left" w:pos="427"/>
              </w:tabs>
              <w:autoSpaceDE w:val="0"/>
              <w:autoSpaceDN w:val="0"/>
              <w:spacing w:line="274" w:lineRule="exact"/>
              <w:ind w:left="426" w:right="292" w:hanging="31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Литературная викторина (по произведениям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писателей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поэтов, писавших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на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родном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языке)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5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23</w:t>
            </w:r>
            <w:r>
              <w:rPr>
                <w:color w:val="201E1E"/>
                <w:spacing w:val="-1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февраля.</w:t>
            </w:r>
          </w:p>
          <w:p w:rsidR="005C50DC">
            <w:pPr>
              <w:widowControl w:val="0"/>
              <w:autoSpaceDE w:val="0"/>
              <w:autoSpaceDN w:val="0"/>
              <w:spacing w:before="50" w:line="242" w:lineRule="auto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защитника</w:t>
            </w:r>
            <w:r>
              <w:rPr>
                <w:color w:val="201E1E"/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Отечества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05"/>
              </w:numPr>
              <w:tabs>
                <w:tab w:val="left" w:pos="427"/>
              </w:tabs>
              <w:autoSpaceDE w:val="0"/>
              <w:autoSpaceDN w:val="0"/>
              <w:spacing w:line="254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Беседа</w:t>
            </w:r>
            <w:r>
              <w:rPr>
                <w:spacing w:val="2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«Военные</w:t>
            </w:r>
            <w:r>
              <w:rPr>
                <w:spacing w:val="2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профессии»</w:t>
            </w:r>
          </w:p>
          <w:p w:rsidR="005C50DC">
            <w:pPr>
              <w:widowControl w:val="0"/>
              <w:numPr>
                <w:ilvl w:val="0"/>
                <w:numId w:val="105"/>
              </w:numPr>
              <w:tabs>
                <w:tab w:val="left" w:pos="427"/>
              </w:tabs>
              <w:autoSpaceDE w:val="0"/>
              <w:autoSpaceDN w:val="0"/>
              <w:spacing w:line="269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Конкурс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«Санитары»</w:t>
            </w:r>
          </w:p>
          <w:p w:rsidR="005C50DC">
            <w:pPr>
              <w:widowControl w:val="0"/>
              <w:numPr>
                <w:ilvl w:val="0"/>
                <w:numId w:val="105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595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Игры «Танкисты», «Пограничники и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нарушители»,</w:t>
            </w:r>
            <w:r>
              <w:rPr>
                <w:spacing w:val="2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«Ловкие</w:t>
            </w:r>
            <w:r>
              <w:rPr>
                <w:spacing w:val="2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</w:t>
            </w:r>
            <w:r>
              <w:rPr>
                <w:spacing w:val="2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смелые</w:t>
            </w:r>
            <w:r>
              <w:rPr>
                <w:spacing w:val="4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моряки»</w:t>
            </w:r>
          </w:p>
          <w:p w:rsidR="005C50DC">
            <w:pPr>
              <w:widowControl w:val="0"/>
              <w:numPr>
                <w:ilvl w:val="0"/>
                <w:numId w:val="105"/>
              </w:numPr>
              <w:tabs>
                <w:tab w:val="left" w:pos="427"/>
              </w:tabs>
              <w:autoSpaceDE w:val="0"/>
              <w:autoSpaceDN w:val="0"/>
              <w:spacing w:before="6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spacing w:val="-3"/>
                <w:w w:val="110"/>
                <w:szCs w:val="22"/>
                <w:lang w:val="ru-RU" w:eastAsia="en-US" w:bidi="ar-SA"/>
              </w:rPr>
              <w:t>Спортивный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досуг</w:t>
            </w:r>
            <w:r>
              <w:rPr>
                <w:spacing w:val="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с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родителями «Мой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папа!»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5663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6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4" w:lineRule="auto"/>
              <w:ind w:left="114" w:right="942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8 марта.</w:t>
            </w:r>
            <w:r>
              <w:rPr>
                <w:color w:val="201E1E"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2"/>
                <w:w w:val="110"/>
                <w:szCs w:val="22"/>
                <w:lang w:val="ru-RU" w:eastAsia="en-US" w:bidi="ar-SA"/>
              </w:rPr>
              <w:t>Международный</w:t>
            </w:r>
            <w:r>
              <w:rPr>
                <w:color w:val="201E1E"/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женский</w:t>
            </w:r>
            <w:r>
              <w:rPr>
                <w:color w:val="201E1E"/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день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06"/>
              </w:numPr>
              <w:tabs>
                <w:tab w:val="left" w:pos="427"/>
              </w:tabs>
              <w:autoSpaceDE w:val="0"/>
              <w:autoSpaceDN w:val="0"/>
              <w:spacing w:line="257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Изготовление</w:t>
            </w:r>
            <w:r>
              <w:rPr>
                <w:spacing w:val="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подарков</w:t>
            </w:r>
            <w:r>
              <w:rPr>
                <w:spacing w:val="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«Цветы</w:t>
            </w:r>
            <w:r>
              <w:rPr>
                <w:spacing w:val="-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для</w:t>
            </w:r>
            <w:r>
              <w:rPr>
                <w:spacing w:val="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мамы»</w:t>
            </w:r>
          </w:p>
          <w:p w:rsidR="005C50DC">
            <w:pPr>
              <w:widowControl w:val="0"/>
              <w:numPr>
                <w:ilvl w:val="0"/>
                <w:numId w:val="106"/>
              </w:numPr>
              <w:tabs>
                <w:tab w:val="left" w:pos="427"/>
              </w:tabs>
              <w:autoSpaceDE w:val="0"/>
              <w:autoSpaceDN w:val="0"/>
              <w:spacing w:line="275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Утренник</w:t>
            </w:r>
            <w:r>
              <w:rPr>
                <w:spacing w:val="1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«Праздник</w:t>
            </w:r>
            <w:r>
              <w:rPr>
                <w:spacing w:val="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мам»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44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18</w:t>
            </w:r>
            <w:r>
              <w:rPr>
                <w:color w:val="201E1E"/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марта.</w:t>
            </w:r>
          </w:p>
          <w:p w:rsidR="005C50DC">
            <w:pPr>
              <w:widowControl w:val="0"/>
              <w:autoSpaceDE w:val="0"/>
              <w:autoSpaceDN w:val="0"/>
              <w:spacing w:before="47" w:line="237" w:lineRule="auto"/>
              <w:ind w:left="114" w:right="640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 xml:space="preserve">День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воссоединения</w:t>
            </w:r>
            <w:r>
              <w:rPr>
                <w:color w:val="201E1E"/>
                <w:spacing w:val="-6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России</w:t>
            </w:r>
            <w:r>
              <w:rPr>
                <w:color w:val="201E1E"/>
                <w:spacing w:val="-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-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Крыма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07"/>
              </w:numPr>
              <w:tabs>
                <w:tab w:val="left" w:pos="427"/>
              </w:tabs>
              <w:autoSpaceDE w:val="0"/>
              <w:autoSpaceDN w:val="0"/>
              <w:spacing w:line="271" w:lineRule="exact"/>
              <w:ind w:left="426" w:hanging="287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Тематические</w:t>
            </w:r>
            <w:r>
              <w:rPr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беседы</w:t>
            </w:r>
          </w:p>
          <w:p w:rsidR="005C50DC">
            <w:pPr>
              <w:widowControl w:val="0"/>
              <w:autoSpaceDE w:val="0"/>
              <w:autoSpaceDN w:val="0"/>
              <w:spacing w:line="273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«Достопримечательности</w:t>
            </w:r>
            <w:r>
              <w:rPr>
                <w:spacing w:val="-1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Крыма»,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«Феодосия</w:t>
            </w:r>
            <w:r>
              <w:rPr>
                <w:spacing w:val="-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-</w:t>
            </w:r>
            <w:r>
              <w:rPr>
                <w:spacing w:val="-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город</w:t>
            </w:r>
            <w:r>
              <w:rPr>
                <w:spacing w:val="-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воинской</w:t>
            </w:r>
            <w:r>
              <w:rPr>
                <w:spacing w:val="-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славы»,</w:t>
            </w:r>
          </w:p>
          <w:p w:rsidR="005C50DC">
            <w:pPr>
              <w:widowControl w:val="0"/>
              <w:autoSpaceDE w:val="0"/>
              <w:autoSpaceDN w:val="0"/>
              <w:spacing w:before="4" w:line="237" w:lineRule="auto"/>
              <w:ind w:left="426" w:right="1084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«Город-герой</w:t>
            </w:r>
            <w:r>
              <w:rPr>
                <w:spacing w:val="-1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Севастополь»,</w:t>
            </w:r>
            <w:r>
              <w:rPr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«Русский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черноморский</w:t>
            </w:r>
            <w:r>
              <w:rPr>
                <w:spacing w:val="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флот»</w:t>
            </w:r>
          </w:p>
          <w:p w:rsidR="005C50DC">
            <w:pPr>
              <w:widowControl w:val="0"/>
              <w:numPr>
                <w:ilvl w:val="0"/>
                <w:numId w:val="107"/>
              </w:numPr>
              <w:tabs>
                <w:tab w:val="left" w:pos="427"/>
              </w:tabs>
              <w:autoSpaceDE w:val="0"/>
              <w:autoSpaceDN w:val="0"/>
              <w:spacing w:line="255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Конкурс</w:t>
            </w:r>
            <w:r>
              <w:rPr>
                <w:spacing w:val="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рисунков,</w:t>
            </w:r>
            <w:r>
              <w:rPr>
                <w:spacing w:val="1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посвященных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Крыму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4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27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марта.</w:t>
            </w:r>
          </w:p>
          <w:p w:rsidR="005C50DC">
            <w:pPr>
              <w:widowControl w:val="0"/>
              <w:autoSpaceDE w:val="0"/>
              <w:autoSpaceDN w:val="0"/>
              <w:spacing w:line="272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Всемирный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театра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08"/>
              </w:numPr>
              <w:tabs>
                <w:tab w:val="left" w:pos="571"/>
              </w:tabs>
              <w:autoSpaceDE w:val="0"/>
              <w:autoSpaceDN w:val="0"/>
              <w:spacing w:line="254" w:lineRule="exact"/>
              <w:ind w:left="570" w:hanging="428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Игры-драматизации</w:t>
            </w:r>
            <w:r>
              <w:rPr>
                <w:spacing w:val="3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знакомых</w:t>
            </w:r>
            <w:r>
              <w:rPr>
                <w:spacing w:val="2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сказок</w:t>
            </w:r>
          </w:p>
          <w:p w:rsidR="005C50DC">
            <w:pPr>
              <w:widowControl w:val="0"/>
              <w:numPr>
                <w:ilvl w:val="0"/>
                <w:numId w:val="108"/>
              </w:numPr>
              <w:tabs>
                <w:tab w:val="left" w:pos="571"/>
              </w:tabs>
              <w:autoSpaceDE w:val="0"/>
              <w:autoSpaceDN w:val="0"/>
              <w:spacing w:line="272" w:lineRule="exact"/>
              <w:ind w:left="570" w:hanging="428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w w:val="110"/>
                <w:szCs w:val="22"/>
                <w:lang w:val="ru-RU" w:eastAsia="en-US" w:bidi="ar-SA"/>
              </w:rPr>
              <w:t>Театрализованное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представление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</w:tbl>
    <w:p w:rsidR="005C50DC">
      <w:pPr>
        <w:widowControl w:val="0"/>
        <w:autoSpaceDE w:val="0"/>
        <w:autoSpaceDN w:val="0"/>
        <w:spacing w:line="263" w:lineRule="exact"/>
        <w:rPr>
          <w:szCs w:val="22"/>
          <w:lang w:val="ru-RU" w:eastAsia="en-US" w:bidi="ar-SA"/>
        </w:rPr>
        <w:sectPr>
          <w:headerReference w:type="default" r:id="rId85"/>
          <w:footerReference w:type="default" r:id="rId86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8"/>
        <w:gridCol w:w="5663"/>
        <w:gridCol w:w="1419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12</w:t>
            </w:r>
            <w:r>
              <w:rPr>
                <w:color w:val="201E1E"/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апреля.</w:t>
            </w:r>
          </w:p>
          <w:p w:rsidR="005C50DC">
            <w:pPr>
              <w:widowControl w:val="0"/>
              <w:autoSpaceDE w:val="0"/>
              <w:autoSpaceDN w:val="0"/>
              <w:spacing w:before="50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3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космонавтики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09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1302" w:hanging="253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Просмотр</w:t>
            </w:r>
            <w:r>
              <w:rPr>
                <w:spacing w:val="2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видеофильма</w:t>
            </w:r>
            <w:r>
              <w:rPr>
                <w:spacing w:val="2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(о</w:t>
            </w:r>
            <w:r>
              <w:rPr>
                <w:spacing w:val="2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космосе,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космических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явлениях)</w:t>
            </w:r>
          </w:p>
          <w:p w:rsidR="005C50DC">
            <w:pPr>
              <w:widowControl w:val="0"/>
              <w:numPr>
                <w:ilvl w:val="0"/>
                <w:numId w:val="109"/>
              </w:numPr>
              <w:tabs>
                <w:tab w:val="left" w:pos="427"/>
              </w:tabs>
              <w:autoSpaceDE w:val="0"/>
              <w:autoSpaceDN w:val="0"/>
              <w:spacing w:line="271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Конструирование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ракет</w:t>
            </w:r>
          </w:p>
          <w:p w:rsidR="005C50DC">
            <w:pPr>
              <w:widowControl w:val="0"/>
              <w:numPr>
                <w:ilvl w:val="0"/>
                <w:numId w:val="109"/>
              </w:numPr>
              <w:tabs>
                <w:tab w:val="left" w:pos="427"/>
              </w:tabs>
              <w:autoSpaceDE w:val="0"/>
              <w:autoSpaceDN w:val="0"/>
              <w:spacing w:line="269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Организация</w:t>
            </w:r>
            <w:r>
              <w:rPr>
                <w:spacing w:val="3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выставки</w:t>
            </w:r>
            <w:r>
              <w:rPr>
                <w:spacing w:val="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</w:t>
            </w:r>
            <w:r>
              <w:rPr>
                <w:spacing w:val="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теме</w:t>
            </w:r>
          </w:p>
          <w:p w:rsidR="005C50DC">
            <w:pPr>
              <w:widowControl w:val="0"/>
              <w:numPr>
                <w:ilvl w:val="0"/>
                <w:numId w:val="109"/>
              </w:numPr>
              <w:tabs>
                <w:tab w:val="left" w:pos="427"/>
              </w:tabs>
              <w:autoSpaceDE w:val="0"/>
              <w:autoSpaceDN w:val="0"/>
              <w:spacing w:line="272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w w:val="110"/>
                <w:szCs w:val="22"/>
                <w:lang w:val="ru-RU" w:eastAsia="en-US" w:bidi="ar-SA"/>
              </w:rPr>
              <w:t>Досуг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«Космонавты»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</w:t>
            </w:r>
            <w:r>
              <w:rPr>
                <w:color w:val="201E1E"/>
                <w:spacing w:val="14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мая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Праздник</w:t>
            </w:r>
            <w:r>
              <w:rPr>
                <w:color w:val="201E1E"/>
                <w:spacing w:val="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весны</w:t>
            </w:r>
            <w:r>
              <w:rPr>
                <w:color w:val="201E1E"/>
                <w:spacing w:val="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труда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10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710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Слушание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исполнение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песен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весне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труде,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слушание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музыки</w:t>
            </w:r>
            <w:r>
              <w:rPr>
                <w:spacing w:val="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весне</w:t>
            </w:r>
          </w:p>
          <w:p w:rsidR="005C50DC">
            <w:pPr>
              <w:widowControl w:val="0"/>
              <w:numPr>
                <w:ilvl w:val="0"/>
                <w:numId w:val="110"/>
              </w:numPr>
              <w:tabs>
                <w:tab w:val="left" w:pos="427"/>
              </w:tabs>
              <w:autoSpaceDE w:val="0"/>
              <w:autoSpaceDN w:val="0"/>
              <w:spacing w:line="274" w:lineRule="exact"/>
              <w:ind w:left="426" w:right="530" w:hanging="250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w w:val="110"/>
                <w:szCs w:val="22"/>
                <w:lang w:val="ru-RU" w:eastAsia="en-US" w:bidi="ar-SA"/>
              </w:rPr>
              <w:t>Знакомство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с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пословицами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поговорками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отруде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4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9</w:t>
            </w:r>
            <w:r>
              <w:rPr>
                <w:color w:val="201E1E"/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мая.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10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Победы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11"/>
              </w:numPr>
              <w:tabs>
                <w:tab w:val="left" w:pos="427"/>
              </w:tabs>
              <w:autoSpaceDE w:val="0"/>
              <w:autoSpaceDN w:val="0"/>
              <w:ind w:left="426" w:right="347" w:hanging="25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Оформление в группах уголков по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патриотическому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воспитанию: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«Защитники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Отечества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</w:t>
            </w:r>
            <w:r>
              <w:rPr>
                <w:spacing w:val="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Древней</w:t>
            </w:r>
            <w:r>
              <w:rPr>
                <w:spacing w:val="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Руси</w:t>
            </w:r>
            <w:r>
              <w:rPr>
                <w:spacing w:val="2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до</w:t>
            </w:r>
            <w:r>
              <w:rPr>
                <w:spacing w:val="2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наших</w:t>
            </w:r>
            <w:r>
              <w:rPr>
                <w:spacing w:val="2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дней»,</w:t>
            </w:r>
          </w:p>
          <w:p w:rsidR="005C50DC">
            <w:pPr>
              <w:widowControl w:val="0"/>
              <w:autoSpaceDE w:val="0"/>
              <w:autoSpaceDN w:val="0"/>
              <w:spacing w:line="273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«Славагероям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землякам»</w:t>
            </w:r>
          </w:p>
          <w:p w:rsidR="005C50DC">
            <w:pPr>
              <w:widowControl w:val="0"/>
              <w:numPr>
                <w:ilvl w:val="0"/>
                <w:numId w:val="111"/>
              </w:numPr>
              <w:tabs>
                <w:tab w:val="left" w:pos="427"/>
              </w:tabs>
              <w:autoSpaceDE w:val="0"/>
              <w:autoSpaceDN w:val="0"/>
              <w:spacing w:before="37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Проекты</w:t>
            </w:r>
            <w:r>
              <w:rPr>
                <w:spacing w:val="-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«Музей</w:t>
            </w:r>
            <w:r>
              <w:rPr>
                <w:spacing w:val="-1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военного</w:t>
            </w:r>
            <w:r>
              <w:rPr>
                <w:spacing w:val="-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костюма»,</w:t>
            </w:r>
          </w:p>
          <w:p w:rsidR="005C50DC">
            <w:pPr>
              <w:widowControl w:val="0"/>
              <w:autoSpaceDE w:val="0"/>
              <w:autoSpaceDN w:val="0"/>
              <w:spacing w:before="4" w:line="237" w:lineRule="auto"/>
              <w:ind w:left="426" w:right="107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«Повяжи,</w:t>
            </w:r>
            <w:r>
              <w:rPr>
                <w:spacing w:val="-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если</w:t>
            </w:r>
            <w:r>
              <w:rPr>
                <w:spacing w:val="-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помнишь»,</w:t>
            </w:r>
            <w:r>
              <w:rPr>
                <w:spacing w:val="-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«Вспомним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героев</w:t>
            </w:r>
            <w:r>
              <w:rPr>
                <w:spacing w:val="-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своих»</w:t>
            </w:r>
          </w:p>
          <w:p w:rsidR="005C50DC">
            <w:pPr>
              <w:widowControl w:val="0"/>
              <w:numPr>
                <w:ilvl w:val="0"/>
                <w:numId w:val="111"/>
              </w:numPr>
              <w:tabs>
                <w:tab w:val="left" w:pos="427"/>
              </w:tabs>
              <w:autoSpaceDE w:val="0"/>
              <w:autoSpaceDN w:val="0"/>
              <w:spacing w:before="7" w:line="235" w:lineRule="auto"/>
              <w:ind w:left="426" w:right="98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Оформление выставки детского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изобрази-тельного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творчества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холле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детского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сада</w:t>
            </w:r>
          </w:p>
          <w:p w:rsidR="005C50DC">
            <w:pPr>
              <w:widowControl w:val="0"/>
              <w:autoSpaceDE w:val="0"/>
              <w:autoSpaceDN w:val="0"/>
              <w:spacing w:before="9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«Спасибо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за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мир!»</w:t>
            </w:r>
          </w:p>
          <w:p w:rsidR="005C50DC">
            <w:pPr>
              <w:widowControl w:val="0"/>
              <w:numPr>
                <w:ilvl w:val="0"/>
                <w:numId w:val="111"/>
              </w:numPr>
              <w:tabs>
                <w:tab w:val="left" w:pos="427"/>
              </w:tabs>
              <w:autoSpaceDE w:val="0"/>
              <w:autoSpaceDN w:val="0"/>
              <w:spacing w:before="7" w:line="275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Проведение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акции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совместно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родителями</w:t>
            </w:r>
          </w:p>
          <w:p w:rsidR="005C50DC">
            <w:pPr>
              <w:widowControl w:val="0"/>
              <w:autoSpaceDE w:val="0"/>
              <w:autoSpaceDN w:val="0"/>
              <w:ind w:left="426" w:right="13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«Наши ветераны» (подбор материала и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составление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альбомов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родителями</w:t>
            </w:r>
            <w:r>
              <w:rPr>
                <w:spacing w:val="-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совместно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своспитанниками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родственниках,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соседях,</w:t>
            </w:r>
          </w:p>
          <w:p w:rsidR="005C50DC">
            <w:pPr>
              <w:widowControl w:val="0"/>
              <w:autoSpaceDE w:val="0"/>
              <w:autoSpaceDN w:val="0"/>
              <w:spacing w:line="257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знакомых</w:t>
            </w:r>
            <w:r>
              <w:rPr>
                <w:spacing w:val="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воевавших</w:t>
            </w:r>
            <w:r>
              <w:rPr>
                <w:spacing w:val="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</w:t>
            </w:r>
            <w:r>
              <w:rPr>
                <w:spacing w:val="1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годы</w:t>
            </w:r>
            <w:r>
              <w:rPr>
                <w:spacing w:val="4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ВОВ)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4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19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мая.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77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 детских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общественных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организаций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12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432" w:hanging="31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Беседа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детских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общественных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организациях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</w:t>
            </w:r>
          </w:p>
          <w:p w:rsidR="005C50DC">
            <w:pPr>
              <w:widowControl w:val="0"/>
              <w:numPr>
                <w:ilvl w:val="0"/>
                <w:numId w:val="112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593" w:hanging="317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w w:val="110"/>
                <w:szCs w:val="22"/>
                <w:lang w:val="ru-RU" w:eastAsia="en-US" w:bidi="ar-SA"/>
              </w:rPr>
              <w:t>Составление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фотоальбома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группы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«Наши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дружные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ребята»</w:t>
            </w:r>
          </w:p>
          <w:p w:rsidR="005C50DC">
            <w:pPr>
              <w:widowControl w:val="0"/>
              <w:numPr>
                <w:ilvl w:val="0"/>
                <w:numId w:val="112"/>
              </w:numPr>
              <w:tabs>
                <w:tab w:val="left" w:pos="427"/>
              </w:tabs>
              <w:autoSpaceDE w:val="0"/>
              <w:autoSpaceDN w:val="0"/>
              <w:spacing w:line="274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Создание</w:t>
            </w:r>
            <w:r>
              <w:rPr>
                <w:spacing w:val="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лепбука</w:t>
            </w:r>
            <w:r>
              <w:rPr>
                <w:spacing w:val="1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«Дружба»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97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24</w:t>
            </w:r>
            <w:r>
              <w:rPr>
                <w:color w:val="201E1E"/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мая.</w:t>
            </w:r>
          </w:p>
          <w:p w:rsidR="005C50DC">
            <w:pPr>
              <w:widowControl w:val="0"/>
              <w:autoSpaceDE w:val="0"/>
              <w:autoSpaceDN w:val="0"/>
              <w:spacing w:before="55" w:line="242" w:lineRule="auto"/>
              <w:ind w:left="114" w:right="13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 славянской</w:t>
            </w:r>
            <w:r>
              <w:rPr>
                <w:color w:val="201E1E"/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письменности</w:t>
            </w:r>
            <w:r>
              <w:rPr>
                <w:color w:val="201E1E"/>
                <w:spacing w:val="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1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культуры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13"/>
              </w:numPr>
              <w:tabs>
                <w:tab w:val="left" w:pos="427"/>
              </w:tabs>
              <w:autoSpaceDE w:val="0"/>
              <w:autoSpaceDN w:val="0"/>
              <w:spacing w:line="254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Беседы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на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тему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азбуки</w:t>
            </w:r>
          </w:p>
          <w:p w:rsidR="005C50DC">
            <w:pPr>
              <w:widowControl w:val="0"/>
              <w:numPr>
                <w:ilvl w:val="0"/>
                <w:numId w:val="113"/>
              </w:numPr>
              <w:tabs>
                <w:tab w:val="left" w:pos="427"/>
              </w:tabs>
              <w:autoSpaceDE w:val="0"/>
              <w:autoSpaceDN w:val="0"/>
              <w:spacing w:line="272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Конкурс</w:t>
            </w:r>
            <w:r>
              <w:rPr>
                <w:spacing w:val="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букв-поделок</w:t>
            </w:r>
            <w:r>
              <w:rPr>
                <w:spacing w:val="2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«Кириллица»</w:t>
            </w:r>
            <w:r>
              <w:rPr>
                <w:spacing w:val="2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</w:t>
            </w:r>
          </w:p>
          <w:p w:rsidR="005C50DC">
            <w:pPr>
              <w:widowControl w:val="0"/>
              <w:autoSpaceDE w:val="0"/>
              <w:autoSpaceDN w:val="0"/>
              <w:spacing w:before="2" w:line="275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«Глаголица»</w:t>
            </w:r>
          </w:p>
          <w:p w:rsidR="005C50DC">
            <w:pPr>
              <w:widowControl w:val="0"/>
              <w:numPr>
                <w:ilvl w:val="0"/>
                <w:numId w:val="113"/>
              </w:numPr>
              <w:tabs>
                <w:tab w:val="left" w:pos="427"/>
              </w:tabs>
              <w:autoSpaceDE w:val="0"/>
              <w:autoSpaceDN w:val="0"/>
              <w:spacing w:line="274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Проект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«Неделя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славянской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письменности»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</w:t>
            </w:r>
            <w:r>
              <w:rPr>
                <w:color w:val="201E1E"/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июня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защиты</w:t>
            </w:r>
            <w:r>
              <w:rPr>
                <w:color w:val="201E1E"/>
                <w:spacing w:val="-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детей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14"/>
              </w:numPr>
              <w:tabs>
                <w:tab w:val="left" w:pos="427"/>
              </w:tabs>
              <w:autoSpaceDE w:val="0"/>
              <w:autoSpaceDN w:val="0"/>
              <w:spacing w:line="230" w:lineRule="auto"/>
              <w:ind w:left="426" w:right="870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Праздничное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мероприятие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«Солнечное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летодля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детей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планеты»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6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июня.</w:t>
            </w:r>
          </w:p>
          <w:p w:rsidR="005C50DC">
            <w:pPr>
              <w:widowControl w:val="0"/>
              <w:autoSpaceDE w:val="0"/>
              <w:autoSpaceDN w:val="0"/>
              <w:spacing w:before="50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русского языка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15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557" w:hanging="25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Слушание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совместное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пение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различных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песен,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потешек,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пестушек</w:t>
            </w:r>
          </w:p>
          <w:p w:rsidR="005C50DC">
            <w:pPr>
              <w:widowControl w:val="0"/>
              <w:numPr>
                <w:ilvl w:val="0"/>
                <w:numId w:val="115"/>
              </w:numPr>
              <w:tabs>
                <w:tab w:val="left" w:pos="427"/>
              </w:tabs>
              <w:autoSpaceDE w:val="0"/>
              <w:autoSpaceDN w:val="0"/>
              <w:spacing w:line="260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Драматизации</w:t>
            </w:r>
            <w:r>
              <w:rPr>
                <w:spacing w:val="1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«Сказки</w:t>
            </w:r>
            <w:r>
              <w:rPr>
                <w:spacing w:val="-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Пушкина»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92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1513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12 июня.</w:t>
            </w:r>
            <w:r>
              <w:rPr>
                <w:color w:val="201E1E"/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3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pacing w:val="-2"/>
                <w:w w:val="105"/>
                <w:szCs w:val="22"/>
                <w:lang w:val="ru-RU" w:eastAsia="en-US" w:bidi="ar-SA"/>
              </w:rPr>
              <w:t>России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16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1290" w:hanging="250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w w:val="105"/>
                <w:szCs w:val="22"/>
                <w:lang w:val="ru-RU" w:eastAsia="en-US" w:bidi="ar-SA"/>
              </w:rPr>
              <w:t xml:space="preserve">Познавательные </w:t>
            </w:r>
            <w:r>
              <w:rPr>
                <w:spacing w:val="-1"/>
                <w:w w:val="105"/>
                <w:szCs w:val="22"/>
                <w:lang w:val="ru-RU" w:eastAsia="en-US" w:bidi="ar-SA"/>
              </w:rPr>
              <w:t>беседы о России,</w:t>
            </w:r>
            <w:r>
              <w:rPr>
                <w:w w:val="105"/>
                <w:szCs w:val="22"/>
                <w:lang w:val="ru-RU" w:eastAsia="en-US" w:bidi="ar-SA"/>
              </w:rPr>
              <w:t xml:space="preserve"> государственной</w:t>
            </w:r>
            <w:r>
              <w:rPr>
                <w:spacing w:val="4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символике,</w:t>
            </w:r>
            <w:r>
              <w:rPr>
                <w:spacing w:val="5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малой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родине</w:t>
            </w:r>
          </w:p>
          <w:p w:rsidR="005C50DC">
            <w:pPr>
              <w:widowControl w:val="0"/>
              <w:numPr>
                <w:ilvl w:val="0"/>
                <w:numId w:val="116"/>
              </w:numPr>
              <w:tabs>
                <w:tab w:val="left" w:pos="427"/>
              </w:tabs>
              <w:autoSpaceDE w:val="0"/>
              <w:autoSpaceDN w:val="0"/>
              <w:spacing w:line="264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Стихотворный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марафон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России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17"/>
              </w:numPr>
              <w:tabs>
                <w:tab w:val="left" w:pos="427"/>
              </w:tabs>
              <w:autoSpaceDE w:val="0"/>
              <w:autoSpaceDN w:val="0"/>
              <w:spacing w:line="267" w:lineRule="exact"/>
              <w:ind w:left="426" w:hanging="284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Спортивно-игровые</w:t>
            </w:r>
            <w:r>
              <w:rPr>
                <w:spacing w:val="-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мероприятия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«Мы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before="2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будущее</w:t>
            </w:r>
            <w:r>
              <w:rPr>
                <w:spacing w:val="1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России»</w:t>
            </w:r>
          </w:p>
          <w:p w:rsidR="005C50DC">
            <w:pPr>
              <w:widowControl w:val="0"/>
              <w:numPr>
                <w:ilvl w:val="0"/>
                <w:numId w:val="117"/>
              </w:numPr>
              <w:tabs>
                <w:tab w:val="left" w:pos="427"/>
              </w:tabs>
              <w:autoSpaceDE w:val="0"/>
              <w:autoSpaceDN w:val="0"/>
              <w:spacing w:before="2" w:line="272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Выставка</w:t>
            </w:r>
            <w:r>
              <w:rPr>
                <w:spacing w:val="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детских</w:t>
            </w:r>
            <w:r>
              <w:rPr>
                <w:spacing w:val="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рисунков</w:t>
            </w:r>
            <w:r>
              <w:rPr>
                <w:spacing w:val="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«Россия</w:t>
            </w:r>
            <w:r>
              <w:rPr>
                <w:spacing w:val="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-</w:t>
            </w:r>
          </w:p>
          <w:p w:rsidR="005C50DC">
            <w:pPr>
              <w:widowControl w:val="0"/>
              <w:autoSpaceDE w:val="0"/>
              <w:autoSpaceDN w:val="0"/>
              <w:spacing w:line="263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гордость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моя!»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</w:tr>
    </w:tbl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87"/>
          <w:footerReference w:type="default" r:id="rId88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8"/>
        <w:gridCol w:w="5663"/>
        <w:gridCol w:w="1419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5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22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июня.</w:t>
            </w:r>
          </w:p>
          <w:p w:rsidR="005C50DC">
            <w:pPr>
              <w:widowControl w:val="0"/>
              <w:autoSpaceDE w:val="0"/>
              <w:autoSpaceDN w:val="0"/>
              <w:spacing w:before="50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памяти</w:t>
            </w:r>
            <w:r>
              <w:rPr>
                <w:color w:val="201E1E"/>
                <w:spacing w:val="-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</w:t>
            </w:r>
            <w:r>
              <w:rPr>
                <w:color w:val="201E1E"/>
                <w:spacing w:val="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скорби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18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865" w:hanging="253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Поэтический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час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«Мы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войне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стихами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говорим»</w:t>
            </w:r>
          </w:p>
          <w:p w:rsidR="005C50DC">
            <w:pPr>
              <w:widowControl w:val="0"/>
              <w:numPr>
                <w:ilvl w:val="0"/>
                <w:numId w:val="118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1491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Тематические</w:t>
            </w:r>
            <w:r>
              <w:rPr>
                <w:spacing w:val="3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беседы</w:t>
            </w:r>
            <w:r>
              <w:rPr>
                <w:spacing w:val="3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«Страничка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истории.</w:t>
            </w:r>
            <w:r>
              <w:rPr>
                <w:spacing w:val="-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Никто</w:t>
            </w:r>
            <w:r>
              <w:rPr>
                <w:spacing w:val="-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не</w:t>
            </w:r>
            <w:r>
              <w:rPr>
                <w:spacing w:val="-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забыт»</w:t>
            </w:r>
          </w:p>
          <w:p w:rsidR="005C50DC">
            <w:pPr>
              <w:widowControl w:val="0"/>
              <w:numPr>
                <w:ilvl w:val="0"/>
                <w:numId w:val="118"/>
              </w:numPr>
              <w:tabs>
                <w:tab w:val="left" w:pos="427"/>
              </w:tabs>
              <w:autoSpaceDE w:val="0"/>
              <w:autoSpaceDN w:val="0"/>
              <w:spacing w:line="269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Прослушивание</w:t>
            </w:r>
            <w:r>
              <w:rPr>
                <w:spacing w:val="2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музыкальных</w:t>
            </w:r>
            <w:r>
              <w:rPr>
                <w:spacing w:val="3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композиций</w:t>
            </w:r>
          </w:p>
          <w:p w:rsidR="005C50DC">
            <w:pPr>
              <w:widowControl w:val="0"/>
              <w:autoSpaceDE w:val="0"/>
              <w:autoSpaceDN w:val="0"/>
              <w:spacing w:line="269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«Священная</w:t>
            </w:r>
            <w:r>
              <w:rPr>
                <w:spacing w:val="4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война»,</w:t>
            </w:r>
            <w:r>
              <w:rPr>
                <w:spacing w:val="4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«22</w:t>
            </w:r>
            <w:r>
              <w:rPr>
                <w:spacing w:val="-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июня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ровно</w:t>
            </w:r>
            <w:r>
              <w:rPr>
                <w:spacing w:val="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в</w:t>
            </w:r>
            <w:r>
              <w:rPr>
                <w:spacing w:val="1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4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часа…»,</w:t>
            </w:r>
            <w:r>
              <w:rPr>
                <w:spacing w:val="-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«Катюша»</w:t>
            </w:r>
          </w:p>
          <w:p w:rsidR="005C50DC">
            <w:pPr>
              <w:widowControl w:val="0"/>
              <w:numPr>
                <w:ilvl w:val="0"/>
                <w:numId w:val="118"/>
              </w:numPr>
              <w:tabs>
                <w:tab w:val="left" w:pos="427"/>
              </w:tabs>
              <w:autoSpaceDE w:val="0"/>
              <w:autoSpaceDN w:val="0"/>
              <w:spacing w:before="50" w:line="272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Игра</w:t>
            </w:r>
            <w:r>
              <w:rPr>
                <w:spacing w:val="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«Перевяжи</w:t>
            </w:r>
            <w:r>
              <w:rPr>
                <w:spacing w:val="2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раненого</w:t>
            </w:r>
            <w:r>
              <w:rPr>
                <w:spacing w:val="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солдата»,</w:t>
            </w:r>
          </w:p>
          <w:p w:rsidR="005C50DC">
            <w:pPr>
              <w:widowControl w:val="0"/>
              <w:autoSpaceDE w:val="0"/>
              <w:autoSpaceDN w:val="0"/>
              <w:spacing w:line="271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«Саперы»,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«Разведчики»</w:t>
            </w:r>
          </w:p>
          <w:p w:rsidR="005C50DC">
            <w:pPr>
              <w:widowControl w:val="0"/>
              <w:numPr>
                <w:ilvl w:val="0"/>
                <w:numId w:val="118"/>
              </w:numPr>
              <w:tabs>
                <w:tab w:val="left" w:pos="427"/>
              </w:tabs>
              <w:autoSpaceDE w:val="0"/>
              <w:autoSpaceDN w:val="0"/>
              <w:spacing w:before="3" w:line="235" w:lineRule="auto"/>
              <w:ind w:left="426" w:right="557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Совместное рисование на темы «Чтобы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помнили»,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«Я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хочу,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чтоб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не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было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больше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войны!»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6-7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7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8</w:t>
            </w:r>
            <w:r>
              <w:rPr>
                <w:color w:val="201E1E"/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июля.</w:t>
            </w:r>
          </w:p>
          <w:p w:rsidR="005C50DC">
            <w:pPr>
              <w:widowControl w:val="0"/>
              <w:autoSpaceDE w:val="0"/>
              <w:autoSpaceDN w:val="0"/>
              <w:spacing w:before="57" w:line="237" w:lineRule="auto"/>
              <w:ind w:left="114" w:right="815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pacing w:val="-1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семьи,</w:t>
            </w:r>
            <w:r>
              <w:rPr>
                <w:color w:val="201E1E"/>
                <w:spacing w:val="-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любви</w:t>
            </w:r>
            <w:r>
              <w:rPr>
                <w:color w:val="201E1E"/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иверности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19"/>
              </w:numPr>
              <w:tabs>
                <w:tab w:val="left" w:pos="427"/>
              </w:tabs>
              <w:autoSpaceDE w:val="0"/>
              <w:autoSpaceDN w:val="0"/>
              <w:spacing w:line="264" w:lineRule="exact"/>
              <w:ind w:left="426" w:hanging="254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Беседы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«Моя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семья»</w:t>
            </w:r>
          </w:p>
          <w:p w:rsidR="005C50DC">
            <w:pPr>
              <w:widowControl w:val="0"/>
              <w:numPr>
                <w:ilvl w:val="0"/>
                <w:numId w:val="119"/>
              </w:numPr>
              <w:tabs>
                <w:tab w:val="left" w:pos="427"/>
              </w:tabs>
              <w:autoSpaceDE w:val="0"/>
              <w:autoSpaceDN w:val="0"/>
              <w:spacing w:line="272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Игра</w:t>
            </w:r>
            <w:r>
              <w:rPr>
                <w:spacing w:val="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«Мамины</w:t>
            </w:r>
            <w:r>
              <w:rPr>
                <w:spacing w:val="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</w:t>
            </w:r>
            <w:r>
              <w:rPr>
                <w:spacing w:val="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папины</w:t>
            </w:r>
            <w:r>
              <w:rPr>
                <w:spacing w:val="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помощники»</w:t>
            </w:r>
          </w:p>
          <w:p w:rsidR="005C50DC">
            <w:pPr>
              <w:widowControl w:val="0"/>
              <w:numPr>
                <w:ilvl w:val="0"/>
                <w:numId w:val="119"/>
              </w:numPr>
              <w:tabs>
                <w:tab w:val="left" w:pos="427"/>
              </w:tabs>
              <w:autoSpaceDE w:val="0"/>
              <w:autoSpaceDN w:val="0"/>
              <w:spacing w:before="2" w:line="272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Презентация</w:t>
            </w:r>
            <w:r>
              <w:rPr>
                <w:spacing w:val="8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поделок</w:t>
            </w:r>
            <w:r>
              <w:rPr>
                <w:spacing w:val="2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«Герб</w:t>
            </w:r>
            <w:r>
              <w:rPr>
                <w:spacing w:val="3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моей</w:t>
            </w:r>
            <w:r>
              <w:rPr>
                <w:spacing w:val="1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семьи»</w:t>
            </w:r>
          </w:p>
          <w:p w:rsidR="005C50DC">
            <w:pPr>
              <w:widowControl w:val="0"/>
              <w:numPr>
                <w:ilvl w:val="0"/>
                <w:numId w:val="119"/>
              </w:numPr>
              <w:tabs>
                <w:tab w:val="left" w:pos="427"/>
              </w:tabs>
              <w:autoSpaceDE w:val="0"/>
              <w:autoSpaceDN w:val="0"/>
              <w:spacing w:line="272" w:lineRule="exact"/>
              <w:ind w:left="426" w:hanging="28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Выставка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семейных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фотографий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3-7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7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17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июля.</w:t>
            </w:r>
          </w:p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120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 самарской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символики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20"/>
              </w:numPr>
              <w:tabs>
                <w:tab w:val="left" w:pos="547"/>
              </w:tabs>
              <w:autoSpaceDE w:val="0"/>
              <w:autoSpaceDN w:val="0"/>
              <w:spacing w:line="242" w:lineRule="auto"/>
              <w:ind w:left="570" w:right="1314" w:hanging="427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w w:val="110"/>
                <w:szCs w:val="22"/>
                <w:lang w:val="ru-RU" w:eastAsia="en-US" w:bidi="ar-SA"/>
              </w:rPr>
              <w:t>Просмотр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>презентации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«Символы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Ростовской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области».</w:t>
            </w:r>
          </w:p>
          <w:p w:rsidR="005C50DC">
            <w:pPr>
              <w:widowControl w:val="0"/>
              <w:numPr>
                <w:ilvl w:val="0"/>
                <w:numId w:val="120"/>
              </w:numPr>
              <w:tabs>
                <w:tab w:val="left" w:pos="547"/>
              </w:tabs>
              <w:autoSpaceDE w:val="0"/>
              <w:autoSpaceDN w:val="0"/>
              <w:spacing w:line="274" w:lineRule="exact"/>
              <w:ind w:left="570" w:right="317" w:hanging="427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Игры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«Собери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флаг»,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«Собери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герб»,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«Что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означает</w:t>
            </w:r>
            <w:r>
              <w:rPr>
                <w:spacing w:val="-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этот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цвет?»,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«Передай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флажок»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12</w:t>
            </w:r>
            <w:r>
              <w:rPr>
                <w:color w:val="201E1E"/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августа.</w:t>
            </w:r>
          </w:p>
          <w:p w:rsidR="005C50DC">
            <w:pPr>
              <w:widowControl w:val="0"/>
              <w:autoSpaceDE w:val="0"/>
              <w:autoSpaceDN w:val="0"/>
              <w:spacing w:before="50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-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физкультурника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21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238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Совместная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разминка,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эстафеты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на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ловкость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скорость,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тематические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игры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забавы:</w:t>
            </w:r>
          </w:p>
          <w:p w:rsidR="005C50DC">
            <w:pPr>
              <w:widowControl w:val="0"/>
              <w:autoSpaceDE w:val="0"/>
              <w:autoSpaceDN w:val="0"/>
              <w:spacing w:line="269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«Это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я,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это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я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—</w:t>
            </w:r>
            <w:r>
              <w:rPr>
                <w:spacing w:val="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это</w:t>
            </w:r>
            <w:r>
              <w:rPr>
                <w:spacing w:val="-10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все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мои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друзья…»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4" w:lineRule="exact"/>
              <w:ind w:left="114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19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августа.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9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особо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охраняемых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 xml:space="preserve">природных     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территорий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Самарской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области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22"/>
              </w:numPr>
              <w:tabs>
                <w:tab w:val="left" w:pos="427"/>
              </w:tabs>
              <w:autoSpaceDE w:val="0"/>
              <w:autoSpaceDN w:val="0"/>
              <w:spacing w:line="261" w:lineRule="exact"/>
              <w:ind w:left="426" w:hanging="284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Просмотр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презентации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«Достопримечательности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Донского</w:t>
            </w:r>
            <w:r>
              <w:rPr>
                <w:spacing w:val="-1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края».</w:t>
            </w:r>
          </w:p>
          <w:p w:rsidR="005C50DC">
            <w:pPr>
              <w:widowControl w:val="0"/>
              <w:numPr>
                <w:ilvl w:val="0"/>
                <w:numId w:val="122"/>
              </w:numPr>
              <w:tabs>
                <w:tab w:val="left" w:pos="427"/>
              </w:tabs>
              <w:autoSpaceDE w:val="0"/>
              <w:autoSpaceDN w:val="0"/>
              <w:spacing w:line="274" w:lineRule="exact"/>
              <w:ind w:left="426" w:right="1361" w:hanging="283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Выставка</w:t>
            </w:r>
            <w:r>
              <w:rPr>
                <w:spacing w:val="-1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детских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работ</w:t>
            </w:r>
            <w:r>
              <w:rPr>
                <w:spacing w:val="-1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«Природа</w:t>
            </w:r>
            <w:r>
              <w:rPr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Донского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края».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5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jc w:val="both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22</w:t>
            </w:r>
            <w:r>
              <w:rPr>
                <w:color w:val="201E1E"/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августа.</w:t>
            </w:r>
          </w:p>
          <w:p w:rsidR="005C50DC">
            <w:pPr>
              <w:widowControl w:val="0"/>
              <w:autoSpaceDE w:val="0"/>
              <w:autoSpaceDN w:val="0"/>
              <w:spacing w:before="50"/>
              <w:ind w:left="114" w:right="345"/>
              <w:jc w:val="both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 государственного</w:t>
            </w:r>
            <w:r>
              <w:rPr>
                <w:color w:val="201E1E"/>
                <w:spacing w:val="-6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флага</w:t>
            </w:r>
            <w:r>
              <w:rPr>
                <w:color w:val="201E1E"/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Российской</w:t>
            </w:r>
            <w:r>
              <w:rPr>
                <w:color w:val="201E1E"/>
                <w:spacing w:val="-6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10"/>
                <w:szCs w:val="22"/>
                <w:lang w:val="ru-RU" w:eastAsia="en-US" w:bidi="ar-SA"/>
              </w:rPr>
              <w:t>Федерации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23"/>
              </w:numPr>
              <w:tabs>
                <w:tab w:val="left" w:pos="427"/>
              </w:tabs>
              <w:autoSpaceDE w:val="0"/>
              <w:autoSpaceDN w:val="0"/>
              <w:spacing w:line="261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Праздник</w:t>
            </w:r>
            <w:r>
              <w:rPr>
                <w:spacing w:val="-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«России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часть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9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знак</w:t>
            </w:r>
            <w:r>
              <w:rPr>
                <w:spacing w:val="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—красно-</w:t>
            </w:r>
          </w:p>
          <w:p w:rsidR="005C50DC">
            <w:pPr>
              <w:widowControl w:val="0"/>
              <w:autoSpaceDE w:val="0"/>
              <w:autoSpaceDN w:val="0"/>
              <w:spacing w:line="273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синий-белый</w:t>
            </w:r>
            <w:r>
              <w:rPr>
                <w:spacing w:val="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флаг»</w:t>
            </w:r>
          </w:p>
          <w:p w:rsidR="005C50DC">
            <w:pPr>
              <w:widowControl w:val="0"/>
              <w:numPr>
                <w:ilvl w:val="0"/>
                <w:numId w:val="123"/>
              </w:numPr>
              <w:tabs>
                <w:tab w:val="left" w:pos="427"/>
              </w:tabs>
              <w:autoSpaceDE w:val="0"/>
              <w:autoSpaceDN w:val="0"/>
              <w:ind w:left="426" w:right="192" w:hanging="250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Игры «Собери флаг», «Что означает этот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цвет?», «Передай флажок», «Чей флажок</w:t>
            </w:r>
            <w:r>
              <w:rPr>
                <w:spacing w:val="1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быстрей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соберется?»,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«Будь внимательным»,</w:t>
            </w:r>
          </w:p>
          <w:p w:rsidR="005C50DC">
            <w:pPr>
              <w:widowControl w:val="0"/>
              <w:autoSpaceDE w:val="0"/>
              <w:autoSpaceDN w:val="0"/>
              <w:spacing w:before="5" w:line="275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w w:val="110"/>
                <w:szCs w:val="22"/>
                <w:lang w:val="ru-RU" w:eastAsia="en-US" w:bidi="ar-SA"/>
              </w:rPr>
              <w:t>«Соберись</w:t>
            </w:r>
            <w:r>
              <w:rPr>
                <w:spacing w:val="-1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в</w:t>
            </w:r>
            <w:r>
              <w:rPr>
                <w:spacing w:val="-15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кружок</w:t>
            </w:r>
            <w:r>
              <w:rPr>
                <w:spacing w:val="-8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по</w:t>
            </w:r>
            <w:r>
              <w:rPr>
                <w:spacing w:val="-7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w w:val="110"/>
                <w:szCs w:val="22"/>
                <w:lang w:val="ru-RU" w:eastAsia="en-US" w:bidi="ar-SA"/>
              </w:rPr>
              <w:t>цвету»</w:t>
            </w:r>
          </w:p>
          <w:p w:rsidR="005C50DC">
            <w:pPr>
              <w:widowControl w:val="0"/>
              <w:numPr>
                <w:ilvl w:val="0"/>
                <w:numId w:val="123"/>
              </w:numPr>
              <w:tabs>
                <w:tab w:val="left" w:pos="427"/>
              </w:tabs>
              <w:autoSpaceDE w:val="0"/>
              <w:autoSpaceDN w:val="0"/>
              <w:spacing w:line="274" w:lineRule="exact"/>
              <w:ind w:left="426" w:right="2040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Выставка, посвященная</w:t>
            </w:r>
            <w:r>
              <w:rPr>
                <w:spacing w:val="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Дню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Российского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флага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10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лет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7"/>
        </w:trPr>
        <w:tc>
          <w:tcPr>
            <w:tcW w:w="297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szCs w:val="22"/>
                <w:lang w:val="ru-RU" w:eastAsia="en-US" w:bidi="ar-SA"/>
              </w:rPr>
              <w:t>27</w:t>
            </w:r>
            <w:r>
              <w:rPr>
                <w:color w:val="201E1E"/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szCs w:val="22"/>
                <w:lang w:val="ru-RU" w:eastAsia="en-US" w:bidi="ar-SA"/>
              </w:rPr>
              <w:t>августа.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color w:val="201E1E"/>
                <w:w w:val="105"/>
                <w:szCs w:val="22"/>
                <w:lang w:val="ru-RU" w:eastAsia="en-US" w:bidi="ar-SA"/>
              </w:rPr>
              <w:t>День</w:t>
            </w:r>
            <w:r>
              <w:rPr>
                <w:color w:val="201E1E"/>
                <w:spacing w:val="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российского</w:t>
            </w:r>
            <w:r>
              <w:rPr>
                <w:color w:val="201E1E"/>
                <w:spacing w:val="-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color w:val="201E1E"/>
                <w:w w:val="105"/>
                <w:szCs w:val="22"/>
                <w:lang w:val="ru-RU" w:eastAsia="en-US" w:bidi="ar-SA"/>
              </w:rPr>
              <w:t>кино</w:t>
            </w:r>
          </w:p>
        </w:tc>
        <w:tc>
          <w:tcPr>
            <w:tcW w:w="5663" w:type="dxa"/>
          </w:tcPr>
          <w:p w:rsidR="005C50DC">
            <w:pPr>
              <w:widowControl w:val="0"/>
              <w:numPr>
                <w:ilvl w:val="0"/>
                <w:numId w:val="124"/>
              </w:numPr>
              <w:tabs>
                <w:tab w:val="left" w:pos="427"/>
              </w:tabs>
              <w:autoSpaceDE w:val="0"/>
              <w:autoSpaceDN w:val="0"/>
              <w:spacing w:line="257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Беседы</w:t>
            </w:r>
            <w:r>
              <w:rPr>
                <w:spacing w:val="-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на</w:t>
            </w:r>
            <w:r>
              <w:rPr>
                <w:spacing w:val="-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темы:</w:t>
            </w:r>
            <w:r>
              <w:rPr>
                <w:spacing w:val="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«Что</w:t>
            </w:r>
            <w:r>
              <w:rPr>
                <w:spacing w:val="-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мы</w:t>
            </w:r>
            <w:r>
              <w:rPr>
                <w:spacing w:val="-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знаем</w:t>
            </w:r>
            <w:r>
              <w:rPr>
                <w:spacing w:val="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о</w:t>
            </w:r>
            <w:r>
              <w:rPr>
                <w:spacing w:val="-15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кино?»,</w:t>
            </w:r>
          </w:p>
          <w:p w:rsidR="005C50DC">
            <w:pPr>
              <w:widowControl w:val="0"/>
              <w:autoSpaceDE w:val="0"/>
              <w:autoSpaceDN w:val="0"/>
              <w:spacing w:line="271" w:lineRule="exact"/>
              <w:ind w:left="426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«Как</w:t>
            </w:r>
            <w:r>
              <w:rPr>
                <w:spacing w:val="-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снимают</w:t>
            </w:r>
            <w:r>
              <w:rPr>
                <w:spacing w:val="-1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кино?»</w:t>
            </w:r>
          </w:p>
          <w:p w:rsidR="005C50DC">
            <w:pPr>
              <w:widowControl w:val="0"/>
              <w:numPr>
                <w:ilvl w:val="0"/>
                <w:numId w:val="124"/>
              </w:numPr>
              <w:tabs>
                <w:tab w:val="left" w:pos="427"/>
              </w:tabs>
              <w:autoSpaceDE w:val="0"/>
              <w:autoSpaceDN w:val="0"/>
              <w:spacing w:line="242" w:lineRule="auto"/>
              <w:ind w:left="426" w:right="847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Дидактические</w:t>
            </w:r>
            <w:r>
              <w:rPr>
                <w:spacing w:val="2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игры</w:t>
            </w:r>
            <w:r>
              <w:rPr>
                <w:spacing w:val="33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«Придумай</w:t>
            </w:r>
            <w:r>
              <w:rPr>
                <w:spacing w:val="4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новых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героев»</w:t>
            </w:r>
            <w:r>
              <w:rPr>
                <w:spacing w:val="-3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«Эмоции</w:t>
            </w:r>
            <w:r>
              <w:rPr>
                <w:spacing w:val="-6"/>
                <w:w w:val="110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героев»</w:t>
            </w:r>
          </w:p>
          <w:p w:rsidR="005C50DC">
            <w:pPr>
              <w:widowControl w:val="0"/>
              <w:numPr>
                <w:ilvl w:val="0"/>
                <w:numId w:val="124"/>
              </w:numPr>
              <w:tabs>
                <w:tab w:val="left" w:pos="427"/>
              </w:tabs>
              <w:autoSpaceDE w:val="0"/>
              <w:autoSpaceDN w:val="0"/>
              <w:spacing w:line="275" w:lineRule="exact"/>
              <w:ind w:left="426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Встреча</w:t>
            </w:r>
            <w:r>
              <w:rPr>
                <w:spacing w:val="1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с</w:t>
            </w:r>
            <w:r>
              <w:rPr>
                <w:spacing w:val="1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героями</w:t>
            </w:r>
            <w:r>
              <w:rPr>
                <w:spacing w:val="1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фильмов</w:t>
            </w:r>
            <w:r>
              <w:rPr>
                <w:spacing w:val="27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и</w:t>
            </w:r>
            <w:r>
              <w:rPr>
                <w:spacing w:val="3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мультфильмов</w:t>
            </w:r>
          </w:p>
          <w:p w:rsidR="005C50DC">
            <w:pPr>
              <w:widowControl w:val="0"/>
              <w:numPr>
                <w:ilvl w:val="0"/>
                <w:numId w:val="124"/>
              </w:numPr>
              <w:tabs>
                <w:tab w:val="left" w:pos="427"/>
              </w:tabs>
              <w:autoSpaceDE w:val="0"/>
              <w:autoSpaceDN w:val="0"/>
              <w:spacing w:line="237" w:lineRule="auto"/>
              <w:ind w:left="426" w:right="1147" w:hanging="250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Рисованием</w:t>
            </w:r>
            <w:r>
              <w:rPr>
                <w:spacing w:val="36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на</w:t>
            </w:r>
            <w:r>
              <w:rPr>
                <w:spacing w:val="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тему</w:t>
            </w:r>
            <w:r>
              <w:rPr>
                <w:spacing w:val="39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«Мой</w:t>
            </w:r>
            <w:r>
              <w:rPr>
                <w:spacing w:val="34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любимый</w:t>
            </w:r>
            <w:r>
              <w:rPr>
                <w:spacing w:val="-60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10"/>
                <w:szCs w:val="22"/>
                <w:lang w:val="ru-RU" w:eastAsia="en-US" w:bidi="ar-SA"/>
              </w:rPr>
              <w:t>героймультфильма»</w:t>
            </w:r>
          </w:p>
        </w:tc>
        <w:tc>
          <w:tcPr>
            <w:tcW w:w="141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w w:val="105"/>
                <w:szCs w:val="22"/>
                <w:lang w:val="ru-RU" w:eastAsia="en-US" w:bidi="ar-SA"/>
              </w:rPr>
              <w:t>5-7</w:t>
            </w:r>
            <w:r>
              <w:rPr>
                <w:spacing w:val="-12"/>
                <w:w w:val="105"/>
                <w:szCs w:val="22"/>
                <w:lang w:val="ru-RU" w:eastAsia="en-US" w:bidi="ar-SA"/>
              </w:rPr>
              <w:t xml:space="preserve"> </w:t>
            </w:r>
            <w:r>
              <w:rPr>
                <w:w w:val="105"/>
                <w:szCs w:val="22"/>
                <w:lang w:val="ru-RU" w:eastAsia="en-US" w:bidi="ar-SA"/>
              </w:rPr>
              <w:t>лет</w:t>
            </w:r>
          </w:p>
        </w:tc>
      </w:tr>
    </w:tbl>
    <w:p w:rsidR="005C50DC">
      <w:pPr>
        <w:widowControl w:val="0"/>
        <w:autoSpaceDE w:val="0"/>
        <w:autoSpaceDN w:val="0"/>
        <w:spacing w:before="8"/>
        <w:ind w:left="0"/>
        <w:jc w:val="left"/>
        <w:rPr>
          <w:rFonts w:eastAsia="Calibri"/>
          <w:sz w:val="15"/>
          <w:szCs w:val="20"/>
          <w:lang w:val="x-none" w:eastAsia="en-US" w:bidi="ar-SA"/>
        </w:rPr>
      </w:pPr>
    </w:p>
    <w:p w:rsidR="005C50DC">
      <w:pPr>
        <w:widowControl w:val="0"/>
        <w:numPr>
          <w:ilvl w:val="0"/>
          <w:numId w:val="125"/>
        </w:numPr>
        <w:tabs>
          <w:tab w:val="left" w:pos="1145"/>
        </w:tabs>
        <w:autoSpaceDE w:val="0"/>
        <w:autoSpaceDN w:val="0"/>
        <w:spacing w:before="90" w:line="240" w:lineRule="auto"/>
        <w:ind w:left="1144" w:hanging="245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Организационный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раздел</w:t>
      </w:r>
    </w:p>
    <w:p w:rsidR="005C50DC">
      <w:pPr>
        <w:widowControl w:val="0"/>
        <w:autoSpaceDE w:val="0"/>
        <w:autoSpaceDN w:val="0"/>
        <w:spacing w:before="6"/>
        <w:ind w:left="0"/>
        <w:jc w:val="left"/>
        <w:rPr>
          <w:rFonts w:eastAsia="Calibri"/>
          <w:b/>
          <w:sz w:val="23"/>
          <w:szCs w:val="20"/>
          <w:lang w:val="x-none" w:eastAsia="en-US" w:bidi="ar-SA"/>
        </w:rPr>
      </w:pPr>
    </w:p>
    <w:p w:rsidR="005C50DC">
      <w:pPr>
        <w:widowControl w:val="0"/>
        <w:numPr>
          <w:ilvl w:val="1"/>
          <w:numId w:val="125"/>
        </w:numPr>
        <w:tabs>
          <w:tab w:val="left" w:pos="1783"/>
        </w:tabs>
        <w:autoSpaceDE w:val="0"/>
        <w:autoSpaceDN w:val="0"/>
        <w:ind w:left="1782" w:hanging="365"/>
        <w:jc w:val="left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Обязательная</w:t>
      </w:r>
      <w:r>
        <w:rPr>
          <w:b/>
          <w:spacing w:val="-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часть.</w:t>
      </w:r>
    </w:p>
    <w:p w:rsidR="005C50DC">
      <w:pPr>
        <w:widowControl w:val="0"/>
        <w:numPr>
          <w:ilvl w:val="2"/>
          <w:numId w:val="125"/>
        </w:numPr>
        <w:tabs>
          <w:tab w:val="left" w:pos="1961"/>
        </w:tabs>
        <w:autoSpaceDE w:val="0"/>
        <w:autoSpaceDN w:val="0"/>
        <w:spacing w:before="9" w:line="237" w:lineRule="auto"/>
        <w:ind w:left="1418" w:right="734" w:firstLine="0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Описание материально-технического обеспечения Программы, обеспеченности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методическими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материалами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средствами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обучения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воспитания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(ФОП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32)</w:t>
      </w:r>
    </w:p>
    <w:p w:rsidR="005C50DC">
      <w:pPr>
        <w:widowControl w:val="0"/>
        <w:autoSpaceDE w:val="0"/>
        <w:autoSpaceDN w:val="0"/>
        <w:spacing w:before="85" w:line="242" w:lineRule="auto"/>
        <w:ind w:left="904" w:firstLine="704"/>
        <w:rPr>
          <w:i/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МБДОУ</w:t>
      </w:r>
      <w:r>
        <w:rPr>
          <w:i/>
          <w:spacing w:val="30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детский</w:t>
      </w:r>
      <w:r>
        <w:rPr>
          <w:i/>
          <w:spacing w:val="32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сад</w:t>
      </w:r>
      <w:r>
        <w:rPr>
          <w:i/>
          <w:spacing w:val="26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№</w:t>
      </w:r>
      <w:r>
        <w:rPr>
          <w:i/>
          <w:spacing w:val="29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39</w:t>
      </w:r>
      <w:r>
        <w:rPr>
          <w:i/>
          <w:spacing w:val="29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имеет</w:t>
      </w:r>
      <w:r>
        <w:rPr>
          <w:i/>
          <w:spacing w:val="26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типовое</w:t>
      </w:r>
      <w:r>
        <w:rPr>
          <w:i/>
          <w:spacing w:val="29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здание,</w:t>
      </w:r>
      <w:r>
        <w:rPr>
          <w:i/>
          <w:spacing w:val="32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двухэтажное, 193</w:t>
      </w:r>
      <w:r w:rsidR="00481989">
        <w:rPr>
          <w:i/>
          <w:szCs w:val="22"/>
          <w:lang w:val="ru-RU" w:eastAsia="en-US" w:bidi="ar-SA"/>
        </w:rPr>
        <w:t>7</w:t>
      </w:r>
      <w:r>
        <w:rPr>
          <w:i/>
          <w:szCs w:val="22"/>
          <w:lang w:val="ru-RU" w:eastAsia="en-US" w:bidi="ar-SA"/>
        </w:rPr>
        <w:t xml:space="preserve"> года постройки</w:t>
      </w:r>
    </w:p>
    <w:p w:rsidR="005C50DC">
      <w:pPr>
        <w:widowControl w:val="0"/>
        <w:autoSpaceDE w:val="0"/>
        <w:autoSpaceDN w:val="0"/>
        <w:spacing w:line="273" w:lineRule="exact"/>
        <w:ind w:left="1418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В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ДОО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созданы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материально-технические</w:t>
      </w:r>
      <w:r>
        <w:rPr>
          <w:b/>
          <w:i/>
          <w:spacing w:val="-7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условия</w:t>
      </w:r>
      <w:r>
        <w:rPr>
          <w:szCs w:val="22"/>
          <w:lang w:val="ru-RU" w:eastAsia="en-US" w:bidi="ar-SA"/>
        </w:rPr>
        <w:t>,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обеспечивающие:</w:t>
      </w:r>
    </w:p>
    <w:p w:rsidR="005C50DC">
      <w:pPr>
        <w:widowControl w:val="0"/>
        <w:numPr>
          <w:ilvl w:val="0"/>
          <w:numId w:val="126"/>
        </w:numPr>
        <w:tabs>
          <w:tab w:val="left" w:pos="1725"/>
          <w:tab w:val="left" w:pos="3314"/>
          <w:tab w:val="left" w:pos="4785"/>
          <w:tab w:val="left" w:pos="6619"/>
          <w:tab w:val="left" w:pos="8257"/>
          <w:tab w:val="left" w:pos="9737"/>
        </w:tabs>
        <w:autoSpaceDE w:val="0"/>
        <w:autoSpaceDN w:val="0"/>
        <w:spacing w:line="242" w:lineRule="auto"/>
        <w:ind w:left="905" w:right="717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возможность</w:t>
      </w:r>
      <w:r>
        <w:rPr>
          <w:szCs w:val="22"/>
          <w:lang w:val="ru-RU" w:eastAsia="en-US" w:bidi="ar-SA"/>
        </w:rPr>
        <w:tab/>
        <w:t>достижения</w:t>
      </w:r>
      <w:r>
        <w:rPr>
          <w:szCs w:val="22"/>
          <w:lang w:val="ru-RU" w:eastAsia="en-US" w:bidi="ar-SA"/>
        </w:rPr>
        <w:tab/>
        <w:t>обучающимися</w:t>
      </w:r>
      <w:r>
        <w:rPr>
          <w:szCs w:val="22"/>
          <w:lang w:val="ru-RU" w:eastAsia="en-US" w:bidi="ar-SA"/>
        </w:rPr>
        <w:tab/>
        <w:t>планируемых</w:t>
      </w:r>
      <w:r>
        <w:rPr>
          <w:szCs w:val="22"/>
          <w:lang w:val="ru-RU" w:eastAsia="en-US" w:bidi="ar-SA"/>
        </w:rPr>
        <w:tab/>
        <w:t>результатов</w:t>
      </w:r>
      <w:r>
        <w:rPr>
          <w:szCs w:val="22"/>
          <w:lang w:val="ru-RU" w:eastAsia="en-US" w:bidi="ar-SA"/>
        </w:rPr>
        <w:tab/>
        <w:t>освоения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Федеральной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программы;</w:t>
      </w:r>
    </w:p>
    <w:p w:rsidR="005C50DC">
      <w:pPr>
        <w:widowControl w:val="0"/>
        <w:autoSpaceDE w:val="0"/>
        <w:autoSpaceDN w:val="0"/>
        <w:spacing w:line="242" w:lineRule="auto"/>
        <w:rPr>
          <w:szCs w:val="22"/>
          <w:lang w:val="ru-RU" w:eastAsia="en-US" w:bidi="ar-SA"/>
        </w:rPr>
        <w:sectPr>
          <w:headerReference w:type="default" r:id="rId89"/>
          <w:footerReference w:type="default" r:id="rId90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numPr>
          <w:ilvl w:val="0"/>
          <w:numId w:val="126"/>
        </w:numPr>
        <w:tabs>
          <w:tab w:val="left" w:pos="1687"/>
        </w:tabs>
        <w:autoSpaceDE w:val="0"/>
        <w:autoSpaceDN w:val="0"/>
        <w:spacing w:before="4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выполнение ДОО требований санитарно-эпидемиологических правил и гигиенических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нормативов,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содержащихся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2.4.3648-20,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СанПиН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2.3/2.4.359020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«Санитарно-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эпидемиологические требования к организации общественного питания населения»,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утвер-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жденных постановлением Главного государственного санитарного врача Российской Федера-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ции от 27 октября 2020 г. № 32 (зарегистрировано Министерством юстиции Российской Феде-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рации 11 ноября 2020 г., регистрационный № 60833), действующим до 1 января 2027 года (да-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СанПиН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2.3/2.4.3590-20),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СанПиН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1.2.3685-21: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line="272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к условиям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размещения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организаций,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осуществляющих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образовательную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before="7"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оборудованию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содержанию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территории;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line="273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w w:val="95"/>
          <w:szCs w:val="22"/>
          <w:lang w:val="ru-RU" w:eastAsia="en-US" w:bidi="ar-SA"/>
        </w:rPr>
        <w:t>помещениям,</w:t>
      </w:r>
      <w:r>
        <w:rPr>
          <w:spacing w:val="44"/>
          <w:w w:val="95"/>
          <w:szCs w:val="22"/>
          <w:lang w:val="ru-RU" w:eastAsia="en-US" w:bidi="ar-SA"/>
        </w:rPr>
        <w:t xml:space="preserve"> </w:t>
      </w:r>
      <w:r>
        <w:rPr>
          <w:w w:val="95"/>
          <w:szCs w:val="22"/>
          <w:lang w:val="ru-RU" w:eastAsia="en-US" w:bidi="ar-SA"/>
        </w:rPr>
        <w:t>их</w:t>
      </w:r>
      <w:r>
        <w:rPr>
          <w:spacing w:val="17"/>
          <w:w w:val="95"/>
          <w:szCs w:val="22"/>
          <w:lang w:val="ru-RU" w:eastAsia="en-US" w:bidi="ar-SA"/>
        </w:rPr>
        <w:t xml:space="preserve"> </w:t>
      </w:r>
      <w:r>
        <w:rPr>
          <w:w w:val="95"/>
          <w:szCs w:val="22"/>
          <w:lang w:val="ru-RU" w:eastAsia="en-US" w:bidi="ar-SA"/>
        </w:rPr>
        <w:t>оборудованию</w:t>
      </w:r>
      <w:r>
        <w:rPr>
          <w:spacing w:val="36"/>
          <w:w w:val="95"/>
          <w:szCs w:val="22"/>
          <w:lang w:val="ru-RU" w:eastAsia="en-US" w:bidi="ar-SA"/>
        </w:rPr>
        <w:t xml:space="preserve"> </w:t>
      </w:r>
      <w:r>
        <w:rPr>
          <w:w w:val="95"/>
          <w:szCs w:val="22"/>
          <w:lang w:val="ru-RU" w:eastAsia="en-US" w:bidi="ar-SA"/>
        </w:rPr>
        <w:t>и</w:t>
      </w:r>
      <w:r>
        <w:rPr>
          <w:spacing w:val="50"/>
          <w:w w:val="95"/>
          <w:szCs w:val="22"/>
          <w:lang w:val="ru-RU" w:eastAsia="en-US" w:bidi="ar-SA"/>
        </w:rPr>
        <w:t xml:space="preserve"> </w:t>
      </w:r>
      <w:r>
        <w:rPr>
          <w:w w:val="95"/>
          <w:szCs w:val="22"/>
          <w:lang w:val="ru-RU" w:eastAsia="en-US" w:bidi="ar-SA"/>
        </w:rPr>
        <w:t>содержанию;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line="273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естественному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искусственному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освещению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помещений;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отоплению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вентиляции;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before="2"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водоснабжению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канализации;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питания;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before="2"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медицинскому</w:t>
      </w:r>
      <w:r>
        <w:rPr>
          <w:spacing w:val="-1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обеспечению;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приему</w:t>
      </w:r>
      <w:r>
        <w:rPr>
          <w:spacing w:val="-2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детей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организации,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осуществляющих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образовательную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before="3"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дня;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физического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воспитания;</w:t>
      </w:r>
    </w:p>
    <w:p w:rsidR="005C50DC">
      <w:pPr>
        <w:widowControl w:val="0"/>
        <w:numPr>
          <w:ilvl w:val="0"/>
          <w:numId w:val="127"/>
        </w:numPr>
        <w:tabs>
          <w:tab w:val="left" w:pos="1558"/>
        </w:tabs>
        <w:autoSpaceDE w:val="0"/>
        <w:autoSpaceDN w:val="0"/>
        <w:spacing w:before="2"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личной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гигиене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персонала;</w:t>
      </w:r>
    </w:p>
    <w:p w:rsidR="005C50DC">
      <w:pPr>
        <w:widowControl w:val="0"/>
        <w:numPr>
          <w:ilvl w:val="0"/>
          <w:numId w:val="126"/>
        </w:numPr>
        <w:tabs>
          <w:tab w:val="left" w:pos="1677"/>
        </w:tabs>
        <w:autoSpaceDE w:val="0"/>
        <w:autoSpaceDN w:val="0"/>
        <w:spacing w:line="273" w:lineRule="exact"/>
        <w:ind w:left="1676" w:hanging="264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выполнение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ДОО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 xml:space="preserve">требований </w:t>
      </w:r>
      <w:r>
        <w:rPr>
          <w:szCs w:val="22"/>
          <w:lang w:val="ru-RU" w:eastAsia="en-US" w:bidi="ar-SA"/>
        </w:rPr>
        <w:t>пожарной безопасности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электробезопасности;</w:t>
      </w:r>
    </w:p>
    <w:p w:rsidR="005C50DC">
      <w:pPr>
        <w:widowControl w:val="0"/>
        <w:numPr>
          <w:ilvl w:val="0"/>
          <w:numId w:val="126"/>
        </w:numPr>
        <w:tabs>
          <w:tab w:val="left" w:pos="1687"/>
        </w:tabs>
        <w:autoSpaceDE w:val="0"/>
        <w:autoSpaceDN w:val="0"/>
        <w:spacing w:line="242" w:lineRule="auto"/>
        <w:ind w:left="905" w:right="722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выполнение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требований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обучающихся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труда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ников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ДОО;</w:t>
      </w:r>
    </w:p>
    <w:p w:rsidR="005C50DC">
      <w:pPr>
        <w:widowControl w:val="0"/>
        <w:numPr>
          <w:ilvl w:val="0"/>
          <w:numId w:val="126"/>
        </w:numPr>
        <w:tabs>
          <w:tab w:val="left" w:pos="1682"/>
        </w:tabs>
        <w:autoSpaceDE w:val="0"/>
        <w:autoSpaceDN w:val="0"/>
        <w:spacing w:line="242" w:lineRule="auto"/>
        <w:ind w:left="905" w:right="722" w:firstLine="512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возможность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беспрепятственного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доступа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обучающихся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ОВЗ,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инвалидов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объектам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инфраструктуры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ДОО.</w:t>
      </w:r>
    </w:p>
    <w:p w:rsidR="005C50DC">
      <w:pPr>
        <w:widowControl w:val="0"/>
        <w:autoSpaceDE w:val="0"/>
        <w:autoSpaceDN w:val="0"/>
        <w:spacing w:line="242" w:lineRule="auto"/>
        <w:ind w:left="905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создании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материально-технических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ОВЗ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учитывает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бенности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физического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психического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развития.</w:t>
      </w:r>
    </w:p>
    <w:p w:rsidR="005C50DC">
      <w:pPr>
        <w:widowControl w:val="0"/>
        <w:autoSpaceDE w:val="0"/>
        <w:autoSpaceDN w:val="0"/>
        <w:spacing w:line="235" w:lineRule="auto"/>
        <w:ind w:left="1418" w:right="43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оснащена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полным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набором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оборудования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видов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 помещении и на участке, игровыми и физкультурными площадками, озелененной терри-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торией.</w:t>
      </w:r>
    </w:p>
    <w:p w:rsidR="005C50DC">
      <w:pPr>
        <w:widowControl w:val="0"/>
        <w:autoSpaceDE w:val="0"/>
        <w:autoSpaceDN w:val="0"/>
        <w:ind w:left="905" w:right="717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ДОО имеет необходимое 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 xml:space="preserve">оснащение и оборудование </w:t>
      </w:r>
      <w:r>
        <w:rPr>
          <w:rFonts w:eastAsia="Calibri"/>
          <w:sz w:val="20"/>
          <w:szCs w:val="20"/>
          <w:lang w:val="x-none" w:eastAsia="en-US" w:bidi="ar-SA"/>
        </w:rPr>
        <w:t>для всех видов воспитательной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 деятельности обучающихся (в том числе детей с ОВЗ и детей-инвалидов),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педагогической,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административной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хозяйственной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деятельности:</w:t>
      </w:r>
    </w:p>
    <w:p w:rsidR="005C50DC">
      <w:pPr>
        <w:widowControl w:val="0"/>
        <w:numPr>
          <w:ilvl w:val="0"/>
          <w:numId w:val="128"/>
        </w:numPr>
        <w:tabs>
          <w:tab w:val="left" w:pos="1711"/>
        </w:tabs>
        <w:autoSpaceDE w:val="0"/>
        <w:autoSpaceDN w:val="0"/>
        <w:ind w:left="905" w:right="711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помещения для занятий и проектов, обеспечивающие образование детей через игру,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общение, познавательно-исследовательскую деятельность и другие формы активности ребен-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ка с участием взрослых и других детей </w:t>
      </w:r>
      <w:r>
        <w:rPr>
          <w:i/>
          <w:szCs w:val="22"/>
          <w:lang w:val="ru-RU" w:eastAsia="en-US" w:bidi="ar-SA"/>
        </w:rPr>
        <w:t>(</w:t>
      </w:r>
      <w:r w:rsidR="00481989">
        <w:rPr>
          <w:i/>
          <w:szCs w:val="22"/>
          <w:lang w:val="ru-RU" w:eastAsia="en-US" w:bidi="ar-SA"/>
        </w:rPr>
        <w:t>4</w:t>
      </w:r>
      <w:r>
        <w:rPr>
          <w:i/>
          <w:szCs w:val="22"/>
          <w:lang w:val="ru-RU" w:eastAsia="en-US" w:bidi="ar-SA"/>
        </w:rPr>
        <w:t xml:space="preserve"> групповых помещения, 1музыкально-спортивный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зал)</w:t>
      </w:r>
      <w:r>
        <w:rPr>
          <w:szCs w:val="22"/>
          <w:lang w:val="ru-RU" w:eastAsia="en-US" w:bidi="ar-SA"/>
        </w:rPr>
        <w:t>;</w:t>
      </w:r>
    </w:p>
    <w:p w:rsidR="005C50DC">
      <w:pPr>
        <w:widowControl w:val="0"/>
        <w:numPr>
          <w:ilvl w:val="0"/>
          <w:numId w:val="128"/>
        </w:numPr>
        <w:tabs>
          <w:tab w:val="left" w:pos="1682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оснащение РППС, включающей средства обучения и воспитания, подобранные в соот-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ветствии с возрастными и индивидуальными особенностями детей дошкольного возраста, со-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держания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Программы;</w:t>
      </w:r>
    </w:p>
    <w:p w:rsidR="005C50DC">
      <w:pPr>
        <w:widowControl w:val="0"/>
        <w:numPr>
          <w:ilvl w:val="0"/>
          <w:numId w:val="128"/>
        </w:numPr>
        <w:tabs>
          <w:tab w:val="left" w:pos="1721"/>
        </w:tabs>
        <w:autoSpaceDE w:val="0"/>
        <w:autoSpaceDN w:val="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мебель, техническое оборудование, спортивный и хозяйственный инвентарь, инвен-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тарь для художественного, театрального, музыкального творчества, музыкальные инструмен-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ты;</w:t>
      </w:r>
    </w:p>
    <w:p w:rsidR="005C50DC">
      <w:pPr>
        <w:widowControl w:val="0"/>
        <w:numPr>
          <w:ilvl w:val="0"/>
          <w:numId w:val="128"/>
        </w:numPr>
        <w:tabs>
          <w:tab w:val="left" w:pos="1678"/>
        </w:tabs>
        <w:autoSpaceDE w:val="0"/>
        <w:autoSpaceDN w:val="0"/>
        <w:spacing w:before="2" w:line="272" w:lineRule="exact"/>
        <w:ind w:left="1677" w:hanging="265"/>
        <w:jc w:val="both"/>
        <w:rPr>
          <w:i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административное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помещение,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кабинет</w:t>
      </w:r>
      <w:r>
        <w:rPr>
          <w:i/>
          <w:spacing w:val="-9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заведующего;</w:t>
      </w:r>
    </w:p>
    <w:p w:rsidR="005C50DC">
      <w:pPr>
        <w:widowControl w:val="0"/>
        <w:numPr>
          <w:ilvl w:val="0"/>
          <w:numId w:val="128"/>
        </w:numPr>
        <w:tabs>
          <w:tab w:val="left" w:pos="1749"/>
        </w:tabs>
        <w:autoSpaceDE w:val="0"/>
        <w:autoSpaceDN w:val="0"/>
        <w:spacing w:line="272" w:lineRule="exact"/>
        <w:ind w:left="1748" w:hanging="336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дополнительное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занятий</w:t>
      </w:r>
    </w:p>
    <w:p w:rsidR="005C50DC">
      <w:pPr>
        <w:widowControl w:val="0"/>
        <w:numPr>
          <w:ilvl w:val="0"/>
          <w:numId w:val="128"/>
        </w:numPr>
        <w:tabs>
          <w:tab w:val="left" w:pos="1678"/>
        </w:tabs>
        <w:autoSpaceDE w:val="0"/>
        <w:autoSpaceDN w:val="0"/>
        <w:spacing w:before="93" w:line="235" w:lineRule="auto"/>
        <w:ind w:left="1418" w:right="995" w:firstLine="0"/>
        <w:jc w:val="both"/>
        <w:rPr>
          <w:i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помещения, обеспечивающие охрану и укрепление физического и психологического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</w:t>
      </w:r>
      <w:r>
        <w:rPr>
          <w:i/>
          <w:szCs w:val="22"/>
          <w:lang w:val="ru-RU" w:eastAsia="en-US" w:bidi="ar-SA"/>
        </w:rPr>
        <w:t>1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медицинский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кабинет,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1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изолятор,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процедурный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кабинет,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помещения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пищеблока)</w:t>
      </w:r>
    </w:p>
    <w:p w:rsidR="005C50DC">
      <w:pPr>
        <w:widowControl w:val="0"/>
        <w:numPr>
          <w:ilvl w:val="0"/>
          <w:numId w:val="128"/>
        </w:numPr>
        <w:tabs>
          <w:tab w:val="left" w:pos="1677"/>
        </w:tabs>
        <w:autoSpaceDE w:val="0"/>
        <w:autoSpaceDN w:val="0"/>
        <w:spacing w:before="19" w:line="272" w:lineRule="exact"/>
        <w:ind w:left="1676" w:hanging="264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оформленная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территория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4оборудованных</w:t>
      </w:r>
      <w:r>
        <w:rPr>
          <w:i/>
          <w:spacing w:val="-9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участка</w:t>
      </w:r>
      <w:r>
        <w:rPr>
          <w:i/>
          <w:spacing w:val="-4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для</w:t>
      </w:r>
      <w:r>
        <w:rPr>
          <w:i/>
          <w:spacing w:val="-5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прогулки</w:t>
      </w:r>
      <w:r>
        <w:rPr>
          <w:i/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5C50DC">
      <w:pPr>
        <w:widowControl w:val="0"/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Программа оставляет за ДОО право самостоятельного подбора разновидности необходи-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мых </w:t>
      </w:r>
      <w:r>
        <w:rPr>
          <w:b/>
          <w:i/>
          <w:szCs w:val="22"/>
          <w:lang w:val="ru-RU" w:eastAsia="en-US" w:bidi="ar-SA"/>
        </w:rPr>
        <w:t>средств обучения, оборудования, материалов</w:t>
      </w:r>
      <w:r>
        <w:rPr>
          <w:szCs w:val="22"/>
          <w:lang w:val="ru-RU" w:eastAsia="en-US" w:bidi="ar-SA"/>
        </w:rPr>
        <w:t>, исходя из особенностей реализации об-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разовательной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программы.</w:t>
      </w:r>
    </w:p>
    <w:p w:rsidR="005C50DC">
      <w:pPr>
        <w:widowControl w:val="0"/>
        <w:autoSpaceDE w:val="0"/>
        <w:autoSpaceDN w:val="0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Создание и обновление инфраструктуры ДОО осуществляется на основе «Рекомендаций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 формированию инфраструктуры дошкольных образовательных организаций и комплекта-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учебно-методических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материалов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целях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реализации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образовательных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91"/>
          <w:footerReference w:type="default" r:id="rId92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 w:right="69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школьного образования» (далее – «Рекомендации»), подготовленных рабочей группой Мин-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просвещения России совместно с Лабораторией дошкольного образования федерального гос-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ударственного бюджетного научного учреждения «Институт возрастной физиологии Россий-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ской академии образования» в рамках исполнения пункта 3 перечня поручений Президента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 16 марта 2022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Пр-487.</w:t>
      </w:r>
    </w:p>
    <w:p w:rsidR="005C50DC">
      <w:pPr>
        <w:widowControl w:val="0"/>
        <w:autoSpaceDE w:val="0"/>
        <w:autoSpaceDN w:val="0"/>
        <w:spacing w:before="11" w:after="6"/>
        <w:ind w:left="4237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Средства</w:t>
      </w:r>
      <w:r>
        <w:rPr>
          <w:rFonts w:ascii="Cambria" w:eastAsia="Calibri" w:hAnsi="Cambria"/>
          <w:b/>
          <w:bCs/>
          <w:i/>
          <w:iCs/>
          <w:spacing w:val="-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обучения</w:t>
      </w:r>
      <w:r>
        <w:rPr>
          <w:rFonts w:ascii="Cambria" w:eastAsia="Calibri" w:hAnsi="Cambria"/>
          <w:b/>
          <w:bCs/>
          <w:i/>
          <w:iCs/>
          <w:spacing w:val="-1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-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воспитания</w:t>
      </w:r>
    </w:p>
    <w:tbl>
      <w:tblPr>
        <w:tblStyle w:val="TableNormal"/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2"/>
        <w:gridCol w:w="6488"/>
        <w:gridCol w:w="2551"/>
      </w:tblGrid>
      <w:tr>
        <w:tblPrEx>
          <w:tblW w:w="0" w:type="auto"/>
          <w:tblInd w:w="12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62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22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№</w:t>
            </w:r>
          </w:p>
        </w:tc>
        <w:tc>
          <w:tcPr>
            <w:tcW w:w="6488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2479" w:right="2459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255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68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Количество</w:t>
            </w:r>
          </w:p>
        </w:tc>
      </w:tr>
      <w:tr>
        <w:tblPrEx>
          <w:tblW w:w="0" w:type="auto"/>
          <w:tblInd w:w="12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66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1</w:t>
            </w:r>
          </w:p>
        </w:tc>
        <w:tc>
          <w:tcPr>
            <w:tcW w:w="6488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Комплекс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оснащения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общих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помещений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</w:t>
            </w:r>
          </w:p>
        </w:tc>
        <w:tc>
          <w:tcPr>
            <w:tcW w:w="2551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соответствии</w:t>
            </w:r>
          </w:p>
          <w:p w:rsidR="005C50DC">
            <w:pPr>
              <w:widowControl w:val="0"/>
              <w:autoSpaceDE w:val="0"/>
              <w:autoSpaceDN w:val="0"/>
              <w:ind w:left="119" w:right="19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 рекомендованным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количеством пример-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ного перечня обору-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дования и средств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обучения «Рекомен-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даций».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9" w:right="12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Полные перечни 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указанием фактиче-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ского количества при-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водятся в рабочих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программах педаго-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гов.</w:t>
            </w:r>
          </w:p>
        </w:tc>
      </w:tr>
      <w:tr>
        <w:tblPrEx>
          <w:tblW w:w="0" w:type="auto"/>
          <w:tblInd w:w="12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62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2</w:t>
            </w:r>
          </w:p>
        </w:tc>
        <w:tc>
          <w:tcPr>
            <w:tcW w:w="6488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Методический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кабинет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12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66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3</w:t>
            </w:r>
          </w:p>
        </w:tc>
        <w:tc>
          <w:tcPr>
            <w:tcW w:w="6488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Многофункциональный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Музыкальный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зал/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спортивный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12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3"/>
        </w:trPr>
        <w:tc>
          <w:tcPr>
            <w:tcW w:w="662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4</w:t>
            </w:r>
          </w:p>
        </w:tc>
        <w:tc>
          <w:tcPr>
            <w:tcW w:w="648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Комплекс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оснащения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групповых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помещений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ДОО:</w:t>
            </w:r>
          </w:p>
          <w:p w:rsidR="005C50DC">
            <w:pPr>
              <w:widowControl w:val="0"/>
              <w:autoSpaceDE w:val="0"/>
              <w:autoSpaceDN w:val="0"/>
              <w:spacing w:line="257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- первая младшая группа (1,5-3  года)</w:t>
            </w:r>
          </w:p>
          <w:p w:rsidR="005C50DC">
            <w:pPr>
              <w:widowControl w:val="0"/>
              <w:numPr>
                <w:ilvl w:val="0"/>
                <w:numId w:val="129"/>
              </w:numPr>
              <w:tabs>
                <w:tab w:val="left" w:pos="144"/>
              </w:tabs>
              <w:autoSpaceDE w:val="0"/>
              <w:autoSpaceDN w:val="0"/>
              <w:spacing w:line="275" w:lineRule="exact"/>
              <w:ind w:left="14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вторая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младшая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(3-4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года)</w:t>
            </w:r>
          </w:p>
          <w:p w:rsidR="005C50DC">
            <w:pPr>
              <w:widowControl w:val="0"/>
              <w:numPr>
                <w:ilvl w:val="0"/>
                <w:numId w:val="129"/>
              </w:numPr>
              <w:tabs>
                <w:tab w:val="left" w:pos="144"/>
              </w:tabs>
              <w:autoSpaceDE w:val="0"/>
              <w:autoSpaceDN w:val="0"/>
              <w:spacing w:before="2" w:line="275" w:lineRule="exact"/>
              <w:ind w:left="14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группа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среднего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дошкольного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возраста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(4–5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лет)</w:t>
            </w:r>
          </w:p>
          <w:p w:rsidR="005C50DC">
            <w:pPr>
              <w:widowControl w:val="0"/>
              <w:numPr>
                <w:ilvl w:val="0"/>
                <w:numId w:val="129"/>
              </w:numPr>
              <w:tabs>
                <w:tab w:val="left" w:pos="144"/>
              </w:tabs>
              <w:autoSpaceDE w:val="0"/>
              <w:autoSpaceDN w:val="0"/>
              <w:spacing w:line="272" w:lineRule="exact"/>
              <w:ind w:left="143" w:hanging="1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старшая подготовительная группа (5-7 лет)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12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9"/>
        </w:trPr>
        <w:tc>
          <w:tcPr>
            <w:tcW w:w="662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5</w:t>
            </w:r>
          </w:p>
        </w:tc>
        <w:tc>
          <w:tcPr>
            <w:tcW w:w="6488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Комплекс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оснащения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территории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ДОО</w:t>
            </w:r>
          </w:p>
          <w:p w:rsidR="005C50DC">
            <w:pPr>
              <w:widowControl w:val="0"/>
              <w:numPr>
                <w:ilvl w:val="0"/>
                <w:numId w:val="130"/>
              </w:numPr>
              <w:tabs>
                <w:tab w:val="left" w:pos="249"/>
              </w:tabs>
              <w:autoSpaceDE w:val="0"/>
              <w:autoSpaceDN w:val="0"/>
              <w:spacing w:line="271" w:lineRule="exact"/>
              <w:ind w:left="248" w:hanging="14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прогулочный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участок</w:t>
            </w:r>
          </w:p>
          <w:p w:rsidR="005C50DC">
            <w:pPr>
              <w:widowControl w:val="0"/>
              <w:numPr>
                <w:ilvl w:val="0"/>
                <w:numId w:val="130"/>
              </w:numPr>
              <w:tabs>
                <w:tab w:val="left" w:pos="249"/>
              </w:tabs>
              <w:autoSpaceDE w:val="0"/>
              <w:autoSpaceDN w:val="0"/>
              <w:spacing w:line="272" w:lineRule="exact"/>
              <w:ind w:left="248" w:hanging="14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спортивная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площадка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</w:tbl>
    <w:p w:rsidR="005C50DC">
      <w:pPr>
        <w:widowControl w:val="0"/>
        <w:autoSpaceDE w:val="0"/>
        <w:autoSpaceDN w:val="0"/>
        <w:spacing w:line="257" w:lineRule="exact"/>
        <w:ind w:left="905"/>
        <w:rPr>
          <w:b/>
          <w:i/>
          <w:szCs w:val="22"/>
          <w:lang w:val="ru-RU" w:eastAsia="en-US" w:bidi="ar-SA"/>
        </w:rPr>
      </w:pPr>
      <w:r>
        <w:rPr>
          <w:b/>
          <w:i/>
          <w:spacing w:val="-1"/>
          <w:szCs w:val="22"/>
          <w:lang w:val="ru-RU" w:eastAsia="en-US" w:bidi="ar-SA"/>
        </w:rPr>
        <w:t>Организация</w:t>
      </w:r>
      <w:r>
        <w:rPr>
          <w:b/>
          <w:i/>
          <w:szCs w:val="22"/>
          <w:lang w:val="ru-RU" w:eastAsia="en-US" w:bidi="ar-SA"/>
        </w:rPr>
        <w:t xml:space="preserve"> </w:t>
      </w:r>
      <w:r>
        <w:rPr>
          <w:b/>
          <w:i/>
          <w:spacing w:val="-1"/>
          <w:szCs w:val="22"/>
          <w:lang w:val="ru-RU" w:eastAsia="en-US" w:bidi="ar-SA"/>
        </w:rPr>
        <w:t>внутренней</w:t>
      </w:r>
      <w:r>
        <w:rPr>
          <w:b/>
          <w:i/>
          <w:spacing w:val="-3"/>
          <w:szCs w:val="22"/>
          <w:lang w:val="ru-RU" w:eastAsia="en-US" w:bidi="ar-SA"/>
        </w:rPr>
        <w:t xml:space="preserve"> </w:t>
      </w:r>
      <w:r>
        <w:rPr>
          <w:b/>
          <w:i/>
          <w:spacing w:val="-1"/>
          <w:szCs w:val="22"/>
          <w:lang w:val="ru-RU" w:eastAsia="en-US" w:bidi="ar-SA"/>
        </w:rPr>
        <w:t>инфраструктуры</w:t>
      </w:r>
      <w:r>
        <w:rPr>
          <w:b/>
          <w:i/>
          <w:spacing w:val="-3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ДОО</w:t>
      </w:r>
      <w:r>
        <w:rPr>
          <w:b/>
          <w:i/>
          <w:spacing w:val="-3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в</w:t>
      </w:r>
      <w:r>
        <w:rPr>
          <w:b/>
          <w:i/>
          <w:spacing w:val="-13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виде</w:t>
      </w:r>
      <w:r>
        <w:rPr>
          <w:b/>
          <w:i/>
          <w:spacing w:val="-3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центров</w:t>
      </w:r>
    </w:p>
    <w:p w:rsidR="005C50DC">
      <w:pPr>
        <w:widowControl w:val="0"/>
        <w:autoSpaceDE w:val="0"/>
        <w:autoSpaceDN w:val="0"/>
        <w:spacing w:line="242" w:lineRule="auto"/>
        <w:ind w:left="905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Центры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активности,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которые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обеспечивают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виды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детской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деятельности,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организуется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деятельность.</w:t>
      </w:r>
    </w:p>
    <w:p w:rsidR="005C50DC">
      <w:pPr>
        <w:widowControl w:val="0"/>
        <w:autoSpaceDE w:val="0"/>
        <w:autoSpaceDN w:val="0"/>
        <w:spacing w:before="9" w:line="232" w:lineRule="auto"/>
        <w:ind w:left="905" w:right="880"/>
        <w:jc w:val="left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 xml:space="preserve">В группах для детей дошкольного возраста (от </w:t>
      </w:r>
      <w:r w:rsidR="00481989"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1,5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 xml:space="preserve"> до 7 лет) 12 центров детской активно-</w:t>
      </w:r>
      <w:r>
        <w:rPr>
          <w:rFonts w:ascii="Cambria" w:eastAsia="Calibri" w:hAnsi="Cambria"/>
          <w:b/>
          <w:bCs/>
          <w:i/>
          <w:iCs/>
          <w:spacing w:val="-57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сти:</w:t>
      </w:r>
    </w:p>
    <w:p w:rsidR="005C50DC">
      <w:pPr>
        <w:widowControl w:val="0"/>
        <w:numPr>
          <w:ilvl w:val="0"/>
          <w:numId w:val="131"/>
        </w:numPr>
        <w:tabs>
          <w:tab w:val="left" w:pos="1587"/>
        </w:tabs>
        <w:autoSpaceDE w:val="0"/>
        <w:autoSpaceDN w:val="0"/>
        <w:spacing w:before="90" w:line="228" w:lineRule="auto"/>
        <w:ind w:left="1331" w:right="705" w:firstLine="0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Центр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двигательной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активности</w:t>
      </w:r>
      <w:r>
        <w:rPr>
          <w:b/>
          <w:i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(ориентирован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средней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малой подвижности в групповых помещениях, средней и интенсивной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подвижности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физкультурном и музыкальном залах, интенсивной подвижности на групповых участках,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спортивной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площадке,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территории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сада)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интеграции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«Физическое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«Социально-коммуникативное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«Речевое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развитие».</w:t>
      </w: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39" w:line="218" w:lineRule="auto"/>
        <w:ind w:left="905" w:right="698" w:firstLine="0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Центр безопасности</w:t>
      </w:r>
      <w:r>
        <w:rPr>
          <w:szCs w:val="22"/>
          <w:lang w:val="ru-RU" w:eastAsia="en-US" w:bidi="ar-SA"/>
        </w:rPr>
        <w:t>, позволяющий организовать образовательный процесс для 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 детей навыков безопасности жизнедеятельности в интеграции содержания 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областей «Физическое развитие», «Познавательное развитие», «Речевое развитие», «Социаль-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но-коммуникативное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развитие».</w:t>
      </w: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29" w:line="218" w:lineRule="auto"/>
        <w:ind w:left="905" w:right="703" w:firstLine="0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Центр игры</w:t>
      </w:r>
      <w:r>
        <w:rPr>
          <w:szCs w:val="22"/>
          <w:lang w:val="ru-RU" w:eastAsia="en-US" w:bidi="ar-SA"/>
        </w:rPr>
        <w:t>, содержащий оборудование для организации сюжетно-ролевых детских игр,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предметы-заместители в интеграции с содержанием образовательных областей «Познаватель-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ное развитие», «Речевое развитие», «Социально-коммуникативное развитие», «Художествен-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но-эстетическое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«Физическое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развитие»).</w:t>
      </w: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26" w:line="225" w:lineRule="auto"/>
        <w:ind w:left="904" w:right="699" w:firstLine="0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Центр конструирования</w:t>
      </w:r>
      <w:r>
        <w:rPr>
          <w:szCs w:val="22"/>
          <w:lang w:val="ru-RU" w:eastAsia="en-US" w:bidi="ar-SA"/>
        </w:rPr>
        <w:t>, в котором есть разнообразные виды строительного материала 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детских конструкторов, бросового материала схем, рисунков, картин, демонстрационных ма-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териалов для организации конструкторской деятельности детей в интеграции с содержанием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«Познавательное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«Речевое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«Социально-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коммуникативное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развитие»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«Художественно-эстетическое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развитие».</w:t>
      </w: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22" w:line="225" w:lineRule="auto"/>
        <w:ind w:left="905" w:right="698" w:firstLine="0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Центр логики и математики</w:t>
      </w:r>
      <w:r>
        <w:rPr>
          <w:szCs w:val="22"/>
          <w:lang w:val="ru-RU" w:eastAsia="en-US" w:bidi="ar-SA"/>
        </w:rPr>
        <w:t>, содержащий разнообразный дидактический материал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развивающие игрушки, а также демонстрационные материалы для формирования элементар-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ных математических навыков и логических операций в интеграции с содержанием образова-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«Познавательное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«Речевое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«Социально-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коммуникативное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развитие».</w:t>
      </w: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7" w:line="225" w:lineRule="auto"/>
        <w:ind w:left="905" w:right="698" w:firstLine="0"/>
        <w:jc w:val="both"/>
        <w:rPr>
          <w:szCs w:val="22"/>
          <w:lang w:val="ru-RU" w:eastAsia="en-US" w:bidi="ar-SA"/>
        </w:rPr>
      </w:pPr>
      <w:r>
        <w:rPr>
          <w:b/>
          <w:i/>
          <w:spacing w:val="-3"/>
          <w:szCs w:val="22"/>
          <w:lang w:val="ru-RU" w:eastAsia="en-US" w:bidi="ar-SA"/>
        </w:rPr>
        <w:t>Центр экспериментирования</w:t>
      </w:r>
      <w:r>
        <w:rPr>
          <w:spacing w:val="-3"/>
          <w:szCs w:val="22"/>
          <w:lang w:val="ru-RU" w:eastAsia="en-US" w:bidi="ar-SA"/>
        </w:rPr>
        <w:t xml:space="preserve">, организации наблюдения и </w:t>
      </w:r>
      <w:r>
        <w:rPr>
          <w:spacing w:val="-2"/>
          <w:szCs w:val="22"/>
          <w:lang w:val="ru-RU" w:eastAsia="en-US" w:bidi="ar-SA"/>
        </w:rPr>
        <w:t>труда, игровое оборудование, де-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монстрационные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материалы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дидактические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пособия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которого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способствуют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реализации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поис-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ково-экспериментальной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трудовой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интеграции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содержанием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образова-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«Познавательное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«Речевое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«Социально-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коммуникативное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развитие»).</w:t>
      </w:r>
    </w:p>
    <w:p w:rsidR="005C50DC">
      <w:pPr>
        <w:widowControl w:val="0"/>
        <w:autoSpaceDE w:val="0"/>
        <w:autoSpaceDN w:val="0"/>
        <w:spacing w:line="225" w:lineRule="auto"/>
        <w:jc w:val="both"/>
        <w:rPr>
          <w:szCs w:val="22"/>
          <w:lang w:val="ru-RU" w:eastAsia="en-US" w:bidi="ar-SA"/>
        </w:rPr>
        <w:sectPr>
          <w:headerReference w:type="default" r:id="rId93"/>
          <w:footerReference w:type="default" r:id="rId94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50" w:line="218" w:lineRule="auto"/>
        <w:ind w:left="905" w:right="703" w:firstLine="0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Центр познания и коммуникации детей</w:t>
      </w:r>
      <w:r>
        <w:rPr>
          <w:szCs w:val="22"/>
          <w:lang w:val="ru-RU" w:eastAsia="en-US" w:bidi="ar-SA"/>
        </w:rPr>
        <w:t>, оснащение которого обеспечивает расширение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кругозора детей и их знаний об окружающем мире во взаимодействии детей со взрослыми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сверстниками в интеграции с содержанием образовательных областей «Познавательное разви-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тие»,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«Речевое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«Социально-коммуникативное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развитие».</w:t>
      </w: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21" w:line="225" w:lineRule="auto"/>
        <w:ind w:left="905" w:right="702" w:firstLine="0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Книжный уголок</w:t>
      </w:r>
      <w:r>
        <w:rPr>
          <w:szCs w:val="22"/>
          <w:lang w:val="ru-RU" w:eastAsia="en-US" w:bidi="ar-SA"/>
        </w:rPr>
        <w:t>, содержащий художественную и документальную литературу для детей,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обеспечивающую их духовно-нравственное и этико-эстетическое воспитание, формирование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общей культуры, освоение разных жанров художественной литературы, воспитание любви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интереса к художественному слову, удовлетворение познавательных потребностей в интегра-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ции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областей.</w:t>
      </w: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34" w:line="211" w:lineRule="auto"/>
        <w:ind w:left="905" w:right="703" w:firstLine="0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Центр театрализации и музицирования</w:t>
      </w:r>
      <w:r>
        <w:rPr>
          <w:szCs w:val="22"/>
          <w:lang w:val="ru-RU" w:eastAsia="en-US" w:bidi="ar-SA"/>
        </w:rPr>
        <w:t>, оборудование которого позволяет организо-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вать музыкальную и театрализованную деятельность детей в интеграции с содержанием обра-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зовательных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областей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«Художественно-эстетическое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  <w:r>
        <w:rPr>
          <w:spacing w:val="3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«Познавательное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развитие»,</w:t>
      </w:r>
    </w:p>
    <w:p w:rsidR="005C50DC">
      <w:pPr>
        <w:widowControl w:val="0"/>
        <w:autoSpaceDE w:val="0"/>
        <w:autoSpaceDN w:val="0"/>
        <w:spacing w:before="10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«Речевое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развитие», «Социально-коммуникативное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«Физическое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развитие».</w:t>
      </w: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64" w:line="189" w:lineRule="auto"/>
        <w:ind w:left="905" w:right="708" w:firstLine="0"/>
        <w:jc w:val="both"/>
        <w:rPr>
          <w:szCs w:val="22"/>
          <w:lang w:val="ru-RU" w:eastAsia="en-US" w:bidi="ar-SA"/>
        </w:rPr>
      </w:pPr>
      <w:r>
        <w:rPr>
          <w:b/>
          <w:i/>
          <w:spacing w:val="-2"/>
          <w:szCs w:val="22"/>
          <w:lang w:val="ru-RU" w:eastAsia="en-US" w:bidi="ar-SA"/>
        </w:rPr>
        <w:t xml:space="preserve">Центр уединения </w:t>
      </w:r>
      <w:r>
        <w:rPr>
          <w:spacing w:val="-2"/>
          <w:szCs w:val="22"/>
          <w:lang w:val="ru-RU" w:eastAsia="en-US" w:bidi="ar-SA"/>
        </w:rPr>
        <w:t xml:space="preserve">предназначен для снятия психоэмоционального </w:t>
      </w:r>
      <w:r>
        <w:rPr>
          <w:spacing w:val="-1"/>
          <w:szCs w:val="22"/>
          <w:lang w:val="ru-RU" w:eastAsia="en-US" w:bidi="ar-SA"/>
        </w:rPr>
        <w:t>напряжения воспитанни-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ков.</w:t>
      </w: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41" w:line="213" w:lineRule="auto"/>
        <w:ind w:left="905" w:right="712" w:firstLine="0"/>
        <w:jc w:val="both"/>
        <w:rPr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 xml:space="preserve">Центр коррекции </w:t>
      </w:r>
      <w:r>
        <w:rPr>
          <w:szCs w:val="22"/>
          <w:lang w:val="ru-RU" w:eastAsia="en-US" w:bidi="ar-SA"/>
        </w:rPr>
        <w:t>предназначен для организации совместной деятельности воспитателя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и/или специалиста с детьми с ОВЗ, направленный на коррекцию имеющихся у них наруше-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ний.</w:t>
      </w:r>
    </w:p>
    <w:p w:rsidR="005C50DC">
      <w:pPr>
        <w:widowControl w:val="0"/>
        <w:numPr>
          <w:ilvl w:val="0"/>
          <w:numId w:val="131"/>
        </w:numPr>
        <w:tabs>
          <w:tab w:val="left" w:pos="1332"/>
        </w:tabs>
        <w:autoSpaceDE w:val="0"/>
        <w:autoSpaceDN w:val="0"/>
        <w:spacing w:before="24" w:line="218" w:lineRule="auto"/>
        <w:ind w:left="904" w:right="691" w:firstLine="0"/>
        <w:jc w:val="both"/>
        <w:rPr>
          <w:szCs w:val="22"/>
          <w:lang w:val="ru-RU" w:eastAsia="en-US" w:bidi="ar-SA"/>
        </w:rPr>
      </w:pPr>
      <w:r>
        <w:rPr>
          <w:b/>
          <w:i/>
          <w:spacing w:val="-5"/>
          <w:szCs w:val="22"/>
          <w:lang w:val="ru-RU" w:eastAsia="en-US" w:bidi="ar-SA"/>
        </w:rPr>
        <w:t xml:space="preserve">Центр творчества </w:t>
      </w:r>
      <w:r>
        <w:rPr>
          <w:b/>
          <w:i/>
          <w:spacing w:val="-4"/>
          <w:szCs w:val="22"/>
          <w:lang w:val="ru-RU" w:eastAsia="en-US" w:bidi="ar-SA"/>
        </w:rPr>
        <w:t>детей</w:t>
      </w:r>
      <w:r>
        <w:rPr>
          <w:spacing w:val="-4"/>
          <w:szCs w:val="22"/>
          <w:lang w:val="ru-RU" w:eastAsia="en-US" w:bidi="ar-SA"/>
        </w:rPr>
        <w:t>, предназначенный для реализации продуктивной деятельности де-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pacing w:val="-3"/>
          <w:szCs w:val="22"/>
          <w:lang w:val="ru-RU" w:eastAsia="en-US" w:bidi="ar-SA"/>
        </w:rPr>
        <w:t>тей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3"/>
          <w:szCs w:val="22"/>
          <w:lang w:val="ru-RU" w:eastAsia="en-US" w:bidi="ar-SA"/>
        </w:rPr>
        <w:t>(рисование,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3"/>
          <w:szCs w:val="22"/>
          <w:lang w:val="ru-RU" w:eastAsia="en-US" w:bidi="ar-SA"/>
        </w:rPr>
        <w:t>лепка,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3"/>
          <w:szCs w:val="22"/>
          <w:lang w:val="ru-RU" w:eastAsia="en-US" w:bidi="ar-SA"/>
        </w:rPr>
        <w:t>аппликация,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2"/>
          <w:szCs w:val="22"/>
          <w:lang w:val="ru-RU" w:eastAsia="en-US" w:bidi="ar-SA"/>
        </w:rPr>
        <w:t>художественный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2"/>
          <w:szCs w:val="22"/>
          <w:lang w:val="ru-RU" w:eastAsia="en-US" w:bidi="ar-SA"/>
        </w:rPr>
        <w:t>труд)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2"/>
          <w:szCs w:val="22"/>
          <w:lang w:val="ru-RU" w:eastAsia="en-US" w:bidi="ar-SA"/>
        </w:rPr>
        <w:t>в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2"/>
          <w:szCs w:val="22"/>
          <w:lang w:val="ru-RU" w:eastAsia="en-US" w:bidi="ar-SA"/>
        </w:rPr>
        <w:t>интеграции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2"/>
          <w:szCs w:val="22"/>
          <w:lang w:val="ru-RU" w:eastAsia="en-US" w:bidi="ar-SA"/>
        </w:rPr>
        <w:t>с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2"/>
          <w:szCs w:val="22"/>
          <w:lang w:val="ru-RU" w:eastAsia="en-US" w:bidi="ar-SA"/>
        </w:rPr>
        <w:t>содержанием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2"/>
          <w:szCs w:val="22"/>
          <w:lang w:val="ru-RU" w:eastAsia="en-US" w:bidi="ar-SA"/>
        </w:rPr>
        <w:t>образова-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pacing w:val="-5"/>
          <w:szCs w:val="22"/>
          <w:lang w:val="ru-RU" w:eastAsia="en-US" w:bidi="ar-SA"/>
        </w:rPr>
        <w:t xml:space="preserve">тельных областей «Речевое развитие», «Познавательное </w:t>
      </w:r>
      <w:r>
        <w:rPr>
          <w:spacing w:val="-4"/>
          <w:szCs w:val="22"/>
          <w:lang w:val="ru-RU" w:eastAsia="en-US" w:bidi="ar-SA"/>
        </w:rPr>
        <w:t>развитие», «Социально-коммуникативное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развитие».</w:t>
      </w:r>
    </w:p>
    <w:p w:rsidR="005C50DC">
      <w:pPr>
        <w:widowControl w:val="0"/>
        <w:autoSpaceDE w:val="0"/>
        <w:autoSpaceDN w:val="0"/>
        <w:spacing w:before="28"/>
        <w:ind w:left="1175" w:right="493"/>
        <w:jc w:val="center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Методические</w:t>
      </w:r>
      <w:r>
        <w:rPr>
          <w:rFonts w:ascii="Cambria" w:eastAsia="Calibri" w:hAnsi="Cambria"/>
          <w:b/>
          <w:bCs/>
          <w:i/>
          <w:iCs/>
          <w:spacing w:val="-1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материалы</w:t>
      </w:r>
    </w:p>
    <w:p w:rsidR="005C50DC">
      <w:pPr>
        <w:widowControl w:val="0"/>
        <w:autoSpaceDE w:val="0"/>
        <w:autoSpaceDN w:val="0"/>
        <w:spacing w:before="5"/>
        <w:ind w:left="0"/>
        <w:jc w:val="left"/>
        <w:rPr>
          <w:rFonts w:eastAsia="Calibri"/>
          <w:b/>
          <w:i/>
          <w:sz w:val="17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5"/>
        <w:gridCol w:w="2326"/>
        <w:gridCol w:w="5165"/>
        <w:gridCol w:w="1842"/>
      </w:tblGrid>
      <w:tr>
        <w:tblPrEx>
          <w:tblW w:w="0" w:type="auto"/>
          <w:tblInd w:w="7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585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82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№</w:t>
            </w:r>
          </w:p>
        </w:tc>
        <w:tc>
          <w:tcPr>
            <w:tcW w:w="7491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2979" w:right="296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1842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32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Количество</w:t>
            </w: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585" w:type="dxa"/>
          </w:tcPr>
          <w:p w:rsidR="005C50DC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1</w:t>
            </w:r>
          </w:p>
        </w:tc>
        <w:tc>
          <w:tcPr>
            <w:tcW w:w="2326" w:type="dxa"/>
          </w:tcPr>
          <w:p w:rsidR="005C50DC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Учебные издания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110" w:right="35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бумажном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электронном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виде</w:t>
            </w:r>
          </w:p>
        </w:tc>
        <w:tc>
          <w:tcPr>
            <w:tcW w:w="5165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09" w:right="34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Учебные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программы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4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учебные</w:t>
            </w:r>
            <w:r>
              <w:rPr>
                <w:spacing w:val="4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комплекты;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учебно-методические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пособия;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хрестоматии</w:t>
            </w:r>
          </w:p>
        </w:tc>
        <w:tc>
          <w:tcPr>
            <w:tcW w:w="1842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09" w:right="19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 количеству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 w:rsidR="00481989"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 w:rsidR="00481989">
              <w:rPr>
                <w:szCs w:val="22"/>
                <w:lang w:val="ru-RU" w:eastAsia="en-US" w:bidi="ar-SA"/>
              </w:rPr>
              <w:t>4</w:t>
            </w: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585" w:type="dxa"/>
          </w:tcPr>
          <w:p w:rsidR="005C50DC">
            <w:pPr>
              <w:widowControl w:val="0"/>
              <w:autoSpaceDE w:val="0"/>
              <w:autoSpaceDN w:val="0"/>
              <w:spacing w:line="270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2</w:t>
            </w:r>
          </w:p>
        </w:tc>
        <w:tc>
          <w:tcPr>
            <w:tcW w:w="232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0" w:right="655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szCs w:val="22"/>
                <w:lang w:val="ru-RU" w:eastAsia="en-US" w:bidi="ar-SA"/>
              </w:rPr>
              <w:t>Дидактические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материалы</w:t>
            </w:r>
          </w:p>
        </w:tc>
        <w:tc>
          <w:tcPr>
            <w:tcW w:w="5165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09" w:right="12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Учебные</w:t>
            </w:r>
            <w:r>
              <w:rPr>
                <w:spacing w:val="2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наглядные</w:t>
            </w:r>
            <w:r>
              <w:rPr>
                <w:spacing w:val="1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пособия;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рабочие</w:t>
            </w:r>
            <w:r>
              <w:rPr>
                <w:spacing w:val="2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тетради;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информационно-ознакомительная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продукция</w:t>
            </w:r>
          </w:p>
          <w:p w:rsidR="005C50DC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sz w:val="22"/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(</w:t>
            </w:r>
            <w:r>
              <w:rPr>
                <w:sz w:val="22"/>
                <w:szCs w:val="22"/>
                <w:lang w:val="ru-RU" w:eastAsia="en-US" w:bidi="ar-SA"/>
              </w:rPr>
              <w:t>буклеты,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листовки)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585" w:type="dxa"/>
          </w:tcPr>
          <w:p w:rsidR="005C50DC">
            <w:pPr>
              <w:widowControl w:val="0"/>
              <w:autoSpaceDE w:val="0"/>
              <w:autoSpaceDN w:val="0"/>
              <w:spacing w:line="270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3</w:t>
            </w:r>
          </w:p>
        </w:tc>
        <w:tc>
          <w:tcPr>
            <w:tcW w:w="2326" w:type="dxa"/>
          </w:tcPr>
          <w:p w:rsidR="005C50DC">
            <w:pPr>
              <w:widowControl w:val="0"/>
              <w:autoSpaceDE w:val="0"/>
              <w:autoSpaceDN w:val="0"/>
              <w:spacing w:line="270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Организационно-</w:t>
            </w:r>
          </w:p>
          <w:p w:rsidR="005C50DC">
            <w:pPr>
              <w:widowControl w:val="0"/>
              <w:autoSpaceDE w:val="0"/>
              <w:autoSpaceDN w:val="0"/>
              <w:spacing w:before="11" w:line="264" w:lineRule="exact"/>
              <w:ind w:left="110" w:right="796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методическая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продукция</w:t>
            </w:r>
          </w:p>
        </w:tc>
        <w:tc>
          <w:tcPr>
            <w:tcW w:w="5165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09" w:right="30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Методические</w:t>
            </w:r>
            <w:r>
              <w:rPr>
                <w:spacing w:val="3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пособия;</w:t>
            </w:r>
            <w:r>
              <w:rPr>
                <w:spacing w:val="3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тематические</w:t>
            </w:r>
            <w:r>
              <w:rPr>
                <w:spacing w:val="3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папки;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инструктивно-методические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плакаты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585" w:type="dxa"/>
          </w:tcPr>
          <w:p w:rsidR="005C50DC">
            <w:pPr>
              <w:widowControl w:val="0"/>
              <w:autoSpaceDE w:val="0"/>
              <w:autoSpaceDN w:val="0"/>
              <w:spacing w:line="270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4</w:t>
            </w:r>
          </w:p>
        </w:tc>
        <w:tc>
          <w:tcPr>
            <w:tcW w:w="232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0" w:right="79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Прикладная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методическая</w:t>
            </w:r>
          </w:p>
          <w:p w:rsidR="005C50DC">
            <w:pPr>
              <w:widowControl w:val="0"/>
              <w:autoSpaceDE w:val="0"/>
              <w:autoSpaceDN w:val="0"/>
              <w:spacing w:line="264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продукция</w:t>
            </w:r>
          </w:p>
        </w:tc>
        <w:tc>
          <w:tcPr>
            <w:tcW w:w="5165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09" w:righ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Карточки;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иллюстрации,</w:t>
            </w:r>
            <w:r>
              <w:rPr>
                <w:spacing w:val="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рисунки;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карты;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моде-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ли;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схемы;</w:t>
            </w:r>
            <w:r>
              <w:rPr>
                <w:spacing w:val="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тематическая</w:t>
            </w:r>
            <w:r>
              <w:rPr>
                <w:spacing w:val="1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подборка</w:t>
            </w:r>
            <w:r>
              <w:rPr>
                <w:spacing w:val="1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материала</w:t>
            </w:r>
            <w:r>
              <w:rPr>
                <w:spacing w:val="2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</w:p>
          <w:p w:rsidR="005C50DC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наглядно-иллюстративного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585" w:type="dxa"/>
          </w:tcPr>
          <w:p w:rsidR="005C50DC">
            <w:pPr>
              <w:widowControl w:val="0"/>
              <w:autoSpaceDE w:val="0"/>
              <w:autoSpaceDN w:val="0"/>
              <w:spacing w:line="270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5</w:t>
            </w:r>
          </w:p>
        </w:tc>
        <w:tc>
          <w:tcPr>
            <w:tcW w:w="2326" w:type="dxa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110" w:right="50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Аудио-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видеоматериалы</w:t>
            </w:r>
          </w:p>
        </w:tc>
        <w:tc>
          <w:tcPr>
            <w:tcW w:w="5165" w:type="dxa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109" w:right="12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Аудиозаписи (музыкальные произведения,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аудиокниги</w:t>
            </w:r>
            <w:r>
              <w:rPr>
                <w:spacing w:val="2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др.);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видеозаписи</w:t>
            </w:r>
            <w:r>
              <w:rPr>
                <w:spacing w:val="2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(мультфильмы</w:t>
            </w:r>
          </w:p>
          <w:p w:rsidR="005C50DC">
            <w:pPr>
              <w:widowControl w:val="0"/>
              <w:autoSpaceDE w:val="0"/>
              <w:autoSpaceDN w:val="0"/>
              <w:spacing w:line="273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др.)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585" w:type="dxa"/>
          </w:tcPr>
          <w:p w:rsidR="005C50DC">
            <w:pPr>
              <w:widowControl w:val="0"/>
              <w:autoSpaceDE w:val="0"/>
              <w:autoSpaceDN w:val="0"/>
              <w:spacing w:line="270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6</w:t>
            </w:r>
          </w:p>
        </w:tc>
        <w:tc>
          <w:tcPr>
            <w:tcW w:w="2326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0" w:right="46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Электронные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образовательные</w:t>
            </w:r>
          </w:p>
          <w:p w:rsidR="005C50DC">
            <w:pPr>
              <w:widowControl w:val="0"/>
              <w:autoSpaceDE w:val="0"/>
              <w:autoSpaceDN w:val="0"/>
              <w:spacing w:line="267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ресурсы</w:t>
            </w:r>
          </w:p>
        </w:tc>
        <w:tc>
          <w:tcPr>
            <w:tcW w:w="5165" w:type="dxa"/>
          </w:tcPr>
          <w:p w:rsidR="005C50DC">
            <w:pPr>
              <w:widowControl w:val="0"/>
              <w:autoSpaceDE w:val="0"/>
              <w:autoSpaceDN w:val="0"/>
              <w:spacing w:line="270" w:lineRule="exact"/>
              <w:ind w:left="1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Мультимедийные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презентации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</w:tbl>
    <w:p w:rsidR="005C50DC">
      <w:pPr>
        <w:widowControl w:val="0"/>
        <w:autoSpaceDE w:val="0"/>
        <w:autoSpaceDN w:val="0"/>
        <w:spacing w:line="237" w:lineRule="auto"/>
        <w:ind w:left="905" w:right="72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Программа предусматривает необходимость в специальном оснащении и оборудовании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организации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ОВЗ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детьми-инвалидами.</w:t>
      </w:r>
    </w:p>
    <w:p w:rsidR="005C50DC">
      <w:pPr>
        <w:widowControl w:val="0"/>
        <w:autoSpaceDE w:val="0"/>
        <w:autoSpaceDN w:val="0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Программой предусмотрено также использование ДОО 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обновляемых образовательных</w:t>
      </w:r>
      <w:r>
        <w:rPr>
          <w:rFonts w:eastAsia="Calibri"/>
          <w:b/>
          <w:i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ресурсов</w:t>
      </w:r>
      <w:r>
        <w:rPr>
          <w:rFonts w:eastAsia="Calibri"/>
          <w:sz w:val="20"/>
          <w:szCs w:val="20"/>
          <w:lang w:val="x-none" w:eastAsia="en-US" w:bidi="ar-SA"/>
        </w:rPr>
        <w:t>, в том числе расходных материалов, подписки на актуализацию периодических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электронных ресурсов, методическую литературу, техническое и мультимедийное сопровож-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дение деятельности средств обучения и воспитания, спортивного, музыкального, оздорови-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тельного оборудования, услуг связи, в т. ч. информационно-телекоммуникационной сети Ин-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тернет.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 проведении закупок оборудования и средств обучения и воспитания ДОО руковод-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ствуется нормами законодательства РФ, в том числе в части предоставления приоритета това-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рам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российского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производства,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работам,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услугам,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выполняемым,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оказываемым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российскими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95"/>
          <w:footerReference w:type="default" r:id="rId96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юридическими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лицами.</w:t>
      </w:r>
    </w:p>
    <w:p w:rsidR="005C50DC">
      <w:pPr>
        <w:widowControl w:val="0"/>
        <w:autoSpaceDE w:val="0"/>
        <w:autoSpaceDN w:val="0"/>
        <w:ind w:left="905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Инфраструктурный лист ДОО составляется по результатам мониторинга еѐ материально-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технической базы: анализа образовательных потребностей обучающихся, кадрового потенци-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ала, реализуемой Программы и других составляющих (с использованием данных цифрового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сервиса по эксплуатации инфраструктуры) в целях обновления содержания и повышения ка-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чества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ДО.</w:t>
      </w: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42" w:lineRule="auto"/>
        <w:ind w:left="905" w:right="713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Перечень художественной литературы, музыкальных произведений, произведений изоб-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разительного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искусства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для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разных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возрастных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групп</w:t>
      </w:r>
      <w:r>
        <w:rPr>
          <w:rFonts w:ascii="Cambria" w:eastAsia="Calibri" w:hAnsi="Cambria"/>
          <w:b/>
          <w:bCs/>
          <w:spacing w:val="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(ФОП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</w:t>
      </w:r>
      <w:r>
        <w:rPr>
          <w:rFonts w:ascii="Cambria" w:eastAsia="Calibri" w:hAnsi="Cambria"/>
          <w:b/>
          <w:bCs/>
          <w:spacing w:val="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33)</w:t>
      </w:r>
    </w:p>
    <w:p w:rsidR="005C50DC">
      <w:pPr>
        <w:widowControl w:val="0"/>
        <w:autoSpaceDE w:val="0"/>
        <w:autoSpaceDN w:val="0"/>
        <w:spacing w:line="247" w:lineRule="auto"/>
        <w:ind w:left="1418" w:right="4348"/>
        <w:jc w:val="both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Примерный перечень художественной литературы.</w:t>
      </w:r>
      <w:r>
        <w:rPr>
          <w:b/>
          <w:spacing w:val="-5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От</w:t>
      </w:r>
      <w:r>
        <w:rPr>
          <w:b/>
          <w:spacing w:val="5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3</w:t>
      </w:r>
      <w:r>
        <w:rPr>
          <w:b/>
          <w:spacing w:val="-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</w:t>
      </w:r>
      <w:r>
        <w:rPr>
          <w:b/>
          <w:spacing w:val="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4</w:t>
      </w:r>
      <w:r>
        <w:rPr>
          <w:b/>
          <w:spacing w:val="5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37" w:lineRule="auto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Малые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формы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фольклора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«Ай,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качи-качи-качи...»,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«Божья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коровка...»,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«Волчок-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волчок, шерстяной бочок…», «Дождик, дождик, пуще...», «Еду-еду к бабе, к деду…», «Жили 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бабуси…», «Заинька, попляши...», «Заря-заряница...»; «Как без дудки, без дуды…», «Как 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нашего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кота...»,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«Кисонька-мурысенька...»,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«Курочка-рябушечка...»,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улице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курицы...»,</w:t>
      </w:r>
    </w:p>
    <w:p w:rsidR="005C50DC">
      <w:pPr>
        <w:widowControl w:val="0"/>
        <w:autoSpaceDE w:val="0"/>
        <w:autoSpaceDN w:val="0"/>
        <w:ind w:left="904" w:right="70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«Ночь пришла...», «Пальчик-мальчик...», «Привяжу я козлика», «Радуга-дуга...», «Сидит белка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 тележке...», «Сорока, сорока...», «Тень, тень, потетень...», «Тили-бом! Тили-бом!..», «Трав-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ка-муравка...»,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«Чики-чики-чикалочки...».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Русские народные сказки</w:t>
      </w:r>
      <w:r>
        <w:rPr>
          <w:rFonts w:eastAsia="Calibri"/>
          <w:sz w:val="20"/>
          <w:szCs w:val="20"/>
          <w:lang w:val="x-none" w:eastAsia="en-US" w:bidi="ar-SA"/>
        </w:rPr>
        <w:t>. «Бычок – черный бочок, белые копытца» (обработка М. Бу-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латова; «Волк и козлята» (обработка А.Н. Толстого); «Кот, петух и лиса» (обработка М. Бого-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любской);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«Лиса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заяц» (обработка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Даля);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«Снегурочка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лиса»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(обработка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Булатова);</w:t>
      </w:r>
    </w:p>
    <w:p w:rsidR="005C50DC">
      <w:pPr>
        <w:widowControl w:val="0"/>
        <w:autoSpaceDE w:val="0"/>
        <w:autoSpaceDN w:val="0"/>
        <w:spacing w:line="269" w:lineRule="exact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«У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страха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глаза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велики»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(обработка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Серовой).</w:t>
      </w:r>
    </w:p>
    <w:p w:rsidR="005C50DC">
      <w:pPr>
        <w:widowControl w:val="0"/>
        <w:autoSpaceDE w:val="0"/>
        <w:autoSpaceDN w:val="0"/>
        <w:spacing w:line="237" w:lineRule="auto"/>
        <w:ind w:left="903" w:right="72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Фольклор народов мира</w:t>
      </w:r>
      <w:r>
        <w:rPr>
          <w:rFonts w:eastAsia="Calibri"/>
          <w:sz w:val="20"/>
          <w:szCs w:val="20"/>
          <w:lang w:val="x-none" w:eastAsia="en-US" w:bidi="ar-SA"/>
        </w:rPr>
        <w:t>. Песенки. «Кораблик», «Храбрецы», «Маленькие феи», «Три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зверолова»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англ.,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обр.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Маршака;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«Что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грохот»,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латыша.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Маршака;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«Купите</w:t>
      </w:r>
    </w:p>
    <w:p w:rsidR="005C50DC">
      <w:pPr>
        <w:widowControl w:val="0"/>
        <w:autoSpaceDE w:val="0"/>
        <w:autoSpaceDN w:val="0"/>
        <w:spacing w:before="71" w:line="275" w:lineRule="exact"/>
        <w:ind w:left="9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лук...»,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шотл.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Токмаковой;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«Разговор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лягушек»,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«Несговорчивый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удод»,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«Помогите!»</w:t>
      </w:r>
    </w:p>
    <w:p w:rsidR="005C50DC">
      <w:pPr>
        <w:widowControl w:val="0"/>
        <w:autoSpaceDE w:val="0"/>
        <w:autoSpaceDN w:val="0"/>
        <w:spacing w:line="273" w:lineRule="exact"/>
        <w:ind w:left="9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чеш.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Маршака.</w:t>
      </w:r>
    </w:p>
    <w:p w:rsidR="005C50DC">
      <w:pPr>
        <w:widowControl w:val="0"/>
        <w:autoSpaceDE w:val="0"/>
        <w:autoSpaceDN w:val="0"/>
        <w:ind w:left="903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Сказки</w:t>
      </w:r>
      <w:r>
        <w:rPr>
          <w:rFonts w:eastAsia="Calibri"/>
          <w:sz w:val="20"/>
          <w:szCs w:val="20"/>
          <w:lang w:val="x-none" w:eastAsia="en-US" w:bidi="ar-SA"/>
        </w:rPr>
        <w:t>. «Два жадных медвежонка», венг., обр. А. Краснова и В. Важдаева; «Упрямые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козы», узб. обр. Ш. Сагдуллы; «У солнышка в гостях», пер. с словац. С. Могилевской и Л. Зо-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риной; «Храбрец-молодец», пер. с болг. Л. Грибовой; «Пых», белорус. обр. Н. Мялика: «Лес-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мишка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проказница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мышка»,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латыш.,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обр.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Ванага,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Воронковой.</w:t>
      </w:r>
    </w:p>
    <w:p w:rsidR="005C50DC">
      <w:pPr>
        <w:widowControl w:val="0"/>
        <w:autoSpaceDE w:val="0"/>
        <w:autoSpaceDN w:val="0"/>
        <w:spacing w:before="7" w:line="275" w:lineRule="exact"/>
        <w:ind w:left="141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Произведения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поэтов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писателей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России.</w:t>
      </w:r>
    </w:p>
    <w:p w:rsidR="005C50DC">
      <w:pPr>
        <w:widowControl w:val="0"/>
        <w:autoSpaceDE w:val="0"/>
        <w:autoSpaceDN w:val="0"/>
        <w:ind w:left="902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Поэзия</w:t>
      </w:r>
      <w:r>
        <w:rPr>
          <w:rFonts w:eastAsia="Calibri"/>
          <w:sz w:val="20"/>
          <w:szCs w:val="20"/>
          <w:lang w:val="x-none" w:eastAsia="en-US" w:bidi="ar-SA"/>
        </w:rPr>
        <w:t>. Бальмонт К.Д. «Осень»; Благинина Е.А. «Радуга»; Городецкий С.М. «Кто это?»;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Заболоцкий Н.А. «Как мыши с котом воевали»; Кольцов А.В. «Дуют ветры...» (из стихотворе-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ния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«Русская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песня»);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Косяков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И.И.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«Все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она»;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Майков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А.Н.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«Колыбельная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песня»;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</w:t>
      </w:r>
    </w:p>
    <w:p w:rsidR="005C50DC">
      <w:pPr>
        <w:widowControl w:val="0"/>
        <w:autoSpaceDE w:val="0"/>
        <w:autoSpaceDN w:val="0"/>
        <w:spacing w:before="94" w:line="232" w:lineRule="auto"/>
        <w:ind w:left="902" w:right="71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С.Я. «Детки в клетке» (стихотворения из цикла по выбору), «Тихая сказка», «Сказка об умном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мышонке»;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Михалков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С.В.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«Песенка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друзей»;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Мошковская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Э.Э.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«Жадина»;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Плещеев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А.Н.</w:t>
      </w:r>
    </w:p>
    <w:p w:rsidR="005C50DC">
      <w:pPr>
        <w:widowControl w:val="0"/>
        <w:autoSpaceDE w:val="0"/>
        <w:autoSpaceDN w:val="0"/>
        <w:spacing w:before="9"/>
        <w:ind w:left="902" w:right="71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«Осень наступила...», «Весна» (в сокр.); Пушкин А.С. «Ветер, ветер! Ты могуч!..», «Свет наш,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солнышко!..», по выбору); Токмакова И.П. «Медведь»; Чуковский К.И. «Мойдодыр», «Муха-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цокотуха»,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«Ежики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смеются»,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«Елка»,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Айболит»,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«Чудо-дерево»,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«Черепаха»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выбору).</w:t>
      </w:r>
    </w:p>
    <w:p w:rsidR="005C50DC">
      <w:pPr>
        <w:widowControl w:val="0"/>
        <w:autoSpaceDE w:val="0"/>
        <w:autoSpaceDN w:val="0"/>
        <w:ind w:left="901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Проза. </w:t>
      </w:r>
      <w:r>
        <w:rPr>
          <w:rFonts w:eastAsia="Calibri"/>
          <w:sz w:val="20"/>
          <w:szCs w:val="20"/>
          <w:lang w:val="x-none" w:eastAsia="en-US" w:bidi="ar-SA"/>
        </w:rPr>
        <w:t>Бианки В.В. «Купание медвежат»; Воронкова Л.Ф. «Снег идет» (из книги «Снег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идет»); Дмитриев Ю. «Синий шалашик»; Житков Б.С. «Что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 видел» (1-2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 по выбо-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ру); Зартайская И. «Душевные истории про Пряника и Вареника»; Зощенко М.М. «Умная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птичка»; Прокофьева С.Л. «Маша и Ойка», «Сказка про грубое слово «Уходи»», «Сказка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невоспитанном мышонке» (из книги «Машины сказки», по выбору); Сутеев В.Г. «Три котен-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ка»; Толстой Л.Н. «Птица свила гнездо...»; «Таня знала буквы...»; «У Вари был чиж...», «При-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шла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весна...»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(1-2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Ушинский</w:t>
      </w:r>
      <w:r>
        <w:rPr>
          <w:rFonts w:eastAsia="Calibri"/>
          <w:spacing w:val="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К.Д.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«Петушок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семьей»,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«Уточки»,</w:t>
      </w:r>
    </w:p>
    <w:p w:rsidR="005C50DC">
      <w:pPr>
        <w:widowControl w:val="0"/>
        <w:autoSpaceDE w:val="0"/>
        <w:autoSpaceDN w:val="0"/>
        <w:ind w:left="9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«Васька»,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«Лиса-Патрикеевна»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(1-2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рассказа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Хармс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Д.И.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«Храбрый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ѐж».</w:t>
      </w:r>
    </w:p>
    <w:p w:rsidR="005C50DC">
      <w:pPr>
        <w:widowControl w:val="0"/>
        <w:autoSpaceDE w:val="0"/>
        <w:autoSpaceDN w:val="0"/>
        <w:spacing w:before="9" w:line="272" w:lineRule="exact"/>
        <w:ind w:left="141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Произведения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поэтов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писателей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разных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стран.</w:t>
      </w:r>
    </w:p>
    <w:p w:rsidR="005C50DC">
      <w:pPr>
        <w:widowControl w:val="0"/>
        <w:autoSpaceDE w:val="0"/>
        <w:autoSpaceDN w:val="0"/>
        <w:spacing w:line="242" w:lineRule="auto"/>
        <w:ind w:left="901" w:right="73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Поэзия. Виеру Г. «Ежик и барабан», пер. с молд. Я. Акима; Воронько П. «Хитрый ежик»,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укр.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Маршака;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Дьюдни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«Лама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красная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пижама»,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Духановой;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Забила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Н.Л.</w:t>
      </w:r>
    </w:p>
    <w:p w:rsidR="005C50DC">
      <w:pPr>
        <w:widowControl w:val="0"/>
        <w:autoSpaceDE w:val="0"/>
        <w:autoSpaceDN w:val="0"/>
        <w:ind w:left="900" w:right="73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«Карандаш», пер. с укр. 3. Александровой; Капутикян С. «Кто скорее допьет», пер. с арм.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Спендиаровой; Карем М. «Мой кот», пер. с франц. М. Кудиновой; Макбратни С. «Знаешь, 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тебя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люблю»,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Канищевой,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Я.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Шапиро;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Милева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«Быстроножка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серая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Одежка»,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97"/>
          <w:footerReference w:type="default" r:id="rId98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болг.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Маринова.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Проза</w:t>
      </w:r>
      <w:r>
        <w:rPr>
          <w:rFonts w:eastAsia="Calibri"/>
          <w:sz w:val="20"/>
          <w:szCs w:val="20"/>
          <w:lang w:val="x-none" w:eastAsia="en-US" w:bidi="ar-SA"/>
        </w:rPr>
        <w:t>. Бехлерова Х. «Капустный лист», пер. с польск. Г. Лукина; Биссет Д. «Лягушка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зеркале», пер. с англ. Н. Шерешевской; Муур Л. «Крошка Енот и Тот, кто сидит в пруду», пер.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англ. О. Образцовой; Чапек Й. «В лесу» (из книги «Приключения песика и кошечки»), пер.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чешск.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Лукина.</w:t>
      </w:r>
    </w:p>
    <w:p w:rsidR="005C50DC">
      <w:pPr>
        <w:widowControl w:val="0"/>
        <w:autoSpaceDE w:val="0"/>
        <w:autoSpaceDN w:val="0"/>
        <w:spacing w:before="3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4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 5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Малые формы фольклора</w:t>
      </w:r>
      <w:r>
        <w:rPr>
          <w:rFonts w:eastAsia="Calibri"/>
          <w:sz w:val="20"/>
          <w:szCs w:val="20"/>
          <w:lang w:val="x-none" w:eastAsia="en-US" w:bidi="ar-SA"/>
        </w:rPr>
        <w:t>. «Барашеньки…», «Гуси, вы гуси…», «Дождикдождик, весе-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лей», «Дон! Дон! Дон!...», «Жил у бабушки козел», «Зайчишкатрусишка…», «Идет лисичка по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мосту…», «Иди весна, иди, красна…», «Кот на печку пошел…», «Наш козел…», «Ножки,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ножки, где вы были?..», «Раз, два, три, четыре, пять – вышел зайчик погулять», «Сегодня день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целый…»,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«Сидит,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сидит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зайка…»,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«Солнышко-ведрышко…»,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«Стучит,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бренчит»,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«Тень-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тень,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потетень».</w:t>
      </w:r>
    </w:p>
    <w:p w:rsidR="005C50DC">
      <w:pPr>
        <w:widowControl w:val="0"/>
        <w:autoSpaceDE w:val="0"/>
        <w:autoSpaceDN w:val="0"/>
        <w:ind w:left="903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Русские народные сказки</w:t>
      </w:r>
      <w:r>
        <w:rPr>
          <w:rFonts w:eastAsia="Calibri"/>
          <w:sz w:val="20"/>
          <w:szCs w:val="20"/>
          <w:lang w:val="x-none" w:eastAsia="en-US" w:bidi="ar-SA"/>
        </w:rPr>
        <w:t>. «Гуси-лебеди» (обработка М.А. Булатова); «Жихарка» (обра-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ботка И. Карнауховой); «Заяц-хваста» (обработка А.Н. Толстого); «Зимовье» (обр. И. Соколо-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ва-Микитова); «Коза-дереза» (обработка М.А.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Булатова); «Петушок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бобовое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зернышко»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(обр. О. Капицы); «Лиса-лапотница» (обработка В. Даля); «Лисичка-сестричка и волк (обра-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ботка М.А. Булатова); «Смоляной бычок» (обработка М.А. Булатова); «Снегурочка» (обработ-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М.А.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Булатова).</w:t>
      </w:r>
    </w:p>
    <w:p w:rsidR="005C50DC">
      <w:pPr>
        <w:widowControl w:val="0"/>
        <w:autoSpaceDE w:val="0"/>
        <w:autoSpaceDN w:val="0"/>
        <w:spacing w:line="275" w:lineRule="exact"/>
        <w:ind w:left="1416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Фольклор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народов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мира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line="273" w:lineRule="exact"/>
        <w:ind w:left="141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Песенки.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«Утята»,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франц.,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Гернет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 Гиппиус;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«Пальцы»,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нем. Л.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Яхина;</w:t>
      </w:r>
    </w:p>
    <w:p w:rsidR="005C50DC">
      <w:pPr>
        <w:widowControl w:val="0"/>
        <w:autoSpaceDE w:val="0"/>
        <w:autoSpaceDN w:val="0"/>
        <w:spacing w:line="275" w:lineRule="exact"/>
        <w:ind w:left="9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«Песня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моряка»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норвежск.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песенка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(обработка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Вронского);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«Барабек»,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англ.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(обработ-</w:t>
      </w:r>
    </w:p>
    <w:p w:rsidR="005C50DC">
      <w:pPr>
        <w:widowControl w:val="0"/>
        <w:autoSpaceDE w:val="0"/>
        <w:autoSpaceDN w:val="0"/>
        <w:spacing w:line="275" w:lineRule="exact"/>
        <w:ind w:left="9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Чуковского);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«Шалтай-Болтай»,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англ.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(обработка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Маршака).</w:t>
      </w:r>
    </w:p>
    <w:p w:rsidR="005C50DC">
      <w:pPr>
        <w:widowControl w:val="0"/>
        <w:autoSpaceDE w:val="0"/>
        <w:autoSpaceDN w:val="0"/>
        <w:spacing w:line="242" w:lineRule="auto"/>
        <w:ind w:left="902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Сказки. «Бременские музыканты» из сказок братьев Гримм, пер. с. нем. А. Введенского,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ред.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Маршака;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«Два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жадных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медвежонка»,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венгер.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(обработка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Красновой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</w:p>
    <w:p w:rsidR="005C50DC">
      <w:pPr>
        <w:widowControl w:val="0"/>
        <w:autoSpaceDE w:val="0"/>
        <w:autoSpaceDN w:val="0"/>
        <w:spacing w:before="81" w:line="237" w:lineRule="auto"/>
        <w:ind w:left="902" w:right="72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Важдаева); «Колосок», укр. нар. сказка (обработка С. Могилевской); «Красная Шапочка», 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Перро,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франц.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Габбе;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«Три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поросенка»,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англ.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Михалкова.</w:t>
      </w:r>
    </w:p>
    <w:p w:rsidR="005C50DC">
      <w:pPr>
        <w:widowControl w:val="0"/>
        <w:autoSpaceDE w:val="0"/>
        <w:autoSpaceDN w:val="0"/>
        <w:spacing w:before="7" w:line="272" w:lineRule="exact"/>
        <w:ind w:left="1415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Произведения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поэтов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писателей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России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ind w:left="901" w:right="69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Поэзия</w:t>
      </w:r>
      <w:r>
        <w:rPr>
          <w:rFonts w:eastAsia="Calibri"/>
          <w:sz w:val="20"/>
          <w:szCs w:val="20"/>
          <w:lang w:val="x-none" w:eastAsia="en-US" w:bidi="ar-SA"/>
        </w:rPr>
        <w:t>. Аким Я.Л. «Первый снег»; Александрова З.Н. «Таня пропала», «Теплый дож-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дик» (по выбору); Бальмонт К.Д. «Росинка»; Барто А.Л. «Уехали», «Я знаю, что надо приду-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мать» (по выбору); Берестов В.Д. «Искалочка»; Благинина Е.А. «Дождик, дождик…», «Поси-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дим в тишине» (по выбору); Брюсов В.Я. «Колыбельная»; Бунин И.А. «Листопад» (отрывок);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Гамазкова И. «Колыбельная для бабушки»; Гернет Н. и Хармс Д. «Очень-очень вкусный пи-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рог»; Есенин С.А. «Поет зима – аукает…»; Заходер Б.В. «Волчок», «Кискино горе» (по выбо-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ру);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Кушак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Ю.Н.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«Сорок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сорок»;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Лукашина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«Розовые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очки»,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С.Я.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«Багаж»,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«Про</w:t>
      </w:r>
    </w:p>
    <w:p w:rsidR="005C50DC">
      <w:pPr>
        <w:widowControl w:val="0"/>
        <w:autoSpaceDE w:val="0"/>
        <w:autoSpaceDN w:val="0"/>
        <w:spacing w:before="88"/>
        <w:ind w:left="901" w:right="7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все на свете», «Вот какой рассеянный», «Мяч», «Усатый-полосатый», «Пограничники» (1-2 по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 Матвеева Н. «Она умеет превращаться»; Маяковский В.В. «Что такое хорошо и что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такое плохо?»; Михалков С.В. «А что у Вас?», «Рисунок», «Дядя Степа – милиционер» (1-2 по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 Мориц Ю.П. «Песенка про сказку», «Дом гнома, гном – дома!», «Огромный собачий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секрет» (1-2 по выбору); Мошковская Э.Э. «Добежали до вечера»; Орлова А. «Невероятно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длинная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история про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таксу»;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Пушкин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А.С.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«Месяц,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месяц…» (из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«Сказки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мертвой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ревне…»), «У лукоморья…» (из вступления к поэме «Руслан и Людмила»), «Уж небо осенью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дышало…»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(из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романа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«Евгений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Онегин)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Сапгир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Г.В.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«Садовник»;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Серова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</w:p>
    <w:p w:rsidR="005C50DC">
      <w:pPr>
        <w:widowControl w:val="0"/>
        <w:autoSpaceDE w:val="0"/>
        <w:autoSpaceDN w:val="0"/>
        <w:spacing w:before="8" w:line="275" w:lineRule="exact"/>
        <w:ind w:left="9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«Похвалили»; Сеф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Р.С.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«На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свете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похоже…»,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«Чудо»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 Токмакова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И.П.</w:t>
      </w:r>
    </w:p>
    <w:p w:rsidR="005C50DC">
      <w:pPr>
        <w:widowControl w:val="0"/>
        <w:autoSpaceDE w:val="0"/>
        <w:autoSpaceDN w:val="0"/>
        <w:ind w:left="900" w:right="70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«Ивы», «Сосны», «Плим», «Где спит рыбка?» (по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 Толстой А.К.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«Колокольчики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мои»; Усачев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 «Выбрал папа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ѐлочку»; Успенский Э.Н. «Разгром»; Фет А.А.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«Мама! Глянь-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окошка…»;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Хармс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Д.И.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«Очень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страшная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история»,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«Игра»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Черный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</w:p>
    <w:p w:rsidR="005C50DC">
      <w:pPr>
        <w:widowControl w:val="0"/>
        <w:autoSpaceDE w:val="0"/>
        <w:autoSpaceDN w:val="0"/>
        <w:spacing w:line="242" w:lineRule="auto"/>
        <w:ind w:left="900" w:right="70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«Приставалка»; Чуковский К.И. «Путаница», «Закаляка», «Радость», «Тараканище» (по выбо-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ру).</w:t>
      </w:r>
    </w:p>
    <w:p w:rsidR="005C50DC">
      <w:pPr>
        <w:widowControl w:val="0"/>
        <w:autoSpaceDE w:val="0"/>
        <w:autoSpaceDN w:val="0"/>
        <w:spacing w:line="237" w:lineRule="auto"/>
        <w:ind w:left="900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Проза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Абрамцева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Н.К.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«Дождик»,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«Как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зайчонка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зуб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болел»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Берестов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В.Д.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«Как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найти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дорожку»;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Бианки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В.В.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«Подкидыш»,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«Лис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мышонок»,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«Первая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охота»,</w:t>
      </w:r>
    </w:p>
    <w:p w:rsidR="005C50DC">
      <w:pPr>
        <w:widowControl w:val="0"/>
        <w:autoSpaceDE w:val="0"/>
        <w:autoSpaceDN w:val="0"/>
        <w:spacing w:before="1" w:line="232" w:lineRule="auto"/>
        <w:ind w:left="900" w:right="69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«Лесной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колобок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колючий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бок»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(1-2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Вересаев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В.В.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«Братишка»;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нин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С.А.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«Воинственный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Жако»;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Воронкова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Л.Ф.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«Как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Аленка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разбила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зеркало»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(из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книги</w:t>
      </w:r>
    </w:p>
    <w:p w:rsidR="005C50DC">
      <w:pPr>
        <w:widowControl w:val="0"/>
        <w:autoSpaceDE w:val="0"/>
        <w:autoSpaceDN w:val="0"/>
        <w:spacing w:before="9"/>
        <w:ind w:left="90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«Солнечный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денек»);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Дмитриев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«Синий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шалашик»;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Драгунский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В.Ю.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«Он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живой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све-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99"/>
          <w:footerReference w:type="default" r:id="rId100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тится…»,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«Тайное</w:t>
      </w:r>
      <w:r>
        <w:rPr>
          <w:rFonts w:eastAsia="Calibri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становится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явным»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Зощенко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М.М.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«Показательный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ребенок»,</w:t>
      </w:r>
    </w:p>
    <w:p w:rsidR="005C50DC">
      <w:pPr>
        <w:widowControl w:val="0"/>
        <w:autoSpaceDE w:val="0"/>
        <w:autoSpaceDN w:val="0"/>
        <w:ind w:left="904" w:right="7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«Глупая история» (по выбору); Коваль Ю.И. «Дед, баба и Алеша»; Козлов С.Г. «Необыкно-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венная весна», «Такое дерево» (по выбору); Носов Н.Н. «Заплатка», «Затейники»; Пришвин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М.М. «Ребята и утята», «Журка» (по выбору); Сахарнов С.В. «Кто прячется лучше всех?»;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Сладков Н.И. «Неслух»; Сутеев В.Г. «Мышонок и карандаш»; Тайц Я.М. «По пояс», «Все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здесь» (по выбору); Толстой Л.Н. «Собака шла по дощечке…», «Хотела галка пить…», «Прав-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 всего дороже», «Какая бывает роса на траве», «Отец приказал сыновьям…» (1-2 по выбо-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ру); Ушинский К.Д. «Ласточка»; Цыферов Г.М. «В медвежачий час»; Чарушин Е.И. «Тюпа,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Томка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сорока»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(1-2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выбору).</w:t>
      </w:r>
    </w:p>
    <w:p w:rsidR="005C50DC">
      <w:pPr>
        <w:widowControl w:val="0"/>
        <w:autoSpaceDE w:val="0"/>
        <w:autoSpaceDN w:val="0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Литературные сказки</w:t>
      </w:r>
      <w:r>
        <w:rPr>
          <w:rFonts w:eastAsia="Calibri"/>
          <w:sz w:val="20"/>
          <w:szCs w:val="20"/>
          <w:lang w:val="x-none" w:eastAsia="en-US" w:bidi="ar-SA"/>
        </w:rPr>
        <w:t>. Горький М. «Воробьишко»; Мамин-Сибиряк Д.Н. «Сказка про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Комара Комаровича – Длинный Нос и про Мохнатого Мишу – Короткий Хвост»; Москвина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М.Л. «Что случилось с крокодилом»; Сеф Р.С. «Сказка о кругленьких и длинненьких человеч-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ках»; Чуковский К.И. «Телефон», «Тараканище», «Федорино горе», «Айболит и воробей» (1-2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выбору).</w:t>
      </w:r>
    </w:p>
    <w:p w:rsidR="005C50DC">
      <w:pPr>
        <w:widowControl w:val="0"/>
        <w:autoSpaceDE w:val="0"/>
        <w:autoSpaceDN w:val="0"/>
        <w:spacing w:before="7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Произведения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поэтов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писателей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разных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стран</w:t>
      </w:r>
    </w:p>
    <w:p w:rsidR="005C50DC">
      <w:pPr>
        <w:widowControl w:val="0"/>
        <w:autoSpaceDE w:val="0"/>
        <w:autoSpaceDN w:val="0"/>
        <w:spacing w:line="242" w:lineRule="auto"/>
        <w:ind w:left="904" w:right="72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Поэзия</w:t>
      </w:r>
      <w:r>
        <w:rPr>
          <w:rFonts w:eastAsia="Calibri"/>
          <w:sz w:val="20"/>
          <w:szCs w:val="20"/>
          <w:lang w:val="x-none" w:eastAsia="en-US" w:bidi="ar-SA"/>
        </w:rPr>
        <w:t>. Бжехва Я. «Клей», пер. с польск. Б. Заходер; Грубин Ф. «Слезы», пер. с чеш. 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Солоновича;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Квитко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Л.М.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«Бабушкины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руки»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евр.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Спендиаровой);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Райнис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Я.</w:t>
      </w:r>
    </w:p>
    <w:p w:rsidR="005C50DC">
      <w:pPr>
        <w:widowControl w:val="0"/>
        <w:autoSpaceDE w:val="0"/>
        <w:autoSpaceDN w:val="0"/>
        <w:spacing w:line="269" w:lineRule="exact"/>
        <w:ind w:left="9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«Наперегонки»,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латыш.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Мезинова;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Тувим Ю.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«Чудеса»,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 польск.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 Приходько;</w:t>
      </w:r>
    </w:p>
    <w:p w:rsidR="005C50DC">
      <w:pPr>
        <w:widowControl w:val="0"/>
        <w:autoSpaceDE w:val="0"/>
        <w:autoSpaceDN w:val="0"/>
        <w:spacing w:line="237" w:lineRule="auto"/>
        <w:ind w:left="903" w:right="7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«Про пана Трулялинского», пересказ с польск. Б. Заходера; «Овощи», пер с польск. С. Михал-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кова.</w:t>
      </w:r>
    </w:p>
    <w:p w:rsidR="005C50DC">
      <w:pPr>
        <w:widowControl w:val="0"/>
        <w:autoSpaceDE w:val="0"/>
        <w:autoSpaceDN w:val="0"/>
        <w:ind w:left="903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Литературные сказки</w:t>
      </w:r>
      <w:r>
        <w:rPr>
          <w:rFonts w:eastAsia="Calibri"/>
          <w:sz w:val="20"/>
          <w:szCs w:val="20"/>
          <w:lang w:val="x-none" w:eastAsia="en-US" w:bidi="ar-SA"/>
        </w:rPr>
        <w:t>. Балинт А. «Гном Гномыч и Изюмка» (1-2 главы из книги по вы-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бору), пер. с венг. Г. Лейбутина; Дональдсон Д. «Груффало», «Хочу к маме» (пер. М. Боро-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дицкой)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Ивамура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«14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лесных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мышей»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Байбиковой);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Ингавес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</w:t>
      </w:r>
    </w:p>
    <w:p w:rsidR="005C50DC">
      <w:pPr>
        <w:widowControl w:val="0"/>
        <w:autoSpaceDE w:val="0"/>
        <w:autoSpaceDN w:val="0"/>
        <w:spacing w:before="2"/>
        <w:ind w:left="9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«Мишка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Бруно»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Мяэотс);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Керр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«Мяули.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жизни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удивительной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кошки»</w:t>
      </w:r>
    </w:p>
    <w:p w:rsidR="005C50DC">
      <w:pPr>
        <w:widowControl w:val="0"/>
        <w:autoSpaceDE w:val="0"/>
        <w:autoSpaceDN w:val="0"/>
        <w:spacing w:before="78" w:line="235" w:lineRule="auto"/>
        <w:ind w:left="902" w:right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(пер. М. Аромштам); Лангройтер Ю. «А дома лучше!» (пер. В. Фербикова); Мугур Ф. «Рилэ-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Йепурилэ и Жучок с золотыми крылышками» (пер. с румынск. Д. Шполянской); Пенн О. «По-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целуй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ладошке»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Сорокиной);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Родари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«Собака,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которая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умела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лаять»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(из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книги</w:t>
      </w:r>
    </w:p>
    <w:p w:rsidR="005C50DC">
      <w:pPr>
        <w:widowControl w:val="0"/>
        <w:autoSpaceDE w:val="0"/>
        <w:autoSpaceDN w:val="0"/>
        <w:spacing w:before="9"/>
        <w:ind w:left="902" w:right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«Сказки, у которых три конца»), пер. с итал. И. Константиновой; Хогарт Э. «Мафин и его ве-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селые друзья» (1-2 главы из книги по выбору), пер. с англ. О. Образцовой и Н. Шанько;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Юхансон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«Мулле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Буффа»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Затолокиной).</w:t>
      </w:r>
    </w:p>
    <w:p w:rsidR="005C50DC">
      <w:pPr>
        <w:widowControl w:val="0"/>
        <w:autoSpaceDE w:val="0"/>
        <w:autoSpaceDN w:val="0"/>
        <w:spacing w:before="7" w:line="272" w:lineRule="exact"/>
        <w:ind w:left="141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 6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37" w:lineRule="auto"/>
        <w:ind w:left="902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Малые формы фольклора</w:t>
      </w:r>
      <w:r>
        <w:rPr>
          <w:rFonts w:eastAsia="Calibri"/>
          <w:sz w:val="20"/>
          <w:szCs w:val="20"/>
          <w:lang w:val="x-none" w:eastAsia="en-US" w:bidi="ar-SA"/>
        </w:rPr>
        <w:t>. Загадки, небылицы, дразнилки, считалки, пословицы, пого-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ворки,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заклички,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песенки,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прибаутки,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скороговорки.</w:t>
      </w:r>
    </w:p>
    <w:p w:rsidR="005C50DC">
      <w:pPr>
        <w:widowControl w:val="0"/>
        <w:autoSpaceDE w:val="0"/>
        <w:autoSpaceDN w:val="0"/>
        <w:spacing w:before="97"/>
        <w:ind w:left="901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Русские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народные</w:t>
      </w:r>
      <w:r>
        <w:rPr>
          <w:rFonts w:eastAsia="Calibri"/>
          <w:b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сказки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«Жил-был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карась…»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(докучная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сказка);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«Жилибыли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братца…» (докучная сказка); «Заяц-хвастун» (обработка О.И. Капицы/ пересказ А.Н. Толсто-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го); «Крылатый, мохнатый да масляный» (обработка И.В. Карнауховой); «Лиса и кувшин»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(обработка О.И. Капицы); «Морозко» (пересказ М. Булатова); «По щучьему веленью» (обра-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ботка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А.Н.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Толстого);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«Сестрица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Алѐнушка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братец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Иванушка»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(пересказ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А.Н.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Толстого);</w:t>
      </w:r>
    </w:p>
    <w:p w:rsidR="005C50DC">
      <w:pPr>
        <w:widowControl w:val="0"/>
        <w:autoSpaceDE w:val="0"/>
        <w:autoSpaceDN w:val="0"/>
        <w:spacing w:line="237" w:lineRule="auto"/>
        <w:ind w:left="901" w:right="71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«Сивка-бурка» (обработка М.А. Булатова/ обработка А.Н. Толстого/ пересказ К.Д. Ушинско-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го);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«Царевналягушка»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(обработка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А.Н.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Толстого/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обработка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Булатова).</w:t>
      </w:r>
    </w:p>
    <w:p w:rsidR="005C50DC">
      <w:pPr>
        <w:widowControl w:val="0"/>
        <w:autoSpaceDE w:val="0"/>
        <w:autoSpaceDN w:val="0"/>
        <w:spacing w:before="1"/>
        <w:ind w:left="901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Сказки народов мира</w:t>
      </w:r>
      <w:r>
        <w:rPr>
          <w:rFonts w:eastAsia="Calibri"/>
          <w:sz w:val="20"/>
          <w:szCs w:val="20"/>
          <w:lang w:val="x-none" w:eastAsia="en-US" w:bidi="ar-SA"/>
        </w:rPr>
        <w:t>. «Госпожа Метелица», пересказ с нем. А. Введенского, под 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дакцией С.Я. Маршака, из сказок братьев Гримм; «Жѐлтый аист», пер. с кит. Ф. Ярлина; «Зла-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товласка», пер. с чешск. К.Г. Паустовского; «Летучий корабль», пер. с укр. А. Нечаева; «Ра-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пунцель»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нем. Г.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Петникова/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обработка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Архангельской.</w:t>
      </w:r>
    </w:p>
    <w:p w:rsidR="005C50DC">
      <w:pPr>
        <w:widowControl w:val="0"/>
        <w:autoSpaceDE w:val="0"/>
        <w:autoSpaceDN w:val="0"/>
        <w:spacing w:before="4" w:line="272" w:lineRule="exact"/>
        <w:ind w:left="1413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Произведения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поэтов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писателей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России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ind w:left="900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Поэзия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Я.Л.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«Жадина»;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Барто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«Верѐвочка»,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«Гуси-лебеди»,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«Есть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мальчики», «Мы не заметили жука» (1-2 стихотворения по выбору); Бородицкая М. «Тетушка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Луна»; Бунин И.А. «Первый снег»; Волкова Н. «Воздушные замки»; Городецкий С.М. «Котѐ-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нок»; Дядина Г. «Пуговичный городок»; Есенин С.А. «Берѐза»; Заходер Б.В. «Моя Вообрази-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лия»; Маршак С.Я. «Пудель»; Мориц Ю.П. «Домик с трубой»; Мошковская Э.Э. «Какие бы-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вают подарки»; Пивоварова И.М. «Сосчитать не могу»; Пушкин А.С. «У лукоморья дуб зелѐ-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ный….»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(отрывок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поэмы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«Руслан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Людмила»),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«Ель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растѐт перед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дворцом….»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(отрывок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</w:p>
    <w:p w:rsidR="005C50DC">
      <w:pPr>
        <w:widowControl w:val="0"/>
        <w:autoSpaceDE w:val="0"/>
        <w:autoSpaceDN w:val="0"/>
        <w:spacing w:before="6"/>
        <w:ind w:left="90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«Сказки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царе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Салтане….»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Сеф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Р.С.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«Бесконечные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стихи»;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Симбирская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101"/>
          <w:footerReference w:type="default" r:id="rId102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7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«Ехал дождь в командировку»; Степанов В.А. «Родные просторы»; Суриков И.З. «Белый снег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пушистый», «Зима» (отрывок); Токмакова И.П. «Осенние листья»; Тютчев Ф.И. «Зима неда-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ром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злится….»;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Усачев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«Колыбельная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книга»,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нам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приходит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Новый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год»;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Фет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А.А.</w:t>
      </w:r>
    </w:p>
    <w:p w:rsidR="005C50DC">
      <w:pPr>
        <w:widowControl w:val="0"/>
        <w:autoSpaceDE w:val="0"/>
        <w:autoSpaceDN w:val="0"/>
        <w:ind w:left="904" w:right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«Мама, глянь-ка из окошка….»; Цветаева М.И. «У кроватки»; Чѐрный С. «Волк»; Чуковский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К.И. «Ёлка»; Яснов М.Д. «Мирная считалка», «Жила-была семья», «Подарки для Елки. Зим-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няя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книга»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выбору).</w:t>
      </w:r>
    </w:p>
    <w:p w:rsidR="005C50DC">
      <w:pPr>
        <w:widowControl w:val="0"/>
        <w:autoSpaceDE w:val="0"/>
        <w:autoSpaceDN w:val="0"/>
        <w:ind w:left="904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Проза</w:t>
      </w:r>
      <w:r>
        <w:rPr>
          <w:rFonts w:eastAsia="Calibri"/>
          <w:sz w:val="20"/>
          <w:szCs w:val="20"/>
          <w:lang w:val="x-none" w:eastAsia="en-US" w:bidi="ar-SA"/>
        </w:rPr>
        <w:t>. Аксаков С.Т. «Сурка»; Алмазов Б.А. «Горбушка»; Баруздин С.А. «Берегите свои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косы!», «Забракованный мишка» (по выбору); Бианки В.В. «Лесная газета» (2-3 рассказа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Гайдар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А.П.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«Чук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Гек»,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«Поход»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Голявкин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В.В.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«И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помогали»,</w:t>
      </w:r>
    </w:p>
    <w:p w:rsidR="005C50DC">
      <w:pPr>
        <w:widowControl w:val="0"/>
        <w:autoSpaceDE w:val="0"/>
        <w:autoSpaceDN w:val="0"/>
        <w:ind w:left="903" w:right="70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«Язык», «Как я помогал маме мыть пол», «Закутанный мальчик» (1-2 рассказа по выбору);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Дмитриева В.И. «Малыш и Жучка»; Драгунский В.Ю. «Денискины рассказы» (1-2 рассказа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 Москвина М.Л. «Кроха»; Носов Н.Н. «Живая шляпа», «Дружок», «На горке» (по вы-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бору); Пантелеев Л. «Буква ТЫ»; Паустовский К.Г. «Кот-ворюга»; Погодин Р.П. «Книжка про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Гришку» (1-2 рассказа по выбору); Пришвин М.М. «Глоток молока», «Беличья память», «Ку-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рица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столбах»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Симбирская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«Лапин»;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Сладков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Н.И.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«Серьѐзная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птица»,</w:t>
      </w:r>
    </w:p>
    <w:p w:rsidR="005C50DC">
      <w:pPr>
        <w:widowControl w:val="0"/>
        <w:autoSpaceDE w:val="0"/>
        <w:autoSpaceDN w:val="0"/>
        <w:spacing w:line="237" w:lineRule="auto"/>
        <w:ind w:left="903" w:right="72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«Карлуха» (по выбору); Снегирѐв Г.Я. «Про пингвинов» (1-2 рассказа по выбору); Толстой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Л.Н.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«Косточка»,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«Котѐнок»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Ушинский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К.Д.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«Четыре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желания»;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Фадеева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О.</w:t>
      </w:r>
    </w:p>
    <w:p w:rsidR="005C50DC">
      <w:pPr>
        <w:widowControl w:val="0"/>
        <w:autoSpaceDE w:val="0"/>
        <w:autoSpaceDN w:val="0"/>
        <w:spacing w:before="4" w:line="272" w:lineRule="exact"/>
        <w:ind w:left="9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«Фрося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ель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обыкновенная»;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Шим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Э.Ю.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«Петух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 наседка»,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«Солнечная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капля»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выбору).</w:t>
      </w:r>
    </w:p>
    <w:p w:rsidR="005C50DC">
      <w:pPr>
        <w:widowControl w:val="0"/>
        <w:autoSpaceDE w:val="0"/>
        <w:autoSpaceDN w:val="0"/>
        <w:spacing w:line="271" w:lineRule="exact"/>
        <w:ind w:right="719"/>
        <w:jc w:val="right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Литературные</w:t>
      </w:r>
      <w:r>
        <w:rPr>
          <w:b/>
          <w:spacing w:val="2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сказки</w:t>
      </w:r>
      <w:r>
        <w:rPr>
          <w:szCs w:val="22"/>
          <w:lang w:val="ru-RU" w:eastAsia="en-US" w:bidi="ar-SA"/>
        </w:rPr>
        <w:t>.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Александрова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Т.И.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«Домовѐнок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Кузька»;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Бажов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П.П.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«Серебря-</w:t>
      </w:r>
    </w:p>
    <w:p w:rsidR="005C50DC">
      <w:pPr>
        <w:widowControl w:val="0"/>
        <w:autoSpaceDE w:val="0"/>
        <w:autoSpaceDN w:val="0"/>
        <w:spacing w:line="275" w:lineRule="exact"/>
        <w:ind w:left="0" w:right="806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ное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копытце»;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Бианки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В.В.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«Сова»,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«Как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муравьишка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домой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спешил»,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«Синичкин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календарь»,</w:t>
      </w:r>
    </w:p>
    <w:p w:rsidR="005C50DC">
      <w:pPr>
        <w:widowControl w:val="0"/>
        <w:autoSpaceDE w:val="0"/>
        <w:autoSpaceDN w:val="0"/>
        <w:spacing w:before="2"/>
        <w:ind w:left="903" w:right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«Молодая ворона», «Хвосты», «Чей нос лучше?», «Чьи это ноги?», «Кто чем поѐт?», «Лесные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домишки», «Красная горка», «Кукушонок», «Где раки зимуют» (2-3 сказки по выбору); Даль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В.И. «Старик-годовик»; Ершов П.П. «Конѐк-горбунок»; Заходер Б.В. «Серая Звѐздочка»; Ка-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таев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В.П.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«Цветиксемицветик»,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«Дудочка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кувшинчик»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Мамин-Сибиряк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Д.Н.</w:t>
      </w:r>
    </w:p>
    <w:p w:rsidR="005C50DC">
      <w:pPr>
        <w:widowControl w:val="0"/>
        <w:autoSpaceDE w:val="0"/>
        <w:autoSpaceDN w:val="0"/>
        <w:spacing w:before="85" w:line="275" w:lineRule="exact"/>
        <w:ind w:left="90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«Алѐнушкины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сказки»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(1-2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Михайлов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М.Л.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«Два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Мороза»;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Носов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Н.Н.</w:t>
      </w:r>
    </w:p>
    <w:p w:rsidR="005C50DC">
      <w:pPr>
        <w:widowControl w:val="0"/>
        <w:autoSpaceDE w:val="0"/>
        <w:autoSpaceDN w:val="0"/>
        <w:ind w:left="902" w:right="71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«Бобик в гостях у Барбоса»; Петрушевская Л.С. «От тебя одни слѐзы»; Пушкин А.С. «Сказка 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царе Салтане, о сыне его славном и могучем богатыре князе Гвидоне Салтановиче и о пре-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царевне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лебеди»,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«Сказка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мѐртвой царевне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богатырях» (по</w:t>
      </w:r>
      <w:r>
        <w:rPr>
          <w:rFonts w:eastAsia="Calibri"/>
          <w:spacing w:val="6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Сапгир Г.Л. «Как лягушку продавали»; Телешов Н.Д. «Крупеничка»; Ушинский К.Д. «Слепая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лошадь»;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Чуковский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К.И.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«Доктор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Айболит»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мотивам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романа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Лофтинга).</w:t>
      </w:r>
    </w:p>
    <w:p w:rsidR="005C50DC">
      <w:pPr>
        <w:widowControl w:val="0"/>
        <w:autoSpaceDE w:val="0"/>
        <w:autoSpaceDN w:val="0"/>
        <w:spacing w:line="240" w:lineRule="auto"/>
        <w:ind w:left="1415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Произведения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поэтов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писателей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разных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стран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before="2" w:line="275" w:lineRule="exact"/>
        <w:ind w:left="0" w:right="797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Поэзия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Бжехва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Я.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«На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Горизонтских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островах»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польск.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Б.В.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Заходера);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Валек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</w:p>
    <w:p w:rsidR="005C50DC">
      <w:pPr>
        <w:widowControl w:val="0"/>
        <w:autoSpaceDE w:val="0"/>
        <w:autoSpaceDN w:val="0"/>
        <w:spacing w:line="275" w:lineRule="exact"/>
        <w:ind w:left="0" w:right="783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«Мудрецы»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словацк.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Р.С.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Сефа);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Капутикян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С.Б.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«Моя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бабушка»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армянск.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</w:p>
    <w:p w:rsidR="005C50DC">
      <w:pPr>
        <w:widowControl w:val="0"/>
        <w:autoSpaceDE w:val="0"/>
        <w:autoSpaceDN w:val="0"/>
        <w:spacing w:before="88" w:line="275" w:lineRule="exact"/>
        <w:ind w:left="90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Спендиаровой);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Карем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«Мирная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считалка»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франц.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В.Д.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Берестова);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Сиххад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</w:p>
    <w:p w:rsidR="005C50DC">
      <w:pPr>
        <w:widowControl w:val="0"/>
        <w:autoSpaceDE w:val="0"/>
        <w:autoSpaceDN w:val="0"/>
        <w:spacing w:before="1" w:line="237" w:lineRule="auto"/>
        <w:ind w:left="901" w:right="73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«Сад» (пер. с азербайдж. А. Ахундовой); Смит У.Д. «Про летающую корову» (пер. с англ. Б.В.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Заходера); Фройденберг А. «Великан и мышь» (пер. с нем. Ю.И. Коринца); Чиарди Дж. «О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глаза»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англ.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Р.С.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Сефа).</w:t>
      </w:r>
    </w:p>
    <w:p w:rsidR="005C50DC">
      <w:pPr>
        <w:widowControl w:val="0"/>
        <w:autoSpaceDE w:val="0"/>
        <w:autoSpaceDN w:val="0"/>
        <w:spacing w:before="8"/>
        <w:ind w:left="901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Литературные сказки</w:t>
      </w:r>
      <w:r>
        <w:rPr>
          <w:rFonts w:eastAsia="Calibri"/>
          <w:sz w:val="20"/>
          <w:szCs w:val="20"/>
          <w:lang w:val="x-none" w:eastAsia="en-US" w:bidi="ar-SA"/>
        </w:rPr>
        <w:t>. Сказки-повести (для длительного чтения). Андерсен Г.Х. «Ог-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ниво» (пер. с датск. А. Ганзен), «Свинопас» (пер. с датского А. Ганзен), «Дюймовочка» (пер.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датск. и пересказ А. Ганзен), «Гадкий утѐнок» (пер. с датск. А. Ганзен, пересказ Т. Габбе и 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Любарской), «Новое платье короля» (пер. с датск. А. Ганзен), «Ромашка» (пер. с датск. 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Ганзен),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«Дикие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лебеди»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датск.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Ганзен)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(1-2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Киплинг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Дж.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</w:p>
    <w:p w:rsidR="005C50DC">
      <w:pPr>
        <w:widowControl w:val="0"/>
        <w:autoSpaceDE w:val="0"/>
        <w:autoSpaceDN w:val="0"/>
        <w:ind w:left="899" w:right="706" w:firstLine="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«Сказка о слонѐнке» (пер. с англ. К.И. Чуковского), «Откуда у кита такая глотка» (пер. с англ.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К.И. Чуковского, стихи в пер. С.Я. Маршака) (по выбору); Коллоди К. «Пиноккио. История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деревянной куклы» (пер. с итал. Э.Г. Казакевича); Лагерлѐф С. «Чудесное путешествие Ниль-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 с дикими гусями» (в пересказе З. Задунайской и А. Любарской); Линдгрен А. «Карлсон,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который живѐт на крыше, опять прилетел» (пер. со швед. Л.З. Лунгиной); Лофтинг Х. «Путе-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шествия доктора Дулиттла» (пер. с англ. С. Мещерякова); Милн А.А. «Винни-Пух и все, все,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все» (перевод с англ. Б.В. Заходера); Пройслер О. «Маленькая Баба-яга» (пер. с нем. Ю. Ко-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ринца), «Маленькое привидение» (пер. с нем. Ю. Коринца); Родари Д. «Приключения Чиппо-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лино» (пер. с итал. З. Потаповой), «Сказки, у которых три конца» (пер. с итал. И.Г. Констан-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тиновой).</w:t>
      </w:r>
    </w:p>
    <w:p w:rsidR="005C50DC">
      <w:pPr>
        <w:widowControl w:val="0"/>
        <w:autoSpaceDE w:val="0"/>
        <w:autoSpaceDN w:val="0"/>
        <w:spacing w:before="3" w:line="240" w:lineRule="auto"/>
        <w:ind w:left="1412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 7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103"/>
          <w:footerReference w:type="default" r:id="rId104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2" w:lineRule="auto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Малые формы фольклора</w:t>
      </w:r>
      <w:r>
        <w:rPr>
          <w:rFonts w:eastAsia="Calibri"/>
          <w:sz w:val="20"/>
          <w:szCs w:val="20"/>
          <w:lang w:val="x-none" w:eastAsia="en-US" w:bidi="ar-SA"/>
        </w:rPr>
        <w:t>. Загадки, небылицы, дразнилки, считалки, пословицы, пого-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ворки,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заклички,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песенки,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прибаутки,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скороговорки.</w:t>
      </w:r>
    </w:p>
    <w:p w:rsidR="005C50DC">
      <w:pPr>
        <w:widowControl w:val="0"/>
        <w:autoSpaceDE w:val="0"/>
        <w:autoSpaceDN w:val="0"/>
        <w:spacing w:before="9" w:line="275" w:lineRule="exact"/>
        <w:ind w:left="1418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Русские</w:t>
      </w:r>
      <w:r>
        <w:rPr>
          <w:b/>
          <w:spacing w:val="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народные</w:t>
      </w:r>
      <w:r>
        <w:rPr>
          <w:b/>
          <w:spacing w:val="6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сказки</w:t>
      </w:r>
      <w:r>
        <w:rPr>
          <w:szCs w:val="22"/>
          <w:lang w:val="ru-RU" w:eastAsia="en-US" w:bidi="ar-SA"/>
        </w:rPr>
        <w:t>.</w:t>
      </w:r>
      <w:r>
        <w:rPr>
          <w:spacing w:val="7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«Василиса</w:t>
      </w:r>
      <w:r>
        <w:rPr>
          <w:spacing w:val="5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Прекрасная»</w:t>
      </w:r>
      <w:r>
        <w:rPr>
          <w:spacing w:val="4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(из</w:t>
      </w:r>
      <w:r>
        <w:rPr>
          <w:spacing w:val="6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сборника</w:t>
      </w:r>
      <w:r>
        <w:rPr>
          <w:spacing w:val="5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А.Н.</w:t>
      </w:r>
      <w:r>
        <w:rPr>
          <w:spacing w:val="6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Афанасьева);</w:t>
      </w:r>
    </w:p>
    <w:p w:rsidR="005C50DC">
      <w:pPr>
        <w:widowControl w:val="0"/>
        <w:autoSpaceDE w:val="0"/>
        <w:autoSpaceDN w:val="0"/>
        <w:ind w:left="904" w:right="7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«Вежливый Кот-воркот» (обработка М. Булатова); «Иван Царевич и Серый Волк» (обработка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А.Н. Толстого); «Зимовье зверей» (обработка А.Н. Толстого); «Кощей Бессмертный» (2 вари-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ант)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(из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сборника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А.Н.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Афанасьева);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«Рифмы»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(авторизованный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Б.В.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Шергина);</w:t>
      </w:r>
    </w:p>
    <w:p w:rsidR="005C50DC">
      <w:pPr>
        <w:widowControl w:val="0"/>
        <w:autoSpaceDE w:val="0"/>
        <w:autoSpaceDN w:val="0"/>
        <w:spacing w:before="1"/>
        <w:ind w:left="904" w:right="6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«Семь Симеонов – семь работников» (обработка И.В. Карнауховой); «Солдатская загадка» (из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сборника А.Н. Афанасьева); «У страха глаза велики» (обработка О.И. Капицы); «Хвосты» (об-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О.И.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Капицы).</w:t>
      </w:r>
    </w:p>
    <w:p w:rsidR="005C50DC">
      <w:pPr>
        <w:widowControl w:val="0"/>
        <w:autoSpaceDE w:val="0"/>
        <w:autoSpaceDN w:val="0"/>
        <w:spacing w:before="1"/>
        <w:ind w:left="904" w:right="70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Былины</w:t>
      </w:r>
      <w:r>
        <w:rPr>
          <w:rFonts w:eastAsia="Calibri"/>
          <w:sz w:val="20"/>
          <w:szCs w:val="20"/>
          <w:lang w:val="x-none" w:eastAsia="en-US" w:bidi="ar-SA"/>
        </w:rPr>
        <w:t>. «Садко» (пересказ И.В. Карнауховой/ запись П.Н. Рыбникова); «Добрыня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Змей» (обработка Н.П. Колпаковой/ пересказ И.В. Карнауховой); «Илья Муромец и Соловей-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Разбойник»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(обработка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А.Ф. Гильфердинга/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пересказ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И.В.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Карнауховой).</w:t>
      </w:r>
    </w:p>
    <w:p w:rsidR="005C50DC">
      <w:pPr>
        <w:widowControl w:val="0"/>
        <w:autoSpaceDE w:val="0"/>
        <w:autoSpaceDN w:val="0"/>
        <w:ind w:left="903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Сказки народов мира</w:t>
      </w:r>
      <w:r>
        <w:rPr>
          <w:rFonts w:eastAsia="Calibri"/>
          <w:sz w:val="20"/>
          <w:szCs w:val="20"/>
          <w:lang w:val="x-none" w:eastAsia="en-US" w:bidi="ar-SA"/>
        </w:rPr>
        <w:t>. «Айога», нанайск., обработка Д. Нагишкина; «Беляночка и 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зочка», нем. из сказок Бр. Гримм, пересказ А.К. Покровской; «Самый красивый наряд на све-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те», пер. с япон. В. Марковой; «Голубая птица», туркм. обработка А. Александровой и М. Ту-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беровского; «Кот в сапогах» (пер. с франц. Т. Габбе), «Волшебница» (пер. с франц. И.С. Тур-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генева), «Мальчик с пальчик» (пер. с франц. Б.А. Дехтерѐва), «Золушка» (пер. с франц. Т.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Габбе)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Перро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Ш.</w:t>
      </w:r>
    </w:p>
    <w:p w:rsidR="005C50DC">
      <w:pPr>
        <w:widowControl w:val="0"/>
        <w:autoSpaceDE w:val="0"/>
        <w:autoSpaceDN w:val="0"/>
        <w:spacing w:line="275" w:lineRule="exact"/>
        <w:ind w:left="1416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Произведения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поэтов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писателей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России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line="271" w:lineRule="exact"/>
        <w:ind w:left="141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Поэзия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Аким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Я.Л.  «Мой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верный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чиж»;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Бальмонт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К.Д.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«Снежинка»;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Благинина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Е.А.</w:t>
      </w:r>
    </w:p>
    <w:p w:rsidR="005C50DC">
      <w:pPr>
        <w:widowControl w:val="0"/>
        <w:autoSpaceDE w:val="0"/>
        <w:autoSpaceDN w:val="0"/>
        <w:ind w:left="903" w:right="70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«Шинель», «Одуванчик», «Наш дедушка» (по выбору); Бунин И.А. «Листопад»; Владимиров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Ю.Д. «Чудаки»; Гамзатов Р.Г. «Мой дедушка» (перевод с аварского языка Я. Козловского),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Городецкий С.М. «Весенняя песенка»; Есенин С.А. «Поѐт зима, аукает….», «Пороша»; Жу-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ковский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В.А.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«Жаворонок»;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Левин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В.А.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«Зелѐная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история»;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С.Я.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«Рассказ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неизвест-</w:t>
      </w:r>
    </w:p>
    <w:p w:rsidR="005C50DC">
      <w:pPr>
        <w:widowControl w:val="0"/>
        <w:autoSpaceDE w:val="0"/>
        <w:autoSpaceDN w:val="0"/>
        <w:spacing w:before="82" w:line="275" w:lineRule="exact"/>
        <w:ind w:left="90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ном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герое»;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Маяковский</w:t>
      </w:r>
      <w:r>
        <w:rPr>
          <w:rFonts w:eastAsia="Calibri"/>
          <w:spacing w:val="5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В.В.</w:t>
      </w:r>
      <w:r>
        <w:rPr>
          <w:rFonts w:eastAsia="Calibri"/>
          <w:spacing w:val="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«Эта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книжечка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моя,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моря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маяк»;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Моравская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</w:p>
    <w:p w:rsidR="005C50DC">
      <w:pPr>
        <w:widowControl w:val="0"/>
        <w:autoSpaceDE w:val="0"/>
        <w:autoSpaceDN w:val="0"/>
        <w:ind w:left="902" w:right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«Апельсинные корки»; Мошковская Э.Э. «Добежали до вечера», «Хитрые старушки»; Ники-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тин И.С. «Встреча зимы»; Орлов В.Н. «Дом под крышей голубой»; Пляцковский М.С. «Насто-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ящий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друг»;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Пушкин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А.С.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«Зимний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вечер»,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«Унылая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пора!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Очей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очарованье!..»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(«Осень»),</w:t>
      </w:r>
    </w:p>
    <w:p w:rsidR="005C50DC">
      <w:pPr>
        <w:widowControl w:val="0"/>
        <w:autoSpaceDE w:val="0"/>
        <w:autoSpaceDN w:val="0"/>
        <w:ind w:left="902" w:right="70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«Зимнее утро» (по выбору); Рубцов Н.М. «Про зайца»; Сапгир Г.В. «Считалки», «Скороговор-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ки», «Людоед и принцесса, или Всѐ наоборот» (по выбору); Серова Е.В. «Новогоднее»; Соло-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вьѐва П.С. «Подснежник», «Ночь и день»; Степанов В.А. «Что мы Родиной зовѐм?»; Токма-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кова И.П. «Мне грустно», «Куда в машинах снег везут» (по выбору); Тютчев Ф.И. «Чародей-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кою зимою…», «Весенняя гроза»; Успенский Э.Н. «Память»; Чѐрный С. «На коньках», «Вол-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шебник»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выбору).</w:t>
      </w:r>
    </w:p>
    <w:p w:rsidR="005C50DC">
      <w:pPr>
        <w:widowControl w:val="0"/>
        <w:autoSpaceDE w:val="0"/>
        <w:autoSpaceDN w:val="0"/>
        <w:ind w:left="901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Проза</w:t>
      </w:r>
      <w:r>
        <w:rPr>
          <w:rFonts w:eastAsia="Calibri"/>
          <w:sz w:val="20"/>
          <w:szCs w:val="20"/>
          <w:lang w:val="x-none" w:eastAsia="en-US" w:bidi="ar-SA"/>
        </w:rPr>
        <w:t>. Алексеев С.П. «Первый ночной таран»; Бианки В.В. «Тайна ночного леса»; Воро-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бьѐв Е.З. «Обрывок провода»; Воскобойников В.М. «Когда Александр Пушкин был малень-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ким»; Житков Б.С. «Морские истории» (1-2 рассказа по выбору); Зощенко М.М. «Рассказы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Лѐле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Миньке» (1-2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Коваль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Ю.И.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«Русачок-травник»,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«Стожок»,</w:t>
      </w:r>
    </w:p>
    <w:p w:rsidR="005C50DC">
      <w:pPr>
        <w:widowControl w:val="0"/>
        <w:autoSpaceDE w:val="0"/>
        <w:autoSpaceDN w:val="0"/>
        <w:ind w:left="901" w:right="71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«Алый» (по выбору); Куприн А.И. «Слон»; Мартынова К., Василиади О. «Елка, кот и Новый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год»; Носов Н.Н. «Заплатка», «Огурцы», «Мишкина каша» (по выбору); Митяев А.В. «Мешок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овсянки»;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Погодин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Р.П.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«Жаба»,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«Шутка»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Пришвин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М.М.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«Лисичкин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хлеб»,</w:t>
      </w:r>
    </w:p>
    <w:p w:rsidR="005C50DC">
      <w:pPr>
        <w:widowControl w:val="0"/>
        <w:autoSpaceDE w:val="0"/>
        <w:autoSpaceDN w:val="0"/>
        <w:ind w:left="9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«Изобретатель»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Ракитина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«Приключения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новогодних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игрушек»,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«Серѐжик»</w:t>
      </w:r>
    </w:p>
    <w:p w:rsidR="005C50DC">
      <w:pPr>
        <w:widowControl w:val="0"/>
        <w:autoSpaceDE w:val="0"/>
        <w:autoSpaceDN w:val="0"/>
        <w:spacing w:before="1"/>
        <w:ind w:left="9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(по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Раскин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А.Б.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«Как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папа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был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маленьким»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(1-2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рассказа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выбору);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Сладков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Н.И.</w:t>
      </w:r>
    </w:p>
    <w:p w:rsidR="005C50DC">
      <w:pPr>
        <w:widowControl w:val="0"/>
        <w:autoSpaceDE w:val="0"/>
        <w:autoSpaceDN w:val="0"/>
        <w:spacing w:before="2"/>
        <w:ind w:left="901" w:right="70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«Хитрющий зайчишка», «Синичка необыкновенная», «Почему ноябрь пегий» (по выбору);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Соколов-Микитов И.С. «Листопадничек»; Толстой Л.Н. «Филипок», «Лев и собачка», «Пры-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жок», «Акула», «Пожарные собаки» (1-2 рассказа по выбору); Фадеева О. «Мне письмо!»; Ча-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плина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В.В.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«Кинули»;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Шим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Э.Ю.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«Хлеб растет».</w:t>
      </w:r>
    </w:p>
    <w:p w:rsidR="005C50DC">
      <w:pPr>
        <w:widowControl w:val="0"/>
        <w:autoSpaceDE w:val="0"/>
        <w:autoSpaceDN w:val="0"/>
        <w:spacing w:line="235" w:lineRule="auto"/>
        <w:ind w:left="901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Литературные</w:t>
      </w:r>
      <w:r>
        <w:rPr>
          <w:rFonts w:eastAsia="Calibri"/>
          <w:b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сказки</w:t>
      </w:r>
      <w:r>
        <w:rPr>
          <w:rFonts w:eastAsia="Calibri"/>
          <w:sz w:val="20"/>
          <w:szCs w:val="20"/>
          <w:lang w:val="x-none" w:eastAsia="en-US" w:bidi="ar-SA"/>
        </w:rPr>
        <w:t>. Гайдар А.П. «Сказка о Военной тайне, о МальчишеКибальчише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его твѐрдом слове»; Гаршин В.М. «Лягушка-путешественница»; Козлов С.Г. «Как Ёжик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Медвежонком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звѐзды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протирали»;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</w:t>
      </w:r>
      <w:r>
        <w:rPr>
          <w:rFonts w:eastAsia="Calibri"/>
          <w:spacing w:val="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С.Я.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«Двенадцать</w:t>
      </w:r>
      <w:r>
        <w:rPr>
          <w:rFonts w:eastAsia="Calibri"/>
          <w:spacing w:val="5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месяцев»;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Паустовский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К.Г.</w:t>
      </w:r>
    </w:p>
    <w:p w:rsidR="005C50DC">
      <w:pPr>
        <w:widowControl w:val="0"/>
        <w:autoSpaceDE w:val="0"/>
        <w:autoSpaceDN w:val="0"/>
        <w:spacing w:before="14" w:line="232" w:lineRule="auto"/>
        <w:ind w:left="900" w:right="72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«Тѐплый хлеб», «Дремучий медведь» (по выбору); Ремизов А.М. «Гуси-лебеди», «Хлебный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голос»;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Скребицкий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Г.А.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«Всяк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по-своему»;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Соколов-Микитов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И.С.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«Соль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Земли».</w:t>
      </w:r>
    </w:p>
    <w:p w:rsidR="005C50DC">
      <w:pPr>
        <w:widowControl w:val="0"/>
        <w:autoSpaceDE w:val="0"/>
        <w:autoSpaceDN w:val="0"/>
        <w:spacing w:before="10" w:line="240" w:lineRule="auto"/>
        <w:ind w:left="1413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Произведения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поэтов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писателей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разных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стран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before="2"/>
        <w:ind w:left="14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Поэзия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Брехт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Б.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«Зимний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вечер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форточку»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нем.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Орешина);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Дриз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О.О.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105"/>
          <w:footerReference w:type="default" r:id="rId106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72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«Как сделать утро волшебным» (пер. с евр. Т. Спендиаровой); Лир Э.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«Лимерики» (пер.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англ. Г. Кружкова); Станчев Л. «Осенняя гамма» (пер. с болг. И.П. Токмаковой); Стивенсон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Р.Л. «Вычитанные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страны»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англ.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Вл.Ф.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Ходасевича).</w:t>
      </w:r>
    </w:p>
    <w:p w:rsidR="005C50DC">
      <w:pPr>
        <w:widowControl w:val="0"/>
        <w:autoSpaceDE w:val="0"/>
        <w:autoSpaceDN w:val="0"/>
        <w:ind w:left="902" w:right="702" w:firstLine="51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Литературные сказки</w:t>
      </w:r>
      <w:r>
        <w:rPr>
          <w:rFonts w:eastAsia="Calibri"/>
          <w:sz w:val="20"/>
          <w:szCs w:val="20"/>
          <w:lang w:val="x-none" w:eastAsia="en-US" w:bidi="ar-SA"/>
        </w:rPr>
        <w:t>. Сказки-повести (для длительного чтения). Андерсен Г.Х. «Оле-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Лукойе» (пер. с датск. А. Ганзен), «Соловей» (пер. с датск. А. Ганзен, пересказ Т. Габбе и 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Любарской), «Стойкий оловянный солдатик» (пер. с датск. А. Ганзен, пересказ Т. Габбе и А.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Любарской), «Снежная Королева» (пер. с датск. А. Ганзен), «Русалочка» (пер. с датск. А. Ган-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зен) (1-2 сказки по выбору); Гофман Э.Т.А. «Щелкунчик и мышиный Король» (пер. с нем. 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Татариновой); Киплинг Дж. Р. «Маугли» (пер. с англ. Н. Дарузес/И. Шустовой), «Кошка, ко-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торая гуляла сама по себе» (пер. с англ. К.И. Чуковского/Н. Дарузерс); Кэррол Л. «Алиса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стране чудес» (пер. с англ. Н. Демуровой, Г. Кружкова, А. Боченкова, стихи в пер. С.Я. Мар-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шака,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Орловской,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Седаковой);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Линдгрен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«Три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повести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Малыше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Карлсоне»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 шведск. Л.З. Лунгиной); Нурдквист С. «История о том, как Финдус потерялся, когда был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маленьким»; Поттер Б. «Сказка про Джемайму Нырнивлужу» (пер. с англ. И.П. Токмаковой);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Родари Дж. «Путешествие Голубой Стрелы» (пер. с итал. Ю. Ермаченко); Топпелиус С. «Три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ржаных колоска» (пер. со шведск. А. Любарской); Эме М. «Краски» (пер. с франц. И. Кузне-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цовой);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Янссон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«Шляпа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волшебника»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(пер.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шведск.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языка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В.А.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Смирнова/Л.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Брауде).</w:t>
      </w:r>
    </w:p>
    <w:p w:rsidR="005C50DC">
      <w:pPr>
        <w:widowControl w:val="0"/>
        <w:autoSpaceDE w:val="0"/>
        <w:autoSpaceDN w:val="0"/>
        <w:spacing w:before="8" w:line="247" w:lineRule="auto"/>
        <w:ind w:left="1415" w:right="4443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Примерный перечень музыкальных произведений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</w:t>
      </w:r>
      <w:r>
        <w:rPr>
          <w:rFonts w:ascii="Cambria" w:eastAsia="Calibri" w:hAnsi="Cambria"/>
          <w:b/>
          <w:bCs/>
          <w:spacing w:val="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3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4</w:t>
      </w:r>
      <w:r>
        <w:rPr>
          <w:rFonts w:ascii="Cambria" w:eastAsia="Calibri" w:hAnsi="Cambria"/>
          <w:b/>
          <w:bCs/>
          <w:spacing w:val="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ind w:left="901" w:right="70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Слушание</w:t>
      </w:r>
      <w:r>
        <w:rPr>
          <w:rFonts w:eastAsia="Calibri"/>
          <w:sz w:val="20"/>
          <w:szCs w:val="20"/>
          <w:lang w:val="x-none" w:eastAsia="en-US" w:bidi="ar-SA"/>
        </w:rPr>
        <w:t>. «Осенью», муз. С. Майкапара; «Ласковая песенка», муз. М. Раухвергера, сл.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 Мираджи; «Колыбельная», муз. С. Разаренова; «Мишка с куклой пляшут полечку», муз. 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Качурбиной; «Зайчик», муз. Л. Лядовой; «Резвушка» и «Капризуля», муз. В. Волкова; «Воро-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бей», муз. А. Руббах; «Дождик и радуга», муз. С. Прокофьева; «Со вьюном я хожу», рус. нар.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песня;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«Лесные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картинки»,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Слонова.</w:t>
      </w:r>
    </w:p>
    <w:p w:rsidR="005C50DC">
      <w:pPr>
        <w:widowControl w:val="0"/>
        <w:autoSpaceDE w:val="0"/>
        <w:autoSpaceDN w:val="0"/>
        <w:spacing w:before="65"/>
        <w:ind w:left="901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Пение. </w:t>
      </w:r>
      <w:r>
        <w:rPr>
          <w:rFonts w:eastAsia="Calibri"/>
          <w:sz w:val="20"/>
          <w:szCs w:val="20"/>
          <w:lang w:val="x-none" w:eastAsia="en-US" w:bidi="ar-SA"/>
        </w:rPr>
        <w:t>Упражнения на развитие слуха и голоса. «Лю-лю, бай», рус. нар. колыбельная; «Я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иду с цветами», муз. Е. Тиличеевой, сл. Л. Дымовой; «Маме улыбаемся», муз. В. Агафонни-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кова, сл. З. Петровой; пение народной потешки «Солнышко-ведрышко; муз. В. Карасевой, сл.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Народные.</w:t>
      </w:r>
    </w:p>
    <w:p w:rsidR="005C50DC">
      <w:pPr>
        <w:widowControl w:val="0"/>
        <w:autoSpaceDE w:val="0"/>
        <w:autoSpaceDN w:val="0"/>
        <w:spacing w:before="4"/>
        <w:ind w:left="900" w:right="702" w:firstLine="5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Песни. «Петушок» и «Ладушки», рус. нар. песни; «Зайчик», рус. нар. песня, обр. Н. Ло-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бачева; «Зима», муз. В. Карасевой, сл. Н. Френкель; «Наша елочка», муз. М. Красева, сл. 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Клоковой; «Прокати, лошадка, нас», муз. В. Агафонникова и К. Козыревой, сл. И. Михайло-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вой; «Маме песенку пою», муз. Т. Попатенко, сл. Е. Авдиенко; «Цыплята», муз. А. Филип-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пенко,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Волгиной.</w:t>
      </w:r>
    </w:p>
    <w:p w:rsidR="005C50DC">
      <w:pPr>
        <w:widowControl w:val="0"/>
        <w:autoSpaceDE w:val="0"/>
        <w:autoSpaceDN w:val="0"/>
        <w:ind w:left="900" w:right="72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Песенное творчество. «Бай-бай, бай-бай», «Лю-лю, бай», рус. нар. колыбельные; «Как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тебя зовут?», «Cпой колыбельную», «Ах ты, котенька-коток», рус. нар. колыбельная; приду-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мывание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колыбельной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плясовой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мелодии.</w:t>
      </w:r>
    </w:p>
    <w:p w:rsidR="005C50DC">
      <w:pPr>
        <w:widowControl w:val="0"/>
        <w:autoSpaceDE w:val="0"/>
        <w:autoSpaceDN w:val="0"/>
        <w:spacing w:before="2" w:line="272" w:lineRule="exact"/>
        <w:ind w:left="1413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Музыкально-ритмические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движения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ind w:left="899" w:right="72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Игровые упражнения, ходьба и бег под музыку «Марш и бег» Ан. Александрова; «Скачут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лошадки», муз. Т. Попатенко; «Шагаем как физкультурники», муз. Т. Ломовой; «Топотушки»,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 М. Раухвергера; «Птички летают», муз. Л. Банниковой; перекатывание мяча под музыку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Шостаковича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(вальс-шутка);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бег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хлопками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музыку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Шумана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(игра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жмурки).</w:t>
      </w:r>
    </w:p>
    <w:p w:rsidR="005C50DC">
      <w:pPr>
        <w:widowControl w:val="0"/>
        <w:autoSpaceDE w:val="0"/>
        <w:autoSpaceDN w:val="0"/>
        <w:ind w:left="899" w:right="72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Этюды-драматизации. «Зайцы и лиса», муз. Е. Вихаревой; «Медвежата», муз. М. Красева,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 Н. Френкель; «Птички летают», муз. Л. Банниковой; «Жуки», венгер. нар. мелодия, обраб.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Вишкарева.</w:t>
      </w:r>
    </w:p>
    <w:p w:rsidR="005C50DC">
      <w:pPr>
        <w:widowControl w:val="0"/>
        <w:autoSpaceDE w:val="0"/>
        <w:autoSpaceDN w:val="0"/>
        <w:ind w:left="898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Игры. «Солнышко и дождик», муз. М. Раухвергера, сл. А. Барто; «Жмурки с Мишкой»,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 Ф. Флотова; «Где погремушки?», муз. Ан. Александрова; «Заинька, выходи», муз. Е. Ти-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личеевой; «Игра с куклой», муз. В. Карасевой; «Ходит Ваня», рус. нар. песня, обр. Н. Метло-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ва.</w:t>
      </w:r>
    </w:p>
    <w:p w:rsidR="005C50DC">
      <w:pPr>
        <w:widowControl w:val="0"/>
        <w:autoSpaceDE w:val="0"/>
        <w:autoSpaceDN w:val="0"/>
        <w:ind w:left="898" w:right="73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Хороводы и пляски. «Пляска с погремушками», муз. и сл. В. Антоновой; «Пальчики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ручки», рус. нар. мелодия, обраб. М. Раухвергера; танец с листочками под рус. нар. плясовую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мелодию; «Пляска с листочками», муз. Н. Китаевой, сл. А. Ануфриевой; «Танец около елки»,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 Р. Равина, сл. П. Границыной; танец с платочками под рус. нар. мелодию; «Помирились»,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Вилькорейской.</w:t>
      </w:r>
    </w:p>
    <w:p w:rsidR="005C50DC">
      <w:pPr>
        <w:widowControl w:val="0"/>
        <w:autoSpaceDE w:val="0"/>
        <w:autoSpaceDN w:val="0"/>
        <w:ind w:left="141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танцы.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«Танец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снежинок»,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Бекмана;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«Фонарики»,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Рустамова;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107"/>
          <w:footerReference w:type="default" r:id="rId108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5" w:line="272" w:lineRule="exact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«Танец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зайчиков»,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мелодия;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«Вышли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куклы танцевать»,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Витлина.</w:t>
      </w:r>
    </w:p>
    <w:p w:rsidR="005C50DC">
      <w:pPr>
        <w:widowControl w:val="0"/>
        <w:autoSpaceDE w:val="0"/>
        <w:autoSpaceDN w:val="0"/>
        <w:ind w:left="904" w:right="72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 танцевально-игрового творчества.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«Пляска», муз. Р. Рустамова; «Зайцы», муз.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 Тиличеевой; «Веселые ножки», рус. нар. мелодия, обраб. В. Агафонникова; «Волшебные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платочки»,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мелодия,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Рустамова.</w:t>
      </w:r>
    </w:p>
    <w:p w:rsidR="005C50DC">
      <w:pPr>
        <w:widowControl w:val="0"/>
        <w:autoSpaceDE w:val="0"/>
        <w:autoSpaceDN w:val="0"/>
        <w:spacing w:before="3" w:line="240" w:lineRule="auto"/>
        <w:ind w:left="1417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Музыкально-дидактические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игры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before="88"/>
        <w:ind w:left="142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звуковысотного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«Птицы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птенчики»,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«Веселые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матрешки»,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«Три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медве-</w:t>
      </w:r>
    </w:p>
    <w:p w:rsidR="005C50DC">
      <w:pPr>
        <w:widowControl w:val="0"/>
        <w:autoSpaceDE w:val="0"/>
        <w:autoSpaceDN w:val="0"/>
        <w:spacing w:line="272" w:lineRule="exact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дя».</w:t>
      </w:r>
    </w:p>
    <w:p w:rsidR="005C50DC">
      <w:pPr>
        <w:widowControl w:val="0"/>
        <w:autoSpaceDE w:val="0"/>
        <w:autoSpaceDN w:val="0"/>
        <w:spacing w:line="275" w:lineRule="exact"/>
        <w:ind w:left="142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ритмического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«Кто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идет?»,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«Веселые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дудочки».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тембрового</w:t>
      </w:r>
    </w:p>
    <w:p w:rsidR="005C50DC">
      <w:pPr>
        <w:widowControl w:val="0"/>
        <w:autoSpaceDE w:val="0"/>
        <w:autoSpaceDN w:val="0"/>
        <w:spacing w:before="88" w:line="272" w:lineRule="exact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динамического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«Громко</w:t>
      </w:r>
      <w:r>
        <w:rPr>
          <w:rFonts w:eastAsia="Calibri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-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тихо»,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«Узнай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свой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инструмент»;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«Колокольчики».</w:t>
      </w:r>
    </w:p>
    <w:p w:rsidR="005C50DC">
      <w:pPr>
        <w:widowControl w:val="0"/>
        <w:autoSpaceDE w:val="0"/>
        <w:autoSpaceDN w:val="0"/>
        <w:spacing w:line="237" w:lineRule="auto"/>
        <w:ind w:left="904" w:right="73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Определение жанра и развитие памяти. «Что делает кукла?», «Узнай и спой песню по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картинке».</w:t>
      </w:r>
    </w:p>
    <w:p w:rsidR="005C50DC">
      <w:pPr>
        <w:widowControl w:val="0"/>
        <w:autoSpaceDE w:val="0"/>
        <w:autoSpaceDN w:val="0"/>
        <w:spacing w:before="6"/>
        <w:ind w:left="1417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Подыгрывание</w:t>
      </w:r>
      <w:r>
        <w:rPr>
          <w:b/>
          <w:spacing w:val="-14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на</w:t>
      </w:r>
      <w:r>
        <w:rPr>
          <w:b/>
          <w:spacing w:val="-9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детских</w:t>
      </w:r>
      <w:r>
        <w:rPr>
          <w:b/>
          <w:spacing w:val="-9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ударных</w:t>
      </w:r>
      <w:r>
        <w:rPr>
          <w:b/>
          <w:spacing w:val="-1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музыкальных</w:t>
      </w:r>
      <w:r>
        <w:rPr>
          <w:b/>
          <w:spacing w:val="-1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инструментах</w:t>
      </w:r>
      <w:r>
        <w:rPr>
          <w:szCs w:val="22"/>
          <w:lang w:val="ru-RU" w:eastAsia="en-US" w:bidi="ar-SA"/>
        </w:rPr>
        <w:t>.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Народные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мелодии.</w:t>
      </w:r>
    </w:p>
    <w:p w:rsidR="005C50DC">
      <w:pPr>
        <w:widowControl w:val="0"/>
        <w:autoSpaceDE w:val="0"/>
        <w:autoSpaceDN w:val="0"/>
        <w:spacing w:before="7" w:line="272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4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37" w:lineRule="auto"/>
        <w:ind w:left="904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Слушание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«Ах ты, береза», рус. нар. песня; «Осенняя песенка», муз.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 Васильева-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Буглая,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Плещеева;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«Музыкальный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ящик»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(из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«Альбома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пьес для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детей»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Свиридова);</w:t>
      </w:r>
    </w:p>
    <w:p w:rsidR="005C50DC">
      <w:pPr>
        <w:widowControl w:val="0"/>
        <w:autoSpaceDE w:val="0"/>
        <w:autoSpaceDN w:val="0"/>
        <w:spacing w:before="1"/>
        <w:ind w:left="903" w:right="7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«Вальс снежных хлопьев» из балета «Щелкунчик», муз. П. Чайковского; «Итальянская поль-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ка», муз. С. Рахманинова; «Как у наших у ворот», рус. нар. мелодия; «Мама», муз. П. Чайков-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ского,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«Жаворонок»,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Глинки;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«Марш»,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Прокофьева.</w:t>
      </w:r>
    </w:p>
    <w:p w:rsidR="005C50DC">
      <w:pPr>
        <w:widowControl w:val="0"/>
        <w:autoSpaceDE w:val="0"/>
        <w:autoSpaceDN w:val="0"/>
        <w:spacing w:before="2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 xml:space="preserve">Пение. </w:t>
      </w:r>
      <w:r>
        <w:rPr>
          <w:rFonts w:eastAsia="Calibri"/>
          <w:sz w:val="20"/>
          <w:szCs w:val="20"/>
          <w:lang w:val="x-none" w:eastAsia="en-US" w:bidi="ar-SA"/>
        </w:rPr>
        <w:t>Упражнения на развитие слуха и голоса. «Путаница» песня-шутка; муз. Е. Тили-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чеевой, сл. К. Чуковского, «Кукушечка», рус. нар. песня, обраб. И. Арсеева; «Паучок» и «Ки-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сонька-мурысонька», рус. нар. песни; заклички: «Ой, кулики! Весна поет!» и «Жаворонушки,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прилетите!»</w:t>
      </w:r>
    </w:p>
    <w:p w:rsidR="005C50DC">
      <w:pPr>
        <w:widowControl w:val="0"/>
        <w:autoSpaceDE w:val="0"/>
        <w:autoSpaceDN w:val="0"/>
        <w:ind w:left="902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Песни. «Осень», муз. И. Кишко, сл. Т. Волгиной; «Санки», муз. М. Красева, сл. О. Вы-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сотской; «Зима прошла», муз. Н. Метлова, сл. М. Клоковой; «Подарок маме», муз. А. Филип-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пенко, сл. Т. Волгиной; «Воробей», муз. В. Герчик, сл. А. Чельцова; «Дождик», муз. М. Кра-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сева,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Френкель.</w:t>
      </w:r>
    </w:p>
    <w:p w:rsidR="005C50DC">
      <w:pPr>
        <w:widowControl w:val="0"/>
        <w:autoSpaceDE w:val="0"/>
        <w:autoSpaceDN w:val="0"/>
        <w:spacing w:before="7" w:line="272" w:lineRule="exact"/>
        <w:ind w:left="1415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Музыкально-ритмические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движения.</w:t>
      </w:r>
    </w:p>
    <w:p w:rsidR="005C50DC">
      <w:pPr>
        <w:widowControl w:val="0"/>
        <w:autoSpaceDE w:val="0"/>
        <w:autoSpaceDN w:val="0"/>
        <w:ind w:left="901" w:right="72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Игровые упражнения. «Пружинки» под рус. нар. мелодию; ходьба под «Марш», муз. И.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Беркович; «Веселые мячики» (подпрыгивание 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бег), муз.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Сатулиной; лиса 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зайцы под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 А. Майкапара «В садике»; ходит медведь под муз. «Этюд» К. Черни; «Полька», муз. 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Глинки; «Всадники», муз. В. Витлина; потопаем, покружимся под рус. нар. мелодии; «Петух»,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Ломовой;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«Кукла»,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Старокадомского;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«Упражнения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цветами»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 муз.</w:t>
      </w:r>
    </w:p>
    <w:p w:rsidR="005C50DC">
      <w:pPr>
        <w:widowControl w:val="0"/>
        <w:autoSpaceDE w:val="0"/>
        <w:autoSpaceDN w:val="0"/>
        <w:spacing w:before="3" w:line="270" w:lineRule="exact"/>
        <w:ind w:left="9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«Вальса»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Жилина.</w:t>
      </w:r>
    </w:p>
    <w:p w:rsidR="005C50DC">
      <w:pPr>
        <w:widowControl w:val="0"/>
        <w:autoSpaceDE w:val="0"/>
        <w:autoSpaceDN w:val="0"/>
        <w:spacing w:line="237" w:lineRule="auto"/>
        <w:ind w:left="901" w:right="73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Этюды-драматизации. «Барабанщик», муз. М. Красева; «Танец осенних листочков», муз.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Филиппенко,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Макшанцевой;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«Барабанщики»,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Кабалевского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Левидова;</w:t>
      </w:r>
    </w:p>
    <w:p w:rsidR="005C50DC">
      <w:pPr>
        <w:widowControl w:val="0"/>
        <w:autoSpaceDE w:val="0"/>
        <w:autoSpaceDN w:val="0"/>
        <w:spacing w:line="275" w:lineRule="exact"/>
        <w:ind w:left="9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«Считалка»,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«Катилось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яблоко»,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Агафонникова.</w:t>
      </w:r>
    </w:p>
    <w:p w:rsidR="005C50DC">
      <w:pPr>
        <w:widowControl w:val="0"/>
        <w:autoSpaceDE w:val="0"/>
        <w:autoSpaceDN w:val="0"/>
        <w:ind w:left="900" w:right="71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Хороводы и пляски. «Топ и хлоп», муз. Т. Назарова-Метнер, сл. Е. Каргановой; «Танец 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ложками» под рус. нар. мелодию; новогодние хороводы по выбору музыкального руководите-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ля.</w:t>
      </w:r>
    </w:p>
    <w:p w:rsidR="005C50DC">
      <w:pPr>
        <w:widowControl w:val="0"/>
        <w:autoSpaceDE w:val="0"/>
        <w:autoSpaceDN w:val="0"/>
        <w:spacing w:before="8" w:line="270" w:lineRule="exact"/>
        <w:ind w:left="141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Характерные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танцы.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«Снежинки»,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О.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Берта,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Метлова;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«Танец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зайчат»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</w:t>
      </w:r>
    </w:p>
    <w:p w:rsidR="005C50DC">
      <w:pPr>
        <w:widowControl w:val="0"/>
        <w:autoSpaceDE w:val="0"/>
        <w:autoSpaceDN w:val="0"/>
        <w:spacing w:line="237" w:lineRule="auto"/>
        <w:ind w:left="900" w:right="91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«Польку» И. Штрауса; «Снежинки», муз. Т. Ломовой; «Бусинки» под «Галоп» И. Дунаевско-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го.</w:t>
      </w:r>
    </w:p>
    <w:p w:rsidR="005C50DC">
      <w:pPr>
        <w:widowControl w:val="0"/>
        <w:autoSpaceDE w:val="0"/>
        <w:autoSpaceDN w:val="0"/>
        <w:spacing w:before="4" w:line="275" w:lineRule="exact"/>
        <w:ind w:left="14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«Курочка 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петушок»,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 Фрида;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«Жмурки»,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Ф. Флотова;</w:t>
      </w:r>
    </w:p>
    <w:p w:rsidR="005C50DC">
      <w:pPr>
        <w:widowControl w:val="0"/>
        <w:autoSpaceDE w:val="0"/>
        <w:autoSpaceDN w:val="0"/>
        <w:spacing w:line="242" w:lineRule="auto"/>
        <w:ind w:left="900" w:right="74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«Медведь и заяц», муз. В. Ребикова; «Самолеты», муз. М. Магиденко; «Найди себе пару», муз.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Ломовой;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«Займи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домик»,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Магиденко.</w:t>
      </w:r>
    </w:p>
    <w:p w:rsidR="005C50DC">
      <w:pPr>
        <w:widowControl w:val="0"/>
        <w:autoSpaceDE w:val="0"/>
        <w:autoSpaceDN w:val="0"/>
        <w:ind w:left="900" w:right="71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Игры с пением. «Огородная-хороводная», муз. Б. Можжевелова, сл. А. Пассовой; «Гуси,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лебеди и волк», муз. Е. Тиличеевой, сл. М. Булатова; «Мы на луг ходили», муз. А. Филиппен-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Кукловской.</w:t>
      </w:r>
    </w:p>
    <w:p w:rsidR="005C50DC">
      <w:pPr>
        <w:widowControl w:val="0"/>
        <w:autoSpaceDE w:val="0"/>
        <w:autoSpaceDN w:val="0"/>
        <w:ind w:left="899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Песенное творчество. «Как тебя зовут?»; «Что ты хочешь, кошечка?»; «Наша песенка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простая», муз. Ан. Александрова, сл. М. Ивенсен; «Курочка-рябушечка», муз. Г. Лобачева, сл.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Народные.</w:t>
      </w:r>
    </w:p>
    <w:p w:rsidR="005C50DC">
      <w:pPr>
        <w:widowControl w:val="0"/>
        <w:autoSpaceDE w:val="0"/>
        <w:autoSpaceDN w:val="0"/>
        <w:spacing w:line="275" w:lineRule="exact"/>
        <w:ind w:left="0" w:right="718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танцевально-игрового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творчества.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«Лошадка»,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Потоловского;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«Зайчи-</w:t>
      </w:r>
    </w:p>
    <w:p w:rsidR="005C50DC">
      <w:pPr>
        <w:widowControl w:val="0"/>
        <w:autoSpaceDE w:val="0"/>
        <w:autoSpaceDN w:val="0"/>
        <w:spacing w:line="275" w:lineRule="exact"/>
        <w:ind w:left="0" w:right="714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ки»,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«Наседка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цыплята»,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«Воробей»,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Ломовой;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«Ой,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хмель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мой,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хмелек»,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</w:p>
    <w:p w:rsidR="005C50DC">
      <w:pPr>
        <w:widowControl w:val="0"/>
        <w:autoSpaceDE w:val="0"/>
        <w:autoSpaceDN w:val="0"/>
        <w:spacing w:line="275" w:lineRule="exact"/>
        <w:jc w:val="right"/>
        <w:rPr>
          <w:sz w:val="22"/>
          <w:szCs w:val="22"/>
          <w:lang w:val="ru-RU" w:eastAsia="en-US" w:bidi="ar-SA"/>
        </w:rPr>
        <w:sectPr>
          <w:headerReference w:type="default" r:id="rId109"/>
          <w:footerReference w:type="default" r:id="rId110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2" w:line="237" w:lineRule="auto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мелодия,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Раухвергера;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«Кукла»,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Старокадомского;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«Медвежата»,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Красева,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Френкель.</w:t>
      </w:r>
    </w:p>
    <w:p w:rsidR="005C50DC">
      <w:pPr>
        <w:widowControl w:val="0"/>
        <w:autoSpaceDE w:val="0"/>
        <w:autoSpaceDN w:val="0"/>
        <w:spacing w:before="3" w:line="275" w:lineRule="exact"/>
        <w:ind w:left="1418"/>
        <w:jc w:val="left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Музыкально-дидактические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игры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звуковысотного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«Птицы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птенчики»,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«Качели».</w:t>
      </w:r>
    </w:p>
    <w:p w:rsidR="005C50DC">
      <w:pPr>
        <w:widowControl w:val="0"/>
        <w:autoSpaceDE w:val="0"/>
        <w:autoSpaceDN w:val="0"/>
        <w:spacing w:before="194" w:line="272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ритмического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«Петушок,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курочка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цыпленок»,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«Кто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идет?»,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«Весе-</w:t>
      </w:r>
    </w:p>
    <w:p w:rsidR="005C50DC">
      <w:pPr>
        <w:widowControl w:val="0"/>
        <w:autoSpaceDE w:val="0"/>
        <w:autoSpaceDN w:val="0"/>
        <w:spacing w:line="272" w:lineRule="exact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лые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дудочки»;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«Сыграй,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как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я».</w:t>
      </w:r>
    </w:p>
    <w:p w:rsidR="005C50DC">
      <w:pPr>
        <w:widowControl w:val="0"/>
        <w:autoSpaceDE w:val="0"/>
        <w:autoSpaceDN w:val="0"/>
        <w:spacing w:before="7"/>
        <w:ind w:left="0" w:right="754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тембрового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динамического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«Громко–тихо»,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«Узнай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инструмент»;</w:t>
      </w:r>
    </w:p>
    <w:p w:rsidR="005C50DC">
      <w:pPr>
        <w:widowControl w:val="0"/>
        <w:autoSpaceDE w:val="0"/>
        <w:autoSpaceDN w:val="0"/>
        <w:spacing w:before="2"/>
        <w:ind w:left="0" w:right="727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«Угадай,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чем играю».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Определение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жанра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«Что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делает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кукла?»,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«Узнай</w:t>
      </w:r>
    </w:p>
    <w:p w:rsidR="005C50DC">
      <w:pPr>
        <w:widowControl w:val="0"/>
        <w:autoSpaceDE w:val="0"/>
        <w:autoSpaceDN w:val="0"/>
        <w:spacing w:before="79" w:line="275" w:lineRule="exact"/>
        <w:ind w:left="9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песню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картинке»,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«Музыкальный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магазин».</w:t>
      </w:r>
    </w:p>
    <w:p w:rsidR="005C50DC">
      <w:pPr>
        <w:widowControl w:val="0"/>
        <w:autoSpaceDE w:val="0"/>
        <w:autoSpaceDN w:val="0"/>
        <w:ind w:left="904" w:right="714" w:firstLine="513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Игра на детских музыкальных инструментах</w:t>
      </w:r>
      <w:r>
        <w:rPr>
          <w:szCs w:val="22"/>
          <w:lang w:val="ru-RU" w:eastAsia="en-US" w:bidi="ar-SA"/>
        </w:rPr>
        <w:t>. «Гармошка», «Небо синее», «Андрей-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воробей», муз. Е. Тиличеевой, сл. М. Долинова; «Сорока-сорока», рус. нар. прибаутка, обр. Т.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Попатенко.</w:t>
      </w:r>
    </w:p>
    <w:p w:rsidR="005C50DC">
      <w:pPr>
        <w:widowControl w:val="0"/>
        <w:autoSpaceDE w:val="0"/>
        <w:autoSpaceDN w:val="0"/>
        <w:spacing w:before="10" w:line="275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73" w:lineRule="exact"/>
        <w:ind w:left="145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Слушание</w:t>
      </w:r>
      <w:r>
        <w:rPr>
          <w:rFonts w:eastAsia="Calibri"/>
          <w:sz w:val="20"/>
          <w:szCs w:val="20"/>
          <w:lang w:val="x-none" w:eastAsia="en-US" w:bidi="ar-SA"/>
        </w:rPr>
        <w:t>.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«Зима»,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Чайковского,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Плещеева;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«Осенняя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песня»,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цикла</w:t>
      </w:r>
    </w:p>
    <w:p w:rsidR="005C50DC">
      <w:pPr>
        <w:widowControl w:val="0"/>
        <w:autoSpaceDE w:val="0"/>
        <w:autoSpaceDN w:val="0"/>
        <w:spacing w:line="271" w:lineRule="exact"/>
        <w:ind w:left="90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«Времена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года»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П.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Чайковского;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«Полька»;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Львова-Компанейца,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    З.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Петровой;</w:t>
      </w:r>
    </w:p>
    <w:p w:rsidR="005C50DC">
      <w:pPr>
        <w:widowControl w:val="0"/>
        <w:autoSpaceDE w:val="0"/>
        <w:autoSpaceDN w:val="0"/>
        <w:ind w:left="903" w:right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«Моя Россия», муз. Г. Струве, сл. Н. Соловьевой; «Детская полька», муз. М. Глинки; «Жаво-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ронок», муз. М. Глинки; «Мотылек», муз. С. Майкапара; «Пляска птиц», «Колыбельная», муз.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Римского-Корсакова.</w:t>
      </w:r>
    </w:p>
    <w:p w:rsidR="005C50DC">
      <w:pPr>
        <w:widowControl w:val="0"/>
        <w:autoSpaceDE w:val="0"/>
        <w:autoSpaceDN w:val="0"/>
        <w:spacing w:before="12" w:line="272" w:lineRule="exact"/>
        <w:ind w:left="1416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Пение.</w:t>
      </w:r>
    </w:p>
    <w:p w:rsidR="005C50DC">
      <w:pPr>
        <w:widowControl w:val="0"/>
        <w:autoSpaceDE w:val="0"/>
        <w:autoSpaceDN w:val="0"/>
        <w:spacing w:line="269" w:lineRule="exact"/>
        <w:ind w:left="141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голоса.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«Ворон», рус.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 песня,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 Тиличеевой;</w:t>
      </w:r>
    </w:p>
    <w:p w:rsidR="005C50DC">
      <w:pPr>
        <w:widowControl w:val="0"/>
        <w:autoSpaceDE w:val="0"/>
        <w:autoSpaceDN w:val="0"/>
        <w:spacing w:before="3" w:line="232" w:lineRule="auto"/>
        <w:ind w:left="90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«Андрей-воробей»,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Слонова;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«Бубенчики»,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«Гармошка»,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личеевой;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«Паровоз»,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«Барабан»,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Тиличеевой,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Найденовой.</w:t>
      </w:r>
    </w:p>
    <w:p w:rsidR="005C50DC">
      <w:pPr>
        <w:widowControl w:val="0"/>
        <w:autoSpaceDE w:val="0"/>
        <w:autoSpaceDN w:val="0"/>
        <w:spacing w:before="5"/>
        <w:ind w:left="902" w:right="70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Песни. «К нам гости пришли», муз.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Александрова, сл. М. Ивенсен; «Огородная-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хороводная», муз. Б. Можжевелова, сл. Н. Пассовой; «Голубые санки», муз. М. Иорданского,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 М. Клоковой; «Гуси-гусенята», муз. Ан. Александрова, сл. Г. Бойко; «Рыбка», муз. М. Кра-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сева,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Клоковой.</w:t>
      </w:r>
    </w:p>
    <w:p w:rsidR="005C50DC">
      <w:pPr>
        <w:widowControl w:val="0"/>
        <w:autoSpaceDE w:val="0"/>
        <w:autoSpaceDN w:val="0"/>
        <w:spacing w:line="242" w:lineRule="auto"/>
        <w:ind w:left="902" w:right="72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Песенное творчество. Произведения. «Колыбельная», рус. нар. песня; «Марш», муз. 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Красева; «Дили-дили! Бом! Бом!», укр. нар. песня, сл. Е. Макшанцевой; Потешки, дразнилки,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считалки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другие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попевки.</w:t>
      </w:r>
    </w:p>
    <w:p w:rsidR="005C50DC">
      <w:pPr>
        <w:widowControl w:val="0"/>
        <w:autoSpaceDE w:val="0"/>
        <w:autoSpaceDN w:val="0"/>
        <w:spacing w:line="273" w:lineRule="exact"/>
        <w:ind w:left="1415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Музыкально-ритмические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движения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line="275" w:lineRule="exact"/>
        <w:ind w:left="141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«Шаг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бег»,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Надененко;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«Плавные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руки»,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Глиэра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(«Вальс»,</w:t>
      </w:r>
    </w:p>
    <w:p w:rsidR="005C50DC">
      <w:pPr>
        <w:widowControl w:val="0"/>
        <w:autoSpaceDE w:val="0"/>
        <w:autoSpaceDN w:val="0"/>
        <w:spacing w:before="1"/>
        <w:ind w:left="9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фрагмент);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«Кто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лучше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скачет»,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Ломовой;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«Росинки»,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Майкапара.</w:t>
      </w:r>
    </w:p>
    <w:p w:rsidR="005C50DC">
      <w:pPr>
        <w:widowControl w:val="0"/>
        <w:autoSpaceDE w:val="0"/>
        <w:autoSpaceDN w:val="0"/>
        <w:spacing w:before="2" w:line="242" w:lineRule="auto"/>
        <w:ind w:left="901" w:right="73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 с предметами. «Упражнения с мячами», муз. Т. Ломовой; «Вальс», муз. Ф.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Бургмюллера.</w:t>
      </w:r>
    </w:p>
    <w:p w:rsidR="005C50DC">
      <w:pPr>
        <w:widowControl w:val="0"/>
        <w:autoSpaceDE w:val="0"/>
        <w:autoSpaceDN w:val="0"/>
        <w:spacing w:line="271" w:lineRule="exact"/>
        <w:ind w:left="14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Этюды.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«Тихий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танец»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(тема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вариаций),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 Моцарта.</w:t>
      </w:r>
    </w:p>
    <w:p w:rsidR="005C50DC">
      <w:pPr>
        <w:widowControl w:val="0"/>
        <w:autoSpaceDE w:val="0"/>
        <w:autoSpaceDN w:val="0"/>
        <w:ind w:left="901" w:right="72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Танцы и пляски. «Дружные пары», муз. И. Штрауса («Полька»);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«Приглашение», рус.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 мелодия «Лен», обраб. М. Раухвергера; «Круговая пляска», рус. нар. мелодия, обр. С. Ра-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зоренова.</w:t>
      </w:r>
    </w:p>
    <w:p w:rsidR="005C50DC">
      <w:pPr>
        <w:widowControl w:val="0"/>
        <w:autoSpaceDE w:val="0"/>
        <w:autoSpaceDN w:val="0"/>
        <w:spacing w:line="232" w:lineRule="auto"/>
        <w:ind w:left="901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Характерные танцы. «Матрешки», муз. Б. Мокроусова; «Пляска Петрушек», «Танец Сне-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гурочки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снежинок»,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Глиэра.</w:t>
      </w:r>
    </w:p>
    <w:p w:rsidR="005C50DC">
      <w:pPr>
        <w:widowControl w:val="0"/>
        <w:autoSpaceDE w:val="0"/>
        <w:autoSpaceDN w:val="0"/>
        <w:spacing w:before="6" w:line="237" w:lineRule="auto"/>
        <w:ind w:left="900" w:right="712" w:firstLine="56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Хороводы. «Урожайная», муз. А. Филиппенко, сл. О. Волгиной; «Новогодняя хоровод-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ная», муз.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Шайдар;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«Пошла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млада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водой»,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 песня,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Агафонникова.</w:t>
      </w:r>
    </w:p>
    <w:p w:rsidR="005C50DC">
      <w:pPr>
        <w:widowControl w:val="0"/>
        <w:autoSpaceDE w:val="0"/>
        <w:autoSpaceDN w:val="0"/>
        <w:spacing w:before="13" w:line="275" w:lineRule="exact"/>
        <w:ind w:left="14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игры.</w:t>
      </w:r>
    </w:p>
    <w:p w:rsidR="005C50DC">
      <w:pPr>
        <w:widowControl w:val="0"/>
        <w:autoSpaceDE w:val="0"/>
        <w:autoSpaceDN w:val="0"/>
        <w:spacing w:before="5" w:line="232" w:lineRule="auto"/>
        <w:ind w:left="900" w:right="75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Игры. «Не выпустим», муз. Т. Ломовой; «Будь ловким!», муз. Н. Ладухина; «Ищи иг-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рушку»,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«Найди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себе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пару»,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латв.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Попатенко.</w:t>
      </w:r>
    </w:p>
    <w:p w:rsidR="005C50DC">
      <w:pPr>
        <w:widowControl w:val="0"/>
        <w:autoSpaceDE w:val="0"/>
        <w:autoSpaceDN w:val="0"/>
        <w:spacing w:before="5"/>
        <w:ind w:left="14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пением.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«Колпачок»,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«Ворон»,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«Заинька»,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</w:p>
    <w:p w:rsidR="005C50DC">
      <w:pPr>
        <w:widowControl w:val="0"/>
        <w:autoSpaceDE w:val="0"/>
        <w:autoSpaceDN w:val="0"/>
        <w:spacing w:before="2" w:line="275" w:lineRule="exact"/>
        <w:ind w:left="90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Римского-Корсакова;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«Как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тоненький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ледок»,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 нар.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песня,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 А.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Рубца.</w:t>
      </w:r>
    </w:p>
    <w:p w:rsidR="005C50DC">
      <w:pPr>
        <w:widowControl w:val="0"/>
        <w:autoSpaceDE w:val="0"/>
        <w:autoSpaceDN w:val="0"/>
        <w:spacing w:line="275" w:lineRule="exact"/>
        <w:ind w:left="1413"/>
        <w:jc w:val="both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Музыкально-дидактические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игры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.</w:t>
      </w:r>
    </w:p>
    <w:p w:rsidR="005C50DC">
      <w:pPr>
        <w:widowControl w:val="0"/>
        <w:autoSpaceDE w:val="0"/>
        <w:autoSpaceDN w:val="0"/>
        <w:spacing w:before="2" w:line="275" w:lineRule="exact"/>
        <w:ind w:left="14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звуковысотного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«Музыкальное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лото»,</w:t>
      </w:r>
      <w:r>
        <w:rPr>
          <w:rFonts w:eastAsia="Calibri"/>
          <w:spacing w:val="3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«Ступеньки»,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«Где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мои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детки?»,</w:t>
      </w:r>
    </w:p>
    <w:p w:rsidR="005C50DC">
      <w:pPr>
        <w:widowControl w:val="0"/>
        <w:autoSpaceDE w:val="0"/>
        <w:autoSpaceDN w:val="0"/>
        <w:spacing w:line="273" w:lineRule="exact"/>
        <w:ind w:left="90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«Мама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детки».</w:t>
      </w:r>
    </w:p>
    <w:p w:rsidR="005C50DC">
      <w:pPr>
        <w:widowControl w:val="0"/>
        <w:autoSpaceDE w:val="0"/>
        <w:autoSpaceDN w:val="0"/>
        <w:spacing w:before="1" w:line="237" w:lineRule="auto"/>
        <w:ind w:left="899" w:right="75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 чувства ритма. «Определи по ритму», «Ритмические полоски», «Учись танце-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вать»,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«Ищи».</w:t>
      </w:r>
    </w:p>
    <w:p w:rsidR="005C50DC">
      <w:pPr>
        <w:widowControl w:val="0"/>
        <w:autoSpaceDE w:val="0"/>
        <w:autoSpaceDN w:val="0"/>
        <w:spacing w:before="2"/>
        <w:ind w:left="14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тембрового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«На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чем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играю?»,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«Музыкальные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загадки»,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«Музыкальный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111"/>
          <w:footerReference w:type="default" r:id="rId112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35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домик».</w:t>
      </w:r>
    </w:p>
    <w:p w:rsidR="005C50DC">
      <w:pPr>
        <w:widowControl w:val="0"/>
        <w:autoSpaceDE w:val="0"/>
        <w:autoSpaceDN w:val="0"/>
        <w:spacing w:before="3" w:line="242" w:lineRule="auto"/>
        <w:ind w:left="1418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диатонического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«Громко,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тихо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запоем»,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«Звенящие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колокольчики».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восприятия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музыки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музыкальной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памяти.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«Будь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внимательным»,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«Буратино»,</w:t>
      </w:r>
    </w:p>
    <w:p w:rsidR="005C50DC">
      <w:pPr>
        <w:widowControl w:val="0"/>
        <w:autoSpaceDE w:val="0"/>
        <w:autoSpaceDN w:val="0"/>
        <w:spacing w:line="270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«Музыкальный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магазин»,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«Времена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«Наши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песни».</w:t>
      </w:r>
    </w:p>
    <w:p w:rsidR="005C50DC">
      <w:pPr>
        <w:widowControl w:val="0"/>
        <w:autoSpaceDE w:val="0"/>
        <w:autoSpaceDN w:val="0"/>
        <w:spacing w:before="93"/>
        <w:ind w:left="904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Инсценировки и музыкальные спектакли</w:t>
      </w:r>
      <w:r>
        <w:rPr>
          <w:rFonts w:eastAsia="Calibri"/>
          <w:sz w:val="20"/>
          <w:szCs w:val="20"/>
          <w:lang w:val="x-none" w:eastAsia="en-US" w:bidi="ar-SA"/>
        </w:rPr>
        <w:t>. «Где был, Иванушка?», рус. нар. мелодия,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 М. Иорданского; «Моя любимая кукла», автор Т. Коренева; «Полянка» (музыкальная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играсказка),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Вилькорейской.</w:t>
      </w:r>
    </w:p>
    <w:p w:rsidR="005C50DC">
      <w:pPr>
        <w:widowControl w:val="0"/>
        <w:autoSpaceDE w:val="0"/>
        <w:autoSpaceDN w:val="0"/>
        <w:spacing w:before="1" w:line="275" w:lineRule="exact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танцевально-игрового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творчества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«Я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полю,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полю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лук»,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Тиличеевой;</w:t>
      </w:r>
    </w:p>
    <w:p w:rsidR="005C50DC">
      <w:pPr>
        <w:widowControl w:val="0"/>
        <w:autoSpaceDE w:val="0"/>
        <w:autoSpaceDN w:val="0"/>
        <w:spacing w:line="242" w:lineRule="auto"/>
        <w:ind w:left="904" w:right="699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«Вальс кошки», муз. В. Золотарева; «Гори, гори ясно!», рус. нар. мелодия, обраб. Р. Рустамо-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ва; «А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лугу»,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мелодия,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Смирновой.</w:t>
      </w:r>
    </w:p>
    <w:p w:rsidR="005C50DC">
      <w:pPr>
        <w:widowControl w:val="0"/>
        <w:autoSpaceDE w:val="0"/>
        <w:autoSpaceDN w:val="0"/>
        <w:spacing w:line="242" w:lineRule="auto"/>
        <w:ind w:left="904" w:right="719" w:firstLine="565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Игра на детских музыкальных инструментах</w:t>
      </w:r>
      <w:r>
        <w:rPr>
          <w:szCs w:val="22"/>
          <w:lang w:val="ru-RU" w:eastAsia="en-US" w:bidi="ar-SA"/>
        </w:rPr>
        <w:t>. «Дон-дон», рус. нар. песня, обраб. Р.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Рустамова;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«Гори,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ясно!»,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рус.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нар.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мелодия;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««Часики»,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муз.</w:t>
      </w:r>
      <w:r>
        <w:rPr>
          <w:spacing w:val="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С.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Вольфензона.</w:t>
      </w:r>
    </w:p>
    <w:p w:rsidR="005C50DC">
      <w:pPr>
        <w:widowControl w:val="0"/>
        <w:autoSpaceDE w:val="0"/>
        <w:autoSpaceDN w:val="0"/>
        <w:spacing w:line="271" w:lineRule="exact"/>
        <w:ind w:left="1417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 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7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ind w:left="903" w:right="70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Слушание</w:t>
      </w:r>
      <w:r>
        <w:rPr>
          <w:rFonts w:eastAsia="Calibri"/>
          <w:sz w:val="20"/>
          <w:szCs w:val="20"/>
          <w:lang w:val="x-none" w:eastAsia="en-US" w:bidi="ar-SA"/>
        </w:rPr>
        <w:t>. «Колыбельная», муз. В. Моцарта; «Осень» (из цикла «Времена года» А. 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вальди); «Октябрь» (из цикла «Времена года» П. Чайковского); «Детская полька», муз. М.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Глинки;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«Море»,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«Белка»,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Римского-Корсакова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(из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оперы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«Сказка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царе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Салтане»);</w:t>
      </w:r>
    </w:p>
    <w:p w:rsidR="005C50DC">
      <w:pPr>
        <w:widowControl w:val="0"/>
        <w:autoSpaceDE w:val="0"/>
        <w:autoSpaceDN w:val="0"/>
        <w:ind w:left="903" w:right="72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«Итальянская полька», муз. С. Рахманинова; «Танец с саблями», муз. А. Хачатуряна; «Пляска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птиц», муз. Н. Римского-Корсакова (из оперы «Снегурочка»); «Рассвет на Москве-реке», муз.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Мусоргского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(вступление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опере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«Хованщина»).</w:t>
      </w:r>
    </w:p>
    <w:p w:rsidR="005C50DC">
      <w:pPr>
        <w:widowControl w:val="0"/>
        <w:autoSpaceDE w:val="0"/>
        <w:autoSpaceDN w:val="0"/>
        <w:spacing w:line="272" w:lineRule="exact"/>
        <w:ind w:left="1416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Пение.</w:t>
      </w:r>
    </w:p>
    <w:p w:rsidR="005C50DC">
      <w:pPr>
        <w:widowControl w:val="0"/>
        <w:autoSpaceDE w:val="0"/>
        <w:autoSpaceDN w:val="0"/>
        <w:spacing w:line="271" w:lineRule="exact"/>
        <w:ind w:left="141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Упражнения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голоса.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«Бубенчики»,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«Наш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«Дудка»,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«Кукушеч-</w:t>
      </w:r>
    </w:p>
    <w:p w:rsidR="005C50DC">
      <w:pPr>
        <w:widowControl w:val="0"/>
        <w:autoSpaceDE w:val="0"/>
        <w:autoSpaceDN w:val="0"/>
        <w:spacing w:line="275" w:lineRule="exact"/>
        <w:ind w:left="90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ка»,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Тиличеевой,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Долинова;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школу»,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Тиличеевой,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Долинова;</w:t>
      </w:r>
    </w:p>
    <w:p w:rsidR="005C50DC">
      <w:pPr>
        <w:widowControl w:val="0"/>
        <w:autoSpaceDE w:val="0"/>
        <w:autoSpaceDN w:val="0"/>
        <w:spacing w:before="6" w:line="232" w:lineRule="auto"/>
        <w:ind w:left="902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«Котя-коток»,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«Колыбельная»,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«Горошина»,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Карасевой;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«Качели»,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Тиличеевой,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Долинова.</w:t>
      </w:r>
    </w:p>
    <w:p w:rsidR="005C50DC">
      <w:pPr>
        <w:widowControl w:val="0"/>
        <w:autoSpaceDE w:val="0"/>
        <w:autoSpaceDN w:val="0"/>
        <w:spacing w:before="9"/>
        <w:ind w:left="902" w:right="710" w:firstLine="5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Песни. «Листопад», муз. Т. Попатенко, сл. Е. Авдиенко; «Здравствуй, Родина моя!», муз.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 Чичкова, сл. К. Ибряева; «Зимняя песенка», муз. М. Kpaсева, сл. С. Вышеславцевой; «Ел-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ка», муз. Е. Тиличеевой, сл. Е. Шмановой; сл. З. Петровой; «Самая хорошая», муз. В. Иванни-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кова, сл. О. Фадеевой; «Хорошо у нас в саду», муз. В. Герчик, сл. А. Пришельца; «Новогодний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хоровод», муз. Т. Попатенко; «Новогодняя хороводная», муз. С. Шнайдера; «Песенка про ба-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бушку»,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Парцхаладзе;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«До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свиданья,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детский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Слонова,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B.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Малкова;</w:t>
      </w:r>
    </w:p>
    <w:p w:rsidR="005C50DC">
      <w:pPr>
        <w:widowControl w:val="0"/>
        <w:autoSpaceDE w:val="0"/>
        <w:autoSpaceDN w:val="0"/>
        <w:spacing w:before="5" w:line="232" w:lineRule="auto"/>
        <w:ind w:left="901" w:right="738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«Мы теперь ученики», муз. Г. Струве; «Праздник Победы», муз. М. Парцхаладзе; «Песня 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Москве»,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Свиридова.</w:t>
      </w:r>
    </w:p>
    <w:p w:rsidR="005C50DC">
      <w:pPr>
        <w:widowControl w:val="0"/>
        <w:autoSpaceDE w:val="0"/>
        <w:autoSpaceDN w:val="0"/>
        <w:spacing w:before="10" w:line="272" w:lineRule="exact"/>
        <w:ind w:left="14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Песенное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творчество.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«Веселая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песенка»,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Струве,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Викторова;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«Плясовая»,</w:t>
      </w:r>
    </w:p>
    <w:p w:rsidR="005C50DC">
      <w:pPr>
        <w:widowControl w:val="0"/>
        <w:autoSpaceDE w:val="0"/>
        <w:autoSpaceDN w:val="0"/>
        <w:spacing w:line="272" w:lineRule="exact"/>
        <w:ind w:left="0" w:right="5949"/>
        <w:jc w:val="righ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Ломовой;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«Весной»,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Зингера.</w:t>
      </w:r>
    </w:p>
    <w:p w:rsidR="005C50DC">
      <w:pPr>
        <w:widowControl w:val="0"/>
        <w:autoSpaceDE w:val="0"/>
        <w:autoSpaceDN w:val="0"/>
        <w:spacing w:before="12" w:line="240" w:lineRule="auto"/>
        <w:ind w:left="0" w:right="5954"/>
        <w:jc w:val="righ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Музыкально-ритмические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движения</w:t>
      </w:r>
    </w:p>
    <w:p w:rsidR="005C50DC">
      <w:pPr>
        <w:widowControl w:val="0"/>
        <w:autoSpaceDE w:val="0"/>
        <w:autoSpaceDN w:val="0"/>
        <w:spacing w:before="2" w:line="272" w:lineRule="exact"/>
        <w:ind w:left="14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Упражнения.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«Марш»,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Робера;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«Бег»,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«Цветные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флажки»,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</w:p>
    <w:p w:rsidR="005C50DC">
      <w:pPr>
        <w:widowControl w:val="0"/>
        <w:autoSpaceDE w:val="0"/>
        <w:autoSpaceDN w:val="0"/>
        <w:ind w:left="901" w:right="725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Е. Тиличеевой; «Кто лучше скачет?», «Шагают девочки и мальчики», муз. В. Золотарева;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поднимай и скрещивай флажки («Этюд», муз. К. Гуритта); полоскать платочки: «Ой, утушка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луговая», рус. нар.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мелодия,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Ломовой;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«Упражнение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кубиками», муз. С. Соснина.</w:t>
      </w:r>
    </w:p>
    <w:p w:rsidR="005C50DC">
      <w:pPr>
        <w:widowControl w:val="0"/>
        <w:autoSpaceDE w:val="0"/>
        <w:autoSpaceDN w:val="0"/>
        <w:ind w:left="900" w:right="71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Этюды. «Медведи пляшут», муз. М. Красева; Показывай направление («Марш», муз. Д.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Кабалевского); каждая пара пляшет по-своему («Ах ты, береза», рус. нар. мелодия); «Попры-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гунья»,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«Лягушки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аисты»,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Витлина.</w:t>
      </w:r>
    </w:p>
    <w:p w:rsidR="005C50DC">
      <w:pPr>
        <w:widowControl w:val="0"/>
        <w:autoSpaceDE w:val="0"/>
        <w:autoSpaceDN w:val="0"/>
        <w:spacing w:line="272" w:lineRule="exact"/>
        <w:ind w:left="14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Танцы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пляски. «Задорный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танец»,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Золотарева;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«Полька»,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</w:p>
    <w:p w:rsidR="005C50DC">
      <w:pPr>
        <w:widowControl w:val="0"/>
        <w:autoSpaceDE w:val="0"/>
        <w:autoSpaceDN w:val="0"/>
        <w:ind w:left="900" w:right="70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В. Косенко; «Вальс», муз. Е. Макарова; «Яблочко», муз. Р. Глиэра (из балета «Красный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мак»); «Прялица», рус. нар. мелодия, обраб. Т. Ломовой; «Сударушка», рус. нар. мелодия, об-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Слонова.</w:t>
      </w:r>
    </w:p>
    <w:p w:rsidR="005C50DC">
      <w:pPr>
        <w:widowControl w:val="0"/>
        <w:autoSpaceDE w:val="0"/>
        <w:autoSpaceDN w:val="0"/>
        <w:spacing w:line="242" w:lineRule="auto"/>
        <w:ind w:left="899" w:right="73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Характерные танцы. «Танец снежинок», муз. А. Жилина; «Выход к пляске медвежат»,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Красева;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«Матрешки»,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Слонова,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Некрасовой.</w:t>
      </w:r>
    </w:p>
    <w:p w:rsidR="005C50DC">
      <w:pPr>
        <w:widowControl w:val="0"/>
        <w:autoSpaceDE w:val="0"/>
        <w:autoSpaceDN w:val="0"/>
        <w:spacing w:line="242" w:lineRule="auto"/>
        <w:ind w:left="899" w:right="72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Хороводы. «Выйду ль я на реченьку», рус. нар. песня, обраб. В. Иванникова; «На горе-то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калина»,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мелодия,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Новикова.</w:t>
      </w:r>
    </w:p>
    <w:p w:rsidR="005C50DC">
      <w:pPr>
        <w:widowControl w:val="0"/>
        <w:autoSpaceDE w:val="0"/>
        <w:autoSpaceDN w:val="0"/>
        <w:spacing w:line="271" w:lineRule="exact"/>
        <w:ind w:left="14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Музыкальные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игры</w:t>
      </w:r>
    </w:p>
    <w:p w:rsidR="005C50DC">
      <w:pPr>
        <w:widowControl w:val="0"/>
        <w:autoSpaceDE w:val="0"/>
        <w:autoSpaceDN w:val="0"/>
        <w:ind w:left="899" w:right="70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Игры. Кот и мыши», муз. Т. Ломовой; «Кто скорей?», муз. М. Шварца; «Игра с погре-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мушками», муз. Ф. Шуберта «Экоссез»; «Поездка», «Пастух и козлята», рус. нар. песня, обраб.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Трутовского.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113"/>
          <w:footerReference w:type="default" r:id="rId114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42" w:lineRule="auto"/>
        <w:ind w:left="904" w:right="696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Игры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пением.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«Плетень»,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мелодия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«Сеяли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девушки»,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Кишко;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«Узнай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голосу»,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 Ребикова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(«Пьеса»);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«Теремок»,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«Метелица»,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«Ой,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встава-</w:t>
      </w:r>
    </w:p>
    <w:p w:rsidR="005C50DC">
      <w:pPr>
        <w:widowControl w:val="0"/>
        <w:autoSpaceDE w:val="0"/>
        <w:autoSpaceDN w:val="0"/>
        <w:spacing w:before="88" w:line="237" w:lineRule="auto"/>
        <w:ind w:left="904" w:right="17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ла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ранешенько»,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песни;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«Ищи»,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Ломовой;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вьюном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хожу»,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Гречанинова;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«Савка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Гришка»,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белорус.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песня.</w:t>
      </w:r>
    </w:p>
    <w:p w:rsidR="005C50DC">
      <w:pPr>
        <w:widowControl w:val="0"/>
        <w:autoSpaceDE w:val="0"/>
        <w:autoSpaceDN w:val="0"/>
        <w:spacing w:before="12" w:line="275" w:lineRule="exact"/>
        <w:ind w:left="141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Музыкально-дидактические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игры.</w:t>
      </w:r>
    </w:p>
    <w:p w:rsidR="005C50DC">
      <w:pPr>
        <w:widowControl w:val="0"/>
        <w:autoSpaceDE w:val="0"/>
        <w:autoSpaceDN w:val="0"/>
        <w:spacing w:line="242" w:lineRule="auto"/>
        <w:ind w:left="904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звуковысотного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«Три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поросенка»,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«Подумай,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отгадай»,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«Звуки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разные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бывают»,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«Веселые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Петрушки».</w:t>
      </w:r>
    </w:p>
    <w:p w:rsidR="005C50DC">
      <w:pPr>
        <w:widowControl w:val="0"/>
        <w:autoSpaceDE w:val="0"/>
        <w:autoSpaceDN w:val="0"/>
        <w:spacing w:line="242" w:lineRule="auto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чувства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ритма.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«Прогулка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парк»,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«Выполни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задание»,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«Определи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2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ритму».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тембрового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«Угадай,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чем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играю»,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«Рассказ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музыкального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инструмен-</w:t>
      </w:r>
    </w:p>
    <w:p w:rsidR="005C50DC">
      <w:pPr>
        <w:widowControl w:val="0"/>
        <w:autoSpaceDE w:val="0"/>
        <w:autoSpaceDN w:val="0"/>
        <w:spacing w:line="271" w:lineRule="exact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та»,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«Музыкальный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домик».</w:t>
      </w:r>
    </w:p>
    <w:p w:rsidR="005C50DC">
      <w:pPr>
        <w:widowControl w:val="0"/>
        <w:autoSpaceDE w:val="0"/>
        <w:autoSpaceDN w:val="0"/>
        <w:spacing w:line="237" w:lineRule="auto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диатонического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слуха.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«Громко-тихо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запоем»,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«Звенящие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колокольчики,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ищи».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восприятия</w:t>
      </w:r>
      <w:r>
        <w:rPr>
          <w:rFonts w:eastAsia="Calibri"/>
          <w:spacing w:val="3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музыки.</w:t>
      </w:r>
      <w:r>
        <w:rPr>
          <w:rFonts w:eastAsia="Calibri"/>
          <w:spacing w:val="5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«На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лугу»,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«Песня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>‒</w:t>
      </w:r>
      <w:r>
        <w:rPr>
          <w:rFonts w:ascii="Cambria Math" w:eastAsia="Calibri" w:hAnsi="Cambria Math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танец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ascii="Cambria Math" w:eastAsia="Calibri" w:hAnsi="Cambria Math"/>
          <w:sz w:val="20"/>
          <w:szCs w:val="20"/>
          <w:lang w:val="x-none" w:eastAsia="en-US" w:bidi="ar-SA"/>
        </w:rPr>
        <w:t>‒</w:t>
      </w:r>
      <w:r>
        <w:rPr>
          <w:rFonts w:ascii="Cambria Math" w:eastAsia="Calibri" w:hAnsi="Cambria Math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марш»,</w:t>
      </w:r>
      <w:r>
        <w:rPr>
          <w:rFonts w:eastAsia="Calibri"/>
          <w:spacing w:val="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«Времена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года»,</w:t>
      </w:r>
    </w:p>
    <w:p w:rsidR="005C50DC">
      <w:pPr>
        <w:widowControl w:val="0"/>
        <w:autoSpaceDE w:val="0"/>
        <w:autoSpaceDN w:val="0"/>
        <w:spacing w:line="272" w:lineRule="exact"/>
        <w:ind w:left="9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«Наши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любимые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произведения».</w:t>
      </w:r>
    </w:p>
    <w:p w:rsidR="005C50DC">
      <w:pPr>
        <w:widowControl w:val="0"/>
        <w:autoSpaceDE w:val="0"/>
        <w:autoSpaceDN w:val="0"/>
        <w:spacing w:line="242" w:lineRule="auto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 музыкальной памяти. «Назови композитора», «Угадай песню», «Повтори мело-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дию»,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«Узнай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произведение».</w:t>
      </w:r>
    </w:p>
    <w:p w:rsidR="005C50DC">
      <w:pPr>
        <w:widowControl w:val="0"/>
        <w:autoSpaceDE w:val="0"/>
        <w:autoSpaceDN w:val="0"/>
        <w:ind w:left="903" w:right="710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Инсценировки и музыкальные спектакли</w:t>
      </w:r>
      <w:r>
        <w:rPr>
          <w:rFonts w:eastAsia="Calibri"/>
          <w:sz w:val="20"/>
          <w:szCs w:val="20"/>
          <w:lang w:val="x-none" w:eastAsia="en-US" w:bidi="ar-SA"/>
        </w:rPr>
        <w:t>. «Как у наших у ворот», рус. нар. мелодия,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обр. В. Агафонникова; «Как на тоненький ледок», рус. нар.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песня; «На зеленом лугу»,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 мелодия; «Заинька, выходи», рус. нар. песня, обраб. Е. Тиличеевой; «Золушка», авт. Т.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Коренева, «Муха-цокотуха»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(опера-игра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мотивам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Чуковского),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Красева.</w:t>
      </w:r>
    </w:p>
    <w:p w:rsidR="005C50DC">
      <w:pPr>
        <w:widowControl w:val="0"/>
        <w:autoSpaceDE w:val="0"/>
        <w:autoSpaceDN w:val="0"/>
        <w:spacing w:line="242" w:lineRule="auto"/>
        <w:ind w:left="903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Развитие танцевально-игрового творчества. «Полька», муз. Ю. Чичкова; «Хожу я по ули-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це»,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4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песня,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Б.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Дюбюк;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«Зимний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праздник»,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Старокадомского;</w:t>
      </w:r>
    </w:p>
    <w:p w:rsidR="005C50DC">
      <w:pPr>
        <w:widowControl w:val="0"/>
        <w:autoSpaceDE w:val="0"/>
        <w:autoSpaceDN w:val="0"/>
        <w:spacing w:line="271" w:lineRule="exact"/>
        <w:ind w:left="9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«Вальс»,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Макарова;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«Тачанка»,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Листова;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«Два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петуха»,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муз.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Разоренова;</w:t>
      </w:r>
    </w:p>
    <w:p w:rsidR="005C50DC">
      <w:pPr>
        <w:widowControl w:val="0"/>
        <w:autoSpaceDE w:val="0"/>
        <w:autoSpaceDN w:val="0"/>
        <w:spacing w:line="237" w:lineRule="auto"/>
        <w:ind w:left="902" w:right="71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«Вышли куклы танцевать», муз. В. Витлина; «Полька», латв. нар. мелодия, обраб. А. Жилин-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ского;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«Русский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перепляс»,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рус.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песня,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обраб.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Волкова.</w:t>
      </w:r>
    </w:p>
    <w:p w:rsidR="005C50DC">
      <w:pPr>
        <w:widowControl w:val="0"/>
        <w:autoSpaceDE w:val="0"/>
        <w:autoSpaceDN w:val="0"/>
        <w:ind w:left="901" w:right="70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b/>
          <w:sz w:val="20"/>
          <w:szCs w:val="20"/>
          <w:lang w:val="x-none" w:eastAsia="en-US" w:bidi="ar-SA"/>
        </w:rPr>
        <w:t>Игра на детских музыкальных инструментах</w:t>
      </w:r>
      <w:r>
        <w:rPr>
          <w:rFonts w:eastAsia="Calibri"/>
          <w:sz w:val="20"/>
          <w:szCs w:val="20"/>
          <w:lang w:val="x-none" w:eastAsia="en-US" w:bidi="ar-SA"/>
        </w:rPr>
        <w:t>. «Бубенчики», «Гармошка», муз. Е. Ти-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личеевой, сл. М. Долинова; «Наш оркестр», муз. Е. Тиличеевой, сл. Ю. Островского «На зе-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леном лугу», «Во саду ли, в огороде», «Сорока-сорока», рус. нар. мелодии; «Белка» (отрывок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 оперы «Сказка о царе Салтане», муз. Н. Римского-Корсакова); «Я на горку шла», «Во поле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береза стояла», рус. нар. песни; «К нам гости пришли», муз. Ан. Александрова; «Вальс», муз.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Тиличеевой.</w:t>
      </w:r>
    </w:p>
    <w:p w:rsidR="005C50DC">
      <w:pPr>
        <w:widowControl w:val="0"/>
        <w:autoSpaceDE w:val="0"/>
        <w:autoSpaceDN w:val="0"/>
        <w:spacing w:line="237" w:lineRule="auto"/>
        <w:ind w:left="1414" w:right="283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Примерный перечень произведений изобразительного искусства.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</w:t>
      </w:r>
      <w:r>
        <w:rPr>
          <w:rFonts w:ascii="Cambria" w:eastAsia="Calibri" w:hAnsi="Cambria"/>
          <w:b/>
          <w:bCs/>
          <w:spacing w:val="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3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4</w:t>
      </w:r>
      <w:r>
        <w:rPr>
          <w:rFonts w:ascii="Cambria" w:eastAsia="Calibri" w:hAnsi="Cambria"/>
          <w:b/>
          <w:bCs/>
          <w:spacing w:val="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32" w:lineRule="auto"/>
        <w:ind w:left="901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Иллюстрации к книгам: Е.И. Чарушин «Рассказы о животных»; Ю.А. Васнецов к книге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Л.Н.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Толстого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«Три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медведя».</w:t>
      </w:r>
    </w:p>
    <w:p w:rsidR="005C50DC">
      <w:pPr>
        <w:widowControl w:val="0"/>
        <w:autoSpaceDE w:val="0"/>
        <w:autoSpaceDN w:val="0"/>
        <w:spacing w:before="3"/>
        <w:ind w:left="901" w:right="702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Иллюстрации,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репродукции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П.П.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Кончаловский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«Клубника»,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«Сирень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зине»; К.С. Петров-Водкин «Яблоки на красном фоне»; Н.Н. Жуков «Ёлка в нашей гостиной»;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М.И.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Климентов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«Курица с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цыплятами».</w:t>
      </w:r>
    </w:p>
    <w:p w:rsidR="005C50DC">
      <w:pPr>
        <w:widowControl w:val="0"/>
        <w:autoSpaceDE w:val="0"/>
        <w:autoSpaceDN w:val="0"/>
        <w:spacing w:before="6" w:line="272" w:lineRule="exact"/>
        <w:ind w:left="141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4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 5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72" w:lineRule="exact"/>
        <w:ind w:left="14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Иллюстрации,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репродукции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картин: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И.Е.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Репин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«Яблоки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листья»;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В.М.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Васнецов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«Сне-</w:t>
      </w:r>
    </w:p>
    <w:p w:rsidR="005C50DC">
      <w:pPr>
        <w:widowControl w:val="0"/>
        <w:autoSpaceDE w:val="0"/>
        <w:autoSpaceDN w:val="0"/>
        <w:spacing w:before="2"/>
        <w:ind w:left="9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гурочка»;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В.А. Тропинин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«Девочка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куклой»;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А.И. Бортников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«Весна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пришла»;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А.Н. Комаров</w:t>
      </w:r>
    </w:p>
    <w:p w:rsidR="005C50DC">
      <w:pPr>
        <w:widowControl w:val="0"/>
        <w:autoSpaceDE w:val="0"/>
        <w:autoSpaceDN w:val="0"/>
        <w:spacing w:before="3" w:line="272" w:lineRule="exact"/>
        <w:ind w:left="9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«Наводнение»;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И.И.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Левитан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«Сирень»;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И.И. Машков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«Рябинка», </w:t>
      </w:r>
      <w:r>
        <w:rPr>
          <w:rFonts w:eastAsia="Calibri"/>
          <w:sz w:val="20"/>
          <w:szCs w:val="20"/>
          <w:lang w:val="x-none" w:eastAsia="en-US" w:bidi="ar-SA"/>
        </w:rPr>
        <w:t>«Малинка».</w:t>
      </w:r>
    </w:p>
    <w:p w:rsidR="005C50DC">
      <w:pPr>
        <w:widowControl w:val="0"/>
        <w:autoSpaceDE w:val="0"/>
        <w:autoSpaceDN w:val="0"/>
        <w:spacing w:line="272" w:lineRule="exact"/>
        <w:ind w:left="14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Иллюстрации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книгам: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В.В.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Лебедев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С.Я.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Маршака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«Усатый-полосатый».</w:t>
      </w:r>
    </w:p>
    <w:p w:rsidR="005C50DC">
      <w:pPr>
        <w:widowControl w:val="0"/>
        <w:autoSpaceDE w:val="0"/>
        <w:autoSpaceDN w:val="0"/>
        <w:spacing w:before="11" w:line="272" w:lineRule="exact"/>
        <w:ind w:left="141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5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 6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ind w:left="900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Иллюстрации, репродукции картин: Ф.А. Васильев «Перед дождем»; И.Е. Репин «Осен-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ний букет»; А.А. Пластов «Первый снег»; И.Э. Грабарь «Февральская лазурь»; Б.М. Кустоди-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ев «Масленица»; Ф.В. Сычков «Катание с горы зимой»; И.И. Левитан «Березовая роща», «Зи-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мой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4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лесу»;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Т.Н.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Яблонская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«Весна»;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В.Т.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Тимофеев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«Девочка</w:t>
      </w:r>
      <w:r>
        <w:rPr>
          <w:rFonts w:eastAsia="Calibri"/>
          <w:spacing w:val="4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ягодами»;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И.И.</w:t>
      </w:r>
      <w:r>
        <w:rPr>
          <w:rFonts w:eastAsia="Calibri"/>
          <w:spacing w:val="4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Машков</w:t>
      </w:r>
    </w:p>
    <w:p w:rsidR="005C50DC">
      <w:pPr>
        <w:widowControl w:val="0"/>
        <w:autoSpaceDE w:val="0"/>
        <w:autoSpaceDN w:val="0"/>
        <w:spacing w:line="275" w:lineRule="exact"/>
        <w:ind w:left="90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«Натюрморт.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Фрукты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блюде»;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Ф.П.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Толстой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«Букет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цветов,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бабочка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птичка»;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И.Е.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Репин</w:t>
      </w:r>
    </w:p>
    <w:p w:rsidR="005C50DC">
      <w:pPr>
        <w:widowControl w:val="0"/>
        <w:autoSpaceDE w:val="0"/>
        <w:autoSpaceDN w:val="0"/>
        <w:spacing w:line="269" w:lineRule="exact"/>
        <w:ind w:left="90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«Стрекоза»;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В.М.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Васнецов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«Ковер-самолет».</w:t>
      </w:r>
    </w:p>
    <w:p w:rsidR="005C50DC">
      <w:pPr>
        <w:widowControl w:val="0"/>
        <w:autoSpaceDE w:val="0"/>
        <w:autoSpaceDN w:val="0"/>
        <w:spacing w:line="269" w:lineRule="exact"/>
        <w:ind w:left="14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Иллюстрации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книгам: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И.Я.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Билибин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«Сестрица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Алѐнушка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братец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Иванушка»,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«Ца-</w:t>
      </w:r>
    </w:p>
    <w:p w:rsidR="005C50DC">
      <w:pPr>
        <w:widowControl w:val="0"/>
        <w:autoSpaceDE w:val="0"/>
        <w:autoSpaceDN w:val="0"/>
        <w:spacing w:line="275" w:lineRule="exact"/>
        <w:ind w:left="900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ревна-лягушка»,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«Василиса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Прекрасная».</w:t>
      </w:r>
    </w:p>
    <w:p w:rsidR="005C50DC">
      <w:pPr>
        <w:widowControl w:val="0"/>
        <w:autoSpaceDE w:val="0"/>
        <w:autoSpaceDN w:val="0"/>
        <w:spacing w:before="22" w:line="240" w:lineRule="auto"/>
        <w:ind w:left="1413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6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 7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before="83"/>
        <w:ind w:left="14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Иллюстрации,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репродукции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картин: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И.И.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Левитан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«Золотая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осень»,</w:t>
      </w:r>
      <w:r>
        <w:rPr>
          <w:rFonts w:eastAsia="Calibri"/>
          <w:spacing w:val="2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«Осенний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день.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Со-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115"/>
          <w:footerReference w:type="default" r:id="rId116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4" w:right="70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кольники», «Стога», «Март», «Весна. Большая вода»; В.М. Васнецов «Аленушка», «Богаты-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ри», «Иван – царевич на Сером волке», «Гусляры»; Ф.А. Васильев «Перед дождем»; В.Д. По-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ленов</w:t>
      </w:r>
      <w:r>
        <w:rPr>
          <w:rFonts w:eastAsia="Calibri"/>
          <w:spacing w:val="4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«Золотая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осень»;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И.Ф.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Хруцкий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«Цветы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плоды»;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И.И.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Шишкин,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К.А.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Савицкий</w:t>
      </w:r>
    </w:p>
    <w:p w:rsidR="005C50DC">
      <w:pPr>
        <w:widowControl w:val="0"/>
        <w:autoSpaceDE w:val="0"/>
        <w:autoSpaceDN w:val="0"/>
        <w:spacing w:before="6" w:line="235" w:lineRule="auto"/>
        <w:ind w:left="904" w:right="7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«Утро в сосновом лесу», И.И. Шишкин «Рожь»; А.И. Куинджи «Березовая роща»; А.А. Пла-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стов «Летом», «Сенокос»; И.С. Остроухов «Золотая осень», З.Е. Серебрякова «За завтраком»;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В.А.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Серов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«Девочка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персиками»;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А.С.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Степанов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«Катание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Масленицу»;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И.Э.</w:t>
      </w:r>
      <w:r>
        <w:rPr>
          <w:rFonts w:eastAsia="Calibri"/>
          <w:spacing w:val="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Грабарь</w:t>
      </w:r>
    </w:p>
    <w:p w:rsidR="005C50DC">
      <w:pPr>
        <w:widowControl w:val="0"/>
        <w:autoSpaceDE w:val="0"/>
        <w:autoSpaceDN w:val="0"/>
        <w:spacing w:before="9"/>
        <w:ind w:left="903" w:right="70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«Зимнее утро»; Ю. Кугач «Накануне праздника»; А.К. Саврасов «Грачи прилетели», «Ранняя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весна</w:t>
      </w:r>
      <w:r>
        <w:rPr>
          <w:rFonts w:eastAsia="Calibri"/>
          <w:i/>
          <w:sz w:val="20"/>
          <w:szCs w:val="20"/>
          <w:lang w:val="x-none" w:eastAsia="en-US" w:bidi="ar-SA"/>
        </w:rPr>
        <w:t xml:space="preserve">»; </w:t>
      </w:r>
      <w:r>
        <w:rPr>
          <w:rFonts w:eastAsia="Calibri"/>
          <w:sz w:val="20"/>
          <w:szCs w:val="20"/>
          <w:lang w:val="x-none" w:eastAsia="en-US" w:bidi="ar-SA"/>
        </w:rPr>
        <w:t>К.Ф. Юон «Мартовское солнце»; К.С. Петров – Водкин «Утренний натюрморт»; К.Е.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Маковский «Дети, бегущие от грозы», «Портрет детей художника»; И.И. Ершов «Ксения чи-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тает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куклам»;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М.А.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Врубель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«Царевна-Лебедь».</w:t>
      </w:r>
    </w:p>
    <w:p w:rsidR="005C50DC">
      <w:pPr>
        <w:widowControl w:val="0"/>
        <w:autoSpaceDE w:val="0"/>
        <w:autoSpaceDN w:val="0"/>
        <w:spacing w:before="4" w:line="270" w:lineRule="exact"/>
        <w:ind w:left="1416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Иллюстрации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книгам: И.Я.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Билибин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«Марья</w:t>
      </w:r>
      <w:r>
        <w:rPr>
          <w:rFonts w:eastAsia="Calibri"/>
          <w:spacing w:val="6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Моревна»,</w:t>
      </w:r>
      <w:r>
        <w:rPr>
          <w:rFonts w:eastAsia="Calibri"/>
          <w:spacing w:val="7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«Сказка</w:t>
      </w:r>
      <w:r>
        <w:rPr>
          <w:rFonts w:eastAsia="Calibri"/>
          <w:spacing w:val="5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6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царе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Салтане»,</w:t>
      </w:r>
    </w:p>
    <w:p w:rsidR="005C50DC">
      <w:pPr>
        <w:widowControl w:val="0"/>
        <w:autoSpaceDE w:val="0"/>
        <w:autoSpaceDN w:val="0"/>
        <w:spacing w:line="237" w:lineRule="auto"/>
        <w:ind w:left="903" w:right="72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«Сказке о рыбаке и рыбке»; Л.В. Владимирский к книге А.Н. Толстой «Приключения Бурати-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Золотой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ключик»;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Е.М.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Рачев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«Терем-теремок».</w:t>
      </w:r>
    </w:p>
    <w:p w:rsidR="005C50DC">
      <w:pPr>
        <w:widowControl w:val="0"/>
        <w:autoSpaceDE w:val="0"/>
        <w:autoSpaceDN w:val="0"/>
        <w:spacing w:before="11"/>
        <w:ind w:left="0"/>
        <w:jc w:val="left"/>
        <w:rPr>
          <w:rFonts w:eastAsia="Calibri"/>
          <w:sz w:val="25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line="237" w:lineRule="auto"/>
        <w:ind w:left="903" w:right="172" w:firstLine="513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Перечень</w:t>
      </w:r>
      <w:r>
        <w:rPr>
          <w:rFonts w:ascii="Cambria" w:eastAsia="Calibri" w:hAnsi="Cambria"/>
          <w:b/>
          <w:bCs/>
          <w:spacing w:val="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рекомендованных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для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семейного</w:t>
      </w:r>
      <w:r>
        <w:rPr>
          <w:rFonts w:ascii="Cambria" w:eastAsia="Calibri" w:hAnsi="Cambria"/>
          <w:b/>
          <w:bCs/>
          <w:spacing w:val="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просмотра</w:t>
      </w:r>
      <w:r>
        <w:rPr>
          <w:rFonts w:ascii="Cambria" w:eastAsia="Calibri" w:hAnsi="Cambria"/>
          <w:b/>
          <w:bCs/>
          <w:spacing w:val="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анимационных</w:t>
      </w:r>
      <w:r>
        <w:rPr>
          <w:rFonts w:ascii="Cambria" w:eastAsia="Calibri" w:hAnsi="Cambria"/>
          <w:b/>
          <w:bCs/>
          <w:spacing w:val="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произведений</w:t>
      </w:r>
      <w:r>
        <w:rPr>
          <w:rFonts w:ascii="Cambria" w:eastAsia="Calibri" w:hAnsi="Cambria"/>
          <w:b/>
          <w:bCs/>
          <w:spacing w:val="-5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(ФОП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33)</w:t>
      </w:r>
    </w:p>
    <w:p w:rsidR="005C50DC">
      <w:pPr>
        <w:widowControl w:val="0"/>
        <w:autoSpaceDE w:val="0"/>
        <w:autoSpaceDN w:val="0"/>
        <w:spacing w:line="270" w:lineRule="exact"/>
        <w:ind w:left="1416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Для</w:t>
      </w:r>
      <w:r>
        <w:rPr>
          <w:b/>
          <w:spacing w:val="-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детей</w:t>
      </w:r>
      <w:r>
        <w:rPr>
          <w:b/>
          <w:spacing w:val="-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дошкольного</w:t>
      </w:r>
      <w:r>
        <w:rPr>
          <w:b/>
          <w:spacing w:val="-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возраста</w:t>
      </w:r>
      <w:r>
        <w:rPr>
          <w:b/>
          <w:spacing w:val="-1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(с</w:t>
      </w:r>
      <w:r>
        <w:rPr>
          <w:b/>
          <w:spacing w:val="-1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пяти</w:t>
      </w:r>
      <w:r>
        <w:rPr>
          <w:b/>
          <w:spacing w:val="-3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лет).</w:t>
      </w:r>
    </w:p>
    <w:p w:rsidR="005C50DC">
      <w:pPr>
        <w:widowControl w:val="0"/>
        <w:autoSpaceDE w:val="0"/>
        <w:autoSpaceDN w:val="0"/>
        <w:spacing w:before="3" w:line="232" w:lineRule="auto"/>
        <w:ind w:left="903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Анимационный сериал «Тима и Тома»,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 «Рики», реж. А.Борисова,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 Жидков, О.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Мусин,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Бахурин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др.,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2015.</w:t>
      </w:r>
    </w:p>
    <w:p w:rsidR="005C50DC">
      <w:pPr>
        <w:widowControl w:val="0"/>
        <w:autoSpaceDE w:val="0"/>
        <w:autoSpaceDN w:val="0"/>
        <w:spacing w:before="4" w:line="275" w:lineRule="exact"/>
        <w:ind w:left="141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«Паровозик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Ромашкова»,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 Союзмультфильм,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Дегтярев,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1967.</w:t>
      </w:r>
    </w:p>
    <w:p w:rsidR="005C50DC">
      <w:pPr>
        <w:widowControl w:val="0"/>
        <w:autoSpaceDE w:val="0"/>
        <w:autoSpaceDN w:val="0"/>
        <w:spacing w:line="249" w:lineRule="auto"/>
        <w:ind w:left="903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«Как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львенок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черепаха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пели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песню»,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Союзмультфильм,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валевская, 1974.</w:t>
      </w:r>
    </w:p>
    <w:p w:rsidR="005C50DC">
      <w:pPr>
        <w:widowControl w:val="0"/>
        <w:autoSpaceDE w:val="0"/>
        <w:autoSpaceDN w:val="0"/>
        <w:spacing w:line="258" w:lineRule="exact"/>
        <w:ind w:left="141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«Мама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мамонтенка», студия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О.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Чуркин,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1981.</w:t>
      </w:r>
    </w:p>
    <w:p w:rsidR="005C50DC">
      <w:pPr>
        <w:widowControl w:val="0"/>
        <w:autoSpaceDE w:val="0"/>
        <w:autoSpaceDN w:val="0"/>
        <w:spacing w:before="1"/>
        <w:ind w:left="141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«Катерок»,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режиссѐр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Ковалевская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,1970.</w:t>
      </w:r>
    </w:p>
    <w:p w:rsidR="005C50DC">
      <w:pPr>
        <w:widowControl w:val="0"/>
        <w:autoSpaceDE w:val="0"/>
        <w:autoSpaceDN w:val="0"/>
        <w:spacing w:before="2"/>
        <w:ind w:left="141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«Мешок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яблок»,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режиссѐр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Бордзиловский,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1974.</w:t>
      </w:r>
    </w:p>
    <w:p w:rsidR="005C50DC">
      <w:pPr>
        <w:widowControl w:val="0"/>
        <w:autoSpaceDE w:val="0"/>
        <w:autoSpaceDN w:val="0"/>
        <w:spacing w:before="2"/>
        <w:ind w:left="141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«Крошка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енот», ТО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«Экран»,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О. Чуркин,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1974.</w:t>
      </w:r>
    </w:p>
    <w:p w:rsidR="005C50DC">
      <w:pPr>
        <w:widowControl w:val="0"/>
        <w:autoSpaceDE w:val="0"/>
        <w:autoSpaceDN w:val="0"/>
        <w:spacing w:before="3"/>
        <w:ind w:left="1415" w:right="156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«Гадкий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утенок»,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 «Союзмультфильм»,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Дегтярев.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«Котенок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имени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Гав»,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Союзмультфильм,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Атаманов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«Маугли»,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Давыдов, 1971.</w:t>
      </w:r>
    </w:p>
    <w:p w:rsidR="005C50DC">
      <w:pPr>
        <w:widowControl w:val="0"/>
        <w:autoSpaceDE w:val="0"/>
        <w:autoSpaceDN w:val="0"/>
        <w:spacing w:before="1" w:line="272" w:lineRule="exact"/>
        <w:ind w:left="141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«Кот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Леопольд»,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«Экран»,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Резников,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1975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1987.</w:t>
      </w:r>
    </w:p>
    <w:p w:rsidR="005C50DC">
      <w:pPr>
        <w:widowControl w:val="0"/>
        <w:autoSpaceDE w:val="0"/>
        <w:autoSpaceDN w:val="0"/>
        <w:spacing w:line="242" w:lineRule="auto"/>
        <w:ind w:left="902" w:right="92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Фильм «Рикки-Тикки-Тави», студия «Союзмультфильм», </w:t>
      </w:r>
      <w:r>
        <w:rPr>
          <w:rFonts w:eastAsia="Calibri"/>
          <w:sz w:val="20"/>
          <w:szCs w:val="20"/>
          <w:lang w:val="x-none" w:eastAsia="en-US" w:bidi="ar-SA"/>
        </w:rPr>
        <w:t>режиссер А. Снежко-Блоцкой,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1965.</w:t>
      </w:r>
    </w:p>
    <w:p w:rsidR="005C50DC">
      <w:pPr>
        <w:widowControl w:val="0"/>
        <w:autoSpaceDE w:val="0"/>
        <w:autoSpaceDN w:val="0"/>
        <w:spacing w:line="275" w:lineRule="exact"/>
        <w:ind w:left="141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«Дюймовочка»,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«Союзмульфильм»,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Амальрик,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1964.</w:t>
      </w:r>
    </w:p>
    <w:p w:rsidR="005C50DC">
      <w:pPr>
        <w:widowControl w:val="0"/>
        <w:autoSpaceDE w:val="0"/>
        <w:autoSpaceDN w:val="0"/>
        <w:ind w:left="141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«Пластилиновая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ворона»,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«Экран»,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Татарский,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1981.</w:t>
      </w:r>
    </w:p>
    <w:p w:rsidR="005C50DC">
      <w:pPr>
        <w:widowControl w:val="0"/>
        <w:autoSpaceDE w:val="0"/>
        <w:autoSpaceDN w:val="0"/>
        <w:spacing w:before="1"/>
        <w:ind w:left="1415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 «Каникулы Бонифация», студия «Союзмультфильм», режиссер Ф. Хитрук, 1965.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 «Последний лепесток», студия «Союзмультфильм», режиссер Р. Качанов, 1977.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«Умка»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«Умка ищет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друга»,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Попов,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Пе-</w:t>
      </w:r>
    </w:p>
    <w:p w:rsidR="005C50DC">
      <w:pPr>
        <w:widowControl w:val="0"/>
        <w:autoSpaceDE w:val="0"/>
        <w:autoSpaceDN w:val="0"/>
        <w:spacing w:before="1" w:line="270" w:lineRule="exact"/>
        <w:ind w:left="901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карь,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1969,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1970.</w:t>
      </w:r>
    </w:p>
    <w:p w:rsidR="005C50DC">
      <w:pPr>
        <w:widowControl w:val="0"/>
        <w:autoSpaceDE w:val="0"/>
        <w:autoSpaceDN w:val="0"/>
        <w:spacing w:line="269" w:lineRule="exact"/>
        <w:ind w:left="141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«Умка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елке»,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Воробьев,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2019.</w:t>
      </w:r>
    </w:p>
    <w:p w:rsidR="005C50DC">
      <w:pPr>
        <w:widowControl w:val="0"/>
        <w:autoSpaceDE w:val="0"/>
        <w:autoSpaceDN w:val="0"/>
        <w:spacing w:line="273" w:lineRule="exact"/>
        <w:ind w:left="141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«Сладкая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сказка»,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3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Союзмультфильм,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режиссѐр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Дегтярев,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1970.</w:t>
      </w:r>
    </w:p>
    <w:p w:rsidR="005C50DC">
      <w:pPr>
        <w:widowControl w:val="0"/>
        <w:autoSpaceDE w:val="0"/>
        <w:autoSpaceDN w:val="0"/>
        <w:spacing w:before="1" w:line="237" w:lineRule="auto"/>
        <w:ind w:left="901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Цикл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фильмов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«Чебурашка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крокодил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Гена»,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Качанов,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1969-1983.</w:t>
      </w:r>
    </w:p>
    <w:p w:rsidR="005C50DC">
      <w:pPr>
        <w:widowControl w:val="0"/>
        <w:autoSpaceDE w:val="0"/>
        <w:autoSpaceDN w:val="0"/>
        <w:spacing w:before="3"/>
        <w:ind w:left="141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Цикл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фильмов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«38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попугаев»,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3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2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И.Уфимцев,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1976-</w:t>
      </w:r>
    </w:p>
    <w:p w:rsidR="005C50DC">
      <w:pPr>
        <w:widowControl w:val="0"/>
        <w:autoSpaceDE w:val="0"/>
        <w:autoSpaceDN w:val="0"/>
        <w:spacing w:line="272" w:lineRule="exact"/>
        <w:ind w:left="901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91.</w:t>
      </w:r>
    </w:p>
    <w:p w:rsidR="005C50DC">
      <w:pPr>
        <w:widowControl w:val="0"/>
        <w:autoSpaceDE w:val="0"/>
        <w:autoSpaceDN w:val="0"/>
        <w:spacing w:line="275" w:lineRule="exact"/>
        <w:ind w:left="141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Цикл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фильмов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«Винни-Пух»,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Ф.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Хитрук,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1969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</w:p>
    <w:p w:rsidR="005C50DC">
      <w:pPr>
        <w:widowControl w:val="0"/>
        <w:autoSpaceDE w:val="0"/>
        <w:autoSpaceDN w:val="0"/>
        <w:spacing w:before="2" w:line="272" w:lineRule="exact"/>
        <w:ind w:left="901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1972.</w:t>
      </w:r>
    </w:p>
    <w:p w:rsidR="005C50DC">
      <w:pPr>
        <w:widowControl w:val="0"/>
        <w:autoSpaceDE w:val="0"/>
        <w:autoSpaceDN w:val="0"/>
        <w:spacing w:line="237" w:lineRule="auto"/>
        <w:ind w:left="901" w:right="1030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 «Серая шейка», студия «Союзмультфильм», режиссер Л. Амальрик, В. Полков-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ников,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1948.</w:t>
      </w:r>
    </w:p>
    <w:p w:rsidR="005C50DC">
      <w:pPr>
        <w:widowControl w:val="0"/>
        <w:autoSpaceDE w:val="0"/>
        <w:autoSpaceDN w:val="0"/>
        <w:spacing w:before="1" w:line="275" w:lineRule="exact"/>
        <w:ind w:left="141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«Золушка»,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Аксенчук,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1979.</w:t>
      </w:r>
    </w:p>
    <w:p w:rsidR="005C50DC">
      <w:pPr>
        <w:widowControl w:val="0"/>
        <w:autoSpaceDE w:val="0"/>
        <w:autoSpaceDN w:val="0"/>
        <w:ind w:left="1414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 «Новогодняя сказка», студия «Союзмультфильм», режиссѐр В. Дегтярев, 1972.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«Серебряное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копытце»,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Союзмультфильм,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режиссѐр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Сокольский,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1977.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«Щелкунчик»,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Степанцев,1973.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117"/>
          <w:footerReference w:type="default" r:id="rId118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5"/>
        <w:ind w:left="0"/>
        <w:jc w:val="left"/>
        <w:rPr>
          <w:rFonts w:eastAsia="Calibri"/>
          <w:sz w:val="19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2" w:line="237" w:lineRule="auto"/>
        <w:ind w:left="905" w:right="750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 «Гуси-лебеди», студия Союзмультфильм, режиссѐры И. Иванов-Вано, А. Снежко-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Блоцкая,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1949.</w:t>
      </w:r>
    </w:p>
    <w:p w:rsidR="005C50DC">
      <w:pPr>
        <w:widowControl w:val="0"/>
        <w:autoSpaceDE w:val="0"/>
        <w:autoSpaceDN w:val="0"/>
        <w:spacing w:before="19" w:line="232" w:lineRule="auto"/>
        <w:ind w:left="904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Цикл</w:t>
      </w:r>
      <w:r>
        <w:rPr>
          <w:rFonts w:eastAsia="Calibri"/>
          <w:spacing w:val="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фильмов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«Приключение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Незнайки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его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друзей»,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«ТО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Экран»,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авторов,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1971-1973.</w:t>
      </w:r>
    </w:p>
    <w:p w:rsidR="005C50DC">
      <w:pPr>
        <w:widowControl w:val="0"/>
        <w:autoSpaceDE w:val="0"/>
        <w:autoSpaceDN w:val="0"/>
        <w:spacing w:before="14" w:line="272" w:lineRule="exact"/>
        <w:ind w:left="1418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Для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старшего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дошкольного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возраста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(6-7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лет).</w:t>
      </w:r>
    </w:p>
    <w:p w:rsidR="005C50DC">
      <w:pPr>
        <w:widowControl w:val="0"/>
        <w:autoSpaceDE w:val="0"/>
        <w:autoSpaceDN w:val="0"/>
        <w:spacing w:line="272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«Малыш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Карлсон»,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Степанцев,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1969.</w:t>
      </w:r>
    </w:p>
    <w:p w:rsidR="005C50DC">
      <w:pPr>
        <w:widowControl w:val="0"/>
        <w:tabs>
          <w:tab w:val="left" w:pos="9770"/>
        </w:tabs>
        <w:autoSpaceDE w:val="0"/>
        <w:autoSpaceDN w:val="0"/>
        <w:spacing w:before="3" w:line="242" w:lineRule="auto"/>
        <w:ind w:left="904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«Лягушка-путешественница»,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3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режиссѐры</w:t>
      </w:r>
      <w:r>
        <w:rPr>
          <w:rFonts w:eastAsia="Calibri"/>
          <w:sz w:val="20"/>
          <w:szCs w:val="20"/>
          <w:lang w:val="x-none" w:eastAsia="en-US" w:bidi="ar-SA"/>
        </w:rPr>
        <w:tab/>
        <w:t>В.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Котѐ-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ночкин,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Трусов,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1965.</w:t>
      </w:r>
    </w:p>
    <w:p w:rsidR="005C50DC">
      <w:pPr>
        <w:widowControl w:val="0"/>
        <w:autoSpaceDE w:val="0"/>
        <w:autoSpaceDN w:val="0"/>
        <w:spacing w:line="266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«Варежка»,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Качанов,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1967.</w:t>
      </w:r>
    </w:p>
    <w:p w:rsidR="005C50DC">
      <w:pPr>
        <w:widowControl w:val="0"/>
        <w:autoSpaceDE w:val="0"/>
        <w:autoSpaceDN w:val="0"/>
        <w:spacing w:line="272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«Честное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слово»,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«Экран»,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Новогрудская,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1978.</w:t>
      </w:r>
    </w:p>
    <w:p w:rsidR="005C50DC">
      <w:pPr>
        <w:widowControl w:val="0"/>
        <w:autoSpaceDE w:val="0"/>
        <w:autoSpaceDN w:val="0"/>
        <w:spacing w:before="4" w:line="237" w:lineRule="auto"/>
        <w:ind w:left="904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«Вовка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тридевятом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царстве»,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Степан-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цев,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1965.</w:t>
      </w:r>
    </w:p>
    <w:p w:rsidR="005C50DC">
      <w:pPr>
        <w:widowControl w:val="0"/>
        <w:autoSpaceDE w:val="0"/>
        <w:autoSpaceDN w:val="0"/>
        <w:spacing w:before="9" w:line="232" w:lineRule="auto"/>
        <w:ind w:left="904" w:right="1007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«Заколдованный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мальчик»,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Снежко-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Блоцкая,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В.Полковников,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1955.</w:t>
      </w:r>
    </w:p>
    <w:p w:rsidR="005C50DC">
      <w:pPr>
        <w:widowControl w:val="0"/>
        <w:autoSpaceDE w:val="0"/>
        <w:autoSpaceDN w:val="0"/>
        <w:spacing w:before="10" w:line="272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«Золотая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антилопа»,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Атаманов,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1954.</w:t>
      </w:r>
    </w:p>
    <w:p w:rsidR="005C50DC">
      <w:pPr>
        <w:widowControl w:val="0"/>
        <w:autoSpaceDE w:val="0"/>
        <w:autoSpaceDN w:val="0"/>
        <w:spacing w:line="249" w:lineRule="auto"/>
        <w:ind w:left="904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«Бременские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музыканты»,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Ковалевская,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1969.</w:t>
      </w:r>
    </w:p>
    <w:p w:rsidR="005C50DC">
      <w:pPr>
        <w:widowControl w:val="0"/>
        <w:autoSpaceDE w:val="0"/>
        <w:autoSpaceDN w:val="0"/>
        <w:spacing w:line="258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«Двенадцать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месяцев»,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Иванов-Вано,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</w:p>
    <w:p w:rsidR="005C50DC">
      <w:pPr>
        <w:widowControl w:val="0"/>
        <w:autoSpaceDE w:val="0"/>
        <w:autoSpaceDN w:val="0"/>
        <w:ind w:left="90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Ботов,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1956.</w:t>
      </w:r>
    </w:p>
    <w:p w:rsidR="005C50DC">
      <w:pPr>
        <w:widowControl w:val="0"/>
        <w:autoSpaceDE w:val="0"/>
        <w:autoSpaceDN w:val="0"/>
        <w:ind w:left="1416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 «Ежик в тумане», студия «Союзмультфильм», режиссер Ю. Норштейн, 1975.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 «Девочка и дельфин», студия «Союзмультфильм», режиссер Р. Зельма, 1979.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«Верните</w:t>
      </w:r>
      <w:r>
        <w:rPr>
          <w:rFonts w:eastAsia="Calibri"/>
          <w:spacing w:val="4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Рекса»,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Пекарь,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В.</w:t>
      </w:r>
      <w:r>
        <w:rPr>
          <w:rFonts w:eastAsia="Calibri"/>
          <w:spacing w:val="4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Попов.</w:t>
      </w:r>
    </w:p>
    <w:p w:rsidR="005C50DC">
      <w:pPr>
        <w:widowControl w:val="0"/>
        <w:autoSpaceDE w:val="0"/>
        <w:autoSpaceDN w:val="0"/>
        <w:spacing w:before="2" w:line="275" w:lineRule="exact"/>
        <w:ind w:left="90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1975.</w:t>
      </w:r>
    </w:p>
    <w:p w:rsidR="005C50DC">
      <w:pPr>
        <w:widowControl w:val="0"/>
        <w:autoSpaceDE w:val="0"/>
        <w:autoSpaceDN w:val="0"/>
        <w:spacing w:line="275" w:lineRule="exact"/>
        <w:ind w:left="141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«Сказка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сказок»,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Норштейн,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1979.</w:t>
      </w:r>
    </w:p>
    <w:p w:rsidR="005C50DC">
      <w:pPr>
        <w:widowControl w:val="0"/>
        <w:autoSpaceDE w:val="0"/>
        <w:autoSpaceDN w:val="0"/>
        <w:spacing w:before="2"/>
        <w:ind w:left="1416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Сериал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«Простоквашино»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«Возвращение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Простоквашино»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(2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сезона),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</w:p>
    <w:p w:rsidR="005C50DC">
      <w:pPr>
        <w:widowControl w:val="0"/>
        <w:autoSpaceDE w:val="0"/>
        <w:autoSpaceDN w:val="0"/>
        <w:spacing w:before="2" w:line="272" w:lineRule="exact"/>
        <w:ind w:left="90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режиссеры: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авторов,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2018.</w:t>
      </w:r>
    </w:p>
    <w:p w:rsidR="005C50DC">
      <w:pPr>
        <w:widowControl w:val="0"/>
        <w:autoSpaceDE w:val="0"/>
        <w:autoSpaceDN w:val="0"/>
        <w:ind w:left="1416" w:right="74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Сериал «Смешарики», студии «Петербург», «Мастерфильм», коллектив авторов, 2004.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Сериал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«Малышарики»,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студии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«Петербург»,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«Мастерфильм»,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авторов,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2015.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Сериал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«Домовенок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Кузя», студия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«Экран»,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 Зябликова,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2000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2002.</w:t>
      </w:r>
    </w:p>
    <w:p w:rsidR="005C50DC">
      <w:pPr>
        <w:widowControl w:val="0"/>
        <w:autoSpaceDE w:val="0"/>
        <w:autoSpaceDN w:val="0"/>
        <w:ind w:left="1415" w:right="1180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Сериал «Ну, погоди!», студия «Союзмультфильм», режиссер В. Котеночкин, 1969.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Сериал «Фиксики» (4 сезона), компания «Аэроплан», режиссер В. Бедошвили, 2010.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Сериал «Оранжевая корова» (1 сезон), студия Союзмультфильм, режиссер Е. Ернова.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Сериал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«Монсики»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(2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сезона),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«Рики»,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режиссѐр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Бахурин.</w:t>
      </w:r>
    </w:p>
    <w:p w:rsidR="005C50DC">
      <w:pPr>
        <w:widowControl w:val="0"/>
        <w:autoSpaceDE w:val="0"/>
        <w:autoSpaceDN w:val="0"/>
        <w:spacing w:line="242" w:lineRule="auto"/>
        <w:ind w:left="902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Сериал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«Смешарики.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ПИН-КОД»,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«Рики»,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режиссѐры: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Соколов,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Горбунов,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Сулейманов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др.</w:t>
      </w:r>
    </w:p>
    <w:p w:rsidR="005C50DC">
      <w:pPr>
        <w:widowControl w:val="0"/>
        <w:autoSpaceDE w:val="0"/>
        <w:autoSpaceDN w:val="0"/>
        <w:spacing w:line="242" w:lineRule="auto"/>
        <w:ind w:left="902" w:right="742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Сериал</w:t>
      </w:r>
      <w:r>
        <w:rPr>
          <w:rFonts w:eastAsia="Calibri"/>
          <w:spacing w:val="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«Зебра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клеточку»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(1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сезон), студия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Алексеев,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Борисова,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Куликов,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А.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Золотарева,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2020.</w:t>
      </w:r>
    </w:p>
    <w:p w:rsidR="005C50DC">
      <w:pPr>
        <w:widowControl w:val="0"/>
        <w:autoSpaceDE w:val="0"/>
        <w:autoSpaceDN w:val="0"/>
        <w:spacing w:line="269" w:lineRule="exact"/>
        <w:ind w:left="1415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Для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  <w:r>
        <w:rPr>
          <w:rFonts w:ascii="Cambria" w:eastAsia="Calibri" w:hAnsi="Cambria"/>
          <w:b/>
          <w:bCs/>
          <w:spacing w:val="-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старшего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дошкольного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возраста</w:t>
      </w:r>
      <w:r>
        <w:rPr>
          <w:rFonts w:ascii="Cambria" w:eastAsia="Calibri" w:hAnsi="Cambria"/>
          <w:b/>
          <w:bCs/>
          <w:spacing w:val="-1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(7-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8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лет).</w:t>
      </w:r>
    </w:p>
    <w:p w:rsidR="005C50DC">
      <w:pPr>
        <w:widowControl w:val="0"/>
        <w:tabs>
          <w:tab w:val="left" w:pos="8262"/>
        </w:tabs>
        <w:autoSpaceDE w:val="0"/>
        <w:autoSpaceDN w:val="0"/>
        <w:spacing w:line="269" w:lineRule="exact"/>
        <w:ind w:left="141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Полнометражный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анимационный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«Снежная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королева»,</w:t>
      </w:r>
      <w:r>
        <w:rPr>
          <w:rFonts w:eastAsia="Calibri"/>
          <w:sz w:val="20"/>
          <w:szCs w:val="20"/>
          <w:lang w:val="x-none" w:eastAsia="en-US" w:bidi="ar-SA"/>
        </w:rPr>
        <w:tab/>
        <w:t>студия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«Союзмульт-</w:t>
      </w:r>
    </w:p>
    <w:p w:rsidR="005C50DC">
      <w:pPr>
        <w:widowControl w:val="0"/>
        <w:autoSpaceDE w:val="0"/>
        <w:autoSpaceDN w:val="0"/>
        <w:spacing w:line="273" w:lineRule="exact"/>
        <w:ind w:left="90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фильм»,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режиссѐр Л.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Атаманов,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1957.</w:t>
      </w:r>
    </w:p>
    <w:p w:rsidR="005C50DC">
      <w:pPr>
        <w:widowControl w:val="0"/>
        <w:autoSpaceDE w:val="0"/>
        <w:autoSpaceDN w:val="0"/>
        <w:spacing w:line="273" w:lineRule="exact"/>
        <w:ind w:left="141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Полнометражный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анимационный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«Аленький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цветочек»,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«Союзмульт-</w:t>
      </w:r>
    </w:p>
    <w:p w:rsidR="005C50DC">
      <w:pPr>
        <w:widowControl w:val="0"/>
        <w:autoSpaceDE w:val="0"/>
        <w:autoSpaceDN w:val="0"/>
        <w:spacing w:line="273" w:lineRule="exact"/>
        <w:ind w:left="90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фильм»,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 Л.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Атаманов,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1952.</w:t>
      </w:r>
    </w:p>
    <w:p w:rsidR="005C50DC">
      <w:pPr>
        <w:widowControl w:val="0"/>
        <w:autoSpaceDE w:val="0"/>
        <w:autoSpaceDN w:val="0"/>
        <w:spacing w:line="275" w:lineRule="exact"/>
        <w:ind w:left="141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Полнометражный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анимационный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«Сказка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царе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Салтане»,</w:t>
      </w:r>
      <w:r>
        <w:rPr>
          <w:rFonts w:eastAsia="Calibri"/>
          <w:spacing w:val="2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«Союзмульт-</w:t>
      </w:r>
    </w:p>
    <w:p w:rsidR="005C50DC">
      <w:pPr>
        <w:widowControl w:val="0"/>
        <w:autoSpaceDE w:val="0"/>
        <w:autoSpaceDN w:val="0"/>
        <w:ind w:left="90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фильм»,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 И.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Иванов-Вано,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Мильчин,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1984.</w:t>
      </w:r>
    </w:p>
    <w:p w:rsidR="005C50DC">
      <w:pPr>
        <w:widowControl w:val="0"/>
        <w:autoSpaceDE w:val="0"/>
        <w:autoSpaceDN w:val="0"/>
        <w:ind w:left="901" w:right="711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Полнометражный анимационный фильм «Белка и Стрелка. Звѐздные собаки», киносту-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дия «Центр национального фильма» и ООО «ЦНФ-Анима, режиссер С. Ушаков, И. Евланни-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кова,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2010.</w:t>
      </w:r>
    </w:p>
    <w:p w:rsidR="005C50DC">
      <w:pPr>
        <w:widowControl w:val="0"/>
        <w:autoSpaceDE w:val="0"/>
        <w:autoSpaceDN w:val="0"/>
        <w:spacing w:before="6" w:line="275" w:lineRule="exact"/>
        <w:ind w:left="14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Полнометражный</w:t>
      </w:r>
      <w:r>
        <w:rPr>
          <w:rFonts w:eastAsia="Calibri"/>
          <w:spacing w:val="4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анимационный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фильм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«Суворов:</w:t>
      </w:r>
      <w:r>
        <w:rPr>
          <w:rFonts w:eastAsia="Calibri"/>
          <w:spacing w:val="3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великое</w:t>
      </w:r>
      <w:r>
        <w:rPr>
          <w:rFonts w:eastAsia="Calibri"/>
          <w:spacing w:val="3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путешествие»</w:t>
      </w:r>
      <w:r>
        <w:rPr>
          <w:rFonts w:eastAsia="Calibri"/>
          <w:spacing w:val="2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(6+),</w:t>
      </w:r>
      <w:r>
        <w:rPr>
          <w:rFonts w:eastAsia="Calibri"/>
          <w:spacing w:val="3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студия</w:t>
      </w:r>
    </w:p>
    <w:p w:rsidR="005C50DC">
      <w:pPr>
        <w:widowControl w:val="0"/>
        <w:autoSpaceDE w:val="0"/>
        <w:autoSpaceDN w:val="0"/>
        <w:spacing w:line="269" w:lineRule="exact"/>
        <w:ind w:left="901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«Союзмультфильм»,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режиссер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Б.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Чертков,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2022.</w:t>
      </w:r>
    </w:p>
    <w:p w:rsidR="005C50DC">
      <w:pPr>
        <w:widowControl w:val="0"/>
        <w:autoSpaceDE w:val="0"/>
        <w:autoSpaceDN w:val="0"/>
        <w:spacing w:line="237" w:lineRule="auto"/>
        <w:ind w:left="901" w:right="71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Полнометражный анимационный фильм «Бемби», студия Walt Disney, режиссер Д. Хэнд,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1942.</w:t>
      </w:r>
    </w:p>
    <w:p w:rsidR="005C50DC">
      <w:pPr>
        <w:widowControl w:val="0"/>
        <w:autoSpaceDE w:val="0"/>
        <w:autoSpaceDN w:val="0"/>
        <w:spacing w:before="1" w:line="237" w:lineRule="auto"/>
        <w:ind w:left="901" w:right="73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Полнометражный анимационный фильм «Король Лев», студия Walt Disney, режиссер Р.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Аллерс,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1994,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США.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headerReference w:type="default" r:id="rId119"/>
          <w:footerReference w:type="default" r:id="rId120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33" w:line="237" w:lineRule="auto"/>
        <w:ind w:left="905" w:right="734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Полнометражный анимационный фильм «Мой сосед Тоторо», студия «Ghibli», режиссер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Х.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Миядзаки,1988.</w:t>
      </w:r>
    </w:p>
    <w:p w:rsidR="005C50DC">
      <w:pPr>
        <w:widowControl w:val="0"/>
        <w:autoSpaceDE w:val="0"/>
        <w:autoSpaceDN w:val="0"/>
        <w:spacing w:before="19" w:line="232" w:lineRule="auto"/>
        <w:ind w:left="905" w:right="71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Полнометражный анимационный фильм «Рыбка Поньо на утесе», студия «Ghibli», 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жиссер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Х.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Миядзаки,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2008.</w:t>
      </w:r>
    </w:p>
    <w:p w:rsidR="005C50DC">
      <w:pPr>
        <w:widowControl w:val="0"/>
        <w:autoSpaceDE w:val="0"/>
        <w:autoSpaceDN w:val="0"/>
        <w:spacing w:before="9"/>
        <w:ind w:left="0"/>
        <w:jc w:val="left"/>
        <w:rPr>
          <w:rFonts w:eastAsia="Calibri"/>
          <w:sz w:val="25"/>
          <w:szCs w:val="20"/>
          <w:lang w:val="x-none" w:eastAsia="en-US" w:bidi="ar-SA"/>
        </w:rPr>
      </w:pPr>
    </w:p>
    <w:p w:rsidR="005C50DC">
      <w:pPr>
        <w:widowControl w:val="0"/>
        <w:numPr>
          <w:ilvl w:val="2"/>
          <w:numId w:val="125"/>
        </w:numPr>
        <w:tabs>
          <w:tab w:val="left" w:pos="1990"/>
        </w:tabs>
        <w:autoSpaceDE w:val="0"/>
        <w:autoSpaceDN w:val="0"/>
        <w:spacing w:before="1" w:line="272" w:lineRule="exact"/>
        <w:ind w:left="1989" w:hanging="544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Описание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психолого-педагогических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кадровых</w:t>
      </w:r>
      <w:r>
        <w:rPr>
          <w:rFonts w:ascii="Cambria" w:eastAsia="Calibri" w:hAnsi="Cambria"/>
          <w:b/>
          <w:bCs/>
          <w:spacing w:val="-10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условий</w:t>
      </w:r>
      <w:r>
        <w:rPr>
          <w:rFonts w:ascii="Cambria" w:eastAsia="Calibri" w:hAnsi="Cambria"/>
          <w:b/>
          <w:bCs/>
          <w:spacing w:val="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(ФОП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30,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34)</w:t>
      </w:r>
    </w:p>
    <w:p w:rsidR="005C50DC">
      <w:pPr>
        <w:widowControl w:val="0"/>
        <w:autoSpaceDE w:val="0"/>
        <w:autoSpaceDN w:val="0"/>
        <w:spacing w:line="271" w:lineRule="exact"/>
        <w:ind w:left="1418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Психолого-педагогические</w:t>
      </w:r>
      <w:r>
        <w:rPr>
          <w:rFonts w:ascii="Cambria" w:eastAsia="Calibri" w:hAnsi="Cambria"/>
          <w:b/>
          <w:bCs/>
          <w:i/>
          <w:iCs/>
          <w:spacing w:val="-14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условия</w:t>
      </w:r>
      <w:r>
        <w:rPr>
          <w:rFonts w:ascii="Cambria" w:eastAsia="Calibri" w:hAnsi="Cambria"/>
          <w:b/>
          <w:bCs/>
          <w:i/>
          <w:iCs/>
          <w:spacing w:val="-8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реализации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Программы.</w:t>
      </w:r>
    </w:p>
    <w:p w:rsidR="005C50DC">
      <w:pPr>
        <w:widowControl w:val="0"/>
        <w:autoSpaceDE w:val="0"/>
        <w:autoSpaceDN w:val="0"/>
        <w:spacing w:line="242" w:lineRule="auto"/>
        <w:ind w:left="904" w:right="708" w:firstLine="56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Успешная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реализация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следующими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педагогическими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условиями:</w:t>
      </w:r>
    </w:p>
    <w:p w:rsidR="005C50DC">
      <w:pPr>
        <w:widowControl w:val="0"/>
        <w:numPr>
          <w:ilvl w:val="0"/>
          <w:numId w:val="132"/>
        </w:numPr>
        <w:tabs>
          <w:tab w:val="left" w:pos="1687"/>
        </w:tabs>
        <w:autoSpaceDE w:val="0"/>
        <w:autoSpaceDN w:val="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признание детства как уникального периода в становлении человека, понимание непо-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вторимости личности каждого ребенка, принятие воспитанника таким, какой он есть, со всеми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 индивидуальными проявлениями; проявление уважения к развивающейся личности как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высшей ценности, поддержка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уверенности в собственных возможностях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способностях 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воспитанника;</w:t>
      </w:r>
    </w:p>
    <w:p w:rsidR="005C50DC">
      <w:pPr>
        <w:widowControl w:val="0"/>
        <w:numPr>
          <w:ilvl w:val="0"/>
          <w:numId w:val="132"/>
        </w:numPr>
        <w:tabs>
          <w:tab w:val="left" w:pos="1701"/>
        </w:tabs>
        <w:autoSpaceDE w:val="0"/>
        <w:autoSpaceDN w:val="0"/>
        <w:ind w:left="905" w:right="70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решение образовательных задач с использованием как новых форм организации про-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цесса образования (проектная деятельность, образовательная ситуация, образовательное со-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бытие, обогащенные игры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в центрах активности, проблемно-обучающие ситуации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рамках интеграции образовательных областей и другое), так и традиционных (фронтальные,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подгрупповые, индивидуальные) занятий. При этом занятие рассматривается как дело, зани-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мательное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детям,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развивающее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направленная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освоение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детьми одной или нескольких образовательных областей, или их интеграцию с использовани-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ем разнообразных педагогически обоснованных форм и методов работы, выбор которых осу-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ществляется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педагогом;</w:t>
      </w:r>
    </w:p>
    <w:p w:rsidR="005C50DC">
      <w:pPr>
        <w:widowControl w:val="0"/>
        <w:numPr>
          <w:ilvl w:val="0"/>
          <w:numId w:val="132"/>
        </w:numPr>
        <w:tabs>
          <w:tab w:val="left" w:pos="1687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 преемственности содержания и форм организации образовательного про-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цесса в ДОО, в том числе дошкольного и начального общего уровней образования (опора 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 детей, накопленный на предыдущих этапах развития, изменение форм и методов образо-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ориентация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стратегический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приоритет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непрерывного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rFonts w:ascii="Cambria Math" w:hAnsi="Cambria Math"/>
          <w:szCs w:val="22"/>
          <w:lang w:val="ru-RU" w:eastAsia="en-US" w:bidi="ar-SA"/>
        </w:rPr>
        <w:t>‒</w:t>
      </w:r>
      <w:r>
        <w:rPr>
          <w:rFonts w:ascii="Cambria Math" w:hAnsi="Cambria Math"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умения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учиться);</w:t>
      </w:r>
    </w:p>
    <w:p w:rsidR="005C50DC">
      <w:pPr>
        <w:widowControl w:val="0"/>
        <w:numPr>
          <w:ilvl w:val="0"/>
          <w:numId w:val="132"/>
        </w:numPr>
        <w:tabs>
          <w:tab w:val="left" w:pos="1701"/>
        </w:tabs>
        <w:autoSpaceDE w:val="0"/>
        <w:autoSpaceDN w:val="0"/>
        <w:ind w:left="905" w:right="726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учет специфики возрастного и индивидуального психофизического развития обучаю-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щихся (использование форм и методов, соответствующих возрастным особенностям детей;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видов деятельности, специфических для каждого возрастного периода, социальной ситуации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развития);</w:t>
      </w:r>
    </w:p>
    <w:p w:rsidR="005C50DC">
      <w:pPr>
        <w:widowControl w:val="0"/>
        <w:numPr>
          <w:ilvl w:val="0"/>
          <w:numId w:val="132"/>
        </w:numPr>
        <w:tabs>
          <w:tab w:val="left" w:pos="2305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развивающей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комфортной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способствующей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эмоционально-ценностному,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личностному,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ному,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эстетическому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сохранению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индивидуальности, в которой ребе- нок реализует право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 свободу выбора деятельности,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партнера,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прочее;</w:t>
      </w:r>
    </w:p>
    <w:p w:rsidR="005C50DC">
      <w:pPr>
        <w:widowControl w:val="0"/>
        <w:numPr>
          <w:ilvl w:val="0"/>
          <w:numId w:val="132"/>
        </w:numPr>
        <w:tabs>
          <w:tab w:val="left" w:pos="2305"/>
        </w:tabs>
        <w:autoSpaceDE w:val="0"/>
        <w:autoSpaceDN w:val="0"/>
        <w:ind w:left="905" w:right="72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построение образовательной деятельности на основе взаимодействия взрослых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деть- ми, ориентированного на интересы и возможности каждого ребенка и учитывающего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соци-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альную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ситуацию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развития;</w:t>
      </w:r>
    </w:p>
    <w:p w:rsidR="005C50DC">
      <w:pPr>
        <w:widowControl w:val="0"/>
        <w:numPr>
          <w:ilvl w:val="0"/>
          <w:numId w:val="132"/>
        </w:numPr>
        <w:tabs>
          <w:tab w:val="left" w:pos="2305"/>
        </w:tabs>
        <w:autoSpaceDE w:val="0"/>
        <w:autoSpaceDN w:val="0"/>
        <w:ind w:left="905" w:right="720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индивидуализация образования (в том числе поддержка ребенка, построение 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траектории)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оптимизация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основанные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диагностики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(мониторинга);</w:t>
      </w:r>
    </w:p>
    <w:p w:rsidR="005C50DC">
      <w:pPr>
        <w:widowControl w:val="0"/>
        <w:numPr>
          <w:ilvl w:val="0"/>
          <w:numId w:val="132"/>
        </w:numPr>
        <w:tabs>
          <w:tab w:val="left" w:pos="2305"/>
        </w:tabs>
        <w:autoSpaceDE w:val="0"/>
        <w:autoSpaceDN w:val="0"/>
        <w:ind w:left="905" w:right="72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оказание ранней коррекционной помощи детям с ООП, в том числе с ОВЗ 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специальных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психолого-педагогических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подходов,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условий, способствующих получению ДО, социальному развитию этих детей, в том 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посредством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инклюзивного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образования;</w:t>
      </w:r>
    </w:p>
    <w:p w:rsidR="005C50DC">
      <w:pPr>
        <w:widowControl w:val="0"/>
        <w:numPr>
          <w:ilvl w:val="0"/>
          <w:numId w:val="132"/>
        </w:numPr>
        <w:tabs>
          <w:tab w:val="left" w:pos="2305"/>
        </w:tabs>
        <w:autoSpaceDE w:val="0"/>
        <w:autoSpaceDN w:val="0"/>
        <w:spacing w:line="237" w:lineRule="auto"/>
        <w:ind w:left="905" w:right="72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совершенствование образовательной работы на основе результатов выявления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запро-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родительского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профессионального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сообщества;</w:t>
      </w:r>
    </w:p>
    <w:p w:rsidR="005C50DC">
      <w:pPr>
        <w:widowControl w:val="0"/>
        <w:numPr>
          <w:ilvl w:val="0"/>
          <w:numId w:val="132"/>
        </w:numPr>
        <w:tabs>
          <w:tab w:val="left" w:pos="1807"/>
        </w:tabs>
        <w:autoSpaceDE w:val="0"/>
        <w:autoSpaceDN w:val="0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психологическая, педагогическая и методическая помощь и поддержка, консультиро-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вание родителей (законных представителей) в вопросах обучения, воспитания и развитии де-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тей,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здоровья;</w:t>
      </w:r>
    </w:p>
    <w:p w:rsidR="005C50DC">
      <w:pPr>
        <w:widowControl w:val="0"/>
        <w:numPr>
          <w:ilvl w:val="0"/>
          <w:numId w:val="132"/>
        </w:numPr>
        <w:tabs>
          <w:tab w:val="left" w:pos="1850"/>
        </w:tabs>
        <w:autoSpaceDE w:val="0"/>
        <w:autoSpaceDN w:val="0"/>
        <w:spacing w:before="77" w:line="237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вовлечение родителей (законных представителей) в процесс реализации образова-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тельной</w:t>
      </w:r>
      <w:r>
        <w:rPr>
          <w:spacing w:val="2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построение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сотрудничества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образователь-</w:t>
      </w:r>
    </w:p>
    <w:p w:rsidR="005C50DC">
      <w:pPr>
        <w:widowControl w:val="0"/>
        <w:autoSpaceDE w:val="0"/>
        <w:autoSpaceDN w:val="0"/>
        <w:spacing w:line="237" w:lineRule="auto"/>
        <w:jc w:val="both"/>
        <w:rPr>
          <w:szCs w:val="22"/>
          <w:lang w:val="ru-RU" w:eastAsia="en-US" w:bidi="ar-SA"/>
        </w:rPr>
        <w:sectPr>
          <w:headerReference w:type="default" r:id="rId121"/>
          <w:footerReference w:type="default" r:id="rId122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/>
        <w:ind w:left="90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ными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потребностями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возможностями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обучающихся;</w:t>
      </w:r>
    </w:p>
    <w:p w:rsidR="005C50DC">
      <w:pPr>
        <w:widowControl w:val="0"/>
        <w:numPr>
          <w:ilvl w:val="0"/>
          <w:numId w:val="132"/>
        </w:numPr>
        <w:tabs>
          <w:tab w:val="left" w:pos="1821"/>
        </w:tabs>
        <w:autoSpaceDE w:val="0"/>
        <w:autoSpaceDN w:val="0"/>
        <w:spacing w:before="5" w:line="237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 и развитие профессиональной компетентности педагогов, психолого-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педагогического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просвещения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обучающихся;</w:t>
      </w:r>
    </w:p>
    <w:p w:rsidR="005C50DC">
      <w:pPr>
        <w:widowControl w:val="0"/>
        <w:numPr>
          <w:ilvl w:val="0"/>
          <w:numId w:val="132"/>
        </w:numPr>
        <w:tabs>
          <w:tab w:val="left" w:pos="1812"/>
        </w:tabs>
        <w:autoSpaceDE w:val="0"/>
        <w:autoSpaceDN w:val="0"/>
        <w:spacing w:before="2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непрерывное психолого-педагогическое сопровождение участников 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 в процессе реализации Федеральной программы в ДОО, обеспечение вариативно-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сти его содержания, направлений и форм, согласно запросам родительского и профессиональ-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ного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сообществ;</w:t>
      </w:r>
    </w:p>
    <w:p w:rsidR="005C50DC">
      <w:pPr>
        <w:widowControl w:val="0"/>
        <w:numPr>
          <w:ilvl w:val="0"/>
          <w:numId w:val="132"/>
        </w:numPr>
        <w:tabs>
          <w:tab w:val="left" w:pos="1816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взаимодействие с различными социальными институтами (сферы образования, куль-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туры, физкультуры и спорта, другими социально-воспитательными субъектами открытой об-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разовательной системы), использование форм и методов взаимодействия, востребованных со-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временной педагогической практикой и семьей, участие всех сторон взаимодействия в сов-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местной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социально-значимой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деятельности;</w:t>
      </w:r>
    </w:p>
    <w:p w:rsidR="005C50DC">
      <w:pPr>
        <w:widowControl w:val="0"/>
        <w:numPr>
          <w:ilvl w:val="0"/>
          <w:numId w:val="132"/>
        </w:numPr>
        <w:tabs>
          <w:tab w:val="left" w:pos="1812"/>
        </w:tabs>
        <w:autoSpaceDE w:val="0"/>
        <w:autoSpaceDN w:val="0"/>
        <w:spacing w:line="237" w:lineRule="auto"/>
        <w:ind w:left="905" w:right="708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использование широких возможностей социальной среды, социума как дополнитель-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ного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личности,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совершенствования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социализации;</w:t>
      </w:r>
    </w:p>
    <w:p w:rsidR="005C50DC">
      <w:pPr>
        <w:widowControl w:val="0"/>
        <w:numPr>
          <w:ilvl w:val="0"/>
          <w:numId w:val="132"/>
        </w:numPr>
        <w:tabs>
          <w:tab w:val="left" w:pos="1807"/>
        </w:tabs>
        <w:autoSpaceDE w:val="0"/>
        <w:autoSpaceDN w:val="0"/>
        <w:spacing w:before="1" w:line="242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предоставление информации о Федеральной программе семье, заинтересованным ли-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цам, вовлеченным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образовательную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деятельность,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широкой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общественности;</w:t>
      </w:r>
    </w:p>
    <w:p w:rsidR="005C50DC">
      <w:pPr>
        <w:widowControl w:val="0"/>
        <w:numPr>
          <w:ilvl w:val="0"/>
          <w:numId w:val="132"/>
        </w:numPr>
        <w:tabs>
          <w:tab w:val="left" w:pos="1855"/>
        </w:tabs>
        <w:autoSpaceDE w:val="0"/>
        <w:autoSpaceDN w:val="0"/>
        <w:ind w:left="905" w:right="717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 возможностей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 обсуждения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поиска,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пользования материалов, обеспечивающих ее реализацию, в том числе в информационной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среде.</w:t>
      </w:r>
    </w:p>
    <w:p w:rsidR="005C50DC">
      <w:pPr>
        <w:widowControl w:val="0"/>
        <w:autoSpaceDE w:val="0"/>
        <w:autoSpaceDN w:val="0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Реализация Программы обеспечивается квалифицированными 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педагогическими работ-</w:t>
      </w:r>
      <w:r>
        <w:rPr>
          <w:rFonts w:eastAsia="Calibri"/>
          <w:b/>
          <w:i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i/>
          <w:sz w:val="20"/>
          <w:szCs w:val="20"/>
          <w:lang w:val="x-none" w:eastAsia="en-US" w:bidi="ar-SA"/>
        </w:rPr>
        <w:t>никами</w:t>
      </w:r>
      <w:r>
        <w:rPr>
          <w:rFonts w:eastAsia="Calibri"/>
          <w:sz w:val="20"/>
          <w:szCs w:val="20"/>
          <w:lang w:val="x-none" w:eastAsia="en-US" w:bidi="ar-SA"/>
        </w:rPr>
        <w:t>, наименование должностей которых соответствует номенклатуре должностей педаго-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гических работников организаций, осуществляющих образовательную деятельность, должно-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руководителей образовательных организаций»,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утвержденной постановлением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тельства Российской Федерации от 21 февраля 2022 г. № 225 (Собрание законодательства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Российской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2022,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9,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1341).</w:t>
      </w:r>
    </w:p>
    <w:p w:rsidR="005C50DC">
      <w:pPr>
        <w:widowControl w:val="0"/>
        <w:autoSpaceDE w:val="0"/>
        <w:autoSpaceDN w:val="0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Необходимым условием является непрерывное сопровождение Программы педагогиче-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скими и учебно-вспомогательными работниками в течение всего времени</w:t>
      </w:r>
      <w:r>
        <w:rPr>
          <w:rFonts w:eastAsia="Calibri"/>
          <w:spacing w:val="6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ее реализации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группе.</w:t>
      </w:r>
    </w:p>
    <w:p w:rsidR="005C50DC">
      <w:pPr>
        <w:widowControl w:val="0"/>
        <w:autoSpaceDE w:val="0"/>
        <w:autoSpaceDN w:val="0"/>
        <w:ind w:left="905" w:right="713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Образовательная организация вправе применять сетевые формы реализации Программы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или отдельных ее компонентов, в связи с чем может быть задействован кадровый состав дру-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гих организаций, участвующих в сетевом взаимодействии с организацией, квалификация ко-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торого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отвечает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указанным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выше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требованиям.</w:t>
      </w:r>
    </w:p>
    <w:p w:rsidR="005C50DC">
      <w:pPr>
        <w:widowControl w:val="0"/>
        <w:autoSpaceDE w:val="0"/>
        <w:autoSpaceDN w:val="0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Реализация образовательной программы ДО обеспечивается руководящими, педагогиче-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скими, учебно-вспомогательными, административно-хозяйственными работниками образова-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тельной организации, а также медицинскими и иными работниками, выполняющими вспомо-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гательные функции. ДОО самостоятельно устанавливает штатное расписание, осуществляет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прием на работу работников, заключение с ними и расторжение трудовых договоров, распре-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деление должностных обязанностей, создание условий и организацию методического и пси-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хологического сопровождения педагогических работников. Руководитель организации вправе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заключать договора гражданско-правового характера и совершать иные действия в рамках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своих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полномочий.</w:t>
      </w:r>
    </w:p>
    <w:p w:rsidR="005C50DC">
      <w:pPr>
        <w:widowControl w:val="0"/>
        <w:autoSpaceDE w:val="0"/>
        <w:autoSpaceDN w:val="0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целях эффективной реализации Программы ДОО создает условия для профессиональ-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ного развития педагогических и руководящих кадров, в т.ч. реализации права педагогических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работников на получение дополнительного профессионального образования не реже одного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раза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три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счет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и/или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учредителя.</w:t>
      </w:r>
    </w:p>
    <w:p w:rsidR="005C50DC">
      <w:pPr>
        <w:widowControl w:val="0"/>
        <w:autoSpaceDE w:val="0"/>
        <w:autoSpaceDN w:val="0"/>
        <w:spacing w:before="6"/>
        <w:ind w:left="0"/>
        <w:jc w:val="left"/>
        <w:rPr>
          <w:rFonts w:eastAsia="Calibri"/>
          <w:sz w:val="23"/>
          <w:szCs w:val="20"/>
          <w:lang w:val="x-none" w:eastAsia="en-US" w:bidi="ar-SA"/>
        </w:rPr>
      </w:pPr>
    </w:p>
    <w:p w:rsidR="005C50DC">
      <w:pPr>
        <w:widowControl w:val="0"/>
        <w:numPr>
          <w:ilvl w:val="2"/>
          <w:numId w:val="125"/>
        </w:numPr>
        <w:tabs>
          <w:tab w:val="left" w:pos="2496"/>
        </w:tabs>
        <w:autoSpaceDE w:val="0"/>
        <w:autoSpaceDN w:val="0"/>
        <w:spacing w:before="1" w:line="272" w:lineRule="exact"/>
        <w:ind w:left="2495" w:hanging="542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Режим</w:t>
      </w:r>
      <w:r>
        <w:rPr>
          <w:rFonts w:ascii="Cambria" w:eastAsia="Calibri" w:hAnsi="Cambria"/>
          <w:b/>
          <w:bCs/>
          <w:spacing w:val="41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дня,</w:t>
      </w:r>
      <w:r>
        <w:rPr>
          <w:rFonts w:ascii="Cambria" w:eastAsia="Calibri" w:hAnsi="Cambria"/>
          <w:b/>
          <w:bCs/>
          <w:spacing w:val="39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календарный</w:t>
      </w:r>
      <w:r>
        <w:rPr>
          <w:rFonts w:ascii="Cambria" w:eastAsia="Calibri" w:hAnsi="Cambria"/>
          <w:b/>
          <w:bCs/>
          <w:spacing w:val="42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учебный</w:t>
      </w:r>
      <w:r>
        <w:rPr>
          <w:rFonts w:ascii="Cambria" w:eastAsia="Calibri" w:hAnsi="Cambria"/>
          <w:b/>
          <w:bCs/>
          <w:spacing w:val="18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график,</w:t>
      </w:r>
      <w:r>
        <w:rPr>
          <w:rFonts w:ascii="Cambria" w:eastAsia="Calibri" w:hAnsi="Cambria"/>
          <w:b/>
          <w:bCs/>
          <w:spacing w:val="40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учебный</w:t>
      </w:r>
      <w:r>
        <w:rPr>
          <w:rFonts w:ascii="Cambria" w:eastAsia="Calibri" w:hAnsi="Cambria"/>
          <w:b/>
          <w:bCs/>
          <w:spacing w:val="30"/>
          <w:w w:val="9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w w:val="95"/>
          <w:kern w:val="32"/>
          <w:sz w:val="32"/>
          <w:szCs w:val="32"/>
          <w:lang w:val="x-none" w:eastAsia="en-US" w:bidi="ar-SA"/>
        </w:rPr>
        <w:t>план</w:t>
      </w:r>
    </w:p>
    <w:p w:rsidR="005C50DC">
      <w:pPr>
        <w:widowControl w:val="0"/>
        <w:autoSpaceDE w:val="0"/>
        <w:autoSpaceDN w:val="0"/>
        <w:spacing w:line="271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Режим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4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распорядок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дня</w:t>
      </w:r>
      <w:r>
        <w:rPr>
          <w:rFonts w:eastAsia="Calibri"/>
          <w:spacing w:val="4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устанавливаются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5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требований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СанПиН</w:t>
      </w:r>
      <w:r>
        <w:rPr>
          <w:rFonts w:eastAsia="Calibri"/>
          <w:spacing w:val="5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1.2.3685-21,</w:t>
      </w:r>
    </w:p>
    <w:p w:rsidR="005C50DC">
      <w:pPr>
        <w:widowControl w:val="0"/>
        <w:autoSpaceDE w:val="0"/>
        <w:autoSpaceDN w:val="0"/>
        <w:spacing w:line="275" w:lineRule="exact"/>
        <w:ind w:left="905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СанПиН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2.3/2.4.3590-20,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2.4.3648-20.</w:t>
      </w:r>
    </w:p>
    <w:p w:rsidR="005C50DC">
      <w:pPr>
        <w:widowControl w:val="0"/>
        <w:autoSpaceDE w:val="0"/>
        <w:autoSpaceDN w:val="0"/>
        <w:spacing w:before="88" w:after="16"/>
        <w:ind w:left="4215"/>
        <w:jc w:val="left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Режим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дня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в</w:t>
      </w:r>
      <w:r>
        <w:rPr>
          <w:rFonts w:ascii="Cambria" w:eastAsia="Calibri" w:hAnsi="Cambria"/>
          <w:b/>
          <w:bCs/>
          <w:i/>
          <w:iCs/>
          <w:spacing w:val="-10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дошкольных</w:t>
      </w:r>
      <w:r>
        <w:rPr>
          <w:rFonts w:ascii="Cambria" w:eastAsia="Calibri" w:hAnsi="Cambria"/>
          <w:b/>
          <w:bCs/>
          <w:i/>
          <w:iCs/>
          <w:spacing w:val="-10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группах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42"/>
        <w:gridCol w:w="1491"/>
        <w:gridCol w:w="1486"/>
        <w:gridCol w:w="1486"/>
        <w:gridCol w:w="1457"/>
      </w:tblGrid>
      <w:tr>
        <w:tblPrEx>
          <w:tblW w:w="0" w:type="auto"/>
          <w:tblInd w:w="80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374" w:right="1353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Содержание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1,5-3</w:t>
            </w:r>
            <w:r>
              <w:rPr>
                <w:szCs w:val="22"/>
                <w:lang w:val="ru-RU" w:eastAsia="en-US" w:bidi="ar-SA"/>
              </w:rPr>
              <w:t>года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9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3-4</w:t>
            </w:r>
            <w:r>
              <w:rPr>
                <w:szCs w:val="22"/>
                <w:lang w:val="ru-RU" w:eastAsia="en-US" w:bidi="ar-SA"/>
              </w:rPr>
              <w:t xml:space="preserve"> лет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9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4-5</w:t>
            </w:r>
            <w:r>
              <w:rPr>
                <w:szCs w:val="22"/>
                <w:lang w:val="ru-RU" w:eastAsia="en-US" w:bidi="ar-SA"/>
              </w:rPr>
              <w:t xml:space="preserve"> лет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8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5</w:t>
            </w:r>
            <w:r>
              <w:rPr>
                <w:szCs w:val="22"/>
                <w:lang w:val="ru-RU" w:eastAsia="en-US" w:bidi="ar-SA"/>
              </w:rPr>
              <w:t>-7 лет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962" w:type="dxa"/>
            <w:gridSpan w:val="5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795" w:right="377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Холодный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период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</w:t>
            </w:r>
          </w:p>
        </w:tc>
      </w:tr>
    </w:tbl>
    <w:p w:rsidR="005C50DC">
      <w:pPr>
        <w:widowControl w:val="0"/>
        <w:autoSpaceDE w:val="0"/>
        <w:autoSpaceDN w:val="0"/>
        <w:spacing w:line="253" w:lineRule="exact"/>
        <w:jc w:val="center"/>
        <w:rPr>
          <w:szCs w:val="22"/>
          <w:lang w:val="ru-RU" w:eastAsia="en-US" w:bidi="ar-SA"/>
        </w:rPr>
        <w:sectPr>
          <w:headerReference w:type="default" r:id="rId123"/>
          <w:footerReference w:type="default" r:id="rId124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i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42"/>
        <w:gridCol w:w="1491"/>
        <w:gridCol w:w="1486"/>
        <w:gridCol w:w="1486"/>
        <w:gridCol w:w="1457"/>
      </w:tblGrid>
      <w:tr>
        <w:tblPrEx>
          <w:tblW w:w="0" w:type="auto"/>
          <w:tblInd w:w="80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8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110" w:right="43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Утренний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прием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самостоятельная </w:t>
            </w:r>
            <w:r>
              <w:rPr>
                <w:szCs w:val="22"/>
                <w:lang w:val="ru-RU" w:eastAsia="en-US" w:bidi="ar-SA"/>
              </w:rPr>
              <w:t>деятельность,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утренняя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гимнастика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(не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менее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10</w:t>
            </w:r>
          </w:p>
          <w:p w:rsidR="005C50DC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минут)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29" w:right="10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7.00-8.20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9" w:right="11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7.00-8.25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29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7.00-8.25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7.00-8.30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Завтрак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29" w:right="10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8.20-8.50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9" w:right="11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8.25-8.50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29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8.25-8.50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8.30-8.50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0" w:right="15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Игры, подготовка к занятиям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Занятия (включая гимнастику в про-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цессе занятия -2 минуты, перерывы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между занятиями, не менее 10 ми-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нут)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29" w:right="97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8.50-10.00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9" w:right="12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8.50-10.25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23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8.50-10.30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1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8.50-11.00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Второй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завтрак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10.00-10.35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10.25-10.35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10.30-10.35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10.25-10.30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10" w:right="485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szCs w:val="22"/>
                <w:lang w:val="ru-RU" w:eastAsia="en-US" w:bidi="ar-SA"/>
              </w:rPr>
              <w:t xml:space="preserve">Подготовка к прогулке, </w:t>
            </w:r>
            <w:r>
              <w:rPr>
                <w:spacing w:val="-1"/>
                <w:szCs w:val="22"/>
                <w:lang w:val="ru-RU" w:eastAsia="en-US" w:bidi="ar-SA"/>
              </w:rPr>
              <w:t>прогулка,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возвращение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прогулки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10.35–12.00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10.35-12.25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10.35-12.25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11.00-12.30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Обед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12.00-12.30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12.25-12.55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12.25-12.55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12.30-12.50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0" w:right="40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Подготовка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сну,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сон,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постепен-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ный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подъем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12.30-14.50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12.55-15.05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12.55-15.10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12.50-15.20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9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110" w:right="12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Игры,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самостоятельная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занятия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(для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5-7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</w:t>
            </w:r>
          </w:p>
          <w:p w:rsidR="005C50DC">
            <w:pPr>
              <w:widowControl w:val="0"/>
              <w:autoSpaceDE w:val="0"/>
              <w:autoSpaceDN w:val="0"/>
              <w:spacing w:line="271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необходимости)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14.50-15.45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15.05-15.55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15.10-16.10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15.20-16.15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Полдник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(«уплотненный»)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15.45-16.15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15.55-16.20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16.10-16.35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16.15-16.35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110" w:right="12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Подготовка к прогулке, прогулка,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самостоятельная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детей,</w:t>
            </w:r>
          </w:p>
          <w:p w:rsidR="005C50DC">
            <w:pPr>
              <w:widowControl w:val="0"/>
              <w:autoSpaceDE w:val="0"/>
              <w:autoSpaceDN w:val="0"/>
              <w:spacing w:line="271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возвращение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прогулки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16.15-18.50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16.20-18.30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16.35-18.45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16.35-18.50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Уход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домой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19.00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19.00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33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19.00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36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19.00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962" w:type="dxa"/>
            <w:gridSpan w:val="5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3790" w:right="377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Теплый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период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10" w:right="27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Утренний прием детей, игры, само-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стоятельная деятельность, утренняя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гимнастика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(не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менее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10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минут)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7.00-8.20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7.00-8.25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29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7.00-8.25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7.00-8.30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Завтрак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8.20-8.50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8.25-8.50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29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8.25-8.50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8.30-8.50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Второй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завтрак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10.00-10.05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10.25-10.35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10.30-10.35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10.25-10.30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10" w:right="2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Подготовка к прогулке, прогулка,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занятия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прогулке,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игры,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самосто-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ятельная </w:t>
            </w:r>
            <w:r>
              <w:rPr>
                <w:szCs w:val="22"/>
                <w:lang w:val="ru-RU" w:eastAsia="en-US" w:bidi="ar-SA"/>
              </w:rPr>
              <w:t>деятельность возвращение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прогулки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29" w:right="107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8.50-12.00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4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8.50-12.25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24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8.50-12.25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1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8.50-12.30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Обед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12.00-12.30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12.25-12.55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12.25-12.55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12.30-12.50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10" w:right="42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Подготовка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сну,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сон,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постепен-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ный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подъем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12.30-14.50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12.55-15.05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12.55-15.10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12.50-15.20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10" w:right="13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Игры,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самостоятельная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14.50-15.45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15.05-15.55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15.10-16.10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15.20-16.15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Полдник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(«уплотненный»)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15.45-16.15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15.55-16.20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16.10-16.35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16.15-16.35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10" w:right="17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Подготовка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прогулке,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прогулка,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самостоятельная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деятельность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16.15-18.50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16.20-18.30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16.35-18.45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45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16.35-18.50</w:t>
            </w:r>
          </w:p>
        </w:tc>
      </w:tr>
      <w:tr>
        <w:tblPrEx>
          <w:tblW w:w="0" w:type="auto"/>
          <w:tblInd w:w="8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4042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Уход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домой</w:t>
            </w:r>
          </w:p>
        </w:tc>
        <w:tc>
          <w:tcPr>
            <w:tcW w:w="1491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29" w:right="112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19.00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49" w:right="126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19.00</w:t>
            </w:r>
          </w:p>
        </w:tc>
        <w:tc>
          <w:tcPr>
            <w:tcW w:w="1486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33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19.00</w:t>
            </w:r>
          </w:p>
        </w:tc>
        <w:tc>
          <w:tcPr>
            <w:tcW w:w="1457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36" w:right="10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19.00</w:t>
            </w:r>
          </w:p>
        </w:tc>
      </w:tr>
    </w:tbl>
    <w:p w:rsidR="005C50DC">
      <w:pPr>
        <w:widowControl w:val="0"/>
        <w:autoSpaceDE w:val="0"/>
        <w:autoSpaceDN w:val="0"/>
        <w:spacing w:before="3"/>
        <w:ind w:left="0"/>
        <w:jc w:val="left"/>
        <w:rPr>
          <w:rFonts w:eastAsia="Calibri"/>
          <w:b/>
          <w:i/>
          <w:sz w:val="15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0" w:after="11"/>
        <w:ind w:left="593" w:right="391"/>
        <w:jc w:val="center"/>
        <w:rPr>
          <w:b/>
          <w:i/>
          <w:szCs w:val="22"/>
          <w:lang w:val="ru-RU" w:eastAsia="en-US" w:bidi="ar-SA"/>
        </w:rPr>
      </w:pPr>
      <w:r>
        <w:rPr>
          <w:b/>
          <w:i/>
          <w:szCs w:val="22"/>
          <w:lang w:val="ru-RU" w:eastAsia="en-US" w:bidi="ar-SA"/>
        </w:rPr>
        <w:t>Годовой</w:t>
      </w:r>
      <w:r>
        <w:rPr>
          <w:b/>
          <w:i/>
          <w:spacing w:val="-15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календарный</w:t>
      </w:r>
      <w:r>
        <w:rPr>
          <w:b/>
          <w:i/>
          <w:spacing w:val="-15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учебный</w:t>
      </w:r>
      <w:r>
        <w:rPr>
          <w:b/>
          <w:i/>
          <w:spacing w:val="-12"/>
          <w:szCs w:val="22"/>
          <w:lang w:val="ru-RU" w:eastAsia="en-US" w:bidi="ar-SA"/>
        </w:rPr>
        <w:t xml:space="preserve"> </w:t>
      </w:r>
      <w:r>
        <w:rPr>
          <w:b/>
          <w:i/>
          <w:szCs w:val="22"/>
          <w:lang w:val="ru-RU" w:eastAsia="en-US" w:bidi="ar-SA"/>
        </w:rPr>
        <w:t>график</w:t>
      </w: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7"/>
        <w:gridCol w:w="2460"/>
        <w:gridCol w:w="6742"/>
      </w:tblGrid>
      <w:tr>
        <w:tblPrEx>
          <w:tblW w:w="0" w:type="auto"/>
          <w:tblInd w:w="7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6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1</w:t>
            </w:r>
          </w:p>
        </w:tc>
        <w:tc>
          <w:tcPr>
            <w:tcW w:w="2460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10" w:right="491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szCs w:val="22"/>
                <w:lang w:val="ru-RU" w:eastAsia="en-US" w:bidi="ar-SA"/>
              </w:rPr>
              <w:t xml:space="preserve">Количество </w:t>
            </w:r>
            <w:r>
              <w:rPr>
                <w:spacing w:val="-1"/>
                <w:szCs w:val="22"/>
                <w:lang w:val="ru-RU" w:eastAsia="en-US" w:bidi="ar-SA"/>
              </w:rPr>
              <w:t>групп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МБДОУ</w:t>
            </w:r>
          </w:p>
        </w:tc>
        <w:tc>
          <w:tcPr>
            <w:tcW w:w="6742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2820" w:right="281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группы</w:t>
            </w: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76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2</w:t>
            </w:r>
          </w:p>
        </w:tc>
        <w:tc>
          <w:tcPr>
            <w:tcW w:w="2460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Режим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работы</w:t>
            </w:r>
          </w:p>
        </w:tc>
        <w:tc>
          <w:tcPr>
            <w:tcW w:w="6742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743" w:right="718" w:firstLine="89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7.00-19.00</w:t>
            </w:r>
            <w:r>
              <w:rPr>
                <w:spacing w:val="6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(понедельник-пятница)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суббота,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воскресенье,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праздничные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дни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-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выходные</w:t>
            </w: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767" w:type="dxa"/>
          </w:tcPr>
          <w:p w:rsidR="005C50DC">
            <w:pPr>
              <w:widowControl w:val="0"/>
              <w:autoSpaceDE w:val="0"/>
              <w:autoSpaceDN w:val="0"/>
              <w:spacing w:line="267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3</w:t>
            </w:r>
          </w:p>
        </w:tc>
        <w:tc>
          <w:tcPr>
            <w:tcW w:w="2460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10" w:right="24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Продолжительность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учебного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</w:t>
            </w:r>
          </w:p>
        </w:tc>
        <w:tc>
          <w:tcPr>
            <w:tcW w:w="6742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390" w:right="1378" w:firstLine="23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начало учебного года – 1 сентября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завершение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учебного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года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31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августа</w:t>
            </w: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6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4</w:t>
            </w:r>
          </w:p>
        </w:tc>
        <w:tc>
          <w:tcPr>
            <w:tcW w:w="2460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10" w:right="383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Количество недель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учебном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году</w:t>
            </w:r>
          </w:p>
        </w:tc>
        <w:tc>
          <w:tcPr>
            <w:tcW w:w="6742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2834" w:right="2811"/>
              <w:jc w:val="center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36</w:t>
            </w:r>
            <w:r>
              <w:rPr>
                <w:spacing w:val="5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недель</w:t>
            </w:r>
          </w:p>
        </w:tc>
      </w:tr>
    </w:tbl>
    <w:p w:rsidR="005C50DC">
      <w:pPr>
        <w:widowControl w:val="0"/>
        <w:autoSpaceDE w:val="0"/>
        <w:autoSpaceDN w:val="0"/>
        <w:spacing w:line="263" w:lineRule="exact"/>
        <w:jc w:val="center"/>
        <w:rPr>
          <w:szCs w:val="22"/>
          <w:lang w:val="ru-RU" w:eastAsia="en-US" w:bidi="ar-SA"/>
        </w:rPr>
        <w:sectPr>
          <w:headerReference w:type="default" r:id="rId125"/>
          <w:footerReference w:type="default" r:id="rId126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i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7"/>
        <w:gridCol w:w="2460"/>
        <w:gridCol w:w="6742"/>
      </w:tblGrid>
      <w:tr>
        <w:tblPrEx>
          <w:tblW w:w="0" w:type="auto"/>
          <w:tblInd w:w="7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76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5</w:t>
            </w:r>
          </w:p>
        </w:tc>
        <w:tc>
          <w:tcPr>
            <w:tcW w:w="2460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10" w:right="44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Сроки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проведения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каникул</w:t>
            </w:r>
          </w:p>
        </w:tc>
        <w:tc>
          <w:tcPr>
            <w:tcW w:w="6742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зимние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14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января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szCs w:val="22"/>
                <w:lang w:val="ru-RU" w:eastAsia="en-US" w:bidi="ar-SA"/>
              </w:rPr>
              <w:t>(проводятся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только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музыкальные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физкультурные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занятия)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летние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 с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 июня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31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августа</w:t>
            </w: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8"/>
        </w:trPr>
        <w:tc>
          <w:tcPr>
            <w:tcW w:w="767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w w:val="99"/>
                <w:szCs w:val="22"/>
                <w:lang w:val="ru-RU" w:eastAsia="en-US" w:bidi="ar-SA"/>
              </w:rPr>
              <w:t>6</w:t>
            </w:r>
          </w:p>
        </w:tc>
        <w:tc>
          <w:tcPr>
            <w:tcW w:w="2460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0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Праздники</w:t>
            </w:r>
          </w:p>
        </w:tc>
        <w:tc>
          <w:tcPr>
            <w:tcW w:w="6742" w:type="dxa"/>
          </w:tcPr>
          <w:p w:rsidR="005C50DC">
            <w:pPr>
              <w:widowControl w:val="0"/>
              <w:autoSpaceDE w:val="0"/>
              <w:autoSpaceDN w:val="0"/>
              <w:spacing w:line="230" w:lineRule="auto"/>
              <w:ind w:left="119" w:right="680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Праздничными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днями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Российской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Федерации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являются: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1,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2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января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Новый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год;</w:t>
            </w:r>
          </w:p>
          <w:p w:rsidR="005C50DC">
            <w:pPr>
              <w:widowControl w:val="0"/>
              <w:autoSpaceDE w:val="0"/>
              <w:autoSpaceDN w:val="0"/>
              <w:spacing w:line="272" w:lineRule="exact"/>
              <w:ind w:left="119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7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января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Рождество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Христово;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9" w:right="2333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23 февраля – День Защитника Отечества;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8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марта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Международный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женский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день;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Праздник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Весны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Труда;</w:t>
            </w:r>
          </w:p>
        </w:tc>
      </w:tr>
      <w:tr>
        <w:tblPrEx>
          <w:tblW w:w="0" w:type="auto"/>
          <w:tblInd w:w="7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767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460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6742" w:type="dxa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119" w:right="417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9 мая – День Победы;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12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июня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России;</w:t>
            </w:r>
          </w:p>
          <w:p w:rsidR="005C50DC">
            <w:pPr>
              <w:widowControl w:val="0"/>
              <w:autoSpaceDE w:val="0"/>
              <w:autoSpaceDN w:val="0"/>
              <w:spacing w:line="276" w:lineRule="exact"/>
              <w:ind w:left="119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4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ноября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День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народного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единства.</w:t>
            </w:r>
          </w:p>
        </w:tc>
      </w:tr>
    </w:tbl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b/>
          <w:i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6"/>
        <w:ind w:left="0"/>
        <w:jc w:val="left"/>
        <w:rPr>
          <w:rFonts w:eastAsia="Calibri"/>
          <w:b/>
          <w:i/>
          <w:sz w:val="26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90" w:after="6"/>
        <w:ind w:left="593" w:right="400"/>
        <w:jc w:val="center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Учебный</w:t>
      </w:r>
      <w:r>
        <w:rPr>
          <w:rFonts w:ascii="Cambria" w:eastAsia="Calibri" w:hAnsi="Cambria"/>
          <w:b/>
          <w:bCs/>
          <w:i/>
          <w:iCs/>
          <w:spacing w:val="-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план</w:t>
      </w:r>
      <w:r>
        <w:rPr>
          <w:rFonts w:ascii="Cambria" w:eastAsia="Calibri" w:hAnsi="Cambria"/>
          <w:b/>
          <w:bCs/>
          <w:i/>
          <w:iCs/>
          <w:spacing w:val="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МБДОУ</w:t>
      </w:r>
      <w:r>
        <w:rPr>
          <w:rFonts w:ascii="Cambria" w:eastAsia="Calibri" w:hAnsi="Cambria"/>
          <w:b/>
          <w:bCs/>
          <w:i/>
          <w:iCs/>
          <w:spacing w:val="-5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детский</w:t>
      </w:r>
      <w:r>
        <w:rPr>
          <w:rFonts w:ascii="Cambria" w:eastAsia="Calibri" w:hAnsi="Cambria"/>
          <w:b/>
          <w:bCs/>
          <w:i/>
          <w:iCs/>
          <w:spacing w:val="-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сад</w:t>
      </w:r>
      <w:r>
        <w:rPr>
          <w:rFonts w:ascii="Cambria" w:eastAsia="Calibri" w:hAnsi="Cambria"/>
          <w:b/>
          <w:bCs/>
          <w:i/>
          <w:iCs/>
          <w:spacing w:val="-9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№</w:t>
      </w:r>
      <w:r>
        <w:rPr>
          <w:rFonts w:ascii="Cambria" w:eastAsia="Calibri" w:hAnsi="Cambria"/>
          <w:b/>
          <w:bCs/>
          <w:i/>
          <w:iCs/>
          <w:spacing w:val="-1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39</w:t>
      </w: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8"/>
        <w:gridCol w:w="2834"/>
        <w:gridCol w:w="599"/>
        <w:gridCol w:w="570"/>
        <w:gridCol w:w="594"/>
        <w:gridCol w:w="570"/>
        <w:gridCol w:w="594"/>
        <w:gridCol w:w="570"/>
        <w:gridCol w:w="599"/>
        <w:gridCol w:w="796"/>
      </w:tblGrid>
      <w:tr>
        <w:tblPrEx>
          <w:tblW w:w="0" w:type="auto"/>
          <w:tblInd w:w="49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7"/>
        </w:trPr>
        <w:tc>
          <w:tcPr>
            <w:tcW w:w="2848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220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Образовательные</w:t>
            </w:r>
            <w:r>
              <w:rPr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области</w:t>
            </w:r>
          </w:p>
        </w:tc>
        <w:tc>
          <w:tcPr>
            <w:tcW w:w="2834" w:type="dxa"/>
            <w:vMerge w:val="restart"/>
          </w:tcPr>
          <w:p w:rsidR="005C50DC">
            <w:pPr>
              <w:widowControl w:val="0"/>
              <w:autoSpaceDE w:val="0"/>
              <w:autoSpaceDN w:val="0"/>
              <w:ind w:left="796" w:right="348" w:hanging="41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Виды</w:t>
            </w:r>
            <w:r>
              <w:rPr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организованной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деятельности</w:t>
            </w:r>
          </w:p>
        </w:tc>
        <w:tc>
          <w:tcPr>
            <w:tcW w:w="1169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0" w:lineRule="exact"/>
              <w:ind w:left="14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Кол-во</w:t>
            </w:r>
            <w:r>
              <w:rPr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во</w:t>
            </w:r>
          </w:p>
          <w:p w:rsidR="005C50DC">
            <w:pPr>
              <w:widowControl w:val="0"/>
              <w:autoSpaceDE w:val="0"/>
              <w:autoSpaceDN w:val="0"/>
              <w:spacing w:line="249" w:lineRule="exact"/>
              <w:ind w:left="20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  <w:r>
              <w:rPr>
                <w:sz w:val="22"/>
                <w:szCs w:val="22"/>
                <w:lang w:val="ru-RU" w:eastAsia="en-US" w:bidi="ar-SA"/>
              </w:rPr>
              <w:t xml:space="preserve"> мл.</w:t>
            </w:r>
            <w:r>
              <w:rPr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гр.</w:t>
            </w:r>
          </w:p>
        </w:tc>
        <w:tc>
          <w:tcPr>
            <w:tcW w:w="1164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207" w:right="163" w:hanging="10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Кол-во 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 w:rsidR="00481989">
              <w:rPr>
                <w:spacing w:val="-2"/>
                <w:sz w:val="22"/>
                <w:szCs w:val="22"/>
                <w:lang w:val="ru-RU" w:eastAsia="en-US" w:bidi="ar-SA"/>
              </w:rPr>
              <w:t xml:space="preserve"> 2 мл.гр</w:t>
            </w:r>
          </w:p>
        </w:tc>
        <w:tc>
          <w:tcPr>
            <w:tcW w:w="1164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318" w:right="167" w:hanging="125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Кол-во 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</w:t>
            </w:r>
            <w:r w:rsidR="00481989">
              <w:rPr>
                <w:sz w:val="22"/>
                <w:szCs w:val="22"/>
                <w:lang w:val="ru-RU" w:eastAsia="en-US" w:bidi="ar-SA"/>
              </w:rPr>
              <w:t>р</w:t>
            </w:r>
            <w:r>
              <w:rPr>
                <w:sz w:val="22"/>
                <w:szCs w:val="22"/>
                <w:lang w:val="ru-RU" w:eastAsia="en-US" w:bidi="ar-SA"/>
              </w:rPr>
              <w:t>.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гр.</w:t>
            </w:r>
          </w:p>
        </w:tc>
        <w:tc>
          <w:tcPr>
            <w:tcW w:w="1395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2" w:lineRule="auto"/>
              <w:ind w:left="334" w:right="272" w:hanging="15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Кол-во 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>в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 w:rsidR="00481989">
              <w:rPr>
                <w:spacing w:val="-52"/>
                <w:sz w:val="22"/>
                <w:szCs w:val="22"/>
                <w:lang w:val="ru-RU" w:eastAsia="en-US" w:bidi="ar-SA"/>
              </w:rPr>
              <w:t>стст ----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>подг.</w:t>
            </w:r>
            <w:r>
              <w:rPr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>гр.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2848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0" w:right="95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нед.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87" w:right="8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год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92" w:right="68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нед.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0" w:right="108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год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0" w:right="92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нед.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4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год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00" w:right="6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нед.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20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год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10574" w:type="dxa"/>
            <w:gridSpan w:val="10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370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1.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Обязательная</w:t>
            </w:r>
            <w:r>
              <w:rPr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часть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Программы</w:t>
            </w:r>
          </w:p>
        </w:tc>
      </w:tr>
      <w:tr w:rsidTr="00122AC2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1"/>
        </w:trPr>
        <w:tc>
          <w:tcPr>
            <w:tcW w:w="2848" w:type="dxa"/>
            <w:vMerge w:val="restart"/>
          </w:tcPr>
          <w:p w:rsidR="00122AC2">
            <w:pPr>
              <w:widowControl w:val="0"/>
              <w:autoSpaceDE w:val="0"/>
              <w:autoSpaceDN w:val="0"/>
              <w:spacing w:before="2"/>
              <w:ind w:left="0"/>
              <w:rPr>
                <w:b/>
                <w:i/>
                <w:sz w:val="20"/>
                <w:szCs w:val="22"/>
                <w:lang w:val="ru-RU" w:eastAsia="en-US" w:bidi="ar-SA"/>
              </w:rPr>
            </w:pPr>
          </w:p>
          <w:p w:rsidR="00122AC2">
            <w:pPr>
              <w:widowControl w:val="0"/>
              <w:autoSpaceDE w:val="0"/>
              <w:autoSpaceDN w:val="0"/>
              <w:spacing w:before="1" w:line="237" w:lineRule="auto"/>
              <w:ind w:left="1021" w:right="981" w:firstLine="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Речевое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развитие</w:t>
            </w:r>
          </w:p>
        </w:tc>
        <w:tc>
          <w:tcPr>
            <w:tcW w:w="2834" w:type="dxa"/>
          </w:tcPr>
          <w:p w:rsidR="00122AC2">
            <w:pPr>
              <w:widowControl w:val="0"/>
              <w:autoSpaceDE w:val="0"/>
              <w:autoSpaceDN w:val="0"/>
              <w:spacing w:line="229" w:lineRule="exact"/>
              <w:ind w:left="186" w:right="16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Речевое</w:t>
            </w:r>
            <w:r>
              <w:rPr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развитие</w:t>
            </w:r>
          </w:p>
          <w:p w:rsidR="00122AC2" w:rsidP="00122AC2">
            <w:pPr>
              <w:widowControl w:val="0"/>
              <w:autoSpaceDE w:val="0"/>
              <w:autoSpaceDN w:val="0"/>
              <w:spacing w:line="248" w:lineRule="exact"/>
              <w:ind w:left="185" w:right="160"/>
              <w:jc w:val="center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599" w:type="dxa"/>
          </w:tcPr>
          <w:p w:rsidR="00122AC2">
            <w:pPr>
              <w:widowControl w:val="0"/>
              <w:autoSpaceDE w:val="0"/>
              <w:autoSpaceDN w:val="0"/>
              <w:spacing w:line="229" w:lineRule="exact"/>
              <w:ind w:left="2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  <w:p w:rsidR="00122AC2" w:rsidP="00122AC2">
            <w:pPr>
              <w:widowControl w:val="0"/>
              <w:autoSpaceDE w:val="0"/>
              <w:autoSpaceDN w:val="0"/>
              <w:spacing w:line="244" w:lineRule="exact"/>
              <w:ind w:left="21"/>
              <w:jc w:val="center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570" w:type="dxa"/>
          </w:tcPr>
          <w:p w:rsidR="00122AC2">
            <w:pPr>
              <w:widowControl w:val="0"/>
              <w:autoSpaceDE w:val="0"/>
              <w:autoSpaceDN w:val="0"/>
              <w:spacing w:line="229" w:lineRule="exact"/>
              <w:ind w:left="100" w:right="8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  <w:p w:rsidR="00122AC2" w:rsidP="00122AC2">
            <w:pPr>
              <w:widowControl w:val="0"/>
              <w:autoSpaceDE w:val="0"/>
              <w:autoSpaceDN w:val="0"/>
              <w:spacing w:line="244" w:lineRule="exact"/>
              <w:ind w:left="22"/>
              <w:jc w:val="center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594" w:type="dxa"/>
          </w:tcPr>
          <w:p w:rsidR="00122AC2">
            <w:pPr>
              <w:widowControl w:val="0"/>
              <w:autoSpaceDE w:val="0"/>
              <w:autoSpaceDN w:val="0"/>
              <w:spacing w:line="229" w:lineRule="exact"/>
              <w:ind w:left="3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  <w:p w:rsidR="00122AC2" w:rsidP="00122AC2">
            <w:pPr>
              <w:widowControl w:val="0"/>
              <w:autoSpaceDE w:val="0"/>
              <w:autoSpaceDN w:val="0"/>
              <w:spacing w:line="244" w:lineRule="exact"/>
              <w:ind w:left="38"/>
              <w:jc w:val="center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570" w:type="dxa"/>
          </w:tcPr>
          <w:p w:rsidR="00122AC2">
            <w:pPr>
              <w:widowControl w:val="0"/>
              <w:autoSpaceDE w:val="0"/>
              <w:autoSpaceDN w:val="0"/>
              <w:spacing w:line="229" w:lineRule="exact"/>
              <w:ind w:left="0" w:right="139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  <w:p w:rsidR="00122AC2" w:rsidP="00122AC2">
            <w:pPr>
              <w:widowControl w:val="0"/>
              <w:autoSpaceDE w:val="0"/>
              <w:autoSpaceDN w:val="0"/>
              <w:spacing w:line="244" w:lineRule="exact"/>
              <w:ind w:left="44"/>
              <w:jc w:val="center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594" w:type="dxa"/>
          </w:tcPr>
          <w:p w:rsidR="00122AC2" w:rsidP="00122AC2">
            <w:pPr>
              <w:widowControl w:val="0"/>
              <w:autoSpaceDE w:val="0"/>
              <w:autoSpaceDN w:val="0"/>
              <w:spacing w:line="244" w:lineRule="exact"/>
              <w:ind w:left="3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570" w:type="dxa"/>
          </w:tcPr>
          <w:p w:rsidR="00122AC2" w:rsidP="00122AC2">
            <w:pPr>
              <w:widowControl w:val="0"/>
              <w:autoSpaceDE w:val="0"/>
              <w:autoSpaceDN w:val="0"/>
              <w:spacing w:line="244" w:lineRule="exact"/>
              <w:ind w:left="18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72</w:t>
            </w:r>
          </w:p>
        </w:tc>
        <w:tc>
          <w:tcPr>
            <w:tcW w:w="599" w:type="dxa"/>
          </w:tcPr>
          <w:p w:rsidR="00122AC2">
            <w:pPr>
              <w:widowControl w:val="0"/>
              <w:autoSpaceDE w:val="0"/>
              <w:autoSpaceDN w:val="0"/>
              <w:spacing w:line="229" w:lineRule="exact"/>
              <w:ind w:left="4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</w:t>
            </w:r>
          </w:p>
          <w:p w:rsidR="00122AC2" w:rsidP="00122AC2">
            <w:pPr>
              <w:widowControl w:val="0"/>
              <w:autoSpaceDE w:val="0"/>
              <w:autoSpaceDN w:val="0"/>
              <w:spacing w:line="244" w:lineRule="exact"/>
              <w:ind w:left="46"/>
              <w:jc w:val="center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96" w:type="dxa"/>
          </w:tcPr>
          <w:p w:rsidR="00122AC2" w:rsidP="00122AC2">
            <w:pPr>
              <w:widowControl w:val="0"/>
              <w:autoSpaceDE w:val="0"/>
              <w:autoSpaceDN w:val="0"/>
              <w:spacing w:line="244" w:lineRule="exact"/>
              <w:ind w:left="233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72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2848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2834" w:type="dxa"/>
            <w:vMerge w:val="restart"/>
          </w:tcPr>
          <w:p w:rsidR="005C50DC">
            <w:pPr>
              <w:widowControl w:val="0"/>
              <w:autoSpaceDE w:val="0"/>
              <w:autoSpaceDN w:val="0"/>
              <w:ind w:left="585" w:right="541" w:hanging="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Социальный мир: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художественная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литература;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этикет</w:t>
            </w:r>
            <w:r>
              <w:rPr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ситуации</w:t>
            </w:r>
          </w:p>
          <w:p w:rsidR="005C50DC">
            <w:pPr>
              <w:widowControl w:val="0"/>
              <w:autoSpaceDE w:val="0"/>
              <w:autoSpaceDN w:val="0"/>
              <w:ind w:left="129" w:right="11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общения; труд взрослых;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безопасное поведение;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краеведение;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предметный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и</w:t>
            </w:r>
          </w:p>
          <w:p w:rsidR="005C50DC">
            <w:pPr>
              <w:widowControl w:val="0"/>
              <w:autoSpaceDE w:val="0"/>
              <w:autoSpaceDN w:val="0"/>
              <w:spacing w:line="251" w:lineRule="exact"/>
              <w:ind w:left="575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рукотворный</w:t>
            </w:r>
            <w:r>
              <w:rPr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мир.</w:t>
            </w:r>
          </w:p>
        </w:tc>
        <w:tc>
          <w:tcPr>
            <w:tcW w:w="599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6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1/0</w:t>
            </w:r>
          </w:p>
        </w:tc>
        <w:tc>
          <w:tcPr>
            <w:tcW w:w="570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82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594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6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1/0</w:t>
            </w:r>
          </w:p>
        </w:tc>
        <w:tc>
          <w:tcPr>
            <w:tcW w:w="570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9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594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7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2/1</w:t>
            </w:r>
          </w:p>
        </w:tc>
        <w:tc>
          <w:tcPr>
            <w:tcW w:w="570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9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54</w:t>
            </w:r>
          </w:p>
        </w:tc>
        <w:tc>
          <w:tcPr>
            <w:tcW w:w="599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7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3/2</w:t>
            </w:r>
          </w:p>
        </w:tc>
        <w:tc>
          <w:tcPr>
            <w:tcW w:w="796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31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90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5"/>
        </w:trPr>
        <w:tc>
          <w:tcPr>
            <w:tcW w:w="2848" w:type="dxa"/>
          </w:tcPr>
          <w:p w:rsidR="005C50DC">
            <w:pPr>
              <w:widowControl w:val="0"/>
              <w:autoSpaceDE w:val="0"/>
              <w:autoSpaceDN w:val="0"/>
              <w:ind w:left="0"/>
              <w:rPr>
                <w:b/>
                <w:i/>
                <w:sz w:val="20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599" w:right="581" w:hanging="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Социально –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>коммуникативное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развитие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"/>
        </w:trPr>
        <w:tc>
          <w:tcPr>
            <w:tcW w:w="2848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before="7"/>
              <w:ind w:left="0"/>
              <w:rPr>
                <w:b/>
                <w:i/>
                <w:sz w:val="20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016" w:right="664" w:hanging="336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  <w:lang w:val="ru-RU" w:eastAsia="en-US" w:bidi="ar-SA"/>
              </w:rPr>
              <w:t>Познавательное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развитие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2848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95" w:right="16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Математическое</w:t>
            </w:r>
            <w:r>
              <w:rPr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развитие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00" w:right="8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0" w:right="139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8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4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33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2848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195" w:right="16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Природный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мир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0" w:right="130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0/1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100" w:right="8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92" w:right="55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0/1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0" w:right="139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0" w:right="123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0/1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18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100" w:right="5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0/1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233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18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2848" w:type="dxa"/>
            <w:vMerge w:val="restart"/>
          </w:tcPr>
          <w:p w:rsidR="005C50DC">
            <w:pPr>
              <w:widowControl w:val="0"/>
              <w:autoSpaceDE w:val="0"/>
              <w:autoSpaceDN w:val="0"/>
              <w:ind w:left="0"/>
              <w:rPr>
                <w:b/>
                <w:i/>
                <w:sz w:val="20"/>
                <w:szCs w:val="22"/>
                <w:lang w:val="ru-RU" w:eastAsia="en-US" w:bidi="ar-SA"/>
              </w:rPr>
            </w:pPr>
          </w:p>
          <w:p w:rsidR="005C50DC">
            <w:pPr>
              <w:widowControl w:val="0"/>
              <w:autoSpaceDE w:val="0"/>
              <w:autoSpaceDN w:val="0"/>
              <w:ind w:left="642" w:right="60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Художественно 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>–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эстетическое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развитие</w:t>
            </w:r>
          </w:p>
        </w:tc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92" w:right="16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Конструирование</w:t>
            </w:r>
          </w:p>
        </w:tc>
        <w:tc>
          <w:tcPr>
            <w:tcW w:w="599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2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82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4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3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93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4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3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94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4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33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2848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193" w:right="16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Рисование</w:t>
            </w:r>
          </w:p>
        </w:tc>
        <w:tc>
          <w:tcPr>
            <w:tcW w:w="599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4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233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2848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86" w:right="16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Лепка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/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Аппликация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00" w:right="8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0" w:right="139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8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4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33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2848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72" w:right="16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Музыка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00" w:right="8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72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0" w:right="139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72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8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72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4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33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72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2848" w:type="dxa"/>
          </w:tcPr>
          <w:p w:rsidR="005C50DC">
            <w:pPr>
              <w:widowControl w:val="0"/>
              <w:autoSpaceDE w:val="0"/>
              <w:autoSpaceDN w:val="0"/>
              <w:spacing w:line="228" w:lineRule="auto"/>
              <w:ind w:left="1016" w:right="849" w:hanging="144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  <w:lang w:val="ru-RU" w:eastAsia="en-US" w:bidi="ar-SA"/>
              </w:rPr>
              <w:t>Физическое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развитие</w:t>
            </w:r>
          </w:p>
        </w:tc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62" w:right="16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  <w:lang w:val="ru-RU" w:eastAsia="en-US" w:bidi="ar-SA"/>
              </w:rPr>
              <w:t>Физическая</w:t>
            </w:r>
            <w:r>
              <w:rPr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культура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2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05" w:right="8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108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3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0" w:right="86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108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3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3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108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4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238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108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682" w:type="dxa"/>
            <w:gridSpan w:val="2"/>
            <w:vMerge w:val="restart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14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Объем</w:t>
            </w:r>
            <w:r>
              <w:rPr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обязательной</w:t>
            </w:r>
            <w:r>
              <w:rPr>
                <w:spacing w:val="7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части</w:t>
            </w:r>
            <w:r>
              <w:rPr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Программы</w:t>
            </w:r>
            <w:r>
              <w:rPr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не</w:t>
            </w:r>
            <w:r>
              <w:rPr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менее</w:t>
            </w:r>
            <w:r>
              <w:rPr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60%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0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05" w:right="8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360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92" w:right="5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0" w:right="86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360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0" w:right="157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3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432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00" w:right="4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38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504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682" w:type="dxa"/>
            <w:gridSpan w:val="2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169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35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1164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3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1164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90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92%</w:t>
            </w:r>
          </w:p>
        </w:tc>
        <w:tc>
          <w:tcPr>
            <w:tcW w:w="1395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496" w:right="44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93%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10574" w:type="dxa"/>
            <w:gridSpan w:val="10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1726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2.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Часть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Программы,</w:t>
            </w:r>
            <w:r>
              <w:rPr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формируемая</w:t>
            </w:r>
            <w:r>
              <w:rPr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участниками</w:t>
            </w:r>
            <w:r>
              <w:rPr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образовательного</w:t>
            </w:r>
            <w:r>
              <w:rPr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процесса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2848" w:type="dxa"/>
          </w:tcPr>
          <w:p w:rsidR="005C50DC">
            <w:pPr>
              <w:widowControl w:val="0"/>
              <w:autoSpaceDE w:val="0"/>
              <w:autoSpaceDN w:val="0"/>
              <w:spacing w:line="228" w:lineRule="auto"/>
              <w:ind w:left="1016" w:right="650" w:hanging="336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Познавательное</w:t>
            </w:r>
            <w:r>
              <w:rPr>
                <w:spacing w:val="-5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развитие</w:t>
            </w:r>
          </w:p>
        </w:tc>
        <w:tc>
          <w:tcPr>
            <w:tcW w:w="2834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89" w:right="160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«Родники</w:t>
            </w:r>
            <w:r>
              <w:rPr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Дона»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2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2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38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4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3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18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4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39" w:lineRule="exact"/>
              <w:ind w:left="233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682" w:type="dxa"/>
            <w:gridSpan w:val="2"/>
            <w:vMerge w:val="restart"/>
          </w:tcPr>
          <w:p w:rsidR="005C50DC">
            <w:pPr>
              <w:widowControl w:val="0"/>
              <w:autoSpaceDE w:val="0"/>
              <w:autoSpaceDN w:val="0"/>
              <w:spacing w:line="242" w:lineRule="exact"/>
              <w:ind w:left="114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Объем</w:t>
            </w:r>
            <w:r>
              <w:rPr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части</w:t>
            </w:r>
            <w:r>
              <w:rPr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Программы,</w:t>
            </w:r>
            <w:r>
              <w:rPr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 w:bidi="ar-SA"/>
              </w:rPr>
              <w:t>формируемой</w:t>
            </w:r>
            <w:r>
              <w:rPr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участниками</w:t>
            </w:r>
          </w:p>
          <w:p w:rsidR="005C50DC">
            <w:pPr>
              <w:widowControl w:val="0"/>
              <w:autoSpaceDE w:val="0"/>
              <w:autoSpaceDN w:val="0"/>
              <w:spacing w:line="251" w:lineRule="exact"/>
              <w:ind w:left="114"/>
              <w:rPr>
                <w:sz w:val="22"/>
                <w:szCs w:val="22"/>
                <w:lang w:val="ru-RU" w:eastAsia="en-US" w:bidi="ar-SA"/>
              </w:rPr>
            </w:pPr>
            <w:r>
              <w:rPr>
                <w:spacing w:val="-1"/>
                <w:sz w:val="22"/>
                <w:szCs w:val="22"/>
                <w:lang w:val="ru-RU" w:eastAsia="en-US" w:bidi="ar-SA"/>
              </w:rPr>
              <w:t>образовательных</w:t>
            </w:r>
            <w:r>
              <w:rPr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отношений</w:t>
            </w:r>
            <w:r>
              <w:rPr>
                <w:spacing w:val="4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не</w:t>
            </w:r>
            <w:r>
              <w:rPr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более</w:t>
            </w:r>
            <w:r>
              <w:rPr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sz w:val="22"/>
                <w:szCs w:val="22"/>
                <w:lang w:val="ru-RU" w:eastAsia="en-US" w:bidi="ar-SA"/>
              </w:rPr>
              <w:t>40%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8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4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18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46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233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5682" w:type="dxa"/>
            <w:gridSpan w:val="2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169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426" w:right="39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0%</w:t>
            </w:r>
          </w:p>
        </w:tc>
        <w:tc>
          <w:tcPr>
            <w:tcW w:w="1164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426" w:right="392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0%</w:t>
            </w:r>
          </w:p>
        </w:tc>
        <w:tc>
          <w:tcPr>
            <w:tcW w:w="1164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427" w:right="39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8%</w:t>
            </w:r>
          </w:p>
        </w:tc>
        <w:tc>
          <w:tcPr>
            <w:tcW w:w="1395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29" w:lineRule="exact"/>
              <w:ind w:left="491" w:right="44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7%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5682" w:type="dxa"/>
            <w:gridSpan w:val="2"/>
            <w:vMerge w:val="restart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2547" w:right="2518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Итого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201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05" w:right="84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360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92" w:right="51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86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360</w:t>
            </w:r>
          </w:p>
        </w:tc>
        <w:tc>
          <w:tcPr>
            <w:tcW w:w="594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0" w:right="157"/>
              <w:jc w:val="right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570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37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468</w:t>
            </w:r>
          </w:p>
        </w:tc>
        <w:tc>
          <w:tcPr>
            <w:tcW w:w="599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100" w:right="49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96" w:type="dxa"/>
          </w:tcPr>
          <w:p w:rsidR="005C50DC">
            <w:pPr>
              <w:widowControl w:val="0"/>
              <w:autoSpaceDE w:val="0"/>
              <w:autoSpaceDN w:val="0"/>
              <w:spacing w:line="244" w:lineRule="exact"/>
              <w:ind w:left="238" w:right="177"/>
              <w:jc w:val="center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540</w:t>
            </w:r>
          </w:p>
        </w:tc>
      </w:tr>
      <w:tr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682" w:type="dxa"/>
            <w:gridSpan w:val="2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169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35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1164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36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1164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338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1395" w:type="dxa"/>
            <w:gridSpan w:val="2"/>
          </w:tcPr>
          <w:p w:rsidR="005C50DC">
            <w:pPr>
              <w:widowControl w:val="0"/>
              <w:autoSpaceDE w:val="0"/>
              <w:autoSpaceDN w:val="0"/>
              <w:spacing w:line="234" w:lineRule="exact"/>
              <w:ind w:left="459"/>
              <w:rPr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 w:eastAsia="en-US" w:bidi="ar-SA"/>
              </w:rPr>
              <w:t>100%</w:t>
            </w:r>
          </w:p>
        </w:tc>
      </w:tr>
    </w:tbl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b/>
          <w:i/>
          <w:sz w:val="26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b/>
          <w:i/>
          <w:sz w:val="26"/>
          <w:szCs w:val="20"/>
          <w:lang w:val="x-none" w:eastAsia="en-US" w:bidi="ar-SA"/>
        </w:rPr>
      </w:pPr>
    </w:p>
    <w:p w:rsidR="005C50DC">
      <w:pPr>
        <w:widowControl w:val="0"/>
        <w:numPr>
          <w:ilvl w:val="2"/>
          <w:numId w:val="125"/>
        </w:numPr>
        <w:tabs>
          <w:tab w:val="left" w:pos="1021"/>
        </w:tabs>
        <w:autoSpaceDE w:val="0"/>
        <w:autoSpaceDN w:val="0"/>
        <w:spacing w:before="187" w:line="232" w:lineRule="auto"/>
        <w:ind w:left="478" w:right="1272" w:firstLine="0"/>
        <w:jc w:val="left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Особенности</w:t>
      </w:r>
      <w:r>
        <w:rPr>
          <w:b/>
          <w:spacing w:val="2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традиционных</w:t>
      </w:r>
      <w:r>
        <w:rPr>
          <w:b/>
          <w:spacing w:val="16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событий,</w:t>
      </w:r>
      <w:r>
        <w:rPr>
          <w:b/>
          <w:spacing w:val="2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праздников,</w:t>
      </w:r>
      <w:r>
        <w:rPr>
          <w:b/>
          <w:spacing w:val="3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мероприятий</w:t>
      </w:r>
      <w:r>
        <w:rPr>
          <w:b/>
          <w:spacing w:val="3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(формы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краткое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описание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культурно-досуговых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мероприятий)</w:t>
      </w:r>
    </w:p>
    <w:p w:rsidR="005C50DC">
      <w:pPr>
        <w:widowControl w:val="0"/>
        <w:autoSpaceDE w:val="0"/>
        <w:autoSpaceDN w:val="0"/>
        <w:spacing w:before="6" w:line="237" w:lineRule="auto"/>
        <w:ind w:left="905" w:right="715" w:firstLine="7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Направленность и тематика культурно-досуговых мероприятий формируется на основе: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времени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года;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темы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месяца;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государственных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народных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праздников,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памятных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дат.</w:t>
      </w:r>
    </w:p>
    <w:p w:rsidR="005C50DC">
      <w:pPr>
        <w:widowControl w:val="0"/>
        <w:autoSpaceDE w:val="0"/>
        <w:autoSpaceDN w:val="0"/>
        <w:spacing w:line="237" w:lineRule="auto"/>
        <w:rPr>
          <w:sz w:val="22"/>
          <w:szCs w:val="22"/>
          <w:lang w:val="ru-RU" w:eastAsia="en-US" w:bidi="ar-SA"/>
        </w:rPr>
        <w:sectPr>
          <w:headerReference w:type="default" r:id="rId127"/>
          <w:footerReference w:type="default" r:id="rId128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2125"/>
        <w:gridCol w:w="1559"/>
        <w:gridCol w:w="5525"/>
      </w:tblGrid>
      <w:tr>
        <w:tblPrEx>
          <w:tblW w:w="0" w:type="auto"/>
          <w:tblInd w:w="48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3"/>
        </w:trPr>
        <w:tc>
          <w:tcPr>
            <w:tcW w:w="127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316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Месяц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593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Тематика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95" w:right="140" w:firstLine="249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zCs w:val="22"/>
                <w:lang w:val="ru-RU" w:eastAsia="en-US" w:bidi="ar-SA"/>
              </w:rPr>
              <w:t>Форма</w:t>
            </w:r>
            <w:r>
              <w:rPr>
                <w:b/>
                <w:i/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pacing w:val="-1"/>
                <w:szCs w:val="22"/>
                <w:lang w:val="ru-RU" w:eastAsia="en-US" w:bidi="ar-SA"/>
              </w:rPr>
              <w:t>проведения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853"/>
              <w:rPr>
                <w:b/>
                <w:i/>
                <w:szCs w:val="22"/>
                <w:lang w:val="ru-RU" w:eastAsia="en-US" w:bidi="ar-SA"/>
              </w:rPr>
            </w:pPr>
            <w:r>
              <w:rPr>
                <w:b/>
                <w:i/>
                <w:spacing w:val="-1"/>
                <w:szCs w:val="22"/>
                <w:lang w:val="ru-RU" w:eastAsia="en-US" w:bidi="ar-SA"/>
              </w:rPr>
              <w:t>Краткое</w:t>
            </w:r>
            <w:r>
              <w:rPr>
                <w:b/>
                <w:i/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b/>
                <w:i/>
                <w:szCs w:val="22"/>
                <w:lang w:val="ru-RU" w:eastAsia="en-US" w:bidi="ar-SA"/>
              </w:rPr>
              <w:t>описание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5"/>
        </w:trPr>
        <w:tc>
          <w:tcPr>
            <w:tcW w:w="127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Сентябрь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«День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знаний»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ind w:left="113" w:right="56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Чтение стихотворений и отгадывание детьми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загадок;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слушание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исполнение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песен,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танцев;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показ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инсценировок;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проведение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дидактических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подвижных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игр;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сюрпризный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момент.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6"/>
        </w:trPr>
        <w:tc>
          <w:tcPr>
            <w:tcW w:w="127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Октябрь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«Золотая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осень»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13" w:right="19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Чтение стихотворений и отгадывание детьми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загадок об осени, урожае; исполнение песен,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танцев и хороводов на тему осени; показ детьми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осенних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инсценировок;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проведение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дидактических</w:t>
            </w:r>
          </w:p>
          <w:p w:rsidR="005C50DC">
            <w:pPr>
              <w:widowControl w:val="0"/>
              <w:autoSpaceDE w:val="0"/>
              <w:autoSpaceDN w:val="0"/>
              <w:spacing w:line="257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подвижных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игр;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сюрпризный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момент.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8"/>
        </w:trPr>
        <w:tc>
          <w:tcPr>
            <w:tcW w:w="127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Декабрь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«Новый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ind w:left="113" w:right="16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Чтение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стихотворений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зиме,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Новом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годе;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исполнение</w:t>
            </w:r>
            <w:r>
              <w:rPr>
                <w:spacing w:val="-2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новогодних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песен,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танцев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хороводов;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показ детьми новогодних инсценировок;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проведение </w:t>
            </w:r>
            <w:r>
              <w:rPr>
                <w:szCs w:val="22"/>
                <w:lang w:val="ru-RU" w:eastAsia="en-US" w:bidi="ar-SA"/>
              </w:rPr>
              <w:t>подвижных новогодних игр с участие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Деда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Мороза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Снегурочки,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сюрпризный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момент;</w:t>
            </w:r>
          </w:p>
          <w:p w:rsidR="005C50DC">
            <w:pPr>
              <w:widowControl w:val="0"/>
              <w:autoSpaceDE w:val="0"/>
              <w:autoSpaceDN w:val="0"/>
              <w:spacing w:line="262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раздача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детям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подарков.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9"/>
        </w:trPr>
        <w:tc>
          <w:tcPr>
            <w:tcW w:w="1276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Январь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«Зимние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забавы»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13" w:right="186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спортивный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13" w:right="622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Отгадывание детьми загадок о видах спорта 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спортивных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снарядах;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проведение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спортивных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эстафет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соревнований.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8"/>
        </w:trPr>
        <w:tc>
          <w:tcPr>
            <w:tcW w:w="1276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Февраль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183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«День Защитника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Отечества»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3" w:right="19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Чтение стихотворений о папе и Защитниках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Отечества; исполнение песен о папе, Армии,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Защитниках Отечества; исполнение танцев 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военную тематику; проведение спортивных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эстафет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соревнований;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вручение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папам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подарков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собственного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изготовления.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276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«Масленица»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Театрализованное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представление.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2"/>
        </w:trPr>
        <w:tc>
          <w:tcPr>
            <w:tcW w:w="127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Март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«8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марта»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3" w:right="35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Чтение стихотворений о маме, бабушке,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Международном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женском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дне,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весне;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исполнение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песен, танцев, хороводов о маме и весне; показ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 инсценировок на тему Международного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женского дня; проведение дидактических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подвижных игр; вручение детьми мамам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szCs w:val="22"/>
                <w:lang w:val="ru-RU" w:eastAsia="en-US" w:bidi="ar-SA"/>
              </w:rPr>
              <w:t>бабушкам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2"/>
                <w:szCs w:val="22"/>
                <w:lang w:val="ru-RU" w:eastAsia="en-US" w:bidi="ar-SA"/>
              </w:rPr>
              <w:t>подарков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собственного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изготовления.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27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Апрель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43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«День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космонавтики»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spacing w:line="235" w:lineRule="auto"/>
              <w:ind w:left="113" w:right="588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Чтение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стихотворений</w:t>
            </w:r>
            <w:r>
              <w:rPr>
                <w:spacing w:val="-2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космосе,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космонавтах;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исполнение песен и танцев о космосе, Земле;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проведение викторины, </w:t>
            </w:r>
            <w:r>
              <w:rPr>
                <w:szCs w:val="22"/>
                <w:lang w:val="ru-RU" w:eastAsia="en-US" w:bidi="ar-SA"/>
              </w:rPr>
              <w:t>дидактических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подвижных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игр.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276" w:type="dxa"/>
            <w:vMerge w:val="restart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Май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«День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Победы»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13" w:right="56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Чтение стихотворений о Родине, войне, Дне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Победы;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исполнение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песен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танцев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тему</w:t>
            </w:r>
          </w:p>
          <w:p w:rsidR="005C50DC">
            <w:pPr>
              <w:widowControl w:val="0"/>
              <w:autoSpaceDE w:val="0"/>
              <w:autoSpaceDN w:val="0"/>
              <w:spacing w:line="268" w:lineRule="exact"/>
              <w:ind w:left="113" w:right="429"/>
              <w:rPr>
                <w:szCs w:val="22"/>
                <w:lang w:val="ru-RU" w:eastAsia="en-US" w:bidi="ar-SA"/>
              </w:rPr>
            </w:pPr>
            <w:r>
              <w:rPr>
                <w:spacing w:val="-2"/>
                <w:szCs w:val="22"/>
                <w:lang w:val="ru-RU" w:eastAsia="en-US" w:bidi="ar-SA"/>
              </w:rPr>
              <w:t>войны,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победы,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Родины;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проведение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спортивных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эстафет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соревнований.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5"/>
        </w:trPr>
        <w:tc>
          <w:tcPr>
            <w:tcW w:w="1276" w:type="dxa"/>
            <w:vMerge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rPr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5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«До свидания,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сад»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ind w:left="113" w:right="338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Чтение стихотворений о детском саде,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воспитателях,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школе;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исполнение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песен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танцев,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показ детьми инсценировок о детском саде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школе;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проведение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дидактических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подвижных</w:t>
            </w:r>
          </w:p>
          <w:p w:rsidR="005C50DC">
            <w:pPr>
              <w:widowControl w:val="0"/>
              <w:autoSpaceDE w:val="0"/>
              <w:autoSpaceDN w:val="0"/>
              <w:spacing w:line="260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игр;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вручение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детям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дипломов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подарков.</w:t>
            </w:r>
          </w:p>
        </w:tc>
      </w:tr>
      <w:tr>
        <w:tblPrEx>
          <w:tblW w:w="0" w:type="auto"/>
          <w:tblInd w:w="4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27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Июнь</w:t>
            </w: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57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«День</w:t>
            </w:r>
          </w:p>
          <w:p w:rsidR="005C50DC">
            <w:pPr>
              <w:widowControl w:val="0"/>
              <w:autoSpaceDE w:val="0"/>
              <w:autoSpaceDN w:val="0"/>
              <w:spacing w:line="27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защиты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ind w:left="113" w:right="56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Чтение стихотворений и отгадывание детьми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загадок;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слушание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исполнение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песен,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танцев;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показ детьми инсценировок; проведение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дидактических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подвижных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игр;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сюрпризный</w:t>
            </w:r>
          </w:p>
          <w:p w:rsidR="005C50DC">
            <w:pPr>
              <w:widowControl w:val="0"/>
              <w:autoSpaceDE w:val="0"/>
              <w:autoSpaceDN w:val="0"/>
              <w:spacing w:line="265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момент.</w:t>
            </w:r>
          </w:p>
        </w:tc>
      </w:tr>
    </w:tbl>
    <w:p w:rsidR="005C50DC">
      <w:pPr>
        <w:widowControl w:val="0"/>
        <w:autoSpaceDE w:val="0"/>
        <w:autoSpaceDN w:val="0"/>
        <w:spacing w:line="265" w:lineRule="exact"/>
        <w:rPr>
          <w:szCs w:val="22"/>
          <w:lang w:val="ru-RU" w:eastAsia="en-US" w:bidi="ar-SA"/>
        </w:rPr>
        <w:sectPr>
          <w:headerReference w:type="default" r:id="rId129"/>
          <w:footerReference w:type="default" r:id="rId130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2125"/>
        <w:gridCol w:w="1559"/>
        <w:gridCol w:w="5525"/>
      </w:tblGrid>
      <w:tr>
        <w:tblPrEx>
          <w:tblW w:w="0" w:type="auto"/>
          <w:tblInd w:w="48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4"/>
        </w:trPr>
        <w:tc>
          <w:tcPr>
            <w:tcW w:w="1276" w:type="dxa"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125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«Веселые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старты»</w:t>
            </w:r>
          </w:p>
        </w:tc>
        <w:tc>
          <w:tcPr>
            <w:tcW w:w="1559" w:type="dxa"/>
          </w:tcPr>
          <w:p w:rsidR="005C50DC">
            <w:pPr>
              <w:widowControl w:val="0"/>
              <w:autoSpaceDE w:val="0"/>
              <w:autoSpaceDN w:val="0"/>
              <w:spacing w:line="237" w:lineRule="auto"/>
              <w:ind w:left="113" w:right="186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спортивный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праздник</w:t>
            </w:r>
          </w:p>
        </w:tc>
        <w:tc>
          <w:tcPr>
            <w:tcW w:w="5525" w:type="dxa"/>
          </w:tcPr>
          <w:p w:rsidR="005C50DC">
            <w:pPr>
              <w:widowControl w:val="0"/>
              <w:autoSpaceDE w:val="0"/>
              <w:autoSpaceDN w:val="0"/>
              <w:spacing w:line="261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Отгадывание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загадок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спорте;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проведение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113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спортивных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эстафет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соревнований;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подведение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итогов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награждение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победителей.</w:t>
            </w:r>
          </w:p>
        </w:tc>
      </w:tr>
    </w:tbl>
    <w:p w:rsidR="005C50DC">
      <w:pPr>
        <w:widowControl w:val="0"/>
        <w:autoSpaceDE w:val="0"/>
        <w:autoSpaceDN w:val="0"/>
        <w:spacing w:before="10"/>
        <w:ind w:left="0"/>
        <w:jc w:val="left"/>
        <w:rPr>
          <w:rFonts w:eastAsia="Calibri"/>
          <w:sz w:val="14"/>
          <w:szCs w:val="20"/>
          <w:lang w:val="x-none" w:eastAsia="en-US" w:bidi="ar-SA"/>
        </w:rPr>
      </w:pPr>
    </w:p>
    <w:p w:rsidR="005C50DC">
      <w:pPr>
        <w:widowControl w:val="0"/>
        <w:numPr>
          <w:ilvl w:val="2"/>
          <w:numId w:val="125"/>
        </w:numPr>
        <w:tabs>
          <w:tab w:val="left" w:pos="1961"/>
        </w:tabs>
        <w:autoSpaceDE w:val="0"/>
        <w:autoSpaceDN w:val="0"/>
        <w:spacing w:before="92" w:line="237" w:lineRule="auto"/>
        <w:ind w:left="1418" w:right="915" w:firstLine="0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Особнности организации развивающей предметно-пространственной сре-ды</w:t>
      </w:r>
      <w:r>
        <w:rPr>
          <w:rFonts w:ascii="Cambria" w:eastAsia="Calibri" w:hAnsi="Cambria"/>
          <w:b/>
          <w:bCs/>
          <w:spacing w:val="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(ФОП</w:t>
      </w:r>
      <w:r>
        <w:rPr>
          <w:rFonts w:ascii="Cambria" w:eastAsia="Calibri" w:hAnsi="Cambria"/>
          <w:b/>
          <w:bCs/>
          <w:spacing w:val="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п.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31)</w:t>
      </w:r>
    </w:p>
    <w:p w:rsidR="005C50DC">
      <w:pPr>
        <w:widowControl w:val="0"/>
        <w:autoSpaceDE w:val="0"/>
        <w:autoSpaceDN w:val="0"/>
        <w:ind w:left="905" w:right="707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РППС рассматривается как часть образовательной среды и фактор, мощно обогащающий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 детей. РППС ДОО выступает основой для разнообразной, разносторонне развиваю-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щей,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содержательной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привлекательной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каждого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деятельности.</w:t>
      </w:r>
    </w:p>
    <w:p w:rsidR="005C50DC">
      <w:pPr>
        <w:widowControl w:val="0"/>
        <w:autoSpaceDE w:val="0"/>
        <w:autoSpaceDN w:val="0"/>
        <w:spacing w:before="91"/>
        <w:ind w:left="904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РППС включает организованное пространство (территория ДОО, групповые комнаты,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специализированные, технологические,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административные и иные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помещения), материалы,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оборудование,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электронные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образовательные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ресурсы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воспитания,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охраны и укрепления здоровья детей дошкольного возраста, материалы для организации са-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мостоятельной творческой деятельности детей. РППС создает возможности для учета особен-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ностей,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возможностей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интересов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коррекции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недостатков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развития.</w:t>
      </w:r>
    </w:p>
    <w:p w:rsidR="005C50DC">
      <w:pPr>
        <w:widowControl w:val="0"/>
        <w:autoSpaceDE w:val="0"/>
        <w:autoSpaceDN w:val="0"/>
        <w:spacing w:before="3" w:line="235" w:lineRule="auto"/>
        <w:ind w:left="904" w:right="69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ДОО в праве самостоятельного проектировать РППС. В соответствии со ФГОС ДО воз-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можны разные варианты создания РППС при условии учета целей и принципов Программы,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возрастной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гендерной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специфики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 реализации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программы.</w:t>
      </w:r>
    </w:p>
    <w:p w:rsidR="005C50DC">
      <w:pPr>
        <w:widowControl w:val="0"/>
        <w:autoSpaceDE w:val="0"/>
        <w:autoSpaceDN w:val="0"/>
        <w:spacing w:before="8"/>
        <w:ind w:left="904" w:right="70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РППС ДОО создается как единое пространство, все компоненты которого, как в помеще-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нии, так и вне его, согласуются между собой по содержанию, масштабу, художественному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решению.</w:t>
      </w:r>
    </w:p>
    <w:p w:rsidR="005C50DC">
      <w:pPr>
        <w:widowControl w:val="0"/>
        <w:autoSpaceDE w:val="0"/>
        <w:autoSpaceDN w:val="0"/>
        <w:spacing w:before="2" w:line="272" w:lineRule="exact"/>
        <w:ind w:left="1475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проектировании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РППС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учитываются:</w:t>
      </w:r>
    </w:p>
    <w:p w:rsidR="005C50DC">
      <w:pPr>
        <w:widowControl w:val="0"/>
        <w:numPr>
          <w:ilvl w:val="0"/>
          <w:numId w:val="133"/>
        </w:numPr>
        <w:tabs>
          <w:tab w:val="left" w:pos="1572"/>
        </w:tabs>
        <w:autoSpaceDE w:val="0"/>
        <w:autoSpaceDN w:val="0"/>
        <w:spacing w:line="242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местные этнопсихологические, социокультурные, культурно-исторические и природно-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климатические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условия,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находится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ДОО;</w:t>
      </w:r>
    </w:p>
    <w:p w:rsidR="005C50DC">
      <w:pPr>
        <w:widowControl w:val="0"/>
        <w:numPr>
          <w:ilvl w:val="0"/>
          <w:numId w:val="133"/>
        </w:numPr>
        <w:tabs>
          <w:tab w:val="left" w:pos="1572"/>
        </w:tabs>
        <w:autoSpaceDE w:val="0"/>
        <w:autoSpaceDN w:val="0"/>
        <w:ind w:left="1571" w:hanging="159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возраст,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уровень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особенности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деятельности,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образования;</w:t>
      </w:r>
    </w:p>
    <w:p w:rsidR="005C50DC">
      <w:pPr>
        <w:widowControl w:val="0"/>
        <w:numPr>
          <w:ilvl w:val="0"/>
          <w:numId w:val="134"/>
        </w:numPr>
        <w:tabs>
          <w:tab w:val="left" w:pos="325"/>
        </w:tabs>
        <w:autoSpaceDE w:val="0"/>
        <w:autoSpaceDN w:val="0"/>
        <w:spacing w:before="2" w:line="272" w:lineRule="exact"/>
        <w:ind w:left="324" w:hanging="140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задачи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образовательной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программы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для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разных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возрастных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групп;</w:t>
      </w:r>
    </w:p>
    <w:p w:rsidR="005C50DC">
      <w:pPr>
        <w:widowControl w:val="0"/>
        <w:numPr>
          <w:ilvl w:val="1"/>
          <w:numId w:val="134"/>
        </w:numPr>
        <w:tabs>
          <w:tab w:val="left" w:pos="867"/>
        </w:tabs>
        <w:autoSpaceDE w:val="0"/>
        <w:autoSpaceDN w:val="0"/>
        <w:spacing w:line="237" w:lineRule="auto"/>
        <w:ind w:left="348" w:right="736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возможности и потребности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участников 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 (детей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 семей,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педагогов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других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сотрудников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ДОО,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участников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сетевого</w:t>
      </w:r>
      <w:r>
        <w:rPr>
          <w:spacing w:val="3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</w:t>
      </w:r>
      <w:r>
        <w:rPr>
          <w:spacing w:val="3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другихучастников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деятельности).</w:t>
      </w:r>
    </w:p>
    <w:p w:rsidR="005C50DC">
      <w:pPr>
        <w:widowControl w:val="0"/>
        <w:autoSpaceDE w:val="0"/>
        <w:autoSpaceDN w:val="0"/>
        <w:spacing w:before="1" w:line="242" w:lineRule="auto"/>
        <w:ind w:left="904" w:firstLine="512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1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возможности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реализации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программы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орга-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низационных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моделях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формах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РППС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соответствует:</w:t>
      </w:r>
    </w:p>
    <w:p w:rsidR="005C50DC">
      <w:pPr>
        <w:widowControl w:val="0"/>
        <w:numPr>
          <w:ilvl w:val="2"/>
          <w:numId w:val="134"/>
        </w:numPr>
        <w:tabs>
          <w:tab w:val="left" w:pos="1558"/>
        </w:tabs>
        <w:autoSpaceDE w:val="0"/>
        <w:autoSpaceDN w:val="0"/>
        <w:spacing w:line="273" w:lineRule="exact"/>
        <w:ind w:left="1557" w:hanging="14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требованиям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ФГОС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ДО;</w:t>
      </w:r>
    </w:p>
    <w:p w:rsidR="005C50DC">
      <w:pPr>
        <w:widowControl w:val="0"/>
        <w:numPr>
          <w:ilvl w:val="2"/>
          <w:numId w:val="134"/>
        </w:numPr>
        <w:tabs>
          <w:tab w:val="left" w:pos="1558"/>
        </w:tabs>
        <w:autoSpaceDE w:val="0"/>
        <w:autoSpaceDN w:val="0"/>
        <w:spacing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образовательной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ДОО;</w:t>
      </w:r>
    </w:p>
    <w:p w:rsidR="005C50DC">
      <w:pPr>
        <w:widowControl w:val="0"/>
        <w:numPr>
          <w:ilvl w:val="2"/>
          <w:numId w:val="134"/>
        </w:numPr>
        <w:tabs>
          <w:tab w:val="left" w:pos="1558"/>
        </w:tabs>
        <w:autoSpaceDE w:val="0"/>
        <w:autoSpaceDN w:val="0"/>
        <w:spacing w:before="3"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 xml:space="preserve">материально-техническим </w:t>
      </w:r>
      <w:r>
        <w:rPr>
          <w:szCs w:val="22"/>
          <w:lang w:val="ru-RU" w:eastAsia="en-US" w:bidi="ar-SA"/>
        </w:rPr>
        <w:t>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медико-социальным условиям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пребывания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 ДОО;</w:t>
      </w:r>
    </w:p>
    <w:p w:rsidR="005C50DC">
      <w:pPr>
        <w:widowControl w:val="0"/>
        <w:numPr>
          <w:ilvl w:val="2"/>
          <w:numId w:val="134"/>
        </w:numPr>
        <w:tabs>
          <w:tab w:val="left" w:pos="1558"/>
        </w:tabs>
        <w:autoSpaceDE w:val="0"/>
        <w:autoSpaceDN w:val="0"/>
        <w:spacing w:line="275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возрастным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2"/>
          <w:numId w:val="134"/>
        </w:numPr>
        <w:tabs>
          <w:tab w:val="left" w:pos="1558"/>
        </w:tabs>
        <w:autoSpaceDE w:val="0"/>
        <w:autoSpaceDN w:val="0"/>
        <w:spacing w:before="2"/>
        <w:ind w:left="1557" w:hanging="14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воспитывающему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характеру</w:t>
      </w:r>
      <w:r>
        <w:rPr>
          <w:spacing w:val="-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ДОО;</w:t>
      </w:r>
    </w:p>
    <w:p w:rsidR="005C50DC">
      <w:pPr>
        <w:widowControl w:val="0"/>
        <w:numPr>
          <w:ilvl w:val="2"/>
          <w:numId w:val="134"/>
        </w:numPr>
        <w:tabs>
          <w:tab w:val="left" w:pos="1558"/>
        </w:tabs>
        <w:autoSpaceDE w:val="0"/>
        <w:autoSpaceDN w:val="0"/>
        <w:spacing w:before="2" w:line="272" w:lineRule="exact"/>
        <w:ind w:left="1557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требованиям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безопасности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надежности.</w:t>
      </w:r>
    </w:p>
    <w:p w:rsidR="005C50DC">
      <w:pPr>
        <w:widowControl w:val="0"/>
        <w:autoSpaceDE w:val="0"/>
        <w:autoSpaceDN w:val="0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Определяя наполняемость РППС, следует помнить о целостности образовательного про-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цесса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включать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необходимое</w:t>
      </w:r>
      <w:r>
        <w:rPr>
          <w:rFonts w:eastAsia="Calibri"/>
          <w:spacing w:val="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реализации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содержания</w:t>
      </w:r>
      <w:r>
        <w:rPr>
          <w:rFonts w:eastAsia="Calibri"/>
          <w:spacing w:val="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каждого</w:t>
      </w:r>
      <w:r>
        <w:rPr>
          <w:rFonts w:eastAsia="Calibri"/>
          <w:spacing w:val="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</w:t>
      </w:r>
      <w:r>
        <w:rPr>
          <w:rFonts w:eastAsia="Calibri"/>
          <w:spacing w:val="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направлений</w:t>
      </w:r>
      <w:r>
        <w:rPr>
          <w:rFonts w:eastAsia="Calibri"/>
          <w:spacing w:val="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согласно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ФГОС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ДО.</w:t>
      </w:r>
    </w:p>
    <w:p w:rsidR="005C50DC">
      <w:pPr>
        <w:widowControl w:val="0"/>
        <w:autoSpaceDE w:val="0"/>
        <w:autoSpaceDN w:val="0"/>
        <w:ind w:left="905" w:right="708" w:firstLine="512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РППС ДОО обеспечивает возможность реализации разных видов индивидуальной и кол-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лективной деятельности: игровой, коммуникативной, познавательно-исследовательской, дви-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гательной, продуктивной и пр. в соответствии с потребностями каждого возрастного этапа де-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тей, охраны и укрепления их здоровья, возможностями учета особенностей и коррекции недо-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статков их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развития.</w:t>
      </w:r>
    </w:p>
    <w:p w:rsidR="005C50DC">
      <w:pPr>
        <w:widowControl w:val="0"/>
        <w:autoSpaceDE w:val="0"/>
        <w:autoSpaceDN w:val="0"/>
        <w:spacing w:line="275" w:lineRule="exact"/>
        <w:ind w:left="161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соответствии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ФГОС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РППС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является:</w:t>
      </w:r>
    </w:p>
    <w:p w:rsidR="005C50DC">
      <w:pPr>
        <w:widowControl w:val="0"/>
        <w:numPr>
          <w:ilvl w:val="0"/>
          <w:numId w:val="135"/>
        </w:numPr>
        <w:tabs>
          <w:tab w:val="left" w:pos="1265"/>
        </w:tabs>
        <w:autoSpaceDE w:val="0"/>
        <w:autoSpaceDN w:val="0"/>
        <w:ind w:left="1264" w:right="802" w:hanging="364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содержательно-насыщенной </w:t>
      </w:r>
      <w:r>
        <w:rPr>
          <w:szCs w:val="22"/>
          <w:lang w:val="ru-RU" w:eastAsia="en-US" w:bidi="ar-SA"/>
        </w:rPr>
        <w:t>– включает средства обучения (в том числе технические),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материалы (в том числе расходные), инвентарь, игровое, спортивное и оздоровительное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оборудование,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позволяют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игровую,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познавательную,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исследовательскую и творческую активность всех категорий детей, экспериментирование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материалами,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доступными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детям;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двигательную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активность,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крупной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мелкой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моторики,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участие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подвижных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играх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соревнованиях;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эмоциональное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благополучие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предметно-пространственным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окружением;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самовыражения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headerReference w:type="default" r:id="rId131"/>
          <w:footerReference w:type="default" r:id="rId132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numPr>
          <w:ilvl w:val="0"/>
          <w:numId w:val="135"/>
        </w:numPr>
        <w:tabs>
          <w:tab w:val="left" w:pos="1265"/>
        </w:tabs>
        <w:autoSpaceDE w:val="0"/>
        <w:autoSpaceDN w:val="0"/>
        <w:spacing w:before="40" w:line="242" w:lineRule="auto"/>
        <w:ind w:left="1264" w:right="1208" w:hanging="365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трансформируемой </w:t>
      </w:r>
      <w:r>
        <w:rPr>
          <w:szCs w:val="22"/>
          <w:lang w:val="ru-RU" w:eastAsia="en-US" w:bidi="ar-SA"/>
        </w:rPr>
        <w:t>– обеспечивает возможность изменений РППС в зависимости 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ситуации,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меняющихся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интересов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возможностей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0"/>
          <w:numId w:val="135"/>
        </w:numPr>
        <w:tabs>
          <w:tab w:val="left" w:pos="1265"/>
        </w:tabs>
        <w:autoSpaceDE w:val="0"/>
        <w:autoSpaceDN w:val="0"/>
        <w:ind w:left="1264" w:right="1210" w:hanging="364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полифункциональной </w:t>
      </w:r>
      <w:r>
        <w:rPr>
          <w:szCs w:val="22"/>
          <w:lang w:val="ru-RU" w:eastAsia="en-US" w:bidi="ar-SA"/>
        </w:rPr>
        <w:t>– обеспечивает возможность разнообразного использования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составляющих РППС (например, детской мебели, матов, мягких модулей, ширм, в том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природных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материалов)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разных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видах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активности;</w:t>
      </w:r>
    </w:p>
    <w:p w:rsidR="005C50DC">
      <w:pPr>
        <w:widowControl w:val="0"/>
        <w:numPr>
          <w:ilvl w:val="0"/>
          <w:numId w:val="135"/>
        </w:numPr>
        <w:tabs>
          <w:tab w:val="left" w:pos="1265"/>
        </w:tabs>
        <w:autoSpaceDE w:val="0"/>
        <w:autoSpaceDN w:val="0"/>
        <w:spacing w:line="237" w:lineRule="auto"/>
        <w:ind w:left="1264" w:right="1226" w:hanging="365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вариативной </w:t>
      </w:r>
      <w:r>
        <w:rPr>
          <w:szCs w:val="22"/>
          <w:lang w:val="ru-RU" w:eastAsia="en-US" w:bidi="ar-SA"/>
        </w:rPr>
        <w:t>– включает различные пространства, а также разнообразные материалы,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игры,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игрушки 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оборудование,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обеспечивающие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периодическую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сменяемость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</w:p>
    <w:p w:rsidR="005C50DC">
      <w:pPr>
        <w:widowControl w:val="0"/>
        <w:autoSpaceDE w:val="0"/>
        <w:autoSpaceDN w:val="0"/>
        <w:spacing w:before="87"/>
        <w:ind w:left="126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свободный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выбор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детей;</w:t>
      </w:r>
    </w:p>
    <w:p w:rsidR="005C50DC">
      <w:pPr>
        <w:widowControl w:val="0"/>
        <w:numPr>
          <w:ilvl w:val="0"/>
          <w:numId w:val="135"/>
        </w:numPr>
        <w:tabs>
          <w:tab w:val="left" w:pos="1265"/>
        </w:tabs>
        <w:autoSpaceDE w:val="0"/>
        <w:autoSpaceDN w:val="0"/>
        <w:spacing w:before="2"/>
        <w:ind w:left="1264" w:right="1300" w:hanging="364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доступной </w:t>
      </w:r>
      <w:r>
        <w:rPr>
          <w:szCs w:val="22"/>
          <w:lang w:val="ru-RU" w:eastAsia="en-US" w:bidi="ar-SA"/>
        </w:rPr>
        <w:t>– обеспечивает свободный доступ воспитанников (в том числе детей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ограниченными возможностями здоровья) к играм, игрушкам, материалам, пособиям,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обеспечивающим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основные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виды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детской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активности;</w:t>
      </w:r>
    </w:p>
    <w:p w:rsidR="005C50DC">
      <w:pPr>
        <w:widowControl w:val="0"/>
        <w:numPr>
          <w:ilvl w:val="0"/>
          <w:numId w:val="135"/>
        </w:numPr>
        <w:tabs>
          <w:tab w:val="left" w:pos="1265"/>
        </w:tabs>
        <w:autoSpaceDE w:val="0"/>
        <w:autoSpaceDN w:val="0"/>
        <w:spacing w:before="5" w:line="237" w:lineRule="auto"/>
        <w:ind w:left="1264" w:right="856" w:hanging="364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безопасной – </w:t>
      </w:r>
      <w:r>
        <w:rPr>
          <w:szCs w:val="22"/>
          <w:lang w:val="ru-RU" w:eastAsia="en-US" w:bidi="ar-SA"/>
        </w:rPr>
        <w:t>элементы РППС соответствуют требованиям по обеспечению над</w:t>
      </w:r>
      <w:r>
        <w:rPr>
          <w:rFonts w:ascii="Cambria Math" w:hAnsi="Cambria Math"/>
          <w:szCs w:val="22"/>
          <w:lang w:val="ru-RU" w:eastAsia="en-US" w:bidi="ar-SA"/>
        </w:rPr>
        <w:t>е</w:t>
      </w:r>
      <w:r>
        <w:rPr>
          <w:szCs w:val="22"/>
          <w:lang w:val="ru-RU" w:eastAsia="en-US" w:bidi="ar-SA"/>
        </w:rPr>
        <w:t>жности 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таким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санитарно-эпидемиологические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нормативы и правила пожарной безопасности, а также правила безопасного пользования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Интернетом.</w:t>
      </w:r>
    </w:p>
    <w:p w:rsidR="005C50DC">
      <w:pPr>
        <w:widowControl w:val="0"/>
        <w:autoSpaceDE w:val="0"/>
        <w:autoSpaceDN w:val="0"/>
        <w:spacing w:before="16" w:line="272" w:lineRule="exact"/>
        <w:ind w:left="3951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Полифункциональные</w:t>
      </w:r>
      <w:r>
        <w:rPr>
          <w:rFonts w:ascii="Cambria" w:eastAsia="Calibri" w:hAnsi="Cambria"/>
          <w:b/>
          <w:bCs/>
          <w:i/>
          <w:iCs/>
          <w:spacing w:val="-1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материалы</w:t>
      </w:r>
    </w:p>
    <w:p w:rsidR="005C50DC">
      <w:pPr>
        <w:widowControl w:val="0"/>
        <w:autoSpaceDE w:val="0"/>
        <w:autoSpaceDN w:val="0"/>
        <w:spacing w:line="269" w:lineRule="exact"/>
        <w:ind w:left="161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Полифункциональность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материалов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предполагает:</w:t>
      </w:r>
    </w:p>
    <w:p w:rsidR="005C50DC">
      <w:pPr>
        <w:widowControl w:val="0"/>
        <w:numPr>
          <w:ilvl w:val="1"/>
          <w:numId w:val="135"/>
        </w:numPr>
        <w:tabs>
          <w:tab w:val="left" w:pos="1807"/>
        </w:tabs>
        <w:autoSpaceDE w:val="0"/>
        <w:autoSpaceDN w:val="0"/>
        <w:spacing w:line="242" w:lineRule="auto"/>
        <w:ind w:left="1547" w:right="732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возможность разнообразного использования различных составляющих предметной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среды,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например,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детской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мебели,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матов,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мягких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модулей,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ширм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т.д.;</w:t>
      </w:r>
    </w:p>
    <w:p w:rsidR="005C50DC">
      <w:pPr>
        <w:widowControl w:val="0"/>
        <w:numPr>
          <w:ilvl w:val="1"/>
          <w:numId w:val="135"/>
        </w:numPr>
        <w:tabs>
          <w:tab w:val="left" w:pos="1807"/>
        </w:tabs>
        <w:autoSpaceDE w:val="0"/>
        <w:autoSpaceDN w:val="0"/>
        <w:ind w:left="1547" w:right="720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наличие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полифункциональных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обладающих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жестко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закрепленным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употребления)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пригодных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детской</w:t>
      </w:r>
      <w:r>
        <w:rPr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активности(в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предметов-заместителей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 детской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игре).</w:t>
      </w:r>
    </w:p>
    <w:p w:rsidR="005C50DC">
      <w:pPr>
        <w:widowControl w:val="0"/>
        <w:autoSpaceDE w:val="0"/>
        <w:autoSpaceDN w:val="0"/>
        <w:spacing w:after="9"/>
        <w:ind w:left="905" w:right="721" w:firstLine="704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Предметы (полифункциональные материалы) включенные в РРПС группы могут быть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разными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способами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осуществлении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различных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культурных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практик: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продуктивной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творческой,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познавательно-исследовательской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деятельности;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осуществления</w:t>
      </w:r>
      <w:r>
        <w:rPr>
          <w:rFonts w:eastAsia="Calibri"/>
          <w:spacing w:val="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двигательной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активности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уединения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ребенка.</w:t>
      </w: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4"/>
        <w:gridCol w:w="7648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86"/>
        </w:trPr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младший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648" w:type="dxa"/>
          </w:tcPr>
          <w:p w:rsidR="005C50DC">
            <w:pPr>
              <w:widowControl w:val="0"/>
              <w:autoSpaceDE w:val="0"/>
              <w:autoSpaceDN w:val="0"/>
              <w:ind w:left="115" w:right="74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Ими замещаются недостающие прототипические игрушки, необходимы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взрослого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самостоятельной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ребенка.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данного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круг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полифункциональных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материалов невелик. Это небольшое количество надувных и набивных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модулей,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маленький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ребенок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может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свободно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перемещать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(валики,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кубы,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параллелепипеды).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Они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используются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огораживания</w:t>
            </w:r>
          </w:p>
          <w:p w:rsidR="005C50DC">
            <w:pPr>
              <w:widowControl w:val="0"/>
              <w:autoSpaceDE w:val="0"/>
              <w:autoSpaceDN w:val="0"/>
              <w:spacing w:line="237" w:lineRule="auto"/>
              <w:ind w:left="114" w:right="82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«домика», «автобуса» и пр., как сиденья в них, для устройства кроватей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кукол и т.п. Кроме того, целесообразно иметь емкость с разрозненными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пластмассовыми и деревянными кубиками, брусками, шарами разных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цветов и размеров. В качестве заместителей можно также использовать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элементы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конструкторов,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строительных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наборов,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дидактических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материалов,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имеются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продуктивной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исследовательской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5"/>
        </w:trPr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средний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648" w:type="dxa"/>
          </w:tcPr>
          <w:p w:rsidR="005C50DC">
            <w:pPr>
              <w:widowControl w:val="0"/>
              <w:autoSpaceDE w:val="0"/>
              <w:autoSpaceDN w:val="0"/>
              <w:ind w:left="115" w:right="77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Практически те же, что и в младшей группе. Все большее значение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приобретают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крупные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строительные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наборы,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элементы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используются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как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маркеры</w:t>
            </w:r>
            <w:r>
              <w:rPr>
                <w:spacing w:val="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игрового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пространства</w:t>
            </w:r>
            <w:r>
              <w:rPr>
                <w:spacing w:val="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(для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обозначения</w:t>
            </w:r>
          </w:p>
          <w:p w:rsidR="005C50DC">
            <w:pPr>
              <w:widowControl w:val="0"/>
              <w:autoSpaceDE w:val="0"/>
              <w:autoSpaceDN w:val="0"/>
              <w:spacing w:line="268" w:lineRule="exact"/>
              <w:ind w:left="115" w:right="759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домов для кукол и зверей, гаражей, зоопарков и пр., в связи 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расширяющейся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тематикой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детской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игры).</w:t>
            </w:r>
          </w:p>
        </w:tc>
      </w:tr>
    </w:tbl>
    <w:p w:rsidR="005C50DC">
      <w:pPr>
        <w:widowControl w:val="0"/>
        <w:autoSpaceDE w:val="0"/>
        <w:autoSpaceDN w:val="0"/>
        <w:spacing w:line="268" w:lineRule="exact"/>
        <w:jc w:val="both"/>
        <w:rPr>
          <w:szCs w:val="22"/>
          <w:lang w:val="ru-RU" w:eastAsia="en-US" w:bidi="ar-SA"/>
        </w:rPr>
        <w:sectPr>
          <w:headerReference w:type="default" r:id="rId133"/>
          <w:footerReference w:type="default" r:id="rId134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4"/>
        <w:gridCol w:w="7648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34"/>
        </w:trPr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65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старший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648" w:type="dxa"/>
          </w:tcPr>
          <w:p w:rsidR="005C50DC">
            <w:pPr>
              <w:widowControl w:val="0"/>
              <w:tabs>
                <w:tab w:val="left" w:pos="1606"/>
                <w:tab w:val="left" w:pos="1826"/>
                <w:tab w:val="left" w:pos="2119"/>
                <w:tab w:val="left" w:pos="2987"/>
                <w:tab w:val="left" w:pos="3120"/>
                <w:tab w:val="left" w:pos="4559"/>
                <w:tab w:val="left" w:pos="4771"/>
                <w:tab w:val="left" w:pos="5968"/>
                <w:tab w:val="left" w:pos="6166"/>
                <w:tab w:val="left" w:pos="7234"/>
              </w:tabs>
              <w:autoSpaceDE w:val="0"/>
              <w:autoSpaceDN w:val="0"/>
              <w:spacing w:line="237" w:lineRule="auto"/>
              <w:ind w:left="114" w:right="67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Представлены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zCs w:val="22"/>
                <w:lang w:val="ru-RU" w:eastAsia="en-US" w:bidi="ar-SA"/>
              </w:rPr>
              <w:tab/>
              <w:t>крупными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zCs w:val="22"/>
                <w:lang w:val="ru-RU" w:eastAsia="en-US" w:bidi="ar-SA"/>
              </w:rPr>
              <w:tab/>
              <w:t>объемными</w:t>
            </w:r>
            <w:r>
              <w:rPr>
                <w:szCs w:val="22"/>
                <w:lang w:val="ru-RU" w:eastAsia="en-US" w:bidi="ar-SA"/>
              </w:rPr>
              <w:tab/>
              <w:t>набивными</w:t>
            </w:r>
            <w:r>
              <w:rPr>
                <w:szCs w:val="22"/>
                <w:lang w:val="ru-RU" w:eastAsia="en-US" w:bidi="ar-SA"/>
              </w:rPr>
              <w:tab/>
              <w:t>модулями</w:t>
            </w:r>
            <w:r>
              <w:rPr>
                <w:szCs w:val="22"/>
                <w:lang w:val="ru-RU" w:eastAsia="en-US" w:bidi="ar-SA"/>
              </w:rPr>
              <w:tab/>
              <w:t>(их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количество</w:t>
            </w:r>
            <w:r>
              <w:rPr>
                <w:spacing w:val="5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увеличивается,</w:t>
            </w:r>
            <w:r>
              <w:rPr>
                <w:spacing w:val="5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</w:t>
            </w:r>
            <w:r>
              <w:rPr>
                <w:spacing w:val="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форма</w:t>
            </w:r>
            <w:r>
              <w:rPr>
                <w:spacing w:val="5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становится</w:t>
            </w:r>
            <w:r>
              <w:rPr>
                <w:spacing w:val="5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разнообразнее,</w:t>
            </w:r>
            <w:r>
              <w:rPr>
                <w:spacing w:val="5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сравнению с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младшими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группами),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крупным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строительным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материалом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(напольным).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Большое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значение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качестве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полифункционального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получают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крупные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(напольные)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кнопочные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конструкторы,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среднего</w:t>
            </w:r>
            <w:r>
              <w:rPr>
                <w:szCs w:val="22"/>
                <w:lang w:val="ru-RU" w:eastAsia="en-US" w:bidi="ar-SA"/>
              </w:rPr>
              <w:tab/>
              <w:t>размера</w:t>
            </w:r>
            <w:r>
              <w:rPr>
                <w:szCs w:val="22"/>
                <w:lang w:val="ru-RU" w:eastAsia="en-US" w:bidi="ar-SA"/>
              </w:rPr>
              <w:tab/>
              <w:t>деревянные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zCs w:val="22"/>
                <w:lang w:val="ru-RU" w:eastAsia="en-US" w:bidi="ar-SA"/>
              </w:rPr>
              <w:tab/>
              <w:t>наборы.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pacing w:val="-1"/>
                <w:szCs w:val="22"/>
                <w:lang w:val="ru-RU" w:eastAsia="en-US" w:bidi="ar-SA"/>
              </w:rPr>
              <w:t>Используется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полифункциональный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только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обозначения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пространства</w:t>
            </w:r>
            <w:r>
              <w:rPr>
                <w:spacing w:val="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(дома,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корабля),</w:t>
            </w:r>
            <w:r>
              <w:rPr>
                <w:spacing w:val="1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качестве</w:t>
            </w:r>
            <w:r>
              <w:rPr>
                <w:spacing w:val="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предметов-заместителей.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Большинство</w:t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zCs w:val="22"/>
                <w:lang w:val="ru-RU" w:eastAsia="en-US" w:bidi="ar-SA"/>
              </w:rPr>
              <w:tab/>
            </w:r>
            <w:r>
              <w:rPr>
                <w:szCs w:val="22"/>
                <w:lang w:val="ru-RU" w:eastAsia="en-US" w:bidi="ar-SA"/>
              </w:rPr>
              <w:tab/>
              <w:t>физкультурного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оборудования становится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полифункциональным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материалом, используемым 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игре:</w:t>
            </w:r>
            <w:r>
              <w:rPr>
                <w:spacing w:val="6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ленты,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кольца,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канаты,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конусы.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0"/>
        </w:trPr>
        <w:tc>
          <w:tcPr>
            <w:tcW w:w="2124" w:type="dxa"/>
          </w:tcPr>
          <w:p w:rsidR="005C50DC">
            <w:pPr>
              <w:widowControl w:val="0"/>
              <w:autoSpaceDE w:val="0"/>
              <w:autoSpaceDN w:val="0"/>
              <w:spacing w:line="242" w:lineRule="auto"/>
              <w:ind w:left="114" w:right="113"/>
              <w:rPr>
                <w:szCs w:val="22"/>
                <w:lang w:val="ru-RU" w:eastAsia="en-US" w:bidi="ar-SA"/>
              </w:rPr>
            </w:pPr>
            <w:r>
              <w:rPr>
                <w:spacing w:val="-3"/>
                <w:szCs w:val="22"/>
                <w:lang w:val="ru-RU" w:eastAsia="en-US" w:bidi="ar-SA"/>
              </w:rPr>
              <w:t>подготовительный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школе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648" w:type="dxa"/>
          </w:tcPr>
          <w:p w:rsidR="005C50DC">
            <w:pPr>
              <w:widowControl w:val="0"/>
              <w:autoSpaceDE w:val="0"/>
              <w:autoSpaceDN w:val="0"/>
              <w:ind w:left="114" w:right="75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Полифункциональный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становится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только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предметами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заместителями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(брусок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конструктора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мыла,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скакалка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качестве вожжей, палочка в качестве ложки, градусника или расчѐски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др.),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выступает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игрушек-персонажей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(конусы,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цилиндрики,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рукавицы,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бросовый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(средней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величины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пластиковые бутылки + разноцветные лоскуты и верѐвочки). Нередко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атрибуты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правилами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становятся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полифункциональным</w:t>
            </w:r>
          </w:p>
          <w:p w:rsidR="005C50DC">
            <w:pPr>
              <w:widowControl w:val="0"/>
              <w:autoSpaceDE w:val="0"/>
              <w:autoSpaceDN w:val="0"/>
              <w:spacing w:line="255" w:lineRule="exact"/>
              <w:ind w:left="114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материалом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(карточки,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фишки,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шахматные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фигурки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пр.).</w:t>
            </w:r>
          </w:p>
        </w:tc>
      </w:tr>
    </w:tbl>
    <w:p w:rsidR="005C50DC">
      <w:pPr>
        <w:widowControl w:val="0"/>
        <w:autoSpaceDE w:val="0"/>
        <w:autoSpaceDN w:val="0"/>
        <w:spacing w:line="262" w:lineRule="exact"/>
        <w:ind w:left="2674"/>
        <w:jc w:val="both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Трансформация</w:t>
      </w:r>
      <w:r>
        <w:rPr>
          <w:rFonts w:ascii="Cambria" w:eastAsia="Calibri" w:hAnsi="Cambria"/>
          <w:b/>
          <w:bCs/>
          <w:i/>
          <w:iCs/>
          <w:spacing w:val="-6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среды</w:t>
      </w:r>
      <w:r>
        <w:rPr>
          <w:rFonts w:ascii="Cambria" w:eastAsia="Calibri" w:hAnsi="Cambria"/>
          <w:b/>
          <w:bCs/>
          <w:i/>
          <w:iCs/>
          <w:spacing w:val="-13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-1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>маркеры</w:t>
      </w:r>
      <w:r>
        <w:rPr>
          <w:rFonts w:ascii="Cambria" w:eastAsia="Calibri" w:hAnsi="Cambria"/>
          <w:b/>
          <w:bCs/>
          <w:i/>
          <w:iCs/>
          <w:spacing w:val="-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pacing w:val="-1"/>
          <w:sz w:val="28"/>
          <w:szCs w:val="28"/>
          <w:lang w:val="x-none" w:eastAsia="en-US" w:bidi="ar-SA"/>
        </w:rPr>
        <w:t xml:space="preserve">условного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пространства</w:t>
      </w:r>
    </w:p>
    <w:p w:rsidR="005C50DC">
      <w:pPr>
        <w:widowControl w:val="0"/>
        <w:autoSpaceDE w:val="0"/>
        <w:autoSpaceDN w:val="0"/>
        <w:ind w:left="905" w:right="69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Трансформируемость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пространства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предполагает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изменений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предметно-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пространственной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среды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зависимости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ситуации,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числе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меняющихся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интересов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возможностей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ind w:left="905" w:right="726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Размещение оборудования в группах предполагает гибкое зонирование и возможность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трансформации среды с учетом стоящих воспитательных и образовательных задач, а также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игровых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замыслов</w:t>
      </w:r>
      <w:r>
        <w:rPr>
          <w:rFonts w:eastAsia="Calibri"/>
          <w:spacing w:val="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детей.</w:t>
      </w:r>
    </w:p>
    <w:p w:rsidR="005C50DC">
      <w:pPr>
        <w:widowControl w:val="0"/>
        <w:autoSpaceDE w:val="0"/>
        <w:autoSpaceDN w:val="0"/>
        <w:ind w:left="905" w:right="693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2"/>
          <w:sz w:val="20"/>
          <w:szCs w:val="20"/>
          <w:lang w:val="x-none" w:eastAsia="en-US" w:bidi="ar-SA"/>
        </w:rPr>
        <w:t>Так, все оборудование можно условно сгруппировать по трем пространствам: пространству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активной деятельности, пространству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спокойной деятельности и пространству познания и творче-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ства.</w:t>
      </w:r>
    </w:p>
    <w:p w:rsidR="005C50DC">
      <w:pPr>
        <w:widowControl w:val="0"/>
        <w:autoSpaceDE w:val="0"/>
        <w:autoSpaceDN w:val="0"/>
        <w:spacing w:after="14"/>
        <w:ind w:left="904" w:right="689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В пространстве активной деятельности может размещаться оборудование,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связанное с двига-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тельной активностью, сюжетно-ролевыми играми и т.д. В пространстве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спокойной деятельности –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зона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релаксации,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конструктивные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театрализованные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игры,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настольные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игры,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книги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мягкая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дет-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ская мебель, места приема пищи и иное. Пространство познания и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творчества может включать обо-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рудование для экспериментирования, оборудование для творчества. 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>При этом следует учитывать,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что любое деление условно, поскольку текущая задача или замысел детей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могут трансформировать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всѐ групповое помещение в пространство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для активной деятельности или пространство познания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творчества.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Необходимо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помнить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том, что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познанием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творчеством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пронизана</w:t>
      </w:r>
      <w:r>
        <w:rPr>
          <w:rFonts w:eastAsia="Calibri"/>
          <w:spacing w:val="-2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вся</w:t>
      </w:r>
      <w:r>
        <w:rPr>
          <w:rFonts w:eastAsia="Calibri"/>
          <w:spacing w:val="-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жизнь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детей,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поэтому, например, при организации театрализованной игры, вся группа может превратиться в «те-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атральный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зал»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или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>увлекшись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какой-то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темой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дети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развернут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активную</w:t>
      </w:r>
      <w:r>
        <w:rPr>
          <w:rFonts w:eastAsia="Calibri"/>
          <w:spacing w:val="-1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сюжетно-ролевую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игру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5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>тогда</w:t>
      </w:r>
      <w:r>
        <w:rPr>
          <w:rFonts w:eastAsia="Calibri"/>
          <w:spacing w:val="-3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>всѐ</w:t>
      </w:r>
      <w:r>
        <w:rPr>
          <w:rFonts w:eastAsia="Calibri"/>
          <w:spacing w:val="-3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>пространство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станет</w:t>
      </w:r>
      <w:r>
        <w:rPr>
          <w:rFonts w:eastAsia="Calibri"/>
          <w:spacing w:val="-2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пространством</w:t>
      </w:r>
      <w:r>
        <w:rPr>
          <w:rFonts w:eastAsia="Calibri"/>
          <w:spacing w:val="-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активной</w:t>
      </w:r>
      <w:r>
        <w:rPr>
          <w:rFonts w:eastAsia="Calibri"/>
          <w:spacing w:val="-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>деятельности.</w:t>
      </w: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6"/>
        <w:gridCol w:w="7490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5"/>
        </w:trPr>
        <w:tc>
          <w:tcPr>
            <w:tcW w:w="242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младший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490" w:type="dxa"/>
          </w:tcPr>
          <w:p w:rsidR="005C50DC">
            <w:pPr>
              <w:widowControl w:val="0"/>
              <w:autoSpaceDE w:val="0"/>
              <w:autoSpaceDN w:val="0"/>
              <w:ind w:left="115" w:right="74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Прототипические, крупные и готовые к использованию. В основном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имитирующие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бытовую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обстановку: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крупная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игрушечная мебель, соразмерная самому ребенку и большим куклам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(кроватка,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стол,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стулья),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кухонный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шкафчик,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кухонная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плита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т.п.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Это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могут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также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имитаторы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жилища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(ширма-домик,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теремок),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крупные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предметы,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моделирующие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транспортного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средства</w:t>
            </w:r>
            <w:r>
              <w:rPr>
                <w:spacing w:val="5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(«остов»</w:t>
            </w:r>
            <w:r>
              <w:rPr>
                <w:spacing w:val="4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автомобиля,</w:t>
            </w:r>
            <w:r>
              <w:rPr>
                <w:spacing w:val="5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автобуса</w:t>
            </w:r>
            <w:r>
              <w:rPr>
                <w:spacing w:val="5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5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рулем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узнаваемым</w:t>
            </w:r>
          </w:p>
          <w:p w:rsidR="005C50DC">
            <w:pPr>
              <w:widowControl w:val="0"/>
              <w:autoSpaceDE w:val="0"/>
              <w:autoSpaceDN w:val="0"/>
              <w:spacing w:line="262" w:lineRule="exact"/>
              <w:ind w:left="115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«фасадом»),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в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которые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дети</w:t>
            </w:r>
            <w:r>
              <w:rPr>
                <w:spacing w:val="-1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могут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заходить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размещаться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внутри.</w:t>
            </w:r>
          </w:p>
        </w:tc>
      </w:tr>
    </w:tbl>
    <w:p w:rsidR="005C50DC">
      <w:pPr>
        <w:widowControl w:val="0"/>
        <w:autoSpaceDE w:val="0"/>
        <w:autoSpaceDN w:val="0"/>
        <w:spacing w:line="262" w:lineRule="exact"/>
        <w:jc w:val="both"/>
        <w:rPr>
          <w:szCs w:val="22"/>
          <w:lang w:val="ru-RU" w:eastAsia="en-US" w:bidi="ar-SA"/>
        </w:rPr>
        <w:sectPr>
          <w:headerReference w:type="default" r:id="rId135"/>
          <w:footerReference w:type="default" r:id="rId136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6"/>
        <w:gridCol w:w="7490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7"/>
        </w:trPr>
        <w:tc>
          <w:tcPr>
            <w:tcW w:w="2426" w:type="dxa"/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средний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490" w:type="dxa"/>
          </w:tcPr>
          <w:p w:rsidR="005C50DC">
            <w:pPr>
              <w:widowControl w:val="0"/>
              <w:tabs>
                <w:tab w:val="left" w:pos="1299"/>
                <w:tab w:val="left" w:pos="2253"/>
                <w:tab w:val="left" w:pos="3625"/>
                <w:tab w:val="left" w:pos="4803"/>
                <w:tab w:val="left" w:pos="5380"/>
                <w:tab w:val="left" w:pos="5696"/>
              </w:tabs>
              <w:autoSpaceDE w:val="0"/>
              <w:autoSpaceDN w:val="0"/>
              <w:spacing w:line="237" w:lineRule="auto"/>
              <w:ind w:left="115" w:right="66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Сохраняют свои характеристики, являясь примерно такими же, как и в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младшей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группе.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Однако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их состав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обогащается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безликой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ширмой-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прилавком,</w:t>
            </w:r>
            <w:r>
              <w:rPr>
                <w:spacing w:val="5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которая</w:t>
            </w:r>
            <w:r>
              <w:rPr>
                <w:spacing w:val="5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может</w:t>
            </w:r>
            <w:r>
              <w:rPr>
                <w:spacing w:val="5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иметь</w:t>
            </w:r>
            <w:r>
              <w:rPr>
                <w:spacing w:val="5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многофункциональное</w:t>
            </w:r>
            <w:r>
              <w:rPr>
                <w:spacing w:val="5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значение</w:t>
            </w:r>
            <w:r>
              <w:rPr>
                <w:spacing w:val="5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магазина,</w:t>
            </w:r>
            <w:r>
              <w:rPr>
                <w:szCs w:val="22"/>
                <w:lang w:val="ru-RU" w:eastAsia="en-US" w:bidi="ar-SA"/>
              </w:rPr>
              <w:tab/>
              <w:t>аптеки,</w:t>
            </w:r>
            <w:r>
              <w:rPr>
                <w:szCs w:val="22"/>
                <w:lang w:val="ru-RU" w:eastAsia="en-US" w:bidi="ar-SA"/>
              </w:rPr>
              <w:tab/>
              <w:t>кукольного</w:t>
            </w:r>
            <w:r>
              <w:rPr>
                <w:szCs w:val="22"/>
                <w:lang w:val="ru-RU" w:eastAsia="en-US" w:bidi="ar-SA"/>
              </w:rPr>
              <w:tab/>
              <w:t xml:space="preserve">театра  </w:t>
            </w:r>
            <w:r>
              <w:rPr>
                <w:spacing w:val="1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zCs w:val="22"/>
                <w:lang w:val="ru-RU" w:eastAsia="en-US" w:bidi="ar-SA"/>
              </w:rPr>
              <w:tab/>
              <w:t>пр.,</w:t>
            </w:r>
            <w:r>
              <w:rPr>
                <w:szCs w:val="22"/>
                <w:lang w:val="ru-RU" w:eastAsia="en-US" w:bidi="ar-SA"/>
              </w:rPr>
              <w:tab/>
              <w:t>в</w:t>
            </w:r>
            <w:r>
              <w:rPr>
                <w:szCs w:val="22"/>
                <w:lang w:val="ru-RU" w:eastAsia="en-US" w:bidi="ar-SA"/>
              </w:rPr>
              <w:tab/>
              <w:t>зависимости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расширяющихся</w:t>
            </w:r>
            <w:r>
              <w:rPr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детских</w:t>
            </w:r>
            <w:r>
              <w:rPr>
                <w:spacing w:val="4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игровых</w:t>
            </w:r>
            <w:r>
              <w:rPr>
                <w:spacing w:val="3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интересов,</w:t>
            </w:r>
            <w:r>
              <w:rPr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4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качестве</w:t>
            </w:r>
            <w:r>
              <w:rPr>
                <w:spacing w:val="4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автомобиля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может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использоваться уже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скамеечка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 съемным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рулем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одном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конце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(на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ней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помещаются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«водитель»</w:t>
            </w:r>
            <w:r>
              <w:rPr>
                <w:spacing w:val="-2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пара «пассажиров»).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6"/>
        </w:trPr>
        <w:tc>
          <w:tcPr>
            <w:tcW w:w="2426" w:type="dxa"/>
          </w:tcPr>
          <w:p w:rsidR="005C50DC">
            <w:pPr>
              <w:widowControl w:val="0"/>
              <w:autoSpaceDE w:val="0"/>
              <w:autoSpaceDN w:val="0"/>
              <w:spacing w:line="263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старший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490" w:type="dxa"/>
          </w:tcPr>
          <w:p w:rsidR="005C50DC">
            <w:pPr>
              <w:widowControl w:val="0"/>
              <w:autoSpaceDE w:val="0"/>
              <w:autoSpaceDN w:val="0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Становятся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особенно</w:t>
            </w:r>
            <w:r>
              <w:rPr>
                <w:spacing w:val="3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ценными</w:t>
            </w:r>
            <w:r>
              <w:rPr>
                <w:spacing w:val="3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3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детской</w:t>
            </w:r>
            <w:r>
              <w:rPr>
                <w:spacing w:val="2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игры.</w:t>
            </w:r>
            <w:r>
              <w:rPr>
                <w:spacing w:val="3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Они</w:t>
            </w:r>
            <w:r>
              <w:rPr>
                <w:spacing w:val="3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претерпевают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изменения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двух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направлениях.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Первое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сторону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большей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реалистичности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уменьшения</w:t>
            </w:r>
            <w:r>
              <w:rPr>
                <w:spacing w:val="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размерах.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Это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средней</w:t>
            </w:r>
            <w:r>
              <w:rPr>
                <w:spacing w:val="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величины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кукольные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дома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мебель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них,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различного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рода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строения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гаражи,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фермы,</w:t>
            </w:r>
            <w:r>
              <w:rPr>
                <w:spacing w:val="4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соразмерные</w:t>
            </w:r>
            <w:r>
              <w:rPr>
                <w:spacing w:val="4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кукольным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персонажам,</w:t>
            </w:r>
            <w:r>
              <w:rPr>
                <w:spacing w:val="4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</w:t>
            </w:r>
            <w:r>
              <w:rPr>
                <w:spacing w:val="4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также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строительные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наборы</w:t>
            </w:r>
            <w:r>
              <w:rPr>
                <w:spacing w:val="4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специального</w:t>
            </w:r>
            <w:r>
              <w:rPr>
                <w:spacing w:val="4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назначения</w:t>
            </w:r>
            <w:r>
              <w:rPr>
                <w:spacing w:val="3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возведения</w:t>
            </w:r>
            <w:r>
              <w:rPr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замка,</w:t>
            </w:r>
            <w:r>
              <w:rPr>
                <w:spacing w:val="4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крепости,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сборных</w:t>
            </w:r>
            <w:r>
              <w:rPr>
                <w:spacing w:val="3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домиков</w:t>
            </w:r>
            <w:r>
              <w:rPr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3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пр.</w:t>
            </w:r>
            <w:r>
              <w:rPr>
                <w:spacing w:val="3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Второе</w:t>
            </w:r>
            <w:r>
              <w:rPr>
                <w:spacing w:val="3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направление</w:t>
            </w:r>
            <w:r>
              <w:rPr>
                <w:spacing w:val="3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сторону</w:t>
            </w:r>
            <w:r>
              <w:rPr>
                <w:spacing w:val="2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предметов,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более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условных,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имеющих определенной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тематической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нагрузки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(скамеечка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рулем-штурвалом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конце,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универсальная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складная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рама</w:t>
            </w:r>
          </w:p>
          <w:p w:rsidR="005C50DC">
            <w:pPr>
              <w:widowControl w:val="0"/>
              <w:autoSpaceDE w:val="0"/>
              <w:autoSpaceDN w:val="0"/>
              <w:spacing w:line="262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или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многочастная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ширма).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2426" w:type="dxa"/>
            <w:tcBorders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1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подготовительный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</w:t>
            </w:r>
          </w:p>
        </w:tc>
        <w:tc>
          <w:tcPr>
            <w:tcW w:w="7490" w:type="dxa"/>
            <w:tcBorders>
              <w:bottom w:val="nil"/>
            </w:tcBorders>
          </w:tcPr>
          <w:p w:rsidR="005C50DC">
            <w:pPr>
              <w:widowControl w:val="0"/>
              <w:tabs>
                <w:tab w:val="left" w:pos="977"/>
                <w:tab w:val="left" w:pos="2622"/>
                <w:tab w:val="left" w:pos="3930"/>
                <w:tab w:val="left" w:pos="4265"/>
                <w:tab w:val="left" w:pos="4960"/>
                <w:tab w:val="left" w:pos="6660"/>
              </w:tabs>
              <w:autoSpaceDE w:val="0"/>
              <w:autoSpaceDN w:val="0"/>
              <w:spacing w:line="251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Также</w:t>
            </w:r>
            <w:r>
              <w:rPr>
                <w:szCs w:val="22"/>
                <w:lang w:val="ru-RU" w:eastAsia="en-US" w:bidi="ar-SA"/>
              </w:rPr>
              <w:tab/>
              <w:t>претерпевают</w:t>
            </w:r>
            <w:r>
              <w:rPr>
                <w:szCs w:val="22"/>
                <w:lang w:val="ru-RU" w:eastAsia="en-US" w:bidi="ar-SA"/>
              </w:rPr>
              <w:tab/>
              <w:t>изменения</w:t>
            </w:r>
            <w:r>
              <w:rPr>
                <w:szCs w:val="22"/>
                <w:lang w:val="ru-RU" w:eastAsia="en-US" w:bidi="ar-SA"/>
              </w:rPr>
              <w:tab/>
              <w:t>в</w:t>
            </w:r>
            <w:r>
              <w:rPr>
                <w:szCs w:val="22"/>
                <w:lang w:val="ru-RU" w:eastAsia="en-US" w:bidi="ar-SA"/>
              </w:rPr>
              <w:tab/>
              <w:t>двух</w:t>
            </w:r>
            <w:r>
              <w:rPr>
                <w:szCs w:val="22"/>
                <w:lang w:val="ru-RU" w:eastAsia="en-US" w:bidi="ar-SA"/>
              </w:rPr>
              <w:tab/>
              <w:t>направлениях.</w:t>
            </w:r>
            <w:r>
              <w:rPr>
                <w:szCs w:val="22"/>
                <w:lang w:val="ru-RU" w:eastAsia="en-US" w:bidi="ar-SA"/>
              </w:rPr>
              <w:tab/>
              <w:t>Первое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школе</w:t>
            </w:r>
            <w:r>
              <w:rPr>
                <w:spacing w:val="-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направление</w:t>
            </w:r>
            <w:r>
              <w:rPr>
                <w:spacing w:val="4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10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изменение</w:t>
            </w:r>
            <w:r>
              <w:rPr>
                <w:spacing w:val="10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0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сторону</w:t>
            </w:r>
            <w:r>
              <w:rPr>
                <w:spacing w:val="9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большей</w:t>
            </w:r>
            <w:r>
              <w:rPr>
                <w:spacing w:val="10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реалистичности</w:t>
            </w:r>
            <w:r>
              <w:rPr>
                <w:spacing w:val="10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и,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tabs>
                <w:tab w:val="left" w:pos="1951"/>
                <w:tab w:val="left" w:pos="3528"/>
                <w:tab w:val="left" w:pos="4775"/>
                <w:tab w:val="left" w:pos="5907"/>
                <w:tab w:val="left" w:pos="6339"/>
              </w:tabs>
              <w:autoSpaceDE w:val="0"/>
              <w:autoSpaceDN w:val="0"/>
              <w:spacing w:line="253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одновременно,</w:t>
            </w:r>
            <w:r>
              <w:rPr>
                <w:szCs w:val="22"/>
                <w:lang w:val="ru-RU" w:eastAsia="en-US" w:bidi="ar-SA"/>
              </w:rPr>
              <w:tab/>
              <w:t>уменьшение</w:t>
            </w:r>
            <w:r>
              <w:rPr>
                <w:szCs w:val="22"/>
                <w:lang w:val="ru-RU" w:eastAsia="en-US" w:bidi="ar-SA"/>
              </w:rPr>
              <w:tab/>
              <w:t>размеров</w:t>
            </w:r>
            <w:r>
              <w:rPr>
                <w:szCs w:val="22"/>
                <w:lang w:val="ru-RU" w:eastAsia="en-US" w:bidi="ar-SA"/>
              </w:rPr>
              <w:tab/>
              <w:t>(макеты</w:t>
            </w:r>
            <w:r>
              <w:rPr>
                <w:szCs w:val="22"/>
                <w:lang w:val="ru-RU" w:eastAsia="en-US" w:bidi="ar-SA"/>
              </w:rPr>
              <w:tab/>
              <w:t>–</w:t>
            </w:r>
            <w:r>
              <w:rPr>
                <w:szCs w:val="22"/>
                <w:lang w:val="ru-RU" w:eastAsia="en-US" w:bidi="ar-SA"/>
              </w:rPr>
              <w:tab/>
              <w:t>предметы,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tabs>
                <w:tab w:val="left" w:pos="3996"/>
                <w:tab w:val="left" w:pos="4667"/>
                <w:tab w:val="left" w:pos="5832"/>
                <w:tab w:val="left" w:pos="7264"/>
              </w:tabs>
              <w:autoSpaceDE w:val="0"/>
              <w:autoSpaceDN w:val="0"/>
              <w:spacing w:line="256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 xml:space="preserve">представляющие  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 xml:space="preserve">в  </w:t>
            </w:r>
            <w:r>
              <w:rPr>
                <w:spacing w:val="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уменьшенном</w:t>
            </w:r>
            <w:r>
              <w:rPr>
                <w:szCs w:val="22"/>
                <w:lang w:val="ru-RU" w:eastAsia="en-US" w:bidi="ar-SA"/>
              </w:rPr>
              <w:tab/>
              <w:t>виде</w:t>
            </w:r>
            <w:r>
              <w:rPr>
                <w:szCs w:val="22"/>
                <w:lang w:val="ru-RU" w:eastAsia="en-US" w:bidi="ar-SA"/>
              </w:rPr>
              <w:tab/>
              <w:t>реальные</w:t>
            </w:r>
            <w:r>
              <w:rPr>
                <w:szCs w:val="22"/>
                <w:lang w:val="ru-RU" w:eastAsia="en-US" w:bidi="ar-SA"/>
              </w:rPr>
              <w:tab/>
              <w:t>сооружения</w:t>
            </w:r>
            <w:r>
              <w:rPr>
                <w:szCs w:val="22"/>
                <w:lang w:val="ru-RU" w:eastAsia="en-US" w:bidi="ar-SA"/>
              </w:rPr>
              <w:tab/>
              <w:t>и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6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территории).</w:t>
            </w:r>
            <w:r>
              <w:rPr>
                <w:spacing w:val="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Макеты</w:t>
            </w:r>
            <w:r>
              <w:rPr>
                <w:spacing w:val="7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как</w:t>
            </w:r>
            <w:r>
              <w:rPr>
                <w:spacing w:val="6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мелкие</w:t>
            </w:r>
            <w:r>
              <w:rPr>
                <w:spacing w:val="7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маркеры</w:t>
            </w:r>
            <w:r>
              <w:rPr>
                <w:spacing w:val="7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условного</w:t>
            </w:r>
            <w:r>
              <w:rPr>
                <w:spacing w:val="6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6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становятся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опорой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построении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 достаточно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сложных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игровых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6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«миров»</w:t>
            </w:r>
            <w:r>
              <w:rPr>
                <w:spacing w:val="6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 xml:space="preserve">в  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 xml:space="preserve">режиссерской  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 xml:space="preserve">игре  </w:t>
            </w:r>
            <w:r>
              <w:rPr>
                <w:spacing w:val="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 xml:space="preserve">(совместной  </w:t>
            </w:r>
            <w:r>
              <w:rPr>
                <w:spacing w:val="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 xml:space="preserve">и  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индивидуальной).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tabs>
                <w:tab w:val="left" w:pos="1936"/>
                <w:tab w:val="left" w:pos="3585"/>
                <w:tab w:val="left" w:pos="4453"/>
                <w:tab w:val="left" w:pos="5833"/>
              </w:tabs>
              <w:autoSpaceDE w:val="0"/>
              <w:autoSpaceDN w:val="0"/>
              <w:spacing w:line="256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Целесообразно</w:t>
            </w:r>
            <w:r>
              <w:rPr>
                <w:szCs w:val="22"/>
                <w:lang w:val="ru-RU" w:eastAsia="en-US" w:bidi="ar-SA"/>
              </w:rPr>
              <w:tab/>
              <w:t>предоставить</w:t>
            </w:r>
            <w:r>
              <w:rPr>
                <w:szCs w:val="22"/>
                <w:lang w:val="ru-RU" w:eastAsia="en-US" w:bidi="ar-SA"/>
              </w:rPr>
              <w:tab/>
              <w:t>детям</w:t>
            </w:r>
            <w:r>
              <w:rPr>
                <w:szCs w:val="22"/>
                <w:lang w:val="ru-RU" w:eastAsia="en-US" w:bidi="ar-SA"/>
              </w:rPr>
              <w:tab/>
              <w:t>несколько</w:t>
            </w:r>
            <w:r>
              <w:rPr>
                <w:szCs w:val="22"/>
                <w:lang w:val="ru-RU" w:eastAsia="en-US" w:bidi="ar-SA"/>
              </w:rPr>
              <w:tab/>
              <w:t>универсальных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tabs>
                <w:tab w:val="left" w:pos="1256"/>
                <w:tab w:val="left" w:pos="2928"/>
                <w:tab w:val="left" w:pos="4414"/>
                <w:tab w:val="left" w:pos="5598"/>
                <w:tab w:val="left" w:pos="6538"/>
              </w:tabs>
              <w:autoSpaceDE w:val="0"/>
              <w:autoSpaceDN w:val="0"/>
              <w:spacing w:line="256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макетов,</w:t>
            </w:r>
            <w:r>
              <w:rPr>
                <w:szCs w:val="22"/>
                <w:lang w:val="ru-RU" w:eastAsia="en-US" w:bidi="ar-SA"/>
              </w:rPr>
              <w:tab/>
              <w:t>позволяющих</w:t>
            </w:r>
            <w:r>
              <w:rPr>
                <w:szCs w:val="22"/>
                <w:lang w:val="ru-RU" w:eastAsia="en-US" w:bidi="ar-SA"/>
              </w:rPr>
              <w:tab/>
              <w:t>реализовать</w:t>
            </w:r>
            <w:r>
              <w:rPr>
                <w:szCs w:val="22"/>
                <w:lang w:val="ru-RU" w:eastAsia="en-US" w:bidi="ar-SA"/>
              </w:rPr>
              <w:tab/>
              <w:t>широкий</w:t>
            </w:r>
            <w:r>
              <w:rPr>
                <w:szCs w:val="22"/>
                <w:lang w:val="ru-RU" w:eastAsia="en-US" w:bidi="ar-SA"/>
              </w:rPr>
              <w:tab/>
              <w:t>спектр</w:t>
            </w:r>
            <w:r>
              <w:rPr>
                <w:szCs w:val="22"/>
                <w:lang w:val="ru-RU" w:eastAsia="en-US" w:bidi="ar-SA"/>
              </w:rPr>
              <w:tab/>
              <w:t>игровых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tabs>
                <w:tab w:val="left" w:pos="1577"/>
                <w:tab w:val="left" w:pos="3054"/>
                <w:tab w:val="left" w:pos="3864"/>
                <w:tab w:val="left" w:pos="4876"/>
                <w:tab w:val="left" w:pos="6655"/>
              </w:tabs>
              <w:autoSpaceDE w:val="0"/>
              <w:autoSpaceDN w:val="0"/>
              <w:spacing w:line="256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интересов:</w:t>
            </w:r>
            <w:r>
              <w:rPr>
                <w:szCs w:val="22"/>
                <w:lang w:val="ru-RU" w:eastAsia="en-US" w:bidi="ar-SA"/>
              </w:rPr>
              <w:tab/>
              <w:t>кукольный</w:t>
            </w:r>
            <w:r>
              <w:rPr>
                <w:szCs w:val="22"/>
                <w:lang w:val="ru-RU" w:eastAsia="en-US" w:bidi="ar-SA"/>
              </w:rPr>
              <w:tab/>
              <w:t>дом,</w:t>
            </w:r>
            <w:r>
              <w:rPr>
                <w:szCs w:val="22"/>
                <w:lang w:val="ru-RU" w:eastAsia="en-US" w:bidi="ar-SA"/>
              </w:rPr>
              <w:tab/>
              <w:t>замок,</w:t>
            </w:r>
            <w:r>
              <w:rPr>
                <w:szCs w:val="22"/>
                <w:lang w:val="ru-RU" w:eastAsia="en-US" w:bidi="ar-SA"/>
              </w:rPr>
              <w:tab/>
              <w:t>ландшафтные</w:t>
            </w:r>
            <w:r>
              <w:rPr>
                <w:szCs w:val="22"/>
                <w:lang w:val="ru-RU" w:eastAsia="en-US" w:bidi="ar-SA"/>
              </w:rPr>
              <w:tab/>
              <w:t>макеты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6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(моделирующие</w:t>
            </w:r>
            <w:r>
              <w:rPr>
                <w:spacing w:val="2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городской</w:t>
            </w:r>
            <w:r>
              <w:rPr>
                <w:spacing w:val="3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3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природный</w:t>
            </w:r>
            <w:r>
              <w:rPr>
                <w:spacing w:val="3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ландшафт,</w:t>
            </w:r>
            <w:r>
              <w:rPr>
                <w:spacing w:val="3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различного</w:t>
            </w:r>
            <w:r>
              <w:rPr>
                <w:spacing w:val="3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рода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6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строения</w:t>
            </w:r>
            <w:r>
              <w:rPr>
                <w:spacing w:val="3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3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гаражи,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бензозаправочные</w:t>
            </w:r>
            <w:r>
              <w:rPr>
                <w:spacing w:val="3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станции,</w:t>
            </w:r>
            <w:r>
              <w:rPr>
                <w:spacing w:val="3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фермы,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соразмерные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6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мелким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фигуркам-персонажам).</w:t>
            </w:r>
            <w:r>
              <w:rPr>
                <w:spacing w:val="10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Второе</w:t>
            </w:r>
            <w:r>
              <w:rPr>
                <w:spacing w:val="10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направление</w:t>
            </w:r>
            <w:r>
              <w:rPr>
                <w:spacing w:val="10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10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изменение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tabs>
                <w:tab w:val="left" w:pos="1255"/>
                <w:tab w:val="left" w:pos="3283"/>
                <w:tab w:val="left" w:pos="4496"/>
                <w:tab w:val="left" w:pos="4860"/>
                <w:tab w:val="left" w:pos="5925"/>
                <w:tab w:val="left" w:pos="6505"/>
              </w:tabs>
              <w:autoSpaceDE w:val="0"/>
              <w:autoSpaceDN w:val="0"/>
              <w:spacing w:line="256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крупных</w:t>
            </w:r>
            <w:r>
              <w:rPr>
                <w:szCs w:val="22"/>
                <w:lang w:val="ru-RU" w:eastAsia="en-US" w:bidi="ar-SA"/>
              </w:rPr>
              <w:tab/>
              <w:t>прототипических</w:t>
            </w:r>
            <w:r>
              <w:rPr>
                <w:szCs w:val="22"/>
                <w:lang w:val="ru-RU" w:eastAsia="en-US" w:bidi="ar-SA"/>
              </w:rPr>
              <w:tab/>
              <w:t>маркеров</w:t>
            </w:r>
            <w:r>
              <w:rPr>
                <w:szCs w:val="22"/>
                <w:lang w:val="ru-RU" w:eastAsia="en-US" w:bidi="ar-SA"/>
              </w:rPr>
              <w:tab/>
              <w:t>в</w:t>
            </w:r>
            <w:r>
              <w:rPr>
                <w:szCs w:val="22"/>
                <w:lang w:val="ru-RU" w:eastAsia="en-US" w:bidi="ar-SA"/>
              </w:rPr>
              <w:tab/>
              <w:t>сторону</w:t>
            </w:r>
            <w:r>
              <w:rPr>
                <w:szCs w:val="22"/>
                <w:lang w:val="ru-RU" w:eastAsia="en-US" w:bidi="ar-SA"/>
              </w:rPr>
              <w:tab/>
              <w:t>все</w:t>
            </w:r>
            <w:r>
              <w:rPr>
                <w:szCs w:val="22"/>
                <w:lang w:val="ru-RU" w:eastAsia="en-US" w:bidi="ar-SA"/>
              </w:rPr>
              <w:tab/>
              <w:t>большей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spacing w:line="256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условности.</w:t>
            </w:r>
            <w:r>
              <w:rPr>
                <w:spacing w:val="2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Помимо</w:t>
            </w:r>
            <w:r>
              <w:rPr>
                <w:spacing w:val="8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предметов,</w:t>
            </w:r>
            <w:r>
              <w:rPr>
                <w:spacing w:val="8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предназначенных</w:t>
            </w:r>
            <w:r>
              <w:rPr>
                <w:spacing w:val="7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специально</w:t>
            </w:r>
            <w:r>
              <w:rPr>
                <w:spacing w:val="8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>
            <w:pPr>
              <w:widowControl w:val="0"/>
              <w:tabs>
                <w:tab w:val="left" w:pos="939"/>
                <w:tab w:val="left" w:pos="2545"/>
                <w:tab w:val="left" w:pos="4157"/>
                <w:tab w:val="left" w:pos="5077"/>
                <w:tab w:val="left" w:pos="6238"/>
              </w:tabs>
              <w:autoSpaceDE w:val="0"/>
              <w:autoSpaceDN w:val="0"/>
              <w:spacing w:line="256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игры,</w:t>
            </w:r>
            <w:r>
              <w:rPr>
                <w:szCs w:val="22"/>
                <w:lang w:val="ru-RU" w:eastAsia="en-US" w:bidi="ar-SA"/>
              </w:rPr>
              <w:tab/>
              <w:t>максимально</w:t>
            </w:r>
            <w:r>
              <w:rPr>
                <w:szCs w:val="22"/>
                <w:lang w:val="ru-RU" w:eastAsia="en-US" w:bidi="ar-SA"/>
              </w:rPr>
              <w:tab/>
              <w:t>используется</w:t>
            </w:r>
            <w:r>
              <w:rPr>
                <w:szCs w:val="22"/>
                <w:lang w:val="ru-RU" w:eastAsia="en-US" w:bidi="ar-SA"/>
              </w:rPr>
              <w:tab/>
              <w:t>любой</w:t>
            </w:r>
            <w:r>
              <w:rPr>
                <w:szCs w:val="22"/>
                <w:lang w:val="ru-RU" w:eastAsia="en-US" w:bidi="ar-SA"/>
              </w:rPr>
              <w:tab/>
              <w:t>крупный</w:t>
            </w:r>
            <w:r>
              <w:rPr>
                <w:szCs w:val="22"/>
                <w:lang w:val="ru-RU" w:eastAsia="en-US" w:bidi="ar-SA"/>
              </w:rPr>
              <w:tab/>
              <w:t>подсобный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426" w:type="dxa"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ind w:left="0"/>
              <w:rPr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7490" w:type="dxa"/>
            <w:tcBorders>
              <w:top w:val="nil"/>
            </w:tcBorders>
          </w:tcPr>
          <w:p w:rsidR="005C50DC">
            <w:pPr>
              <w:widowControl w:val="0"/>
              <w:autoSpaceDE w:val="0"/>
              <w:autoSpaceDN w:val="0"/>
              <w:spacing w:line="253" w:lineRule="exact"/>
              <w:ind w:left="115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материал.</w:t>
            </w:r>
          </w:p>
        </w:tc>
      </w:tr>
    </w:tbl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ind w:left="0"/>
        <w:jc w:val="left"/>
        <w:rPr>
          <w:rFonts w:eastAsia="Calibri"/>
          <w:sz w:val="20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8"/>
        <w:ind w:left="0"/>
        <w:jc w:val="left"/>
        <w:rPr>
          <w:rFonts w:eastAsia="Calibri"/>
          <w:sz w:val="23"/>
          <w:szCs w:val="20"/>
          <w:lang w:val="x-none" w:eastAsia="en-US" w:bidi="ar-SA"/>
        </w:rPr>
      </w:pPr>
    </w:p>
    <w:p w:rsidR="005C50DC">
      <w:pPr>
        <w:widowControl w:val="0"/>
        <w:autoSpaceDE w:val="0"/>
        <w:autoSpaceDN w:val="0"/>
        <w:spacing w:before="89"/>
        <w:ind w:left="593" w:right="407"/>
        <w:jc w:val="center"/>
        <w:outlineLvl w:val="1"/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</w:pP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Сюжетообразующие</w:t>
      </w:r>
      <w:r>
        <w:rPr>
          <w:rFonts w:ascii="Cambria" w:eastAsia="Calibri" w:hAnsi="Cambria"/>
          <w:b/>
          <w:bCs/>
          <w:i/>
          <w:iCs/>
          <w:spacing w:val="-1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наборы</w:t>
      </w:r>
      <w:r>
        <w:rPr>
          <w:rFonts w:ascii="Cambria" w:eastAsia="Calibri" w:hAnsi="Cambria"/>
          <w:b/>
          <w:bCs/>
          <w:i/>
          <w:iCs/>
          <w:spacing w:val="-1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материала</w:t>
      </w:r>
      <w:r>
        <w:rPr>
          <w:rFonts w:ascii="Cambria" w:eastAsia="Calibri" w:hAnsi="Cambria"/>
          <w:b/>
          <w:bCs/>
          <w:i/>
          <w:iCs/>
          <w:spacing w:val="-1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i/>
          <w:iCs/>
          <w:spacing w:val="-11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его</w:t>
      </w:r>
      <w:r>
        <w:rPr>
          <w:rFonts w:ascii="Cambria" w:eastAsia="Calibri" w:hAnsi="Cambria"/>
          <w:b/>
          <w:bCs/>
          <w:i/>
          <w:iCs/>
          <w:spacing w:val="-12"/>
          <w:sz w:val="28"/>
          <w:szCs w:val="28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i/>
          <w:iCs/>
          <w:sz w:val="28"/>
          <w:szCs w:val="28"/>
          <w:lang w:val="x-none" w:eastAsia="en-US" w:bidi="ar-SA"/>
        </w:rPr>
        <w:t>размещение</w:t>
      </w:r>
    </w:p>
    <w:p w:rsidR="005C50DC">
      <w:pPr>
        <w:widowControl w:val="0"/>
        <w:autoSpaceDE w:val="0"/>
        <w:autoSpaceDN w:val="0"/>
        <w:jc w:val="center"/>
        <w:rPr>
          <w:sz w:val="22"/>
          <w:szCs w:val="22"/>
          <w:lang w:val="ru-RU" w:eastAsia="en-US" w:bidi="ar-SA"/>
        </w:rPr>
        <w:sectPr>
          <w:headerReference w:type="default" r:id="rId137"/>
          <w:footerReference w:type="default" r:id="rId138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i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6"/>
        <w:gridCol w:w="7490"/>
      </w:tblGrid>
      <w:tr>
        <w:tblPrEx>
          <w:tblW w:w="0" w:type="auto"/>
          <w:tblInd w:w="91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7"/>
        </w:trPr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младший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>
            <w:pPr>
              <w:widowControl w:val="0"/>
              <w:autoSpaceDE w:val="0"/>
              <w:autoSpaceDN w:val="0"/>
              <w:ind w:left="114" w:right="65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3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почти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всецело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зависящих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внешней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обстановки, необходимы наборы (комплексы) игрового материала, 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представлены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все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типы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сюжетообразующих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игрушек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(персонажи,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оперирования,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маркеры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пространства).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пространстве группового помещения достаточно иметь 3 – 4 таких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целостных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комплекса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(традиционно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дошкольной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педагогике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называют тематическими зонами). Это комплексы материалов (и часть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пространства)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развертывания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бытовой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тематики: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1)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шкафчик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посудой,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кухонная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плита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несколько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кукол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стульчиках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вокруг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стола;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2)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пара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кукольных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кроватей,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шкафчик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«постельными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принадлежностями», диванчик, на котором могут сидеть и куклы,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дети. Еще один тематический комплекс: домик-теремок – ширма со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скамеечкой или модулями внутри, где могут «жить» мягкие игрушки-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звери,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прятаться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устраивать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«дом»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дети;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здесь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же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может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развертываться игра взрослого с детьми по</w:t>
            </w:r>
            <w:r>
              <w:rPr>
                <w:spacing w:val="6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мотивам простых сказок.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наконец,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тематический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комплекс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разнообразных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«поездок»: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автобус-каркас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модулями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внутри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рулем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фасадной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секции.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Остальные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размещаются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низких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стеллажах,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пластмассовых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емкостях,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передвижных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ящиках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колесиках,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вдвигающихся</w:t>
            </w:r>
            <w:r>
              <w:rPr>
                <w:spacing w:val="2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2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нижние</w:t>
            </w:r>
            <w:r>
              <w:rPr>
                <w:spacing w:val="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открытые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полки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шкафов</w:t>
            </w:r>
            <w:r>
              <w:rPr>
                <w:spacing w:val="1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2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т.п.</w:t>
            </w:r>
            <w:r>
              <w:rPr>
                <w:spacing w:val="2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Все</w:t>
            </w:r>
          </w:p>
          <w:p w:rsidR="005C50DC">
            <w:pPr>
              <w:widowControl w:val="0"/>
              <w:autoSpaceDE w:val="0"/>
              <w:autoSpaceDN w:val="0"/>
              <w:spacing w:line="256" w:lineRule="exact"/>
              <w:ind w:left="114"/>
              <w:jc w:val="both"/>
              <w:rPr>
                <w:szCs w:val="22"/>
                <w:lang w:val="ru-RU" w:eastAsia="en-US" w:bidi="ar-SA"/>
              </w:rPr>
            </w:pPr>
            <w:r>
              <w:rPr>
                <w:spacing w:val="-1"/>
                <w:szCs w:val="22"/>
                <w:lang w:val="ru-RU" w:eastAsia="en-US" w:bidi="ar-SA"/>
              </w:rPr>
              <w:t>материалы,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находящиеся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поле</w:t>
            </w:r>
            <w:r>
              <w:rPr>
                <w:spacing w:val="-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зрения,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должны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быть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доступны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детям.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средний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>
            <w:pPr>
              <w:widowControl w:val="0"/>
              <w:autoSpaceDE w:val="0"/>
              <w:autoSpaceDN w:val="0"/>
              <w:ind w:left="115" w:right="76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Используется тот же принцип, что и в предыдущей возрастной группе,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сюжетообразующие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наборы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становятся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более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мобильными.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Воспитатель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предлагает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детям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перемещать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маркеры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игрового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пространства</w:t>
            </w:r>
            <w:r>
              <w:rPr>
                <w:spacing w:val="2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(чтобы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</w:t>
            </w:r>
            <w:r>
              <w:rPr>
                <w:spacing w:val="2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мешать</w:t>
            </w:r>
            <w:r>
              <w:rPr>
                <w:spacing w:val="2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другим</w:t>
            </w:r>
            <w:r>
              <w:rPr>
                <w:spacing w:val="2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играющим),</w:t>
            </w:r>
            <w:r>
              <w:rPr>
                <w:spacing w:val="2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соединять</w:t>
            </w:r>
            <w:r>
              <w:rPr>
                <w:spacing w:val="2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их</w:t>
            </w:r>
            <w:r>
              <w:rPr>
                <w:spacing w:val="2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115" w:right="529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смыслу сюжета, т.е. постепенно направляет детей на частичную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переорганизацию</w:t>
            </w:r>
            <w:r>
              <w:rPr>
                <w:spacing w:val="-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обстановки.</w:t>
            </w:r>
          </w:p>
        </w:tc>
      </w:tr>
      <w:tr>
        <w:tblPrEx>
          <w:tblW w:w="0" w:type="auto"/>
          <w:tblInd w:w="9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60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>
            <w:pPr>
              <w:widowControl w:val="0"/>
              <w:autoSpaceDE w:val="0"/>
              <w:autoSpaceDN w:val="0"/>
              <w:spacing w:line="258" w:lineRule="exact"/>
              <w:ind w:left="114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старший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>
            <w:pPr>
              <w:widowControl w:val="0"/>
              <w:autoSpaceDE w:val="0"/>
              <w:autoSpaceDN w:val="0"/>
              <w:ind w:left="114" w:right="74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старшей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предметно-игровая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должна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существенным образом (если не сказать - радикально) изменена по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сравнению с младшими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группами.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Постоянные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сюжетообразующие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наборы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(тематические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зоны)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уступают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место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более</w:t>
            </w:r>
            <w:r>
              <w:rPr>
                <w:spacing w:val="6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гибким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сочетаниям игрушек. Дети уже частично сами организуют среду под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замысел.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Тематические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зоны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редуцируются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ключевого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маркера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условного пространства, а «начинка» этого пространства (подходящие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оперирования,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игрушки-персонажи)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располагаются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непосредственной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близости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стеллажах,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полках.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Так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довольно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подробно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обставленная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младших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группах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кухня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для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крупных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кукол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этой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группе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уже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должна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представлена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только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мобильной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плитой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(шкафчиком)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колесах;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кукольная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спальня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столовая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одной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кукольной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кроватью,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столиком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диванчиком,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которые легко перемещаются; все остальное может быть достроено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крупных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полифункциональных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материалов.</w:t>
            </w:r>
            <w:r>
              <w:rPr>
                <w:spacing w:val="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Универсальная</w:t>
            </w:r>
          </w:p>
          <w:p w:rsidR="005C50DC">
            <w:pPr>
              <w:widowControl w:val="0"/>
              <w:autoSpaceDE w:val="0"/>
              <w:autoSpaceDN w:val="0"/>
              <w:ind w:left="114" w:right="75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«водительская» зона также становится мобильной, она представлена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штурвалом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или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рулем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подставке,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легко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переносится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места на место. Пара низких (30 – 50 см) пятичастных ширм (рам)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обеспечивает</w:t>
            </w:r>
            <w:r>
              <w:rPr>
                <w:spacing w:val="-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отгораживание</w:t>
            </w:r>
            <w:r>
              <w:rPr>
                <w:spacing w:val="-1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любого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условного</w:t>
            </w:r>
            <w:r>
              <w:rPr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игрового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пространства</w:t>
            </w:r>
            <w:r>
              <w:rPr>
                <w:spacing w:val="-5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(дома,</w:t>
            </w:r>
            <w:r>
              <w:rPr>
                <w:spacing w:val="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корабля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 т.д.). Трехчастная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ширма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раздвигающейся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шторкой</w:t>
            </w:r>
          </w:p>
          <w:p w:rsidR="005C50DC">
            <w:pPr>
              <w:widowControl w:val="0"/>
              <w:autoSpaceDE w:val="0"/>
              <w:autoSpaceDN w:val="0"/>
              <w:spacing w:line="274" w:lineRule="exact"/>
              <w:ind w:left="115" w:right="105" w:hanging="1"/>
              <w:jc w:val="both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служит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подвижным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универсальным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заместителем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магазина,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кукольного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театра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т.п.</w:t>
            </w:r>
          </w:p>
        </w:tc>
      </w:tr>
    </w:tbl>
    <w:p w:rsidR="005C50DC">
      <w:pPr>
        <w:widowControl w:val="0"/>
        <w:autoSpaceDE w:val="0"/>
        <w:autoSpaceDN w:val="0"/>
        <w:spacing w:line="274" w:lineRule="exact"/>
        <w:jc w:val="both"/>
        <w:rPr>
          <w:szCs w:val="22"/>
          <w:lang w:val="ru-RU" w:eastAsia="en-US" w:bidi="ar-SA"/>
        </w:rPr>
        <w:sectPr>
          <w:headerReference w:type="default" r:id="rId139"/>
          <w:footerReference w:type="default" r:id="rId140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2"/>
        <w:ind w:left="0"/>
        <w:jc w:val="left"/>
        <w:rPr>
          <w:rFonts w:eastAsia="Calibri"/>
          <w:b/>
          <w:i/>
          <w:sz w:val="4"/>
          <w:szCs w:val="20"/>
          <w:lang w:val="x-none" w:eastAsia="en-US" w:bidi="ar-SA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6"/>
        <w:gridCol w:w="7490"/>
      </w:tblGrid>
      <w:tr>
        <w:tblPrEx>
          <w:tblW w:w="0" w:type="auto"/>
          <w:tblInd w:w="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9"/>
        </w:trPr>
        <w:tc>
          <w:tcPr>
            <w:tcW w:w="2426" w:type="dxa"/>
          </w:tcPr>
          <w:p w:rsidR="005C50DC">
            <w:pPr>
              <w:widowControl w:val="0"/>
              <w:autoSpaceDE w:val="0"/>
              <w:autoSpaceDN w:val="0"/>
              <w:spacing w:line="204" w:lineRule="auto"/>
              <w:ind w:left="114" w:right="19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подготовительный к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школе</w:t>
            </w:r>
            <w:r>
              <w:rPr>
                <w:spacing w:val="-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возраст</w:t>
            </w:r>
          </w:p>
        </w:tc>
        <w:tc>
          <w:tcPr>
            <w:tcW w:w="7490" w:type="dxa"/>
          </w:tcPr>
          <w:p w:rsidR="005C50DC">
            <w:pPr>
              <w:widowControl w:val="0"/>
              <w:autoSpaceDE w:val="0"/>
              <w:autoSpaceDN w:val="0"/>
              <w:spacing w:line="206" w:lineRule="auto"/>
              <w:ind w:left="115" w:right="42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связи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что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замыслы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детей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6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7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весьма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разнообразны,</w:t>
            </w:r>
            <w:r>
              <w:rPr>
                <w:spacing w:val="3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весь</w:t>
            </w:r>
            <w:r>
              <w:rPr>
                <w:spacing w:val="3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игровой</w:t>
            </w:r>
            <w:r>
              <w:rPr>
                <w:spacing w:val="3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</w:t>
            </w:r>
            <w:r>
              <w:rPr>
                <w:spacing w:val="3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должен</w:t>
            </w:r>
            <w:r>
              <w:rPr>
                <w:spacing w:val="3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быть</w:t>
            </w:r>
            <w:r>
              <w:rPr>
                <w:spacing w:val="4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размещен</w:t>
            </w:r>
            <w:r>
              <w:rPr>
                <w:spacing w:val="3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таким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образом,</w:t>
            </w:r>
            <w:r>
              <w:rPr>
                <w:spacing w:val="1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чтобы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могли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легко</w:t>
            </w:r>
            <w:r>
              <w:rPr>
                <w:spacing w:val="-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подбирать</w:t>
            </w:r>
            <w:r>
              <w:rPr>
                <w:spacing w:val="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игрушки,</w:t>
            </w:r>
            <w:r>
              <w:rPr>
                <w:spacing w:val="1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комбинировать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их под «замыслы». Стабильные тематические зоны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полностью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уступают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место мобильному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материалу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крупным универсальным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маркерам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пространства и полифункциональному материалу,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которые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легко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перемещаются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места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место.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обслуживании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замыслов универсальные маркеры игрового пространства и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полифункциональный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материал приобретают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наибольшее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значение.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Крупные</w:t>
            </w:r>
            <w:r>
              <w:rPr>
                <w:spacing w:val="1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</w:t>
            </w:r>
            <w:r>
              <w:rPr>
                <w:spacing w:val="1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средние</w:t>
            </w:r>
            <w:r>
              <w:rPr>
                <w:spacing w:val="1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игрушки-персонажи</w:t>
            </w:r>
            <w:r>
              <w:rPr>
                <w:spacing w:val="1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как</w:t>
            </w:r>
            <w:r>
              <w:rPr>
                <w:spacing w:val="1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воображаемые</w:t>
            </w:r>
            <w:r>
              <w:rPr>
                <w:spacing w:val="1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партнеры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ребенка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уходят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второй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план,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поскольку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все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большее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место</w:t>
            </w:r>
            <w:r>
              <w:rPr>
                <w:spacing w:val="6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детской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деятельности занимает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совместная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игра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сверстниками.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Функция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сюжетообразования принадлежит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разнообразным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мелким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фигуркам-персонажам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сочетании</w:t>
            </w:r>
            <w:r>
              <w:rPr>
                <w:spacing w:val="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мелкими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маркерами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пространства</w:t>
            </w:r>
          </w:p>
          <w:p w:rsidR="005C50DC">
            <w:pPr>
              <w:widowControl w:val="0"/>
              <w:autoSpaceDE w:val="0"/>
              <w:autoSpaceDN w:val="0"/>
              <w:spacing w:line="206" w:lineRule="auto"/>
              <w:ind w:left="115" w:right="161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–</w:t>
            </w:r>
            <w:r>
              <w:rPr>
                <w:spacing w:val="3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макетами.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1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известном</w:t>
            </w:r>
            <w:r>
              <w:rPr>
                <w:spacing w:val="3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смысле</w:t>
            </w:r>
            <w:r>
              <w:rPr>
                <w:spacing w:val="3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мелкие</w:t>
            </w:r>
            <w:r>
              <w:rPr>
                <w:spacing w:val="3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фигурки-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персонажи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начинают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выполнять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функцию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своеобразных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предметов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оперирования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при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развертывании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детьми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режиссерской</w:t>
            </w:r>
            <w:r>
              <w:rPr>
                <w:spacing w:val="2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игры.</w:t>
            </w:r>
          </w:p>
          <w:p w:rsidR="005C50DC">
            <w:pPr>
              <w:widowControl w:val="0"/>
              <w:autoSpaceDE w:val="0"/>
              <w:autoSpaceDN w:val="0"/>
              <w:spacing w:before="1" w:line="206" w:lineRule="auto"/>
              <w:ind w:left="115" w:right="119"/>
              <w:rPr>
                <w:szCs w:val="22"/>
                <w:lang w:val="ru-RU" w:eastAsia="en-US" w:bidi="ar-SA"/>
              </w:rPr>
            </w:pPr>
            <w:r>
              <w:rPr>
                <w:szCs w:val="22"/>
                <w:lang w:val="ru-RU" w:eastAsia="en-US" w:bidi="ar-SA"/>
              </w:rPr>
              <w:t>Универсальные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игровые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макеты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располагаются в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местах, легко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доступных</w:t>
            </w:r>
            <w:r>
              <w:rPr>
                <w:spacing w:val="2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детям;</w:t>
            </w:r>
            <w:r>
              <w:rPr>
                <w:spacing w:val="2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они</w:t>
            </w:r>
            <w:r>
              <w:rPr>
                <w:spacing w:val="3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должны</w:t>
            </w:r>
            <w:r>
              <w:rPr>
                <w:spacing w:val="4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быть</w:t>
            </w:r>
            <w:r>
              <w:rPr>
                <w:spacing w:val="3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переносными</w:t>
            </w:r>
            <w:r>
              <w:rPr>
                <w:spacing w:val="3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(чтобы</w:t>
            </w:r>
            <w:r>
              <w:rPr>
                <w:spacing w:val="3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играть</w:t>
            </w:r>
            <w:r>
              <w:rPr>
                <w:spacing w:val="2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столе,</w:t>
            </w:r>
            <w:r>
              <w:rPr>
                <w:spacing w:val="-8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полу,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любом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другом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удобном</w:t>
            </w:r>
            <w:r>
              <w:rPr>
                <w:spacing w:val="-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месте).</w:t>
            </w:r>
            <w:r>
              <w:rPr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Тематические</w:t>
            </w:r>
            <w:r>
              <w:rPr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наборы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мелких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фигурок-персонажей целесообразно</w:t>
            </w:r>
            <w:r>
              <w:rPr>
                <w:spacing w:val="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размещать</w:t>
            </w:r>
            <w:r>
              <w:rPr>
                <w:spacing w:val="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в</w:t>
            </w:r>
            <w:r>
              <w:rPr>
                <w:spacing w:val="5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коробках,</w:t>
            </w:r>
            <w:r>
              <w:rPr>
                <w:spacing w:val="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поблизости</w:t>
            </w:r>
            <w:r>
              <w:rPr>
                <w:spacing w:val="3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от</w:t>
            </w:r>
            <w:r>
              <w:rPr>
                <w:spacing w:val="47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макетов</w:t>
            </w:r>
            <w:r>
              <w:rPr>
                <w:spacing w:val="50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(так,</w:t>
            </w:r>
            <w:r>
              <w:rPr>
                <w:spacing w:val="49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чтобы</w:t>
            </w:r>
            <w:r>
              <w:rPr>
                <w:spacing w:val="5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универсальный</w:t>
            </w:r>
            <w:r>
              <w:rPr>
                <w:spacing w:val="46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макет</w:t>
            </w:r>
            <w:r>
              <w:rPr>
                <w:spacing w:val="54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мог</w:t>
            </w:r>
            <w:r>
              <w:rPr>
                <w:spacing w:val="51"/>
                <w:szCs w:val="22"/>
                <w:lang w:val="ru-RU" w:eastAsia="en-US" w:bidi="ar-SA"/>
              </w:rPr>
              <w:t xml:space="preserve"> </w:t>
            </w:r>
            <w:r>
              <w:rPr>
                <w:szCs w:val="22"/>
                <w:lang w:val="ru-RU" w:eastAsia="en-US" w:bidi="ar-SA"/>
              </w:rPr>
              <w:t>быть</w:t>
            </w:r>
            <w:r>
              <w:rPr>
                <w:spacing w:val="-5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легко</w:t>
            </w:r>
            <w:r>
              <w:rPr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</w:t>
            </w:r>
            <w:r>
              <w:rPr>
                <w:spacing w:val="-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быстро</w:t>
            </w:r>
            <w:r>
              <w:rPr>
                <w:spacing w:val="11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«населен»</w:t>
            </w:r>
            <w:r>
              <w:rPr>
                <w:spacing w:val="-17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по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желанию</w:t>
            </w:r>
            <w:r>
              <w:rPr>
                <w:spacing w:val="-3"/>
                <w:szCs w:val="22"/>
                <w:lang w:val="ru-RU" w:eastAsia="en-US" w:bidi="ar-SA"/>
              </w:rPr>
              <w:t xml:space="preserve"> </w:t>
            </w:r>
            <w:r>
              <w:rPr>
                <w:spacing w:val="-1"/>
                <w:szCs w:val="22"/>
                <w:lang w:val="ru-RU" w:eastAsia="en-US" w:bidi="ar-SA"/>
              </w:rPr>
              <w:t>играющих).</w:t>
            </w:r>
          </w:p>
        </w:tc>
      </w:tr>
    </w:tbl>
    <w:p w:rsidR="005C50DC">
      <w:pPr>
        <w:widowControl w:val="0"/>
        <w:autoSpaceDE w:val="0"/>
        <w:autoSpaceDN w:val="0"/>
        <w:spacing w:line="242" w:lineRule="auto"/>
        <w:ind w:left="905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РППС в ДОО обеспечивает условия для эмоционального благополучия детей и комфорт-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ной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работы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педагогических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учебно-вспомогательных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сотрудников.</w:t>
      </w:r>
    </w:p>
    <w:p w:rsidR="005C50DC">
      <w:pPr>
        <w:widowControl w:val="0"/>
        <w:autoSpaceDE w:val="0"/>
        <w:autoSpaceDN w:val="0"/>
        <w:ind w:left="905" w:right="698" w:firstLine="513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 ДОО созданы условия для информатизации образовательного процесса. Для этого 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помещениях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имеется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оборудование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для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использования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информационно-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коммуникационных технологий в образовательном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процессе.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 наличии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условий может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быть обеспечено подключение всех групповых, а также иных помещений ДОО к сети Интер-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учетом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регламентов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безопасного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пользования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сетью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Интернет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психолого-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экспертизы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компьютерных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игр.</w:t>
      </w:r>
    </w:p>
    <w:p w:rsidR="005C50DC">
      <w:pPr>
        <w:widowControl w:val="0"/>
        <w:autoSpaceDE w:val="0"/>
        <w:autoSpaceDN w:val="0"/>
        <w:spacing w:before="5"/>
        <w:ind w:left="0"/>
        <w:jc w:val="left"/>
        <w:rPr>
          <w:rFonts w:eastAsia="Calibri"/>
          <w:sz w:val="22"/>
          <w:szCs w:val="20"/>
          <w:lang w:val="x-none" w:eastAsia="en-US" w:bidi="ar-SA"/>
        </w:rPr>
      </w:pPr>
    </w:p>
    <w:p w:rsidR="005C50DC">
      <w:pPr>
        <w:widowControl w:val="0"/>
        <w:numPr>
          <w:ilvl w:val="1"/>
          <w:numId w:val="125"/>
        </w:numPr>
        <w:tabs>
          <w:tab w:val="left" w:pos="1692"/>
        </w:tabs>
        <w:autoSpaceDE w:val="0"/>
        <w:autoSpaceDN w:val="0"/>
        <w:spacing w:line="240" w:lineRule="auto"/>
        <w:ind w:left="1691" w:hanging="365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Часть,</w:t>
      </w:r>
      <w:r>
        <w:rPr>
          <w:rFonts w:ascii="Cambria" w:eastAsia="Calibri" w:hAnsi="Cambria"/>
          <w:b/>
          <w:bCs/>
          <w:spacing w:val="-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формируемая</w:t>
      </w:r>
      <w:r>
        <w:rPr>
          <w:rFonts w:ascii="Cambria" w:eastAsia="Calibri" w:hAnsi="Cambria"/>
          <w:b/>
          <w:bCs/>
          <w:spacing w:val="-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участниками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образовательных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отношений.</w:t>
      </w:r>
    </w:p>
    <w:p w:rsidR="005C50DC">
      <w:pPr>
        <w:widowControl w:val="0"/>
        <w:autoSpaceDE w:val="0"/>
        <w:autoSpaceDN w:val="0"/>
        <w:spacing w:before="2" w:line="242" w:lineRule="auto"/>
        <w:ind w:left="905" w:right="703"/>
        <w:rPr>
          <w:b/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3.2.1.Методическая литература, позволяющая ознакомиться с содержанием парциальной</w:t>
      </w:r>
      <w:r>
        <w:rPr>
          <w:b/>
          <w:spacing w:val="-57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программы,</w:t>
      </w:r>
      <w:r>
        <w:rPr>
          <w:b/>
          <w:spacing w:val="-2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методик,</w:t>
      </w:r>
      <w:r>
        <w:rPr>
          <w:b/>
          <w:spacing w:val="-5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форм</w:t>
      </w:r>
      <w:r>
        <w:rPr>
          <w:b/>
          <w:spacing w:val="-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организации образовательной работы</w:t>
      </w:r>
    </w:p>
    <w:p w:rsidR="005C50DC">
      <w:pPr>
        <w:widowControl w:val="0"/>
        <w:tabs>
          <w:tab w:val="left" w:pos="1346"/>
        </w:tabs>
        <w:autoSpaceDE w:val="0"/>
        <w:autoSpaceDN w:val="0"/>
        <w:spacing w:line="237" w:lineRule="auto"/>
        <w:ind w:left="1480" w:right="751" w:hanging="133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ascii="Symbol" w:eastAsia="Calibri" w:hAnsi="Symbol"/>
          <w:w w:val="85"/>
          <w:sz w:val="20"/>
          <w:szCs w:val="20"/>
          <w:lang w:val="x-none" w:eastAsia="en-US" w:bidi="ar-SA"/>
        </w:rPr>
        <w:sym w:font="Symbol" w:char="F020"/>
      </w:r>
      <w:r>
        <w:rPr>
          <w:rFonts w:eastAsia="Calibri"/>
          <w:w w:val="85"/>
          <w:sz w:val="20"/>
          <w:szCs w:val="20"/>
          <w:lang w:val="x-none" w:eastAsia="en-US" w:bidi="ar-SA"/>
        </w:rPr>
        <w:tab/>
      </w:r>
      <w:r>
        <w:rPr>
          <w:rFonts w:eastAsia="Calibri"/>
          <w:sz w:val="20"/>
          <w:szCs w:val="20"/>
          <w:lang w:val="x-none" w:eastAsia="en-US" w:bidi="ar-SA"/>
        </w:rPr>
        <w:t>«Родники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Дона»: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парциальная</w:t>
      </w:r>
      <w:r>
        <w:rPr>
          <w:rFonts w:eastAsia="Calibri"/>
          <w:spacing w:val="-1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приобщению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дошкольников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традициям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Донского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края;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авторы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Чумичева,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Ведмедь,</w:t>
      </w:r>
    </w:p>
    <w:p w:rsidR="005C50DC">
      <w:pPr>
        <w:widowControl w:val="0"/>
        <w:autoSpaceDE w:val="0"/>
        <w:autoSpaceDN w:val="0"/>
        <w:ind w:left="1418" w:right="87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Н. А. Платохина ; под общей редакцией Р. М. Чумичевой ; Министерство образования 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науки Российской Федерации, Федеральное государственное автономное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учреждение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высшего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"Южный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федеральный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университет"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Ростов-на-Дону;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Таганрог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: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Изд-во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Южного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ун-та,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2017</w:t>
      </w:r>
    </w:p>
    <w:p w:rsidR="005C50DC">
      <w:pPr>
        <w:widowControl w:val="0"/>
        <w:numPr>
          <w:ilvl w:val="0"/>
          <w:numId w:val="136"/>
        </w:numPr>
        <w:tabs>
          <w:tab w:val="left" w:pos="1145"/>
        </w:tabs>
        <w:autoSpaceDE w:val="0"/>
        <w:autoSpaceDN w:val="0"/>
        <w:spacing w:before="90" w:line="270" w:lineRule="exact"/>
        <w:ind w:left="1144" w:hanging="245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Дополнительный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раздел</w:t>
      </w:r>
    </w:p>
    <w:p w:rsidR="005C50DC">
      <w:pPr>
        <w:widowControl w:val="0"/>
        <w:autoSpaceDE w:val="0"/>
        <w:autoSpaceDN w:val="0"/>
        <w:spacing w:line="237" w:lineRule="auto"/>
        <w:ind w:left="904" w:right="725" w:firstLine="7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Основная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общеобразовательная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—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образовательная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программа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 муниципального бюджетного дошкольного образовательного учреждения центр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развития ребёнка - детский сад № 11 города Каменск-Шахтинский разработана в соответствии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с:</w:t>
      </w:r>
    </w:p>
    <w:p w:rsidR="005C50DC">
      <w:pPr>
        <w:widowControl w:val="0"/>
        <w:numPr>
          <w:ilvl w:val="0"/>
          <w:numId w:val="137"/>
        </w:numPr>
        <w:tabs>
          <w:tab w:val="left" w:pos="1265"/>
        </w:tabs>
        <w:autoSpaceDE w:val="0"/>
        <w:autoSpaceDN w:val="0"/>
        <w:spacing w:line="274" w:lineRule="exact"/>
        <w:ind w:left="1264" w:hanging="365"/>
        <w:jc w:val="left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Федеральным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законом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«Об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образовании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Российской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Федерации»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29.12.2012г.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№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273-</w:t>
      </w:r>
    </w:p>
    <w:p w:rsidR="005C50DC">
      <w:pPr>
        <w:widowControl w:val="0"/>
        <w:autoSpaceDE w:val="0"/>
        <w:autoSpaceDN w:val="0"/>
        <w:ind w:left="126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ФЗ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(в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ред.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29.12.2022г.);</w:t>
      </w:r>
    </w:p>
    <w:p w:rsidR="005C50DC">
      <w:pPr>
        <w:widowControl w:val="0"/>
        <w:numPr>
          <w:ilvl w:val="0"/>
          <w:numId w:val="137"/>
        </w:numPr>
        <w:tabs>
          <w:tab w:val="left" w:pos="1265"/>
        </w:tabs>
        <w:autoSpaceDE w:val="0"/>
        <w:autoSpaceDN w:val="0"/>
        <w:spacing w:before="1"/>
        <w:ind w:left="1264" w:right="910" w:hanging="36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Федеральным государственным образовательным стандартом дошкольного образования,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утвержденным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приказом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Министерства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образования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науки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РФ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17.10.2013г. №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1155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ред.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8.11.2022г.);</w:t>
      </w:r>
    </w:p>
    <w:p w:rsidR="005C50DC">
      <w:pPr>
        <w:widowControl w:val="0"/>
        <w:numPr>
          <w:ilvl w:val="0"/>
          <w:numId w:val="137"/>
        </w:numPr>
        <w:tabs>
          <w:tab w:val="left" w:pos="1265"/>
        </w:tabs>
        <w:autoSpaceDE w:val="0"/>
        <w:autoSpaceDN w:val="0"/>
        <w:spacing w:before="1"/>
        <w:ind w:left="1264" w:hanging="366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другими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нормативными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методическими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документами.</w:t>
      </w:r>
    </w:p>
    <w:p w:rsidR="005C50DC">
      <w:pPr>
        <w:widowControl w:val="0"/>
        <w:autoSpaceDE w:val="0"/>
        <w:autoSpaceDN w:val="0"/>
        <w:spacing w:before="2" w:line="240" w:lineRule="auto"/>
        <w:ind w:left="1326"/>
        <w:jc w:val="both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Возрастные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</w:t>
      </w:r>
      <w:r>
        <w:rPr>
          <w:rFonts w:ascii="Cambria" w:eastAsia="Calibri" w:hAnsi="Cambria"/>
          <w:b/>
          <w:bCs/>
          <w:spacing w:val="-7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иные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категории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детей,</w:t>
      </w:r>
      <w:r>
        <w:rPr>
          <w:rFonts w:ascii="Cambria" w:eastAsia="Calibri" w:hAnsi="Cambria"/>
          <w:b/>
          <w:bCs/>
          <w:spacing w:val="-4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на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которых</w:t>
      </w:r>
      <w:r>
        <w:rPr>
          <w:rFonts w:ascii="Cambria" w:eastAsia="Calibri" w:hAnsi="Cambria"/>
          <w:b/>
          <w:bCs/>
          <w:spacing w:val="-15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ориентирована ООП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–</w:t>
      </w:r>
      <w:r>
        <w:rPr>
          <w:rFonts w:ascii="Cambria" w:eastAsia="Calibri" w:hAnsi="Cambria"/>
          <w:b/>
          <w:bCs/>
          <w:spacing w:val="-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ОП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ДО</w:t>
      </w:r>
    </w:p>
    <w:p w:rsidR="005C50DC">
      <w:pPr>
        <w:widowControl w:val="0"/>
        <w:autoSpaceDE w:val="0"/>
        <w:autoSpaceDN w:val="0"/>
        <w:spacing w:before="3"/>
        <w:ind w:left="1417"/>
        <w:jc w:val="both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 xml:space="preserve">МБДОУ 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–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детский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 w:rsidR="00184767">
        <w:rPr>
          <w:rFonts w:eastAsia="Calibri"/>
          <w:sz w:val="20"/>
          <w:szCs w:val="20"/>
          <w:lang w:val="x-none" w:eastAsia="en-US" w:bidi="ar-SA"/>
        </w:rPr>
        <w:t>39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обеспечивает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воспитание,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обучение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развитие</w:t>
      </w:r>
    </w:p>
    <w:p w:rsidR="005C50DC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headerReference w:type="default" r:id="rId141"/>
          <w:footerReference w:type="default" r:id="rId142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widowControl w:val="0"/>
        <w:autoSpaceDE w:val="0"/>
        <w:autoSpaceDN w:val="0"/>
        <w:spacing w:before="40" w:line="275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 w:rsidR="00184767">
        <w:rPr>
          <w:rFonts w:eastAsia="Calibri"/>
          <w:spacing w:val="1"/>
          <w:sz w:val="20"/>
          <w:szCs w:val="20"/>
          <w:lang w:val="x-none" w:eastAsia="en-US" w:bidi="ar-SA"/>
        </w:rPr>
        <w:t xml:space="preserve"> 1,5</w:t>
      </w:r>
      <w:r>
        <w:rPr>
          <w:rFonts w:eastAsia="Calibri"/>
          <w:sz w:val="20"/>
          <w:szCs w:val="20"/>
          <w:lang w:val="x-none" w:eastAsia="en-US" w:bidi="ar-SA"/>
        </w:rPr>
        <w:t>до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7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лет.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детском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саду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предусмотрены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все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группы</w:t>
      </w:r>
      <w:r>
        <w:rPr>
          <w:rFonts w:eastAsia="Calibri"/>
          <w:spacing w:val="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возрастов,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общеразвивающей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направленности.</w:t>
      </w:r>
    </w:p>
    <w:p w:rsidR="005C50DC">
      <w:pPr>
        <w:widowControl w:val="0"/>
        <w:autoSpaceDE w:val="0"/>
        <w:autoSpaceDN w:val="0"/>
        <w:spacing w:line="275" w:lineRule="exact"/>
        <w:ind w:left="1418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- первая младшая группа для детей в возрасте 1,5-3 года.</w:t>
      </w:r>
    </w:p>
    <w:p w:rsidR="005C50DC">
      <w:pPr>
        <w:widowControl w:val="0"/>
        <w:numPr>
          <w:ilvl w:val="0"/>
          <w:numId w:val="138"/>
        </w:numPr>
        <w:tabs>
          <w:tab w:val="left" w:pos="1563"/>
        </w:tabs>
        <w:autoSpaceDE w:val="0"/>
        <w:autoSpaceDN w:val="0"/>
        <w:spacing w:before="2" w:line="275" w:lineRule="exact"/>
        <w:ind w:left="1562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вторая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младшая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возрасте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4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лет;</w:t>
      </w:r>
    </w:p>
    <w:p w:rsidR="005C50DC">
      <w:pPr>
        <w:widowControl w:val="0"/>
        <w:numPr>
          <w:ilvl w:val="0"/>
          <w:numId w:val="138"/>
        </w:numPr>
        <w:tabs>
          <w:tab w:val="left" w:pos="1563"/>
        </w:tabs>
        <w:autoSpaceDE w:val="0"/>
        <w:autoSpaceDN w:val="0"/>
        <w:spacing w:line="273" w:lineRule="exact"/>
        <w:ind w:left="1562" w:hanging="145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средняя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 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4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5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лет;</w:t>
      </w:r>
    </w:p>
    <w:p w:rsidR="005C50DC">
      <w:pPr>
        <w:widowControl w:val="0"/>
        <w:numPr>
          <w:ilvl w:val="0"/>
          <w:numId w:val="138"/>
        </w:numPr>
        <w:tabs>
          <w:tab w:val="left" w:pos="1562"/>
        </w:tabs>
        <w:autoSpaceDE w:val="0"/>
        <w:autoSpaceDN w:val="0"/>
        <w:spacing w:before="3" w:line="275" w:lineRule="exact"/>
        <w:ind w:left="1562" w:hanging="144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старшая подготовительная группа для детей в возрасте от 5 до 7 лет.</w:t>
      </w:r>
    </w:p>
    <w:p w:rsidR="005C50DC">
      <w:pPr>
        <w:widowControl w:val="0"/>
        <w:autoSpaceDE w:val="0"/>
        <w:autoSpaceDN w:val="0"/>
        <w:spacing w:line="269" w:lineRule="exact"/>
        <w:ind w:left="1418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Используемые</w:t>
      </w:r>
      <w:r>
        <w:rPr>
          <w:rFonts w:ascii="Cambria" w:eastAsia="Calibri" w:hAnsi="Cambria"/>
          <w:b/>
          <w:bCs/>
          <w:spacing w:val="-11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Программы</w:t>
      </w:r>
    </w:p>
    <w:p w:rsidR="005C50DC">
      <w:pPr>
        <w:widowControl w:val="0"/>
        <w:autoSpaceDE w:val="0"/>
        <w:autoSpaceDN w:val="0"/>
        <w:spacing w:line="237" w:lineRule="auto"/>
        <w:ind w:left="1264" w:right="100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-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Федеральная образовательная программа дошкольного образования,</w:t>
      </w:r>
      <w:r>
        <w:rPr>
          <w:rFonts w:eastAsia="Calibri"/>
          <w:sz w:val="20"/>
          <w:szCs w:val="20"/>
          <w:lang w:val="x-none" w:eastAsia="en-US" w:bidi="ar-SA"/>
        </w:rPr>
        <w:t xml:space="preserve"> утверждена яприказом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Министерства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просвещения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РФ</w:t>
      </w:r>
      <w:r>
        <w:rPr>
          <w:rFonts w:eastAsia="Calibri"/>
          <w:spacing w:val="-1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от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25.11.2022г.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№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1028;</w:t>
      </w:r>
    </w:p>
    <w:p w:rsidR="005C50DC">
      <w:pPr>
        <w:widowControl w:val="0"/>
        <w:autoSpaceDE w:val="0"/>
        <w:autoSpaceDN w:val="0"/>
        <w:spacing w:before="1" w:line="235" w:lineRule="auto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- «Родники Дона»: парциальная образовательная программа по приобщению дошкольников к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культуре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 традициям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Донского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края;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авторы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М.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Чумичева, О.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Л.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Ведмедь,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Н. А.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Платохина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;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 общей редакцией Р. М. Чумичевой ; Министерство образования и науки Российской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Федерации,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Федеральное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государственное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автономное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образовательное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учреждение</w:t>
      </w:r>
    </w:p>
    <w:p w:rsidR="005C50DC">
      <w:pPr>
        <w:widowControl w:val="0"/>
        <w:autoSpaceDE w:val="0"/>
        <w:autoSpaceDN w:val="0"/>
        <w:spacing w:line="272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высшего</w:t>
      </w:r>
      <w:r>
        <w:rPr>
          <w:rFonts w:eastAsia="Calibri"/>
          <w:spacing w:val="-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образования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"Южный</w:t>
      </w:r>
      <w:r>
        <w:rPr>
          <w:rFonts w:eastAsia="Calibri"/>
          <w:spacing w:val="-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федеральный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университет"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Ростов-на-Дону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;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Таганрог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:</w:t>
      </w:r>
    </w:p>
    <w:p w:rsidR="005C50DC">
      <w:pPr>
        <w:widowControl w:val="0"/>
        <w:autoSpaceDE w:val="0"/>
        <w:autoSpaceDN w:val="0"/>
        <w:spacing w:line="273" w:lineRule="exact"/>
        <w:ind w:left="1417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Изд-во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Южного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федерального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ун-та,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2017</w:t>
      </w:r>
    </w:p>
    <w:p w:rsidR="005C50DC">
      <w:pPr>
        <w:widowControl w:val="0"/>
        <w:autoSpaceDE w:val="0"/>
        <w:autoSpaceDN w:val="0"/>
        <w:spacing w:line="271" w:lineRule="exact"/>
        <w:ind w:left="1417"/>
        <w:jc w:val="left"/>
        <w:outlineLvl w:val="0"/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Характеристика</w:t>
      </w:r>
      <w:r>
        <w:rPr>
          <w:rFonts w:ascii="Cambria" w:eastAsia="Calibri" w:hAnsi="Cambria"/>
          <w:b/>
          <w:bCs/>
          <w:spacing w:val="-9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spacing w:val="-1"/>
          <w:kern w:val="32"/>
          <w:sz w:val="32"/>
          <w:szCs w:val="32"/>
          <w:lang w:val="x-none" w:eastAsia="en-US" w:bidi="ar-SA"/>
        </w:rPr>
        <w:t>взаимодействия</w:t>
      </w:r>
      <w:r>
        <w:rPr>
          <w:rFonts w:ascii="Cambria" w:eastAsia="Calibri" w:hAnsi="Cambria"/>
          <w:b/>
          <w:bCs/>
          <w:spacing w:val="-18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педагогического</w:t>
      </w:r>
      <w:r>
        <w:rPr>
          <w:rFonts w:ascii="Cambria" w:eastAsia="Calibri" w:hAnsi="Cambria"/>
          <w:b/>
          <w:bCs/>
          <w:spacing w:val="-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коллектива</w:t>
      </w:r>
      <w:r>
        <w:rPr>
          <w:rFonts w:ascii="Cambria" w:eastAsia="Calibri" w:hAnsi="Cambria"/>
          <w:b/>
          <w:bCs/>
          <w:spacing w:val="-16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</w:t>
      </w:r>
      <w:r>
        <w:rPr>
          <w:rFonts w:ascii="Cambria" w:eastAsia="Calibri" w:hAnsi="Cambria"/>
          <w:b/>
          <w:bCs/>
          <w:spacing w:val="-12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семьями</w:t>
      </w:r>
      <w:r>
        <w:rPr>
          <w:rFonts w:ascii="Cambria" w:eastAsia="Calibri" w:hAnsi="Cambria"/>
          <w:b/>
          <w:bCs/>
          <w:spacing w:val="-13"/>
          <w:kern w:val="32"/>
          <w:sz w:val="32"/>
          <w:szCs w:val="32"/>
          <w:lang w:val="x-none" w:eastAsia="en-US" w:bidi="ar-SA"/>
        </w:rPr>
        <w:t xml:space="preserve"> </w:t>
      </w: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детей</w:t>
      </w:r>
    </w:p>
    <w:p w:rsidR="005C50DC">
      <w:pPr>
        <w:widowControl w:val="0"/>
        <w:autoSpaceDE w:val="0"/>
        <w:autoSpaceDN w:val="0"/>
        <w:spacing w:line="242" w:lineRule="auto"/>
        <w:ind w:left="904" w:firstLine="704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Главными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b/>
          <w:sz w:val="20"/>
          <w:szCs w:val="20"/>
          <w:lang w:val="x-none" w:eastAsia="en-US" w:bidi="ar-SA"/>
        </w:rPr>
        <w:t>целями</w:t>
      </w:r>
      <w:r>
        <w:rPr>
          <w:rFonts w:eastAsia="Calibri"/>
          <w:b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взаимодействия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педагогического</w:t>
      </w:r>
      <w:r>
        <w:rPr>
          <w:rFonts w:eastAsia="Calibri"/>
          <w:spacing w:val="5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коллектива</w:t>
      </w:r>
      <w:r>
        <w:rPr>
          <w:rFonts w:eastAsia="Calibri"/>
          <w:spacing w:val="5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ДОО</w:t>
      </w:r>
      <w:r>
        <w:rPr>
          <w:rFonts w:eastAsia="Calibri"/>
          <w:spacing w:val="5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</w:t>
      </w:r>
      <w:r>
        <w:rPr>
          <w:rFonts w:eastAsia="Calibri"/>
          <w:spacing w:val="5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семьями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обучающихся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возраста</w:t>
      </w:r>
      <w:r>
        <w:rPr>
          <w:rFonts w:eastAsia="Calibri"/>
          <w:spacing w:val="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являются:</w:t>
      </w:r>
    </w:p>
    <w:p w:rsidR="005C50DC">
      <w:pPr>
        <w:widowControl w:val="0"/>
        <w:numPr>
          <w:ilvl w:val="0"/>
          <w:numId w:val="139"/>
        </w:numPr>
        <w:tabs>
          <w:tab w:val="left" w:pos="1562"/>
        </w:tabs>
        <w:autoSpaceDE w:val="0"/>
        <w:autoSpaceDN w:val="0"/>
        <w:ind w:left="904" w:right="713" w:firstLine="513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 психолого-педагогической поддержки семьи и повышение компетентности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 (законных представителей) в вопросах образования, охраны и укрепления 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младенческого,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раннего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возрастов;</w:t>
      </w:r>
    </w:p>
    <w:p w:rsidR="005C50DC">
      <w:pPr>
        <w:widowControl w:val="0"/>
        <w:numPr>
          <w:ilvl w:val="0"/>
          <w:numId w:val="139"/>
        </w:numPr>
        <w:tabs>
          <w:tab w:val="left" w:pos="1572"/>
        </w:tabs>
        <w:autoSpaceDE w:val="0"/>
        <w:autoSpaceDN w:val="0"/>
        <w:spacing w:line="237" w:lineRule="auto"/>
        <w:ind w:left="904" w:right="723" w:firstLine="513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единства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подходов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воспитанию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обучению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условиях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мьи;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повышение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воспитательного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потенциала семьи.</w:t>
      </w:r>
    </w:p>
    <w:p w:rsidR="005C50DC">
      <w:pPr>
        <w:widowControl w:val="0"/>
        <w:autoSpaceDE w:val="0"/>
        <w:autoSpaceDN w:val="0"/>
        <w:spacing w:line="232" w:lineRule="auto"/>
        <w:ind w:left="904" w:right="696" w:firstLine="513"/>
        <w:jc w:val="left"/>
        <w:rPr>
          <w:rFonts w:eastAsia="Calibri"/>
          <w:sz w:val="20"/>
          <w:szCs w:val="20"/>
          <w:lang w:val="x-none" w:eastAsia="en-US" w:bidi="ar-SA"/>
        </w:rPr>
      </w:pPr>
      <w:r>
        <w:rPr>
          <w:rFonts w:eastAsia="Calibri"/>
          <w:sz w:val="20"/>
          <w:szCs w:val="20"/>
          <w:lang w:val="x-none" w:eastAsia="en-US" w:bidi="ar-SA"/>
        </w:rPr>
        <w:t>Эта</w:t>
      </w:r>
      <w:r>
        <w:rPr>
          <w:rFonts w:eastAsia="Calibri"/>
          <w:spacing w:val="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деятельность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должна</w:t>
      </w:r>
      <w:r>
        <w:rPr>
          <w:rFonts w:eastAsia="Calibri"/>
          <w:spacing w:val="1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дополнять,</w:t>
      </w:r>
      <w:r>
        <w:rPr>
          <w:rFonts w:eastAsia="Calibri"/>
          <w:spacing w:val="2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поддерживать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тактично</w:t>
      </w:r>
      <w:r>
        <w:rPr>
          <w:rFonts w:eastAsia="Calibri"/>
          <w:spacing w:val="2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направлять</w:t>
      </w:r>
      <w:r>
        <w:rPr>
          <w:rFonts w:eastAsia="Calibri"/>
          <w:spacing w:val="2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воспитатель-</w:t>
      </w:r>
      <w:r>
        <w:rPr>
          <w:rFonts w:eastAsia="Calibri"/>
          <w:spacing w:val="-5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ные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действия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родителей</w:t>
      </w:r>
      <w:r>
        <w:rPr>
          <w:rFonts w:eastAsia="Calibri"/>
          <w:spacing w:val="-8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(законных</w:t>
      </w:r>
      <w:r>
        <w:rPr>
          <w:rFonts w:eastAsia="Calibri"/>
          <w:spacing w:val="-15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представителей)</w:t>
      </w:r>
      <w:r>
        <w:rPr>
          <w:rFonts w:eastAsia="Calibri"/>
          <w:spacing w:val="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детей</w:t>
      </w:r>
      <w:r>
        <w:rPr>
          <w:rFonts w:eastAsia="Calibri"/>
          <w:spacing w:val="-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раннего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и</w:t>
      </w:r>
      <w:r>
        <w:rPr>
          <w:rFonts w:eastAsia="Calibri"/>
          <w:spacing w:val="-10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дошкольного</w:t>
      </w:r>
      <w:r>
        <w:rPr>
          <w:rFonts w:eastAsia="Calibri"/>
          <w:spacing w:val="-6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возрастов.</w:t>
      </w:r>
    </w:p>
    <w:p w:rsidR="005C50DC">
      <w:pPr>
        <w:widowControl w:val="0"/>
        <w:autoSpaceDE w:val="0"/>
        <w:autoSpaceDN w:val="0"/>
        <w:spacing w:before="8" w:line="275" w:lineRule="exact"/>
        <w:ind w:left="1417"/>
        <w:jc w:val="left"/>
        <w:rPr>
          <w:rFonts w:eastAsia="Calibri"/>
          <w:b/>
          <w:sz w:val="20"/>
          <w:szCs w:val="20"/>
          <w:lang w:val="x-none" w:eastAsia="en-US" w:bidi="ar-SA"/>
        </w:rPr>
      </w:pPr>
      <w:r>
        <w:rPr>
          <w:rFonts w:eastAsia="Calibri"/>
          <w:spacing w:val="-1"/>
          <w:sz w:val="20"/>
          <w:szCs w:val="20"/>
          <w:lang w:val="x-none" w:eastAsia="en-US" w:bidi="ar-SA"/>
        </w:rPr>
        <w:t>Достижение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этих</w:t>
      </w:r>
      <w:r>
        <w:rPr>
          <w:rFonts w:eastAsia="Calibri"/>
          <w:spacing w:val="-9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целей</w:t>
      </w:r>
      <w:r>
        <w:rPr>
          <w:rFonts w:eastAsia="Calibri"/>
          <w:spacing w:val="4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должно</w:t>
      </w:r>
      <w:r>
        <w:rPr>
          <w:rFonts w:eastAsia="Calibri"/>
          <w:spacing w:val="-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pacing w:val="-1"/>
          <w:sz w:val="20"/>
          <w:szCs w:val="20"/>
          <w:lang w:val="x-none" w:eastAsia="en-US" w:bidi="ar-SA"/>
        </w:rPr>
        <w:t>осуществляться</w:t>
      </w:r>
      <w:r>
        <w:rPr>
          <w:rFonts w:eastAsia="Calibri"/>
          <w:spacing w:val="3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через</w:t>
      </w:r>
      <w:r>
        <w:rPr>
          <w:rFonts w:eastAsia="Calibri"/>
          <w:spacing w:val="-2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>решение</w:t>
      </w:r>
      <w:r>
        <w:rPr>
          <w:rFonts w:eastAsia="Calibri"/>
          <w:spacing w:val="-17"/>
          <w:sz w:val="20"/>
          <w:szCs w:val="20"/>
          <w:lang w:val="x-none" w:eastAsia="en-US" w:bidi="ar-SA"/>
        </w:rPr>
        <w:t xml:space="preserve"> </w:t>
      </w:r>
      <w:r>
        <w:rPr>
          <w:rFonts w:eastAsia="Calibri"/>
          <w:sz w:val="20"/>
          <w:szCs w:val="20"/>
          <w:lang w:val="x-none" w:eastAsia="en-US" w:bidi="ar-SA"/>
        </w:rPr>
        <w:t xml:space="preserve">основных </w:t>
      </w:r>
      <w:r>
        <w:rPr>
          <w:rFonts w:eastAsia="Calibri"/>
          <w:b/>
          <w:sz w:val="20"/>
          <w:szCs w:val="20"/>
          <w:lang w:val="x-none" w:eastAsia="en-US" w:bidi="ar-SA"/>
        </w:rPr>
        <w:t>задач:</w:t>
      </w:r>
    </w:p>
    <w:p w:rsidR="005C50DC">
      <w:pPr>
        <w:widowControl w:val="0"/>
        <w:numPr>
          <w:ilvl w:val="1"/>
          <w:numId w:val="136"/>
        </w:numPr>
        <w:tabs>
          <w:tab w:val="left" w:pos="1802"/>
        </w:tabs>
        <w:autoSpaceDE w:val="0"/>
        <w:autoSpaceDN w:val="0"/>
        <w:ind w:left="905" w:right="708" w:firstLine="565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информирование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общественность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относи-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тельно целей ДО, общих для всего образовательного пространства РФ, о мерах господдержки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семьям, имеющим детей дошкольного возраста, а также об образовательной программе, реа-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лизуемой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ДОО;</w:t>
      </w:r>
    </w:p>
    <w:p w:rsidR="005C50DC">
      <w:pPr>
        <w:widowControl w:val="0"/>
        <w:numPr>
          <w:ilvl w:val="1"/>
          <w:numId w:val="136"/>
        </w:numPr>
        <w:tabs>
          <w:tab w:val="left" w:pos="1716"/>
        </w:tabs>
        <w:autoSpaceDE w:val="0"/>
        <w:autoSpaceDN w:val="0"/>
        <w:spacing w:line="242" w:lineRule="auto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просвещение родителей, повышение их правовой, психолого-педагогической компе-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тентности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 вопросах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 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укрепления здоровья,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5C50DC">
      <w:pPr>
        <w:widowControl w:val="0"/>
        <w:numPr>
          <w:ilvl w:val="1"/>
          <w:numId w:val="136"/>
        </w:numPr>
        <w:tabs>
          <w:tab w:val="left" w:pos="1725"/>
        </w:tabs>
        <w:autoSpaceDE w:val="0"/>
        <w:autoSpaceDN w:val="0"/>
        <w:spacing w:line="242" w:lineRule="auto"/>
        <w:ind w:left="905" w:right="736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способствование развитию ответственного и осознанного родительства как базовой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основы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благополучия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семьи;</w:t>
      </w:r>
    </w:p>
    <w:p w:rsidR="005C50DC">
      <w:pPr>
        <w:widowControl w:val="0"/>
        <w:numPr>
          <w:ilvl w:val="1"/>
          <w:numId w:val="136"/>
        </w:numPr>
        <w:tabs>
          <w:tab w:val="left" w:pos="1701"/>
        </w:tabs>
        <w:autoSpaceDE w:val="0"/>
        <w:autoSpaceDN w:val="0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построение взаимодействия в форме сотрудничества и установления партнѐрских от-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ношений с родителями 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младенческого,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раннего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до-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решения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задач;</w:t>
      </w:r>
    </w:p>
    <w:p w:rsidR="005C50DC">
      <w:pPr>
        <w:widowControl w:val="0"/>
        <w:numPr>
          <w:ilvl w:val="1"/>
          <w:numId w:val="136"/>
        </w:numPr>
        <w:tabs>
          <w:tab w:val="left" w:pos="1677"/>
          <w:tab w:val="left" w:pos="3055"/>
          <w:tab w:val="left" w:pos="4330"/>
          <w:tab w:val="left" w:pos="5594"/>
          <w:tab w:val="left" w:pos="7497"/>
          <w:tab w:val="left" w:pos="7827"/>
          <w:tab w:val="left" w:pos="9805"/>
        </w:tabs>
        <w:autoSpaceDE w:val="0"/>
        <w:autoSpaceDN w:val="0"/>
        <w:spacing w:before="89"/>
        <w:ind w:left="905" w:right="708" w:firstLine="512"/>
        <w:jc w:val="right"/>
        <w:rPr>
          <w:b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вовлечение</w:t>
      </w:r>
      <w:r>
        <w:rPr>
          <w:szCs w:val="22"/>
          <w:lang w:val="ru-RU" w:eastAsia="en-US" w:bidi="ar-SA"/>
        </w:rPr>
        <w:tab/>
        <w:t>родителей</w:t>
      </w:r>
      <w:r>
        <w:rPr>
          <w:szCs w:val="22"/>
          <w:lang w:val="ru-RU" w:eastAsia="en-US" w:bidi="ar-SA"/>
        </w:rPr>
        <w:tab/>
        <w:t>(законных</w:t>
      </w:r>
      <w:r>
        <w:rPr>
          <w:szCs w:val="22"/>
          <w:lang w:val="ru-RU" w:eastAsia="en-US" w:bidi="ar-SA"/>
        </w:rPr>
        <w:tab/>
        <w:t>представителей)</w:t>
      </w:r>
      <w:r>
        <w:rPr>
          <w:szCs w:val="22"/>
          <w:lang w:val="ru-RU" w:eastAsia="en-US" w:bidi="ar-SA"/>
        </w:rPr>
        <w:tab/>
        <w:t>в</w:t>
      </w:r>
      <w:r>
        <w:rPr>
          <w:szCs w:val="22"/>
          <w:lang w:val="ru-RU" w:eastAsia="en-US" w:bidi="ar-SA"/>
        </w:rPr>
        <w:tab/>
        <w:t>образовательный</w:t>
      </w:r>
      <w:r>
        <w:rPr>
          <w:szCs w:val="22"/>
          <w:lang w:val="ru-RU" w:eastAsia="en-US" w:bidi="ar-SA"/>
        </w:rPr>
        <w:tab/>
        <w:t>процесс.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 педагогического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коллектива ДОО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построению взаимодействия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телями</w:t>
      </w:r>
      <w:r>
        <w:rPr>
          <w:spacing w:val="2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обучающихся</w:t>
      </w:r>
      <w:r>
        <w:rPr>
          <w:spacing w:val="2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осуществляется</w:t>
      </w:r>
      <w:r>
        <w:rPr>
          <w:spacing w:val="2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нескольким</w:t>
      </w:r>
      <w:r>
        <w:rPr>
          <w:spacing w:val="30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направ-</w:t>
      </w:r>
    </w:p>
    <w:p w:rsidR="005C50DC">
      <w:pPr>
        <w:widowControl w:val="0"/>
        <w:autoSpaceDE w:val="0"/>
        <w:autoSpaceDN w:val="0"/>
        <w:spacing w:before="1" w:line="240" w:lineRule="auto"/>
        <w:ind w:left="905"/>
        <w:jc w:val="left"/>
        <w:outlineLvl w:val="0"/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</w:pPr>
      <w:r>
        <w:rPr>
          <w:rFonts w:ascii="Cambria" w:eastAsia="Calibri" w:hAnsi="Cambria"/>
          <w:b/>
          <w:bCs/>
          <w:kern w:val="32"/>
          <w:sz w:val="32"/>
          <w:szCs w:val="32"/>
          <w:lang w:val="x-none" w:eastAsia="en-US" w:bidi="ar-SA"/>
        </w:rPr>
        <w:t>лениям</w:t>
      </w:r>
      <w:r>
        <w:rPr>
          <w:rFonts w:ascii="Cambria" w:eastAsia="Calibri" w:hAnsi="Cambria"/>
          <w:bCs/>
          <w:kern w:val="32"/>
          <w:sz w:val="32"/>
          <w:szCs w:val="32"/>
          <w:lang w:val="x-none" w:eastAsia="en-US" w:bidi="ar-SA"/>
        </w:rPr>
        <w:t>:</w:t>
      </w:r>
    </w:p>
    <w:p w:rsidR="005C50DC">
      <w:pPr>
        <w:widowControl w:val="0"/>
        <w:numPr>
          <w:ilvl w:val="0"/>
          <w:numId w:val="140"/>
        </w:numPr>
        <w:tabs>
          <w:tab w:val="left" w:pos="1721"/>
        </w:tabs>
        <w:autoSpaceDE w:val="0"/>
        <w:autoSpaceDN w:val="0"/>
        <w:spacing w:before="3"/>
        <w:ind w:left="905" w:right="712" w:firstLine="512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 xml:space="preserve">диагностико-аналитическое направление </w:t>
      </w:r>
      <w:r>
        <w:rPr>
          <w:szCs w:val="22"/>
          <w:lang w:val="ru-RU" w:eastAsia="en-US" w:bidi="ar-SA"/>
        </w:rPr>
        <w:t>включает получение и анализ данных 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 каждого обучающегося, ее запросах в отношении охраны здоровья и развития ребенка;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 уровне психолого-педагогической компетентности родителей; а также планирование рабо-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ты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учетом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результатов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анализа;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согласование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воспитательных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задач;</w:t>
      </w:r>
    </w:p>
    <w:p w:rsidR="005C50DC">
      <w:pPr>
        <w:widowControl w:val="0"/>
        <w:numPr>
          <w:ilvl w:val="0"/>
          <w:numId w:val="140"/>
        </w:numPr>
        <w:tabs>
          <w:tab w:val="left" w:pos="1759"/>
        </w:tabs>
        <w:autoSpaceDE w:val="0"/>
        <w:autoSpaceDN w:val="0"/>
        <w:ind w:left="905" w:right="715" w:firstLine="512"/>
        <w:jc w:val="both"/>
        <w:rPr>
          <w:szCs w:val="22"/>
          <w:lang w:val="ru-RU" w:eastAsia="en-US" w:bidi="ar-SA"/>
        </w:rPr>
      </w:pPr>
      <w:r>
        <w:rPr>
          <w:b/>
          <w:szCs w:val="22"/>
          <w:lang w:val="ru-RU" w:eastAsia="en-US" w:bidi="ar-SA"/>
        </w:rPr>
        <w:t>просветительское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b/>
          <w:szCs w:val="22"/>
          <w:lang w:val="ru-RU" w:eastAsia="en-US" w:bidi="ar-SA"/>
        </w:rPr>
        <w:t>направление</w:t>
      </w:r>
      <w:r>
        <w:rPr>
          <w:b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предполагает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просвещение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 по вопросам особенностей психофизиологического и психического 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младенческого, раннего и дошкольного возрастов; выбора эффективных методов обуче-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ния и воспитания детей определенного возраста; ознакомление с актуальной информацией 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государственной</w:t>
      </w:r>
      <w:r>
        <w:rPr>
          <w:spacing w:val="4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политике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4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ДО,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включая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информирование</w:t>
      </w:r>
      <w:r>
        <w:rPr>
          <w:spacing w:val="3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мерах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господдержки</w:t>
      </w:r>
    </w:p>
    <w:p w:rsidR="005C50DC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headerReference w:type="default" r:id="rId143"/>
          <w:footerReference w:type="default" r:id="rId144"/>
          <w:pgSz w:w="11920" w:h="16840"/>
          <w:pgMar w:top="1000" w:right="0" w:bottom="280" w:left="520" w:header="737" w:footer="0" w:gutter="0"/>
          <w:cols w:space="720"/>
        </w:sectPr>
      </w:pPr>
    </w:p>
    <w:p w:rsidR="005C50DC">
      <w:pPr>
        <w:pStyle w:val="BodyText"/>
        <w:spacing w:before="40"/>
        <w:ind w:right="707"/>
      </w:pPr>
      <w:r>
        <w:t>семьям с детьми дошкольного</w:t>
      </w:r>
      <w:r>
        <w:rPr>
          <w:spacing w:val="60"/>
        </w:rPr>
        <w:t xml:space="preserve"> </w:t>
      </w:r>
      <w:r>
        <w:t>возраста; информирование об особенностях реализуемой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программы;</w:t>
      </w:r>
      <w:r>
        <w:rPr>
          <w:spacing w:val="18"/>
        </w:rPr>
        <w:t xml:space="preserve"> </w:t>
      </w:r>
      <w:r>
        <w:t>условиях</w:t>
      </w:r>
      <w:r>
        <w:rPr>
          <w:spacing w:val="12"/>
        </w:rPr>
        <w:t xml:space="preserve"> </w:t>
      </w:r>
      <w:r>
        <w:t>пребывания</w:t>
      </w:r>
      <w:r>
        <w:rPr>
          <w:spacing w:val="20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группе</w:t>
      </w:r>
      <w:r>
        <w:rPr>
          <w:spacing w:val="19"/>
        </w:rPr>
        <w:t xml:space="preserve"> </w:t>
      </w:r>
      <w:r>
        <w:t>ДОО;</w:t>
      </w:r>
      <w:r>
        <w:rPr>
          <w:spacing w:val="14"/>
        </w:rPr>
        <w:t xml:space="preserve"> </w:t>
      </w:r>
      <w:r>
        <w:t>содержании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методах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детьми;</w:t>
      </w:r>
    </w:p>
    <w:p w:rsidR="005C50DC">
      <w:pPr>
        <w:pStyle w:val="ListParagraph"/>
        <w:numPr>
          <w:ilvl w:val="0"/>
          <w:numId w:val="140"/>
        </w:numPr>
        <w:tabs>
          <w:tab w:val="left" w:pos="1706"/>
        </w:tabs>
        <w:ind w:right="717" w:firstLine="512"/>
        <w:rPr>
          <w:sz w:val="24"/>
        </w:rPr>
      </w:pPr>
      <w:r>
        <w:rPr>
          <w:b/>
          <w:sz w:val="24"/>
        </w:rPr>
        <w:t xml:space="preserve">консультационное направление </w:t>
      </w:r>
      <w:r>
        <w:rPr>
          <w:sz w:val="24"/>
        </w:rPr>
        <w:t>объединяет в себе консультирование родителей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их взаимодействия с ребенком, преодоления возникающих проблем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детей, в том числе с ООП в условиях семьи; особенностей поведения и взаимодей-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ствия ребенка со сверстниками и педагогом; возникающих проблемных ситуациях; 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построения продуктивного взаимодействия с детьми раннего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 способам организации и участия в детских деятельностях, образовательном про-</w:t>
      </w:r>
      <w:r>
        <w:rPr>
          <w:spacing w:val="1"/>
          <w:sz w:val="24"/>
        </w:rPr>
        <w:t xml:space="preserve"> </w:t>
      </w:r>
      <w:r>
        <w:rPr>
          <w:sz w:val="24"/>
        </w:rPr>
        <w:t>цессе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другому.</w:t>
      </w:r>
    </w:p>
    <w:p w:rsidR="005C50DC">
      <w:pPr>
        <w:pStyle w:val="BodyText"/>
        <w:ind w:right="722" w:firstLine="512"/>
      </w:pPr>
      <w:r>
        <w:t xml:space="preserve">Направления деятельности педагога реализуются в разных </w:t>
      </w:r>
      <w:r>
        <w:rPr>
          <w:b/>
        </w:rPr>
        <w:t>формах (групповых и/или</w:t>
      </w:r>
      <w:r>
        <w:rPr>
          <w:b/>
          <w:spacing w:val="1"/>
        </w:rPr>
        <w:t xml:space="preserve"> </w:t>
      </w:r>
      <w:r>
        <w:rPr>
          <w:b/>
        </w:rPr>
        <w:t xml:space="preserve">индивидуальных) </w:t>
      </w:r>
      <w:r>
        <w:t>посредством различных методов, приемов и способов взаимодействия с</w:t>
      </w:r>
      <w:r>
        <w:rPr>
          <w:spacing w:val="1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представителями):</w:t>
      </w:r>
    </w:p>
    <w:p w:rsidR="005C50DC">
      <w:pPr>
        <w:pStyle w:val="ListParagraph"/>
        <w:numPr>
          <w:ilvl w:val="0"/>
          <w:numId w:val="141"/>
        </w:numPr>
        <w:tabs>
          <w:tab w:val="left" w:pos="1711"/>
        </w:tabs>
        <w:ind w:right="724" w:firstLine="512"/>
        <w:rPr>
          <w:sz w:val="24"/>
        </w:rPr>
      </w:pPr>
      <w:r>
        <w:rPr>
          <w:sz w:val="24"/>
        </w:rPr>
        <w:t>диагностико-аналитическое направление реализуется через опросы, 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срезы, индивидуальные блокноты, «почтовый ящик», педагогические беседы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представителями); дни (недели) открытых дверей, открытые просмотры занятий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7"/>
          <w:sz w:val="24"/>
        </w:rPr>
        <w:t xml:space="preserve"> </w:t>
      </w:r>
      <w:r>
        <w:rPr>
          <w:sz w:val="24"/>
        </w:rPr>
        <w:t>далее;</w:t>
      </w:r>
    </w:p>
    <w:p w:rsidR="005C50DC">
      <w:pPr>
        <w:pStyle w:val="ListParagraph"/>
        <w:numPr>
          <w:ilvl w:val="0"/>
          <w:numId w:val="141"/>
        </w:numPr>
        <w:tabs>
          <w:tab w:val="left" w:pos="1692"/>
        </w:tabs>
        <w:ind w:right="708" w:firstLine="512"/>
        <w:rPr>
          <w:sz w:val="24"/>
        </w:rPr>
      </w:pPr>
      <w:r>
        <w:rPr>
          <w:sz w:val="24"/>
        </w:rPr>
        <w:t>просветительское и консультационные направления реализуются через групповые ро-</w:t>
      </w:r>
      <w:r>
        <w:rPr>
          <w:spacing w:val="1"/>
          <w:sz w:val="24"/>
        </w:rPr>
        <w:t xml:space="preserve"> </w:t>
      </w:r>
      <w:r>
        <w:rPr>
          <w:sz w:val="24"/>
        </w:rPr>
        <w:t>дительские собрания, конференции, круглые столы, семинары-практикумы, тренинги и роле-</w:t>
      </w:r>
      <w:r>
        <w:rPr>
          <w:spacing w:val="1"/>
          <w:sz w:val="24"/>
        </w:rPr>
        <w:t xml:space="preserve"> </w:t>
      </w:r>
      <w:r>
        <w:rPr>
          <w:sz w:val="24"/>
        </w:rPr>
        <w:t>вые игры, консультации, педагогические гостиные, родительские клубы и др.; информацион-</w:t>
      </w:r>
      <w:r>
        <w:rPr>
          <w:spacing w:val="1"/>
          <w:sz w:val="24"/>
        </w:rPr>
        <w:t xml:space="preserve"> </w:t>
      </w:r>
      <w:r>
        <w:rPr>
          <w:sz w:val="24"/>
        </w:rPr>
        <w:t>ные проспекты, стенды, ширмы, папки-передвижки для родителей; журналы и газеты, издава-</w:t>
      </w:r>
      <w:r>
        <w:rPr>
          <w:spacing w:val="1"/>
          <w:sz w:val="24"/>
        </w:rPr>
        <w:t xml:space="preserve"> </w:t>
      </w:r>
      <w:r>
        <w:rPr>
          <w:sz w:val="24"/>
        </w:rPr>
        <w:t>емые ДОО для родителей, педагогические библиотеки для родителей; сайты ДОО и социаль-</w:t>
      </w:r>
      <w:r>
        <w:rPr>
          <w:spacing w:val="1"/>
          <w:sz w:val="24"/>
        </w:rPr>
        <w:t xml:space="preserve"> </w:t>
      </w:r>
      <w:r>
        <w:rPr>
          <w:sz w:val="24"/>
        </w:rPr>
        <w:t>ные группы в сети Интернет; медиарепортажи и интервью; фотографии, выставки детских 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бот, совместных работ родителей и детей. Включают также и досуговую форму – 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 и вечера, семейные спортивные и тематические мероприятия, тематические досуги,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другое.</w:t>
      </w:r>
    </w:p>
    <w:p w:rsidR="005C50DC">
      <w:pPr>
        <w:pStyle w:val="BodyText"/>
        <w:spacing w:line="232" w:lineRule="auto"/>
        <w:ind w:right="719" w:firstLine="512"/>
      </w:pPr>
      <w:r>
        <w:t>В Программе отсутствует информация, наносящая вред физическому или психическому</w:t>
      </w:r>
      <w:r>
        <w:rPr>
          <w:spacing w:val="1"/>
        </w:rPr>
        <w:t xml:space="preserve"> </w:t>
      </w:r>
      <w:r>
        <w:rPr>
          <w:spacing w:val="-1"/>
        </w:rPr>
        <w:t>здоровью</w:t>
      </w:r>
      <w:r>
        <w:rPr>
          <w:spacing w:val="-9"/>
        </w:rPr>
        <w:t xml:space="preserve"> </w:t>
      </w:r>
      <w:r>
        <w:rPr>
          <w:spacing w:val="-1"/>
        </w:rPr>
        <w:t>воспитанников</w:t>
      </w:r>
      <w:r>
        <w:rPr>
          <w:spacing w:val="2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противоречащая</w:t>
      </w:r>
      <w:r>
        <w:rPr>
          <w:spacing w:val="3"/>
        </w:rPr>
        <w:t xml:space="preserve"> </w:t>
      </w:r>
      <w:r>
        <w:t>российскому</w:t>
      </w:r>
      <w:r>
        <w:rPr>
          <w:spacing w:val="-16"/>
        </w:rPr>
        <w:t xml:space="preserve"> </w:t>
      </w:r>
      <w:r>
        <w:t>законодательству.</w:t>
      </w:r>
    </w:p>
    <w:sectPr w:rsidSect="001E667C">
      <w:headerReference w:type="default" r:id="rId145"/>
      <w:footerReference w:type="default" r:id="rId146"/>
      <w:pgSz w:w="11920" w:h="16840"/>
      <w:pgMar w:top="1000" w:right="0" w:bottom="280" w:left="520" w:header="737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7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47.15pt;height:10.8pt;margin-top:801.65pt;margin-left:75.55pt;mso-position-horizontal-relative:page;mso-position-vertical-relative:page;position:absolute;z-index:-251658240" filled="f" stroked="f">
          <v:textbox inset="0,0,0,0">
            <w:txbxContent>
              <w:p w:rsidR="00122AC2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ФОП</w:t>
                </w:r>
                <w:r>
                  <w:rPr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ДО</w:t>
                </w:r>
                <w:r>
                  <w:rPr>
                    <w:spacing w:val="17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-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03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1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47.15pt;height:10.8pt;margin-top:801.65pt;margin-left:75.55pt;mso-position-horizontal-relative:page;mso-position-vertical-relative:page;position:absolute;z-index:-251657216" filled="f" stroked="f">
          <v:textbox inset="0,0,0,0">
            <w:txbxContent>
              <w:p w:rsidR="00122AC2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ФОП</w:t>
                </w:r>
                <w:r>
                  <w:rPr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ДО</w:t>
                </w:r>
                <w:r>
                  <w:rPr>
                    <w:spacing w:val="17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-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03</w:t>
                </w:r>
              </w:p>
            </w:txbxContent>
          </v:textbox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pt;height:15.3pt;margin-top:35.85pt;margin-left:302.5pt;mso-position-horizontal-relative:page;mso-position-vertical-relative:page;position:absolute;z-index:-25165824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4pt;height:15.3pt;margin-top:35.85pt;margin-left:302.5pt;mso-position-horizontal-relative:page;mso-position-vertical-relative:page;position:absolute;z-index:-251649024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142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4pt;height:15.3pt;margin-top:35.85pt;margin-left:302.5pt;mso-position-horizontal-relative:page;mso-position-vertical-relative:page;position:absolute;z-index:-25164800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143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24pt;height:15.3pt;margin-top:35.85pt;margin-left:302.5pt;mso-position-horizontal-relative:page;mso-position-vertical-relative:page;position:absolute;z-index:-25164697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144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24pt;height:15.3pt;margin-top:35.85pt;margin-left:302.5pt;mso-position-horizontal-relative:page;mso-position-vertical-relative:page;position:absolute;z-index:-25164595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145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24pt;height:15.3pt;margin-top:35.85pt;margin-left:302.5pt;mso-position-horizontal-relative:page;mso-position-vertical-relative:page;position:absolute;z-index:-251644928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146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24pt;height:15.3pt;margin-top:35.85pt;margin-left:302.5pt;mso-position-horizontal-relative:page;mso-position-vertical-relative:page;position:absolute;z-index:-251643904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147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24pt;height:15.3pt;margin-top:35.85pt;margin-left:302.5pt;mso-position-horizontal-relative:page;mso-position-vertical-relative:page;position:absolute;z-index:-25164288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148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24pt;height:15.3pt;margin-top:35.85pt;margin-left:302.5pt;mso-position-horizontal-relative:page;mso-position-vertical-relative:page;position:absolute;z-index:-25164185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149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24pt;height:15.3pt;margin-top:35.85pt;margin-left:302.5pt;mso-position-horizontal-relative:page;mso-position-vertical-relative:page;position:absolute;z-index:-25164083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150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24pt;height:15.3pt;margin-top:35.85pt;margin-left:302.5pt;mso-position-horizontal-relative:page;mso-position-vertical-relative:page;position:absolute;z-index:-251639808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151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8pt;height:15.3pt;margin-top:35.85pt;margin-left:302.5pt;mso-position-horizontal-relative:page;mso-position-vertical-relative:page;position:absolute;z-index:-25165721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28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24pt;height:15.3pt;margin-top:35.85pt;margin-left:302.5pt;mso-position-horizontal-relative:page;mso-position-vertical-relative:page;position:absolute;z-index:-251638784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152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24pt;height:15.3pt;margin-top:35.85pt;margin-left:302.5pt;mso-position-horizontal-relative:page;mso-position-vertical-relative:page;position:absolute;z-index:-25163776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153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24pt;height:15.3pt;margin-top:35.85pt;margin-left:302.5pt;mso-position-horizontal-relative:page;mso-position-vertical-relative:page;position:absolute;z-index:-25163673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154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24pt;height:15.3pt;margin-top:35.85pt;margin-left:302.5pt;mso-position-horizontal-relative:page;mso-position-vertical-relative:page;position:absolute;z-index:-25163571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155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24pt;height:15.3pt;margin-top:35.85pt;margin-left:302.5pt;mso-position-horizontal-relative:page;mso-position-vertical-relative:page;position:absolute;z-index:-251634688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156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24pt;height:15.3pt;margin-top:35.85pt;margin-left:302.5pt;mso-position-horizontal-relative:page;mso-position-vertical-relative:page;position:absolute;z-index:-251633664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157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24pt;height:15.3pt;margin-top:35.85pt;margin-left:302.5pt;mso-position-horizontal-relative:page;mso-position-vertical-relative:page;position:absolute;z-index:-25163264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158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24pt;height:15.3pt;margin-top:35.85pt;margin-left:302.5pt;mso-position-horizontal-relative:page;mso-position-vertical-relative:page;position:absolute;z-index:-25163161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159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24pt;height:15.3pt;margin-top:35.85pt;margin-left:302.5pt;mso-position-horizontal-relative:page;mso-position-vertical-relative:page;position:absolute;z-index:-25163059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160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24pt;height:15.3pt;margin-top:35.85pt;margin-left:302.5pt;mso-position-horizontal-relative:page;mso-position-vertical-relative:page;position:absolute;z-index:-251629568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161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4pt;height:15.3pt;margin-top:35.85pt;margin-left:302.5pt;mso-position-horizontal-relative:page;mso-position-vertical-relative:page;position:absolute;z-index:-25165619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135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24pt;height:15.3pt;margin-top:35.85pt;margin-left:302.5pt;mso-position-horizontal-relative:page;mso-position-vertical-relative:page;position:absolute;z-index:-251628544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162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24pt;height:15.3pt;margin-top:35.85pt;margin-left:302.5pt;mso-position-horizontal-relative:page;mso-position-vertical-relative:page;position:absolute;z-index:-25162752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163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24pt;height:15.3pt;margin-top:35.85pt;margin-left:302.5pt;mso-position-horizontal-relative:page;mso-position-vertical-relative:page;position:absolute;z-index:-25162649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164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24pt;height:15.3pt;margin-top:35.85pt;margin-left:302.5pt;mso-position-horizontal-relative:page;mso-position-vertical-relative:page;position:absolute;z-index:-25162547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165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24pt;height:15.3pt;margin-top:35.85pt;margin-left:302.5pt;mso-position-horizontal-relative:page;mso-position-vertical-relative:page;position:absolute;z-index:-251624448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166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24pt;height:15.3pt;margin-top:35.85pt;margin-left:302.5pt;mso-position-horizontal-relative:page;mso-position-vertical-relative:page;position:absolute;z-index:-251623424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167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24pt;height:15.3pt;margin-top:35.85pt;margin-left:302.5pt;mso-position-horizontal-relative:page;mso-position-vertical-relative:page;position:absolute;z-index:-25162240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168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24pt;height:15.3pt;margin-top:35.85pt;margin-left:302.5pt;mso-position-horizontal-relative:page;mso-position-vertical-relative:page;position:absolute;z-index:-25162137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169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24pt;height:15.3pt;margin-top:35.85pt;margin-left:302.5pt;mso-position-horizontal-relative:page;mso-position-vertical-relative:page;position:absolute;z-index:-25162035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170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width:24pt;height:15.3pt;margin-top:35.85pt;margin-left:302.5pt;mso-position-horizontal-relative:page;mso-position-vertical-relative:page;position:absolute;z-index:-251619328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171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4pt;height:15.3pt;margin-top:35.85pt;margin-left:302.5pt;mso-position-horizontal-relative:page;mso-position-vertical-relative:page;position:absolute;z-index:-251655168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136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24pt;height:15.3pt;margin-top:35.85pt;margin-left:302.5pt;mso-position-horizontal-relative:page;mso-position-vertical-relative:page;position:absolute;z-index:-251618304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172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width:24pt;height:15.3pt;margin-top:35.85pt;margin-left:302.5pt;mso-position-horizontal-relative:page;mso-position-vertical-relative:page;position:absolute;z-index:-25161728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173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width:24pt;height:15.3pt;margin-top:35.85pt;margin-left:302.5pt;mso-position-horizontal-relative:page;mso-position-vertical-relative:page;position:absolute;z-index:-25161625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174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width:24pt;height:15.3pt;margin-top:35.85pt;margin-left:302.5pt;mso-position-horizontal-relative:page;mso-position-vertical-relative:page;position:absolute;z-index:-25161523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175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width:24pt;height:15.3pt;margin-top:35.85pt;margin-left:302.5pt;mso-position-horizontal-relative:page;mso-position-vertical-relative:page;position:absolute;z-index:-251614208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176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width:24pt;height:15.3pt;margin-top:35.85pt;margin-left:302.5pt;mso-position-horizontal-relative:page;mso-position-vertical-relative:page;position:absolute;z-index:-251613184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177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width:24pt;height:15.3pt;margin-top:35.85pt;margin-left:302.5pt;mso-position-horizontal-relative:page;mso-position-vertical-relative:page;position:absolute;z-index:-25161216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178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width:24pt;height:15.3pt;margin-top:35.85pt;margin-left:302.5pt;mso-position-horizontal-relative:page;mso-position-vertical-relative:page;position:absolute;z-index:-25161113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179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width:24pt;height:15.3pt;margin-top:35.85pt;margin-left:302.5pt;mso-position-horizontal-relative:page;mso-position-vertical-relative:page;position:absolute;z-index:-25161011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180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width:24pt;height:15.3pt;margin-top:35.85pt;margin-left:302.5pt;mso-position-horizontal-relative:page;mso-position-vertical-relative:page;position:absolute;z-index:-251609088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181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4pt;height:15.3pt;margin-top:35.85pt;margin-left:302.5pt;mso-position-horizontal-relative:page;mso-position-vertical-relative:page;position:absolute;z-index:-251654144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137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24pt;height:15.3pt;margin-top:35.85pt;margin-left:302.5pt;mso-position-horizontal-relative:page;mso-position-vertical-relative:page;position:absolute;z-index:-251608064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182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width:24pt;height:15.3pt;margin-top:35.85pt;margin-left:302.5pt;mso-position-horizontal-relative:page;mso-position-vertical-relative:page;position:absolute;z-index:-25160704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183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width:24pt;height:15.3pt;margin-top:35.85pt;margin-left:302.5pt;mso-position-horizontal-relative:page;mso-position-vertical-relative:page;position:absolute;z-index:-25160601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184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width:24pt;height:15.3pt;margin-top:35.85pt;margin-left:302.5pt;mso-position-horizontal-relative:page;mso-position-vertical-relative:page;position:absolute;z-index:-25160499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185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4pt;height:15.3pt;margin-top:35.85pt;margin-left:302.5pt;mso-position-horizontal-relative:page;mso-position-vertical-relative:page;position:absolute;z-index:-251653120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138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4pt;height:15.3pt;margin-top:35.85pt;margin-left:302.5pt;mso-position-horizontal-relative:page;mso-position-vertical-relative:page;position:absolute;z-index:-251652096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139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4pt;height:15.3pt;margin-top:35.85pt;margin-left:302.5pt;mso-position-horizontal-relative:page;mso-position-vertical-relative:page;position:absolute;z-index:-251651072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140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2">
    <w:pPr>
      <w:pStyle w:val="BodyText"/>
      <w:spacing w:line="14" w:lineRule="auto"/>
      <w:ind w:left="0"/>
      <w:jc w:val="lef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4pt;height:15.3pt;margin-top:35.85pt;margin-left:302.5pt;mso-position-horizontal-relative:page;mso-position-vertical-relative:page;position:absolute;z-index:-251650048" filled="f" stroked="f">
          <v:textbox inset="0,0,0,0">
            <w:txbxContent>
              <w:p w:rsidR="00122AC2">
                <w:pPr>
                  <w:pStyle w:val="BodyText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3E3F">
                  <w:rPr>
                    <w:noProof/>
                  </w:rPr>
                  <w:t>141</w:t>
                </w:r>
                <w:r w:rsidR="00CF3E3F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3DD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">
    <w:nsid w:val="02593415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351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351"/>
      </w:pPr>
      <w:rPr>
        <w:rFonts w:hint="default"/>
      </w:rPr>
    </w:lvl>
  </w:abstractNum>
  <w:abstractNum w:abstractNumId="2">
    <w:nsid w:val="02C445D5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6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1"/>
      <w:numFmt w:val="decimal"/>
      <w:lvlText w:val="%2)"/>
      <w:lvlJc w:val="left"/>
      <w:pPr>
        <w:ind w:left="905" w:hanging="28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2">
      <w:start w:val="0"/>
      <w:numFmt w:val="bullet"/>
      <w:lvlText w:val="•"/>
      <w:lvlJc w:val="left"/>
      <w:pPr>
        <w:ind w:left="2998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83"/>
      </w:pPr>
      <w:rPr>
        <w:rFonts w:hint="default"/>
      </w:rPr>
    </w:lvl>
  </w:abstractNum>
  <w:abstractNum w:abstractNumId="3">
    <w:nsid w:val="02E41D57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9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93"/>
      </w:pPr>
      <w:rPr>
        <w:rFonts w:hint="default"/>
      </w:rPr>
    </w:lvl>
  </w:abstractNum>
  <w:abstractNum w:abstractNumId="4">
    <w:nsid w:val="034639E1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69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69"/>
      </w:pPr>
      <w:rPr>
        <w:rFonts w:hint="default"/>
      </w:rPr>
    </w:lvl>
  </w:abstractNum>
  <w:abstractNum w:abstractNumId="5">
    <w:nsid w:val="044872BC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6">
    <w:nsid w:val="051A65AB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74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74"/>
      </w:pPr>
      <w:rPr>
        <w:rFonts w:hint="default"/>
      </w:rPr>
    </w:lvl>
  </w:abstractNum>
  <w:abstractNum w:abstractNumId="7">
    <w:nsid w:val="057E7119"/>
    <w:multiLevelType w:val="hybridMultilevel"/>
    <w:tmpl w:val="FFFFFFFF"/>
    <w:lvl w:ilvl="0">
      <w:start w:val="0"/>
      <w:numFmt w:val="bullet"/>
      <w:lvlText w:val=""/>
      <w:lvlJc w:val="left"/>
      <w:pPr>
        <w:ind w:left="570" w:hanging="403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1087" w:hanging="4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4" w:hanging="4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1" w:hanging="4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09" w:hanging="4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16" w:hanging="4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3" w:hanging="4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1" w:hanging="4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8" w:hanging="403"/>
      </w:pPr>
      <w:rPr>
        <w:rFonts w:hint="default"/>
      </w:rPr>
    </w:lvl>
  </w:abstractNum>
  <w:abstractNum w:abstractNumId="8">
    <w:nsid w:val="06E231A3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8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83"/>
      </w:pPr>
      <w:rPr>
        <w:rFonts w:hint="default"/>
      </w:rPr>
    </w:lvl>
  </w:abstractNum>
  <w:abstractNum w:abstractNumId="9">
    <w:nsid w:val="077D7C92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0">
    <w:nsid w:val="07A90851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1">
    <w:nsid w:val="08556018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93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93"/>
      </w:pPr>
      <w:rPr>
        <w:rFonts w:hint="default"/>
      </w:rPr>
    </w:lvl>
  </w:abstractNum>
  <w:abstractNum w:abstractNumId="12">
    <w:nsid w:val="085A0B3E"/>
    <w:multiLevelType w:val="hybridMultilevel"/>
    <w:tmpl w:val="FFFFFFFF"/>
    <w:lvl w:ilvl="0">
      <w:start w:val="1"/>
      <w:numFmt w:val="decimal"/>
      <w:lvlText w:val="%1)"/>
      <w:lvlJc w:val="left"/>
      <w:pPr>
        <w:ind w:left="1115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>
      <w:start w:val="1"/>
      <w:numFmt w:val="decimal"/>
      <w:lvlText w:val="%2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2">
      <w:start w:val="0"/>
      <w:numFmt w:val="bullet"/>
      <w:lvlText w:val="•"/>
      <w:lvlJc w:val="left"/>
      <w:pPr>
        <w:ind w:left="2759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8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7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6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5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54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33" w:hanging="264"/>
      </w:pPr>
      <w:rPr>
        <w:rFonts w:hint="default"/>
      </w:rPr>
    </w:lvl>
  </w:abstractNum>
  <w:abstractNum w:abstractNumId="13">
    <w:nsid w:val="08DF711C"/>
    <w:multiLevelType w:val="hybridMultilevel"/>
    <w:tmpl w:val="FFFFFFFF"/>
    <w:lvl w:ilvl="0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>
      <w:start w:val="1"/>
      <w:numFmt w:val="decimal"/>
      <w:lvlText w:val="%2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4">
    <w:nsid w:val="09FE76B7"/>
    <w:multiLevelType w:val="multilevel"/>
    <w:tmpl w:val="5CACB3C6"/>
    <w:lvl w:ilvl="0">
      <w:start w:val="1"/>
      <w:numFmt w:val="decimal"/>
      <w:lvlText w:val="%1"/>
      <w:lvlJc w:val="left"/>
      <w:pPr>
        <w:ind w:left="5110" w:hanging="53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110" w:hanging="53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08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0"/>
      <w:numFmt w:val="bullet"/>
      <w:lvlText w:val="•"/>
      <w:lvlJc w:val="left"/>
      <w:pPr>
        <w:ind w:left="651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0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97" w:hanging="360"/>
      </w:pPr>
      <w:rPr>
        <w:rFonts w:hint="default"/>
      </w:rPr>
    </w:lvl>
  </w:abstractNum>
  <w:abstractNum w:abstractNumId="15">
    <w:nsid w:val="0C013A17"/>
    <w:multiLevelType w:val="hybridMultilevel"/>
    <w:tmpl w:val="FFFFFFFF"/>
    <w:lvl w:ilvl="0">
      <w:start w:val="0"/>
      <w:numFmt w:val="bullet"/>
      <w:lvlText w:val="-"/>
      <w:lvlJc w:val="left"/>
      <w:pPr>
        <w:ind w:left="114" w:hanging="235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235"/>
      </w:pPr>
      <w:rPr>
        <w:rFonts w:hint="default"/>
      </w:rPr>
    </w:lvl>
  </w:abstractNum>
  <w:abstractNum w:abstractNumId="16">
    <w:nsid w:val="0CC05360"/>
    <w:multiLevelType w:val="hybridMultilevel"/>
    <w:tmpl w:val="FFFFFFFF"/>
    <w:lvl w:ilvl="0">
      <w:start w:val="0"/>
      <w:numFmt w:val="bullet"/>
      <w:lvlText w:val="-"/>
      <w:lvlJc w:val="left"/>
      <w:pPr>
        <w:ind w:left="904" w:hanging="144"/>
      </w:pPr>
      <w:rPr>
        <w:rFonts w:ascii="Times New Roman" w:eastAsia="Times New Roman" w:hAnsi="Times New Roman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1949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144"/>
      </w:pPr>
      <w:rPr>
        <w:rFonts w:hint="default"/>
      </w:rPr>
    </w:lvl>
  </w:abstractNum>
  <w:abstractNum w:abstractNumId="17">
    <w:nsid w:val="0DAD664D"/>
    <w:multiLevelType w:val="hybridMultilevel"/>
    <w:tmpl w:val="FFFFFFFF"/>
    <w:lvl w:ilvl="0">
      <w:start w:val="0"/>
      <w:numFmt w:val="bullet"/>
      <w:lvlText w:val="-"/>
      <w:lvlJc w:val="left"/>
      <w:pPr>
        <w:ind w:left="905" w:hanging="154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1949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154"/>
      </w:pPr>
      <w:rPr>
        <w:rFonts w:hint="default"/>
      </w:rPr>
    </w:lvl>
  </w:abstractNum>
  <w:abstractNum w:abstractNumId="18">
    <w:nsid w:val="0E06410D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9">
    <w:nsid w:val="0E14417A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69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69"/>
      </w:pPr>
      <w:rPr>
        <w:rFonts w:hint="default"/>
      </w:rPr>
    </w:lvl>
  </w:abstractNum>
  <w:abstractNum w:abstractNumId="20">
    <w:nsid w:val="0E7E36A5"/>
    <w:multiLevelType w:val="hybridMultilevel"/>
    <w:tmpl w:val="FFFFFFFF"/>
    <w:lvl w:ilvl="0">
      <w:start w:val="0"/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140"/>
      </w:pPr>
      <w:rPr>
        <w:rFonts w:hint="default"/>
      </w:rPr>
    </w:lvl>
  </w:abstractNum>
  <w:abstractNum w:abstractNumId="21">
    <w:nsid w:val="1004129B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74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74"/>
      </w:pPr>
      <w:rPr>
        <w:rFonts w:hint="default"/>
      </w:rPr>
    </w:lvl>
  </w:abstractNum>
  <w:abstractNum w:abstractNumId="22">
    <w:nsid w:val="11F17BFC"/>
    <w:multiLevelType w:val="hybridMultilevel"/>
    <w:tmpl w:val="FFFFFFFF"/>
    <w:lvl w:ilvl="0">
      <w:start w:val="0"/>
      <w:numFmt w:val="bullet"/>
      <w:lvlText w:val="-"/>
      <w:lvlJc w:val="left"/>
      <w:pPr>
        <w:ind w:left="114" w:hanging="139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139"/>
      </w:pPr>
      <w:rPr>
        <w:rFonts w:hint="default"/>
      </w:rPr>
    </w:lvl>
  </w:abstractNum>
  <w:abstractNum w:abstractNumId="23">
    <w:nsid w:val="1220127A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78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78"/>
      </w:pPr>
      <w:rPr>
        <w:rFonts w:hint="default"/>
      </w:rPr>
    </w:lvl>
  </w:abstractNum>
  <w:abstractNum w:abstractNumId="24">
    <w:nsid w:val="126E28A3"/>
    <w:multiLevelType w:val="hybridMultilevel"/>
    <w:tmpl w:val="FFFFFFFF"/>
    <w:lvl w:ilvl="0">
      <w:start w:val="0"/>
      <w:numFmt w:val="bullet"/>
      <w:lvlText w:val=""/>
      <w:lvlJc w:val="left"/>
      <w:pPr>
        <w:ind w:left="570" w:hanging="461"/>
      </w:pPr>
      <w:rPr>
        <w:rFonts w:ascii="Wingdings" w:eastAsia="Times New Roman" w:hAnsi="Wingdings" w:hint="default"/>
        <w:w w:val="98"/>
        <w:sz w:val="24"/>
      </w:rPr>
    </w:lvl>
    <w:lvl w:ilvl="1">
      <w:start w:val="0"/>
      <w:numFmt w:val="bullet"/>
      <w:lvlText w:val="•"/>
      <w:lvlJc w:val="left"/>
      <w:pPr>
        <w:ind w:left="1087" w:hanging="4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4" w:hanging="4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1" w:hanging="4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09" w:hanging="4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16" w:hanging="4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3" w:hanging="4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1" w:hanging="4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8" w:hanging="461"/>
      </w:pPr>
      <w:rPr>
        <w:rFonts w:hint="default"/>
      </w:rPr>
    </w:lvl>
  </w:abstractNum>
  <w:abstractNum w:abstractNumId="25">
    <w:nsid w:val="128664FB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59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59"/>
      </w:pPr>
      <w:rPr>
        <w:rFonts w:hint="default"/>
      </w:rPr>
    </w:lvl>
  </w:abstractNum>
  <w:abstractNum w:abstractNumId="26">
    <w:nsid w:val="13387ED4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307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307"/>
      </w:pPr>
      <w:rPr>
        <w:rFonts w:hint="default"/>
      </w:rPr>
    </w:lvl>
  </w:abstractNum>
  <w:abstractNum w:abstractNumId="27">
    <w:nsid w:val="134D290C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78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78"/>
      </w:pPr>
      <w:rPr>
        <w:rFonts w:hint="default"/>
      </w:rPr>
    </w:lvl>
  </w:abstractNum>
  <w:abstractNum w:abstractNumId="28">
    <w:nsid w:val="152D0FFA"/>
    <w:multiLevelType w:val="hybridMultilevel"/>
    <w:tmpl w:val="FFFFFFFF"/>
    <w:lvl w:ilvl="0">
      <w:start w:val="1"/>
      <w:numFmt w:val="decimal"/>
      <w:lvlText w:val="%1)"/>
      <w:lvlJc w:val="left"/>
      <w:pPr>
        <w:ind w:left="1278" w:hanging="37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2291" w:hanging="3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2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13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24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35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46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57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68" w:hanging="374"/>
      </w:pPr>
      <w:rPr>
        <w:rFonts w:hint="default"/>
      </w:rPr>
    </w:lvl>
  </w:abstractNum>
  <w:abstractNum w:abstractNumId="29">
    <w:nsid w:val="152E4197"/>
    <w:multiLevelType w:val="hybridMultilevel"/>
    <w:tmpl w:val="FFFFFFFF"/>
    <w:lvl w:ilvl="0">
      <w:start w:val="1"/>
      <w:numFmt w:val="decimal"/>
      <w:lvlText w:val="%1)"/>
      <w:lvlJc w:val="left"/>
      <w:pPr>
        <w:ind w:left="1700" w:hanging="28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2669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8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7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7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5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14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8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52" w:hanging="283"/>
      </w:pPr>
      <w:rPr>
        <w:rFonts w:hint="default"/>
      </w:rPr>
    </w:lvl>
  </w:abstractNum>
  <w:abstractNum w:abstractNumId="30">
    <w:nsid w:val="16BE208C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31">
    <w:nsid w:val="17530907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32">
    <w:nsid w:val="17862054"/>
    <w:multiLevelType w:val="hybridMultilevel"/>
    <w:tmpl w:val="FFFFFFFF"/>
    <w:lvl w:ilvl="0">
      <w:start w:val="1"/>
      <w:numFmt w:val="decimal"/>
      <w:lvlText w:val="%1)"/>
      <w:lvlJc w:val="left"/>
      <w:pPr>
        <w:ind w:left="1226" w:hanging="32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1"/>
      <w:numFmt w:val="decimal"/>
      <w:lvlText w:val="%2)"/>
      <w:lvlJc w:val="left"/>
      <w:pPr>
        <w:ind w:left="905" w:hanging="26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2">
      <w:start w:val="0"/>
      <w:numFmt w:val="bullet"/>
      <w:lvlText w:val="•"/>
      <w:lvlJc w:val="left"/>
      <w:pPr>
        <w:ind w:left="2350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0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0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70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0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0" w:hanging="264"/>
      </w:pPr>
      <w:rPr>
        <w:rFonts w:hint="default"/>
      </w:rPr>
    </w:lvl>
  </w:abstractNum>
  <w:abstractNum w:abstractNumId="33">
    <w:nsid w:val="17B23773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34">
    <w:nsid w:val="18802953"/>
    <w:multiLevelType w:val="hybridMultilevel"/>
    <w:tmpl w:val="FFFFFFFF"/>
    <w:lvl w:ilvl="0">
      <w:start w:val="0"/>
      <w:numFmt w:val="bullet"/>
      <w:lvlText w:val="-"/>
      <w:lvlJc w:val="left"/>
      <w:pPr>
        <w:ind w:left="1557" w:hanging="144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2543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26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2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75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8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41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24" w:hanging="144"/>
      </w:pPr>
      <w:rPr>
        <w:rFonts w:hint="default"/>
      </w:rPr>
    </w:lvl>
  </w:abstractNum>
  <w:abstractNum w:abstractNumId="35">
    <w:nsid w:val="19132BD9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36">
    <w:nsid w:val="19533450"/>
    <w:multiLevelType w:val="hybridMultilevel"/>
    <w:tmpl w:val="FFFFFFFF"/>
    <w:lvl w:ilvl="0">
      <w:start w:val="0"/>
      <w:numFmt w:val="bullet"/>
      <w:lvlText w:val="-"/>
      <w:lvlJc w:val="left"/>
      <w:pPr>
        <w:ind w:left="114" w:hanging="187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187"/>
      </w:pPr>
      <w:rPr>
        <w:rFonts w:hint="default"/>
      </w:rPr>
    </w:lvl>
  </w:abstractNum>
  <w:abstractNum w:abstractNumId="37">
    <w:nsid w:val="19910682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710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7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7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7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7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7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7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7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710"/>
      </w:pPr>
      <w:rPr>
        <w:rFonts w:hint="default"/>
      </w:rPr>
    </w:lvl>
  </w:abstractNum>
  <w:abstractNum w:abstractNumId="38">
    <w:nsid w:val="19B737E4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74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74"/>
      </w:pPr>
      <w:rPr>
        <w:rFonts w:hint="default"/>
      </w:rPr>
    </w:lvl>
  </w:abstractNum>
  <w:abstractNum w:abstractNumId="39">
    <w:nsid w:val="1B263551"/>
    <w:multiLevelType w:val="hybridMultilevel"/>
    <w:tmpl w:val="FFFFFFFF"/>
    <w:lvl w:ilvl="0">
      <w:start w:val="1"/>
      <w:numFmt w:val="decimal"/>
      <w:lvlText w:val="%1."/>
      <w:lvlJc w:val="left"/>
      <w:pPr>
        <w:ind w:left="1331" w:hanging="255"/>
      </w:pPr>
      <w:rPr>
        <w:rFonts w:ascii="Calibri" w:eastAsia="Times New Roman" w:hAnsi="Calibri" w:cs="Calibri" w:hint="default"/>
        <w:spacing w:val="-2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2345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0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5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60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65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70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75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0" w:hanging="255"/>
      </w:pPr>
      <w:rPr>
        <w:rFonts w:hint="default"/>
      </w:rPr>
    </w:lvl>
  </w:abstractNum>
  <w:abstractNum w:abstractNumId="40">
    <w:nsid w:val="1BB40139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41">
    <w:nsid w:val="1BD459A8"/>
    <w:multiLevelType w:val="hybridMultilevel"/>
    <w:tmpl w:val="FFFFFFFF"/>
    <w:lvl w:ilvl="0">
      <w:start w:val="4"/>
      <w:numFmt w:val="decimal"/>
      <w:lvlText w:val="%1."/>
      <w:lvlJc w:val="left"/>
      <w:pPr>
        <w:ind w:left="1144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left="905" w:hanging="33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2">
      <w:start w:val="0"/>
      <w:numFmt w:val="bullet"/>
      <w:lvlText w:val="•"/>
      <w:lvlJc w:val="left"/>
      <w:pPr>
        <w:ind w:left="2279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8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7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6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5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74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13" w:hanging="331"/>
      </w:pPr>
      <w:rPr>
        <w:rFonts w:hint="default"/>
      </w:rPr>
    </w:lvl>
  </w:abstractNum>
  <w:abstractNum w:abstractNumId="42">
    <w:nsid w:val="1DB02C6D"/>
    <w:multiLevelType w:val="hybridMultilevel"/>
    <w:tmpl w:val="FFFFFFFF"/>
    <w:lvl w:ilvl="0">
      <w:start w:val="6"/>
      <w:numFmt w:val="decimal"/>
      <w:lvlText w:val="%1)"/>
      <w:lvlJc w:val="left"/>
      <w:pPr>
        <w:ind w:left="905" w:hanging="269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69"/>
      </w:pPr>
      <w:rPr>
        <w:rFonts w:hint="default"/>
      </w:rPr>
    </w:lvl>
  </w:abstractNum>
  <w:abstractNum w:abstractNumId="43">
    <w:nsid w:val="1EE01C95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44">
    <w:nsid w:val="24503EE6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45">
    <w:nsid w:val="24DB1DBA"/>
    <w:multiLevelType w:val="hybridMultilevel"/>
    <w:tmpl w:val="FFFFFFFF"/>
    <w:lvl w:ilvl="0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46">
    <w:nsid w:val="271177CA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93"/>
      </w:pPr>
      <w:rPr>
        <w:rFonts w:cs="Times New Roman" w:hint="default"/>
        <w:spacing w:val="0"/>
        <w:w w:val="89"/>
      </w:rPr>
    </w:lvl>
    <w:lvl w:ilvl="1">
      <w:start w:val="0"/>
      <w:numFmt w:val="bullet"/>
      <w:lvlText w:val="•"/>
      <w:lvlJc w:val="left"/>
      <w:pPr>
        <w:ind w:left="1949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93"/>
      </w:pPr>
      <w:rPr>
        <w:rFonts w:hint="default"/>
      </w:rPr>
    </w:lvl>
  </w:abstractNum>
  <w:abstractNum w:abstractNumId="47">
    <w:nsid w:val="28E93C08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317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317"/>
      </w:pPr>
      <w:rPr>
        <w:rFonts w:hint="default"/>
      </w:rPr>
    </w:lvl>
  </w:abstractNum>
  <w:abstractNum w:abstractNumId="48">
    <w:nsid w:val="2B3708D1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49">
    <w:nsid w:val="2B3B31F4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50">
    <w:nsid w:val="2C1C79AB"/>
    <w:multiLevelType w:val="hybridMultilevel"/>
    <w:tmpl w:val="FFFFFFFF"/>
    <w:lvl w:ilvl="0">
      <w:start w:val="0"/>
      <w:numFmt w:val="bullet"/>
      <w:lvlText w:val="-"/>
      <w:lvlJc w:val="left"/>
      <w:pPr>
        <w:ind w:left="904" w:hanging="231"/>
      </w:pPr>
      <w:rPr>
        <w:rFonts w:ascii="Times New Roman" w:eastAsia="Times New Roman" w:hAnsi="Times New Roman" w:hint="default"/>
        <w:i/>
        <w:w w:val="89"/>
        <w:sz w:val="24"/>
      </w:rPr>
    </w:lvl>
    <w:lvl w:ilvl="1">
      <w:start w:val="0"/>
      <w:numFmt w:val="bullet"/>
      <w:lvlText w:val="•"/>
      <w:lvlJc w:val="left"/>
      <w:pPr>
        <w:ind w:left="1200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4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7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9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1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94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26" w:hanging="231"/>
      </w:pPr>
      <w:rPr>
        <w:rFonts w:hint="default"/>
      </w:rPr>
    </w:lvl>
  </w:abstractNum>
  <w:abstractNum w:abstractNumId="51">
    <w:nsid w:val="2C6A2598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331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331"/>
      </w:pPr>
      <w:rPr>
        <w:rFonts w:hint="default"/>
      </w:rPr>
    </w:lvl>
  </w:abstractNum>
  <w:abstractNum w:abstractNumId="52">
    <w:nsid w:val="2D60663A"/>
    <w:multiLevelType w:val="multilevel"/>
    <w:tmpl w:val="5A7A66A6"/>
    <w:lvl w:ilvl="0">
      <w:start w:val="2"/>
      <w:numFmt w:val="decimal"/>
      <w:lvlText w:val="%1"/>
      <w:lvlJc w:val="left"/>
      <w:pPr>
        <w:ind w:left="905" w:hanging="74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5" w:hanging="7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05" w:hanging="7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4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4">
      <w:start w:val="0"/>
      <w:numFmt w:val="bullet"/>
      <w:lvlText w:val="•"/>
      <w:lvlJc w:val="left"/>
      <w:pPr>
        <w:ind w:left="4917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6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5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54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33" w:hanging="264"/>
      </w:pPr>
      <w:rPr>
        <w:rFonts w:hint="default"/>
      </w:rPr>
    </w:lvl>
  </w:abstractNum>
  <w:abstractNum w:abstractNumId="53">
    <w:nsid w:val="2D612C68"/>
    <w:multiLevelType w:val="hybridMultilevel"/>
    <w:tmpl w:val="FFFFFFFF"/>
    <w:lvl w:ilvl="0">
      <w:start w:val="0"/>
      <w:numFmt w:val="bullet"/>
      <w:lvlText w:val="-"/>
      <w:lvlJc w:val="left"/>
      <w:pPr>
        <w:ind w:left="1418" w:hanging="144"/>
      </w:pPr>
      <w:rPr>
        <w:rFonts w:ascii="Times New Roman" w:eastAsia="Times New Roman" w:hAnsi="Times New Roman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2417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4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11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8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05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02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9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96" w:hanging="144"/>
      </w:pPr>
      <w:rPr>
        <w:rFonts w:hint="default"/>
      </w:rPr>
    </w:lvl>
  </w:abstractNum>
  <w:abstractNum w:abstractNumId="54">
    <w:nsid w:val="2D8B6BA1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55">
    <w:nsid w:val="2ED43486"/>
    <w:multiLevelType w:val="hybridMultilevel"/>
    <w:tmpl w:val="FFFFFFFF"/>
    <w:lvl w:ilvl="0">
      <w:start w:val="0"/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140"/>
      </w:pPr>
      <w:rPr>
        <w:rFonts w:hint="default"/>
      </w:rPr>
    </w:lvl>
  </w:abstractNum>
  <w:abstractNum w:abstractNumId="56">
    <w:nsid w:val="2FF471AF"/>
    <w:multiLevelType w:val="hybridMultilevel"/>
    <w:tmpl w:val="FFFFFFFF"/>
    <w:lvl w:ilvl="0">
      <w:start w:val="0"/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144"/>
      </w:pPr>
      <w:rPr>
        <w:rFonts w:hint="default"/>
      </w:rPr>
    </w:lvl>
  </w:abstractNum>
  <w:abstractNum w:abstractNumId="57">
    <w:nsid w:val="32A76239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58">
    <w:nsid w:val="34D16C24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59">
    <w:nsid w:val="35681B58"/>
    <w:multiLevelType w:val="hybridMultilevel"/>
    <w:tmpl w:val="FFFFFFFF"/>
    <w:lvl w:ilvl="0">
      <w:start w:val="0"/>
      <w:numFmt w:val="bullet"/>
      <w:lvlText w:val="-"/>
      <w:lvlJc w:val="left"/>
      <w:pPr>
        <w:ind w:left="114" w:hanging="187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187"/>
      </w:pPr>
      <w:rPr>
        <w:rFonts w:hint="default"/>
      </w:rPr>
    </w:lvl>
  </w:abstractNum>
  <w:abstractNum w:abstractNumId="60">
    <w:nsid w:val="35FF3C19"/>
    <w:multiLevelType w:val="hybridMultilevel"/>
    <w:tmpl w:val="FFFFFFFF"/>
    <w:lvl w:ilvl="0">
      <w:start w:val="1"/>
      <w:numFmt w:val="decimal"/>
      <w:lvlText w:val="%1)"/>
      <w:lvlJc w:val="left"/>
      <w:pPr>
        <w:ind w:left="1264" w:hanging="365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2273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6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99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12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25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8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51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64" w:hanging="365"/>
      </w:pPr>
      <w:rPr>
        <w:rFonts w:hint="default"/>
      </w:rPr>
    </w:lvl>
  </w:abstractNum>
  <w:abstractNum w:abstractNumId="61">
    <w:nsid w:val="37754393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427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427"/>
      </w:pPr>
      <w:rPr>
        <w:rFonts w:hint="default"/>
      </w:rPr>
    </w:lvl>
  </w:abstractNum>
  <w:abstractNum w:abstractNumId="62">
    <w:nsid w:val="37D513E9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69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69"/>
      </w:pPr>
      <w:rPr>
        <w:rFonts w:hint="default"/>
      </w:rPr>
    </w:lvl>
  </w:abstractNum>
  <w:abstractNum w:abstractNumId="63">
    <w:nsid w:val="392F0DF8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64">
    <w:nsid w:val="396D585B"/>
    <w:multiLevelType w:val="hybridMultilevel"/>
    <w:tmpl w:val="FFFFFFFF"/>
    <w:lvl w:ilvl="0">
      <w:start w:val="0"/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144"/>
      </w:pPr>
      <w:rPr>
        <w:rFonts w:hint="default"/>
      </w:rPr>
    </w:lvl>
  </w:abstractNum>
  <w:abstractNum w:abstractNumId="65">
    <w:nsid w:val="39844DB8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7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74"/>
      </w:pPr>
      <w:rPr>
        <w:rFonts w:hint="default"/>
      </w:rPr>
    </w:lvl>
  </w:abstractNum>
  <w:abstractNum w:abstractNumId="66">
    <w:nsid w:val="3B5D23AA"/>
    <w:multiLevelType w:val="multilevel"/>
    <w:tmpl w:val="6E6E034A"/>
    <w:lvl w:ilvl="0">
      <w:start w:val="1"/>
      <w:numFmt w:val="decimal"/>
      <w:lvlText w:val="%1."/>
      <w:lvlJc w:val="left"/>
      <w:pPr>
        <w:ind w:left="5398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606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3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9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9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59" w:hanging="360"/>
      </w:pPr>
      <w:rPr>
        <w:rFonts w:hint="default"/>
      </w:rPr>
    </w:lvl>
  </w:abstractNum>
  <w:abstractNum w:abstractNumId="67">
    <w:nsid w:val="3C5711DF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68">
    <w:nsid w:val="3E7A7FC9"/>
    <w:multiLevelType w:val="hybridMultilevel"/>
    <w:tmpl w:val="FFFFFFFF"/>
    <w:lvl w:ilvl="0">
      <w:start w:val="0"/>
      <w:numFmt w:val="bullet"/>
      <w:lvlText w:val="-"/>
      <w:lvlJc w:val="left"/>
      <w:pPr>
        <w:ind w:left="905" w:hanging="139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1560" w:hanging="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2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4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37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9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1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14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6" w:hanging="139"/>
      </w:pPr>
      <w:rPr>
        <w:rFonts w:hint="default"/>
      </w:rPr>
    </w:lvl>
  </w:abstractNum>
  <w:abstractNum w:abstractNumId="69">
    <w:nsid w:val="3E9C24EE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70">
    <w:nsid w:val="41BD3D98"/>
    <w:multiLevelType w:val="hybridMultilevel"/>
    <w:tmpl w:val="FFFFFFFF"/>
    <w:lvl w:ilvl="0">
      <w:start w:val="4"/>
      <w:numFmt w:val="decimal"/>
      <w:lvlText w:val="%1)"/>
      <w:lvlJc w:val="left"/>
      <w:pPr>
        <w:ind w:left="110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129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5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7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1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4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7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0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32" w:hanging="202"/>
      </w:pPr>
      <w:rPr>
        <w:rFonts w:hint="default"/>
      </w:rPr>
    </w:lvl>
  </w:abstractNum>
  <w:abstractNum w:abstractNumId="71">
    <w:nsid w:val="421D2097"/>
    <w:multiLevelType w:val="hybridMultilevel"/>
    <w:tmpl w:val="FFFFFFFF"/>
    <w:lvl w:ilvl="0">
      <w:start w:val="0"/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1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1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1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1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1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168"/>
      </w:pPr>
      <w:rPr>
        <w:rFonts w:hint="default"/>
      </w:rPr>
    </w:lvl>
  </w:abstractNum>
  <w:abstractNum w:abstractNumId="72">
    <w:nsid w:val="44647BB8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73">
    <w:nsid w:val="44AD572B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74">
    <w:nsid w:val="44E71CCB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75">
    <w:nsid w:val="44F241C0"/>
    <w:multiLevelType w:val="hybridMultilevel"/>
    <w:tmpl w:val="FFFFFFFF"/>
    <w:lvl w:ilvl="0">
      <w:start w:val="5"/>
      <w:numFmt w:val="decimal"/>
      <w:lvlText w:val="%1)"/>
      <w:lvlJc w:val="left"/>
      <w:pPr>
        <w:ind w:left="905" w:hanging="293"/>
      </w:pPr>
      <w:rPr>
        <w:rFonts w:cs="Times New Roman" w:hint="default"/>
        <w:spacing w:val="0"/>
        <w:w w:val="89"/>
      </w:rPr>
    </w:lvl>
    <w:lvl w:ilvl="1">
      <w:start w:val="0"/>
      <w:numFmt w:val="bullet"/>
      <w:lvlText w:val="•"/>
      <w:lvlJc w:val="left"/>
      <w:pPr>
        <w:ind w:left="1949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93"/>
      </w:pPr>
      <w:rPr>
        <w:rFonts w:hint="default"/>
      </w:rPr>
    </w:lvl>
  </w:abstractNum>
  <w:abstractNum w:abstractNumId="76">
    <w:nsid w:val="450A59F8"/>
    <w:multiLevelType w:val="hybridMultilevel"/>
    <w:tmpl w:val="FFFFFFFF"/>
    <w:lvl w:ilvl="0">
      <w:start w:val="0"/>
      <w:numFmt w:val="bullet"/>
      <w:lvlText w:val="-"/>
      <w:lvlJc w:val="left"/>
      <w:pPr>
        <w:ind w:left="905" w:hanging="178"/>
      </w:pPr>
      <w:rPr>
        <w:rFonts w:ascii="Times New Roman" w:eastAsia="Times New Roman" w:hAnsi="Times New Roman" w:hint="default"/>
        <w:b/>
        <w:i/>
        <w:w w:val="92"/>
        <w:sz w:val="24"/>
      </w:rPr>
    </w:lvl>
    <w:lvl w:ilvl="1">
      <w:start w:val="0"/>
      <w:numFmt w:val="bullet"/>
      <w:lvlText w:val="•"/>
      <w:lvlJc w:val="left"/>
      <w:pPr>
        <w:ind w:left="1949" w:hanging="1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178"/>
      </w:pPr>
      <w:rPr>
        <w:rFonts w:hint="default"/>
      </w:rPr>
    </w:lvl>
  </w:abstractNum>
  <w:abstractNum w:abstractNumId="77">
    <w:nsid w:val="46284080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9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93"/>
      </w:pPr>
      <w:rPr>
        <w:rFonts w:hint="default"/>
      </w:rPr>
    </w:lvl>
  </w:abstractNum>
  <w:abstractNum w:abstractNumId="78">
    <w:nsid w:val="47460FF4"/>
    <w:multiLevelType w:val="hybridMultilevel"/>
    <w:tmpl w:val="FFFFFFFF"/>
    <w:lvl w:ilvl="0">
      <w:start w:val="1"/>
      <w:numFmt w:val="decimal"/>
      <w:lvlText w:val="%1)"/>
      <w:lvlJc w:val="left"/>
      <w:pPr>
        <w:ind w:left="1264" w:hanging="365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-"/>
      <w:lvlJc w:val="left"/>
      <w:pPr>
        <w:ind w:left="1547" w:hanging="259"/>
      </w:pPr>
      <w:rPr>
        <w:rFonts w:ascii="Times New Roman" w:eastAsia="Times New Roman" w:hAnsi="Times New Roman" w:hint="default"/>
        <w:w w:val="89"/>
        <w:sz w:val="24"/>
      </w:rPr>
    </w:lvl>
    <w:lvl w:ilvl="2">
      <w:start w:val="0"/>
      <w:numFmt w:val="bullet"/>
      <w:lvlText w:val="•"/>
      <w:lvlJc w:val="left"/>
      <w:pPr>
        <w:ind w:left="2634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9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3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8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12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7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2" w:hanging="259"/>
      </w:pPr>
      <w:rPr>
        <w:rFonts w:hint="default"/>
      </w:rPr>
    </w:lvl>
  </w:abstractNum>
  <w:abstractNum w:abstractNumId="79">
    <w:nsid w:val="4972576F"/>
    <w:multiLevelType w:val="hybridMultilevel"/>
    <w:tmpl w:val="FFFFFFFF"/>
    <w:lvl w:ilvl="0">
      <w:start w:val="1"/>
      <w:numFmt w:val="decimal"/>
      <w:lvlText w:val="%1)"/>
      <w:lvlJc w:val="left"/>
      <w:pPr>
        <w:ind w:left="1053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1"/>
      <w:numFmt w:val="decimal"/>
      <w:lvlText w:val="%2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2">
      <w:start w:val="0"/>
      <w:numFmt w:val="bullet"/>
      <w:lvlText w:val="•"/>
      <w:lvlJc w:val="left"/>
      <w:pPr>
        <w:ind w:left="2759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8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7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6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5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54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33" w:hanging="264"/>
      </w:pPr>
      <w:rPr>
        <w:rFonts w:hint="default"/>
      </w:rPr>
    </w:lvl>
  </w:abstractNum>
  <w:abstractNum w:abstractNumId="80">
    <w:nsid w:val="49DC2FA9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81">
    <w:nsid w:val="4BBE6E60"/>
    <w:multiLevelType w:val="hybridMultilevel"/>
    <w:tmpl w:val="FFFFFFFF"/>
    <w:lvl w:ilvl="0">
      <w:start w:val="0"/>
      <w:numFmt w:val="bullet"/>
      <w:lvlText w:val="–"/>
      <w:lvlJc w:val="left"/>
      <w:pPr>
        <w:ind w:left="905" w:hanging="231"/>
      </w:pPr>
      <w:rPr>
        <w:rFonts w:ascii="Times New Roman" w:eastAsia="Times New Roman" w:hAnsi="Times New Roman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1949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31"/>
      </w:pPr>
      <w:rPr>
        <w:rFonts w:hint="default"/>
      </w:rPr>
    </w:lvl>
  </w:abstractNum>
  <w:abstractNum w:abstractNumId="82">
    <w:nsid w:val="4C9124EB"/>
    <w:multiLevelType w:val="hybridMultilevel"/>
    <w:tmpl w:val="FFFFFFFF"/>
    <w:lvl w:ilvl="0">
      <w:start w:val="0"/>
      <w:numFmt w:val="bullet"/>
      <w:lvlText w:val=""/>
      <w:lvlJc w:val="left"/>
      <w:pPr>
        <w:ind w:left="1264" w:hanging="365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1420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7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5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3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1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9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7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5" w:hanging="365"/>
      </w:pPr>
      <w:rPr>
        <w:rFonts w:hint="default"/>
      </w:rPr>
    </w:lvl>
  </w:abstractNum>
  <w:abstractNum w:abstractNumId="83">
    <w:nsid w:val="4CED69E5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84">
    <w:nsid w:val="4D4A45B9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85">
    <w:nsid w:val="4D853DD7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74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74"/>
      </w:pPr>
      <w:rPr>
        <w:rFonts w:hint="default"/>
      </w:rPr>
    </w:lvl>
  </w:abstractNum>
  <w:abstractNum w:abstractNumId="86">
    <w:nsid w:val="4DD471B5"/>
    <w:multiLevelType w:val="hybridMultilevel"/>
    <w:tmpl w:val="FFFFFFFF"/>
    <w:lvl w:ilvl="0">
      <w:start w:val="1"/>
      <w:numFmt w:val="decimal"/>
      <w:lvlText w:val="%1)"/>
      <w:lvlJc w:val="left"/>
      <w:pPr>
        <w:ind w:left="1624" w:hanging="360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1"/>
      <w:numFmt w:val="decimal"/>
      <w:lvlText w:val="%2)"/>
      <w:lvlJc w:val="left"/>
      <w:pPr>
        <w:ind w:left="905" w:hanging="365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2">
      <w:start w:val="0"/>
      <w:numFmt w:val="bullet"/>
      <w:lvlText w:val="•"/>
      <w:lvlJc w:val="left"/>
      <w:pPr>
        <w:ind w:left="2705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1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7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2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8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34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19" w:hanging="365"/>
      </w:pPr>
      <w:rPr>
        <w:rFonts w:hint="default"/>
      </w:rPr>
    </w:lvl>
  </w:abstractNum>
  <w:abstractNum w:abstractNumId="87">
    <w:nsid w:val="4DF046D9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88">
    <w:nsid w:val="4F26251F"/>
    <w:multiLevelType w:val="hybridMultilevel"/>
    <w:tmpl w:val="FFFFFFFF"/>
    <w:lvl w:ilvl="0">
      <w:start w:val="0"/>
      <w:numFmt w:val="bullet"/>
      <w:lvlText w:val="-"/>
      <w:lvlJc w:val="left"/>
      <w:pPr>
        <w:ind w:left="905" w:hanging="355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1949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355"/>
      </w:pPr>
      <w:rPr>
        <w:rFonts w:hint="default"/>
      </w:rPr>
    </w:lvl>
  </w:abstractNum>
  <w:abstractNum w:abstractNumId="89">
    <w:nsid w:val="4F930674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86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86"/>
      </w:pPr>
      <w:rPr>
        <w:rFonts w:hint="default"/>
      </w:rPr>
    </w:lvl>
  </w:abstractNum>
  <w:abstractNum w:abstractNumId="90">
    <w:nsid w:val="50EC279B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91">
    <w:nsid w:val="50F87BC2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92">
    <w:nsid w:val="510A24AA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93">
    <w:nsid w:val="510B50F2"/>
    <w:multiLevelType w:val="hybridMultilevel"/>
    <w:tmpl w:val="FFFFFFFF"/>
    <w:lvl w:ilvl="0">
      <w:start w:val="0"/>
      <w:numFmt w:val="bullet"/>
      <w:lvlText w:val=""/>
      <w:lvlJc w:val="left"/>
      <w:pPr>
        <w:ind w:left="570" w:hanging="288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1087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4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1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09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16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3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1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8" w:hanging="288"/>
      </w:pPr>
      <w:rPr>
        <w:rFonts w:hint="default"/>
      </w:rPr>
    </w:lvl>
  </w:abstractNum>
  <w:abstractNum w:abstractNumId="94">
    <w:nsid w:val="51627653"/>
    <w:multiLevelType w:val="hybridMultilevel"/>
    <w:tmpl w:val="FFFFFFFF"/>
    <w:lvl w:ilvl="0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95">
    <w:nsid w:val="51BB4970"/>
    <w:multiLevelType w:val="hybridMultilevel"/>
    <w:tmpl w:val="FFFFFFFF"/>
    <w:lvl w:ilvl="0">
      <w:start w:val="1"/>
      <w:numFmt w:val="decimal"/>
      <w:lvlText w:val="%1)"/>
      <w:lvlJc w:val="left"/>
      <w:pPr>
        <w:ind w:left="1624" w:hanging="360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1"/>
      <w:numFmt w:val="decimal"/>
      <w:lvlText w:val="%2)"/>
      <w:lvlJc w:val="left"/>
      <w:pPr>
        <w:ind w:left="905" w:hanging="29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2">
      <w:start w:val="0"/>
      <w:numFmt w:val="bullet"/>
      <w:lvlText w:val="•"/>
      <w:lvlJc w:val="left"/>
      <w:pPr>
        <w:ind w:left="2705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7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2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8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34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19" w:hanging="293"/>
      </w:pPr>
      <w:rPr>
        <w:rFonts w:hint="default"/>
      </w:rPr>
    </w:lvl>
  </w:abstractNum>
  <w:abstractNum w:abstractNumId="96">
    <w:nsid w:val="526355EB"/>
    <w:multiLevelType w:val="hybridMultilevel"/>
    <w:tmpl w:val="FFFFFFFF"/>
    <w:lvl w:ilvl="0">
      <w:start w:val="1"/>
      <w:numFmt w:val="decimal"/>
      <w:lvlText w:val="%1)"/>
      <w:lvlJc w:val="left"/>
      <w:pPr>
        <w:ind w:left="1159" w:hanging="259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2183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06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9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52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75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8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21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259"/>
      </w:pPr>
      <w:rPr>
        <w:rFonts w:hint="default"/>
      </w:rPr>
    </w:lvl>
  </w:abstractNum>
  <w:abstractNum w:abstractNumId="97">
    <w:nsid w:val="52E277F6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98">
    <w:nsid w:val="54BA3632"/>
    <w:multiLevelType w:val="hybridMultilevel"/>
    <w:tmpl w:val="FFFFFFFF"/>
    <w:lvl w:ilvl="0">
      <w:start w:val="0"/>
      <w:numFmt w:val="bullet"/>
      <w:lvlText w:val="-"/>
      <w:lvlJc w:val="left"/>
      <w:pPr>
        <w:ind w:left="143" w:hanging="139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773" w:hanging="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7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1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5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09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42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76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10" w:hanging="139"/>
      </w:pPr>
      <w:rPr>
        <w:rFonts w:hint="default"/>
      </w:rPr>
    </w:lvl>
  </w:abstractNum>
  <w:abstractNum w:abstractNumId="99">
    <w:nsid w:val="5504329D"/>
    <w:multiLevelType w:val="hybridMultilevel"/>
    <w:tmpl w:val="FFFFFFFF"/>
    <w:lvl w:ilvl="0">
      <w:start w:val="0"/>
      <w:numFmt w:val="bullet"/>
      <w:lvlText w:val="-"/>
      <w:lvlJc w:val="left"/>
      <w:pPr>
        <w:ind w:left="905" w:hanging="163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"/>
      <w:lvlJc w:val="left"/>
      <w:pPr>
        <w:ind w:left="1624" w:hanging="360"/>
      </w:pPr>
      <w:rPr>
        <w:rFonts w:ascii="Wingdings" w:eastAsia="Times New Roman" w:hAnsi="Wingdings" w:hint="default"/>
        <w:w w:val="99"/>
        <w:sz w:val="24"/>
      </w:rPr>
    </w:lvl>
    <w:lvl w:ilvl="2">
      <w:start w:val="0"/>
      <w:numFmt w:val="bullet"/>
      <w:lvlText w:val="•"/>
      <w:lvlJc w:val="left"/>
      <w:pPr>
        <w:ind w:left="270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3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19" w:hanging="360"/>
      </w:pPr>
      <w:rPr>
        <w:rFonts w:hint="default"/>
      </w:rPr>
    </w:lvl>
  </w:abstractNum>
  <w:abstractNum w:abstractNumId="100">
    <w:nsid w:val="556E305F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01">
    <w:nsid w:val="584D40C0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78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78"/>
      </w:pPr>
      <w:rPr>
        <w:rFonts w:hint="default"/>
      </w:rPr>
    </w:lvl>
  </w:abstractNum>
  <w:abstractNum w:abstractNumId="102">
    <w:nsid w:val="58D8214E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03">
    <w:nsid w:val="5BC7366F"/>
    <w:multiLevelType w:val="hybridMultilevel"/>
    <w:tmpl w:val="FFFFFFFF"/>
    <w:lvl w:ilvl="0">
      <w:start w:val="4"/>
      <w:numFmt w:val="decimal"/>
      <w:lvlText w:val="%1)"/>
      <w:lvlJc w:val="left"/>
      <w:pPr>
        <w:ind w:left="905" w:hanging="312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3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3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3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312"/>
      </w:pPr>
      <w:rPr>
        <w:rFonts w:hint="default"/>
      </w:rPr>
    </w:lvl>
  </w:abstractNum>
  <w:abstractNum w:abstractNumId="104">
    <w:nsid w:val="5C9A4525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69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69"/>
      </w:pPr>
      <w:rPr>
        <w:rFonts w:hint="default"/>
      </w:rPr>
    </w:lvl>
  </w:abstractNum>
  <w:abstractNum w:abstractNumId="105">
    <w:nsid w:val="5D89268F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06">
    <w:nsid w:val="5F3966DA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07">
    <w:nsid w:val="60736B5B"/>
    <w:multiLevelType w:val="hybridMultilevel"/>
    <w:tmpl w:val="FFFFFFFF"/>
    <w:lvl w:ilvl="0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08">
    <w:nsid w:val="6189014B"/>
    <w:multiLevelType w:val="multilevel"/>
    <w:tmpl w:val="778CAD32"/>
    <w:lvl w:ilvl="0">
      <w:start w:val="3"/>
      <w:numFmt w:val="decimal"/>
      <w:lvlText w:val="%1."/>
      <w:lvlJc w:val="left"/>
      <w:pPr>
        <w:ind w:left="1144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782" w:hanging="36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543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3">
      <w:start w:val="0"/>
      <w:numFmt w:val="bullet"/>
      <w:lvlText w:val="•"/>
      <w:lvlJc w:val="left"/>
      <w:pPr>
        <w:ind w:left="2981" w:hanging="5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2" w:hanging="5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4" w:hanging="5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5" w:hanging="5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6" w:hanging="5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8" w:hanging="543"/>
      </w:pPr>
      <w:rPr>
        <w:rFonts w:hint="default"/>
      </w:rPr>
    </w:lvl>
  </w:abstractNum>
  <w:abstractNum w:abstractNumId="109">
    <w:nsid w:val="62860759"/>
    <w:multiLevelType w:val="multilevel"/>
    <w:tmpl w:val="00925A7C"/>
    <w:lvl w:ilvl="0">
      <w:start w:val="2"/>
      <w:numFmt w:val="decimal"/>
      <w:lvlText w:val="%1"/>
      <w:lvlJc w:val="left"/>
      <w:pPr>
        <w:ind w:left="1447" w:hanging="543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47" w:hanging="54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7" w:hanging="54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3">
      <w:start w:val="0"/>
      <w:numFmt w:val="bullet"/>
      <w:lvlText w:val="•"/>
      <w:lvlJc w:val="left"/>
      <w:pPr>
        <w:ind w:left="4425" w:hanging="5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20" w:hanging="5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15" w:hanging="5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10" w:hanging="5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05" w:hanging="5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00" w:hanging="543"/>
      </w:pPr>
      <w:rPr>
        <w:rFonts w:hint="default"/>
      </w:rPr>
    </w:lvl>
  </w:abstractNum>
  <w:abstractNum w:abstractNumId="110">
    <w:nsid w:val="63020022"/>
    <w:multiLevelType w:val="hybridMultilevel"/>
    <w:tmpl w:val="FFFFFFFF"/>
    <w:lvl w:ilvl="0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11">
    <w:nsid w:val="63642D1E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12">
    <w:nsid w:val="650C543E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13">
    <w:nsid w:val="653E381E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14">
    <w:nsid w:val="656B13FE"/>
    <w:multiLevelType w:val="hybridMultilevel"/>
    <w:tmpl w:val="FFFFFFFF"/>
    <w:lvl w:ilvl="0">
      <w:start w:val="0"/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144"/>
      </w:pPr>
      <w:rPr>
        <w:rFonts w:hint="default"/>
      </w:rPr>
    </w:lvl>
  </w:abstractNum>
  <w:abstractNum w:abstractNumId="115">
    <w:nsid w:val="680B416E"/>
    <w:multiLevelType w:val="hybridMultilevel"/>
    <w:tmpl w:val="FFFFFFFF"/>
    <w:lvl w:ilvl="0">
      <w:start w:val="0"/>
      <w:numFmt w:val="bullet"/>
      <w:lvlText w:val="-"/>
      <w:lvlJc w:val="left"/>
      <w:pPr>
        <w:ind w:left="905" w:hanging="163"/>
      </w:pPr>
      <w:rPr>
        <w:rFonts w:hint="default"/>
        <w:w w:val="89"/>
      </w:rPr>
    </w:lvl>
    <w:lvl w:ilvl="1">
      <w:start w:val="0"/>
      <w:numFmt w:val="bullet"/>
      <w:lvlText w:val="-"/>
      <w:lvlJc w:val="left"/>
      <w:pPr>
        <w:ind w:left="1264" w:hanging="144"/>
      </w:pPr>
      <w:rPr>
        <w:rFonts w:ascii="Times New Roman" w:eastAsia="Times New Roman" w:hAnsi="Times New Roman" w:hint="default"/>
        <w:w w:val="89"/>
        <w:sz w:val="24"/>
      </w:rPr>
    </w:lvl>
    <w:lvl w:ilvl="2">
      <w:start w:val="0"/>
      <w:numFmt w:val="bullet"/>
      <w:lvlText w:val="•"/>
      <w:lvlJc w:val="left"/>
      <w:pPr>
        <w:ind w:left="238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1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7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2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8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4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9" w:hanging="144"/>
      </w:pPr>
      <w:rPr>
        <w:rFonts w:hint="default"/>
      </w:rPr>
    </w:lvl>
  </w:abstractNum>
  <w:abstractNum w:abstractNumId="116">
    <w:nsid w:val="69DE4A78"/>
    <w:multiLevelType w:val="hybridMultilevel"/>
    <w:tmpl w:val="FFFFFFFF"/>
    <w:lvl w:ilvl="0">
      <w:start w:val="0"/>
      <w:numFmt w:val="bullet"/>
      <w:lvlText w:val=""/>
      <w:lvlJc w:val="left"/>
      <w:pPr>
        <w:ind w:left="53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1051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2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3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5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9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07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19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0" w:hanging="250"/>
      </w:pPr>
      <w:rPr>
        <w:rFonts w:hint="default"/>
      </w:rPr>
    </w:lvl>
  </w:abstractNum>
  <w:abstractNum w:abstractNumId="117">
    <w:nsid w:val="6A410D1E"/>
    <w:multiLevelType w:val="hybridMultilevel"/>
    <w:tmpl w:val="FFFFFFFF"/>
    <w:lvl w:ilvl="0">
      <w:start w:val="0"/>
      <w:numFmt w:val="bullet"/>
      <w:lvlText w:val="-"/>
      <w:lvlJc w:val="left"/>
      <w:pPr>
        <w:ind w:left="324" w:hanging="139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-"/>
      <w:lvlJc w:val="left"/>
      <w:pPr>
        <w:ind w:left="348" w:hanging="518"/>
      </w:pPr>
      <w:rPr>
        <w:rFonts w:ascii="Times New Roman" w:eastAsia="Times New Roman" w:hAnsi="Times New Roman" w:hint="default"/>
        <w:w w:val="89"/>
        <w:sz w:val="24"/>
      </w:rPr>
    </w:lvl>
    <w:lvl w:ilvl="2">
      <w:start w:val="0"/>
      <w:numFmt w:val="bullet"/>
      <w:lvlText w:val="-"/>
      <w:lvlJc w:val="left"/>
      <w:pPr>
        <w:ind w:left="1557" w:hanging="144"/>
      </w:pPr>
      <w:rPr>
        <w:rFonts w:ascii="Times New Roman" w:eastAsia="Times New Roman" w:hAnsi="Times New Roman" w:hint="default"/>
        <w:w w:val="89"/>
        <w:sz w:val="24"/>
      </w:rPr>
    </w:lvl>
    <w:lvl w:ilvl="3">
      <w:start w:val="0"/>
      <w:numFmt w:val="bullet"/>
      <w:lvlText w:val="•"/>
      <w:lvlJc w:val="left"/>
      <w:pPr>
        <w:ind w:left="2788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6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4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3" w:hanging="144"/>
      </w:pPr>
      <w:rPr>
        <w:rFonts w:hint="default"/>
      </w:rPr>
    </w:lvl>
  </w:abstractNum>
  <w:abstractNum w:abstractNumId="118">
    <w:nsid w:val="6A894C0B"/>
    <w:multiLevelType w:val="hybridMultilevel"/>
    <w:tmpl w:val="FFFFFFFF"/>
    <w:lvl w:ilvl="0">
      <w:start w:val="0"/>
      <w:numFmt w:val="bullet"/>
      <w:lvlText w:val=""/>
      <w:lvlJc w:val="left"/>
      <w:pPr>
        <w:ind w:left="570" w:hanging="427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1087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4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1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09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16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3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1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8" w:hanging="427"/>
      </w:pPr>
      <w:rPr>
        <w:rFonts w:hint="default"/>
      </w:rPr>
    </w:lvl>
  </w:abstractNum>
  <w:abstractNum w:abstractNumId="119">
    <w:nsid w:val="6BC07184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302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302"/>
      </w:pPr>
      <w:rPr>
        <w:rFonts w:hint="default"/>
      </w:rPr>
    </w:lvl>
  </w:abstractNum>
  <w:abstractNum w:abstractNumId="120">
    <w:nsid w:val="6BEC172B"/>
    <w:multiLevelType w:val="hybridMultilevel"/>
    <w:tmpl w:val="FFFFFFFF"/>
    <w:lvl w:ilvl="0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21">
    <w:nsid w:val="6C457358"/>
    <w:multiLevelType w:val="hybridMultilevel"/>
    <w:tmpl w:val="FFFFFFFF"/>
    <w:lvl w:ilvl="0">
      <w:start w:val="0"/>
      <w:numFmt w:val="bullet"/>
      <w:lvlText w:val="-"/>
      <w:lvlJc w:val="left"/>
      <w:pPr>
        <w:ind w:left="114" w:hanging="173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663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3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6" w:hanging="173"/>
      </w:pPr>
      <w:rPr>
        <w:rFonts w:hint="default"/>
      </w:rPr>
    </w:lvl>
  </w:abstractNum>
  <w:abstractNum w:abstractNumId="122">
    <w:nsid w:val="6D5D4E62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23">
    <w:nsid w:val="6EB44A92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317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317"/>
      </w:pPr>
      <w:rPr>
        <w:rFonts w:hint="default"/>
      </w:rPr>
    </w:lvl>
  </w:abstractNum>
  <w:abstractNum w:abstractNumId="124">
    <w:nsid w:val="6EED4528"/>
    <w:multiLevelType w:val="hybridMultilevel"/>
    <w:tmpl w:val="FFFFFFFF"/>
    <w:lvl w:ilvl="0">
      <w:start w:val="1"/>
      <w:numFmt w:val="decimal"/>
      <w:lvlText w:val="%1)"/>
      <w:lvlJc w:val="left"/>
      <w:pPr>
        <w:ind w:left="905" w:hanging="278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78"/>
      </w:pPr>
      <w:rPr>
        <w:rFonts w:hint="default"/>
      </w:rPr>
    </w:lvl>
  </w:abstractNum>
  <w:abstractNum w:abstractNumId="125">
    <w:nsid w:val="6FEA434A"/>
    <w:multiLevelType w:val="hybridMultilevel"/>
    <w:tmpl w:val="FFFFFFFF"/>
    <w:lvl w:ilvl="0">
      <w:start w:val="0"/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hint="default"/>
        <w:w w:val="89"/>
        <w:sz w:val="24"/>
      </w:rPr>
    </w:lvl>
    <w:lvl w:ilvl="1">
      <w:start w:val="0"/>
      <w:numFmt w:val="bullet"/>
      <w:lvlText w:val="•"/>
      <w:lvlJc w:val="left"/>
      <w:pPr>
        <w:ind w:left="863" w:hanging="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7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1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5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59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2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06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30" w:hanging="139"/>
      </w:pPr>
      <w:rPr>
        <w:rFonts w:hint="default"/>
      </w:rPr>
    </w:lvl>
  </w:abstractNum>
  <w:abstractNum w:abstractNumId="126">
    <w:nsid w:val="706D653D"/>
    <w:multiLevelType w:val="hybridMultilevel"/>
    <w:tmpl w:val="FFFFFFFF"/>
    <w:lvl w:ilvl="0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27">
    <w:nsid w:val="70C03775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28">
    <w:nsid w:val="72DD608B"/>
    <w:multiLevelType w:val="hybridMultilevel"/>
    <w:tmpl w:val="FFFFFFFF"/>
    <w:lvl w:ilvl="0">
      <w:start w:val="1"/>
      <w:numFmt w:val="decimal"/>
      <w:lvlText w:val="%1."/>
      <w:lvlJc w:val="left"/>
      <w:pPr>
        <w:ind w:left="904" w:hanging="28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949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8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5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4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2" w:hanging="283"/>
      </w:pPr>
      <w:rPr>
        <w:rFonts w:hint="default"/>
      </w:rPr>
    </w:lvl>
  </w:abstractNum>
  <w:abstractNum w:abstractNumId="129">
    <w:nsid w:val="73332A96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30">
    <w:nsid w:val="739A1A22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31">
    <w:nsid w:val="76DF0C6E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32">
    <w:nsid w:val="77ED21FA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43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33">
    <w:nsid w:val="78454C61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34">
    <w:nsid w:val="791A35B1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35">
    <w:nsid w:val="79AE67D2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36">
    <w:nsid w:val="79B57892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37">
    <w:nsid w:val="7C54773A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38">
    <w:nsid w:val="7D6F53F6"/>
    <w:multiLevelType w:val="hybridMultilevel"/>
    <w:tmpl w:val="FFFFFFFF"/>
    <w:lvl w:ilvl="0">
      <w:start w:val="0"/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>
      <w:start w:val="0"/>
      <w:numFmt w:val="bullet"/>
      <w:lvlText w:val="•"/>
      <w:lvlJc w:val="left"/>
      <w:pPr>
        <w:ind w:left="94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39">
    <w:nsid w:val="7E95005C"/>
    <w:multiLevelType w:val="hybridMultilevel"/>
    <w:tmpl w:val="FFFFFFFF"/>
    <w:lvl w:ilvl="0">
      <w:start w:val="0"/>
      <w:numFmt w:val="bullet"/>
      <w:lvlText w:val=""/>
      <w:lvlJc w:val="left"/>
      <w:pPr>
        <w:ind w:left="469" w:hanging="360"/>
      </w:pPr>
      <w:rPr>
        <w:rFonts w:ascii="Wingdings" w:eastAsia="Times New Roman" w:hAnsi="Wingdings" w:hint="default"/>
        <w:w w:val="103"/>
        <w:sz w:val="24"/>
      </w:rPr>
    </w:lvl>
    <w:lvl w:ilvl="1">
      <w:start w:val="0"/>
      <w:numFmt w:val="bullet"/>
      <w:lvlText w:val="•"/>
      <w:lvlJc w:val="left"/>
      <w:pPr>
        <w:ind w:left="97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3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9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14" w:hanging="360"/>
      </w:pPr>
      <w:rPr>
        <w:rFonts w:hint="default"/>
      </w:rPr>
    </w:lvl>
  </w:abstractNum>
  <w:abstractNum w:abstractNumId="140">
    <w:nsid w:val="7EA2570E"/>
    <w:multiLevelType w:val="hybridMultilevel"/>
    <w:tmpl w:val="FFFFFFFF"/>
    <w:lvl w:ilvl="0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265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264"/>
      </w:pPr>
      <w:rPr>
        <w:rFonts w:hint="default"/>
      </w:rPr>
    </w:lvl>
  </w:abstractNum>
  <w:num w:numId="1">
    <w:abstractNumId w:val="66"/>
  </w:num>
  <w:num w:numId="2">
    <w:abstractNumId w:val="14"/>
  </w:num>
  <w:num w:numId="3">
    <w:abstractNumId w:val="96"/>
  </w:num>
  <w:num w:numId="4">
    <w:abstractNumId w:val="25"/>
  </w:num>
  <w:num w:numId="5">
    <w:abstractNumId w:val="60"/>
  </w:num>
  <w:num w:numId="6">
    <w:abstractNumId w:val="28"/>
  </w:num>
  <w:num w:numId="7">
    <w:abstractNumId w:val="32"/>
  </w:num>
  <w:num w:numId="8">
    <w:abstractNumId w:val="99"/>
  </w:num>
  <w:num w:numId="9">
    <w:abstractNumId w:val="52"/>
  </w:num>
  <w:num w:numId="10">
    <w:abstractNumId w:val="106"/>
  </w:num>
  <w:num w:numId="11">
    <w:abstractNumId w:val="110"/>
  </w:num>
  <w:num w:numId="12">
    <w:abstractNumId w:val="107"/>
  </w:num>
  <w:num w:numId="13">
    <w:abstractNumId w:val="120"/>
  </w:num>
  <w:num w:numId="14">
    <w:abstractNumId w:val="57"/>
  </w:num>
  <w:num w:numId="15">
    <w:abstractNumId w:val="12"/>
  </w:num>
  <w:num w:numId="16">
    <w:abstractNumId w:val="19"/>
  </w:num>
  <w:num w:numId="17">
    <w:abstractNumId w:val="80"/>
  </w:num>
  <w:num w:numId="18">
    <w:abstractNumId w:val="6"/>
  </w:num>
  <w:num w:numId="19">
    <w:abstractNumId w:val="49"/>
  </w:num>
  <w:num w:numId="20">
    <w:abstractNumId w:val="62"/>
  </w:num>
  <w:num w:numId="21">
    <w:abstractNumId w:val="30"/>
  </w:num>
  <w:num w:numId="22">
    <w:abstractNumId w:val="61"/>
  </w:num>
  <w:num w:numId="23">
    <w:abstractNumId w:val="67"/>
  </w:num>
  <w:num w:numId="24">
    <w:abstractNumId w:val="87"/>
  </w:num>
  <w:num w:numId="25">
    <w:abstractNumId w:val="58"/>
  </w:num>
  <w:num w:numId="26">
    <w:abstractNumId w:val="73"/>
  </w:num>
  <w:num w:numId="27">
    <w:abstractNumId w:val="129"/>
  </w:num>
  <w:num w:numId="28">
    <w:abstractNumId w:val="79"/>
  </w:num>
  <w:num w:numId="29">
    <w:abstractNumId w:val="140"/>
  </w:num>
  <w:num w:numId="30">
    <w:abstractNumId w:val="127"/>
  </w:num>
  <w:num w:numId="31">
    <w:abstractNumId w:val="45"/>
  </w:num>
  <w:num w:numId="32">
    <w:abstractNumId w:val="33"/>
  </w:num>
  <w:num w:numId="33">
    <w:abstractNumId w:val="13"/>
  </w:num>
  <w:num w:numId="34">
    <w:abstractNumId w:val="37"/>
  </w:num>
  <w:num w:numId="35">
    <w:abstractNumId w:val="126"/>
  </w:num>
  <w:num w:numId="36">
    <w:abstractNumId w:val="69"/>
  </w:num>
  <w:num w:numId="37">
    <w:abstractNumId w:val="103"/>
  </w:num>
  <w:num w:numId="38">
    <w:abstractNumId w:val="68"/>
  </w:num>
  <w:num w:numId="39">
    <w:abstractNumId w:val="4"/>
  </w:num>
  <w:num w:numId="40">
    <w:abstractNumId w:val="21"/>
  </w:num>
  <w:num w:numId="41">
    <w:abstractNumId w:val="104"/>
  </w:num>
  <w:num w:numId="42">
    <w:abstractNumId w:val="51"/>
  </w:num>
  <w:num w:numId="43">
    <w:abstractNumId w:val="8"/>
  </w:num>
  <w:num w:numId="44">
    <w:abstractNumId w:val="2"/>
  </w:num>
  <w:num w:numId="45">
    <w:abstractNumId w:val="95"/>
  </w:num>
  <w:num w:numId="46">
    <w:abstractNumId w:val="75"/>
  </w:num>
  <w:num w:numId="47">
    <w:abstractNumId w:val="124"/>
  </w:num>
  <w:num w:numId="48">
    <w:abstractNumId w:val="27"/>
  </w:num>
  <w:num w:numId="49">
    <w:abstractNumId w:val="29"/>
  </w:num>
  <w:num w:numId="50">
    <w:abstractNumId w:val="101"/>
  </w:num>
  <w:num w:numId="51">
    <w:abstractNumId w:val="3"/>
  </w:num>
  <w:num w:numId="52">
    <w:abstractNumId w:val="94"/>
  </w:num>
  <w:num w:numId="53">
    <w:abstractNumId w:val="85"/>
  </w:num>
  <w:num w:numId="54">
    <w:abstractNumId w:val="77"/>
  </w:num>
  <w:num w:numId="55">
    <w:abstractNumId w:val="38"/>
  </w:num>
  <w:num w:numId="56">
    <w:abstractNumId w:val="23"/>
  </w:num>
  <w:num w:numId="57">
    <w:abstractNumId w:val="50"/>
  </w:num>
  <w:num w:numId="58">
    <w:abstractNumId w:val="86"/>
  </w:num>
  <w:num w:numId="59">
    <w:abstractNumId w:val="115"/>
  </w:num>
  <w:num w:numId="60">
    <w:abstractNumId w:val="64"/>
  </w:num>
  <w:num w:numId="61">
    <w:abstractNumId w:val="56"/>
  </w:num>
  <w:num w:numId="62">
    <w:abstractNumId w:val="114"/>
  </w:num>
  <w:num w:numId="63">
    <w:abstractNumId w:val="22"/>
  </w:num>
  <w:num w:numId="64">
    <w:abstractNumId w:val="15"/>
  </w:num>
  <w:num w:numId="65">
    <w:abstractNumId w:val="36"/>
  </w:num>
  <w:num w:numId="66">
    <w:abstractNumId w:val="59"/>
  </w:num>
  <w:num w:numId="67">
    <w:abstractNumId w:val="71"/>
  </w:num>
  <w:num w:numId="68">
    <w:abstractNumId w:val="20"/>
  </w:num>
  <w:num w:numId="69">
    <w:abstractNumId w:val="55"/>
  </w:num>
  <w:num w:numId="70">
    <w:abstractNumId w:val="121"/>
  </w:num>
  <w:num w:numId="71">
    <w:abstractNumId w:val="65"/>
  </w:num>
  <w:num w:numId="72">
    <w:abstractNumId w:val="76"/>
  </w:num>
  <w:num w:numId="73">
    <w:abstractNumId w:val="81"/>
  </w:num>
  <w:num w:numId="74">
    <w:abstractNumId w:val="70"/>
  </w:num>
  <w:num w:numId="75">
    <w:abstractNumId w:val="109"/>
  </w:num>
  <w:num w:numId="76">
    <w:abstractNumId w:val="88"/>
  </w:num>
  <w:num w:numId="77">
    <w:abstractNumId w:val="128"/>
  </w:num>
  <w:num w:numId="78">
    <w:abstractNumId w:val="113"/>
  </w:num>
  <w:num w:numId="79">
    <w:abstractNumId w:val="122"/>
  </w:num>
  <w:num w:numId="80">
    <w:abstractNumId w:val="63"/>
  </w:num>
  <w:num w:numId="81">
    <w:abstractNumId w:val="24"/>
  </w:num>
  <w:num w:numId="82">
    <w:abstractNumId w:val="84"/>
  </w:num>
  <w:num w:numId="83">
    <w:abstractNumId w:val="100"/>
  </w:num>
  <w:num w:numId="84">
    <w:abstractNumId w:val="112"/>
  </w:num>
  <w:num w:numId="85">
    <w:abstractNumId w:val="132"/>
  </w:num>
  <w:num w:numId="86">
    <w:abstractNumId w:val="131"/>
  </w:num>
  <w:num w:numId="87">
    <w:abstractNumId w:val="111"/>
  </w:num>
  <w:num w:numId="88">
    <w:abstractNumId w:val="1"/>
  </w:num>
  <w:num w:numId="89">
    <w:abstractNumId w:val="116"/>
  </w:num>
  <w:num w:numId="90">
    <w:abstractNumId w:val="139"/>
  </w:num>
  <w:num w:numId="91">
    <w:abstractNumId w:val="35"/>
  </w:num>
  <w:num w:numId="92">
    <w:abstractNumId w:val="44"/>
  </w:num>
  <w:num w:numId="93">
    <w:abstractNumId w:val="72"/>
  </w:num>
  <w:num w:numId="94">
    <w:abstractNumId w:val="18"/>
  </w:num>
  <w:num w:numId="95">
    <w:abstractNumId w:val="105"/>
  </w:num>
  <w:num w:numId="96">
    <w:abstractNumId w:val="0"/>
  </w:num>
  <w:num w:numId="97">
    <w:abstractNumId w:val="54"/>
  </w:num>
  <w:num w:numId="98">
    <w:abstractNumId w:val="40"/>
  </w:num>
  <w:num w:numId="99">
    <w:abstractNumId w:val="93"/>
  </w:num>
  <w:num w:numId="100">
    <w:abstractNumId w:val="90"/>
  </w:num>
  <w:num w:numId="101">
    <w:abstractNumId w:val="5"/>
  </w:num>
  <w:num w:numId="102">
    <w:abstractNumId w:val="136"/>
  </w:num>
  <w:num w:numId="103">
    <w:abstractNumId w:val="47"/>
  </w:num>
  <w:num w:numId="104">
    <w:abstractNumId w:val="10"/>
  </w:num>
  <w:num w:numId="105">
    <w:abstractNumId w:val="137"/>
  </w:num>
  <w:num w:numId="106">
    <w:abstractNumId w:val="31"/>
  </w:num>
  <w:num w:numId="107">
    <w:abstractNumId w:val="89"/>
  </w:num>
  <w:num w:numId="108">
    <w:abstractNumId w:val="118"/>
  </w:num>
  <w:num w:numId="109">
    <w:abstractNumId w:val="83"/>
  </w:num>
  <w:num w:numId="110">
    <w:abstractNumId w:val="97"/>
  </w:num>
  <w:num w:numId="111">
    <w:abstractNumId w:val="130"/>
  </w:num>
  <w:num w:numId="112">
    <w:abstractNumId w:val="123"/>
  </w:num>
  <w:num w:numId="113">
    <w:abstractNumId w:val="138"/>
  </w:num>
  <w:num w:numId="114">
    <w:abstractNumId w:val="135"/>
  </w:num>
  <w:num w:numId="115">
    <w:abstractNumId w:val="91"/>
  </w:num>
  <w:num w:numId="116">
    <w:abstractNumId w:val="133"/>
  </w:num>
  <w:num w:numId="117">
    <w:abstractNumId w:val="9"/>
  </w:num>
  <w:num w:numId="118">
    <w:abstractNumId w:val="134"/>
  </w:num>
  <w:num w:numId="119">
    <w:abstractNumId w:val="74"/>
  </w:num>
  <w:num w:numId="120">
    <w:abstractNumId w:val="7"/>
  </w:num>
  <w:num w:numId="121">
    <w:abstractNumId w:val="92"/>
  </w:num>
  <w:num w:numId="122">
    <w:abstractNumId w:val="48"/>
  </w:num>
  <w:num w:numId="123">
    <w:abstractNumId w:val="102"/>
  </w:num>
  <w:num w:numId="124">
    <w:abstractNumId w:val="43"/>
  </w:num>
  <w:num w:numId="125">
    <w:abstractNumId w:val="108"/>
  </w:num>
  <w:num w:numId="126">
    <w:abstractNumId w:val="26"/>
  </w:num>
  <w:num w:numId="127">
    <w:abstractNumId w:val="34"/>
  </w:num>
  <w:num w:numId="128">
    <w:abstractNumId w:val="46"/>
  </w:num>
  <w:num w:numId="129">
    <w:abstractNumId w:val="98"/>
  </w:num>
  <w:num w:numId="130">
    <w:abstractNumId w:val="125"/>
  </w:num>
  <w:num w:numId="131">
    <w:abstractNumId w:val="39"/>
  </w:num>
  <w:num w:numId="132">
    <w:abstractNumId w:val="42"/>
  </w:num>
  <w:num w:numId="133">
    <w:abstractNumId w:val="17"/>
  </w:num>
  <w:num w:numId="134">
    <w:abstractNumId w:val="117"/>
  </w:num>
  <w:num w:numId="135">
    <w:abstractNumId w:val="78"/>
  </w:num>
  <w:num w:numId="136">
    <w:abstractNumId w:val="41"/>
  </w:num>
  <w:num w:numId="137">
    <w:abstractNumId w:val="82"/>
  </w:num>
  <w:num w:numId="138">
    <w:abstractNumId w:val="53"/>
  </w:num>
  <w:num w:numId="139">
    <w:abstractNumId w:val="16"/>
  </w:num>
  <w:num w:numId="140">
    <w:abstractNumId w:val="119"/>
  </w:num>
  <w:num w:numId="1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517FE"/>
    <w:rsid w:val="00122AC2"/>
    <w:rsid w:val="00184767"/>
    <w:rsid w:val="0023145B"/>
    <w:rsid w:val="003D0EA7"/>
    <w:rsid w:val="00481989"/>
    <w:rsid w:val="005C50DC"/>
    <w:rsid w:val="00673285"/>
    <w:rsid w:val="00B6731D"/>
    <w:rsid w:val="00B87182"/>
    <w:rsid w:val="00BA1854"/>
    <w:rsid w:val="00CF3E3F"/>
    <w:rsid w:val="00DD0CC7"/>
    <w:rsid w:val="00FD0FE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link w:val="1"/>
    <w:uiPriority w:val="99"/>
    <w:qFormat/>
    <w:rsid w:val="001E667C"/>
    <w:pPr>
      <w:widowControl w:val="0"/>
      <w:autoSpaceDE w:val="0"/>
      <w:autoSpaceDN w:val="0"/>
      <w:spacing w:line="272" w:lineRule="exact"/>
      <w:ind w:left="1677"/>
      <w:jc w:val="both"/>
      <w:outlineLvl w:val="0"/>
    </w:pPr>
    <w:rPr>
      <w:rFonts w:ascii="Cambria" w:eastAsia="Calibri" w:hAnsi="Cambria"/>
      <w:b/>
      <w:bCs/>
      <w:kern w:val="32"/>
      <w:sz w:val="32"/>
      <w:szCs w:val="32"/>
      <w:lang w:val="x-none" w:eastAsia="en-US" w:bidi="ar-SA"/>
    </w:rPr>
  </w:style>
  <w:style w:type="paragraph" w:styleId="Heading2">
    <w:name w:val="heading 2"/>
    <w:basedOn w:val="Normal"/>
    <w:link w:val="2"/>
    <w:uiPriority w:val="99"/>
    <w:qFormat/>
    <w:rsid w:val="001E667C"/>
    <w:pPr>
      <w:widowControl w:val="0"/>
      <w:autoSpaceDE w:val="0"/>
      <w:autoSpaceDN w:val="0"/>
      <w:ind w:left="905"/>
      <w:jc w:val="both"/>
      <w:outlineLvl w:val="1"/>
    </w:pPr>
    <w:rPr>
      <w:rFonts w:ascii="Cambria" w:eastAsia="Calibri" w:hAnsi="Cambria"/>
      <w:b/>
      <w:bCs/>
      <w:i/>
      <w:iCs/>
      <w:sz w:val="28"/>
      <w:szCs w:val="28"/>
      <w:lang w:val="x-none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uiPriority w:val="99"/>
    <w:rsid w:val="001E667C"/>
    <w:pPr>
      <w:widowControl w:val="0"/>
      <w:autoSpaceDE w:val="0"/>
      <w:autoSpaceDN w:val="0"/>
      <w:ind w:left="905"/>
      <w:jc w:val="both"/>
    </w:pPr>
    <w:rPr>
      <w:rFonts w:eastAsia="Calibri"/>
      <w:sz w:val="20"/>
      <w:szCs w:val="20"/>
      <w:lang w:val="x-none" w:eastAsia="en-US" w:bidi="ar-SA"/>
    </w:rPr>
  </w:style>
  <w:style w:type="character" w:customStyle="1" w:styleId="a">
    <w:name w:val="Основной текст Знак"/>
    <w:link w:val="BodyText"/>
    <w:uiPriority w:val="99"/>
    <w:semiHidden/>
    <w:locked/>
    <w:rsid w:val="0083517C"/>
    <w:rPr>
      <w:rFonts w:eastAsia="Calibri"/>
      <w:lang w:val="ru-RU" w:eastAsia="en-US" w:bidi="ar-SA"/>
    </w:rPr>
  </w:style>
  <w:style w:type="paragraph" w:customStyle="1" w:styleId="TableParagraph">
    <w:name w:val="Table Paragraph"/>
    <w:basedOn w:val="Normal"/>
    <w:uiPriority w:val="99"/>
    <w:rsid w:val="001E667C"/>
    <w:pPr>
      <w:widowControl w:val="0"/>
      <w:autoSpaceDE w:val="0"/>
      <w:autoSpaceDN w:val="0"/>
      <w:ind w:left="114"/>
    </w:pPr>
    <w:rPr>
      <w:sz w:val="22"/>
      <w:szCs w:val="22"/>
      <w:lang w:val="ru-RU" w:eastAsia="en-US" w:bidi="ar-SA"/>
    </w:rPr>
  </w:style>
  <w:style w:type="character" w:customStyle="1" w:styleId="1">
    <w:name w:val="Заголовок 1 Знак"/>
    <w:link w:val="Heading1"/>
    <w:uiPriority w:val="99"/>
    <w:locked/>
    <w:rsid w:val="0083517C"/>
    <w:rPr>
      <w:rFonts w:ascii="Cambria" w:eastAsia="Calibri" w:hAnsi="Cambria"/>
      <w:b/>
      <w:bCs/>
      <w:kern w:val="32"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1E667C"/>
    <w:pPr>
      <w:widowControl w:val="0"/>
      <w:autoSpaceDE w:val="0"/>
      <w:autoSpaceDN w:val="0"/>
      <w:ind w:left="905" w:firstLine="512"/>
      <w:jc w:val="both"/>
    </w:pPr>
    <w:rPr>
      <w:sz w:val="22"/>
      <w:szCs w:val="22"/>
      <w:lang w:val="ru-RU" w:eastAsia="en-US" w:bidi="ar-SA"/>
    </w:rPr>
  </w:style>
  <w:style w:type="character" w:customStyle="1" w:styleId="c1">
    <w:name w:val="c1"/>
    <w:uiPriority w:val="99"/>
    <w:rsid w:val="00673285"/>
    <w:rPr>
      <w:rFonts w:cs="Times New Roman"/>
    </w:rPr>
  </w:style>
  <w:style w:type="paragraph" w:customStyle="1" w:styleId="c0">
    <w:name w:val="c0"/>
    <w:basedOn w:val="Normal"/>
    <w:uiPriority w:val="99"/>
    <w:rsid w:val="00673285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character" w:customStyle="1" w:styleId="c7">
    <w:name w:val="c7"/>
    <w:uiPriority w:val="99"/>
    <w:rsid w:val="00673285"/>
    <w:rPr>
      <w:rFonts w:cs="Times New Roman"/>
    </w:rPr>
  </w:style>
  <w:style w:type="character" w:customStyle="1" w:styleId="2">
    <w:name w:val="Заголовок 2 Знак"/>
    <w:link w:val="Heading2"/>
    <w:uiPriority w:val="99"/>
    <w:semiHidden/>
    <w:locked/>
    <w:rsid w:val="0083517C"/>
    <w:rPr>
      <w:rFonts w:ascii="Cambria" w:eastAsia="Calibri" w:hAnsi="Cambria"/>
      <w:b/>
      <w:bCs/>
      <w:i/>
      <w:iCs/>
      <w:sz w:val="28"/>
      <w:szCs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00" Type="http://schemas.openxmlformats.org/officeDocument/2006/relationships/footer" Target="footer30.xml" /><Relationship Id="rId101" Type="http://schemas.openxmlformats.org/officeDocument/2006/relationships/header" Target="header31.xml" /><Relationship Id="rId102" Type="http://schemas.openxmlformats.org/officeDocument/2006/relationships/footer" Target="footer31.xml" /><Relationship Id="rId103" Type="http://schemas.openxmlformats.org/officeDocument/2006/relationships/header" Target="header32.xml" /><Relationship Id="rId104" Type="http://schemas.openxmlformats.org/officeDocument/2006/relationships/footer" Target="footer32.xml" /><Relationship Id="rId105" Type="http://schemas.openxmlformats.org/officeDocument/2006/relationships/header" Target="header33.xml" /><Relationship Id="rId106" Type="http://schemas.openxmlformats.org/officeDocument/2006/relationships/footer" Target="footer33.xml" /><Relationship Id="rId107" Type="http://schemas.openxmlformats.org/officeDocument/2006/relationships/header" Target="header34.xml" /><Relationship Id="rId108" Type="http://schemas.openxmlformats.org/officeDocument/2006/relationships/footer" Target="footer34.xml" /><Relationship Id="rId109" Type="http://schemas.openxmlformats.org/officeDocument/2006/relationships/header" Target="header35.xml" /><Relationship Id="rId11" Type="http://schemas.openxmlformats.org/officeDocument/2006/relationships/image" Target="media/image6.png" /><Relationship Id="rId110" Type="http://schemas.openxmlformats.org/officeDocument/2006/relationships/footer" Target="footer35.xml" /><Relationship Id="rId111" Type="http://schemas.openxmlformats.org/officeDocument/2006/relationships/header" Target="header36.xml" /><Relationship Id="rId112" Type="http://schemas.openxmlformats.org/officeDocument/2006/relationships/footer" Target="footer36.xml" /><Relationship Id="rId113" Type="http://schemas.openxmlformats.org/officeDocument/2006/relationships/header" Target="header37.xml" /><Relationship Id="rId114" Type="http://schemas.openxmlformats.org/officeDocument/2006/relationships/footer" Target="footer37.xml" /><Relationship Id="rId115" Type="http://schemas.openxmlformats.org/officeDocument/2006/relationships/header" Target="header38.xml" /><Relationship Id="rId116" Type="http://schemas.openxmlformats.org/officeDocument/2006/relationships/footer" Target="footer38.xml" /><Relationship Id="rId117" Type="http://schemas.openxmlformats.org/officeDocument/2006/relationships/header" Target="header39.xml" /><Relationship Id="rId118" Type="http://schemas.openxmlformats.org/officeDocument/2006/relationships/footer" Target="footer39.xml" /><Relationship Id="rId119" Type="http://schemas.openxmlformats.org/officeDocument/2006/relationships/header" Target="header40.xml" /><Relationship Id="rId12" Type="http://schemas.openxmlformats.org/officeDocument/2006/relationships/image" Target="media/image7.png" /><Relationship Id="rId120" Type="http://schemas.openxmlformats.org/officeDocument/2006/relationships/footer" Target="footer40.xml" /><Relationship Id="rId121" Type="http://schemas.openxmlformats.org/officeDocument/2006/relationships/header" Target="header41.xml" /><Relationship Id="rId122" Type="http://schemas.openxmlformats.org/officeDocument/2006/relationships/footer" Target="footer41.xml" /><Relationship Id="rId123" Type="http://schemas.openxmlformats.org/officeDocument/2006/relationships/header" Target="header42.xml" /><Relationship Id="rId124" Type="http://schemas.openxmlformats.org/officeDocument/2006/relationships/footer" Target="footer42.xml" /><Relationship Id="rId125" Type="http://schemas.openxmlformats.org/officeDocument/2006/relationships/header" Target="header43.xml" /><Relationship Id="rId126" Type="http://schemas.openxmlformats.org/officeDocument/2006/relationships/footer" Target="footer43.xml" /><Relationship Id="rId127" Type="http://schemas.openxmlformats.org/officeDocument/2006/relationships/header" Target="header44.xml" /><Relationship Id="rId128" Type="http://schemas.openxmlformats.org/officeDocument/2006/relationships/footer" Target="footer44.xml" /><Relationship Id="rId129" Type="http://schemas.openxmlformats.org/officeDocument/2006/relationships/header" Target="header45.xml" /><Relationship Id="rId13" Type="http://schemas.openxmlformats.org/officeDocument/2006/relationships/image" Target="media/image8.png" /><Relationship Id="rId130" Type="http://schemas.openxmlformats.org/officeDocument/2006/relationships/footer" Target="footer45.xml" /><Relationship Id="rId131" Type="http://schemas.openxmlformats.org/officeDocument/2006/relationships/header" Target="header46.xml" /><Relationship Id="rId132" Type="http://schemas.openxmlformats.org/officeDocument/2006/relationships/footer" Target="footer46.xml" /><Relationship Id="rId133" Type="http://schemas.openxmlformats.org/officeDocument/2006/relationships/header" Target="header47.xml" /><Relationship Id="rId134" Type="http://schemas.openxmlformats.org/officeDocument/2006/relationships/footer" Target="footer47.xml" /><Relationship Id="rId135" Type="http://schemas.openxmlformats.org/officeDocument/2006/relationships/header" Target="header48.xml" /><Relationship Id="rId136" Type="http://schemas.openxmlformats.org/officeDocument/2006/relationships/footer" Target="footer48.xml" /><Relationship Id="rId137" Type="http://schemas.openxmlformats.org/officeDocument/2006/relationships/header" Target="header49.xml" /><Relationship Id="rId138" Type="http://schemas.openxmlformats.org/officeDocument/2006/relationships/footer" Target="footer49.xml" /><Relationship Id="rId139" Type="http://schemas.openxmlformats.org/officeDocument/2006/relationships/header" Target="header50.xml" /><Relationship Id="rId14" Type="http://schemas.openxmlformats.org/officeDocument/2006/relationships/image" Target="media/image9.png" /><Relationship Id="rId140" Type="http://schemas.openxmlformats.org/officeDocument/2006/relationships/footer" Target="footer50.xml" /><Relationship Id="rId141" Type="http://schemas.openxmlformats.org/officeDocument/2006/relationships/header" Target="header51.xml" /><Relationship Id="rId142" Type="http://schemas.openxmlformats.org/officeDocument/2006/relationships/footer" Target="footer51.xml" /><Relationship Id="rId143" Type="http://schemas.openxmlformats.org/officeDocument/2006/relationships/header" Target="header52.xml" /><Relationship Id="rId144" Type="http://schemas.openxmlformats.org/officeDocument/2006/relationships/footer" Target="footer52.xml" /><Relationship Id="rId145" Type="http://schemas.openxmlformats.org/officeDocument/2006/relationships/header" Target="header53.xml" /><Relationship Id="rId146" Type="http://schemas.openxmlformats.org/officeDocument/2006/relationships/footer" Target="footer53.xml" /><Relationship Id="rId147" Type="http://schemas.openxmlformats.org/officeDocument/2006/relationships/theme" Target="theme/theme1.xml" /><Relationship Id="rId148" Type="http://schemas.openxmlformats.org/officeDocument/2006/relationships/numbering" Target="numbering.xml" /><Relationship Id="rId149" Type="http://schemas.openxmlformats.org/officeDocument/2006/relationships/styles" Target="styles.xml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header" Target="header2.xml" /><Relationship Id="rId18" Type="http://schemas.openxmlformats.org/officeDocument/2006/relationships/footer" Target="footer2.xml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header" Target="header4.xml" /><Relationship Id="rId24" Type="http://schemas.openxmlformats.org/officeDocument/2006/relationships/footer" Target="footer4.xml" /><Relationship Id="rId25" Type="http://schemas.openxmlformats.org/officeDocument/2006/relationships/header" Target="header5.xml" /><Relationship Id="rId26" Type="http://schemas.openxmlformats.org/officeDocument/2006/relationships/footer" Target="footer5.xml" /><Relationship Id="rId27" Type="http://schemas.openxmlformats.org/officeDocument/2006/relationships/header" Target="header6.xml" /><Relationship Id="rId28" Type="http://schemas.openxmlformats.org/officeDocument/2006/relationships/footer" Target="footer6.xml" /><Relationship Id="rId29" Type="http://schemas.openxmlformats.org/officeDocument/2006/relationships/header" Target="header7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image" Target="media/image14.png" /><Relationship Id="rId32" Type="http://schemas.openxmlformats.org/officeDocument/2006/relationships/header" Target="header8.xml" /><Relationship Id="rId33" Type="http://schemas.openxmlformats.org/officeDocument/2006/relationships/footer" Target="footer8.xml" /><Relationship Id="rId34" Type="http://schemas.openxmlformats.org/officeDocument/2006/relationships/image" Target="media/image15.png" /><Relationship Id="rId35" Type="http://schemas.openxmlformats.org/officeDocument/2006/relationships/image" Target="media/image16.png" /><Relationship Id="rId36" Type="http://schemas.openxmlformats.org/officeDocument/2006/relationships/image" Target="media/image17.png" /><Relationship Id="rId37" Type="http://schemas.openxmlformats.org/officeDocument/2006/relationships/image" Target="media/image18.png" /><Relationship Id="rId38" Type="http://schemas.openxmlformats.org/officeDocument/2006/relationships/image" Target="media/image19.png" /><Relationship Id="rId39" Type="http://schemas.openxmlformats.org/officeDocument/2006/relationships/image" Target="media/image20.png" /><Relationship Id="rId4" Type="http://schemas.openxmlformats.org/officeDocument/2006/relationships/image" Target="media/image1.jpeg" /><Relationship Id="rId40" Type="http://schemas.openxmlformats.org/officeDocument/2006/relationships/image" Target="media/image21.png" /><Relationship Id="rId41" Type="http://schemas.openxmlformats.org/officeDocument/2006/relationships/image" Target="media/image22.png" /><Relationship Id="rId42" Type="http://schemas.openxmlformats.org/officeDocument/2006/relationships/header" Target="header9.xml" /><Relationship Id="rId43" Type="http://schemas.openxmlformats.org/officeDocument/2006/relationships/footer" Target="footer9.xml" /><Relationship Id="rId44" Type="http://schemas.openxmlformats.org/officeDocument/2006/relationships/header" Target="header10.xml" /><Relationship Id="rId45" Type="http://schemas.openxmlformats.org/officeDocument/2006/relationships/footer" Target="footer10.xml" /><Relationship Id="rId46" Type="http://schemas.openxmlformats.org/officeDocument/2006/relationships/image" Target="media/image23.png" /><Relationship Id="rId47" Type="http://schemas.openxmlformats.org/officeDocument/2006/relationships/image" Target="media/image24.png" /><Relationship Id="rId48" Type="http://schemas.openxmlformats.org/officeDocument/2006/relationships/image" Target="media/image25.png" /><Relationship Id="rId49" Type="http://schemas.openxmlformats.org/officeDocument/2006/relationships/image" Target="media/image26.png" /><Relationship Id="rId5" Type="http://schemas.openxmlformats.org/officeDocument/2006/relationships/header" Target="header1.xml" /><Relationship Id="rId50" Type="http://schemas.openxmlformats.org/officeDocument/2006/relationships/header" Target="header11.xml" /><Relationship Id="rId51" Type="http://schemas.openxmlformats.org/officeDocument/2006/relationships/footer" Target="footer11.xml" /><Relationship Id="rId52" Type="http://schemas.openxmlformats.org/officeDocument/2006/relationships/image" Target="media/image27.png" /><Relationship Id="rId53" Type="http://schemas.openxmlformats.org/officeDocument/2006/relationships/image" Target="media/image28.png" /><Relationship Id="rId54" Type="http://schemas.openxmlformats.org/officeDocument/2006/relationships/image" Target="media/image29.png" /><Relationship Id="rId55" Type="http://schemas.openxmlformats.org/officeDocument/2006/relationships/image" Target="media/image30.png" /><Relationship Id="rId56" Type="http://schemas.openxmlformats.org/officeDocument/2006/relationships/image" Target="media/image31.png" /><Relationship Id="rId57" Type="http://schemas.openxmlformats.org/officeDocument/2006/relationships/image" Target="media/image32.png" /><Relationship Id="rId58" Type="http://schemas.openxmlformats.org/officeDocument/2006/relationships/image" Target="media/image33.png" /><Relationship Id="rId59" Type="http://schemas.openxmlformats.org/officeDocument/2006/relationships/image" Target="media/image34.png" /><Relationship Id="rId6" Type="http://schemas.openxmlformats.org/officeDocument/2006/relationships/footer" Target="footer1.xml" /><Relationship Id="rId60" Type="http://schemas.openxmlformats.org/officeDocument/2006/relationships/header" Target="header12.xml" /><Relationship Id="rId61" Type="http://schemas.openxmlformats.org/officeDocument/2006/relationships/footer" Target="footer12.xml" /><Relationship Id="rId62" Type="http://schemas.openxmlformats.org/officeDocument/2006/relationships/header" Target="header13.xml" /><Relationship Id="rId63" Type="http://schemas.openxmlformats.org/officeDocument/2006/relationships/footer" Target="footer13.xml" /><Relationship Id="rId64" Type="http://schemas.openxmlformats.org/officeDocument/2006/relationships/header" Target="header14.xml" /><Relationship Id="rId65" Type="http://schemas.openxmlformats.org/officeDocument/2006/relationships/footer" Target="footer14.xml" /><Relationship Id="rId66" Type="http://schemas.openxmlformats.org/officeDocument/2006/relationships/image" Target="media/image35.png" /><Relationship Id="rId67" Type="http://schemas.openxmlformats.org/officeDocument/2006/relationships/image" Target="media/image36.png" /><Relationship Id="rId68" Type="http://schemas.openxmlformats.org/officeDocument/2006/relationships/image" Target="media/image37.png" /><Relationship Id="rId69" Type="http://schemas.openxmlformats.org/officeDocument/2006/relationships/header" Target="header15.xml" /><Relationship Id="rId7" Type="http://schemas.openxmlformats.org/officeDocument/2006/relationships/image" Target="media/image2.png" /><Relationship Id="rId70" Type="http://schemas.openxmlformats.org/officeDocument/2006/relationships/footer" Target="footer15.xml" /><Relationship Id="rId71" Type="http://schemas.openxmlformats.org/officeDocument/2006/relationships/header" Target="header16.xml" /><Relationship Id="rId72" Type="http://schemas.openxmlformats.org/officeDocument/2006/relationships/footer" Target="footer16.xml" /><Relationship Id="rId73" Type="http://schemas.openxmlformats.org/officeDocument/2006/relationships/header" Target="header17.xml" /><Relationship Id="rId74" Type="http://schemas.openxmlformats.org/officeDocument/2006/relationships/footer" Target="footer17.xml" /><Relationship Id="rId75" Type="http://schemas.openxmlformats.org/officeDocument/2006/relationships/header" Target="header18.xml" /><Relationship Id="rId76" Type="http://schemas.openxmlformats.org/officeDocument/2006/relationships/footer" Target="footer18.xml" /><Relationship Id="rId77" Type="http://schemas.openxmlformats.org/officeDocument/2006/relationships/header" Target="header19.xml" /><Relationship Id="rId78" Type="http://schemas.openxmlformats.org/officeDocument/2006/relationships/footer" Target="footer19.xml" /><Relationship Id="rId79" Type="http://schemas.openxmlformats.org/officeDocument/2006/relationships/header" Target="header20.xml" /><Relationship Id="rId8" Type="http://schemas.openxmlformats.org/officeDocument/2006/relationships/image" Target="media/image3.png" /><Relationship Id="rId80" Type="http://schemas.openxmlformats.org/officeDocument/2006/relationships/footer" Target="footer20.xml" /><Relationship Id="rId81" Type="http://schemas.openxmlformats.org/officeDocument/2006/relationships/header" Target="header21.xml" /><Relationship Id="rId82" Type="http://schemas.openxmlformats.org/officeDocument/2006/relationships/footer" Target="footer21.xml" /><Relationship Id="rId83" Type="http://schemas.openxmlformats.org/officeDocument/2006/relationships/header" Target="header22.xml" /><Relationship Id="rId84" Type="http://schemas.openxmlformats.org/officeDocument/2006/relationships/footer" Target="footer22.xml" /><Relationship Id="rId85" Type="http://schemas.openxmlformats.org/officeDocument/2006/relationships/header" Target="header23.xml" /><Relationship Id="rId86" Type="http://schemas.openxmlformats.org/officeDocument/2006/relationships/footer" Target="footer23.xml" /><Relationship Id="rId87" Type="http://schemas.openxmlformats.org/officeDocument/2006/relationships/header" Target="header24.xml" /><Relationship Id="rId88" Type="http://schemas.openxmlformats.org/officeDocument/2006/relationships/footer" Target="footer24.xml" /><Relationship Id="rId89" Type="http://schemas.openxmlformats.org/officeDocument/2006/relationships/header" Target="header25.xml" /><Relationship Id="rId9" Type="http://schemas.openxmlformats.org/officeDocument/2006/relationships/image" Target="media/image4.png" /><Relationship Id="rId90" Type="http://schemas.openxmlformats.org/officeDocument/2006/relationships/footer" Target="footer25.xml" /><Relationship Id="rId91" Type="http://schemas.openxmlformats.org/officeDocument/2006/relationships/header" Target="header26.xml" /><Relationship Id="rId92" Type="http://schemas.openxmlformats.org/officeDocument/2006/relationships/footer" Target="footer26.xml" /><Relationship Id="rId93" Type="http://schemas.openxmlformats.org/officeDocument/2006/relationships/header" Target="header27.xml" /><Relationship Id="rId94" Type="http://schemas.openxmlformats.org/officeDocument/2006/relationships/footer" Target="footer27.xml" /><Relationship Id="rId95" Type="http://schemas.openxmlformats.org/officeDocument/2006/relationships/header" Target="header28.xml" /><Relationship Id="rId96" Type="http://schemas.openxmlformats.org/officeDocument/2006/relationships/footer" Target="footer28.xml" /><Relationship Id="rId97" Type="http://schemas.openxmlformats.org/officeDocument/2006/relationships/header" Target="header29.xml" /><Relationship Id="rId98" Type="http://schemas.openxmlformats.org/officeDocument/2006/relationships/footer" Target="footer29.xml" /><Relationship Id="rId99" Type="http://schemas.openxmlformats.org/officeDocument/2006/relationships/header" Target="header30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